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B024" w14:textId="63160B25" w:rsidR="0085263E" w:rsidRDefault="0085263E">
      <w:bookmarkStart w:id="0" w:name="_Hlk119596658"/>
      <w:bookmarkEnd w:id="0"/>
      <w:r>
        <w:t>Joel Lantigua</w:t>
      </w:r>
    </w:p>
    <w:p w14:paraId="5FB68326" w14:textId="6F06EE6B" w:rsidR="0085263E" w:rsidRDefault="0085263E">
      <w:r>
        <w:t>Linux Administrator</w:t>
      </w:r>
    </w:p>
    <w:p w14:paraId="77F5649F" w14:textId="235AC4BF" w:rsidR="0085263E" w:rsidRDefault="0085263E">
      <w:r>
        <w:t>Controlling Daemons</w:t>
      </w:r>
    </w:p>
    <w:p w14:paraId="6C3A8596" w14:textId="5D1C56CB" w:rsidR="0085263E" w:rsidRDefault="0085263E">
      <w:r>
        <w:t>11/17/22</w:t>
      </w:r>
    </w:p>
    <w:p w14:paraId="3A650080" w14:textId="77777777" w:rsidR="0085263E" w:rsidRDefault="0085263E" w:rsidP="0085263E">
      <w:pPr>
        <w:jc w:val="center"/>
      </w:pPr>
      <w:r>
        <w:t>How to control daemons that run on boot</w:t>
      </w:r>
    </w:p>
    <w:p w14:paraId="4FD10232" w14:textId="77777777" w:rsidR="0085263E" w:rsidRDefault="0085263E" w:rsidP="0085263E"/>
    <w:p w14:paraId="233AA215" w14:textId="19078B98" w:rsidR="0085263E" w:rsidRDefault="0085263E" w:rsidP="0085263E">
      <w:pPr>
        <w:spacing w:line="480" w:lineRule="auto"/>
      </w:pPr>
      <w:r w:rsidRPr="0085263E">
        <w:t xml:space="preserve">Daemons are programs that run silently in the background, some daemons can be ran right when the server boots up. The first thing I did was switched into root by using </w:t>
      </w:r>
      <w:proofErr w:type="spellStart"/>
      <w:r w:rsidRPr="00206B4A">
        <w:rPr>
          <w:b/>
          <w:bCs/>
        </w:rPr>
        <w:t>su</w:t>
      </w:r>
      <w:proofErr w:type="spellEnd"/>
      <w:r w:rsidRPr="00206B4A">
        <w:rPr>
          <w:b/>
          <w:bCs/>
        </w:rPr>
        <w:t xml:space="preserve"> – </w:t>
      </w:r>
      <w:r w:rsidR="00206B4A">
        <w:rPr>
          <w:b/>
          <w:bCs/>
        </w:rPr>
        <w:t xml:space="preserve"> </w:t>
      </w:r>
      <w:r w:rsidRPr="00206B4A">
        <w:rPr>
          <w:b/>
          <w:bCs/>
        </w:rPr>
        <w:t>root</w:t>
      </w:r>
      <w:r w:rsidRPr="0085263E">
        <w:t xml:space="preserve">. Next, </w:t>
      </w:r>
      <w:r w:rsidR="00206B4A" w:rsidRPr="0085263E">
        <w:t>to</w:t>
      </w:r>
      <w:r w:rsidRPr="0085263E">
        <w:t xml:space="preserve"> see a list of daemons and services that are running on your server I use the command </w:t>
      </w:r>
      <w:proofErr w:type="spellStart"/>
      <w:r w:rsidRPr="00206B4A">
        <w:rPr>
          <w:b/>
          <w:bCs/>
        </w:rPr>
        <w:t>systemctl</w:t>
      </w:r>
      <w:proofErr w:type="spellEnd"/>
      <w:r w:rsidRPr="00206B4A">
        <w:rPr>
          <w:b/>
          <w:bCs/>
        </w:rPr>
        <w:t xml:space="preserve"> | grep daemon</w:t>
      </w:r>
      <w:r w:rsidR="00206B4A">
        <w:t xml:space="preserve"> </w:t>
      </w:r>
      <w:r w:rsidRPr="0085263E">
        <w:t xml:space="preserve">and this will show you any active daemons. You can also disable and enable these daemons by using </w:t>
      </w:r>
      <w:proofErr w:type="spellStart"/>
      <w:r w:rsidRPr="00206B4A">
        <w:rPr>
          <w:b/>
          <w:bCs/>
        </w:rPr>
        <w:t>systemctl</w:t>
      </w:r>
      <w:proofErr w:type="spellEnd"/>
      <w:r w:rsidRPr="00206B4A">
        <w:rPr>
          <w:b/>
          <w:bCs/>
        </w:rPr>
        <w:t xml:space="preserve"> stop [daemons name]</w:t>
      </w:r>
      <w:r w:rsidRPr="0085263E">
        <w:t xml:space="preserve"> this stops the daemon from running as you can see below in the screenshots and if you want it to run you would use </w:t>
      </w:r>
      <w:proofErr w:type="spellStart"/>
      <w:r w:rsidRPr="00206B4A">
        <w:rPr>
          <w:b/>
          <w:bCs/>
        </w:rPr>
        <w:t>systemctl</w:t>
      </w:r>
      <w:proofErr w:type="spellEnd"/>
      <w:r w:rsidRPr="00206B4A">
        <w:rPr>
          <w:b/>
          <w:bCs/>
        </w:rPr>
        <w:t xml:space="preserve"> start [daemons name]</w:t>
      </w:r>
      <w:r w:rsidRPr="0085263E">
        <w:t xml:space="preserve">  and this will allow any services or daemons to run.   </w:t>
      </w:r>
    </w:p>
    <w:p w14:paraId="68716E08" w14:textId="6F2B13BA" w:rsidR="0085263E" w:rsidRDefault="0085263E" w:rsidP="0085263E">
      <w:pPr>
        <w:spacing w:line="480" w:lineRule="auto"/>
      </w:pPr>
      <w:r>
        <w:rPr>
          <w:noProof/>
        </w:rPr>
        <w:drawing>
          <wp:inline distT="0" distB="0" distL="0" distR="0" wp14:anchorId="6B6063A4" wp14:editId="2CC699FB">
            <wp:extent cx="5753100" cy="190233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35" cy="19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BB75" w14:textId="6F492DAA" w:rsidR="0085263E" w:rsidRDefault="0085263E" w:rsidP="0085263E">
      <w:pPr>
        <w:spacing w:line="480" w:lineRule="auto"/>
      </w:pPr>
      <w:r>
        <w:t xml:space="preserve">This screenshot below shows </w:t>
      </w:r>
      <w:proofErr w:type="spellStart"/>
      <w:r w:rsidR="00206B4A">
        <w:t>UUID.socket</w:t>
      </w:r>
      <w:proofErr w:type="spellEnd"/>
      <w:r w:rsidR="00206B4A">
        <w:t xml:space="preserve"> daemon running </w:t>
      </w:r>
    </w:p>
    <w:p w14:paraId="573440D7" w14:textId="77777777" w:rsidR="0085263E" w:rsidRDefault="0085263E" w:rsidP="0085263E">
      <w:pPr>
        <w:spacing w:line="480" w:lineRule="auto"/>
      </w:pPr>
      <w:r>
        <w:rPr>
          <w:noProof/>
        </w:rPr>
        <w:drawing>
          <wp:inline distT="0" distB="0" distL="0" distR="0" wp14:anchorId="1A237A09" wp14:editId="33EF08D3">
            <wp:extent cx="5943600" cy="13919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2933" w14:textId="518310FF" w:rsidR="0085263E" w:rsidRDefault="0085263E" w:rsidP="0085263E">
      <w:pPr>
        <w:spacing w:line="480" w:lineRule="auto"/>
      </w:pPr>
      <w:r>
        <w:lastRenderedPageBreak/>
        <w:t xml:space="preserve">This screenshot below shows how to stop a running daemon by using </w:t>
      </w:r>
      <w:proofErr w:type="spellStart"/>
      <w:r w:rsidRPr="0085263E">
        <w:rPr>
          <w:b/>
          <w:bCs/>
        </w:rPr>
        <w:t>systemctl</w:t>
      </w:r>
      <w:proofErr w:type="spellEnd"/>
      <w:r w:rsidRPr="0085263E">
        <w:rPr>
          <w:b/>
          <w:bCs/>
        </w:rPr>
        <w:t xml:space="preserve"> stop [daemon name]</w:t>
      </w:r>
      <w:r>
        <w:t xml:space="preserve"> </w:t>
      </w:r>
      <w:r>
        <w:rPr>
          <w:noProof/>
        </w:rPr>
        <w:drawing>
          <wp:inline distT="0" distB="0" distL="0" distR="0" wp14:anchorId="4CF199D1" wp14:editId="315D193D">
            <wp:extent cx="5943600" cy="151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EB1E" w14:textId="455BA7A1" w:rsidR="00206B4A" w:rsidRDefault="00206B4A" w:rsidP="0085263E">
      <w:pPr>
        <w:spacing w:line="480" w:lineRule="auto"/>
      </w:pPr>
    </w:p>
    <w:p w14:paraId="683A9B23" w14:textId="2B6B82C0" w:rsidR="00206B4A" w:rsidRDefault="00206B4A" w:rsidP="00206B4A">
      <w:pPr>
        <w:spacing w:line="480" w:lineRule="auto"/>
        <w:jc w:val="center"/>
      </w:pPr>
      <w:r>
        <w:t>CentOS Daemon</w:t>
      </w:r>
    </w:p>
    <w:p w14:paraId="5683D132" w14:textId="5ECFB415" w:rsidR="00206B4A" w:rsidRPr="00206B4A" w:rsidRDefault="00206B4A" w:rsidP="00206B4A">
      <w:pPr>
        <w:spacing w:line="480" w:lineRule="auto"/>
      </w:pPr>
      <w:r>
        <w:t xml:space="preserve">To check running daemons on my CentOS server I used the same commands as my ubuntu server above. I used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| grep daemon </w:t>
      </w:r>
      <w:r>
        <w:t xml:space="preserve">to see the running daemons. If I want to start a daemon, I can use the command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start [daemons name] </w:t>
      </w:r>
      <w:r>
        <w:t xml:space="preserve"> and if I want to stop a </w:t>
      </w:r>
      <w:proofErr w:type="gramStart"/>
      <w:r>
        <w:t>daemon</w:t>
      </w:r>
      <w:proofErr w:type="gramEnd"/>
      <w:r>
        <w:t xml:space="preserve"> I can use the command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stop [daemons name]. </w:t>
      </w:r>
      <w:r>
        <w:t xml:space="preserve"> The commands are the same as my ubuntu server.</w:t>
      </w:r>
    </w:p>
    <w:p w14:paraId="1CCB9083" w14:textId="2D9F0A11" w:rsidR="00206B4A" w:rsidRDefault="00206B4A" w:rsidP="00206B4A">
      <w:pPr>
        <w:spacing w:line="480" w:lineRule="auto"/>
      </w:pPr>
      <w:r>
        <w:rPr>
          <w:noProof/>
        </w:rPr>
        <w:drawing>
          <wp:inline distT="0" distB="0" distL="0" distR="0" wp14:anchorId="237DF0AC" wp14:editId="204B2F6D">
            <wp:extent cx="5943600" cy="1513840"/>
            <wp:effectExtent l="0" t="0" r="0" b="0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E9BE" w14:textId="26A173E9" w:rsidR="005D7455" w:rsidRDefault="005D7455" w:rsidP="005D7455">
      <w:pPr>
        <w:spacing w:line="480" w:lineRule="auto"/>
        <w:jc w:val="center"/>
      </w:pPr>
      <w:r>
        <w:t>Work Cited</w:t>
      </w:r>
    </w:p>
    <w:p w14:paraId="36388CD2" w14:textId="77777777" w:rsidR="005D7455" w:rsidRPr="009378BC" w:rsidRDefault="005D7455" w:rsidP="005D7455">
      <w:pPr>
        <w:spacing w:line="360" w:lineRule="auto"/>
        <w:jc w:val="center"/>
        <w:rPr>
          <w:u w:val="single"/>
        </w:rPr>
      </w:pPr>
      <w:hyperlink r:id="rId8" w:history="1">
        <w:r w:rsidRPr="009378BC">
          <w:rPr>
            <w:rStyle w:val="Hyperlink"/>
          </w:rPr>
          <w:t>https://www.digitalocean.com/community/tutorials/how-to-use-systemctl-to-manage-systemd-services-and-units</w:t>
        </w:r>
      </w:hyperlink>
    </w:p>
    <w:p w14:paraId="1AE86AE4" w14:textId="77777777" w:rsidR="005D7455" w:rsidRPr="00206B4A" w:rsidRDefault="005D7455" w:rsidP="005D7455">
      <w:pPr>
        <w:spacing w:line="480" w:lineRule="auto"/>
        <w:jc w:val="center"/>
      </w:pPr>
    </w:p>
    <w:sectPr w:rsidR="005D7455" w:rsidRPr="0020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3E"/>
    <w:rsid w:val="00206B4A"/>
    <w:rsid w:val="005D7455"/>
    <w:rsid w:val="0085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502C"/>
  <w15:chartTrackingRefBased/>
  <w15:docId w15:val="{7CC0245F-03F4-43D7-AD83-8637DB02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4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systemctl-to-manage-systemd-services-and-uni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2</cp:revision>
  <dcterms:created xsi:type="dcterms:W3CDTF">2022-11-17T21:49:00Z</dcterms:created>
  <dcterms:modified xsi:type="dcterms:W3CDTF">2022-11-17T22:11:00Z</dcterms:modified>
</cp:coreProperties>
</file>