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B46" w:rsidRDefault="00BB1E85">
      <w:pPr>
        <w:spacing w:after="547" w:line="259" w:lineRule="auto"/>
        <w:ind w:left="0" w:right="0" w:firstLine="0"/>
      </w:pPr>
      <w:bookmarkStart w:id="0" w:name="_GoBack"/>
      <w:bookmarkEnd w:id="0"/>
      <w:r>
        <w:rPr>
          <w:rFonts w:ascii="Calibri" w:eastAsia="Calibri" w:hAnsi="Calibri" w:cs="Calibri"/>
          <w:sz w:val="18"/>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090B46">
      <w:pPr>
        <w:spacing w:after="38" w:line="259" w:lineRule="auto"/>
        <w:ind w:left="0" w:right="0" w:firstLine="0"/>
      </w:pPr>
    </w:p>
    <w:p w:rsidR="00090B46" w:rsidRDefault="00BB1E85">
      <w:pPr>
        <w:spacing w:after="0" w:line="295" w:lineRule="auto"/>
        <w:ind w:left="0" w:right="8472" w:firstLine="0"/>
      </w:pPr>
      <w:r>
        <w:rPr>
          <w:rFonts w:ascii="Arial" w:eastAsia="Arial" w:hAnsi="Arial" w:cs="Arial"/>
        </w:rPr>
        <w:t xml:space="preserve">  </w:t>
      </w:r>
    </w:p>
    <w:p w:rsidR="00090B46" w:rsidRDefault="002600D9">
      <w:pPr>
        <w:ind w:left="5"/>
      </w:pPr>
      <w:sdt>
        <w:sdtPr>
          <w:rPr>
            <w:rFonts w:asciiTheme="minorEastAsia" w:hAnsiTheme="minorEastAsia" w:hint="eastAsia"/>
            <w:sz w:val="24"/>
            <w:szCs w:val="24"/>
          </w:rPr>
          <w:alias w:val="Originator"/>
          <w:tag w:val="Originator"/>
          <w:id w:val="1875112599"/>
          <w:placeholder>
            <w:docPart w:val="FE4C36CA7B224B08A0D670E429C8A11E"/>
          </w:placeholder>
          <w:text/>
        </w:sdtPr>
        <w:sdtEndPr/>
        <w:sdtContent>
          <w:r w:rsidR="002B10A6">
            <w:rPr>
              <w:rFonts w:asciiTheme="minorEastAsia" w:hAnsiTheme="minorEastAsia" w:hint="eastAsia"/>
              <w:sz w:val="24"/>
              <w:szCs w:val="24"/>
            </w:rPr>
            <w:t>苏苏</w:t>
          </w:r>
        </w:sdtContent>
      </w:sdt>
      <w:r w:rsidR="00BB1E85">
        <w:t>钟园路 728号</w:t>
      </w:r>
      <w:r w:rsidR="00BB1E85">
        <w:rPr>
          <w:rFonts w:ascii="Arial" w:eastAsia="Arial" w:hAnsi="Arial" w:cs="Arial"/>
        </w:rPr>
        <w:t xml:space="preserve"> </w:t>
      </w:r>
    </w:p>
    <w:p w:rsidR="00090B46" w:rsidRDefault="00BB1E85">
      <w:pPr>
        <w:spacing w:after="0"/>
        <w:ind w:left="5" w:right="2"/>
      </w:pPr>
      <w:r>
        <w:t>中国江苏省</w:t>
      </w:r>
      <w:r>
        <w:rPr>
          <w:sz w:val="24"/>
        </w:rPr>
        <w:t>苏州</w:t>
      </w:r>
      <w:r>
        <w:t>市</w:t>
      </w:r>
      <w:r>
        <w:rPr>
          <w:rFonts w:ascii="Arial" w:eastAsia="Arial" w:hAnsi="Arial" w:cs="Arial"/>
        </w:rPr>
        <w:t xml:space="preserve"> </w:t>
      </w:r>
    </w:p>
    <w:p w:rsidR="00090B46" w:rsidRDefault="00BB1E85">
      <w:pPr>
        <w:spacing w:after="9" w:line="295" w:lineRule="auto"/>
        <w:ind w:left="0" w:right="8472" w:firstLine="0"/>
      </w:pPr>
      <w:r>
        <w:rPr>
          <w:rFonts w:ascii="Arial" w:eastAsia="Arial" w:hAnsi="Arial" w:cs="Arial"/>
        </w:rPr>
        <w:t xml:space="preserve">  </w:t>
      </w:r>
    </w:p>
    <w:p w:rsidR="00090B46" w:rsidRDefault="00BB1E85">
      <w:pPr>
        <w:ind w:left="5" w:right="2"/>
      </w:pPr>
      <w:r>
        <w:t>敬启者：</w:t>
      </w:r>
      <w:r>
        <w:rPr>
          <w:rFonts w:ascii="Arial" w:eastAsia="Arial" w:hAnsi="Arial" w:cs="Arial"/>
        </w:rPr>
        <w:t xml:space="preserve"> </w:t>
      </w:r>
    </w:p>
    <w:p w:rsidR="00090B46" w:rsidRDefault="00BB1E85">
      <w:pPr>
        <w:spacing w:after="47" w:line="259" w:lineRule="auto"/>
        <w:ind w:left="0" w:right="0" w:firstLine="0"/>
      </w:pPr>
      <w:r>
        <w:rPr>
          <w:rFonts w:ascii="Arial" w:eastAsia="Arial" w:hAnsi="Arial" w:cs="Arial"/>
        </w:rPr>
        <w:t xml:space="preserve"> </w:t>
      </w:r>
    </w:p>
    <w:p w:rsidR="00090B46" w:rsidRPr="002B10A6" w:rsidRDefault="002600D9" w:rsidP="002B10A6">
      <w:pPr>
        <w:rPr>
          <w:rFonts w:asciiTheme="minorEastAsia" w:hAnsiTheme="minorEastAsia"/>
          <w:sz w:val="24"/>
          <w:szCs w:val="24"/>
        </w:rPr>
      </w:pPr>
      <w:sdt>
        <w:sdtPr>
          <w:rPr>
            <w:rFonts w:asciiTheme="minorEastAsia" w:hAnsiTheme="minorEastAsia" w:hint="eastAsia"/>
            <w:sz w:val="24"/>
            <w:szCs w:val="24"/>
          </w:rPr>
          <w:alias w:val="TrustName"/>
          <w:tag w:val="TrustName"/>
          <w:id w:val="-1888483113"/>
          <w:placeholder>
            <w:docPart w:val="ABB57471BA5A45BC82FFD5C65ED3DBB0"/>
          </w:placeholder>
          <w:text/>
        </w:sdtPr>
        <w:sdtEndPr/>
        <w:sdtContent>
          <w:r w:rsidR="002B10A6">
            <w:rPr>
              <w:rFonts w:asciiTheme="minorEastAsia" w:hAnsiTheme="minorEastAsia" w:hint="eastAsia"/>
              <w:sz w:val="24"/>
              <w:szCs w:val="24"/>
            </w:rPr>
            <w:t>苏福</w:t>
          </w:r>
        </w:sdtContent>
      </w:sdt>
      <w:r w:rsidR="00BB1E85">
        <w:t>会计原则应用报告</w:t>
      </w:r>
      <w:r w:rsidR="00BB1E85">
        <w:rPr>
          <w:rFonts w:ascii="Arial" w:eastAsia="Arial" w:hAnsi="Arial" w:cs="Arial"/>
          <w:b/>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ind w:left="5" w:right="2"/>
      </w:pPr>
      <w:r>
        <w:t>我们接受委托对截至本报告日止</w:t>
      </w:r>
      <w:sdt>
        <w:sdtPr>
          <w:rPr>
            <w:rFonts w:asciiTheme="minorEastAsia" w:hAnsiTheme="minorEastAsia" w:hint="eastAsia"/>
            <w:sz w:val="24"/>
            <w:szCs w:val="24"/>
          </w:rPr>
          <w:alias w:val="Originator"/>
          <w:tag w:val="Originator"/>
          <w:id w:val="-142121518"/>
          <w:placeholder>
            <w:docPart w:val="874887445FA048B9959CF0ECD1884124"/>
          </w:placeholder>
          <w:text/>
        </w:sdtPr>
        <w:sdtEndPr/>
        <w:sdtContent>
          <w:r w:rsidR="007E4CBC">
            <w:rPr>
              <w:rFonts w:asciiTheme="minorEastAsia" w:hAnsiTheme="minorEastAsia" w:hint="eastAsia"/>
              <w:sz w:val="24"/>
              <w:szCs w:val="24"/>
            </w:rPr>
            <w:t>呵呵呵呵</w:t>
          </w:r>
        </w:sdtContent>
      </w:sdt>
      <w:r>
        <w:t xml:space="preserve">（“贵行”、“贷款服务机构”、 “委托人”或“发起机构”）交易拟作出的会计处理与现行中国会计准则的规定进行分析比照并进行报告。我们将基于贵行的观点，审阅相关文件，按照现行中国会计准则对本次交易进行分析，并得出是否认同贵行观点的结论。 </w:t>
      </w:r>
    </w:p>
    <w:p w:rsidR="00090B46" w:rsidRDefault="00BB1E85">
      <w:pPr>
        <w:spacing w:after="47" w:line="259" w:lineRule="auto"/>
        <w:ind w:left="0" w:right="0" w:firstLine="0"/>
      </w:pPr>
      <w:r>
        <w:rPr>
          <w:rFonts w:ascii="Arial" w:eastAsia="Arial" w:hAnsi="Arial" w:cs="Arial"/>
        </w:rPr>
        <w:t xml:space="preserve"> </w:t>
      </w:r>
    </w:p>
    <w:p w:rsidR="00090B46" w:rsidRDefault="00BB1E85">
      <w:pPr>
        <w:ind w:left="5" w:right="2"/>
      </w:pPr>
      <w:r>
        <w:t>一、 交易描述</w:t>
      </w:r>
      <w:r>
        <w:rPr>
          <w:rFonts w:ascii="Arial" w:eastAsia="Arial" w:hAnsi="Arial" w:cs="Arial"/>
          <w:b/>
        </w:rPr>
        <w:t xml:space="preserve"> </w:t>
      </w:r>
    </w:p>
    <w:p w:rsidR="00090B46" w:rsidRDefault="00BB1E85">
      <w:pPr>
        <w:spacing w:after="48" w:line="259" w:lineRule="auto"/>
        <w:ind w:left="0" w:right="0" w:firstLine="0"/>
      </w:pPr>
      <w:r>
        <w:rPr>
          <w:rFonts w:ascii="Arial" w:eastAsia="Arial" w:hAnsi="Arial" w:cs="Arial"/>
        </w:rPr>
        <w:t xml:space="preserve"> </w:t>
      </w:r>
    </w:p>
    <w:p w:rsidR="00090B46" w:rsidRDefault="00BB1E85">
      <w:pPr>
        <w:ind w:left="5" w:right="2"/>
      </w:pPr>
      <w:r>
        <w:t>我们的报告是基于以下贵行管理当局提供给我们的与交易有关的事实、情形和假设：</w:t>
      </w:r>
      <w:r>
        <w:rPr>
          <w:rFonts w:ascii="Arial" w:eastAsia="Arial" w:hAnsi="Arial" w:cs="Arial"/>
        </w:rPr>
        <w:t xml:space="preserve"> </w:t>
      </w:r>
    </w:p>
    <w:p w:rsidR="00090B46" w:rsidRDefault="00BB1E85">
      <w:pPr>
        <w:spacing w:after="48" w:line="259" w:lineRule="auto"/>
        <w:ind w:left="0" w:right="0" w:firstLine="0"/>
      </w:pPr>
      <w:r>
        <w:rPr>
          <w:rFonts w:ascii="Arial" w:eastAsia="Arial" w:hAnsi="Arial" w:cs="Arial"/>
        </w:rPr>
        <w:t xml:space="preserve"> </w:t>
      </w:r>
    </w:p>
    <w:p w:rsidR="00090B46" w:rsidRDefault="00BB1E85">
      <w:pPr>
        <w:spacing w:after="21" w:line="259" w:lineRule="auto"/>
        <w:ind w:left="5" w:right="0"/>
      </w:pPr>
      <w:r>
        <w:rPr>
          <w:u w:val="single" w:color="000000"/>
        </w:rPr>
        <w:t>贷款资产支持证券结构特点</w:t>
      </w:r>
      <w:r>
        <w:rPr>
          <w:rFonts w:ascii="Arial" w:eastAsia="Arial" w:hAnsi="Arial" w:cs="Arial"/>
        </w:rPr>
        <w:t xml:space="preserve"> </w:t>
      </w:r>
    </w:p>
    <w:p w:rsidR="00090B46" w:rsidRDefault="00BB1E85">
      <w:pPr>
        <w:spacing w:after="206" w:line="259" w:lineRule="auto"/>
        <w:ind w:left="0" w:right="0" w:firstLine="0"/>
      </w:pPr>
      <w:r>
        <w:rPr>
          <w:rFonts w:ascii="Arial" w:eastAsia="Arial" w:hAnsi="Arial" w:cs="Arial"/>
        </w:rPr>
        <w:t xml:space="preserve"> </w:t>
      </w:r>
    </w:p>
    <w:p w:rsidR="00090B46" w:rsidRDefault="00BB1E85">
      <w:pPr>
        <w:numPr>
          <w:ilvl w:val="0"/>
          <w:numId w:val="1"/>
        </w:numPr>
        <w:spacing w:after="158" w:line="292" w:lineRule="auto"/>
        <w:ind w:right="208" w:hanging="428"/>
      </w:pPr>
      <w:r>
        <w:t>根据贵行与</w:t>
      </w:r>
      <w:sdt>
        <w:sdtPr>
          <w:rPr>
            <w:rFonts w:hint="eastAsia"/>
          </w:rPr>
          <w:alias w:val="RoleIssuingTrustee"/>
          <w:tag w:val="RoleIssuingTrustee"/>
          <w:id w:val="-878696001"/>
          <w:placeholder>
            <w:docPart w:val="C26724697FDC4979BF49FE843E9262C5"/>
          </w:placeholder>
          <w:text/>
        </w:sdtPr>
        <w:sdtEndPr/>
        <w:sdtContent>
          <w:r w:rsidR="008207C2" w:rsidRPr="00160170">
            <w:rPr>
              <w:rFonts w:hint="eastAsia"/>
            </w:rPr>
            <w:t>交银全</w:t>
          </w:r>
        </w:sdtContent>
      </w:sdt>
      <w:r>
        <w:t>（“受托人”、“受托机构”或“</w:t>
      </w:r>
      <w:sdt>
        <w:sdtPr>
          <w:rPr>
            <w:rFonts w:hint="eastAsia"/>
          </w:rPr>
          <w:alias w:val="RoleIssuingTrustee_ServiceProviderCode"/>
          <w:tag w:val="RoleIssuingTrustee_ServiceProviderCode"/>
          <w:id w:val="-2108111356"/>
          <w:placeholder>
            <w:docPart w:val="D512A9ABDEC64C959BA92E1B30D46848"/>
          </w:placeholder>
          <w:text/>
        </w:sdtPr>
        <w:sdtEndPr/>
        <w:sdtContent>
          <w:r w:rsidR="00160170" w:rsidRPr="00160170">
            <w:rPr>
              <w:rFonts w:hint="eastAsia"/>
            </w:rPr>
            <w:t>交银国信</w:t>
          </w:r>
        </w:sdtContent>
      </w:sdt>
      <w:r>
        <w:t>”）草拟的《</w:t>
      </w:r>
      <w:sdt>
        <w:sdtPr>
          <w:rPr>
            <w:rFonts w:hint="eastAsia"/>
          </w:rPr>
          <w:alias w:val="TrustName"/>
          <w:tag w:val="TrustName"/>
          <w:id w:val="965245166"/>
          <w:placeholder>
            <w:docPart w:val="D853AF83046F4911A30C9C291C1C5039"/>
          </w:placeholder>
          <w:text/>
        </w:sdtPr>
        <w:sdtEndPr/>
        <w:sdtContent>
          <w:r w:rsidR="002B10A6" w:rsidRPr="00160170">
            <w:rPr>
              <w:rFonts w:hint="eastAsia"/>
            </w:rPr>
            <w:t>苏福</w:t>
          </w:r>
        </w:sdtContent>
      </w:sdt>
      <w:r>
        <w:t>信托之信托合同》（“《信托合同》”），</w:t>
      </w:r>
      <w:sdt>
        <w:sdtPr>
          <w:rPr>
            <w:rFonts w:hint="eastAsia"/>
          </w:rPr>
          <w:alias w:val="RoleIssuingTrustee_ServiceProviderCode"/>
          <w:tag w:val="RoleIssuingTrustee_ServiceProviderCode"/>
          <w:id w:val="1602453748"/>
          <w:placeholder>
            <w:docPart w:val="56FA953160D740F381DC2F6B2B62772D"/>
          </w:placeholder>
          <w:text/>
        </w:sdtPr>
        <w:sdtEndPr/>
        <w:sdtContent>
          <w:r w:rsidR="00160170" w:rsidRPr="00160170">
            <w:rPr>
              <w:rFonts w:hint="eastAsia"/>
            </w:rPr>
            <w:t>交银国信</w:t>
          </w:r>
        </w:sdtContent>
      </w:sdt>
      <w:r>
        <w:t>拟设立</w:t>
      </w:r>
      <w:sdt>
        <w:sdtPr>
          <w:rPr>
            <w:rFonts w:hint="eastAsia"/>
          </w:rPr>
          <w:alias w:val="TrustName"/>
          <w:tag w:val="TrustName"/>
          <w:id w:val="-599565110"/>
          <w:placeholder>
            <w:docPart w:val="42A169610A3349E99907B065ABFCC658"/>
          </w:placeholder>
          <w:text/>
        </w:sdtPr>
        <w:sdtEndPr/>
        <w:sdtContent>
          <w:r w:rsidR="002B10A6" w:rsidRPr="00160170">
            <w:rPr>
              <w:rFonts w:hint="eastAsia"/>
            </w:rPr>
            <w:t>苏福</w:t>
          </w:r>
        </w:sdtContent>
      </w:sdt>
      <w:r>
        <w:t>信托计划（“信托计划”），将信托计划所募集的认购资金用于向贵行购买基础资产，并将信托计划的资产收益分配给贷款资产支持证券投资者。根据草拟的《</w:t>
      </w:r>
      <w:sdt>
        <w:sdtPr>
          <w:rPr>
            <w:rFonts w:asciiTheme="minorEastAsia" w:hAnsiTheme="minorEastAsia" w:hint="eastAsia"/>
            <w:sz w:val="24"/>
            <w:szCs w:val="24"/>
          </w:rPr>
          <w:alias w:val="TrustName"/>
          <w:tag w:val="TrustName"/>
          <w:id w:val="-1332524953"/>
          <w:placeholder>
            <w:docPart w:val="0FFFC744D8194727A378FEB68CEF5A41"/>
          </w:placeholder>
          <w:text/>
        </w:sdtPr>
        <w:sdtEndPr/>
        <w:sdtContent>
          <w:r w:rsidR="002B10A6">
            <w:rPr>
              <w:rFonts w:asciiTheme="minorEastAsia" w:hAnsiTheme="minorEastAsia" w:hint="eastAsia"/>
              <w:sz w:val="24"/>
              <w:szCs w:val="24"/>
            </w:rPr>
            <w:t>苏福</w:t>
          </w:r>
        </w:sdtContent>
      </w:sdt>
      <w:r>
        <w:t>信托服务合同》（“《服务合同》”），贵行作为贷款服务机构，对《信托合同》项下资产池进行管理，提供与资产池及其处置回收有关的管理服务及其他服务。</w:t>
      </w:r>
      <w:r>
        <w:rPr>
          <w:rFonts w:ascii="Arial" w:eastAsia="Arial" w:hAnsi="Arial" w:cs="Arial"/>
        </w:rPr>
        <w:t xml:space="preserve"> </w:t>
      </w:r>
    </w:p>
    <w:p w:rsidR="00090B46" w:rsidRDefault="00BB1E85">
      <w:pPr>
        <w:spacing w:after="201" w:line="259" w:lineRule="auto"/>
        <w:ind w:left="428" w:right="0" w:firstLine="0"/>
      </w:pPr>
      <w:r>
        <w:rPr>
          <w:rFonts w:ascii="Arial" w:eastAsia="Arial" w:hAnsi="Arial" w:cs="Arial"/>
        </w:rPr>
        <w:lastRenderedPageBreak/>
        <w:t xml:space="preserve"> </w:t>
      </w:r>
    </w:p>
    <w:p w:rsidR="00090B46" w:rsidRDefault="00BB1E85">
      <w:pPr>
        <w:numPr>
          <w:ilvl w:val="0"/>
          <w:numId w:val="1"/>
        </w:numPr>
        <w:ind w:right="208" w:hanging="428"/>
      </w:pPr>
      <w:r>
        <w:t>根据草拟的《</w:t>
      </w:r>
      <w:sdt>
        <w:sdtPr>
          <w:rPr>
            <w:rFonts w:asciiTheme="minorEastAsia" w:hAnsiTheme="minorEastAsia" w:hint="eastAsia"/>
            <w:sz w:val="24"/>
            <w:szCs w:val="24"/>
          </w:rPr>
          <w:alias w:val="TrustName"/>
          <w:tag w:val="TrustName"/>
          <w:id w:val="-1690984556"/>
          <w:placeholder>
            <w:docPart w:val="225698F6EEC74DA4894BC6BC0699EF04"/>
          </w:placeholder>
          <w:text/>
        </w:sdtPr>
        <w:sdtEndPr/>
        <w:sdtContent>
          <w:r w:rsidR="002B10A6">
            <w:rPr>
              <w:rFonts w:asciiTheme="minorEastAsia" w:hAnsiTheme="minorEastAsia" w:hint="eastAsia"/>
              <w:sz w:val="24"/>
              <w:szCs w:val="24"/>
            </w:rPr>
            <w:t>苏福</w:t>
          </w:r>
        </w:sdtContent>
      </w:sdt>
      <w:r>
        <w:t>信托主定义表》</w:t>
      </w:r>
    </w:p>
    <w:p w:rsidR="00090B46" w:rsidRDefault="00BB1E85">
      <w:pPr>
        <w:ind w:left="438" w:right="2"/>
      </w:pPr>
      <w:r>
        <w:t>（“《主定义表》”），上述基础资产系指基础资产清单所列的由发起机构在信托财产交付日转移给受托人设立信托的每一笔住房贷款对应的债权及其附属担保权益。资产池系指任一时点基础资产的总和。</w:t>
      </w:r>
      <w:r>
        <w:rPr>
          <w:rFonts w:ascii="Arial" w:eastAsia="Arial" w:hAnsi="Arial" w:cs="Arial"/>
        </w:rPr>
        <w:t xml:space="preserve"> </w:t>
      </w:r>
    </w:p>
    <w:p w:rsidR="00090B46" w:rsidRDefault="00BB1E85">
      <w:pPr>
        <w:spacing w:after="0" w:line="259" w:lineRule="auto"/>
        <w:ind w:left="567" w:right="0" w:firstLine="0"/>
      </w:pPr>
      <w:r>
        <w:rPr>
          <w:rFonts w:ascii="Arial" w:eastAsia="Arial" w:hAnsi="Arial" w:cs="Arial"/>
        </w:rPr>
        <w:t xml:space="preserve"> </w:t>
      </w:r>
      <w:r>
        <w:rPr>
          <w:rFonts w:ascii="Arial" w:eastAsia="Arial" w:hAnsi="Arial" w:cs="Arial"/>
        </w:rPr>
        <w:tab/>
        <w:t xml:space="preserve"> </w:t>
      </w:r>
    </w:p>
    <w:p w:rsidR="00090B46" w:rsidRDefault="00BB1E85">
      <w:pPr>
        <w:spacing w:after="557" w:line="259" w:lineRule="auto"/>
        <w:ind w:left="0" w:right="0" w:firstLine="0"/>
      </w:pPr>
      <w:r>
        <w:rPr>
          <w:rFonts w:ascii="Calibri" w:eastAsia="Calibri" w:hAnsi="Calibri" w:cs="Calibri"/>
          <w:sz w:val="18"/>
        </w:rPr>
        <w:t xml:space="preserve"> </w:t>
      </w:r>
    </w:p>
    <w:p w:rsidR="00090B46" w:rsidRDefault="00BB1E85">
      <w:pPr>
        <w:ind w:left="5" w:right="2"/>
      </w:pPr>
      <w:r>
        <w:t>一、 交易描述（续）</w:t>
      </w:r>
      <w:r>
        <w:rPr>
          <w:rFonts w:ascii="Arial" w:eastAsia="Arial" w:hAnsi="Arial" w:cs="Arial"/>
          <w:b/>
        </w:rPr>
        <w:t xml:space="preserve"> </w:t>
      </w:r>
    </w:p>
    <w:p w:rsidR="00090B46" w:rsidRDefault="00BB1E85">
      <w:pPr>
        <w:spacing w:after="48" w:line="259" w:lineRule="auto"/>
        <w:ind w:left="452" w:right="0" w:firstLine="0"/>
      </w:pPr>
      <w:r>
        <w:rPr>
          <w:rFonts w:ascii="Arial" w:eastAsia="Arial" w:hAnsi="Arial" w:cs="Arial"/>
          <w:b/>
        </w:rPr>
        <w:t xml:space="preserve"> </w:t>
      </w:r>
    </w:p>
    <w:p w:rsidR="00090B46" w:rsidRDefault="00BB1E85">
      <w:pPr>
        <w:spacing w:after="21" w:line="259" w:lineRule="auto"/>
        <w:ind w:left="5" w:right="0"/>
      </w:pPr>
      <w:r>
        <w:rPr>
          <w:u w:val="single" w:color="000000"/>
        </w:rPr>
        <w:t>贷款资产支持证券结构特点（续）</w:t>
      </w:r>
      <w:r>
        <w:rPr>
          <w:rFonts w:ascii="Arial" w:eastAsia="Arial" w:hAnsi="Arial" w:cs="Arial"/>
        </w:rPr>
        <w:t xml:space="preserve"> </w:t>
      </w:r>
    </w:p>
    <w:p w:rsidR="00090B46" w:rsidRDefault="00BB1E85">
      <w:pPr>
        <w:spacing w:after="48" w:line="259" w:lineRule="auto"/>
        <w:ind w:left="452" w:right="0" w:firstLine="0"/>
      </w:pPr>
      <w:r>
        <w:rPr>
          <w:rFonts w:ascii="Arial" w:eastAsia="Arial" w:hAnsi="Arial" w:cs="Arial"/>
          <w:b/>
        </w:rPr>
        <w:t xml:space="preserve"> </w:t>
      </w:r>
    </w:p>
    <w:p w:rsidR="00090B46" w:rsidRDefault="00BB1E85">
      <w:pPr>
        <w:numPr>
          <w:ilvl w:val="0"/>
          <w:numId w:val="2"/>
        </w:numPr>
        <w:ind w:right="2" w:hanging="461"/>
      </w:pPr>
      <w:r>
        <w:t>根据《信托合同》，自信托生效日起，委托人将自“初始起算日”（【】年【】月</w:t>
      </w:r>
    </w:p>
    <w:p w:rsidR="00090B46" w:rsidRDefault="00BB1E85">
      <w:pPr>
        <w:ind w:left="438" w:right="2"/>
      </w:pPr>
      <w:r>
        <w:t>【】日）起（含该日）（</w:t>
      </w:r>
      <w:r>
        <w:rPr>
          <w:rFonts w:ascii="Arial" w:eastAsia="Arial" w:hAnsi="Arial" w:cs="Arial"/>
        </w:rPr>
        <w:t>1</w:t>
      </w:r>
      <w:r>
        <w:t>）委托人对于以下财产的（现时的和未来的、现实的和或有的）在住房贷款合同项下全部权利、权益、利益和收益，（</w:t>
      </w:r>
      <w:r>
        <w:rPr>
          <w:rFonts w:ascii="Arial" w:eastAsia="Arial" w:hAnsi="Arial" w:cs="Arial"/>
        </w:rPr>
        <w:t>2</w:t>
      </w:r>
      <w:r>
        <w:t>）以下财产所产生的全部回收款项，（</w:t>
      </w:r>
      <w:r>
        <w:rPr>
          <w:rFonts w:ascii="Arial" w:eastAsia="Arial" w:hAnsi="Arial" w:cs="Arial"/>
        </w:rPr>
        <w:t>3</w:t>
      </w:r>
      <w:r>
        <w:t>）以下财产被转让、被出售、被拍卖、被变卖或者被以其他方式处置所获得的全部款项，（</w:t>
      </w:r>
      <w:r>
        <w:rPr>
          <w:rFonts w:ascii="Arial" w:eastAsia="Arial" w:hAnsi="Arial" w:cs="Arial"/>
        </w:rPr>
        <w:t>4</w:t>
      </w:r>
      <w:r>
        <w:t>）请求、起诉、收回、接受与以下财产相关的全部应偿付款项（不论其是否应由借款人偿付）的权利，（</w:t>
      </w:r>
      <w:r>
        <w:rPr>
          <w:rFonts w:ascii="Arial" w:eastAsia="Arial" w:hAnsi="Arial" w:cs="Arial"/>
        </w:rPr>
        <w:t>5</w:t>
      </w:r>
      <w:r>
        <w:t>）来自与以下财产相关的利益以及强制执行以下财产的全部权利和法律救济，均信托予受托人：</w:t>
      </w:r>
      <w:r>
        <w:rPr>
          <w:rFonts w:ascii="Arial" w:eastAsia="Arial" w:hAnsi="Arial" w:cs="Arial"/>
        </w:rPr>
        <w:t xml:space="preserve"> </w:t>
      </w:r>
    </w:p>
    <w:p w:rsidR="00090B46" w:rsidRDefault="00BB1E85">
      <w:pPr>
        <w:numPr>
          <w:ilvl w:val="1"/>
          <w:numId w:val="2"/>
        </w:numPr>
        <w:ind w:right="2" w:hanging="360"/>
      </w:pPr>
      <w:r>
        <w:t>基础资产清单中所列的在初始起算日存在的全部住房贷款；</w:t>
      </w:r>
      <w:r>
        <w:rPr>
          <w:rFonts w:ascii="Arial" w:eastAsia="Arial" w:hAnsi="Arial" w:cs="Arial"/>
        </w:rPr>
        <w:t xml:space="preserve"> </w:t>
      </w:r>
    </w:p>
    <w:p w:rsidR="00090B46" w:rsidRDefault="00BB1E85">
      <w:pPr>
        <w:numPr>
          <w:ilvl w:val="1"/>
          <w:numId w:val="2"/>
        </w:numPr>
        <w:ind w:right="2" w:hanging="360"/>
      </w:pPr>
      <w:r>
        <w:t>上述</w:t>
      </w:r>
      <w:r>
        <w:rPr>
          <w:rFonts w:ascii="Arial" w:eastAsia="Arial" w:hAnsi="Arial" w:cs="Arial"/>
        </w:rPr>
        <w:t>(a)</w:t>
      </w:r>
      <w:r>
        <w:t>项住房贷款从初始起算日（含该日）至信托财产交付日（含该日）产生的所有回收款；以及</w:t>
      </w:r>
      <w:r>
        <w:rPr>
          <w:rFonts w:ascii="Arial" w:eastAsia="Arial" w:hAnsi="Arial" w:cs="Arial"/>
        </w:rPr>
        <w:t xml:space="preserve"> </w:t>
      </w:r>
    </w:p>
    <w:p w:rsidR="00090B46" w:rsidRDefault="00BB1E85">
      <w:pPr>
        <w:numPr>
          <w:ilvl w:val="1"/>
          <w:numId w:val="2"/>
        </w:numPr>
        <w:spacing w:after="178"/>
        <w:ind w:right="2" w:hanging="360"/>
      </w:pPr>
      <w:r>
        <w:t>担保住房贷款的全部附属担保权益。</w:t>
      </w:r>
      <w:r>
        <w:rPr>
          <w:rFonts w:ascii="Arial" w:eastAsia="Arial" w:hAnsi="Arial" w:cs="Arial"/>
        </w:rPr>
        <w:t xml:space="preserve"> </w:t>
      </w:r>
    </w:p>
    <w:p w:rsidR="00090B46" w:rsidRDefault="00BB1E85">
      <w:pPr>
        <w:spacing w:after="206" w:line="259" w:lineRule="auto"/>
        <w:ind w:left="428" w:right="0" w:firstLine="0"/>
      </w:pPr>
      <w:r>
        <w:rPr>
          <w:rFonts w:ascii="Arial" w:eastAsia="Arial" w:hAnsi="Arial" w:cs="Arial"/>
        </w:rPr>
        <w:t xml:space="preserve"> </w:t>
      </w:r>
    </w:p>
    <w:p w:rsidR="00090B46" w:rsidRDefault="00BB1E85">
      <w:pPr>
        <w:numPr>
          <w:ilvl w:val="0"/>
          <w:numId w:val="2"/>
        </w:numPr>
        <w:spacing w:after="175"/>
        <w:ind w:right="2" w:hanging="461"/>
      </w:pPr>
      <w:r>
        <w:t>根据草拟的《主定义表》，信托账户系指受托人专门在资金保管机构为信托而开立的独立人民币账户，用于归集、存放货币形态的信托财产、向资产支持证券持有人支付相应的信托利益及支付其他相关费用的银行保管账户。账户名称为“</w:t>
      </w:r>
      <w:sdt>
        <w:sdtPr>
          <w:rPr>
            <w:rFonts w:hint="eastAsia"/>
          </w:rPr>
          <w:alias w:val="RoleIssuingTrustee"/>
          <w:tag w:val="RoleIssuingTrustee"/>
          <w:id w:val="1452202732"/>
          <w:placeholder>
            <w:docPart w:val="C9E0371FCE2B4EACBFFAEC13F4CB53A6"/>
          </w:placeholder>
          <w:text/>
        </w:sdtPr>
        <w:sdtEndPr/>
        <w:sdtContent>
          <w:r w:rsidR="008207C2" w:rsidRPr="00160170">
            <w:rPr>
              <w:rFonts w:hint="eastAsia"/>
            </w:rPr>
            <w:t>交银全</w:t>
          </w:r>
        </w:sdtContent>
      </w:sdt>
      <w:r>
        <w:t>信托专户”。其下设“收益账”、“本金账”和“信托（税收）储备账”。收益账系指受托人在信托账户下设立的，用于核算收入回收款的子账；本金账系指受托人在信托账户下设立的，用于核算本金回收款的子账；信托（税收）储备账系指受托人</w:t>
      </w:r>
      <w:r>
        <w:lastRenderedPageBreak/>
        <w:t>在信托账户下设立的，用于核算信托账户中将专项用于支付《信托合同》中约定的与信托相关的税收的款项提取和支付情况的子账。</w:t>
      </w:r>
      <w:r>
        <w:rPr>
          <w:rFonts w:ascii="Arial" w:eastAsia="Arial" w:hAnsi="Arial" w:cs="Arial"/>
        </w:rPr>
        <w:t xml:space="preserve"> </w:t>
      </w:r>
    </w:p>
    <w:p w:rsidR="00090B46" w:rsidRDefault="00BB1E85">
      <w:pPr>
        <w:spacing w:after="206" w:line="259" w:lineRule="auto"/>
        <w:ind w:left="428" w:right="0" w:firstLine="0"/>
      </w:pPr>
      <w:r>
        <w:rPr>
          <w:rFonts w:ascii="Arial" w:eastAsia="Arial" w:hAnsi="Arial" w:cs="Arial"/>
        </w:rPr>
        <w:t xml:space="preserve"> </w:t>
      </w:r>
    </w:p>
    <w:p w:rsidR="00090B46" w:rsidRDefault="00BB1E85">
      <w:pPr>
        <w:numPr>
          <w:ilvl w:val="0"/>
          <w:numId w:val="2"/>
        </w:numPr>
        <w:spacing w:after="157" w:line="292" w:lineRule="auto"/>
        <w:ind w:right="2" w:hanging="461"/>
      </w:pPr>
      <w:r>
        <w:t xml:space="preserve">根据草拟的《信托合同》，资产支持证券分为“优先档资产支持证券”和“次级档资产支持证券”。“优先档资产支持证券”包括“优先 </w:t>
      </w:r>
      <w:r>
        <w:rPr>
          <w:rFonts w:ascii="Arial" w:eastAsia="Arial" w:hAnsi="Arial" w:cs="Arial"/>
        </w:rPr>
        <w:t xml:space="preserve">A </w:t>
      </w:r>
      <w:r>
        <w:t xml:space="preserve">档资产支持证券”和“优先 </w:t>
      </w:r>
      <w:r>
        <w:rPr>
          <w:rFonts w:ascii="Arial" w:eastAsia="Arial" w:hAnsi="Arial" w:cs="Arial"/>
        </w:rPr>
        <w:t xml:space="preserve">B </w:t>
      </w:r>
      <w:r>
        <w:t>档资产支持证券”。具体分层情况如下：</w:t>
      </w:r>
      <w:r>
        <w:rPr>
          <w:rFonts w:ascii="Arial" w:eastAsia="Arial" w:hAnsi="Arial" w:cs="Arial"/>
        </w:rPr>
        <w:t xml:space="preserve"> </w:t>
      </w:r>
    </w:p>
    <w:p w:rsidR="00090B46" w:rsidRDefault="00BB1E85">
      <w:pPr>
        <w:spacing w:after="0" w:line="259" w:lineRule="auto"/>
        <w:ind w:left="476" w:right="0" w:firstLine="0"/>
      </w:pPr>
      <w:r>
        <w:rPr>
          <w:rFonts w:ascii="Arial" w:eastAsia="Arial" w:hAnsi="Arial" w:cs="Arial"/>
        </w:rPr>
        <w:t xml:space="preserve"> </w:t>
      </w:r>
    </w:p>
    <w:tbl>
      <w:tblPr>
        <w:tblStyle w:val="TableGrid"/>
        <w:tblW w:w="7659" w:type="dxa"/>
        <w:tblInd w:w="567" w:type="dxa"/>
        <w:tblCellMar>
          <w:top w:w="50" w:type="dxa"/>
          <w:left w:w="106" w:type="dxa"/>
        </w:tblCellMar>
        <w:tblLook w:val="04A0" w:firstRow="1" w:lastRow="0" w:firstColumn="1" w:lastColumn="0" w:noHBand="0" w:noVBand="1"/>
      </w:tblPr>
      <w:tblGrid>
        <w:gridCol w:w="1532"/>
        <w:gridCol w:w="1532"/>
        <w:gridCol w:w="1335"/>
        <w:gridCol w:w="1133"/>
        <w:gridCol w:w="2127"/>
      </w:tblGrid>
      <w:tr w:rsidR="00090B46">
        <w:trPr>
          <w:trHeight w:val="327"/>
        </w:trPr>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1" w:firstLine="0"/>
              <w:jc w:val="center"/>
            </w:pPr>
            <w:r>
              <w:t xml:space="preserve">分层 </w:t>
            </w:r>
          </w:p>
        </w:tc>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5" w:right="0" w:firstLine="0"/>
              <w:jc w:val="both"/>
            </w:pPr>
            <w:r>
              <w:t xml:space="preserve">金额（万元） </w:t>
            </w:r>
          </w:p>
        </w:tc>
        <w:tc>
          <w:tcPr>
            <w:tcW w:w="1335"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125" w:right="0" w:firstLine="0"/>
            </w:pPr>
            <w:r>
              <w:t xml:space="preserve">分层比例 </w:t>
            </w:r>
          </w:p>
        </w:tc>
        <w:tc>
          <w:tcPr>
            <w:tcW w:w="1133"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19" w:right="0" w:firstLine="0"/>
              <w:jc w:val="both"/>
            </w:pPr>
            <w:r>
              <w:t xml:space="preserve">票面利率 </w:t>
            </w:r>
          </w:p>
        </w:tc>
        <w:tc>
          <w:tcPr>
            <w:tcW w:w="2127"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10" w:firstLine="0"/>
              <w:jc w:val="center"/>
            </w:pPr>
            <w:r>
              <w:t xml:space="preserve">预期到期日 </w:t>
            </w:r>
          </w:p>
        </w:tc>
      </w:tr>
      <w:tr w:rsidR="00090B46">
        <w:trPr>
          <w:trHeight w:val="322"/>
        </w:trPr>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5" w:right="0" w:firstLine="0"/>
            </w:pPr>
            <w:r>
              <w:t xml:space="preserve">优先A档 </w:t>
            </w:r>
          </w:p>
        </w:tc>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 </w:t>
            </w:r>
          </w:p>
        </w:tc>
        <w:tc>
          <w:tcPr>
            <w:tcW w:w="1335"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jc w:val="both"/>
            </w:pPr>
            <w:r>
              <w:t xml:space="preserve">浮动利率 </w:t>
            </w:r>
          </w:p>
        </w:tc>
        <w:tc>
          <w:tcPr>
            <w:tcW w:w="2127"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jc w:val="both"/>
            </w:pPr>
            <w:r>
              <w:t xml:space="preserve">【】年【】月【】日 </w:t>
            </w:r>
          </w:p>
        </w:tc>
      </w:tr>
      <w:tr w:rsidR="00090B46">
        <w:trPr>
          <w:trHeight w:val="322"/>
        </w:trPr>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5" w:right="0" w:firstLine="0"/>
            </w:pPr>
            <w:r>
              <w:t xml:space="preserve">优先B档 </w:t>
            </w:r>
          </w:p>
        </w:tc>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 </w:t>
            </w:r>
          </w:p>
        </w:tc>
        <w:tc>
          <w:tcPr>
            <w:tcW w:w="1335"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jc w:val="both"/>
            </w:pPr>
            <w:r>
              <w:t xml:space="preserve">浮动利率 </w:t>
            </w:r>
          </w:p>
        </w:tc>
        <w:tc>
          <w:tcPr>
            <w:tcW w:w="2127"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jc w:val="both"/>
            </w:pPr>
            <w:r>
              <w:t xml:space="preserve">【】年【】月【】日 </w:t>
            </w:r>
          </w:p>
        </w:tc>
      </w:tr>
      <w:tr w:rsidR="00090B46">
        <w:trPr>
          <w:trHeight w:val="322"/>
        </w:trPr>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5" w:right="0" w:firstLine="0"/>
            </w:pPr>
            <w:r>
              <w:t xml:space="preserve">次级档 </w:t>
            </w:r>
          </w:p>
        </w:tc>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 </w:t>
            </w:r>
          </w:p>
        </w:tc>
        <w:tc>
          <w:tcPr>
            <w:tcW w:w="1335"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pP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jc w:val="both"/>
            </w:pPr>
            <w:r>
              <w:t xml:space="preserve">【】年【】月【】日 </w:t>
            </w:r>
          </w:p>
        </w:tc>
      </w:tr>
      <w:tr w:rsidR="00090B46">
        <w:trPr>
          <w:trHeight w:val="322"/>
        </w:trPr>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5" w:right="0" w:firstLine="0"/>
            </w:pPr>
            <w:r>
              <w:t xml:space="preserve"> </w:t>
            </w:r>
          </w:p>
        </w:tc>
        <w:tc>
          <w:tcPr>
            <w:tcW w:w="1532"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 </w:t>
            </w:r>
          </w:p>
        </w:tc>
        <w:tc>
          <w:tcPr>
            <w:tcW w:w="1335"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106" w:firstLine="0"/>
              <w:jc w:val="right"/>
            </w:pPr>
            <w:r>
              <w:t xml:space="preserve">100% </w:t>
            </w:r>
          </w:p>
        </w:tc>
        <w:tc>
          <w:tcPr>
            <w:tcW w:w="1133"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pP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090B46" w:rsidRDefault="00BB1E85">
            <w:pPr>
              <w:spacing w:after="0" w:line="259" w:lineRule="auto"/>
              <w:ind w:left="0" w:right="0" w:firstLine="0"/>
            </w:pPr>
            <w:r>
              <w:t xml:space="preserve"> </w:t>
            </w:r>
          </w:p>
        </w:tc>
      </w:tr>
    </w:tbl>
    <w:p w:rsidR="00090B46" w:rsidRDefault="00BB1E85">
      <w:pPr>
        <w:spacing w:after="0" w:line="259" w:lineRule="auto"/>
        <w:ind w:left="476" w:right="0" w:firstLine="0"/>
      </w:pPr>
      <w:r>
        <w:rPr>
          <w:rFonts w:ascii="Arial" w:eastAsia="Arial" w:hAnsi="Arial" w:cs="Arial"/>
        </w:rPr>
        <w:t xml:space="preserve"> </w:t>
      </w:r>
      <w:r>
        <w:rPr>
          <w:rFonts w:ascii="Arial" w:eastAsia="Arial" w:hAnsi="Arial" w:cs="Arial"/>
        </w:rPr>
        <w:tab/>
        <w:t xml:space="preserve"> </w:t>
      </w:r>
    </w:p>
    <w:p w:rsidR="00090B46" w:rsidRDefault="00BB1E85">
      <w:pPr>
        <w:numPr>
          <w:ilvl w:val="0"/>
          <w:numId w:val="2"/>
        </w:numPr>
        <w:ind w:right="2" w:hanging="461"/>
      </w:pPr>
      <w:r>
        <w:t>根据草拟的《主定义表》，回收款转付日系指贷款服务机构将收到的回收款划付至信托账户之日。回收款转付日按照如下规则确定：</w:t>
      </w:r>
      <w:r>
        <w:rPr>
          <w:rFonts w:ascii="Arial" w:eastAsia="Arial" w:hAnsi="Arial" w:cs="Arial"/>
        </w:rPr>
        <w:t xml:space="preserve"> </w:t>
      </w:r>
    </w:p>
    <w:p w:rsidR="00090B46" w:rsidRDefault="00BB1E85">
      <w:pPr>
        <w:numPr>
          <w:ilvl w:val="1"/>
          <w:numId w:val="2"/>
        </w:numPr>
        <w:ind w:right="2" w:hanging="360"/>
      </w:pPr>
      <w:r>
        <w:t>当任一评级机构给予贷款服务机构的主体长期信用等级高于或等于必备评级等级（</w:t>
      </w:r>
      <w:sdt>
        <w:sdtPr>
          <w:rPr>
            <w:rFonts w:asciiTheme="minorEastAsia" w:hAnsiTheme="minorEastAsia" w:hint="eastAsia"/>
            <w:sz w:val="24"/>
            <w:szCs w:val="24"/>
          </w:rPr>
          <w:alias w:val="RatingAgency_ServiceProviderCode"/>
          <w:tag w:val="RatingAgency_ServiceProviderCode"/>
          <w:id w:val="390161629"/>
          <w:placeholder>
            <w:docPart w:val="86330EB8C6894CAD9074E5AF83971036"/>
          </w:placeholder>
          <w:text/>
        </w:sdtPr>
        <w:sdtEndPr/>
        <w:sdtContent>
          <w:r w:rsidR="00754D95">
            <w:rPr>
              <w:rFonts w:asciiTheme="minorEastAsia" w:hAnsiTheme="minorEastAsia" w:hint="eastAsia"/>
              <w:sz w:val="24"/>
              <w:szCs w:val="24"/>
            </w:rPr>
            <w:t>呵呵</w:t>
          </w:r>
        </w:sdtContent>
      </w:sdt>
      <w:r>
        <w:t>给予的主体长期信用等级高于或等于【】级；且</w:t>
      </w:r>
      <w:sdt>
        <w:sdtPr>
          <w:rPr>
            <w:rFonts w:hint="eastAsia"/>
          </w:rPr>
          <w:alias w:val="RatingAgency2_ServiceProviderCode"/>
          <w:tag w:val="RatingAgency2_ServiceProviderCode"/>
          <w:id w:val="1720863257"/>
          <w:placeholder>
            <w:docPart w:val="A6D39CF4E45C44DEA7AF17F485288597"/>
          </w:placeholder>
          <w:text/>
        </w:sdtPr>
        <w:sdtEndPr/>
        <w:sdtContent>
          <w:r w:rsidR="00E34645" w:rsidRPr="00E34645">
            <w:rPr>
              <w:rFonts w:hint="eastAsia"/>
            </w:rPr>
            <w:t>中债资信</w:t>
          </w:r>
        </w:sdtContent>
      </w:sdt>
      <w:r>
        <w:t>给予的主体长期信用等级高于或等于【】级）时，回收款转付日为每个计算日后的第【</w:t>
      </w:r>
      <w:r>
        <w:rPr>
          <w:rFonts w:ascii="Arial" w:eastAsia="Arial" w:hAnsi="Arial" w:cs="Arial"/>
        </w:rPr>
        <w:t>5</w:t>
      </w:r>
      <w:r>
        <w:t>】个工作日；</w:t>
      </w:r>
      <w:r>
        <w:rPr>
          <w:rFonts w:ascii="Arial" w:eastAsia="Arial" w:hAnsi="Arial" w:cs="Arial"/>
        </w:rPr>
        <w:t xml:space="preserve"> </w:t>
      </w:r>
    </w:p>
    <w:p w:rsidR="00090B46" w:rsidRDefault="00BB1E85">
      <w:pPr>
        <w:numPr>
          <w:ilvl w:val="1"/>
          <w:numId w:val="2"/>
        </w:numPr>
        <w:ind w:right="2" w:hanging="360"/>
      </w:pPr>
      <w:r>
        <w:t>发生“权利完善事件”之</w:t>
      </w:r>
      <w:r>
        <w:rPr>
          <w:rFonts w:ascii="Arial" w:eastAsia="Arial" w:hAnsi="Arial" w:cs="Arial"/>
        </w:rPr>
        <w:t>(a)</w:t>
      </w:r>
      <w:r>
        <w:t>、</w:t>
      </w:r>
      <w:r>
        <w:rPr>
          <w:rFonts w:ascii="Arial" w:eastAsia="Arial" w:hAnsi="Arial" w:cs="Arial"/>
        </w:rPr>
        <w:t>(b)</w:t>
      </w:r>
      <w:r>
        <w:t>项后，委托人或其授权主体将根据《信托合同》的约定通知借款人或保证人将其应支付的款项支付至信托账户。如发生前述权利完善事件后，借款人或保证人仍将回收款划付至贷款服务机构，则回收款转付日为贷款服务机构收到每笔回收款后【</w:t>
      </w:r>
      <w:r>
        <w:rPr>
          <w:rFonts w:ascii="Arial" w:eastAsia="Arial" w:hAnsi="Arial" w:cs="Arial"/>
        </w:rPr>
        <w:t>3</w:t>
      </w:r>
      <w:r>
        <w:t>】个工作日内的任一工作日。</w:t>
      </w:r>
      <w:r>
        <w:rPr>
          <w:rFonts w:ascii="Arial" w:eastAsia="Arial" w:hAnsi="Arial" w:cs="Arial"/>
        </w:rPr>
        <w:t xml:space="preserve"> </w:t>
      </w:r>
    </w:p>
    <w:p w:rsidR="00090B46" w:rsidRDefault="00BB1E85">
      <w:pPr>
        <w:spacing w:after="48" w:line="259" w:lineRule="auto"/>
        <w:ind w:left="461" w:right="0" w:firstLine="0"/>
      </w:pPr>
      <w:r>
        <w:rPr>
          <w:rFonts w:ascii="Arial" w:eastAsia="Arial" w:hAnsi="Arial" w:cs="Arial"/>
        </w:rPr>
        <w:t xml:space="preserve"> </w:t>
      </w:r>
    </w:p>
    <w:p w:rsidR="00090B46" w:rsidRDefault="00BB1E85">
      <w:pPr>
        <w:numPr>
          <w:ilvl w:val="0"/>
          <w:numId w:val="2"/>
        </w:numPr>
        <w:ind w:right="2" w:hanging="461"/>
      </w:pPr>
      <w:r>
        <w:lastRenderedPageBreak/>
        <w:t>根据草拟的《主定义表》，计算日系指每个公历月的最后一日，第一个计算日将为</w:t>
      </w:r>
    </w:p>
    <w:p w:rsidR="00090B46" w:rsidRDefault="00BB1E85">
      <w:pPr>
        <w:ind w:left="471" w:right="2"/>
      </w:pPr>
      <w:r>
        <w:rPr>
          <w:rFonts w:ascii="Arial" w:eastAsia="Arial" w:hAnsi="Arial" w:cs="Arial"/>
        </w:rPr>
        <w:t xml:space="preserve">2016 </w:t>
      </w:r>
      <w:r>
        <w:t xml:space="preserve">年 </w:t>
      </w:r>
      <w:r>
        <w:rPr>
          <w:rFonts w:ascii="Arial" w:eastAsia="Arial" w:hAnsi="Arial" w:cs="Arial"/>
        </w:rPr>
        <w:t xml:space="preserve">3 </w:t>
      </w:r>
      <w:r>
        <w:t xml:space="preserve">月 </w:t>
      </w:r>
      <w:r>
        <w:rPr>
          <w:rFonts w:ascii="Arial" w:eastAsia="Arial" w:hAnsi="Arial" w:cs="Arial"/>
        </w:rPr>
        <w:t xml:space="preserve">31 </w:t>
      </w:r>
      <w:r>
        <w:t>日。支付日系指每个公历月的第【</w:t>
      </w:r>
      <w:r>
        <w:rPr>
          <w:rFonts w:ascii="Arial" w:eastAsia="Arial" w:hAnsi="Arial" w:cs="Arial"/>
        </w:rPr>
        <w:t>26</w:t>
      </w:r>
      <w:r>
        <w:t xml:space="preserve">】日（第一个支付日应为 </w:t>
      </w:r>
      <w:r>
        <w:rPr>
          <w:rFonts w:ascii="Arial" w:eastAsia="Arial" w:hAnsi="Arial" w:cs="Arial"/>
        </w:rPr>
        <w:t xml:space="preserve">2016 </w:t>
      </w:r>
      <w:r>
        <w:t xml:space="preserve">年 </w:t>
      </w:r>
      <w:r>
        <w:rPr>
          <w:rFonts w:ascii="Arial" w:eastAsia="Arial" w:hAnsi="Arial" w:cs="Arial"/>
        </w:rPr>
        <w:t xml:space="preserve">3 </w:t>
      </w:r>
      <w:r>
        <w:t xml:space="preserve">月 </w:t>
      </w:r>
      <w:r>
        <w:rPr>
          <w:rFonts w:ascii="Arial" w:eastAsia="Arial" w:hAnsi="Arial" w:cs="Arial"/>
        </w:rPr>
        <w:t xml:space="preserve">26 </w:t>
      </w:r>
      <w:r>
        <w:t>日），但如果该日不是工作日，则为该日后的第一个工作日。信托分配日系指每个支付日前第【</w:t>
      </w:r>
      <w:r>
        <w:rPr>
          <w:rFonts w:ascii="Arial" w:eastAsia="Arial" w:hAnsi="Arial" w:cs="Arial"/>
        </w:rPr>
        <w:t>6</w:t>
      </w:r>
      <w:r>
        <w:t>】个工作日。</w:t>
      </w:r>
      <w:r>
        <w:rPr>
          <w:rFonts w:ascii="Arial" w:eastAsia="Arial" w:hAnsi="Arial" w:cs="Arial"/>
        </w:rPr>
        <w:t xml:space="preserve"> </w:t>
      </w:r>
    </w:p>
    <w:p w:rsidR="00090B46" w:rsidRDefault="00BB1E85">
      <w:pPr>
        <w:spacing w:after="48" w:line="259" w:lineRule="auto"/>
        <w:ind w:left="461" w:right="0" w:firstLine="0"/>
      </w:pPr>
      <w:r>
        <w:rPr>
          <w:rFonts w:ascii="Arial" w:eastAsia="Arial" w:hAnsi="Arial" w:cs="Arial"/>
        </w:rPr>
        <w:t xml:space="preserve"> </w:t>
      </w:r>
    </w:p>
    <w:p w:rsidR="00090B46" w:rsidRDefault="00BB1E85">
      <w:pPr>
        <w:numPr>
          <w:ilvl w:val="0"/>
          <w:numId w:val="2"/>
        </w:numPr>
        <w:ind w:right="2" w:hanging="461"/>
      </w:pPr>
      <w:r>
        <w:t>根据草拟的《主定义表》，收款期间系指一个计算日起（不含该日）至下一个计算日（含该日）之间的期间，其中第一个收款期间应自初始起算日（含该日）起至第一个计算日（含该日）结束。</w:t>
      </w:r>
      <w:r>
        <w:rPr>
          <w:rFonts w:ascii="Arial" w:eastAsia="Arial" w:hAnsi="Arial" w:cs="Arial"/>
        </w:rPr>
        <w:t xml:space="preserve"> </w:t>
      </w:r>
    </w:p>
    <w:p w:rsidR="00090B46" w:rsidRDefault="00BB1E85">
      <w:pPr>
        <w:spacing w:after="47" w:line="259" w:lineRule="auto"/>
        <w:ind w:left="428" w:right="0" w:firstLine="0"/>
      </w:pPr>
      <w:r>
        <w:rPr>
          <w:rFonts w:ascii="Arial" w:eastAsia="Arial" w:hAnsi="Arial" w:cs="Arial"/>
        </w:rPr>
        <w:t xml:space="preserve"> </w:t>
      </w:r>
    </w:p>
    <w:p w:rsidR="00090B46" w:rsidRDefault="00BB1E85">
      <w:pPr>
        <w:numPr>
          <w:ilvl w:val="0"/>
          <w:numId w:val="2"/>
        </w:numPr>
        <w:ind w:right="2" w:hanging="461"/>
      </w:pPr>
      <w:r>
        <w:t>根据草拟的《信托合同》，信托计划的分配顺序如下：</w:t>
      </w:r>
      <w:r>
        <w:rPr>
          <w:rFonts w:ascii="Arial" w:eastAsia="Arial" w:hAnsi="Arial" w:cs="Arial"/>
        </w:rPr>
        <w:t xml:space="preserve"> </w:t>
      </w:r>
    </w:p>
    <w:p w:rsidR="00090B46" w:rsidRDefault="00BB1E85">
      <w:pPr>
        <w:numPr>
          <w:ilvl w:val="1"/>
          <w:numId w:val="2"/>
        </w:numPr>
        <w:ind w:right="2" w:hanging="360"/>
      </w:pPr>
      <w:r>
        <w:t>违约事件发生前，收益账项下资金的分配</w:t>
      </w:r>
      <w:r>
        <w:rPr>
          <w:rFonts w:ascii="Arial" w:eastAsia="Arial" w:hAnsi="Arial" w:cs="Arial"/>
        </w:rPr>
        <w:t xml:space="preserve"> </w:t>
      </w:r>
    </w:p>
    <w:p w:rsidR="00090B46" w:rsidRDefault="00BB1E85">
      <w:pPr>
        <w:spacing w:after="38" w:line="259" w:lineRule="auto"/>
        <w:ind w:left="721" w:right="0" w:firstLine="0"/>
      </w:pPr>
      <w:r>
        <w:rPr>
          <w:rFonts w:ascii="Arial" w:eastAsia="Arial" w:hAnsi="Arial" w:cs="Arial"/>
        </w:rPr>
        <w:t xml:space="preserve"> </w:t>
      </w:r>
    </w:p>
    <w:p w:rsidR="00090B46" w:rsidRDefault="00BB1E85">
      <w:pPr>
        <w:ind w:left="731" w:right="2"/>
      </w:pPr>
      <w:r>
        <w:t>在违约事件发生前的每个信托分配日，受托人应将前一个收款期间内收到的收入回收款以及于该信托分配日按照《信托合同》的约定从本金账和信托（税收）储备账转入收益账的资金的总金额按以下顺序进行分配（如同一顺序的多笔款项不足以同时足额分配，则按各笔款项应受偿金额的比例支付，且所差金额应按以下顺序在下一期分配）：</w:t>
      </w:r>
      <w:r>
        <w:rPr>
          <w:rFonts w:ascii="Arial" w:eastAsia="Arial" w:hAnsi="Arial" w:cs="Arial"/>
        </w:rPr>
        <w:t xml:space="preserve"> </w:t>
      </w:r>
    </w:p>
    <w:p w:rsidR="00090B46" w:rsidRDefault="00BB1E85">
      <w:pPr>
        <w:numPr>
          <w:ilvl w:val="2"/>
          <w:numId w:val="2"/>
        </w:numPr>
        <w:spacing w:after="4" w:line="292" w:lineRule="auto"/>
        <w:ind w:left="1187" w:right="2" w:hanging="466"/>
      </w:pPr>
      <w:r>
        <w:t xml:space="preserve">依据中国法律，由受托人缴纳的与信托相关的税收和规费（包括但不限于增值税及附加等）。其中，受托人将与其依据相关税收计算公式所计算的信托年度税收（如有）的 </w:t>
      </w:r>
      <w:r>
        <w:rPr>
          <w:rFonts w:ascii="Arial" w:eastAsia="Arial" w:hAnsi="Arial" w:cs="Arial"/>
        </w:rPr>
        <w:t xml:space="preserve">1/12 </w:t>
      </w:r>
      <w:r>
        <w:t>以及受托人估算的其他与税收有关的合理金额（如有）相等数额的资金记入信托（税收）储备账；</w:t>
      </w:r>
      <w:r>
        <w:rPr>
          <w:rFonts w:ascii="Arial" w:eastAsia="Arial" w:hAnsi="Arial" w:cs="Arial"/>
        </w:rPr>
        <w:t xml:space="preserve"> </w:t>
      </w:r>
    </w:p>
    <w:p w:rsidR="00090B46" w:rsidRDefault="00BB1E85">
      <w:pPr>
        <w:numPr>
          <w:ilvl w:val="2"/>
          <w:numId w:val="2"/>
        </w:numPr>
        <w:spacing w:after="21" w:line="259" w:lineRule="auto"/>
        <w:ind w:left="1187" w:right="2" w:hanging="466"/>
      </w:pPr>
      <w:r>
        <w:t>支付受托人垫付的初始登记服务费（如有）；</w:t>
      </w:r>
      <w:r>
        <w:rPr>
          <w:rFonts w:ascii="Arial" w:eastAsia="Arial" w:hAnsi="Arial" w:cs="Arial"/>
        </w:rPr>
        <w:t xml:space="preserve"> </w:t>
      </w:r>
      <w:r>
        <w:rPr>
          <w:rFonts w:ascii="Arial" w:eastAsia="Arial" w:hAnsi="Arial" w:cs="Arial"/>
        </w:rPr>
        <w:tab/>
        <w:t xml:space="preserve"> </w:t>
      </w:r>
      <w:r>
        <w:t>一、交易描述（续）</w:t>
      </w:r>
    </w:p>
    <w:p w:rsidR="00090B46" w:rsidRDefault="00BB1E85">
      <w:pPr>
        <w:spacing w:after="38" w:line="259" w:lineRule="auto"/>
        <w:ind w:left="0" w:right="0" w:firstLine="0"/>
      </w:pPr>
      <w:r>
        <w:rPr>
          <w:rFonts w:ascii="Arial" w:eastAsia="Arial" w:hAnsi="Arial" w:cs="Arial"/>
        </w:rPr>
        <w:t xml:space="preserve"> </w:t>
      </w:r>
    </w:p>
    <w:p w:rsidR="00090B46" w:rsidRDefault="00BB1E85">
      <w:pPr>
        <w:spacing w:after="21" w:line="259" w:lineRule="auto"/>
        <w:ind w:left="5" w:right="0"/>
      </w:pPr>
      <w:r>
        <w:rPr>
          <w:u w:val="single" w:color="000000"/>
        </w:rPr>
        <w:t>贷款资产支持证券结构特点（续）</w:t>
      </w:r>
    </w:p>
    <w:p w:rsidR="00090B46" w:rsidRDefault="00BB1E85">
      <w:pPr>
        <w:spacing w:after="48" w:line="259" w:lineRule="auto"/>
        <w:ind w:left="0" w:right="0" w:firstLine="0"/>
      </w:pPr>
      <w:r>
        <w:rPr>
          <w:rFonts w:ascii="Arial" w:eastAsia="Arial" w:hAnsi="Arial" w:cs="Arial"/>
        </w:rPr>
        <w:t xml:space="preserve"> </w:t>
      </w:r>
    </w:p>
    <w:p w:rsidR="00090B46" w:rsidRDefault="00BB1E85">
      <w:pPr>
        <w:numPr>
          <w:ilvl w:val="2"/>
          <w:numId w:val="2"/>
        </w:numPr>
        <w:spacing w:after="4" w:line="292" w:lineRule="auto"/>
        <w:ind w:left="1187" w:right="2" w:hanging="466"/>
      </w:pPr>
      <w:r>
        <w:t>如为第一个信托分配日，则同顺序按比例支付受托人垫付的为本期资产支持证券发行之目的在信托设立日之前发生的信托公告费用（如有）、发行信息披露费（如有）、资产支持证券募集资金净额划付给发起机构的资金汇划费（如有）、受托机构、资金保管机构、贷款服务机构、支付代理机构、</w:t>
      </w:r>
      <w:sdt>
        <w:sdtPr>
          <w:rPr>
            <w:rFonts w:hint="eastAsia"/>
          </w:rPr>
          <w:alias w:val="RatingAgency_ServiceProviderCode"/>
          <w:tag w:val="RatingAgency_ServiceProviderCode"/>
          <w:id w:val="1620100938"/>
          <w:placeholder>
            <w:docPart w:val="F7686AFAFE16481F9873F4A2E02B50B9"/>
          </w:placeholder>
          <w:text/>
        </w:sdtPr>
        <w:sdtEndPr/>
        <w:sdtContent>
          <w:r w:rsidR="00754D95" w:rsidRPr="00AA412A">
            <w:rPr>
              <w:rFonts w:hint="eastAsia"/>
            </w:rPr>
            <w:t>中诚信</w:t>
          </w:r>
        </w:sdtContent>
      </w:sdt>
      <w:r>
        <w:t>（跟踪评级（如有），如发生更换则指更换后的评级公司）、</w:t>
      </w:r>
      <w:sdt>
        <w:sdtPr>
          <w:rPr>
            <w:rFonts w:hint="eastAsia"/>
          </w:rPr>
          <w:alias w:val="RatingAgency2_ServiceProviderCode"/>
          <w:tag w:val="RatingAgency2_ServiceProviderCode"/>
          <w:id w:val="-1679884532"/>
          <w:placeholder>
            <w:docPart w:val="2CC93D5870D6461B95EBEF8F2B0DE01D"/>
          </w:placeholder>
          <w:text/>
        </w:sdtPr>
        <w:sdtEndPr/>
        <w:sdtContent>
          <w:r w:rsidR="00E34645" w:rsidRPr="00E34645">
            <w:rPr>
              <w:rFonts w:hint="eastAsia"/>
            </w:rPr>
            <w:t>中债资信</w:t>
          </w:r>
        </w:sdtContent>
      </w:sdt>
      <w:r>
        <w:t>（初始评级和跟踪评级（如有），如发生更换则指更换后的评级公司）、审</w:t>
      </w:r>
      <w:r>
        <w:lastRenderedPageBreak/>
        <w:t>计师（如有）、后备贷款服务机构（如有）的服务报酬，以及在优先支出上限内同顺序按比例支付上述相关主体和贷款服务机构各自可报销的费用支出以及受托人因管理信托事务垫付的除初始登记服务费（如有）、信托公告费用（如有）、发行信息披露费（如有）外、资金汇划费（如有）的相关费用（如有）；如不是第一个信托分配日，则同顺序按比例支付受托机构、资金保管机构、支付代理机构、</w:t>
      </w:r>
      <w:sdt>
        <w:sdtPr>
          <w:rPr>
            <w:rFonts w:hint="eastAsia"/>
          </w:rPr>
          <w:alias w:val="RatingAgency_ServiceProviderCode"/>
          <w:tag w:val="RatingAgency_ServiceProviderCode"/>
          <w:id w:val="937410425"/>
          <w:placeholder>
            <w:docPart w:val="0DC7C391FE934AE4B83768E6FA6918E9"/>
          </w:placeholder>
          <w:text/>
        </w:sdtPr>
        <w:sdtEndPr/>
        <w:sdtContent>
          <w:r w:rsidR="00754D95" w:rsidRPr="00AA412A">
            <w:rPr>
              <w:rFonts w:hint="eastAsia"/>
            </w:rPr>
            <w:t>中诚信</w:t>
          </w:r>
        </w:sdtContent>
      </w:sdt>
      <w:r>
        <w:t>（跟踪评级（如有），如发生更换则指更换后的评级公司）、</w:t>
      </w:r>
      <w:sdt>
        <w:sdtPr>
          <w:rPr>
            <w:rFonts w:hint="eastAsia"/>
          </w:rPr>
          <w:alias w:val="RatingAgency2_ServiceProviderCode"/>
          <w:tag w:val="RatingAgency2_ServiceProviderCode"/>
          <w:id w:val="-2058153068"/>
          <w:placeholder>
            <w:docPart w:val="570FA72F968A463BB9FEA06A4B309D22"/>
          </w:placeholder>
          <w:text/>
        </w:sdtPr>
        <w:sdtEndPr/>
        <w:sdtContent>
          <w:r w:rsidR="00E34645" w:rsidRPr="00E34645">
            <w:rPr>
              <w:rFonts w:hint="eastAsia"/>
            </w:rPr>
            <w:t>中债资信</w:t>
          </w:r>
        </w:sdtContent>
      </w:sdt>
      <w:r>
        <w:t xml:space="preserve">（跟踪评级（如有），如发生更换则指更换后的评级公司）、审计师（如有）、后备贷款服务机构（如有）的服务报酬，以及在“优先支出上限”（在各信托分配日可以优先于优先档资产支持证券利息进行支付的费用支出的限额，即人民币 </w:t>
      </w:r>
      <w:r>
        <w:rPr>
          <w:rFonts w:ascii="Arial" w:eastAsia="Arial" w:hAnsi="Arial" w:cs="Arial"/>
        </w:rPr>
        <w:t xml:space="preserve">50 </w:t>
      </w:r>
      <w:r>
        <w:t>万元）内同顺序按比例支付上述相关主体和贷款服务机构各自可报销的费用支出以及受托人因管理信托事务垫付的费用；</w:t>
      </w:r>
      <w:r>
        <w:rPr>
          <w:rFonts w:ascii="Arial" w:eastAsia="Arial" w:hAnsi="Arial" w:cs="Arial"/>
        </w:rPr>
        <w:t xml:space="preserve"> </w:t>
      </w:r>
    </w:p>
    <w:p w:rsidR="00090B46" w:rsidRDefault="00BB1E85">
      <w:pPr>
        <w:numPr>
          <w:ilvl w:val="2"/>
          <w:numId w:val="2"/>
        </w:numPr>
        <w:ind w:left="1187" w:right="2" w:hanging="466"/>
      </w:pPr>
      <w:r>
        <w:t xml:space="preserve">同顺序按比例支付该信托分配日后第一个支付日的优先 </w:t>
      </w:r>
      <w:r>
        <w:rPr>
          <w:rFonts w:ascii="Arial" w:eastAsia="Arial" w:hAnsi="Arial" w:cs="Arial"/>
        </w:rPr>
        <w:t xml:space="preserve">A </w:t>
      </w:r>
      <w:r>
        <w:t>档资产支持证券的利息；</w:t>
      </w:r>
      <w:r>
        <w:rPr>
          <w:rFonts w:ascii="Arial" w:eastAsia="Arial" w:hAnsi="Arial" w:cs="Arial"/>
        </w:rPr>
        <w:t xml:space="preserve"> </w:t>
      </w:r>
    </w:p>
    <w:p w:rsidR="00090B46" w:rsidRDefault="00BB1E85">
      <w:pPr>
        <w:numPr>
          <w:ilvl w:val="2"/>
          <w:numId w:val="2"/>
        </w:numPr>
        <w:ind w:left="1187" w:right="2" w:hanging="466"/>
      </w:pPr>
      <w:r>
        <w:t xml:space="preserve">同顺序按比例支付该信托分配日后第一个支付日的累计应付未付的优先 </w:t>
      </w:r>
      <w:r>
        <w:rPr>
          <w:rFonts w:ascii="Arial" w:eastAsia="Arial" w:hAnsi="Arial" w:cs="Arial"/>
        </w:rPr>
        <w:t xml:space="preserve">B </w:t>
      </w:r>
      <w:r>
        <w:t>档资产支持证券的利息；</w:t>
      </w:r>
      <w:r>
        <w:rPr>
          <w:rFonts w:ascii="Arial" w:eastAsia="Arial" w:hAnsi="Arial" w:cs="Arial"/>
        </w:rPr>
        <w:t xml:space="preserve"> </w:t>
      </w:r>
    </w:p>
    <w:p w:rsidR="00090B46" w:rsidRDefault="00BB1E85">
      <w:pPr>
        <w:numPr>
          <w:ilvl w:val="2"/>
          <w:numId w:val="2"/>
        </w:numPr>
        <w:spacing w:after="4" w:line="292" w:lineRule="auto"/>
        <w:ind w:left="1187" w:right="2" w:hanging="466"/>
      </w:pPr>
      <w:r>
        <w:t>转入本金账相当于以下</w:t>
      </w:r>
      <w:r>
        <w:rPr>
          <w:rFonts w:ascii="Arial" w:eastAsia="Arial" w:hAnsi="Arial" w:cs="Arial"/>
        </w:rPr>
        <w:t>(a)+(b)+(c)-(d)</w:t>
      </w:r>
      <w:r>
        <w:t>的金额：</w:t>
      </w:r>
      <w:r>
        <w:rPr>
          <w:rFonts w:ascii="Arial" w:eastAsia="Arial" w:hAnsi="Arial" w:cs="Arial"/>
        </w:rPr>
        <w:t>(a)</w:t>
      </w:r>
      <w:r>
        <w:t>在最近一个收款期间成为违约贷款的住房贷款在成为违约贷款时的未偿本金余额，</w:t>
      </w:r>
      <w:r>
        <w:rPr>
          <w:rFonts w:ascii="Arial" w:eastAsia="Arial" w:hAnsi="Arial" w:cs="Arial"/>
        </w:rPr>
        <w:t>(b)</w:t>
      </w:r>
      <w:r>
        <w:t>在除最近一个收款期间外的以往的收款期间成为违约贷款的住房贷款在成为违约贷款时的未偿本金余额，</w:t>
      </w:r>
      <w:r>
        <w:rPr>
          <w:rFonts w:ascii="Arial" w:eastAsia="Arial" w:hAnsi="Arial" w:cs="Arial"/>
        </w:rPr>
        <w:t>(c)</w:t>
      </w:r>
      <w:r>
        <w:t xml:space="preserve">在以往的所有的信托分配日按照 </w:t>
      </w:r>
      <w:r>
        <w:rPr>
          <w:rFonts w:ascii="Arial" w:eastAsia="Arial" w:hAnsi="Arial" w:cs="Arial"/>
        </w:rPr>
        <w:t>9.(b)</w:t>
      </w:r>
      <w:r>
        <w:t>第</w:t>
      </w:r>
      <w:r>
        <w:rPr>
          <w:rFonts w:ascii="Arial" w:eastAsia="Arial" w:hAnsi="Arial" w:cs="Arial"/>
        </w:rPr>
        <w:t>(1)</w:t>
      </w:r>
      <w:r>
        <w:t>项已从本金账转至收益账的金额，</w:t>
      </w:r>
      <w:r>
        <w:rPr>
          <w:rFonts w:ascii="Arial" w:eastAsia="Arial" w:hAnsi="Arial" w:cs="Arial"/>
        </w:rPr>
        <w:t>(d)</w:t>
      </w:r>
      <w:r>
        <w:t xml:space="preserve">在以往的所有信托分配日按照 </w:t>
      </w:r>
      <w:r>
        <w:rPr>
          <w:rFonts w:ascii="Arial" w:eastAsia="Arial" w:hAnsi="Arial" w:cs="Arial"/>
        </w:rPr>
        <w:t>9.(a)</w:t>
      </w:r>
      <w:r>
        <w:t>第</w:t>
      </w:r>
      <w:r>
        <w:rPr>
          <w:rFonts w:ascii="Arial" w:eastAsia="Arial" w:hAnsi="Arial" w:cs="Arial"/>
        </w:rPr>
        <w:t>(6)</w:t>
      </w:r>
      <w:r>
        <w:t>项约定由收益账转入本金账的金额；</w:t>
      </w:r>
      <w:r>
        <w:rPr>
          <w:rFonts w:ascii="Arial" w:eastAsia="Arial" w:hAnsi="Arial" w:cs="Arial"/>
        </w:rPr>
        <w:t xml:space="preserve"> </w:t>
      </w:r>
    </w:p>
    <w:p w:rsidR="00090B46" w:rsidRDefault="00BB1E85">
      <w:pPr>
        <w:numPr>
          <w:ilvl w:val="2"/>
          <w:numId w:val="2"/>
        </w:numPr>
        <w:ind w:left="1187" w:right="2" w:hanging="466"/>
      </w:pPr>
      <w:r>
        <w:t>同顺序支付超过优先支出上限的受托机构、贷款服务机构、资金保管机构、支付代理机构、评级机构、审计师（如有）以及后备贷款服务机构（如有）</w:t>
      </w:r>
      <w:r>
        <w:lastRenderedPageBreak/>
        <w:t>的各自可报销的实际费用支出以及受托人因管理信托事务垫付的除初始登记服务费（如有）、信托公告费用（如有）、发行信息披露费（如有）、资金汇划费（如有）外的相关费用（如有）；</w:t>
      </w:r>
      <w:r>
        <w:rPr>
          <w:rFonts w:ascii="Arial" w:eastAsia="Arial" w:hAnsi="Arial" w:cs="Arial"/>
        </w:rPr>
        <w:t xml:space="preserve"> </w:t>
      </w:r>
    </w:p>
    <w:p w:rsidR="00090B46" w:rsidRDefault="00BB1E85">
      <w:pPr>
        <w:numPr>
          <w:ilvl w:val="2"/>
          <w:numId w:val="2"/>
        </w:numPr>
        <w:ind w:left="1187" w:right="2" w:hanging="466"/>
      </w:pPr>
      <w:r>
        <w:t>如果发生“加速清偿事件”，则将全部余额记入本金账；如果未发生加速清偿事件，则按照以下顺序继续分配；</w:t>
      </w:r>
      <w:r>
        <w:rPr>
          <w:rFonts w:ascii="Arial" w:eastAsia="Arial" w:hAnsi="Arial" w:cs="Arial"/>
        </w:rPr>
        <w:t xml:space="preserve"> </w:t>
      </w:r>
    </w:p>
    <w:p w:rsidR="00090B46" w:rsidRDefault="00BB1E85">
      <w:pPr>
        <w:numPr>
          <w:ilvl w:val="2"/>
          <w:numId w:val="2"/>
        </w:numPr>
        <w:ind w:left="1187" w:right="2" w:hanging="466"/>
      </w:pPr>
      <w:r>
        <w:t>在优先档资产支持证券的本金完全清偿完毕前，按不超过【】</w:t>
      </w:r>
      <w:r>
        <w:rPr>
          <w:rFonts w:ascii="Arial" w:eastAsia="Arial" w:hAnsi="Arial" w:cs="Arial"/>
        </w:rPr>
        <w:t>%/</w:t>
      </w:r>
      <w:r>
        <w:t>年计算该信托分配日后第一个支付日应支付的次级档资产支持证券的期间收益，当期不足下一期不予补足；</w:t>
      </w:r>
      <w:r>
        <w:rPr>
          <w:rFonts w:ascii="Arial" w:eastAsia="Arial" w:hAnsi="Arial" w:cs="Arial"/>
        </w:rPr>
        <w:t xml:space="preserve"> </w:t>
      </w:r>
    </w:p>
    <w:p w:rsidR="00090B46" w:rsidRDefault="00BB1E85">
      <w:pPr>
        <w:numPr>
          <w:ilvl w:val="2"/>
          <w:numId w:val="2"/>
        </w:numPr>
        <w:ind w:left="1187" w:right="2" w:hanging="466"/>
      </w:pPr>
      <w:r>
        <w:t>收益账项下剩余资金记入本金账。</w:t>
      </w:r>
      <w:r>
        <w:rPr>
          <w:rFonts w:ascii="Arial" w:eastAsia="Arial" w:hAnsi="Arial" w:cs="Arial"/>
        </w:rPr>
        <w:t xml:space="preserve"> </w:t>
      </w:r>
    </w:p>
    <w:p w:rsidR="00090B46" w:rsidRDefault="00BB1E85">
      <w:pPr>
        <w:spacing w:after="0" w:line="259" w:lineRule="auto"/>
        <w:ind w:left="562" w:right="0" w:firstLine="0"/>
      </w:pPr>
      <w:r>
        <w:rPr>
          <w:rFonts w:ascii="Arial" w:eastAsia="Arial" w:hAnsi="Arial" w:cs="Arial"/>
        </w:rPr>
        <w:t xml:space="preserve"> </w:t>
      </w:r>
      <w:r>
        <w:rPr>
          <w:rFonts w:ascii="Arial" w:eastAsia="Arial" w:hAnsi="Arial" w:cs="Arial"/>
        </w:rPr>
        <w:tab/>
        <w:t xml:space="preserve"> </w:t>
      </w:r>
    </w:p>
    <w:p w:rsidR="00090B46" w:rsidRDefault="00BB1E85">
      <w:pPr>
        <w:numPr>
          <w:ilvl w:val="0"/>
          <w:numId w:val="3"/>
        </w:numPr>
        <w:ind w:right="2" w:hanging="360"/>
      </w:pPr>
      <w:r>
        <w:t>违约事件发生前，本金账项下资金的分配</w:t>
      </w:r>
      <w:r>
        <w:rPr>
          <w:rFonts w:ascii="Arial" w:eastAsia="Arial" w:hAnsi="Arial" w:cs="Arial"/>
        </w:rPr>
        <w:t xml:space="preserve"> </w:t>
      </w:r>
    </w:p>
    <w:p w:rsidR="00090B46" w:rsidRDefault="00BB1E85">
      <w:pPr>
        <w:spacing w:after="38" w:line="259" w:lineRule="auto"/>
        <w:ind w:left="721" w:right="0" w:firstLine="0"/>
      </w:pPr>
      <w:r>
        <w:rPr>
          <w:rFonts w:ascii="Arial" w:eastAsia="Arial" w:hAnsi="Arial" w:cs="Arial"/>
        </w:rPr>
        <w:t xml:space="preserve"> </w:t>
      </w:r>
    </w:p>
    <w:p w:rsidR="00090B46" w:rsidRDefault="00BB1E85">
      <w:pPr>
        <w:ind w:left="731" w:right="2"/>
      </w:pPr>
      <w:r>
        <w:t xml:space="preserve">在违约事件发生前的每个信托分配日，受托人应将在最近一个收款期间收到的本金回收款以及于该信托分配日分别按照 </w:t>
      </w:r>
      <w:r>
        <w:rPr>
          <w:rFonts w:ascii="Arial" w:eastAsia="Arial" w:hAnsi="Arial" w:cs="Arial"/>
        </w:rPr>
        <w:t>9.(a)</w:t>
      </w:r>
      <w:r>
        <w:t>的约定由收益账转入本金账的资金的总金额（但下述第</w:t>
      </w:r>
      <w:r>
        <w:rPr>
          <w:rFonts w:ascii="Arial" w:eastAsia="Arial" w:hAnsi="Arial" w:cs="Arial"/>
        </w:rPr>
        <w:t>(1)</w:t>
      </w:r>
      <w:r>
        <w:t>项应在相关款项从收益账转入本金账之前作出）按以下顺序进行分配：</w:t>
      </w:r>
      <w:r>
        <w:rPr>
          <w:rFonts w:ascii="Arial" w:eastAsia="Arial" w:hAnsi="Arial" w:cs="Arial"/>
        </w:rPr>
        <w:t xml:space="preserve"> </w:t>
      </w:r>
    </w:p>
    <w:p w:rsidR="00090B46" w:rsidRDefault="00BB1E85">
      <w:pPr>
        <w:numPr>
          <w:ilvl w:val="1"/>
          <w:numId w:val="3"/>
        </w:numPr>
        <w:ind w:right="2" w:hanging="360"/>
      </w:pPr>
      <w:r>
        <w:t xml:space="preserve">转入收益账项下一定数额资金，以确保收益账项下余额可以足额支付 </w:t>
      </w:r>
      <w:r>
        <w:rPr>
          <w:rFonts w:ascii="Arial" w:eastAsia="Arial" w:hAnsi="Arial" w:cs="Arial"/>
        </w:rPr>
        <w:t xml:space="preserve">9.(a)(a) </w:t>
      </w:r>
      <w:r>
        <w:t>第</w:t>
      </w:r>
      <w:r>
        <w:rPr>
          <w:rFonts w:ascii="Arial" w:eastAsia="Arial" w:hAnsi="Arial" w:cs="Arial"/>
        </w:rPr>
        <w:t>(1)</w:t>
      </w:r>
      <w:r>
        <w:t>至</w:t>
      </w:r>
      <w:r>
        <w:rPr>
          <w:rFonts w:ascii="Arial" w:eastAsia="Arial" w:hAnsi="Arial" w:cs="Arial"/>
        </w:rPr>
        <w:t>(5)</w:t>
      </w:r>
      <w:r>
        <w:t>项规定的应付款项；</w:t>
      </w:r>
      <w:r>
        <w:rPr>
          <w:rFonts w:ascii="Arial" w:eastAsia="Arial" w:hAnsi="Arial" w:cs="Arial"/>
        </w:rPr>
        <w:t xml:space="preserve"> </w:t>
      </w:r>
    </w:p>
    <w:p w:rsidR="00090B46" w:rsidRDefault="00BB1E85">
      <w:pPr>
        <w:numPr>
          <w:ilvl w:val="1"/>
          <w:numId w:val="3"/>
        </w:numPr>
        <w:ind w:right="2" w:hanging="360"/>
      </w:pPr>
      <w:r>
        <w:t xml:space="preserve">同顺序按未偿本金余额比例支付优先 </w:t>
      </w:r>
      <w:r>
        <w:rPr>
          <w:rFonts w:ascii="Arial" w:eastAsia="Arial" w:hAnsi="Arial" w:cs="Arial"/>
        </w:rPr>
        <w:t xml:space="preserve">A </w:t>
      </w:r>
      <w:r>
        <w:t xml:space="preserve">档资产支持证券的本金，直至优先 </w:t>
      </w:r>
      <w:r>
        <w:rPr>
          <w:rFonts w:ascii="Arial" w:eastAsia="Arial" w:hAnsi="Arial" w:cs="Arial"/>
        </w:rPr>
        <w:t xml:space="preserve">A </w:t>
      </w:r>
      <w:r>
        <w:t>档资产支持证券的本金清偿完毕；</w:t>
      </w:r>
      <w:r>
        <w:rPr>
          <w:rFonts w:ascii="Arial" w:eastAsia="Arial" w:hAnsi="Arial" w:cs="Arial"/>
        </w:rPr>
        <w:t xml:space="preserve"> </w:t>
      </w:r>
    </w:p>
    <w:p w:rsidR="00090B46" w:rsidRDefault="00BB1E85">
      <w:pPr>
        <w:numPr>
          <w:ilvl w:val="1"/>
          <w:numId w:val="3"/>
        </w:numPr>
        <w:ind w:right="2" w:hanging="360"/>
      </w:pPr>
      <w:r>
        <w:t xml:space="preserve">同顺序按未偿本金余额比例支付优先 </w:t>
      </w:r>
      <w:r>
        <w:rPr>
          <w:rFonts w:ascii="Arial" w:eastAsia="Arial" w:hAnsi="Arial" w:cs="Arial"/>
        </w:rPr>
        <w:t xml:space="preserve">B </w:t>
      </w:r>
      <w:r>
        <w:t xml:space="preserve">档资产支持证券的本金，直至全部优先 </w:t>
      </w:r>
      <w:r>
        <w:rPr>
          <w:rFonts w:ascii="Arial" w:eastAsia="Arial" w:hAnsi="Arial" w:cs="Arial"/>
        </w:rPr>
        <w:t xml:space="preserve">B </w:t>
      </w:r>
      <w:r>
        <w:t>档资产支持证券的本金清偿完毕；</w:t>
      </w:r>
      <w:r>
        <w:rPr>
          <w:rFonts w:ascii="Arial" w:eastAsia="Arial" w:hAnsi="Arial" w:cs="Arial"/>
        </w:rPr>
        <w:t xml:space="preserve"> </w:t>
      </w:r>
    </w:p>
    <w:p w:rsidR="00090B46" w:rsidRDefault="00BB1E85">
      <w:pPr>
        <w:numPr>
          <w:ilvl w:val="1"/>
          <w:numId w:val="3"/>
        </w:numPr>
        <w:ind w:right="2" w:hanging="360"/>
      </w:pPr>
      <w:r>
        <w:t>同顺序按未偿本金余额比例支付次级档资产支持证券的本金，直至次级档资产支持证券的本金清偿完毕；</w:t>
      </w:r>
      <w:r>
        <w:rPr>
          <w:rFonts w:ascii="Arial" w:eastAsia="Arial" w:hAnsi="Arial" w:cs="Arial"/>
        </w:rPr>
        <w:t xml:space="preserve"> </w:t>
      </w:r>
    </w:p>
    <w:p w:rsidR="00090B46" w:rsidRDefault="00BB1E85">
      <w:pPr>
        <w:numPr>
          <w:ilvl w:val="1"/>
          <w:numId w:val="3"/>
        </w:numPr>
        <w:ind w:right="2" w:hanging="360"/>
      </w:pPr>
      <w:r>
        <w:t>剩余资金全部作为次级档资产支持证券的收益。</w:t>
      </w:r>
      <w:r>
        <w:rPr>
          <w:rFonts w:ascii="Arial" w:eastAsia="Arial" w:hAnsi="Arial" w:cs="Arial"/>
        </w:rPr>
        <w:t xml:space="preserve"> </w:t>
      </w:r>
    </w:p>
    <w:p w:rsidR="00090B46" w:rsidRDefault="00BB1E85">
      <w:pPr>
        <w:spacing w:after="47" w:line="259" w:lineRule="auto"/>
        <w:ind w:left="461" w:right="0" w:firstLine="0"/>
      </w:pPr>
      <w:r>
        <w:rPr>
          <w:rFonts w:ascii="Arial" w:eastAsia="Arial" w:hAnsi="Arial" w:cs="Arial"/>
        </w:rPr>
        <w:t xml:space="preserve"> </w:t>
      </w:r>
    </w:p>
    <w:p w:rsidR="00090B46" w:rsidRDefault="00BB1E85">
      <w:pPr>
        <w:numPr>
          <w:ilvl w:val="0"/>
          <w:numId w:val="3"/>
        </w:numPr>
        <w:ind w:right="2" w:hanging="360"/>
      </w:pPr>
      <w:r>
        <w:t>违约事件发生后的回收款分配</w:t>
      </w:r>
      <w:r>
        <w:rPr>
          <w:rFonts w:ascii="Arial" w:eastAsia="Arial" w:hAnsi="Arial" w:cs="Arial"/>
        </w:rPr>
        <w:t xml:space="preserve"> </w:t>
      </w:r>
    </w:p>
    <w:p w:rsidR="00090B46" w:rsidRDefault="00BB1E85">
      <w:pPr>
        <w:spacing w:after="38" w:line="259" w:lineRule="auto"/>
        <w:ind w:left="721" w:right="0" w:firstLine="0"/>
      </w:pPr>
      <w:r>
        <w:rPr>
          <w:rFonts w:ascii="Arial" w:eastAsia="Arial" w:hAnsi="Arial" w:cs="Arial"/>
        </w:rPr>
        <w:t xml:space="preserve"> </w:t>
      </w:r>
    </w:p>
    <w:p w:rsidR="00090B46" w:rsidRDefault="00BB1E85">
      <w:pPr>
        <w:ind w:left="731" w:right="2"/>
      </w:pPr>
      <w:r>
        <w:t>在</w:t>
      </w:r>
      <w:r>
        <w:rPr>
          <w:rFonts w:ascii="Arial" w:eastAsia="Arial" w:hAnsi="Arial" w:cs="Arial"/>
        </w:rPr>
        <w:t>“</w:t>
      </w:r>
      <w:r>
        <w:t>违约事件发生时或之后的每个信托分配日，受托人应将最近一个收款期间内收到的已存入收益账和本金账的回收款以及该信托分配日按照《信托合同》的约定从信托（税收）储备账转入收益账的所有款项之和按以下顺序进行分配（如同一</w:t>
      </w:r>
      <w:r>
        <w:lastRenderedPageBreak/>
        <w:t>顺序的多笔款项不足以同时足额分配，则按各笔款项应受偿金额的比例支付，且所差金额应按以下顺序在下一期分配）：</w:t>
      </w:r>
      <w:r>
        <w:rPr>
          <w:rFonts w:ascii="Arial" w:eastAsia="Arial" w:hAnsi="Arial" w:cs="Arial"/>
        </w:rPr>
        <w:t xml:space="preserve"> </w:t>
      </w:r>
    </w:p>
    <w:p w:rsidR="00090B46" w:rsidRDefault="00BB1E85">
      <w:pPr>
        <w:numPr>
          <w:ilvl w:val="1"/>
          <w:numId w:val="3"/>
        </w:numPr>
        <w:spacing w:after="4" w:line="292" w:lineRule="auto"/>
        <w:ind w:right="2" w:hanging="360"/>
      </w:pPr>
      <w:r>
        <w:t xml:space="preserve">依据中国法律，由受托人缴纳的与信托相关的税收和规费（包括但不限于增值税及附加等）；其中，受托人将依据相关税收计算公式所计算的信托年度税收（如有）的 </w:t>
      </w:r>
      <w:r>
        <w:rPr>
          <w:rFonts w:ascii="Arial" w:eastAsia="Arial" w:hAnsi="Arial" w:cs="Arial"/>
        </w:rPr>
        <w:t xml:space="preserve">1/12 </w:t>
      </w:r>
      <w:r>
        <w:t>以及受托人估算的其他与税收有关的合理金额（如有）记入信托（税收）储备账；</w:t>
      </w:r>
      <w:r>
        <w:rPr>
          <w:rFonts w:ascii="Arial" w:eastAsia="Arial" w:hAnsi="Arial" w:cs="Arial"/>
        </w:rPr>
        <w:t xml:space="preserve"> </w:t>
      </w:r>
    </w:p>
    <w:p w:rsidR="00090B46" w:rsidRDefault="00BB1E85">
      <w:pPr>
        <w:numPr>
          <w:ilvl w:val="1"/>
          <w:numId w:val="3"/>
        </w:numPr>
        <w:ind w:right="2" w:hanging="360"/>
      </w:pPr>
      <w:r>
        <w:t>第一个信托分配日累计应付未付的受托人垫付的初始登记服务费（如有）；</w:t>
      </w:r>
      <w:r>
        <w:rPr>
          <w:rFonts w:ascii="Arial" w:eastAsia="Arial" w:hAnsi="Arial" w:cs="Arial"/>
        </w:rPr>
        <w:t xml:space="preserve"> </w:t>
      </w:r>
    </w:p>
    <w:p w:rsidR="00090B46" w:rsidRDefault="00BB1E85">
      <w:pPr>
        <w:numPr>
          <w:ilvl w:val="1"/>
          <w:numId w:val="3"/>
        </w:numPr>
        <w:ind w:right="2" w:hanging="360"/>
      </w:pPr>
      <w:r>
        <w:t>同顺序按比例支付第一个信托分配日累计应付未付的受托人垫付的为本期资产支持证券发行之目的在信托设立日之前发生的信托公告费用（如有）、发行信息披露费（如有）、资产支持证券募集资金净额划付给发起机构的资金汇划费（如有）、及受托机构、资金保管机构、贷款服务机构、支付代理机构、</w:t>
      </w:r>
      <w:sdt>
        <w:sdtPr>
          <w:rPr>
            <w:rFonts w:hint="eastAsia"/>
          </w:rPr>
          <w:alias w:val="RatingAgency_ServiceProviderCode"/>
          <w:tag w:val="RatingAgency_ServiceProviderCode"/>
          <w:id w:val="241076859"/>
          <w:placeholder>
            <w:docPart w:val="3060E4031DA34E428FFA503081F34554"/>
          </w:placeholder>
          <w:text/>
        </w:sdtPr>
        <w:sdtEndPr/>
        <w:sdtContent>
          <w:r w:rsidR="00754D95" w:rsidRPr="00AA412A">
            <w:rPr>
              <w:rFonts w:hint="eastAsia"/>
            </w:rPr>
            <w:t>中诚信</w:t>
          </w:r>
        </w:sdtContent>
      </w:sdt>
      <w:r>
        <w:t>（跟踪评级，如发生更换则指更换后的评级公司）、</w:t>
      </w:r>
      <w:sdt>
        <w:sdtPr>
          <w:rPr>
            <w:rFonts w:hint="eastAsia"/>
          </w:rPr>
          <w:alias w:val="RatingAgency2_ServiceProviderCode"/>
          <w:tag w:val="RatingAgency2_ServiceProviderCode"/>
          <w:id w:val="-845864052"/>
          <w:placeholder>
            <w:docPart w:val="EED181B3A2F945DBA2E96CE41D35EA03"/>
          </w:placeholder>
          <w:text/>
        </w:sdtPr>
        <w:sdtEndPr/>
        <w:sdtContent>
          <w:r w:rsidR="00E34645" w:rsidRPr="00E34645">
            <w:rPr>
              <w:rFonts w:hint="eastAsia"/>
            </w:rPr>
            <w:t>中债资信</w:t>
          </w:r>
        </w:sdtContent>
      </w:sdt>
      <w:r>
        <w:t>（初始评级和跟踪评级（如有），如发生更换则指更换后的评级公司）、审计师（如有）、后备贷款服务机构（如有）的服务报酬以及上述相关主体和贷款服务机构各自可报销的实际费用支出的总额以及受托人因管理信托事务垫付的除初始登记服务费（如有）、信托公告费用（如有）、发行信息披露费（如有）、资金汇划费（如有）外的相关费用（如有）；</w:t>
      </w:r>
      <w:r>
        <w:rPr>
          <w:rFonts w:ascii="Arial" w:eastAsia="Arial" w:hAnsi="Arial" w:cs="Arial"/>
        </w:rPr>
        <w:t xml:space="preserve"> </w:t>
      </w:r>
    </w:p>
    <w:p w:rsidR="00090B46" w:rsidRDefault="00BB1E85">
      <w:pPr>
        <w:numPr>
          <w:ilvl w:val="1"/>
          <w:numId w:val="3"/>
        </w:numPr>
        <w:ind w:right="2" w:hanging="360"/>
      </w:pPr>
      <w:r>
        <w:t xml:space="preserve">同顺序按比例支付该信托分配日后第一个支付日累计应付未付的优先 </w:t>
      </w:r>
      <w:r>
        <w:rPr>
          <w:rFonts w:ascii="Arial" w:eastAsia="Arial" w:hAnsi="Arial" w:cs="Arial"/>
        </w:rPr>
        <w:t xml:space="preserve">A </w:t>
      </w:r>
      <w:r>
        <w:t>档资产支持证券的利息；</w:t>
      </w:r>
      <w:r>
        <w:rPr>
          <w:rFonts w:ascii="Arial" w:eastAsia="Arial" w:hAnsi="Arial" w:cs="Arial"/>
        </w:rPr>
        <w:t xml:space="preserve"> </w:t>
      </w:r>
      <w:r>
        <w:rPr>
          <w:rFonts w:ascii="Arial" w:eastAsia="Arial" w:hAnsi="Arial" w:cs="Arial"/>
        </w:rPr>
        <w:tab/>
        <w:t xml:space="preserve"> </w:t>
      </w:r>
    </w:p>
    <w:p w:rsidR="00090B46" w:rsidRDefault="00BB1E85">
      <w:pPr>
        <w:ind w:left="5" w:right="2"/>
      </w:pPr>
      <w:r>
        <w:t>一、交易描述（续）</w:t>
      </w:r>
    </w:p>
    <w:p w:rsidR="00090B46" w:rsidRDefault="00BB1E85">
      <w:pPr>
        <w:spacing w:after="38" w:line="259" w:lineRule="auto"/>
        <w:ind w:left="0" w:right="0" w:firstLine="0"/>
      </w:pPr>
      <w:r>
        <w:rPr>
          <w:rFonts w:ascii="Arial" w:eastAsia="Arial" w:hAnsi="Arial" w:cs="Arial"/>
        </w:rPr>
        <w:t xml:space="preserve"> </w:t>
      </w:r>
    </w:p>
    <w:p w:rsidR="00090B46" w:rsidRDefault="00BB1E85">
      <w:pPr>
        <w:spacing w:after="21" w:line="259" w:lineRule="auto"/>
        <w:ind w:left="5" w:right="0"/>
      </w:pPr>
      <w:r>
        <w:rPr>
          <w:u w:val="single" w:color="000000"/>
        </w:rPr>
        <w:t>贷款资产支持证券结构特点（续）</w:t>
      </w:r>
    </w:p>
    <w:p w:rsidR="00090B46" w:rsidRDefault="00BB1E85">
      <w:pPr>
        <w:spacing w:after="48" w:line="259" w:lineRule="auto"/>
        <w:ind w:left="0" w:right="0" w:firstLine="0"/>
      </w:pPr>
      <w:r>
        <w:rPr>
          <w:rFonts w:ascii="Arial" w:eastAsia="Arial" w:hAnsi="Arial" w:cs="Arial"/>
        </w:rPr>
        <w:t xml:space="preserve"> </w:t>
      </w:r>
    </w:p>
    <w:p w:rsidR="00090B46" w:rsidRDefault="00BB1E85">
      <w:pPr>
        <w:numPr>
          <w:ilvl w:val="0"/>
          <w:numId w:val="4"/>
        </w:numPr>
        <w:ind w:right="2" w:hanging="360"/>
      </w:pPr>
      <w:r>
        <w:t xml:space="preserve">同顺序按未偿本金余额比例支付优先 </w:t>
      </w:r>
      <w:r>
        <w:rPr>
          <w:rFonts w:ascii="Arial" w:eastAsia="Arial" w:hAnsi="Arial" w:cs="Arial"/>
        </w:rPr>
        <w:t xml:space="preserve">A </w:t>
      </w:r>
      <w:r>
        <w:t xml:space="preserve">档资产支持证券的本金，直至全部优先 </w:t>
      </w:r>
      <w:r>
        <w:rPr>
          <w:rFonts w:ascii="Arial" w:eastAsia="Arial" w:hAnsi="Arial" w:cs="Arial"/>
        </w:rPr>
        <w:t xml:space="preserve">A </w:t>
      </w:r>
      <w:r>
        <w:t>档资产支持证券的本金清偿完毕；</w:t>
      </w:r>
      <w:r>
        <w:rPr>
          <w:rFonts w:ascii="Arial" w:eastAsia="Arial" w:hAnsi="Arial" w:cs="Arial"/>
        </w:rPr>
        <w:t xml:space="preserve"> </w:t>
      </w:r>
    </w:p>
    <w:p w:rsidR="00090B46" w:rsidRDefault="00BB1E85">
      <w:pPr>
        <w:numPr>
          <w:ilvl w:val="0"/>
          <w:numId w:val="4"/>
        </w:numPr>
        <w:ind w:right="2" w:hanging="360"/>
      </w:pPr>
      <w:r>
        <w:lastRenderedPageBreak/>
        <w:t xml:space="preserve">同顺序按比例支付该信托分配日后第一个支付日累计应付未付的优先 </w:t>
      </w:r>
      <w:r>
        <w:rPr>
          <w:rFonts w:ascii="Arial" w:eastAsia="Arial" w:hAnsi="Arial" w:cs="Arial"/>
        </w:rPr>
        <w:t xml:space="preserve">B </w:t>
      </w:r>
      <w:r>
        <w:t>档资产支持证券利息；</w:t>
      </w:r>
      <w:r>
        <w:rPr>
          <w:rFonts w:ascii="Arial" w:eastAsia="Arial" w:hAnsi="Arial" w:cs="Arial"/>
        </w:rPr>
        <w:t xml:space="preserve"> </w:t>
      </w:r>
    </w:p>
    <w:p w:rsidR="00090B46" w:rsidRDefault="00BB1E85">
      <w:pPr>
        <w:numPr>
          <w:ilvl w:val="0"/>
          <w:numId w:val="4"/>
        </w:numPr>
        <w:ind w:right="2" w:hanging="360"/>
      </w:pPr>
      <w:r>
        <w:t xml:space="preserve">同顺序按未偿本金余额比例支付优先 </w:t>
      </w:r>
      <w:r>
        <w:rPr>
          <w:rFonts w:ascii="Arial" w:eastAsia="Arial" w:hAnsi="Arial" w:cs="Arial"/>
        </w:rPr>
        <w:t xml:space="preserve">B </w:t>
      </w:r>
      <w:r>
        <w:t xml:space="preserve">档资产支持证券的本金，直至优先 </w:t>
      </w:r>
      <w:r>
        <w:rPr>
          <w:rFonts w:ascii="Arial" w:eastAsia="Arial" w:hAnsi="Arial" w:cs="Arial"/>
        </w:rPr>
        <w:t xml:space="preserve">B </w:t>
      </w:r>
      <w:r>
        <w:t>档资产支持证券的本金清偿完毕；</w:t>
      </w:r>
      <w:r>
        <w:rPr>
          <w:rFonts w:ascii="Arial" w:eastAsia="Arial" w:hAnsi="Arial" w:cs="Arial"/>
        </w:rPr>
        <w:t xml:space="preserve"> </w:t>
      </w:r>
    </w:p>
    <w:p w:rsidR="00090B46" w:rsidRDefault="00BB1E85">
      <w:pPr>
        <w:numPr>
          <w:ilvl w:val="0"/>
          <w:numId w:val="4"/>
        </w:numPr>
        <w:ind w:right="2" w:hanging="360"/>
      </w:pPr>
      <w:r>
        <w:t>同顺序按未偿本金余额比例支付次级档资产支持证券的本金，直至次级档资产支持证券的本金清偿完毕；</w:t>
      </w:r>
      <w:r>
        <w:rPr>
          <w:rFonts w:ascii="Arial" w:eastAsia="Arial" w:hAnsi="Arial" w:cs="Arial"/>
        </w:rPr>
        <w:t xml:space="preserve"> </w:t>
      </w:r>
    </w:p>
    <w:p w:rsidR="00090B46" w:rsidRDefault="00BB1E85">
      <w:pPr>
        <w:numPr>
          <w:ilvl w:val="0"/>
          <w:numId w:val="4"/>
        </w:numPr>
        <w:ind w:right="2" w:hanging="360"/>
      </w:pPr>
      <w:r>
        <w:t>剩余资金全部作为次级档资产支持证券的收益。</w:t>
      </w:r>
      <w:r>
        <w:rPr>
          <w:rFonts w:ascii="Arial" w:eastAsia="Arial" w:hAnsi="Arial" w:cs="Arial"/>
        </w:rPr>
        <w:t xml:space="preserve"> </w:t>
      </w:r>
    </w:p>
    <w:p w:rsidR="00090B46" w:rsidRDefault="00BB1E85">
      <w:pPr>
        <w:spacing w:after="47" w:line="259" w:lineRule="auto"/>
        <w:ind w:left="1081" w:right="0" w:firstLine="0"/>
      </w:pPr>
      <w:r>
        <w:rPr>
          <w:rFonts w:ascii="Arial" w:eastAsia="Arial" w:hAnsi="Arial" w:cs="Arial"/>
        </w:rPr>
        <w:t xml:space="preserve"> </w:t>
      </w:r>
    </w:p>
    <w:p w:rsidR="00090B46" w:rsidRDefault="00BB1E85">
      <w:pPr>
        <w:numPr>
          <w:ilvl w:val="0"/>
          <w:numId w:val="5"/>
        </w:numPr>
        <w:ind w:right="2" w:hanging="476"/>
      </w:pPr>
      <w:r>
        <w:t>根据草拟的《主定义表》，违约事件系指以下任一事件：</w:t>
      </w:r>
      <w:r>
        <w:rPr>
          <w:rFonts w:ascii="Arial" w:eastAsia="Arial" w:hAnsi="Arial" w:cs="Arial"/>
        </w:rPr>
        <w:t xml:space="preserve"> </w:t>
      </w:r>
    </w:p>
    <w:p w:rsidR="00090B46" w:rsidRDefault="00BB1E85">
      <w:pPr>
        <w:numPr>
          <w:ilvl w:val="1"/>
          <w:numId w:val="5"/>
        </w:numPr>
        <w:ind w:right="2" w:hanging="360"/>
      </w:pPr>
      <w:r>
        <w:t xml:space="preserve">受托人未能在支付日后 </w:t>
      </w:r>
      <w:r>
        <w:rPr>
          <w:rFonts w:ascii="Arial" w:eastAsia="Arial" w:hAnsi="Arial" w:cs="Arial"/>
        </w:rPr>
        <w:t xml:space="preserve">5 </w:t>
      </w:r>
      <w:r>
        <w:t>个工作日内（或在资产支持证券持有人大会允许的宽限期内）足额支付当时存在的最高级别的优先档资产支持证券应付未付利息的（但只要当时存在的最高级别的优先档资产支持证券的应付未付利息得到足额支付，即使其他低级别的优先档资产支持证券应付未付利息和次级档资产支持证券收益未能得到足额支付的，也不构成违约事件）；</w:t>
      </w:r>
      <w:r>
        <w:rPr>
          <w:rFonts w:ascii="Arial" w:eastAsia="Arial" w:hAnsi="Arial" w:cs="Arial"/>
        </w:rPr>
        <w:t xml:space="preserve"> </w:t>
      </w:r>
    </w:p>
    <w:p w:rsidR="00090B46" w:rsidRDefault="00BB1E85">
      <w:pPr>
        <w:numPr>
          <w:ilvl w:val="1"/>
          <w:numId w:val="5"/>
        </w:numPr>
        <w:ind w:right="2" w:hanging="360"/>
      </w:pPr>
      <w:r>
        <w:t xml:space="preserve">受托人未能在法定到期日后 </w:t>
      </w:r>
      <w:r>
        <w:rPr>
          <w:rFonts w:ascii="Arial" w:eastAsia="Arial" w:hAnsi="Arial" w:cs="Arial"/>
        </w:rPr>
        <w:t xml:space="preserve">5 </w:t>
      </w:r>
      <w:r>
        <w:t>个工作日内（或在资产支持证券持有人大会允许的宽限期内）对当时应偿付但尚未清偿的资产支持证券偿还本金的；</w:t>
      </w:r>
      <w:r>
        <w:rPr>
          <w:rFonts w:ascii="Arial" w:eastAsia="Arial" w:hAnsi="Arial" w:cs="Arial"/>
        </w:rPr>
        <w:t xml:space="preserve"> </w:t>
      </w:r>
    </w:p>
    <w:p w:rsidR="00090B46" w:rsidRDefault="00BB1E85">
      <w:pPr>
        <w:numPr>
          <w:ilvl w:val="1"/>
          <w:numId w:val="5"/>
        </w:numPr>
        <w:ind w:right="2" w:hanging="360"/>
      </w:pPr>
      <w:r>
        <w:t>发生任一受托人解任事件，且未能根据《信托合同》为信托更换受托机构；</w:t>
      </w:r>
      <w:r>
        <w:rPr>
          <w:rFonts w:ascii="Arial" w:eastAsia="Arial" w:hAnsi="Arial" w:cs="Arial"/>
        </w:rPr>
        <w:t xml:space="preserve"> </w:t>
      </w:r>
    </w:p>
    <w:p w:rsidR="00090B46" w:rsidRDefault="00BB1E85">
      <w:pPr>
        <w:numPr>
          <w:ilvl w:val="1"/>
          <w:numId w:val="5"/>
        </w:numPr>
        <w:spacing w:after="4" w:line="292" w:lineRule="auto"/>
        <w:ind w:right="2" w:hanging="360"/>
      </w:pPr>
      <w:r>
        <w:t>受托机构违反其在《信托合同》或其为一方的其他交易文件项下的任何重要义务、条件或条款（对资产支持证券持有人支付本金或利息的义务除外），且资产支持证券持有人大会合理地认为该等违约</w:t>
      </w:r>
      <w:r>
        <w:rPr>
          <w:rFonts w:ascii="Arial" w:eastAsia="Arial" w:hAnsi="Arial" w:cs="Arial"/>
        </w:rPr>
        <w:t>(i)</w:t>
      </w:r>
      <w:r>
        <w:t>无法补救，或</w:t>
      </w:r>
      <w:r>
        <w:rPr>
          <w:rFonts w:ascii="Arial" w:eastAsia="Arial" w:hAnsi="Arial" w:cs="Arial"/>
        </w:rPr>
        <w:t>(ii)</w:t>
      </w:r>
      <w:r>
        <w:t>虽然可以补救，但在资产支持证券持有人大会向受托机构发出要求其补救的书面通知后</w:t>
      </w:r>
      <w:r>
        <w:rPr>
          <w:rFonts w:ascii="Arial" w:eastAsia="Arial" w:hAnsi="Arial" w:cs="Arial"/>
        </w:rPr>
        <w:t>30</w:t>
      </w:r>
      <w:r>
        <w:t>天内未能得到补救，或</w:t>
      </w:r>
      <w:r>
        <w:rPr>
          <w:rFonts w:ascii="Arial" w:eastAsia="Arial" w:hAnsi="Arial" w:cs="Arial"/>
        </w:rPr>
        <w:t>(iii)</w:t>
      </w:r>
      <w:r>
        <w:t xml:space="preserve">虽然可以根据交易文件的约定以替换受托机构的方式进行补救，但未能在违约发生后 </w:t>
      </w:r>
      <w:r>
        <w:rPr>
          <w:rFonts w:ascii="Arial" w:eastAsia="Arial" w:hAnsi="Arial" w:cs="Arial"/>
        </w:rPr>
        <w:t xml:space="preserve">90 </w:t>
      </w:r>
      <w:r>
        <w:t>天内替换受托机构。</w:t>
      </w:r>
      <w:r>
        <w:rPr>
          <w:rFonts w:ascii="Arial" w:eastAsia="Arial" w:hAnsi="Arial" w:cs="Arial"/>
        </w:rPr>
        <w:t xml:space="preserve"> </w:t>
      </w:r>
    </w:p>
    <w:p w:rsidR="00090B46" w:rsidRDefault="00BB1E85">
      <w:pPr>
        <w:numPr>
          <w:ilvl w:val="1"/>
          <w:numId w:val="5"/>
        </w:numPr>
        <w:spacing w:after="4" w:line="292" w:lineRule="auto"/>
        <w:ind w:right="2" w:hanging="360"/>
      </w:pPr>
      <w:r>
        <w:t>资产支持证券持有人大会合理地认为受托机构在《信托合同》或其作为一方的其他交易文件中所做的任何陈述和保证，在做出时或经证实在做出时便有重大不实或误导成分，并且资产支持证券持有人大会合理地认为该等违约</w:t>
      </w:r>
      <w:r>
        <w:rPr>
          <w:rFonts w:ascii="Arial" w:eastAsia="Arial" w:hAnsi="Arial" w:cs="Arial"/>
        </w:rPr>
        <w:t>(i)</w:t>
      </w:r>
      <w:r>
        <w:t>无法补救，或</w:t>
      </w:r>
      <w:r>
        <w:rPr>
          <w:rFonts w:ascii="Arial" w:eastAsia="Arial" w:hAnsi="Arial" w:cs="Arial"/>
        </w:rPr>
        <w:t>(ii)</w:t>
      </w:r>
      <w:r>
        <w:t xml:space="preserve">虽然可以补救，但在资产支持证券持有人大会向受托机构发出要求其补救的书面通知后 </w:t>
      </w:r>
      <w:r>
        <w:rPr>
          <w:rFonts w:ascii="Arial" w:eastAsia="Arial" w:hAnsi="Arial" w:cs="Arial"/>
        </w:rPr>
        <w:t xml:space="preserve">30 </w:t>
      </w:r>
      <w:r>
        <w:t>天内未能补救，或</w:t>
      </w:r>
      <w:r>
        <w:rPr>
          <w:rFonts w:ascii="Arial" w:eastAsia="Arial" w:hAnsi="Arial" w:cs="Arial"/>
        </w:rPr>
        <w:t>(iii)</w:t>
      </w:r>
      <w:r>
        <w:t xml:space="preserve">虽然可以根据交易文件的约定以替换受托机构的方式进行补救，但未能在违约发生后 </w:t>
      </w:r>
      <w:r>
        <w:rPr>
          <w:rFonts w:ascii="Arial" w:eastAsia="Arial" w:hAnsi="Arial" w:cs="Arial"/>
        </w:rPr>
        <w:t xml:space="preserve">90 </w:t>
      </w:r>
      <w:r>
        <w:t>天内替换受托机构。</w:t>
      </w:r>
      <w:r>
        <w:rPr>
          <w:rFonts w:ascii="Arial" w:eastAsia="Arial" w:hAnsi="Arial" w:cs="Arial"/>
        </w:rPr>
        <w:t xml:space="preserve"> </w:t>
      </w:r>
    </w:p>
    <w:p w:rsidR="00090B46" w:rsidRDefault="00BB1E85">
      <w:pPr>
        <w:spacing w:after="47" w:line="259" w:lineRule="auto"/>
        <w:ind w:left="428" w:right="0" w:firstLine="0"/>
      </w:pPr>
      <w:r>
        <w:rPr>
          <w:rFonts w:ascii="Arial" w:eastAsia="Arial" w:hAnsi="Arial" w:cs="Arial"/>
        </w:rPr>
        <w:t xml:space="preserve"> </w:t>
      </w:r>
    </w:p>
    <w:p w:rsidR="00090B46" w:rsidRDefault="00BB1E85">
      <w:pPr>
        <w:ind w:left="438" w:right="2"/>
      </w:pPr>
      <w:r>
        <w:lastRenderedPageBreak/>
        <w:t>以上</w:t>
      </w:r>
      <w:r>
        <w:rPr>
          <w:rFonts w:ascii="Arial" w:eastAsia="Arial" w:hAnsi="Arial" w:cs="Arial"/>
        </w:rPr>
        <w:t>(a)</w:t>
      </w:r>
      <w:r>
        <w:t>至</w:t>
      </w:r>
      <w:r>
        <w:rPr>
          <w:rFonts w:ascii="Arial" w:eastAsia="Arial" w:hAnsi="Arial" w:cs="Arial"/>
        </w:rPr>
        <w:t>(c)</w:t>
      </w:r>
      <w:r>
        <w:t>项所列的任一事件发生时，违约事件视为已在该事件发生之日发生。发生以上</w:t>
      </w:r>
      <w:r>
        <w:rPr>
          <w:rFonts w:ascii="Arial" w:eastAsia="Arial" w:hAnsi="Arial" w:cs="Arial"/>
        </w:rPr>
        <w:t>(d)</w:t>
      </w:r>
      <w:r>
        <w:t>项至</w:t>
      </w:r>
      <w:r>
        <w:rPr>
          <w:rFonts w:ascii="Arial" w:eastAsia="Arial" w:hAnsi="Arial" w:cs="Arial"/>
        </w:rPr>
        <w:t>(e)</w:t>
      </w:r>
      <w:r>
        <w:t xml:space="preserve">项所列的任何一起事件时，资产支持证券持有人大会应决定是否宣布发生违约事件，并通知受托机构以书面通知的方式告知贷款服务机构、资金保管机构、登记托管机构、支付代理机构和评级机构；在资产支持证券持有人大会做出上述决定之前，受托机构应按照《信托合同》第 </w:t>
      </w:r>
      <w:r>
        <w:rPr>
          <w:rFonts w:ascii="Arial" w:eastAsia="Arial" w:hAnsi="Arial" w:cs="Arial"/>
        </w:rPr>
        <w:t xml:space="preserve">9.5 </w:t>
      </w:r>
      <w:r>
        <w:t xml:space="preserve">款约定的现金流加速分配机制分配回收款；如资产支持证券持有人大会宣布发生违约事件，则受托机构应按照《信托合同》第 </w:t>
      </w:r>
      <w:r>
        <w:rPr>
          <w:rFonts w:ascii="Arial" w:eastAsia="Arial" w:hAnsi="Arial" w:cs="Arial"/>
        </w:rPr>
        <w:t xml:space="preserve">9.6 </w:t>
      </w:r>
      <w:r>
        <w:t>款约定的分配顺序进行分配。</w:t>
      </w:r>
      <w:r>
        <w:rPr>
          <w:rFonts w:ascii="Arial" w:eastAsia="Arial" w:hAnsi="Arial" w:cs="Arial"/>
        </w:rPr>
        <w:t xml:space="preserve"> </w:t>
      </w:r>
      <w:r>
        <w:rPr>
          <w:rFonts w:ascii="Arial" w:eastAsia="Arial" w:hAnsi="Arial" w:cs="Arial"/>
        </w:rPr>
        <w:tab/>
        <w:t xml:space="preserve"> </w:t>
      </w:r>
    </w:p>
    <w:p w:rsidR="00090B46" w:rsidRDefault="00BB1E85">
      <w:pPr>
        <w:numPr>
          <w:ilvl w:val="0"/>
          <w:numId w:val="5"/>
        </w:numPr>
        <w:ind w:right="2" w:hanging="476"/>
      </w:pPr>
      <w:r>
        <w:t>根据草拟的《主定义表》，权利完善事件系指以下任一事件：</w:t>
      </w:r>
      <w:r>
        <w:rPr>
          <w:rFonts w:ascii="Arial" w:eastAsia="Arial" w:hAnsi="Arial" w:cs="Arial"/>
        </w:rPr>
        <w:t xml:space="preserve"> </w:t>
      </w:r>
    </w:p>
    <w:p w:rsidR="00090B46" w:rsidRDefault="00BB1E85">
      <w:pPr>
        <w:numPr>
          <w:ilvl w:val="1"/>
          <w:numId w:val="5"/>
        </w:numPr>
        <w:ind w:right="2" w:hanging="360"/>
      </w:pPr>
      <w:r>
        <w:t>发生任何一起贷款服务机构解任事件，导致贷款服务机构被解任；</w:t>
      </w:r>
      <w:r>
        <w:rPr>
          <w:rFonts w:ascii="Arial" w:eastAsia="Arial" w:hAnsi="Arial" w:cs="Arial"/>
        </w:rPr>
        <w:t xml:space="preserve"> </w:t>
      </w:r>
    </w:p>
    <w:p w:rsidR="00090B46" w:rsidRDefault="00BB1E85">
      <w:pPr>
        <w:numPr>
          <w:ilvl w:val="1"/>
          <w:numId w:val="5"/>
        </w:numPr>
        <w:ind w:right="2" w:hanging="360"/>
      </w:pPr>
      <w:r>
        <w:t>贷款服务机构丧失必备评级等级；</w:t>
      </w:r>
      <w:r>
        <w:rPr>
          <w:rFonts w:ascii="Arial" w:eastAsia="Arial" w:hAnsi="Arial" w:cs="Arial"/>
        </w:rPr>
        <w:t xml:space="preserve"> </w:t>
      </w:r>
    </w:p>
    <w:p w:rsidR="00090B46" w:rsidRDefault="00BB1E85">
      <w:pPr>
        <w:numPr>
          <w:ilvl w:val="1"/>
          <w:numId w:val="5"/>
        </w:numPr>
        <w:ind w:right="2" w:hanging="360"/>
      </w:pPr>
      <w:r>
        <w:t>委托人丧失必备评级等级；</w:t>
      </w:r>
      <w:r>
        <w:rPr>
          <w:rFonts w:ascii="Arial" w:eastAsia="Arial" w:hAnsi="Arial" w:cs="Arial"/>
        </w:rPr>
        <w:t xml:space="preserve"> </w:t>
      </w:r>
    </w:p>
    <w:p w:rsidR="00090B46" w:rsidRDefault="00BB1E85">
      <w:pPr>
        <w:numPr>
          <w:ilvl w:val="1"/>
          <w:numId w:val="5"/>
        </w:numPr>
        <w:ind w:right="2" w:hanging="360"/>
      </w:pPr>
      <w:r>
        <w:t>委托人发生任何一起丧失清偿能力事件；</w:t>
      </w:r>
      <w:r>
        <w:rPr>
          <w:rFonts w:ascii="Arial" w:eastAsia="Arial" w:hAnsi="Arial" w:cs="Arial"/>
        </w:rPr>
        <w:t xml:space="preserve"> </w:t>
      </w:r>
    </w:p>
    <w:p w:rsidR="00090B46" w:rsidRDefault="00BB1E85">
      <w:pPr>
        <w:numPr>
          <w:ilvl w:val="1"/>
          <w:numId w:val="5"/>
        </w:numPr>
        <w:ind w:right="2" w:hanging="360"/>
      </w:pPr>
      <w:r>
        <w:t>仅就相关住房贷款而言，（</w:t>
      </w:r>
      <w:r>
        <w:rPr>
          <w:rFonts w:ascii="Arial" w:eastAsia="Arial" w:hAnsi="Arial" w:cs="Arial"/>
        </w:rPr>
        <w:t>i</w:t>
      </w:r>
      <w:r>
        <w:t>）借款人未履行其在住房贷款合同、或附属担保权益项下的任何义务，以致须针对其提起法律诉讼或仲裁，或（</w:t>
      </w:r>
      <w:r>
        <w:rPr>
          <w:rFonts w:ascii="Arial" w:eastAsia="Arial" w:hAnsi="Arial" w:cs="Arial"/>
        </w:rPr>
        <w:t>ii</w:t>
      </w:r>
      <w:r>
        <w:t>）保证人（如有）未履行保证义务，以致须针对其提起法律诉讼或仲裁；</w:t>
      </w:r>
      <w:r>
        <w:rPr>
          <w:rFonts w:ascii="Arial" w:eastAsia="Arial" w:hAnsi="Arial" w:cs="Arial"/>
        </w:rPr>
        <w:t xml:space="preserve"> </w:t>
      </w:r>
    </w:p>
    <w:p w:rsidR="00090B46" w:rsidRDefault="00BB1E85">
      <w:pPr>
        <w:spacing w:after="47" w:line="259" w:lineRule="auto"/>
        <w:ind w:left="1081" w:right="0" w:firstLine="0"/>
      </w:pPr>
      <w:r>
        <w:rPr>
          <w:rFonts w:ascii="Arial" w:eastAsia="Arial" w:hAnsi="Arial" w:cs="Arial"/>
        </w:rPr>
        <w:t xml:space="preserve"> </w:t>
      </w:r>
    </w:p>
    <w:p w:rsidR="00090B46" w:rsidRDefault="00BB1E85">
      <w:pPr>
        <w:numPr>
          <w:ilvl w:val="0"/>
          <w:numId w:val="5"/>
        </w:numPr>
        <w:ind w:right="2" w:hanging="476"/>
      </w:pPr>
      <w:r>
        <w:t>根据草拟的《主定义表》，加速清偿事件系指以下任一事件：</w:t>
      </w:r>
      <w:r>
        <w:rPr>
          <w:rFonts w:ascii="Arial" w:eastAsia="Arial" w:hAnsi="Arial" w:cs="Arial"/>
        </w:rPr>
        <w:t xml:space="preserve"> </w:t>
      </w:r>
    </w:p>
    <w:p w:rsidR="00090B46" w:rsidRDefault="00BB1E85">
      <w:pPr>
        <w:numPr>
          <w:ilvl w:val="1"/>
          <w:numId w:val="5"/>
        </w:numPr>
        <w:ind w:right="2" w:hanging="360"/>
      </w:pPr>
      <w:r>
        <w:t>自动生效的加速清偿事件：</w:t>
      </w:r>
      <w:r>
        <w:rPr>
          <w:rFonts w:ascii="Arial" w:eastAsia="Arial" w:hAnsi="Arial" w:cs="Arial"/>
        </w:rPr>
        <w:t xml:space="preserve"> </w:t>
      </w:r>
    </w:p>
    <w:p w:rsidR="00090B46" w:rsidRDefault="00BB1E85">
      <w:pPr>
        <w:numPr>
          <w:ilvl w:val="2"/>
          <w:numId w:val="5"/>
        </w:numPr>
        <w:ind w:right="2" w:hanging="360"/>
      </w:pPr>
      <w:r>
        <w:t>委托人发生任何丧失清偿能力事件；</w:t>
      </w:r>
      <w:r>
        <w:rPr>
          <w:rFonts w:ascii="Arial" w:eastAsia="Arial" w:hAnsi="Arial" w:cs="Arial"/>
        </w:rPr>
        <w:t xml:space="preserve"> </w:t>
      </w:r>
    </w:p>
    <w:p w:rsidR="00090B46" w:rsidRDefault="00BB1E85">
      <w:pPr>
        <w:numPr>
          <w:ilvl w:val="2"/>
          <w:numId w:val="5"/>
        </w:numPr>
        <w:ind w:right="2" w:hanging="360"/>
      </w:pPr>
      <w:r>
        <w:t>发生任何贷款服务机构解任事件；</w:t>
      </w:r>
      <w:r>
        <w:rPr>
          <w:rFonts w:ascii="Arial" w:eastAsia="Arial" w:hAnsi="Arial" w:cs="Arial"/>
        </w:rPr>
        <w:t xml:space="preserve"> </w:t>
      </w:r>
    </w:p>
    <w:p w:rsidR="00090B46" w:rsidRDefault="00BB1E85">
      <w:pPr>
        <w:numPr>
          <w:ilvl w:val="2"/>
          <w:numId w:val="5"/>
        </w:numPr>
        <w:ind w:right="2" w:hanging="360"/>
      </w:pPr>
      <w:r>
        <w:t>贷款服务机构在相关交易文件约定的宽限期内，未能依据交易文件的约定按时付款或划转资金；</w:t>
      </w:r>
      <w:r>
        <w:rPr>
          <w:rFonts w:ascii="Arial" w:eastAsia="Arial" w:hAnsi="Arial" w:cs="Arial"/>
        </w:rPr>
        <w:t xml:space="preserve"> </w:t>
      </w:r>
    </w:p>
    <w:p w:rsidR="00090B46" w:rsidRDefault="00BB1E85">
      <w:pPr>
        <w:numPr>
          <w:ilvl w:val="2"/>
          <w:numId w:val="5"/>
        </w:numPr>
        <w:spacing w:after="4" w:line="292" w:lineRule="auto"/>
        <w:ind w:right="2" w:hanging="360"/>
      </w:pPr>
      <w:r>
        <w:t>（</w:t>
      </w:r>
      <w:r>
        <w:rPr>
          <w:rFonts w:ascii="Arial" w:eastAsia="Arial" w:hAnsi="Arial" w:cs="Arial"/>
        </w:rPr>
        <w:t>i</w:t>
      </w:r>
      <w:r>
        <w:t xml:space="preserve">）根据《信托合同》的约定，需要更换受托人或必须任命后备贷款服务机构，但在 </w:t>
      </w:r>
      <w:r>
        <w:rPr>
          <w:rFonts w:ascii="Arial" w:eastAsia="Arial" w:hAnsi="Arial" w:cs="Arial"/>
        </w:rPr>
        <w:t xml:space="preserve">90 </w:t>
      </w:r>
      <w:r>
        <w:t>日内，仍无法找到合格的继任的受托人或后备贷款服务机构，或（</w:t>
      </w:r>
      <w:r>
        <w:rPr>
          <w:rFonts w:ascii="Arial" w:eastAsia="Arial" w:hAnsi="Arial" w:cs="Arial"/>
        </w:rPr>
        <w:t>ii</w:t>
      </w:r>
      <w:r>
        <w:t>）在已经委任后备贷款服务机构的情况下，该后备贷款服务机构停止根据</w:t>
      </w:r>
      <w:r>
        <w:lastRenderedPageBreak/>
        <w:t>《服务合同》提供后备服务，或后备贷款服务机构被免职时，未能根据交易文件的约定任命继任者；</w:t>
      </w:r>
      <w:r>
        <w:rPr>
          <w:rFonts w:ascii="Arial" w:eastAsia="Arial" w:hAnsi="Arial" w:cs="Arial"/>
        </w:rPr>
        <w:t xml:space="preserve"> </w:t>
      </w:r>
    </w:p>
    <w:p w:rsidR="00090B46" w:rsidRDefault="00BB1E85">
      <w:pPr>
        <w:numPr>
          <w:ilvl w:val="2"/>
          <w:numId w:val="5"/>
        </w:numPr>
        <w:ind w:right="2" w:hanging="360"/>
      </w:pPr>
      <w:r>
        <w:t>在信托生效日后的相应周年年度（为避免歧义，系指自信托生效日起每满一年的年度）内，某一收款期间结束时的累计违约率超过与之相对应的数值：第一年【】</w:t>
      </w:r>
      <w:r>
        <w:rPr>
          <w:rFonts w:ascii="Arial" w:eastAsia="Arial" w:hAnsi="Arial" w:cs="Arial"/>
        </w:rPr>
        <w:t>%</w:t>
      </w:r>
      <w:r>
        <w:t>，第二年及第三年【】</w:t>
      </w:r>
      <w:r>
        <w:rPr>
          <w:rFonts w:ascii="Arial" w:eastAsia="Arial" w:hAnsi="Arial" w:cs="Arial"/>
        </w:rPr>
        <w:t>%</w:t>
      </w:r>
      <w:r>
        <w:t>，第四年及第五年【】</w:t>
      </w:r>
      <w:r>
        <w:rPr>
          <w:rFonts w:ascii="Arial" w:eastAsia="Arial" w:hAnsi="Arial" w:cs="Arial"/>
        </w:rPr>
        <w:t>%</w:t>
      </w:r>
      <w:r>
        <w:t>，第六年起及以后【】</w:t>
      </w:r>
      <w:r>
        <w:rPr>
          <w:rFonts w:ascii="Arial" w:eastAsia="Arial" w:hAnsi="Arial" w:cs="Arial"/>
        </w:rPr>
        <w:t>%</w:t>
      </w:r>
      <w:r>
        <w:t>；</w:t>
      </w:r>
      <w:r>
        <w:rPr>
          <w:rFonts w:ascii="Arial" w:eastAsia="Arial" w:hAnsi="Arial" w:cs="Arial"/>
        </w:rPr>
        <w:t xml:space="preserve"> </w:t>
      </w:r>
    </w:p>
    <w:p w:rsidR="00090B46" w:rsidRDefault="00BB1E85">
      <w:pPr>
        <w:numPr>
          <w:ilvl w:val="2"/>
          <w:numId w:val="5"/>
        </w:numPr>
        <w:ind w:right="2" w:hanging="360"/>
      </w:pPr>
      <w:r>
        <w:t>前三个连续收款期间（如指第一个和第二个收款期间，则分别指连续一个或两个收款期间）的平均严重拖欠率超过【】％；</w:t>
      </w:r>
      <w:r>
        <w:rPr>
          <w:rFonts w:ascii="Arial" w:eastAsia="Arial" w:hAnsi="Arial" w:cs="Arial"/>
        </w:rPr>
        <w:t xml:space="preserve"> </w:t>
      </w:r>
    </w:p>
    <w:p w:rsidR="00090B46" w:rsidRDefault="00BB1E85">
      <w:pPr>
        <w:numPr>
          <w:ilvl w:val="2"/>
          <w:numId w:val="5"/>
        </w:numPr>
        <w:ind w:right="2" w:hanging="360"/>
      </w:pPr>
      <w:r>
        <w:t>发生违约事件中所列的</w:t>
      </w:r>
      <w:r>
        <w:rPr>
          <w:rFonts w:ascii="Arial" w:eastAsia="Arial" w:hAnsi="Arial" w:cs="Arial"/>
        </w:rPr>
        <w:t>(d)</w:t>
      </w:r>
      <w:r>
        <w:t>或</w:t>
      </w:r>
      <w:r>
        <w:rPr>
          <w:rFonts w:ascii="Arial" w:eastAsia="Arial" w:hAnsi="Arial" w:cs="Arial"/>
        </w:rPr>
        <w:t>(e)</w:t>
      </w:r>
      <w:r>
        <w:t>项，且资产支持证券持有人大会尚未决定宣布发生违约事件；</w:t>
      </w:r>
      <w:r>
        <w:rPr>
          <w:rFonts w:ascii="Arial" w:eastAsia="Arial" w:hAnsi="Arial" w:cs="Arial"/>
        </w:rPr>
        <w:t xml:space="preserve"> </w:t>
      </w:r>
    </w:p>
    <w:p w:rsidR="00090B46" w:rsidRDefault="00BB1E85">
      <w:pPr>
        <w:spacing w:after="47" w:line="259" w:lineRule="auto"/>
        <w:ind w:left="721" w:right="0" w:firstLine="0"/>
      </w:pPr>
      <w:r>
        <w:rPr>
          <w:rFonts w:ascii="Arial" w:eastAsia="Arial" w:hAnsi="Arial" w:cs="Arial"/>
        </w:rPr>
        <w:t xml:space="preserve"> </w:t>
      </w:r>
    </w:p>
    <w:p w:rsidR="00090B46" w:rsidRDefault="00BB1E85">
      <w:pPr>
        <w:numPr>
          <w:ilvl w:val="1"/>
          <w:numId w:val="5"/>
        </w:numPr>
        <w:ind w:right="2" w:hanging="360"/>
      </w:pPr>
      <w:r>
        <w:t>需经宣布生效的加速清偿事件：</w:t>
      </w:r>
      <w:r>
        <w:rPr>
          <w:rFonts w:ascii="Arial" w:eastAsia="Arial" w:hAnsi="Arial" w:cs="Arial"/>
        </w:rPr>
        <w:t xml:space="preserve"> </w:t>
      </w:r>
    </w:p>
    <w:p w:rsidR="00090B46" w:rsidRDefault="00BB1E85">
      <w:pPr>
        <w:numPr>
          <w:ilvl w:val="2"/>
          <w:numId w:val="5"/>
        </w:numPr>
        <w:ind w:right="2" w:hanging="360"/>
      </w:pPr>
      <w:r>
        <w:t>委托人或贷款服务机构未能履行或遵守其在交易文件项下的任何主要义务</w:t>
      </w:r>
    </w:p>
    <w:p w:rsidR="00090B46" w:rsidRDefault="00BB1E85">
      <w:pPr>
        <w:ind w:left="1091" w:right="2"/>
      </w:pPr>
      <w:r>
        <w:t>（上述</w:t>
      </w:r>
      <w:r>
        <w:rPr>
          <w:rFonts w:ascii="Arial" w:eastAsia="Arial" w:hAnsi="Arial" w:cs="Arial"/>
        </w:rPr>
        <w:t>(c)</w:t>
      </w:r>
      <w:r>
        <w:t xml:space="preserve">项约定的义务除外），并且受托人合理地认为该等行为无法补救或在受托人发出要求其补救的书面通知后 </w:t>
      </w:r>
      <w:r>
        <w:rPr>
          <w:rFonts w:ascii="Arial" w:eastAsia="Arial" w:hAnsi="Arial" w:cs="Arial"/>
        </w:rPr>
        <w:t xml:space="preserve">30 </w:t>
      </w:r>
      <w:r>
        <w:t>天内未能得到补救；</w:t>
      </w:r>
      <w:r>
        <w:rPr>
          <w:rFonts w:ascii="Arial" w:eastAsia="Arial" w:hAnsi="Arial" w:cs="Arial"/>
        </w:rPr>
        <w:t xml:space="preserve"> </w:t>
      </w:r>
    </w:p>
    <w:p w:rsidR="00090B46" w:rsidRDefault="00BB1E85">
      <w:pPr>
        <w:numPr>
          <w:ilvl w:val="2"/>
          <w:numId w:val="5"/>
        </w:numPr>
        <w:ind w:right="2" w:hanging="360"/>
      </w:pPr>
      <w:r>
        <w:t>委托人在交易文件中提供的任何陈述、保证（资产保证除外）在提供时便有重大不实或误导成分；</w:t>
      </w:r>
      <w:r>
        <w:rPr>
          <w:rFonts w:ascii="Arial" w:eastAsia="Arial" w:hAnsi="Arial" w:cs="Arial"/>
        </w:rPr>
        <w:t xml:space="preserve"> </w:t>
      </w:r>
    </w:p>
    <w:p w:rsidR="00090B46" w:rsidRDefault="00BB1E85">
      <w:pPr>
        <w:numPr>
          <w:ilvl w:val="2"/>
          <w:numId w:val="5"/>
        </w:numPr>
        <w:ind w:right="2" w:hanging="360"/>
      </w:pPr>
      <w:r>
        <w:t>发生对贷款服务机构、委托人、受托人或者住房贷款或其附属担保权益有重大不利影响的事件；</w:t>
      </w:r>
      <w:r>
        <w:rPr>
          <w:rFonts w:ascii="Arial" w:eastAsia="Arial" w:hAnsi="Arial" w:cs="Arial"/>
        </w:rPr>
        <w:t xml:space="preserve"> </w:t>
      </w:r>
    </w:p>
    <w:p w:rsidR="00090B46" w:rsidRDefault="00BB1E85">
      <w:pPr>
        <w:numPr>
          <w:ilvl w:val="2"/>
          <w:numId w:val="5"/>
        </w:numPr>
        <w:ind w:right="2" w:hanging="360"/>
      </w:pPr>
      <w:r>
        <w:t>交易文件（《承销协议》除外）全部或部分被终止，成为或将成为无效、违法或不可根据其条款主张权利，并由此产生重大不利影响。</w:t>
      </w:r>
      <w:r>
        <w:rPr>
          <w:rFonts w:ascii="Arial" w:eastAsia="Arial" w:hAnsi="Arial" w:cs="Arial"/>
        </w:rPr>
        <w:t xml:space="preserve"> </w:t>
      </w:r>
    </w:p>
    <w:p w:rsidR="00090B46" w:rsidRDefault="00BB1E85">
      <w:pPr>
        <w:spacing w:after="0" w:line="259" w:lineRule="auto"/>
        <w:ind w:left="361" w:right="0" w:firstLine="0"/>
      </w:pPr>
      <w:r>
        <w:rPr>
          <w:rFonts w:ascii="Arial" w:eastAsia="Arial" w:hAnsi="Arial" w:cs="Arial"/>
        </w:rPr>
        <w:t xml:space="preserve"> </w:t>
      </w:r>
      <w:r>
        <w:rPr>
          <w:rFonts w:ascii="Arial" w:eastAsia="Arial" w:hAnsi="Arial" w:cs="Arial"/>
        </w:rPr>
        <w:tab/>
        <w:t xml:space="preserve"> </w:t>
      </w:r>
    </w:p>
    <w:p w:rsidR="00090B46" w:rsidRDefault="00090B46">
      <w:pPr>
        <w:sectPr w:rsidR="00090B46">
          <w:headerReference w:type="even" r:id="rId7"/>
          <w:headerReference w:type="default" r:id="rId8"/>
          <w:footerReference w:type="even" r:id="rId9"/>
          <w:footerReference w:type="default" r:id="rId10"/>
          <w:headerReference w:type="first" r:id="rId11"/>
          <w:footerReference w:type="first" r:id="rId12"/>
          <w:pgSz w:w="11904" w:h="16838"/>
          <w:pgMar w:top="751" w:right="1571" w:bottom="1697" w:left="1800" w:header="720" w:footer="719" w:gutter="0"/>
          <w:cols w:space="720"/>
          <w:titlePg/>
        </w:sectPr>
      </w:pPr>
    </w:p>
    <w:p w:rsidR="00090B46" w:rsidRDefault="00BB1E85">
      <w:pPr>
        <w:spacing w:after="48" w:line="259" w:lineRule="auto"/>
        <w:ind w:left="361" w:right="0" w:firstLine="0"/>
      </w:pPr>
      <w:r>
        <w:rPr>
          <w:rFonts w:ascii="Arial" w:eastAsia="Arial" w:hAnsi="Arial" w:cs="Arial"/>
        </w:rPr>
        <w:lastRenderedPageBreak/>
        <w:t xml:space="preserve"> </w:t>
      </w:r>
    </w:p>
    <w:p w:rsidR="00090B46" w:rsidRDefault="00BB1E85">
      <w:pPr>
        <w:ind w:left="798" w:right="2"/>
      </w:pPr>
      <w:r>
        <w:t>发生以上（</w:t>
      </w:r>
      <w:r>
        <w:rPr>
          <w:rFonts w:ascii="Arial" w:eastAsia="Arial" w:hAnsi="Arial" w:cs="Arial"/>
        </w:rPr>
        <w:t>1</w:t>
      </w:r>
      <w:r>
        <w:t>）项至（</w:t>
      </w:r>
      <w:r>
        <w:rPr>
          <w:rFonts w:ascii="Arial" w:eastAsia="Arial" w:hAnsi="Arial" w:cs="Arial"/>
        </w:rPr>
        <w:t>7</w:t>
      </w:r>
      <w:r>
        <w:t>）项所列的任何一起自动生效的加速清偿事件时，加速清偿事件应视为在该等事件发生之日发生。发生以上（</w:t>
      </w:r>
      <w:r>
        <w:rPr>
          <w:rFonts w:ascii="Arial" w:eastAsia="Arial" w:hAnsi="Arial" w:cs="Arial"/>
        </w:rPr>
        <w:t>8</w:t>
      </w:r>
      <w:r>
        <w:t>）项至（</w:t>
      </w:r>
      <w:r>
        <w:rPr>
          <w:rFonts w:ascii="Arial" w:eastAsia="Arial" w:hAnsi="Arial" w:cs="Arial"/>
        </w:rPr>
        <w:t>11</w:t>
      </w:r>
      <w:r>
        <w:t>）项所列的任何一起需经宣布生效的加速清偿事件时，受托人应通知所有的资产支持证券持有人。资产支持证券持有人大会决议宣布发生加速清偿事件的，受托人应向贷款服务机构、资金保管机构、登记托管机构、支付代理机构和评级机构发送书面通知，宣布加速清偿事件已经发生。</w:t>
      </w:r>
      <w:r>
        <w:rPr>
          <w:rFonts w:ascii="Arial" w:eastAsia="Arial" w:hAnsi="Arial" w:cs="Arial"/>
        </w:rPr>
        <w:t xml:space="preserve"> </w:t>
      </w:r>
    </w:p>
    <w:p w:rsidR="00090B46" w:rsidRDefault="00BB1E85">
      <w:pPr>
        <w:spacing w:after="47" w:line="259" w:lineRule="auto"/>
        <w:ind w:left="788" w:right="0" w:firstLine="0"/>
      </w:pPr>
      <w:r>
        <w:rPr>
          <w:rFonts w:ascii="Arial" w:eastAsia="Arial" w:hAnsi="Arial" w:cs="Arial"/>
        </w:rPr>
        <w:t xml:space="preserve"> </w:t>
      </w:r>
    </w:p>
    <w:p w:rsidR="00090B46" w:rsidRDefault="00BB1E85">
      <w:pPr>
        <w:numPr>
          <w:ilvl w:val="0"/>
          <w:numId w:val="5"/>
        </w:numPr>
        <w:ind w:right="2" w:hanging="476"/>
      </w:pPr>
      <w:r>
        <w:t>根据草拟的《主定义表》，合格投资系指受托人将信托账户内的资金投资于流动性好、变现能力强的国债、政策性金融债及中国人民银行允许投资的其他金融产品。其中，受托人将信托账户内的资金以同业存款方式存放于商业银行的，则该等商业银行不得为发起机构或贷款服务机构，且应选择评级机构给予主体长期信用等级均高于或等于【】级的商业银行；受托人将信托账户内的资金运用于银行间国债现券逆回购和银行间政策性金融债逆回购的，则选择投资的逆回购期限应不超过</w:t>
      </w:r>
      <w:r>
        <w:rPr>
          <w:rFonts w:ascii="Arial" w:eastAsia="Arial" w:hAnsi="Arial" w:cs="Arial"/>
        </w:rPr>
        <w:t>3</w:t>
      </w:r>
      <w:r>
        <w:t>个月，且应选择评级机构给予主体长期信用等级均高于或等于【】级的逆回购交易对手。合格投资中相当于当期分配所需的部分应于信托账户中的资金根据《信托合同》的约定在下一个信托分配日前一个工作日上午九点（</w:t>
      </w:r>
      <w:r>
        <w:rPr>
          <w:rFonts w:ascii="Arial" w:eastAsia="Arial" w:hAnsi="Arial" w:cs="Arial"/>
        </w:rPr>
        <w:t>9:00</w:t>
      </w:r>
      <w:r>
        <w:t>）前到期，且不必就提前提取支付任何罚款。根据草拟的《信托合同》，合格投资的全部投资收益构成收入回收款的一部分，应直接转入收益账，如果受托人收到该投资收益的退税款项，应将该款项作为收入回收款存入收益账。</w:t>
      </w:r>
      <w:r>
        <w:rPr>
          <w:rFonts w:ascii="Arial" w:eastAsia="Arial" w:hAnsi="Arial" w:cs="Arial"/>
        </w:rPr>
        <w:t xml:space="preserve"> </w:t>
      </w:r>
    </w:p>
    <w:p w:rsidR="00090B46" w:rsidRDefault="00BB1E85">
      <w:pPr>
        <w:spacing w:line="259" w:lineRule="auto"/>
        <w:ind w:left="476" w:right="0" w:firstLine="0"/>
      </w:pPr>
      <w:r>
        <w:t xml:space="preserve"> </w:t>
      </w:r>
    </w:p>
    <w:p w:rsidR="00090B46" w:rsidRDefault="00BB1E85">
      <w:pPr>
        <w:numPr>
          <w:ilvl w:val="0"/>
          <w:numId w:val="5"/>
        </w:numPr>
        <w:ind w:right="2" w:hanging="476"/>
      </w:pPr>
      <w:r>
        <w:t>根据草拟的《主定义表》，不合格资产系指发生以下任一情形的基础资产：</w:t>
      </w:r>
      <w:r>
        <w:rPr>
          <w:rFonts w:ascii="Arial" w:eastAsia="Arial" w:hAnsi="Arial" w:cs="Arial"/>
        </w:rPr>
        <w:t xml:space="preserve"> </w:t>
      </w:r>
    </w:p>
    <w:p w:rsidR="00090B46" w:rsidRDefault="00BB1E85">
      <w:pPr>
        <w:numPr>
          <w:ilvl w:val="1"/>
          <w:numId w:val="5"/>
        </w:numPr>
        <w:ind w:right="2" w:hanging="360"/>
      </w:pPr>
      <w:r>
        <w:lastRenderedPageBreak/>
        <w:t>违反委托人关于该基础资产的资产保证或关于该基础资产的资产保证于初始起算日或信托财产交付日在重大方面是不真实的和不准确的；</w:t>
      </w:r>
      <w:r>
        <w:rPr>
          <w:rFonts w:ascii="Arial" w:eastAsia="Arial" w:hAnsi="Arial" w:cs="Arial"/>
        </w:rPr>
        <w:t xml:space="preserve"> </w:t>
      </w:r>
    </w:p>
    <w:p w:rsidR="00090B46" w:rsidRDefault="00BB1E85">
      <w:pPr>
        <w:numPr>
          <w:ilvl w:val="1"/>
          <w:numId w:val="5"/>
        </w:numPr>
        <w:ind w:right="2" w:hanging="360"/>
      </w:pPr>
      <w:r>
        <w:t>就初始起算日和信托财产交付日尚未办理抵押权设立登记的住房贷款而言，在中国法律规定的抵押权设立登记条件具备之日起且在中国法律规定要求的期限内仍未能办理完毕相应的第一顺位抵押权设立登记手续，导致第一顺位抵押权未能设立的；</w:t>
      </w:r>
      <w:r>
        <w:rPr>
          <w:rFonts w:ascii="Arial" w:eastAsia="Arial" w:hAnsi="Arial" w:cs="Arial"/>
        </w:rPr>
        <w:t xml:space="preserve"> </w:t>
      </w:r>
    </w:p>
    <w:p w:rsidR="00090B46" w:rsidRDefault="00BB1E85">
      <w:pPr>
        <w:numPr>
          <w:ilvl w:val="1"/>
          <w:numId w:val="5"/>
        </w:numPr>
        <w:ind w:right="2" w:hanging="360"/>
      </w:pPr>
      <w:r>
        <w:t>由于信托生效日前已存在的任何原因导致该基础资产未能在《信托合同》约定的登记期限内办理完毕相应预登记、抵押权的转移登记手续的；</w:t>
      </w:r>
      <w:r>
        <w:rPr>
          <w:rFonts w:ascii="Arial" w:eastAsia="Arial" w:hAnsi="Arial" w:cs="Arial"/>
        </w:rPr>
        <w:t xml:space="preserve"> </w:t>
      </w:r>
    </w:p>
    <w:p w:rsidR="00090B46" w:rsidRDefault="00BB1E85">
      <w:pPr>
        <w:numPr>
          <w:ilvl w:val="1"/>
          <w:numId w:val="5"/>
        </w:numPr>
        <w:ind w:right="2" w:hanging="360"/>
      </w:pPr>
      <w:r>
        <w:t>就附有抵押权的住房贷款而言，在抵押权转移至受托人名下之前（或就附有预登记的住房贷款而言，在将预登记权益转移登记至受托人名下之前），出现善意第三人对抵押房产主张担保权利，而受托人所享有的抵押权、预登记权益无法对抗善意第三人的。</w:t>
      </w:r>
      <w:r>
        <w:rPr>
          <w:rFonts w:ascii="Arial" w:eastAsia="Arial" w:hAnsi="Arial" w:cs="Arial"/>
        </w:rPr>
        <w:t xml:space="preserve"> </w:t>
      </w:r>
    </w:p>
    <w:p w:rsidR="00090B46" w:rsidRDefault="00BB1E85">
      <w:pPr>
        <w:spacing w:after="0" w:line="259" w:lineRule="auto"/>
        <w:ind w:left="476" w:right="0" w:firstLine="0"/>
      </w:pPr>
      <w:r>
        <w:rPr>
          <w:rFonts w:ascii="Arial" w:eastAsia="Arial" w:hAnsi="Arial" w:cs="Arial"/>
        </w:rPr>
        <w:t xml:space="preserve"> </w:t>
      </w:r>
      <w:r>
        <w:rPr>
          <w:rFonts w:ascii="Arial" w:eastAsia="Arial" w:hAnsi="Arial" w:cs="Arial"/>
        </w:rPr>
        <w:tab/>
        <w:t xml:space="preserve"> </w:t>
      </w:r>
    </w:p>
    <w:p w:rsidR="00090B46" w:rsidRDefault="00BB1E85">
      <w:pPr>
        <w:numPr>
          <w:ilvl w:val="0"/>
          <w:numId w:val="5"/>
        </w:numPr>
        <w:spacing w:after="4" w:line="292" w:lineRule="auto"/>
        <w:ind w:right="2" w:hanging="476"/>
      </w:pPr>
      <w:r>
        <w:t>根据草拟的《信托合同》，在信托期限内，如委托人、受托人或者贷款服务机构发现不合格资产，则发现该情形的一方应立即书面通知前述其他方。委托人应：（</w:t>
      </w:r>
      <w:r>
        <w:rPr>
          <w:rFonts w:ascii="Arial" w:eastAsia="Arial" w:hAnsi="Arial" w:cs="Arial"/>
        </w:rPr>
        <w:t>1</w:t>
      </w:r>
      <w:r>
        <w:t>）将出现上述情形的原因（如果委托人知道该原因）提供给受托人和评级机构；并应（</w:t>
      </w:r>
      <w:r>
        <w:rPr>
          <w:rFonts w:ascii="Arial" w:eastAsia="Arial" w:hAnsi="Arial" w:cs="Arial"/>
        </w:rPr>
        <w:t>2</w:t>
      </w:r>
      <w:r>
        <w:t xml:space="preserve">）在重大方面纠正该等情形，如该情形在通知后 </w:t>
      </w:r>
      <w:r>
        <w:rPr>
          <w:rFonts w:ascii="Arial" w:eastAsia="Arial" w:hAnsi="Arial" w:cs="Arial"/>
        </w:rPr>
        <w:t xml:space="preserve">30 </w:t>
      </w:r>
      <w:r>
        <w:t>日内不能被纠正的，委托人应在通知之后按《信托合同》的约定向受托人赎回相应不合格资产。如受托人提出赎回相应的不合格资产的书面要求，委托人应于发出该书面通知要求所在的收款期间后的第一个回收款转付日，将等同于待赎回全部不合格资产的赎回价格（具体金额根据受托人发出的《赎回价格通知书》中载明的金额为准）的款项一次性划付到信托账户。</w:t>
      </w:r>
      <w:r>
        <w:rPr>
          <w:rFonts w:ascii="Arial" w:eastAsia="Arial" w:hAnsi="Arial" w:cs="Arial"/>
        </w:rPr>
        <w:t xml:space="preserve"> </w:t>
      </w:r>
    </w:p>
    <w:p w:rsidR="00090B46" w:rsidRDefault="00BB1E85">
      <w:pPr>
        <w:spacing w:after="47" w:line="259" w:lineRule="auto"/>
        <w:ind w:left="476" w:right="0" w:firstLine="0"/>
      </w:pPr>
      <w:r>
        <w:rPr>
          <w:rFonts w:ascii="Arial" w:eastAsia="Arial" w:hAnsi="Arial" w:cs="Arial"/>
        </w:rPr>
        <w:t xml:space="preserve"> </w:t>
      </w:r>
    </w:p>
    <w:p w:rsidR="00090B46" w:rsidRDefault="00BB1E85">
      <w:pPr>
        <w:numPr>
          <w:ilvl w:val="0"/>
          <w:numId w:val="5"/>
        </w:numPr>
        <w:ind w:right="2" w:hanging="476"/>
      </w:pPr>
      <w:r>
        <w:t>根据草拟的《信托合同》，清仓回购是委托人的一项选择权。在满足下列条件的情况下，委托人可以按照双方约定的公允价格进行清仓回购：</w:t>
      </w:r>
      <w:r>
        <w:rPr>
          <w:rFonts w:ascii="Arial" w:eastAsia="Arial" w:hAnsi="Arial" w:cs="Arial"/>
        </w:rPr>
        <w:t xml:space="preserve"> </w:t>
      </w:r>
    </w:p>
    <w:p w:rsidR="00090B46" w:rsidRDefault="00BB1E85">
      <w:pPr>
        <w:numPr>
          <w:ilvl w:val="1"/>
          <w:numId w:val="5"/>
        </w:numPr>
        <w:ind w:right="2" w:hanging="360"/>
      </w:pPr>
      <w:r>
        <w:t xml:space="preserve">资产池的未偿本金余额总和降至初始起算日资产池余额的 </w:t>
      </w:r>
      <w:r>
        <w:rPr>
          <w:rFonts w:ascii="Arial" w:eastAsia="Arial" w:hAnsi="Arial" w:cs="Arial"/>
        </w:rPr>
        <w:t>10</w:t>
      </w:r>
      <w:r>
        <w:t>％或以下；并且</w:t>
      </w:r>
      <w:r>
        <w:rPr>
          <w:rFonts w:ascii="Arial" w:eastAsia="Arial" w:hAnsi="Arial" w:cs="Arial"/>
        </w:rPr>
        <w:t xml:space="preserve"> </w:t>
      </w:r>
    </w:p>
    <w:p w:rsidR="00090B46" w:rsidRDefault="00BB1E85">
      <w:pPr>
        <w:numPr>
          <w:ilvl w:val="1"/>
          <w:numId w:val="5"/>
        </w:numPr>
        <w:spacing w:after="4" w:line="292" w:lineRule="auto"/>
        <w:ind w:right="2" w:hanging="360"/>
      </w:pPr>
      <w:r>
        <w:lastRenderedPageBreak/>
        <w:t>截至“回购起算日”（委托人向受托人发出清仓回购通知的那个收款期间之前一个收款期间的最后一日），“回购时点”（在回购起算日发起机构就相关住房贷款根据《信托合同》的约定执行赎回</w:t>
      </w:r>
      <w:r>
        <w:rPr>
          <w:rFonts w:ascii="Arial" w:eastAsia="Arial" w:hAnsi="Arial" w:cs="Arial"/>
        </w:rPr>
        <w:t>/</w:t>
      </w:r>
      <w:r>
        <w:t xml:space="preserve">回购程序时其内部系统记录的具体时点）剩余资产池的公允价格不少于以下 </w:t>
      </w:r>
      <w:r>
        <w:rPr>
          <w:rFonts w:ascii="Arial" w:eastAsia="Arial" w:hAnsi="Arial" w:cs="Arial"/>
        </w:rPr>
        <w:t xml:space="preserve">A+B </w:t>
      </w:r>
      <w:r>
        <w:t>之和：</w:t>
      </w:r>
      <w:r>
        <w:rPr>
          <w:rFonts w:ascii="Arial" w:eastAsia="Arial" w:hAnsi="Arial" w:cs="Arial"/>
        </w:rPr>
        <w:t xml:space="preserve">A </w:t>
      </w:r>
      <w:r>
        <w:t>指在委托人发出《清仓回购通知书》所在收款期间届满后第一个支付日前一日全部优先档资产支持证券的未偿本金余额，及其已产生但未支付的优先档资产支持证券的利息和信托应承担的税收、费用支出和服务报酬之和。</w:t>
      </w:r>
      <w:r>
        <w:rPr>
          <w:rFonts w:ascii="Arial" w:eastAsia="Arial" w:hAnsi="Arial" w:cs="Arial"/>
        </w:rPr>
        <w:t xml:space="preserve">B </w:t>
      </w:r>
      <w:r>
        <w:t>为下列（</w:t>
      </w:r>
      <w:r>
        <w:rPr>
          <w:rFonts w:ascii="Arial" w:eastAsia="Arial" w:hAnsi="Arial" w:cs="Arial"/>
        </w:rPr>
        <w:t>1</w:t>
      </w:r>
      <w:r>
        <w:t>）和（</w:t>
      </w:r>
      <w:r>
        <w:rPr>
          <w:rFonts w:ascii="Arial" w:eastAsia="Arial" w:hAnsi="Arial" w:cs="Arial"/>
        </w:rPr>
        <w:t>2</w:t>
      </w:r>
      <w:r>
        <w:t>）两者之间数值较高者，其中（</w:t>
      </w:r>
      <w:r>
        <w:rPr>
          <w:rFonts w:ascii="Arial" w:eastAsia="Arial" w:hAnsi="Arial" w:cs="Arial"/>
        </w:rPr>
        <w:t>1</w:t>
      </w:r>
      <w:r>
        <w:t xml:space="preserve">）的数值为 </w:t>
      </w:r>
      <w:r>
        <w:rPr>
          <w:rFonts w:ascii="Arial" w:eastAsia="Arial" w:hAnsi="Arial" w:cs="Arial"/>
        </w:rPr>
        <w:t>0</w:t>
      </w:r>
      <w:r>
        <w:t>；（</w:t>
      </w:r>
      <w:r>
        <w:rPr>
          <w:rFonts w:ascii="Arial" w:eastAsia="Arial" w:hAnsi="Arial" w:cs="Arial"/>
        </w:rPr>
        <w:t>2</w:t>
      </w:r>
      <w:r>
        <w:t>）的数值为截至回购起算日，回购时点次级档资产支持证券的未偿本金余额减去累计净损失的差值。</w:t>
      </w:r>
      <w:r>
        <w:rPr>
          <w:rFonts w:ascii="Arial" w:eastAsia="Arial" w:hAnsi="Arial" w:cs="Arial"/>
        </w:rPr>
        <w:t xml:space="preserve"> </w:t>
      </w:r>
    </w:p>
    <w:p w:rsidR="00090B46" w:rsidRDefault="00BB1E85">
      <w:pPr>
        <w:spacing w:after="38" w:line="259" w:lineRule="auto"/>
        <w:ind w:left="476" w:right="0" w:firstLine="0"/>
      </w:pPr>
      <w:r>
        <w:rPr>
          <w:rFonts w:ascii="Arial" w:eastAsia="Arial" w:hAnsi="Arial" w:cs="Arial"/>
        </w:rPr>
        <w:t xml:space="preserve"> </w:t>
      </w:r>
    </w:p>
    <w:p w:rsidR="00090B46" w:rsidRDefault="00BB1E85">
      <w:pPr>
        <w:spacing w:after="0" w:line="259" w:lineRule="auto"/>
        <w:ind w:left="721" w:right="0" w:firstLine="0"/>
      </w:pPr>
      <w:r>
        <w:t xml:space="preserve"> </w:t>
      </w:r>
    </w:p>
    <w:p w:rsidR="00090B46" w:rsidRDefault="00BB1E85">
      <w:pPr>
        <w:spacing w:after="557" w:line="259" w:lineRule="auto"/>
        <w:ind w:left="0" w:right="0" w:firstLine="0"/>
      </w:pPr>
      <w:r>
        <w:rPr>
          <w:rFonts w:ascii="Calibri" w:eastAsia="Calibri" w:hAnsi="Calibri" w:cs="Calibri"/>
          <w:sz w:val="18"/>
        </w:rPr>
        <w:t xml:space="preserve"> </w:t>
      </w:r>
    </w:p>
    <w:p w:rsidR="00090B46" w:rsidRDefault="00BB1E85">
      <w:pPr>
        <w:numPr>
          <w:ilvl w:val="0"/>
          <w:numId w:val="6"/>
        </w:numPr>
        <w:ind w:right="2" w:hanging="442"/>
      </w:pPr>
      <w:r>
        <w:t>适当的会计原则</w:t>
      </w:r>
      <w:r>
        <w:rPr>
          <w:rFonts w:ascii="Arial" w:eastAsia="Arial" w:hAnsi="Arial" w:cs="Arial"/>
          <w:b/>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spacing w:after="13" w:line="263" w:lineRule="auto"/>
        <w:ind w:left="-5" w:right="0"/>
      </w:pPr>
      <w:r>
        <w:rPr>
          <w:sz w:val="23"/>
        </w:rPr>
        <w:t xml:space="preserve">中国企业会计准则中相关的规定包括由财政部颁布并于2007年1月1日起在上市企业执行的《企业会计准则第23号 - 金融资产转移》（以下简称《企业会计准则第23 号》）和于2014年7月1日起执行的《企业会计准则第33号 - 合并财务报表》（以下简称《企业会计准则第33号》）以及相关应用指南和准则讲解等。贵公司是否及在多大程度上对金融资产予以终止确认考虑了以下流程： </w:t>
      </w:r>
    </w:p>
    <w:p w:rsidR="00090B46" w:rsidRDefault="00BB1E85">
      <w:pPr>
        <w:spacing w:after="21" w:line="259" w:lineRule="auto"/>
        <w:ind w:left="0" w:right="0" w:firstLine="0"/>
      </w:pPr>
      <w:r>
        <w:t xml:space="preserve"> </w:t>
      </w:r>
    </w:p>
    <w:p w:rsidR="00090B46" w:rsidRDefault="00BB1E85">
      <w:pPr>
        <w:spacing w:after="0" w:line="259" w:lineRule="auto"/>
        <w:ind w:left="0" w:right="0" w:firstLine="0"/>
      </w:pPr>
      <w:r>
        <w:lastRenderedPageBreak/>
        <w:t xml:space="preserve"> </w:t>
      </w:r>
    </w:p>
    <w:p w:rsidR="00090B46" w:rsidRDefault="00BB1E85">
      <w:pPr>
        <w:spacing w:after="0" w:line="259" w:lineRule="auto"/>
        <w:ind w:left="-268" w:right="-454" w:firstLine="0"/>
      </w:pPr>
      <w:r>
        <w:rPr>
          <w:rFonts w:ascii="Calibri" w:eastAsia="Calibri" w:hAnsi="Calibri" w:cs="Calibri"/>
          <w:noProof/>
        </w:rPr>
        <mc:AlternateContent>
          <mc:Choice Requires="wpg">
            <w:drawing>
              <wp:inline distT="0" distB="0" distL="0" distR="0">
                <wp:extent cx="5806757" cy="5422900"/>
                <wp:effectExtent l="0" t="0" r="0" b="0"/>
                <wp:docPr id="13008" name="Group 13008"/>
                <wp:cNvGraphicFramePr/>
                <a:graphic xmlns:a="http://schemas.openxmlformats.org/drawingml/2006/main">
                  <a:graphicData uri="http://schemas.microsoft.com/office/word/2010/wordprocessingGroup">
                    <wpg:wgp>
                      <wpg:cNvGrpSpPr/>
                      <wpg:grpSpPr>
                        <a:xfrm>
                          <a:off x="0" y="0"/>
                          <a:ext cx="5806757" cy="5422900"/>
                          <a:chOff x="0" y="0"/>
                          <a:chExt cx="5806757" cy="5422900"/>
                        </a:xfrm>
                      </wpg:grpSpPr>
                      <wps:wsp>
                        <wps:cNvPr id="1726" name="Shape 1726"/>
                        <wps:cNvSpPr/>
                        <wps:spPr>
                          <a:xfrm>
                            <a:off x="4113847" y="2537460"/>
                            <a:ext cx="360045" cy="76200"/>
                          </a:xfrm>
                          <a:custGeom>
                            <a:avLst/>
                            <a:gdLst/>
                            <a:ahLst/>
                            <a:cxnLst/>
                            <a:rect l="0" t="0" r="0" b="0"/>
                            <a:pathLst>
                              <a:path w="360045" h="76200">
                                <a:moveTo>
                                  <a:pt x="283845" y="0"/>
                                </a:moveTo>
                                <a:lnTo>
                                  <a:pt x="360045" y="38100"/>
                                </a:lnTo>
                                <a:lnTo>
                                  <a:pt x="283845" y="76200"/>
                                </a:lnTo>
                                <a:lnTo>
                                  <a:pt x="283845" y="42799"/>
                                </a:lnTo>
                                <a:lnTo>
                                  <a:pt x="0" y="42799"/>
                                </a:lnTo>
                                <a:lnTo>
                                  <a:pt x="0" y="33274"/>
                                </a:lnTo>
                                <a:lnTo>
                                  <a:pt x="283845" y="33274"/>
                                </a:lnTo>
                                <a:lnTo>
                                  <a:pt x="283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 name="Shape 1727"/>
                        <wps:cNvSpPr/>
                        <wps:spPr>
                          <a:xfrm>
                            <a:off x="4113847" y="3304540"/>
                            <a:ext cx="360045" cy="76200"/>
                          </a:xfrm>
                          <a:custGeom>
                            <a:avLst/>
                            <a:gdLst/>
                            <a:ahLst/>
                            <a:cxnLst/>
                            <a:rect l="0" t="0" r="0" b="0"/>
                            <a:pathLst>
                              <a:path w="360045" h="76200">
                                <a:moveTo>
                                  <a:pt x="283845" y="0"/>
                                </a:moveTo>
                                <a:lnTo>
                                  <a:pt x="360045" y="38100"/>
                                </a:lnTo>
                                <a:lnTo>
                                  <a:pt x="283845" y="76200"/>
                                </a:lnTo>
                                <a:lnTo>
                                  <a:pt x="283845" y="42799"/>
                                </a:lnTo>
                                <a:lnTo>
                                  <a:pt x="0" y="42799"/>
                                </a:lnTo>
                                <a:lnTo>
                                  <a:pt x="0" y="33274"/>
                                </a:lnTo>
                                <a:lnTo>
                                  <a:pt x="283845" y="33274"/>
                                </a:lnTo>
                                <a:lnTo>
                                  <a:pt x="283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 name="Shape 1728"/>
                        <wps:cNvSpPr/>
                        <wps:spPr>
                          <a:xfrm>
                            <a:off x="4117022" y="3943350"/>
                            <a:ext cx="360045" cy="76200"/>
                          </a:xfrm>
                          <a:custGeom>
                            <a:avLst/>
                            <a:gdLst/>
                            <a:ahLst/>
                            <a:cxnLst/>
                            <a:rect l="0" t="0" r="0" b="0"/>
                            <a:pathLst>
                              <a:path w="360045" h="76200">
                                <a:moveTo>
                                  <a:pt x="283845" y="0"/>
                                </a:moveTo>
                                <a:lnTo>
                                  <a:pt x="360045" y="38100"/>
                                </a:lnTo>
                                <a:lnTo>
                                  <a:pt x="283845" y="76200"/>
                                </a:lnTo>
                                <a:lnTo>
                                  <a:pt x="283845" y="42799"/>
                                </a:lnTo>
                                <a:lnTo>
                                  <a:pt x="0" y="42799"/>
                                </a:lnTo>
                                <a:lnTo>
                                  <a:pt x="0" y="33274"/>
                                </a:lnTo>
                                <a:lnTo>
                                  <a:pt x="283845" y="33274"/>
                                </a:lnTo>
                                <a:lnTo>
                                  <a:pt x="283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 name="Shape 1729"/>
                        <wps:cNvSpPr/>
                        <wps:spPr>
                          <a:xfrm>
                            <a:off x="4104958" y="4478655"/>
                            <a:ext cx="360045" cy="76200"/>
                          </a:xfrm>
                          <a:custGeom>
                            <a:avLst/>
                            <a:gdLst/>
                            <a:ahLst/>
                            <a:cxnLst/>
                            <a:rect l="0" t="0" r="0" b="0"/>
                            <a:pathLst>
                              <a:path w="360045" h="76200">
                                <a:moveTo>
                                  <a:pt x="283845" y="0"/>
                                </a:moveTo>
                                <a:lnTo>
                                  <a:pt x="360045" y="38100"/>
                                </a:lnTo>
                                <a:lnTo>
                                  <a:pt x="283845" y="76200"/>
                                </a:lnTo>
                                <a:lnTo>
                                  <a:pt x="283845" y="42799"/>
                                </a:lnTo>
                                <a:lnTo>
                                  <a:pt x="0" y="42799"/>
                                </a:lnTo>
                                <a:lnTo>
                                  <a:pt x="0" y="33274"/>
                                </a:lnTo>
                                <a:lnTo>
                                  <a:pt x="283845" y="33274"/>
                                </a:lnTo>
                                <a:lnTo>
                                  <a:pt x="283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 name="Shape 1730"/>
                        <wps:cNvSpPr/>
                        <wps:spPr>
                          <a:xfrm>
                            <a:off x="5080" y="1882394"/>
                            <a:ext cx="302832" cy="1183640"/>
                          </a:xfrm>
                          <a:custGeom>
                            <a:avLst/>
                            <a:gdLst/>
                            <a:ahLst/>
                            <a:cxnLst/>
                            <a:rect l="0" t="0" r="0" b="0"/>
                            <a:pathLst>
                              <a:path w="302832" h="1183640">
                                <a:moveTo>
                                  <a:pt x="302832" y="0"/>
                                </a:moveTo>
                                <a:lnTo>
                                  <a:pt x="302832" y="31115"/>
                                </a:lnTo>
                                <a:lnTo>
                                  <a:pt x="0" y="31115"/>
                                </a:lnTo>
                                <a:lnTo>
                                  <a:pt x="0" y="118364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31" name="Shape 1731"/>
                        <wps:cNvSpPr/>
                        <wps:spPr>
                          <a:xfrm>
                            <a:off x="0" y="2519680"/>
                            <a:ext cx="314007" cy="857631"/>
                          </a:xfrm>
                          <a:custGeom>
                            <a:avLst/>
                            <a:gdLst/>
                            <a:ahLst/>
                            <a:cxnLst/>
                            <a:rect l="0" t="0" r="0" b="0"/>
                            <a:pathLst>
                              <a:path w="314007" h="857631">
                                <a:moveTo>
                                  <a:pt x="0" y="0"/>
                                </a:moveTo>
                                <a:lnTo>
                                  <a:pt x="9525" y="0"/>
                                </a:lnTo>
                                <a:lnTo>
                                  <a:pt x="9525" y="814984"/>
                                </a:lnTo>
                                <a:lnTo>
                                  <a:pt x="238546" y="816165"/>
                                </a:lnTo>
                                <a:lnTo>
                                  <a:pt x="241999" y="781812"/>
                                </a:lnTo>
                                <a:lnTo>
                                  <a:pt x="314007" y="827405"/>
                                </a:lnTo>
                                <a:lnTo>
                                  <a:pt x="234379" y="857631"/>
                                </a:lnTo>
                                <a:lnTo>
                                  <a:pt x="237589" y="825687"/>
                                </a:lnTo>
                                <a:lnTo>
                                  <a:pt x="0" y="8244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 name="Shape 1732"/>
                        <wps:cNvSpPr/>
                        <wps:spPr>
                          <a:xfrm>
                            <a:off x="806767" y="0"/>
                            <a:ext cx="2786380" cy="267970"/>
                          </a:xfrm>
                          <a:custGeom>
                            <a:avLst/>
                            <a:gdLst/>
                            <a:ahLst/>
                            <a:cxnLst/>
                            <a:rect l="0" t="0" r="0" b="0"/>
                            <a:pathLst>
                              <a:path w="2786380" h="267970">
                                <a:moveTo>
                                  <a:pt x="0" y="267970"/>
                                </a:moveTo>
                                <a:lnTo>
                                  <a:pt x="2786380" y="267970"/>
                                </a:lnTo>
                                <a:lnTo>
                                  <a:pt x="278638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3" name="Picture 1733"/>
                          <pic:cNvPicPr/>
                        </pic:nvPicPr>
                        <pic:blipFill>
                          <a:blip r:embed="rId13"/>
                          <a:stretch>
                            <a:fillRect/>
                          </a:stretch>
                        </pic:blipFill>
                        <pic:spPr>
                          <a:xfrm>
                            <a:off x="809942" y="50927"/>
                            <a:ext cx="2779776" cy="167640"/>
                          </a:xfrm>
                          <a:prstGeom prst="rect">
                            <a:avLst/>
                          </a:prstGeom>
                        </pic:spPr>
                      </pic:pic>
                      <wps:wsp>
                        <wps:cNvPr id="1734" name="Rectangle 1734"/>
                        <wps:cNvSpPr/>
                        <wps:spPr>
                          <a:xfrm>
                            <a:off x="990410" y="85058"/>
                            <a:ext cx="3221514" cy="170261"/>
                          </a:xfrm>
                          <a:prstGeom prst="rect">
                            <a:avLst/>
                          </a:prstGeom>
                          <a:ln>
                            <a:noFill/>
                          </a:ln>
                        </wps:spPr>
                        <wps:txbx>
                          <w:txbxContent>
                            <w:p w:rsidR="002B10A6" w:rsidRDefault="002B10A6">
                              <w:pPr>
                                <w:spacing w:after="160" w:line="259" w:lineRule="auto"/>
                                <w:ind w:left="0" w:right="0" w:firstLine="0"/>
                              </w:pPr>
                              <w:r>
                                <w:rPr>
                                  <w:w w:val="99"/>
                                  <w:sz w:val="20"/>
                                </w:rPr>
                                <w:t>合并所有子公司（包括所有特殊目的主体）</w:t>
                              </w:r>
                            </w:p>
                          </w:txbxContent>
                        </wps:txbx>
                        <wps:bodyPr horzOverflow="overflow" vert="horz" lIns="0" tIns="0" rIns="0" bIns="0" rtlCol="0">
                          <a:noAutofit/>
                        </wps:bodyPr>
                      </wps:wsp>
                      <wps:wsp>
                        <wps:cNvPr id="1735" name="Rectangle 1735"/>
                        <wps:cNvSpPr/>
                        <wps:spPr>
                          <a:xfrm>
                            <a:off x="3405569" y="85058"/>
                            <a:ext cx="85131" cy="170261"/>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36" name="Shape 1736"/>
                        <wps:cNvSpPr/>
                        <wps:spPr>
                          <a:xfrm>
                            <a:off x="806767" y="472440"/>
                            <a:ext cx="2786380" cy="457200"/>
                          </a:xfrm>
                          <a:custGeom>
                            <a:avLst/>
                            <a:gdLst/>
                            <a:ahLst/>
                            <a:cxnLst/>
                            <a:rect l="0" t="0" r="0" b="0"/>
                            <a:pathLst>
                              <a:path w="2786380" h="457200">
                                <a:moveTo>
                                  <a:pt x="0" y="457200"/>
                                </a:moveTo>
                                <a:lnTo>
                                  <a:pt x="2786380" y="457200"/>
                                </a:lnTo>
                                <a:lnTo>
                                  <a:pt x="278638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7" name="Picture 1737"/>
                          <pic:cNvPicPr/>
                        </pic:nvPicPr>
                        <pic:blipFill>
                          <a:blip r:embed="rId14"/>
                          <a:stretch>
                            <a:fillRect/>
                          </a:stretch>
                        </pic:blipFill>
                        <pic:spPr>
                          <a:xfrm>
                            <a:off x="809942" y="523367"/>
                            <a:ext cx="2779776" cy="356616"/>
                          </a:xfrm>
                          <a:prstGeom prst="rect">
                            <a:avLst/>
                          </a:prstGeom>
                        </pic:spPr>
                      </pic:pic>
                      <wps:wsp>
                        <wps:cNvPr id="1738" name="Rectangle 1738"/>
                        <wps:cNvSpPr/>
                        <wps:spPr>
                          <a:xfrm>
                            <a:off x="929450" y="557499"/>
                            <a:ext cx="3388200" cy="170261"/>
                          </a:xfrm>
                          <a:prstGeom prst="rect">
                            <a:avLst/>
                          </a:prstGeom>
                          <a:ln>
                            <a:noFill/>
                          </a:ln>
                        </wps:spPr>
                        <wps:txbx>
                          <w:txbxContent>
                            <w:p w:rsidR="002B10A6" w:rsidRDefault="002B10A6">
                              <w:pPr>
                                <w:spacing w:after="160" w:line="259" w:lineRule="auto"/>
                                <w:ind w:left="0" w:right="0" w:firstLine="0"/>
                              </w:pPr>
                              <w:r>
                                <w:rPr>
                                  <w:w w:val="99"/>
                                  <w:sz w:val="20"/>
                                </w:rPr>
                                <w:t>确定一项金融资产（或一组类似金融资产）的</w:t>
                              </w:r>
                            </w:p>
                          </w:txbxContent>
                        </wps:txbx>
                        <wps:bodyPr horzOverflow="overflow" vert="horz" lIns="0" tIns="0" rIns="0" bIns="0" rtlCol="0">
                          <a:noAutofit/>
                        </wps:bodyPr>
                      </wps:wsp>
                      <wps:wsp>
                        <wps:cNvPr id="1739" name="Rectangle 1739"/>
                        <wps:cNvSpPr/>
                        <wps:spPr>
                          <a:xfrm>
                            <a:off x="1246695" y="755618"/>
                            <a:ext cx="2537574" cy="170261"/>
                          </a:xfrm>
                          <a:prstGeom prst="rect">
                            <a:avLst/>
                          </a:prstGeom>
                          <a:ln>
                            <a:noFill/>
                          </a:ln>
                        </wps:spPr>
                        <wps:txbx>
                          <w:txbxContent>
                            <w:p w:rsidR="002B10A6" w:rsidRDefault="002B10A6">
                              <w:pPr>
                                <w:spacing w:after="160" w:line="259" w:lineRule="auto"/>
                                <w:ind w:left="0" w:right="0" w:firstLine="0"/>
                              </w:pPr>
                              <w:r>
                                <w:rPr>
                                  <w:w w:val="99"/>
                                  <w:sz w:val="20"/>
                                </w:rPr>
                                <w:t>全部或部分是否适用终止确认准则</w:t>
                              </w:r>
                            </w:p>
                          </w:txbxContent>
                        </wps:txbx>
                        <wps:bodyPr horzOverflow="overflow" vert="horz" lIns="0" tIns="0" rIns="0" bIns="0" rtlCol="0">
                          <a:noAutofit/>
                        </wps:bodyPr>
                      </wps:wsp>
                      <wps:wsp>
                        <wps:cNvPr id="1740" name="Rectangle 1740"/>
                        <wps:cNvSpPr/>
                        <wps:spPr>
                          <a:xfrm>
                            <a:off x="3152331" y="734663"/>
                            <a:ext cx="101346" cy="202692"/>
                          </a:xfrm>
                          <a:prstGeom prst="rect">
                            <a:avLst/>
                          </a:prstGeom>
                          <a:ln>
                            <a:noFill/>
                          </a:ln>
                        </wps:spPr>
                        <wps:txbx>
                          <w:txbxContent>
                            <w:p w:rsidR="002B10A6" w:rsidRDefault="002B10A6">
                              <w:pPr>
                                <w:spacing w:after="160" w:line="259" w:lineRule="auto"/>
                                <w:ind w:left="0" w:right="0" w:firstLine="0"/>
                              </w:pPr>
                              <w:r>
                                <w:rPr>
                                  <w:sz w:val="24"/>
                                </w:rPr>
                                <w:t xml:space="preserve"> </w:t>
                              </w:r>
                            </w:p>
                          </w:txbxContent>
                        </wps:txbx>
                        <wps:bodyPr horzOverflow="overflow" vert="horz" lIns="0" tIns="0" rIns="0" bIns="0" rtlCol="0">
                          <a:noAutofit/>
                        </wps:bodyPr>
                      </wps:wsp>
                      <wps:wsp>
                        <wps:cNvPr id="1741" name="Shape 1741"/>
                        <wps:cNvSpPr/>
                        <wps:spPr>
                          <a:xfrm>
                            <a:off x="2166303" y="267970"/>
                            <a:ext cx="76200" cy="198120"/>
                          </a:xfrm>
                          <a:custGeom>
                            <a:avLst/>
                            <a:gdLst/>
                            <a:ahLst/>
                            <a:cxnLst/>
                            <a:rect l="0" t="0" r="0" b="0"/>
                            <a:pathLst>
                              <a:path w="76200" h="198120">
                                <a:moveTo>
                                  <a:pt x="33274" y="0"/>
                                </a:moveTo>
                                <a:lnTo>
                                  <a:pt x="42799" y="0"/>
                                </a:lnTo>
                                <a:lnTo>
                                  <a:pt x="42799" y="121920"/>
                                </a:lnTo>
                                <a:lnTo>
                                  <a:pt x="76200" y="121920"/>
                                </a:lnTo>
                                <a:lnTo>
                                  <a:pt x="38100" y="198120"/>
                                </a:lnTo>
                                <a:lnTo>
                                  <a:pt x="0" y="121920"/>
                                </a:lnTo>
                                <a:lnTo>
                                  <a:pt x="33274" y="121920"/>
                                </a:lnTo>
                                <a:lnTo>
                                  <a:pt x="33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 name="Shape 1742"/>
                        <wps:cNvSpPr/>
                        <wps:spPr>
                          <a:xfrm>
                            <a:off x="307657" y="1716405"/>
                            <a:ext cx="3915410" cy="371475"/>
                          </a:xfrm>
                          <a:custGeom>
                            <a:avLst/>
                            <a:gdLst/>
                            <a:ahLst/>
                            <a:cxnLst/>
                            <a:rect l="0" t="0" r="0" b="0"/>
                            <a:pathLst>
                              <a:path w="3915410" h="371475">
                                <a:moveTo>
                                  <a:pt x="0" y="185674"/>
                                </a:moveTo>
                                <a:cubicBezTo>
                                  <a:pt x="0" y="83185"/>
                                  <a:pt x="876554" y="0"/>
                                  <a:pt x="1957705" y="0"/>
                                </a:cubicBezTo>
                                <a:cubicBezTo>
                                  <a:pt x="3038856" y="0"/>
                                  <a:pt x="3915410" y="83185"/>
                                  <a:pt x="3915410" y="185674"/>
                                </a:cubicBezTo>
                                <a:cubicBezTo>
                                  <a:pt x="3915410" y="288290"/>
                                  <a:pt x="3038856" y="371475"/>
                                  <a:pt x="1957705" y="371475"/>
                                </a:cubicBezTo>
                                <a:cubicBezTo>
                                  <a:pt x="876554" y="371475"/>
                                  <a:pt x="0" y="288290"/>
                                  <a:pt x="0" y="18567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3" name="Picture 1743"/>
                          <pic:cNvPicPr/>
                        </pic:nvPicPr>
                        <pic:blipFill>
                          <a:blip r:embed="rId15"/>
                          <a:stretch>
                            <a:fillRect/>
                          </a:stretch>
                        </pic:blipFill>
                        <pic:spPr>
                          <a:xfrm>
                            <a:off x="886142" y="1821815"/>
                            <a:ext cx="2758440" cy="161544"/>
                          </a:xfrm>
                          <a:prstGeom prst="rect">
                            <a:avLst/>
                          </a:prstGeom>
                        </pic:spPr>
                      </pic:pic>
                      <wps:wsp>
                        <wps:cNvPr id="1744" name="Rectangle 1744"/>
                        <wps:cNvSpPr/>
                        <wps:spPr>
                          <a:xfrm>
                            <a:off x="978217" y="1856327"/>
                            <a:ext cx="3388200" cy="170262"/>
                          </a:xfrm>
                          <a:prstGeom prst="rect">
                            <a:avLst/>
                          </a:prstGeom>
                          <a:ln>
                            <a:noFill/>
                          </a:ln>
                        </wps:spPr>
                        <wps:txbx>
                          <w:txbxContent>
                            <w:p w:rsidR="002B10A6" w:rsidRDefault="002B10A6">
                              <w:pPr>
                                <w:spacing w:after="160" w:line="259" w:lineRule="auto"/>
                                <w:ind w:left="0" w:right="0" w:firstLine="0"/>
                              </w:pPr>
                              <w:r>
                                <w:rPr>
                                  <w:w w:val="99"/>
                                  <w:sz w:val="20"/>
                                </w:rPr>
                                <w:t>企业是否已转移收取金融资产现金流量的权利</w:t>
                              </w:r>
                            </w:p>
                          </w:txbxContent>
                        </wps:txbx>
                        <wps:bodyPr horzOverflow="overflow" vert="horz" lIns="0" tIns="0" rIns="0" bIns="0" rtlCol="0">
                          <a:noAutofit/>
                        </wps:bodyPr>
                      </wps:wsp>
                      <wps:wsp>
                        <wps:cNvPr id="1745" name="Rectangle 1745"/>
                        <wps:cNvSpPr/>
                        <wps:spPr>
                          <a:xfrm>
                            <a:off x="3518345" y="1856327"/>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46" name="Shape 1746"/>
                        <wps:cNvSpPr/>
                        <wps:spPr>
                          <a:xfrm>
                            <a:off x="264477" y="2301875"/>
                            <a:ext cx="3957320" cy="557530"/>
                          </a:xfrm>
                          <a:custGeom>
                            <a:avLst/>
                            <a:gdLst/>
                            <a:ahLst/>
                            <a:cxnLst/>
                            <a:rect l="0" t="0" r="0" b="0"/>
                            <a:pathLst>
                              <a:path w="3957320" h="557530">
                                <a:moveTo>
                                  <a:pt x="0" y="278765"/>
                                </a:moveTo>
                                <a:cubicBezTo>
                                  <a:pt x="0" y="124841"/>
                                  <a:pt x="885825" y="0"/>
                                  <a:pt x="1978660" y="0"/>
                                </a:cubicBezTo>
                                <a:cubicBezTo>
                                  <a:pt x="3071495" y="0"/>
                                  <a:pt x="3957320" y="124841"/>
                                  <a:pt x="3957320" y="278765"/>
                                </a:cubicBezTo>
                                <a:cubicBezTo>
                                  <a:pt x="3957320" y="432689"/>
                                  <a:pt x="3071495" y="557530"/>
                                  <a:pt x="1978660" y="557530"/>
                                </a:cubicBezTo>
                                <a:cubicBezTo>
                                  <a:pt x="885825" y="557530"/>
                                  <a:pt x="0" y="432689"/>
                                  <a:pt x="0" y="27876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7" name="Picture 1747"/>
                          <pic:cNvPicPr/>
                        </pic:nvPicPr>
                        <pic:blipFill>
                          <a:blip r:embed="rId16"/>
                          <a:stretch>
                            <a:fillRect/>
                          </a:stretch>
                        </pic:blipFill>
                        <pic:spPr>
                          <a:xfrm>
                            <a:off x="849567" y="2434463"/>
                            <a:ext cx="2788920" cy="292608"/>
                          </a:xfrm>
                          <a:prstGeom prst="rect">
                            <a:avLst/>
                          </a:prstGeom>
                        </pic:spPr>
                      </pic:pic>
                      <wps:wsp>
                        <wps:cNvPr id="1748" name="Rectangle 1748"/>
                        <wps:cNvSpPr/>
                        <wps:spPr>
                          <a:xfrm>
                            <a:off x="975170" y="2447893"/>
                            <a:ext cx="3388200" cy="170262"/>
                          </a:xfrm>
                          <a:prstGeom prst="rect">
                            <a:avLst/>
                          </a:prstGeom>
                          <a:ln>
                            <a:noFill/>
                          </a:ln>
                        </wps:spPr>
                        <wps:txbx>
                          <w:txbxContent>
                            <w:p w:rsidR="002B10A6" w:rsidRDefault="002B10A6">
                              <w:pPr>
                                <w:spacing w:after="160" w:line="259" w:lineRule="auto"/>
                                <w:ind w:left="0" w:right="0" w:firstLine="0"/>
                              </w:pPr>
                              <w:r>
                                <w:rPr>
                                  <w:w w:val="99"/>
                                  <w:sz w:val="20"/>
                                </w:rPr>
                                <w:t>企业是否承担了将收取现金流量支付给最终收</w:t>
                              </w:r>
                            </w:p>
                          </w:txbxContent>
                        </wps:txbx>
                        <wps:bodyPr horzOverflow="overflow" vert="horz" lIns="0" tIns="0" rIns="0" bIns="0" rtlCol="0">
                          <a:noAutofit/>
                        </wps:bodyPr>
                      </wps:wsp>
                      <wps:wsp>
                        <wps:cNvPr id="1749" name="Rectangle 1749"/>
                        <wps:cNvSpPr/>
                        <wps:spPr>
                          <a:xfrm>
                            <a:off x="1036383" y="2600293"/>
                            <a:ext cx="3214533" cy="170262"/>
                          </a:xfrm>
                          <a:prstGeom prst="rect">
                            <a:avLst/>
                          </a:prstGeom>
                          <a:ln>
                            <a:noFill/>
                          </a:ln>
                        </wps:spPr>
                        <wps:txbx>
                          <w:txbxContent>
                            <w:p w:rsidR="002B10A6" w:rsidRDefault="002B10A6">
                              <w:pPr>
                                <w:spacing w:after="160" w:line="259" w:lineRule="auto"/>
                                <w:ind w:left="0" w:right="0" w:firstLine="0"/>
                              </w:pPr>
                              <w:r>
                                <w:rPr>
                                  <w:w w:val="99"/>
                                  <w:sz w:val="20"/>
                                </w:rPr>
                                <w:t>款方的义务并同时满足金融资产转移的条件</w:t>
                              </w:r>
                            </w:p>
                          </w:txbxContent>
                        </wps:txbx>
                        <wps:bodyPr horzOverflow="overflow" vert="horz" lIns="0" tIns="0" rIns="0" bIns="0" rtlCol="0">
                          <a:noAutofit/>
                        </wps:bodyPr>
                      </wps:wsp>
                      <wps:wsp>
                        <wps:cNvPr id="1750" name="Rectangle 1750"/>
                        <wps:cNvSpPr/>
                        <wps:spPr>
                          <a:xfrm>
                            <a:off x="3451289" y="2600293"/>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51" name="Shape 1751"/>
                        <wps:cNvSpPr/>
                        <wps:spPr>
                          <a:xfrm>
                            <a:off x="317818" y="3065145"/>
                            <a:ext cx="3787140" cy="552450"/>
                          </a:xfrm>
                          <a:custGeom>
                            <a:avLst/>
                            <a:gdLst/>
                            <a:ahLst/>
                            <a:cxnLst/>
                            <a:rect l="0" t="0" r="0" b="0"/>
                            <a:pathLst>
                              <a:path w="3787140" h="552450">
                                <a:moveTo>
                                  <a:pt x="0" y="276225"/>
                                </a:moveTo>
                                <a:cubicBezTo>
                                  <a:pt x="0" y="123698"/>
                                  <a:pt x="847725" y="0"/>
                                  <a:pt x="1893570" y="0"/>
                                </a:cubicBezTo>
                                <a:cubicBezTo>
                                  <a:pt x="2939415" y="0"/>
                                  <a:pt x="3787140" y="123698"/>
                                  <a:pt x="3787140" y="276225"/>
                                </a:cubicBezTo>
                                <a:cubicBezTo>
                                  <a:pt x="3787140" y="428752"/>
                                  <a:pt x="2939415" y="552450"/>
                                  <a:pt x="1893570" y="552450"/>
                                </a:cubicBezTo>
                                <a:cubicBezTo>
                                  <a:pt x="847725" y="552450"/>
                                  <a:pt x="0" y="428752"/>
                                  <a:pt x="0" y="27622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52" name="Picture 1752"/>
                          <pic:cNvPicPr/>
                        </pic:nvPicPr>
                        <pic:blipFill>
                          <a:blip r:embed="rId17"/>
                          <a:stretch>
                            <a:fillRect/>
                          </a:stretch>
                        </pic:blipFill>
                        <pic:spPr>
                          <a:xfrm>
                            <a:off x="876998" y="3196463"/>
                            <a:ext cx="2670048" cy="289560"/>
                          </a:xfrm>
                          <a:prstGeom prst="rect">
                            <a:avLst/>
                          </a:prstGeom>
                        </pic:spPr>
                      </pic:pic>
                      <wps:wsp>
                        <wps:cNvPr id="1753" name="Rectangle 1753"/>
                        <wps:cNvSpPr/>
                        <wps:spPr>
                          <a:xfrm>
                            <a:off x="1002855" y="3209893"/>
                            <a:ext cx="3214533" cy="170262"/>
                          </a:xfrm>
                          <a:prstGeom prst="rect">
                            <a:avLst/>
                          </a:prstGeom>
                          <a:ln>
                            <a:noFill/>
                          </a:ln>
                        </wps:spPr>
                        <wps:txbx>
                          <w:txbxContent>
                            <w:p w:rsidR="002B10A6" w:rsidRDefault="002B10A6">
                              <w:pPr>
                                <w:spacing w:after="160" w:line="259" w:lineRule="auto"/>
                                <w:ind w:left="0" w:right="0" w:firstLine="0"/>
                              </w:pPr>
                              <w:r>
                                <w:rPr>
                                  <w:w w:val="99"/>
                                  <w:sz w:val="20"/>
                                </w:rPr>
                                <w:t>企业是否已经转移了金融资产所有权上几乎</w:t>
                              </w:r>
                            </w:p>
                          </w:txbxContent>
                        </wps:txbx>
                        <wps:bodyPr horzOverflow="overflow" vert="horz" lIns="0" tIns="0" rIns="0" bIns="0" rtlCol="0">
                          <a:noAutofit/>
                        </wps:bodyPr>
                      </wps:wsp>
                      <wps:wsp>
                        <wps:cNvPr id="1754" name="Rectangle 1754"/>
                        <wps:cNvSpPr/>
                        <wps:spPr>
                          <a:xfrm>
                            <a:off x="1703895" y="3362031"/>
                            <a:ext cx="1357141" cy="170667"/>
                          </a:xfrm>
                          <a:prstGeom prst="rect">
                            <a:avLst/>
                          </a:prstGeom>
                          <a:ln>
                            <a:noFill/>
                          </a:ln>
                        </wps:spPr>
                        <wps:txbx>
                          <w:txbxContent>
                            <w:p w:rsidR="002B10A6" w:rsidRDefault="002B10A6">
                              <w:pPr>
                                <w:spacing w:after="160" w:line="259" w:lineRule="auto"/>
                                <w:ind w:left="0" w:right="0" w:firstLine="0"/>
                              </w:pPr>
                              <w:r>
                                <w:rPr>
                                  <w:w w:val="99"/>
                                  <w:sz w:val="20"/>
                                </w:rPr>
                                <w:t>所有的风险和报酬</w:t>
                              </w:r>
                            </w:p>
                          </w:txbxContent>
                        </wps:txbx>
                        <wps:bodyPr horzOverflow="overflow" vert="horz" lIns="0" tIns="0" rIns="0" bIns="0" rtlCol="0">
                          <a:noAutofit/>
                        </wps:bodyPr>
                      </wps:wsp>
                      <wps:wsp>
                        <wps:cNvPr id="1755" name="Rectangle 1755"/>
                        <wps:cNvSpPr/>
                        <wps:spPr>
                          <a:xfrm>
                            <a:off x="2719515" y="3362031"/>
                            <a:ext cx="85333" cy="170667"/>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56" name="Shape 1756"/>
                        <wps:cNvSpPr/>
                        <wps:spPr>
                          <a:xfrm>
                            <a:off x="320993" y="3818255"/>
                            <a:ext cx="3787140" cy="365125"/>
                          </a:xfrm>
                          <a:custGeom>
                            <a:avLst/>
                            <a:gdLst/>
                            <a:ahLst/>
                            <a:cxnLst/>
                            <a:rect l="0" t="0" r="0" b="0"/>
                            <a:pathLst>
                              <a:path w="3787140" h="365125">
                                <a:moveTo>
                                  <a:pt x="0" y="182499"/>
                                </a:moveTo>
                                <a:cubicBezTo>
                                  <a:pt x="0" y="81661"/>
                                  <a:pt x="847725" y="0"/>
                                  <a:pt x="1893570" y="0"/>
                                </a:cubicBezTo>
                                <a:cubicBezTo>
                                  <a:pt x="2939415" y="0"/>
                                  <a:pt x="3787140" y="81661"/>
                                  <a:pt x="3787140" y="182499"/>
                                </a:cubicBezTo>
                                <a:cubicBezTo>
                                  <a:pt x="3787140" y="283337"/>
                                  <a:pt x="2939415" y="365125"/>
                                  <a:pt x="1893570" y="365125"/>
                                </a:cubicBezTo>
                                <a:cubicBezTo>
                                  <a:pt x="847725" y="365125"/>
                                  <a:pt x="0" y="283337"/>
                                  <a:pt x="0" y="182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57" name="Picture 1757"/>
                          <pic:cNvPicPr/>
                        </pic:nvPicPr>
                        <pic:blipFill>
                          <a:blip r:embed="rId18"/>
                          <a:stretch>
                            <a:fillRect/>
                          </a:stretch>
                        </pic:blipFill>
                        <pic:spPr>
                          <a:xfrm>
                            <a:off x="880047" y="3921887"/>
                            <a:ext cx="2670048" cy="158496"/>
                          </a:xfrm>
                          <a:prstGeom prst="rect">
                            <a:avLst/>
                          </a:prstGeom>
                        </pic:spPr>
                      </pic:pic>
                      <wps:wsp>
                        <wps:cNvPr id="1758" name="Rectangle 1758"/>
                        <wps:cNvSpPr/>
                        <wps:spPr>
                          <a:xfrm>
                            <a:off x="1133920" y="3956907"/>
                            <a:ext cx="2874011" cy="170263"/>
                          </a:xfrm>
                          <a:prstGeom prst="rect">
                            <a:avLst/>
                          </a:prstGeom>
                          <a:ln>
                            <a:noFill/>
                          </a:ln>
                        </wps:spPr>
                        <wps:txbx>
                          <w:txbxContent>
                            <w:p w:rsidR="002B10A6" w:rsidRDefault="002B10A6">
                              <w:pPr>
                                <w:spacing w:after="160" w:line="259" w:lineRule="auto"/>
                                <w:ind w:left="0" w:right="0" w:firstLine="0"/>
                              </w:pPr>
                              <w:r>
                                <w:rPr>
                                  <w:w w:val="99"/>
                                  <w:sz w:val="20"/>
                                </w:rPr>
                                <w:t>企业是否保留了几乎所有的风险和报酬</w:t>
                              </w:r>
                            </w:p>
                          </w:txbxContent>
                        </wps:txbx>
                        <wps:bodyPr horzOverflow="overflow" vert="horz" lIns="0" tIns="0" rIns="0" bIns="0" rtlCol="0">
                          <a:noAutofit/>
                        </wps:bodyPr>
                      </wps:wsp>
                      <wps:wsp>
                        <wps:cNvPr id="1759" name="Rectangle 1759"/>
                        <wps:cNvSpPr/>
                        <wps:spPr>
                          <a:xfrm>
                            <a:off x="3292539" y="3956907"/>
                            <a:ext cx="85131" cy="170263"/>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60" name="Shape 1760"/>
                        <wps:cNvSpPr/>
                        <wps:spPr>
                          <a:xfrm>
                            <a:off x="314007" y="4362450"/>
                            <a:ext cx="3787140" cy="415290"/>
                          </a:xfrm>
                          <a:custGeom>
                            <a:avLst/>
                            <a:gdLst/>
                            <a:ahLst/>
                            <a:cxnLst/>
                            <a:rect l="0" t="0" r="0" b="0"/>
                            <a:pathLst>
                              <a:path w="3787140" h="415290">
                                <a:moveTo>
                                  <a:pt x="0" y="207645"/>
                                </a:moveTo>
                                <a:cubicBezTo>
                                  <a:pt x="0" y="92964"/>
                                  <a:pt x="847725" y="0"/>
                                  <a:pt x="1893570" y="0"/>
                                </a:cubicBezTo>
                                <a:cubicBezTo>
                                  <a:pt x="2939415" y="0"/>
                                  <a:pt x="3787140" y="92964"/>
                                  <a:pt x="3787140" y="207645"/>
                                </a:cubicBezTo>
                                <a:cubicBezTo>
                                  <a:pt x="3787140" y="322326"/>
                                  <a:pt x="2939415" y="415290"/>
                                  <a:pt x="1893570" y="415290"/>
                                </a:cubicBezTo>
                                <a:cubicBezTo>
                                  <a:pt x="847725" y="415290"/>
                                  <a:pt x="0" y="322326"/>
                                  <a:pt x="0" y="20764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1" name="Picture 1761"/>
                          <pic:cNvPicPr/>
                        </pic:nvPicPr>
                        <pic:blipFill>
                          <a:blip r:embed="rId19"/>
                          <a:stretch>
                            <a:fillRect/>
                          </a:stretch>
                        </pic:blipFill>
                        <pic:spPr>
                          <a:xfrm>
                            <a:off x="873951" y="4473575"/>
                            <a:ext cx="2667000" cy="192024"/>
                          </a:xfrm>
                          <a:prstGeom prst="rect">
                            <a:avLst/>
                          </a:prstGeom>
                        </pic:spPr>
                      </pic:pic>
                      <wps:wsp>
                        <wps:cNvPr id="1762" name="Rectangle 1762"/>
                        <wps:cNvSpPr/>
                        <wps:spPr>
                          <a:xfrm>
                            <a:off x="1319848" y="4508334"/>
                            <a:ext cx="2367659" cy="170667"/>
                          </a:xfrm>
                          <a:prstGeom prst="rect">
                            <a:avLst/>
                          </a:prstGeom>
                          <a:ln>
                            <a:noFill/>
                          </a:ln>
                        </wps:spPr>
                        <wps:txbx>
                          <w:txbxContent>
                            <w:p w:rsidR="002B10A6" w:rsidRDefault="002B10A6">
                              <w:pPr>
                                <w:spacing w:after="160" w:line="259" w:lineRule="auto"/>
                                <w:ind w:left="0" w:right="0" w:firstLine="0"/>
                              </w:pPr>
                              <w:r>
                                <w:rPr>
                                  <w:w w:val="99"/>
                                  <w:sz w:val="20"/>
                                </w:rPr>
                                <w:t>企业是否对该项资产保留了控制</w:t>
                              </w:r>
                            </w:p>
                          </w:txbxContent>
                        </wps:txbx>
                        <wps:bodyPr horzOverflow="overflow" vert="horz" lIns="0" tIns="0" rIns="0" bIns="0" rtlCol="0">
                          <a:noAutofit/>
                        </wps:bodyPr>
                      </wps:wsp>
                      <wps:wsp>
                        <wps:cNvPr id="1763" name="Rectangle 1763"/>
                        <wps:cNvSpPr/>
                        <wps:spPr>
                          <a:xfrm>
                            <a:off x="3097466" y="4508334"/>
                            <a:ext cx="85333" cy="170667"/>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64" name="Shape 1764"/>
                        <wps:cNvSpPr/>
                        <wps:spPr>
                          <a:xfrm>
                            <a:off x="819467" y="4965700"/>
                            <a:ext cx="2786380" cy="457200"/>
                          </a:xfrm>
                          <a:custGeom>
                            <a:avLst/>
                            <a:gdLst/>
                            <a:ahLst/>
                            <a:cxnLst/>
                            <a:rect l="0" t="0" r="0" b="0"/>
                            <a:pathLst>
                              <a:path w="2786380" h="457200">
                                <a:moveTo>
                                  <a:pt x="0" y="457200"/>
                                </a:moveTo>
                                <a:lnTo>
                                  <a:pt x="2786380" y="457200"/>
                                </a:lnTo>
                                <a:lnTo>
                                  <a:pt x="278638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5" name="Picture 1765"/>
                          <pic:cNvPicPr/>
                        </pic:nvPicPr>
                        <pic:blipFill>
                          <a:blip r:embed="rId20"/>
                          <a:stretch>
                            <a:fillRect/>
                          </a:stretch>
                        </pic:blipFill>
                        <pic:spPr>
                          <a:xfrm>
                            <a:off x="825183" y="5016119"/>
                            <a:ext cx="2776728" cy="356616"/>
                          </a:xfrm>
                          <a:prstGeom prst="rect">
                            <a:avLst/>
                          </a:prstGeom>
                        </pic:spPr>
                      </pic:pic>
                      <wps:wsp>
                        <wps:cNvPr id="1766" name="Rectangle 1766"/>
                        <wps:cNvSpPr/>
                        <wps:spPr>
                          <a:xfrm>
                            <a:off x="1133920" y="5051521"/>
                            <a:ext cx="2874011" cy="170261"/>
                          </a:xfrm>
                          <a:prstGeom prst="rect">
                            <a:avLst/>
                          </a:prstGeom>
                          <a:ln>
                            <a:noFill/>
                          </a:ln>
                        </wps:spPr>
                        <wps:txbx>
                          <w:txbxContent>
                            <w:p w:rsidR="002B10A6" w:rsidRDefault="002B10A6">
                              <w:pPr>
                                <w:spacing w:after="160" w:line="259" w:lineRule="auto"/>
                                <w:ind w:left="0" w:right="0" w:firstLine="0"/>
                              </w:pPr>
                              <w:r>
                                <w:rPr>
                                  <w:w w:val="99"/>
                                  <w:sz w:val="20"/>
                                </w:rPr>
                                <w:t>按企业继续涉入所转移金融资产的程度</w:t>
                              </w:r>
                            </w:p>
                          </w:txbxContent>
                        </wps:txbx>
                        <wps:bodyPr horzOverflow="overflow" vert="horz" lIns="0" tIns="0" rIns="0" bIns="0" rtlCol="0">
                          <a:noAutofit/>
                        </wps:bodyPr>
                      </wps:wsp>
                      <wps:wsp>
                        <wps:cNvPr id="1767" name="Rectangle 1767"/>
                        <wps:cNvSpPr/>
                        <wps:spPr>
                          <a:xfrm>
                            <a:off x="3292539" y="5051521"/>
                            <a:ext cx="85131" cy="170261"/>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68" name="Rectangle 1768"/>
                        <wps:cNvSpPr/>
                        <wps:spPr>
                          <a:xfrm>
                            <a:off x="1706944" y="5249640"/>
                            <a:ext cx="1356642" cy="170262"/>
                          </a:xfrm>
                          <a:prstGeom prst="rect">
                            <a:avLst/>
                          </a:prstGeom>
                          <a:ln>
                            <a:noFill/>
                          </a:ln>
                        </wps:spPr>
                        <wps:txbx>
                          <w:txbxContent>
                            <w:p w:rsidR="002B10A6" w:rsidRDefault="002B10A6">
                              <w:pPr>
                                <w:spacing w:after="160" w:line="259" w:lineRule="auto"/>
                                <w:ind w:left="0" w:right="0" w:firstLine="0"/>
                              </w:pPr>
                              <w:r>
                                <w:rPr>
                                  <w:w w:val="99"/>
                                  <w:sz w:val="20"/>
                                </w:rPr>
                                <w:t>继续确认该项资产</w:t>
                              </w:r>
                            </w:p>
                          </w:txbxContent>
                        </wps:txbx>
                        <wps:bodyPr horzOverflow="overflow" vert="horz" lIns="0" tIns="0" rIns="0" bIns="0" rtlCol="0">
                          <a:noAutofit/>
                        </wps:bodyPr>
                      </wps:wsp>
                      <wps:wsp>
                        <wps:cNvPr id="1769" name="Rectangle 1769"/>
                        <wps:cNvSpPr/>
                        <wps:spPr>
                          <a:xfrm>
                            <a:off x="2722563" y="5249640"/>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70" name="Shape 1770"/>
                        <wps:cNvSpPr/>
                        <wps:spPr>
                          <a:xfrm>
                            <a:off x="4473893" y="3197860"/>
                            <a:ext cx="1332865" cy="285115"/>
                          </a:xfrm>
                          <a:custGeom>
                            <a:avLst/>
                            <a:gdLst/>
                            <a:ahLst/>
                            <a:cxnLst/>
                            <a:rect l="0" t="0" r="0" b="0"/>
                            <a:pathLst>
                              <a:path w="1332865" h="285115">
                                <a:moveTo>
                                  <a:pt x="0" y="285115"/>
                                </a:moveTo>
                                <a:lnTo>
                                  <a:pt x="1332865" y="285115"/>
                                </a:lnTo>
                                <a:lnTo>
                                  <a:pt x="133286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1" name="Picture 1771"/>
                          <pic:cNvPicPr/>
                        </pic:nvPicPr>
                        <pic:blipFill>
                          <a:blip r:embed="rId21"/>
                          <a:stretch>
                            <a:fillRect/>
                          </a:stretch>
                        </pic:blipFill>
                        <pic:spPr>
                          <a:xfrm>
                            <a:off x="4479735" y="3248279"/>
                            <a:ext cx="1322832" cy="185928"/>
                          </a:xfrm>
                          <a:prstGeom prst="rect">
                            <a:avLst/>
                          </a:prstGeom>
                        </pic:spPr>
                      </pic:pic>
                      <wps:wsp>
                        <wps:cNvPr id="1772" name="Rectangle 1772"/>
                        <wps:cNvSpPr/>
                        <wps:spPr>
                          <a:xfrm>
                            <a:off x="4573334" y="3283045"/>
                            <a:ext cx="1353918" cy="170262"/>
                          </a:xfrm>
                          <a:prstGeom prst="rect">
                            <a:avLst/>
                          </a:prstGeom>
                          <a:ln>
                            <a:noFill/>
                          </a:ln>
                        </wps:spPr>
                        <wps:txbx>
                          <w:txbxContent>
                            <w:p w:rsidR="002B10A6" w:rsidRDefault="002B10A6">
                              <w:pPr>
                                <w:spacing w:after="160" w:line="259" w:lineRule="auto"/>
                                <w:ind w:left="0" w:right="0" w:firstLine="0"/>
                              </w:pPr>
                              <w:r>
                                <w:rPr>
                                  <w:w w:val="99"/>
                                  <w:sz w:val="20"/>
                                </w:rPr>
                                <w:t>终止确认该项资产</w:t>
                              </w:r>
                            </w:p>
                          </w:txbxContent>
                        </wps:txbx>
                        <wps:bodyPr horzOverflow="overflow" vert="horz" lIns="0" tIns="0" rIns="0" bIns="0" rtlCol="0">
                          <a:noAutofit/>
                        </wps:bodyPr>
                      </wps:wsp>
                      <wps:wsp>
                        <wps:cNvPr id="1773" name="Rectangle 1773"/>
                        <wps:cNvSpPr/>
                        <wps:spPr>
                          <a:xfrm>
                            <a:off x="5588572" y="3283045"/>
                            <a:ext cx="85130"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74" name="Shape 1774"/>
                        <wps:cNvSpPr/>
                        <wps:spPr>
                          <a:xfrm>
                            <a:off x="4473893" y="2440940"/>
                            <a:ext cx="1332865" cy="285115"/>
                          </a:xfrm>
                          <a:custGeom>
                            <a:avLst/>
                            <a:gdLst/>
                            <a:ahLst/>
                            <a:cxnLst/>
                            <a:rect l="0" t="0" r="0" b="0"/>
                            <a:pathLst>
                              <a:path w="1332865" h="285115">
                                <a:moveTo>
                                  <a:pt x="0" y="285115"/>
                                </a:moveTo>
                                <a:lnTo>
                                  <a:pt x="1332865" y="285115"/>
                                </a:lnTo>
                                <a:lnTo>
                                  <a:pt x="133286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5" name="Picture 1775"/>
                          <pic:cNvPicPr/>
                        </pic:nvPicPr>
                        <pic:blipFill>
                          <a:blip r:embed="rId22"/>
                          <a:stretch>
                            <a:fillRect/>
                          </a:stretch>
                        </pic:blipFill>
                        <pic:spPr>
                          <a:xfrm>
                            <a:off x="4479735" y="2492375"/>
                            <a:ext cx="1322832" cy="182880"/>
                          </a:xfrm>
                          <a:prstGeom prst="rect">
                            <a:avLst/>
                          </a:prstGeom>
                        </pic:spPr>
                      </pic:pic>
                      <wps:wsp>
                        <wps:cNvPr id="1776" name="Rectangle 1776"/>
                        <wps:cNvSpPr/>
                        <wps:spPr>
                          <a:xfrm>
                            <a:off x="4573334" y="2527141"/>
                            <a:ext cx="1353918" cy="170262"/>
                          </a:xfrm>
                          <a:prstGeom prst="rect">
                            <a:avLst/>
                          </a:prstGeom>
                          <a:ln>
                            <a:noFill/>
                          </a:ln>
                        </wps:spPr>
                        <wps:txbx>
                          <w:txbxContent>
                            <w:p w:rsidR="002B10A6" w:rsidRDefault="002B10A6">
                              <w:pPr>
                                <w:spacing w:after="160" w:line="259" w:lineRule="auto"/>
                                <w:ind w:left="0" w:right="0" w:firstLine="0"/>
                              </w:pPr>
                              <w:r>
                                <w:rPr>
                                  <w:w w:val="99"/>
                                  <w:sz w:val="20"/>
                                </w:rPr>
                                <w:t>继续确认该项资产</w:t>
                              </w:r>
                            </w:p>
                          </w:txbxContent>
                        </wps:txbx>
                        <wps:bodyPr horzOverflow="overflow" vert="horz" lIns="0" tIns="0" rIns="0" bIns="0" rtlCol="0">
                          <a:noAutofit/>
                        </wps:bodyPr>
                      </wps:wsp>
                      <wps:wsp>
                        <wps:cNvPr id="1777" name="Rectangle 1777"/>
                        <wps:cNvSpPr/>
                        <wps:spPr>
                          <a:xfrm>
                            <a:off x="5588572" y="2527141"/>
                            <a:ext cx="85130"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78" name="Shape 1778"/>
                        <wps:cNvSpPr/>
                        <wps:spPr>
                          <a:xfrm>
                            <a:off x="4473893" y="3844924"/>
                            <a:ext cx="1332865" cy="285116"/>
                          </a:xfrm>
                          <a:custGeom>
                            <a:avLst/>
                            <a:gdLst/>
                            <a:ahLst/>
                            <a:cxnLst/>
                            <a:rect l="0" t="0" r="0" b="0"/>
                            <a:pathLst>
                              <a:path w="1332865" h="285116">
                                <a:moveTo>
                                  <a:pt x="0" y="285116"/>
                                </a:moveTo>
                                <a:lnTo>
                                  <a:pt x="1332865" y="285116"/>
                                </a:lnTo>
                                <a:lnTo>
                                  <a:pt x="133286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9" name="Picture 1779"/>
                          <pic:cNvPicPr/>
                        </pic:nvPicPr>
                        <pic:blipFill>
                          <a:blip r:embed="rId21"/>
                          <a:stretch>
                            <a:fillRect/>
                          </a:stretch>
                        </pic:blipFill>
                        <pic:spPr>
                          <a:xfrm>
                            <a:off x="4479735" y="3894455"/>
                            <a:ext cx="1322832" cy="185928"/>
                          </a:xfrm>
                          <a:prstGeom prst="rect">
                            <a:avLst/>
                          </a:prstGeom>
                        </pic:spPr>
                      </pic:pic>
                      <wps:wsp>
                        <wps:cNvPr id="1780" name="Rectangle 1780"/>
                        <wps:cNvSpPr/>
                        <wps:spPr>
                          <a:xfrm>
                            <a:off x="4573334" y="3929476"/>
                            <a:ext cx="1353918" cy="170261"/>
                          </a:xfrm>
                          <a:prstGeom prst="rect">
                            <a:avLst/>
                          </a:prstGeom>
                          <a:ln>
                            <a:noFill/>
                          </a:ln>
                        </wps:spPr>
                        <wps:txbx>
                          <w:txbxContent>
                            <w:p w:rsidR="002B10A6" w:rsidRDefault="002B10A6">
                              <w:pPr>
                                <w:spacing w:after="160" w:line="259" w:lineRule="auto"/>
                                <w:ind w:left="0" w:right="0" w:firstLine="0"/>
                              </w:pPr>
                              <w:r>
                                <w:rPr>
                                  <w:w w:val="99"/>
                                  <w:sz w:val="20"/>
                                </w:rPr>
                                <w:t>继续确认该项资产</w:t>
                              </w:r>
                            </w:p>
                          </w:txbxContent>
                        </wps:txbx>
                        <wps:bodyPr horzOverflow="overflow" vert="horz" lIns="0" tIns="0" rIns="0" bIns="0" rtlCol="0">
                          <a:noAutofit/>
                        </wps:bodyPr>
                      </wps:wsp>
                      <wps:wsp>
                        <wps:cNvPr id="1781" name="Rectangle 1781"/>
                        <wps:cNvSpPr/>
                        <wps:spPr>
                          <a:xfrm>
                            <a:off x="5588572" y="3929476"/>
                            <a:ext cx="85130" cy="170261"/>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82" name="Shape 1782"/>
                        <wps:cNvSpPr/>
                        <wps:spPr>
                          <a:xfrm>
                            <a:off x="2166303" y="935355"/>
                            <a:ext cx="76200" cy="212089"/>
                          </a:xfrm>
                          <a:custGeom>
                            <a:avLst/>
                            <a:gdLst/>
                            <a:ahLst/>
                            <a:cxnLst/>
                            <a:rect l="0" t="0" r="0" b="0"/>
                            <a:pathLst>
                              <a:path w="76200" h="212089">
                                <a:moveTo>
                                  <a:pt x="33274" y="0"/>
                                </a:moveTo>
                                <a:lnTo>
                                  <a:pt x="42799" y="0"/>
                                </a:lnTo>
                                <a:lnTo>
                                  <a:pt x="42799" y="135889"/>
                                </a:lnTo>
                                <a:lnTo>
                                  <a:pt x="76200" y="135889"/>
                                </a:lnTo>
                                <a:lnTo>
                                  <a:pt x="38100" y="212089"/>
                                </a:lnTo>
                                <a:lnTo>
                                  <a:pt x="0" y="135889"/>
                                </a:lnTo>
                                <a:lnTo>
                                  <a:pt x="33274" y="135889"/>
                                </a:lnTo>
                                <a:lnTo>
                                  <a:pt x="3327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783" name="Shape 1783"/>
                        <wps:cNvSpPr/>
                        <wps:spPr>
                          <a:xfrm>
                            <a:off x="307657" y="1147445"/>
                            <a:ext cx="3787140" cy="371475"/>
                          </a:xfrm>
                          <a:custGeom>
                            <a:avLst/>
                            <a:gdLst/>
                            <a:ahLst/>
                            <a:cxnLst/>
                            <a:rect l="0" t="0" r="0" b="0"/>
                            <a:pathLst>
                              <a:path w="3787140" h="371475">
                                <a:moveTo>
                                  <a:pt x="0" y="185674"/>
                                </a:moveTo>
                                <a:cubicBezTo>
                                  <a:pt x="0" y="83186"/>
                                  <a:pt x="847725" y="0"/>
                                  <a:pt x="1893570" y="0"/>
                                </a:cubicBezTo>
                                <a:cubicBezTo>
                                  <a:pt x="2939415" y="0"/>
                                  <a:pt x="3787140" y="83186"/>
                                  <a:pt x="3787140" y="185674"/>
                                </a:cubicBezTo>
                                <a:cubicBezTo>
                                  <a:pt x="3787140" y="288290"/>
                                  <a:pt x="2939415" y="371475"/>
                                  <a:pt x="1893570" y="371475"/>
                                </a:cubicBezTo>
                                <a:cubicBezTo>
                                  <a:pt x="847725" y="371475"/>
                                  <a:pt x="0" y="288290"/>
                                  <a:pt x="0" y="18567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84" name="Picture 1784"/>
                          <pic:cNvPicPr/>
                        </pic:nvPicPr>
                        <pic:blipFill>
                          <a:blip r:embed="rId23"/>
                          <a:stretch>
                            <a:fillRect/>
                          </a:stretch>
                        </pic:blipFill>
                        <pic:spPr>
                          <a:xfrm>
                            <a:off x="867855" y="1251839"/>
                            <a:ext cx="2667000" cy="161544"/>
                          </a:xfrm>
                          <a:prstGeom prst="rect">
                            <a:avLst/>
                          </a:prstGeom>
                        </pic:spPr>
                      </pic:pic>
                      <wps:wsp>
                        <wps:cNvPr id="1785" name="Rectangle 1785"/>
                        <wps:cNvSpPr/>
                        <wps:spPr>
                          <a:xfrm>
                            <a:off x="1057720" y="1265016"/>
                            <a:ext cx="3044271" cy="170261"/>
                          </a:xfrm>
                          <a:prstGeom prst="rect">
                            <a:avLst/>
                          </a:prstGeom>
                          <a:ln>
                            <a:noFill/>
                          </a:ln>
                        </wps:spPr>
                        <wps:txbx>
                          <w:txbxContent>
                            <w:p w:rsidR="002B10A6" w:rsidRDefault="002B10A6">
                              <w:pPr>
                                <w:spacing w:after="160" w:line="259" w:lineRule="auto"/>
                                <w:ind w:left="0" w:right="0" w:firstLine="0"/>
                              </w:pPr>
                              <w:r>
                                <w:rPr>
                                  <w:w w:val="99"/>
                                  <w:sz w:val="20"/>
                                </w:rPr>
                                <w:t>收取金融资产的现金流量的权利是否终止</w:t>
                              </w:r>
                            </w:p>
                          </w:txbxContent>
                        </wps:txbx>
                        <wps:bodyPr horzOverflow="overflow" vert="horz" lIns="0" tIns="0" rIns="0" bIns="0" rtlCol="0">
                          <a:noAutofit/>
                        </wps:bodyPr>
                      </wps:wsp>
                      <wps:wsp>
                        <wps:cNvPr id="1786" name="Rectangle 1786"/>
                        <wps:cNvSpPr/>
                        <wps:spPr>
                          <a:xfrm>
                            <a:off x="3344355" y="1265016"/>
                            <a:ext cx="85131" cy="170261"/>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88" name="Shape 1788"/>
                        <wps:cNvSpPr/>
                        <wps:spPr>
                          <a:xfrm>
                            <a:off x="4091622" y="1077595"/>
                            <a:ext cx="296545" cy="285115"/>
                          </a:xfrm>
                          <a:custGeom>
                            <a:avLst/>
                            <a:gdLst/>
                            <a:ahLst/>
                            <a:cxnLst/>
                            <a:rect l="0" t="0" r="0" b="0"/>
                            <a:pathLst>
                              <a:path w="296545" h="285115">
                                <a:moveTo>
                                  <a:pt x="0" y="285115"/>
                                </a:moveTo>
                                <a:lnTo>
                                  <a:pt x="296545" y="285115"/>
                                </a:lnTo>
                                <a:lnTo>
                                  <a:pt x="296545"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789" name="Picture 1789"/>
                          <pic:cNvPicPr/>
                        </pic:nvPicPr>
                        <pic:blipFill>
                          <a:blip r:embed="rId24"/>
                          <a:stretch>
                            <a:fillRect/>
                          </a:stretch>
                        </pic:blipFill>
                        <pic:spPr>
                          <a:xfrm>
                            <a:off x="4095687" y="1126871"/>
                            <a:ext cx="289560" cy="185928"/>
                          </a:xfrm>
                          <a:prstGeom prst="rect">
                            <a:avLst/>
                          </a:prstGeom>
                        </pic:spPr>
                      </pic:pic>
                      <wps:wsp>
                        <wps:cNvPr id="1790" name="Rectangle 1790"/>
                        <wps:cNvSpPr/>
                        <wps:spPr>
                          <a:xfrm>
                            <a:off x="4188905" y="1161383"/>
                            <a:ext cx="170261" cy="170261"/>
                          </a:xfrm>
                          <a:prstGeom prst="rect">
                            <a:avLst/>
                          </a:prstGeom>
                          <a:ln>
                            <a:noFill/>
                          </a:ln>
                        </wps:spPr>
                        <wps:txbx>
                          <w:txbxContent>
                            <w:p w:rsidR="002B10A6" w:rsidRDefault="002B10A6">
                              <w:pPr>
                                <w:spacing w:after="160" w:line="259" w:lineRule="auto"/>
                                <w:ind w:left="0" w:right="0" w:firstLine="0"/>
                              </w:pPr>
                              <w:r>
                                <w:rPr>
                                  <w:w w:val="99"/>
                                  <w:sz w:val="20"/>
                                </w:rPr>
                                <w:t>是</w:t>
                              </w:r>
                            </w:p>
                          </w:txbxContent>
                        </wps:txbx>
                        <wps:bodyPr horzOverflow="overflow" vert="horz" lIns="0" tIns="0" rIns="0" bIns="0" rtlCol="0">
                          <a:noAutofit/>
                        </wps:bodyPr>
                      </wps:wsp>
                      <wps:wsp>
                        <wps:cNvPr id="1791" name="Rectangle 1791"/>
                        <wps:cNvSpPr/>
                        <wps:spPr>
                          <a:xfrm>
                            <a:off x="4317302" y="1161383"/>
                            <a:ext cx="85131" cy="170261"/>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92" name="Shape 1792"/>
                        <wps:cNvSpPr/>
                        <wps:spPr>
                          <a:xfrm>
                            <a:off x="4454843" y="1177290"/>
                            <a:ext cx="1332865" cy="285115"/>
                          </a:xfrm>
                          <a:custGeom>
                            <a:avLst/>
                            <a:gdLst/>
                            <a:ahLst/>
                            <a:cxnLst/>
                            <a:rect l="0" t="0" r="0" b="0"/>
                            <a:pathLst>
                              <a:path w="1332865" h="285115">
                                <a:moveTo>
                                  <a:pt x="0" y="285115"/>
                                </a:moveTo>
                                <a:lnTo>
                                  <a:pt x="1332865" y="285115"/>
                                </a:lnTo>
                                <a:lnTo>
                                  <a:pt x="133286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93" name="Picture 1793"/>
                          <pic:cNvPicPr/>
                        </pic:nvPicPr>
                        <pic:blipFill>
                          <a:blip r:embed="rId21"/>
                          <a:stretch>
                            <a:fillRect/>
                          </a:stretch>
                        </pic:blipFill>
                        <pic:spPr>
                          <a:xfrm>
                            <a:off x="4458399" y="1227455"/>
                            <a:ext cx="1325880" cy="185928"/>
                          </a:xfrm>
                          <a:prstGeom prst="rect">
                            <a:avLst/>
                          </a:prstGeom>
                        </pic:spPr>
                      </pic:pic>
                      <wps:wsp>
                        <wps:cNvPr id="1794" name="Rectangle 1794"/>
                        <wps:cNvSpPr/>
                        <wps:spPr>
                          <a:xfrm>
                            <a:off x="4551998" y="1261967"/>
                            <a:ext cx="1353918" cy="170261"/>
                          </a:xfrm>
                          <a:prstGeom prst="rect">
                            <a:avLst/>
                          </a:prstGeom>
                          <a:ln>
                            <a:noFill/>
                          </a:ln>
                        </wps:spPr>
                        <wps:txbx>
                          <w:txbxContent>
                            <w:p w:rsidR="002B10A6" w:rsidRDefault="002B10A6">
                              <w:pPr>
                                <w:spacing w:after="160" w:line="259" w:lineRule="auto"/>
                                <w:ind w:left="0" w:right="0" w:firstLine="0"/>
                              </w:pPr>
                              <w:r>
                                <w:rPr>
                                  <w:w w:val="99"/>
                                  <w:sz w:val="20"/>
                                </w:rPr>
                                <w:t>终止确认该项资产</w:t>
                              </w:r>
                            </w:p>
                          </w:txbxContent>
                        </wps:txbx>
                        <wps:bodyPr horzOverflow="overflow" vert="horz" lIns="0" tIns="0" rIns="0" bIns="0" rtlCol="0">
                          <a:noAutofit/>
                        </wps:bodyPr>
                      </wps:wsp>
                      <wps:wsp>
                        <wps:cNvPr id="1795" name="Rectangle 1795"/>
                        <wps:cNvSpPr/>
                        <wps:spPr>
                          <a:xfrm>
                            <a:off x="5567236" y="1261967"/>
                            <a:ext cx="85130" cy="170261"/>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796" name="Shape 1796"/>
                        <wps:cNvSpPr/>
                        <wps:spPr>
                          <a:xfrm>
                            <a:off x="4094797" y="1289050"/>
                            <a:ext cx="360045" cy="76200"/>
                          </a:xfrm>
                          <a:custGeom>
                            <a:avLst/>
                            <a:gdLst/>
                            <a:ahLst/>
                            <a:cxnLst/>
                            <a:rect l="0" t="0" r="0" b="0"/>
                            <a:pathLst>
                              <a:path w="360045" h="76200">
                                <a:moveTo>
                                  <a:pt x="283845" y="0"/>
                                </a:moveTo>
                                <a:lnTo>
                                  <a:pt x="360045" y="38100"/>
                                </a:lnTo>
                                <a:lnTo>
                                  <a:pt x="283845" y="76200"/>
                                </a:lnTo>
                                <a:lnTo>
                                  <a:pt x="283845" y="42799"/>
                                </a:lnTo>
                                <a:lnTo>
                                  <a:pt x="0" y="42799"/>
                                </a:lnTo>
                                <a:lnTo>
                                  <a:pt x="0" y="33274"/>
                                </a:lnTo>
                                <a:lnTo>
                                  <a:pt x="283845" y="33274"/>
                                </a:lnTo>
                                <a:lnTo>
                                  <a:pt x="28384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797" name="Shape 1797"/>
                        <wps:cNvSpPr/>
                        <wps:spPr>
                          <a:xfrm>
                            <a:off x="4465003" y="4387215"/>
                            <a:ext cx="1332865" cy="285114"/>
                          </a:xfrm>
                          <a:custGeom>
                            <a:avLst/>
                            <a:gdLst/>
                            <a:ahLst/>
                            <a:cxnLst/>
                            <a:rect l="0" t="0" r="0" b="0"/>
                            <a:pathLst>
                              <a:path w="1332865" h="285114">
                                <a:moveTo>
                                  <a:pt x="0" y="285114"/>
                                </a:moveTo>
                                <a:lnTo>
                                  <a:pt x="1332865" y="285114"/>
                                </a:lnTo>
                                <a:lnTo>
                                  <a:pt x="133286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98" name="Picture 1798"/>
                          <pic:cNvPicPr/>
                        </pic:nvPicPr>
                        <pic:blipFill>
                          <a:blip r:embed="rId21"/>
                          <a:stretch>
                            <a:fillRect/>
                          </a:stretch>
                        </pic:blipFill>
                        <pic:spPr>
                          <a:xfrm>
                            <a:off x="4470591" y="4436999"/>
                            <a:ext cx="1322832" cy="185928"/>
                          </a:xfrm>
                          <a:prstGeom prst="rect">
                            <a:avLst/>
                          </a:prstGeom>
                        </pic:spPr>
                      </pic:pic>
                      <wps:wsp>
                        <wps:cNvPr id="1799" name="Rectangle 1799"/>
                        <wps:cNvSpPr/>
                        <wps:spPr>
                          <a:xfrm>
                            <a:off x="4564190" y="4471758"/>
                            <a:ext cx="1354240" cy="170667"/>
                          </a:xfrm>
                          <a:prstGeom prst="rect">
                            <a:avLst/>
                          </a:prstGeom>
                          <a:ln>
                            <a:noFill/>
                          </a:ln>
                        </wps:spPr>
                        <wps:txbx>
                          <w:txbxContent>
                            <w:p w:rsidR="002B10A6" w:rsidRDefault="002B10A6">
                              <w:pPr>
                                <w:spacing w:after="160" w:line="259" w:lineRule="auto"/>
                                <w:ind w:left="0" w:right="0" w:firstLine="0"/>
                              </w:pPr>
                              <w:r>
                                <w:rPr>
                                  <w:w w:val="99"/>
                                  <w:sz w:val="20"/>
                                </w:rPr>
                                <w:t>终止确认该项资产</w:t>
                              </w:r>
                            </w:p>
                          </w:txbxContent>
                        </wps:txbx>
                        <wps:bodyPr horzOverflow="overflow" vert="horz" lIns="0" tIns="0" rIns="0" bIns="0" rtlCol="0">
                          <a:noAutofit/>
                        </wps:bodyPr>
                      </wps:wsp>
                      <wps:wsp>
                        <wps:cNvPr id="1800" name="Rectangle 1800"/>
                        <wps:cNvSpPr/>
                        <wps:spPr>
                          <a:xfrm>
                            <a:off x="5579428" y="4471758"/>
                            <a:ext cx="85333" cy="170667"/>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s:wsp>
                        <wps:cNvPr id="1801" name="Shape 1801"/>
                        <wps:cNvSpPr/>
                        <wps:spPr>
                          <a:xfrm>
                            <a:off x="2185353" y="4164965"/>
                            <a:ext cx="76200" cy="212089"/>
                          </a:xfrm>
                          <a:custGeom>
                            <a:avLst/>
                            <a:gdLst/>
                            <a:ahLst/>
                            <a:cxnLst/>
                            <a:rect l="0" t="0" r="0" b="0"/>
                            <a:pathLst>
                              <a:path w="76200" h="212089">
                                <a:moveTo>
                                  <a:pt x="33274" y="0"/>
                                </a:moveTo>
                                <a:lnTo>
                                  <a:pt x="42799" y="0"/>
                                </a:lnTo>
                                <a:lnTo>
                                  <a:pt x="42799" y="135889"/>
                                </a:lnTo>
                                <a:lnTo>
                                  <a:pt x="76200" y="135889"/>
                                </a:lnTo>
                                <a:lnTo>
                                  <a:pt x="38100" y="212089"/>
                                </a:lnTo>
                                <a:lnTo>
                                  <a:pt x="0" y="135889"/>
                                </a:lnTo>
                                <a:lnTo>
                                  <a:pt x="33274" y="135889"/>
                                </a:lnTo>
                                <a:lnTo>
                                  <a:pt x="3327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802" name="Shape 1802"/>
                        <wps:cNvSpPr/>
                        <wps:spPr>
                          <a:xfrm>
                            <a:off x="2185353" y="1524000"/>
                            <a:ext cx="76200" cy="212090"/>
                          </a:xfrm>
                          <a:custGeom>
                            <a:avLst/>
                            <a:gdLst/>
                            <a:ahLst/>
                            <a:cxnLst/>
                            <a:rect l="0" t="0" r="0" b="0"/>
                            <a:pathLst>
                              <a:path w="76200" h="212090">
                                <a:moveTo>
                                  <a:pt x="33274" y="0"/>
                                </a:moveTo>
                                <a:lnTo>
                                  <a:pt x="42799" y="0"/>
                                </a:lnTo>
                                <a:lnTo>
                                  <a:pt x="42799" y="135890"/>
                                </a:lnTo>
                                <a:lnTo>
                                  <a:pt x="76200" y="135890"/>
                                </a:lnTo>
                                <a:lnTo>
                                  <a:pt x="38100" y="212090"/>
                                </a:lnTo>
                                <a:lnTo>
                                  <a:pt x="0" y="135890"/>
                                </a:lnTo>
                                <a:lnTo>
                                  <a:pt x="33274" y="135890"/>
                                </a:lnTo>
                                <a:lnTo>
                                  <a:pt x="3327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803" name="Shape 1803"/>
                        <wps:cNvSpPr/>
                        <wps:spPr>
                          <a:xfrm>
                            <a:off x="2185353" y="2092960"/>
                            <a:ext cx="76200" cy="212090"/>
                          </a:xfrm>
                          <a:custGeom>
                            <a:avLst/>
                            <a:gdLst/>
                            <a:ahLst/>
                            <a:cxnLst/>
                            <a:rect l="0" t="0" r="0" b="0"/>
                            <a:pathLst>
                              <a:path w="76200" h="212090">
                                <a:moveTo>
                                  <a:pt x="33274" y="0"/>
                                </a:moveTo>
                                <a:lnTo>
                                  <a:pt x="42799" y="0"/>
                                </a:lnTo>
                                <a:lnTo>
                                  <a:pt x="42799" y="135890"/>
                                </a:lnTo>
                                <a:lnTo>
                                  <a:pt x="76200" y="135890"/>
                                </a:lnTo>
                                <a:lnTo>
                                  <a:pt x="38100" y="212090"/>
                                </a:lnTo>
                                <a:lnTo>
                                  <a:pt x="0" y="135890"/>
                                </a:lnTo>
                                <a:lnTo>
                                  <a:pt x="33274" y="135890"/>
                                </a:lnTo>
                                <a:lnTo>
                                  <a:pt x="3327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804" name="Shape 1804"/>
                        <wps:cNvSpPr/>
                        <wps:spPr>
                          <a:xfrm>
                            <a:off x="2185353" y="2859405"/>
                            <a:ext cx="76200" cy="212090"/>
                          </a:xfrm>
                          <a:custGeom>
                            <a:avLst/>
                            <a:gdLst/>
                            <a:ahLst/>
                            <a:cxnLst/>
                            <a:rect l="0" t="0" r="0" b="0"/>
                            <a:pathLst>
                              <a:path w="76200" h="212090">
                                <a:moveTo>
                                  <a:pt x="33274" y="0"/>
                                </a:moveTo>
                                <a:lnTo>
                                  <a:pt x="42799" y="0"/>
                                </a:lnTo>
                                <a:lnTo>
                                  <a:pt x="42799" y="135890"/>
                                </a:lnTo>
                                <a:lnTo>
                                  <a:pt x="76200" y="135890"/>
                                </a:lnTo>
                                <a:lnTo>
                                  <a:pt x="38100" y="212090"/>
                                </a:lnTo>
                                <a:lnTo>
                                  <a:pt x="0" y="135890"/>
                                </a:lnTo>
                                <a:lnTo>
                                  <a:pt x="33274" y="135890"/>
                                </a:lnTo>
                                <a:lnTo>
                                  <a:pt x="3327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805" name="Shape 1805"/>
                        <wps:cNvSpPr/>
                        <wps:spPr>
                          <a:xfrm>
                            <a:off x="2185353" y="3622675"/>
                            <a:ext cx="76200" cy="212090"/>
                          </a:xfrm>
                          <a:custGeom>
                            <a:avLst/>
                            <a:gdLst/>
                            <a:ahLst/>
                            <a:cxnLst/>
                            <a:rect l="0" t="0" r="0" b="0"/>
                            <a:pathLst>
                              <a:path w="76200" h="212090">
                                <a:moveTo>
                                  <a:pt x="33274" y="0"/>
                                </a:moveTo>
                                <a:lnTo>
                                  <a:pt x="42799" y="0"/>
                                </a:lnTo>
                                <a:lnTo>
                                  <a:pt x="42799" y="135890"/>
                                </a:lnTo>
                                <a:lnTo>
                                  <a:pt x="76200" y="135890"/>
                                </a:lnTo>
                                <a:lnTo>
                                  <a:pt x="38100" y="212090"/>
                                </a:lnTo>
                                <a:lnTo>
                                  <a:pt x="0" y="135890"/>
                                </a:lnTo>
                                <a:lnTo>
                                  <a:pt x="33274" y="135890"/>
                                </a:lnTo>
                                <a:lnTo>
                                  <a:pt x="3327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806" name="Shape 1806"/>
                        <wps:cNvSpPr/>
                        <wps:spPr>
                          <a:xfrm>
                            <a:off x="2185353" y="4765040"/>
                            <a:ext cx="76200" cy="212089"/>
                          </a:xfrm>
                          <a:custGeom>
                            <a:avLst/>
                            <a:gdLst/>
                            <a:ahLst/>
                            <a:cxnLst/>
                            <a:rect l="0" t="0" r="0" b="0"/>
                            <a:pathLst>
                              <a:path w="76200" h="212089">
                                <a:moveTo>
                                  <a:pt x="33274" y="0"/>
                                </a:moveTo>
                                <a:lnTo>
                                  <a:pt x="42799" y="0"/>
                                </a:lnTo>
                                <a:lnTo>
                                  <a:pt x="42799" y="135889"/>
                                </a:lnTo>
                                <a:lnTo>
                                  <a:pt x="76200" y="135889"/>
                                </a:lnTo>
                                <a:lnTo>
                                  <a:pt x="38100" y="212089"/>
                                </a:lnTo>
                                <a:lnTo>
                                  <a:pt x="0" y="135889"/>
                                </a:lnTo>
                                <a:lnTo>
                                  <a:pt x="33274" y="135889"/>
                                </a:lnTo>
                                <a:lnTo>
                                  <a:pt x="3327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807" name="Shape 1807"/>
                        <wps:cNvSpPr/>
                        <wps:spPr>
                          <a:xfrm>
                            <a:off x="14288" y="1673225"/>
                            <a:ext cx="296545" cy="285115"/>
                          </a:xfrm>
                          <a:custGeom>
                            <a:avLst/>
                            <a:gdLst/>
                            <a:ahLst/>
                            <a:cxnLst/>
                            <a:rect l="0" t="0" r="0" b="0"/>
                            <a:pathLst>
                              <a:path w="296545" h="285115">
                                <a:moveTo>
                                  <a:pt x="0" y="285115"/>
                                </a:moveTo>
                                <a:lnTo>
                                  <a:pt x="296545" y="285115"/>
                                </a:lnTo>
                                <a:lnTo>
                                  <a:pt x="296545"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808" name="Picture 1808"/>
                          <pic:cNvPicPr/>
                        </pic:nvPicPr>
                        <pic:blipFill>
                          <a:blip r:embed="rId25"/>
                          <a:stretch>
                            <a:fillRect/>
                          </a:stretch>
                        </pic:blipFill>
                        <pic:spPr>
                          <a:xfrm>
                            <a:off x="17463" y="1724279"/>
                            <a:ext cx="289560" cy="182880"/>
                          </a:xfrm>
                          <a:prstGeom prst="rect">
                            <a:avLst/>
                          </a:prstGeom>
                        </pic:spPr>
                      </pic:pic>
                      <wps:wsp>
                        <wps:cNvPr id="1809" name="Rectangle 1809"/>
                        <wps:cNvSpPr/>
                        <wps:spPr>
                          <a:xfrm>
                            <a:off x="109207" y="1758791"/>
                            <a:ext cx="170261" cy="170262"/>
                          </a:xfrm>
                          <a:prstGeom prst="rect">
                            <a:avLst/>
                          </a:prstGeom>
                          <a:ln>
                            <a:noFill/>
                          </a:ln>
                        </wps:spPr>
                        <wps:txbx>
                          <w:txbxContent>
                            <w:p w:rsidR="002B10A6" w:rsidRDefault="002B10A6">
                              <w:pPr>
                                <w:spacing w:after="160" w:line="259" w:lineRule="auto"/>
                                <w:ind w:left="0" w:right="0" w:firstLine="0"/>
                              </w:pPr>
                              <w:r>
                                <w:rPr>
                                  <w:sz w:val="20"/>
                                </w:rPr>
                                <w:t>是</w:t>
                              </w:r>
                            </w:p>
                          </w:txbxContent>
                        </wps:txbx>
                        <wps:bodyPr horzOverflow="overflow" vert="horz" lIns="0" tIns="0" rIns="0" bIns="0" rtlCol="0">
                          <a:noAutofit/>
                        </wps:bodyPr>
                      </wps:wsp>
                      <wps:wsp>
                        <wps:cNvPr id="1810" name="Rectangle 1810"/>
                        <wps:cNvSpPr/>
                        <wps:spPr>
                          <a:xfrm>
                            <a:off x="237528" y="1758791"/>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11" name="Picture 1811"/>
                          <pic:cNvPicPr/>
                        </pic:nvPicPr>
                        <pic:blipFill>
                          <a:blip r:embed="rId26"/>
                          <a:stretch>
                            <a:fillRect/>
                          </a:stretch>
                        </pic:blipFill>
                        <pic:spPr>
                          <a:xfrm>
                            <a:off x="2251647" y="4766183"/>
                            <a:ext cx="283464" cy="192024"/>
                          </a:xfrm>
                          <a:prstGeom prst="rect">
                            <a:avLst/>
                          </a:prstGeom>
                        </pic:spPr>
                      </pic:pic>
                      <wps:wsp>
                        <wps:cNvPr id="1812" name="Rectangle 1812"/>
                        <wps:cNvSpPr/>
                        <wps:spPr>
                          <a:xfrm>
                            <a:off x="2344357" y="4801584"/>
                            <a:ext cx="170261" cy="170262"/>
                          </a:xfrm>
                          <a:prstGeom prst="rect">
                            <a:avLst/>
                          </a:prstGeom>
                          <a:ln>
                            <a:noFill/>
                          </a:ln>
                        </wps:spPr>
                        <wps:txbx>
                          <w:txbxContent>
                            <w:p w:rsidR="002B10A6" w:rsidRDefault="002B10A6">
                              <w:pPr>
                                <w:spacing w:after="160" w:line="259" w:lineRule="auto"/>
                                <w:ind w:left="0" w:right="0" w:firstLine="0"/>
                              </w:pPr>
                              <w:r>
                                <w:rPr>
                                  <w:w w:val="99"/>
                                  <w:sz w:val="20"/>
                                </w:rPr>
                                <w:t>是</w:t>
                              </w:r>
                            </w:p>
                          </w:txbxContent>
                        </wps:txbx>
                        <wps:bodyPr horzOverflow="overflow" vert="horz" lIns="0" tIns="0" rIns="0" bIns="0" rtlCol="0">
                          <a:noAutofit/>
                        </wps:bodyPr>
                      </wps:wsp>
                      <wps:wsp>
                        <wps:cNvPr id="1813" name="Rectangle 1813"/>
                        <wps:cNvSpPr/>
                        <wps:spPr>
                          <a:xfrm>
                            <a:off x="2472372" y="4815586"/>
                            <a:ext cx="38479" cy="173420"/>
                          </a:xfrm>
                          <a:prstGeom prst="rect">
                            <a:avLst/>
                          </a:prstGeom>
                          <a:ln>
                            <a:noFill/>
                          </a:ln>
                        </wps:spPr>
                        <wps:txbx>
                          <w:txbxContent>
                            <w:p w:rsidR="002B10A6" w:rsidRDefault="002B10A6">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1814" name="Picture 1814"/>
                          <pic:cNvPicPr/>
                        </pic:nvPicPr>
                        <pic:blipFill>
                          <a:blip r:embed="rId27"/>
                          <a:stretch>
                            <a:fillRect/>
                          </a:stretch>
                        </pic:blipFill>
                        <pic:spPr>
                          <a:xfrm>
                            <a:off x="2260791" y="4177920"/>
                            <a:ext cx="283464" cy="195072"/>
                          </a:xfrm>
                          <a:prstGeom prst="rect">
                            <a:avLst/>
                          </a:prstGeom>
                        </pic:spPr>
                      </pic:pic>
                      <wps:wsp>
                        <wps:cNvPr id="1815" name="Rectangle 1815"/>
                        <wps:cNvSpPr/>
                        <wps:spPr>
                          <a:xfrm>
                            <a:off x="2353501" y="4212939"/>
                            <a:ext cx="170261" cy="170262"/>
                          </a:xfrm>
                          <a:prstGeom prst="rect">
                            <a:avLst/>
                          </a:prstGeom>
                          <a:ln>
                            <a:noFill/>
                          </a:ln>
                        </wps:spPr>
                        <wps:txbx>
                          <w:txbxContent>
                            <w:p w:rsidR="002B10A6" w:rsidRDefault="002B10A6">
                              <w:pPr>
                                <w:spacing w:after="160" w:line="259" w:lineRule="auto"/>
                                <w:ind w:left="0" w:right="0" w:firstLine="0"/>
                              </w:pPr>
                              <w:r>
                                <w:rPr>
                                  <w:w w:val="99"/>
                                  <w:sz w:val="20"/>
                                </w:rPr>
                                <w:t>否</w:t>
                              </w:r>
                            </w:p>
                          </w:txbxContent>
                        </wps:txbx>
                        <wps:bodyPr horzOverflow="overflow" vert="horz" lIns="0" tIns="0" rIns="0" bIns="0" rtlCol="0">
                          <a:noAutofit/>
                        </wps:bodyPr>
                      </wps:wsp>
                      <wps:wsp>
                        <wps:cNvPr id="1816" name="Rectangle 1816"/>
                        <wps:cNvSpPr/>
                        <wps:spPr>
                          <a:xfrm>
                            <a:off x="2481516" y="4226941"/>
                            <a:ext cx="38479" cy="173419"/>
                          </a:xfrm>
                          <a:prstGeom prst="rect">
                            <a:avLst/>
                          </a:prstGeom>
                          <a:ln>
                            <a:noFill/>
                          </a:ln>
                        </wps:spPr>
                        <wps:txbx>
                          <w:txbxContent>
                            <w:p w:rsidR="002B10A6" w:rsidRDefault="002B10A6">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1817" name="Picture 1817"/>
                          <pic:cNvPicPr/>
                        </pic:nvPicPr>
                        <pic:blipFill>
                          <a:blip r:embed="rId28"/>
                          <a:stretch>
                            <a:fillRect/>
                          </a:stretch>
                        </pic:blipFill>
                        <pic:spPr>
                          <a:xfrm>
                            <a:off x="2263839" y="3632327"/>
                            <a:ext cx="286512" cy="195072"/>
                          </a:xfrm>
                          <a:prstGeom prst="rect">
                            <a:avLst/>
                          </a:prstGeom>
                        </pic:spPr>
                      </pic:pic>
                      <wps:wsp>
                        <wps:cNvPr id="1818" name="Rectangle 1818"/>
                        <wps:cNvSpPr/>
                        <wps:spPr>
                          <a:xfrm>
                            <a:off x="2356549" y="3667347"/>
                            <a:ext cx="170261" cy="170262"/>
                          </a:xfrm>
                          <a:prstGeom prst="rect">
                            <a:avLst/>
                          </a:prstGeom>
                          <a:ln>
                            <a:noFill/>
                          </a:ln>
                        </wps:spPr>
                        <wps:txbx>
                          <w:txbxContent>
                            <w:p w:rsidR="002B10A6" w:rsidRDefault="002B10A6">
                              <w:pPr>
                                <w:spacing w:after="160" w:line="259" w:lineRule="auto"/>
                                <w:ind w:left="0" w:right="0" w:firstLine="0"/>
                              </w:pPr>
                              <w:r>
                                <w:rPr>
                                  <w:w w:val="99"/>
                                  <w:sz w:val="20"/>
                                </w:rPr>
                                <w:t>否</w:t>
                              </w:r>
                            </w:p>
                          </w:txbxContent>
                        </wps:txbx>
                        <wps:bodyPr horzOverflow="overflow" vert="horz" lIns="0" tIns="0" rIns="0" bIns="0" rtlCol="0">
                          <a:noAutofit/>
                        </wps:bodyPr>
                      </wps:wsp>
                      <wps:wsp>
                        <wps:cNvPr id="1819" name="Rectangle 1819"/>
                        <wps:cNvSpPr/>
                        <wps:spPr>
                          <a:xfrm>
                            <a:off x="2484565" y="3681349"/>
                            <a:ext cx="38479" cy="173420"/>
                          </a:xfrm>
                          <a:prstGeom prst="rect">
                            <a:avLst/>
                          </a:prstGeom>
                          <a:ln>
                            <a:noFill/>
                          </a:ln>
                        </wps:spPr>
                        <wps:txbx>
                          <w:txbxContent>
                            <w:p w:rsidR="002B10A6" w:rsidRDefault="002B10A6">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1820" name="Picture 1820"/>
                          <pic:cNvPicPr/>
                        </pic:nvPicPr>
                        <pic:blipFill>
                          <a:blip r:embed="rId29"/>
                          <a:stretch>
                            <a:fillRect/>
                          </a:stretch>
                        </pic:blipFill>
                        <pic:spPr>
                          <a:xfrm>
                            <a:off x="4113975" y="2382647"/>
                            <a:ext cx="359664" cy="195072"/>
                          </a:xfrm>
                          <a:prstGeom prst="rect">
                            <a:avLst/>
                          </a:prstGeom>
                        </pic:spPr>
                      </pic:pic>
                      <wps:wsp>
                        <wps:cNvPr id="1821" name="Rectangle 1821"/>
                        <wps:cNvSpPr/>
                        <wps:spPr>
                          <a:xfrm>
                            <a:off x="4207574" y="2414365"/>
                            <a:ext cx="170261" cy="170262"/>
                          </a:xfrm>
                          <a:prstGeom prst="rect">
                            <a:avLst/>
                          </a:prstGeom>
                          <a:ln>
                            <a:noFill/>
                          </a:ln>
                        </wps:spPr>
                        <wps:txbx>
                          <w:txbxContent>
                            <w:p w:rsidR="002B10A6" w:rsidRDefault="002B10A6">
                              <w:pPr>
                                <w:spacing w:after="160" w:line="259" w:lineRule="auto"/>
                                <w:ind w:left="0" w:right="0" w:firstLine="0"/>
                              </w:pPr>
                              <w:r>
                                <w:rPr>
                                  <w:w w:val="99"/>
                                  <w:sz w:val="20"/>
                                </w:rPr>
                                <w:t>否</w:t>
                              </w:r>
                            </w:p>
                          </w:txbxContent>
                        </wps:txbx>
                        <wps:bodyPr horzOverflow="overflow" vert="horz" lIns="0" tIns="0" rIns="0" bIns="0" rtlCol="0">
                          <a:noAutofit/>
                        </wps:bodyPr>
                      </wps:wsp>
                      <wps:wsp>
                        <wps:cNvPr id="1822" name="Rectangle 1822"/>
                        <wps:cNvSpPr/>
                        <wps:spPr>
                          <a:xfrm>
                            <a:off x="4335590" y="2414365"/>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23" name="Picture 1823"/>
                          <pic:cNvPicPr/>
                        </pic:nvPicPr>
                        <pic:blipFill>
                          <a:blip r:embed="rId27"/>
                          <a:stretch>
                            <a:fillRect/>
                          </a:stretch>
                        </pic:blipFill>
                        <pic:spPr>
                          <a:xfrm>
                            <a:off x="4135311" y="3138551"/>
                            <a:ext cx="280416" cy="195072"/>
                          </a:xfrm>
                          <a:prstGeom prst="rect">
                            <a:avLst/>
                          </a:prstGeom>
                        </pic:spPr>
                      </pic:pic>
                      <wps:wsp>
                        <wps:cNvPr id="1824" name="Rectangle 1824"/>
                        <wps:cNvSpPr/>
                        <wps:spPr>
                          <a:xfrm>
                            <a:off x="4228910" y="3170269"/>
                            <a:ext cx="170261" cy="170262"/>
                          </a:xfrm>
                          <a:prstGeom prst="rect">
                            <a:avLst/>
                          </a:prstGeom>
                          <a:ln>
                            <a:noFill/>
                          </a:ln>
                        </wps:spPr>
                        <wps:txbx>
                          <w:txbxContent>
                            <w:p w:rsidR="002B10A6" w:rsidRDefault="002B10A6">
                              <w:pPr>
                                <w:spacing w:after="160" w:line="259" w:lineRule="auto"/>
                                <w:ind w:left="0" w:right="0" w:firstLine="0"/>
                              </w:pPr>
                              <w:r>
                                <w:rPr>
                                  <w:w w:val="99"/>
                                  <w:sz w:val="20"/>
                                </w:rPr>
                                <w:t>是</w:t>
                              </w:r>
                            </w:p>
                          </w:txbxContent>
                        </wps:txbx>
                        <wps:bodyPr horzOverflow="overflow" vert="horz" lIns="0" tIns="0" rIns="0" bIns="0" rtlCol="0">
                          <a:noAutofit/>
                        </wps:bodyPr>
                      </wps:wsp>
                      <wps:wsp>
                        <wps:cNvPr id="1825" name="Rectangle 1825"/>
                        <wps:cNvSpPr/>
                        <wps:spPr>
                          <a:xfrm>
                            <a:off x="4356926" y="3170269"/>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26" name="Picture 1826"/>
                          <pic:cNvPicPr/>
                        </pic:nvPicPr>
                        <pic:blipFill>
                          <a:blip r:embed="rId27"/>
                          <a:stretch>
                            <a:fillRect/>
                          </a:stretch>
                        </pic:blipFill>
                        <pic:spPr>
                          <a:xfrm>
                            <a:off x="4126166" y="3742055"/>
                            <a:ext cx="280416" cy="195072"/>
                          </a:xfrm>
                          <a:prstGeom prst="rect">
                            <a:avLst/>
                          </a:prstGeom>
                        </pic:spPr>
                      </pic:pic>
                      <wps:wsp>
                        <wps:cNvPr id="1827" name="Rectangle 1827"/>
                        <wps:cNvSpPr/>
                        <wps:spPr>
                          <a:xfrm>
                            <a:off x="4219766" y="3774027"/>
                            <a:ext cx="170261" cy="170262"/>
                          </a:xfrm>
                          <a:prstGeom prst="rect">
                            <a:avLst/>
                          </a:prstGeom>
                          <a:ln>
                            <a:noFill/>
                          </a:ln>
                        </wps:spPr>
                        <wps:txbx>
                          <w:txbxContent>
                            <w:p w:rsidR="002B10A6" w:rsidRDefault="002B10A6">
                              <w:pPr>
                                <w:spacing w:after="160" w:line="259" w:lineRule="auto"/>
                                <w:ind w:left="0" w:right="0" w:firstLine="0"/>
                              </w:pPr>
                              <w:r>
                                <w:rPr>
                                  <w:w w:val="99"/>
                                  <w:sz w:val="20"/>
                                </w:rPr>
                                <w:t>是</w:t>
                              </w:r>
                            </w:p>
                          </w:txbxContent>
                        </wps:txbx>
                        <wps:bodyPr horzOverflow="overflow" vert="horz" lIns="0" tIns="0" rIns="0" bIns="0" rtlCol="0">
                          <a:noAutofit/>
                        </wps:bodyPr>
                      </wps:wsp>
                      <wps:wsp>
                        <wps:cNvPr id="1828" name="Rectangle 1828"/>
                        <wps:cNvSpPr/>
                        <wps:spPr>
                          <a:xfrm>
                            <a:off x="4347782" y="3774027"/>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29" name="Picture 1829"/>
                          <pic:cNvPicPr/>
                        </pic:nvPicPr>
                        <pic:blipFill>
                          <a:blip r:embed="rId26"/>
                          <a:stretch>
                            <a:fillRect/>
                          </a:stretch>
                        </pic:blipFill>
                        <pic:spPr>
                          <a:xfrm>
                            <a:off x="4126166" y="4315079"/>
                            <a:ext cx="280416" cy="192024"/>
                          </a:xfrm>
                          <a:prstGeom prst="rect">
                            <a:avLst/>
                          </a:prstGeom>
                        </pic:spPr>
                      </pic:pic>
                      <wps:wsp>
                        <wps:cNvPr id="1830" name="Rectangle 1830"/>
                        <wps:cNvSpPr/>
                        <wps:spPr>
                          <a:xfrm>
                            <a:off x="4219766" y="4344003"/>
                            <a:ext cx="170261" cy="170262"/>
                          </a:xfrm>
                          <a:prstGeom prst="rect">
                            <a:avLst/>
                          </a:prstGeom>
                          <a:ln>
                            <a:noFill/>
                          </a:ln>
                        </wps:spPr>
                        <wps:txbx>
                          <w:txbxContent>
                            <w:p w:rsidR="002B10A6" w:rsidRDefault="002B10A6">
                              <w:pPr>
                                <w:spacing w:after="160" w:line="259" w:lineRule="auto"/>
                                <w:ind w:left="0" w:right="0" w:firstLine="0"/>
                              </w:pPr>
                              <w:r>
                                <w:rPr>
                                  <w:w w:val="99"/>
                                  <w:sz w:val="20"/>
                                </w:rPr>
                                <w:t>否</w:t>
                              </w:r>
                            </w:p>
                          </w:txbxContent>
                        </wps:txbx>
                        <wps:bodyPr horzOverflow="overflow" vert="horz" lIns="0" tIns="0" rIns="0" bIns="0" rtlCol="0">
                          <a:noAutofit/>
                        </wps:bodyPr>
                      </wps:wsp>
                      <wps:wsp>
                        <wps:cNvPr id="1831" name="Rectangle 1831"/>
                        <wps:cNvSpPr/>
                        <wps:spPr>
                          <a:xfrm>
                            <a:off x="4347782" y="4344003"/>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32" name="Picture 1832"/>
                          <pic:cNvPicPr/>
                        </pic:nvPicPr>
                        <pic:blipFill>
                          <a:blip r:embed="rId27"/>
                          <a:stretch>
                            <a:fillRect/>
                          </a:stretch>
                        </pic:blipFill>
                        <pic:spPr>
                          <a:xfrm>
                            <a:off x="2266887" y="1520063"/>
                            <a:ext cx="283464" cy="195072"/>
                          </a:xfrm>
                          <a:prstGeom prst="rect">
                            <a:avLst/>
                          </a:prstGeom>
                        </pic:spPr>
                      </pic:pic>
                      <wps:wsp>
                        <wps:cNvPr id="1833" name="Rectangle 1833"/>
                        <wps:cNvSpPr/>
                        <wps:spPr>
                          <a:xfrm>
                            <a:off x="2359597" y="1554575"/>
                            <a:ext cx="170261" cy="170262"/>
                          </a:xfrm>
                          <a:prstGeom prst="rect">
                            <a:avLst/>
                          </a:prstGeom>
                          <a:ln>
                            <a:noFill/>
                          </a:ln>
                        </wps:spPr>
                        <wps:txbx>
                          <w:txbxContent>
                            <w:p w:rsidR="002B10A6" w:rsidRDefault="002B10A6">
                              <w:pPr>
                                <w:spacing w:after="160" w:line="259" w:lineRule="auto"/>
                                <w:ind w:left="0" w:right="0" w:firstLine="0"/>
                              </w:pPr>
                              <w:r>
                                <w:rPr>
                                  <w:w w:val="99"/>
                                  <w:sz w:val="20"/>
                                </w:rPr>
                                <w:t>否</w:t>
                              </w:r>
                            </w:p>
                          </w:txbxContent>
                        </wps:txbx>
                        <wps:bodyPr horzOverflow="overflow" vert="horz" lIns="0" tIns="0" rIns="0" bIns="0" rtlCol="0">
                          <a:noAutofit/>
                        </wps:bodyPr>
                      </wps:wsp>
                      <wps:wsp>
                        <wps:cNvPr id="1834" name="Rectangle 1834"/>
                        <wps:cNvSpPr/>
                        <wps:spPr>
                          <a:xfrm>
                            <a:off x="2487613" y="1554575"/>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35" name="Picture 1835"/>
                          <pic:cNvPicPr/>
                        </pic:nvPicPr>
                        <pic:blipFill>
                          <a:blip r:embed="rId28"/>
                          <a:stretch>
                            <a:fillRect/>
                          </a:stretch>
                        </pic:blipFill>
                        <pic:spPr>
                          <a:xfrm>
                            <a:off x="2276031" y="2093087"/>
                            <a:ext cx="286512" cy="195072"/>
                          </a:xfrm>
                          <a:prstGeom prst="rect">
                            <a:avLst/>
                          </a:prstGeom>
                        </pic:spPr>
                      </pic:pic>
                      <wps:wsp>
                        <wps:cNvPr id="1836" name="Rectangle 1836"/>
                        <wps:cNvSpPr/>
                        <wps:spPr>
                          <a:xfrm>
                            <a:off x="2368741" y="2127599"/>
                            <a:ext cx="170261" cy="170262"/>
                          </a:xfrm>
                          <a:prstGeom prst="rect">
                            <a:avLst/>
                          </a:prstGeom>
                          <a:ln>
                            <a:noFill/>
                          </a:ln>
                        </wps:spPr>
                        <wps:txbx>
                          <w:txbxContent>
                            <w:p w:rsidR="002B10A6" w:rsidRDefault="002B10A6">
                              <w:pPr>
                                <w:spacing w:after="160" w:line="259" w:lineRule="auto"/>
                                <w:ind w:left="0" w:right="0" w:firstLine="0"/>
                              </w:pPr>
                              <w:r>
                                <w:rPr>
                                  <w:w w:val="99"/>
                                  <w:sz w:val="20"/>
                                </w:rPr>
                                <w:t>否</w:t>
                              </w:r>
                            </w:p>
                          </w:txbxContent>
                        </wps:txbx>
                        <wps:bodyPr horzOverflow="overflow" vert="horz" lIns="0" tIns="0" rIns="0" bIns="0" rtlCol="0">
                          <a:noAutofit/>
                        </wps:bodyPr>
                      </wps:wsp>
                      <wps:wsp>
                        <wps:cNvPr id="1837" name="Rectangle 1837"/>
                        <wps:cNvSpPr/>
                        <wps:spPr>
                          <a:xfrm>
                            <a:off x="2496757" y="2127599"/>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838" name="Picture 1838"/>
                          <pic:cNvPicPr/>
                        </pic:nvPicPr>
                        <pic:blipFill>
                          <a:blip r:embed="rId24"/>
                          <a:stretch>
                            <a:fillRect/>
                          </a:stretch>
                        </pic:blipFill>
                        <pic:spPr>
                          <a:xfrm>
                            <a:off x="2282127" y="2873375"/>
                            <a:ext cx="289560" cy="185928"/>
                          </a:xfrm>
                          <a:prstGeom prst="rect">
                            <a:avLst/>
                          </a:prstGeom>
                        </pic:spPr>
                      </pic:pic>
                      <wps:wsp>
                        <wps:cNvPr id="1839" name="Rectangle 1839"/>
                        <wps:cNvSpPr/>
                        <wps:spPr>
                          <a:xfrm>
                            <a:off x="2374837" y="2908141"/>
                            <a:ext cx="170261" cy="170262"/>
                          </a:xfrm>
                          <a:prstGeom prst="rect">
                            <a:avLst/>
                          </a:prstGeom>
                          <a:ln>
                            <a:noFill/>
                          </a:ln>
                        </wps:spPr>
                        <wps:txbx>
                          <w:txbxContent>
                            <w:p w:rsidR="002B10A6" w:rsidRDefault="002B10A6">
                              <w:pPr>
                                <w:spacing w:after="160" w:line="259" w:lineRule="auto"/>
                                <w:ind w:left="0" w:right="0" w:firstLine="0"/>
                              </w:pPr>
                              <w:r>
                                <w:rPr>
                                  <w:w w:val="99"/>
                                  <w:sz w:val="20"/>
                                </w:rPr>
                                <w:t>是</w:t>
                              </w:r>
                            </w:p>
                          </w:txbxContent>
                        </wps:txbx>
                        <wps:bodyPr horzOverflow="overflow" vert="horz" lIns="0" tIns="0" rIns="0" bIns="0" rtlCol="0">
                          <a:noAutofit/>
                        </wps:bodyPr>
                      </wps:wsp>
                      <wps:wsp>
                        <wps:cNvPr id="1840" name="Rectangle 1840"/>
                        <wps:cNvSpPr/>
                        <wps:spPr>
                          <a:xfrm>
                            <a:off x="2502853" y="2908141"/>
                            <a:ext cx="85131" cy="170262"/>
                          </a:xfrm>
                          <a:prstGeom prst="rect">
                            <a:avLst/>
                          </a:prstGeom>
                          <a:ln>
                            <a:noFill/>
                          </a:ln>
                        </wps:spPr>
                        <wps:txbx>
                          <w:txbxContent>
                            <w:p w:rsidR="002B10A6" w:rsidRDefault="002B10A6">
                              <w:pPr>
                                <w:spacing w:after="160" w:line="259" w:lineRule="auto"/>
                                <w:ind w:left="0" w:right="0" w:firstLine="0"/>
                              </w:pPr>
                              <w:r>
                                <w:rPr>
                                  <w:sz w:val="20"/>
                                </w:rPr>
                                <w:t xml:space="preserve"> </w:t>
                              </w:r>
                            </w:p>
                          </w:txbxContent>
                        </wps:txbx>
                        <wps:bodyPr horzOverflow="overflow" vert="horz" lIns="0" tIns="0" rIns="0" bIns="0" rtlCol="0">
                          <a:noAutofit/>
                        </wps:bodyPr>
                      </wps:wsp>
                    </wpg:wgp>
                  </a:graphicData>
                </a:graphic>
              </wp:inline>
            </w:drawing>
          </mc:Choice>
          <mc:Fallback>
            <w:pict>
              <v:group id="Group 13008" o:spid="_x0000_s1026" style="width:457.2pt;height:427pt;mso-position-horizontal-relative:char;mso-position-vertical-relative:line" coordsize="58067,54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E+l9RsAAAIjAQAOAAAAZHJzL2Uyb0RvYy54bWzsXdtuIzmSfV9g/0HQ&#10;+7TzfjG6erDbvd1oYDBjdM9+gCxLtrC6IaUqV83X7wkGg2RebGd6VJmSlQW4JKWYFMlIHp64MPjj&#10;X79u1pMvi+Kw2m0/Tf0fvOlksZ3vHlbbx0/T//3nr3/JppPDcbZ9mK1328Wn6bfFYfrXn/7zP358&#10;3t8ugt3Tbv2wKCaoZHu4fd5/mj4dj/vbm5vD/GmxmR1+2O0XW3y53BWb2REfi8ebh2L2jNo365vA&#10;85Kb513xsC9288XhgKu/8JfTn1T9y+VifvzHcnlYHCfrT1O07aj+L9T/9/T/zU8/zm4fi9n+aTXX&#10;zZi9oxWb2WqLHzVV/TI7ziafi1Wtqs1qXuwOu+Xxh/luc7NbLlfzheoDeuN7ld78Vuw+71VfHm+f&#10;H/dmmDC0lXF6d7Xzv3+5KyarB8gu9DwIazvbQEzqlyd8CUP0vH+8Rcnfiv2f+7tCX3jkT9Trr8ti&#10;Q6/oz+SrGtxvZnAXX4+TOS7GmZekcTqdzPFdHAVB7unhnz9BRrX75k//88adN/LDN9Q+05znPR6l&#10;gx2tw783Wn8+zfYLJYQDjYGMVhokMliqxMSnK2poVDkzUIfbA8asYZQi3w+zCAOC8QjiMI0SPR4y&#10;YmHieVHMA5YmeNqpetPp2e388+H422KnRn725W+HI77GE/gg72ZP8m7+dStvC0yJVyfDfnak+6gq&#10;ejt5/jSVhjx9mnI76MvN7svinztV7EjCCzL0Bq0VyaOhtsh66xaV+lA0zHzTLykkr/tqve4gSCF5&#10;rRWOgjTP9YhJIXnlwsADtKBtuTAM0ujV+pwR6FRY5Cqtm693hwWLmiSgZG6kgmF15b7ekoDQk/kM&#10;6Llcz44KhjarI2B1vdpgXgep5wwxaqMJws+kenf8tl6QGNfbPxZLQIGawHThUDze/7wuJl9mBJ7q&#10;n6p8tt4/zfRVPSC6qGqqqofuX67Wa1Olr25tqpJ7qgvTfQuF2+ZOj++c69YweAMC0WmBcAyKuUn9&#10;8m57NPdvsfCoZjq9pbf3u4dvCszUgAAxCOf6gQ5MesZZAx0ptZB+HhDTDTrCECARjdChoEimUA0N&#10;RuhQc3OEjunksqHDUDQDHVlX6Ei9IFBLX5hHYRiP0DFCB1bdkXWQtmhYwwdkHXmNdSh+3IF1eFEe&#10;A4CINUdplsQxQQ+4l1bUhNeThucuuKIeuqvPqLBUtZu2ikjbcp10kE6FR4UFCsc1KSwhdK2ywoIr&#10;XRSW2MtY2/azLADtqOCGB9UZlIRww/ezMGF1BoPcP3LopsDUIS0hhLOWDNYsQl0MDZbJYIuUlRCn&#10;aOj7voJM9EwKyatrkmhbTloISZga8aal0SCPAzIundJu8JaS32wa0Evt+6wNVzUN/do09DtNQ56D&#10;QeznCeZjee32I8/T1tksTpNQ1TzIFNQtwRTUDWmagdyVtyYfP+POLJXpJq887UyxzI/y7A0rX5jF&#10;EWy/qDTzEz95fUIHkZ/DDEml08zP/IBG3UxWCwMaVnTXqW5YG7036g6jMOW6SxKTvskr1x2EaZzp&#10;0kGcZMri9GJLeHizIIreGI6yHOQnR2XigysTtFxXGIF6tFsrE+QNStj5UUGiAJpFSHSB6ECQpHkq&#10;s7x3NmCaAizSLXkZi0pNfYkNmBqrfZOZI6960spYoLiMgpSQVy55qnk4sgKC55N4E/ar+S3+tNsW&#10;72qOyLfd27jr+LlYTHUlm1Z1bGbF/33e/wUeZlDB1f1qvTp+U95yeFKoUdsvd6s5+STpg+vTDEOZ&#10;1ShAvwuvJq5hyZKSdB+tYPS5VM39erX/FQ4fmh/0XjcY3pqKq7qhz+wG/2U3/7xZbI/s1y8W8GUh&#10;qODwtNofppPidrG5X8BNXfz+oJgJ3FPHYnGcwz0muticHKAQnvlCtdI2jNr8gi828/I8YqNo7OWB&#10;WhutXSNIAUIp1nyloAC3avrJvmBX7ITeoJGwJCmvlVg50CopogePG6JaiHb15noKI5HwH2jjbPu4&#10;VjJWlKc1due5F/maIcQeLEIYdztaYRD4sY/fUaMFY3NSpZIyFK1GizgSVb/d0ePFEqYrFTfm8ev9&#10;V3xJfWDH3uRpV/zrHwhNWa53cJHCW63eTSlaBSKib6eT9e9bhAegK0d5U8ibe3lTHNc/71T4CDfj&#10;vz4fd8uVetbsr+n29OlFDKG98RJcEqXijK1FGYJkxomQyJoss9iHItC/JDkihZ4rO8QfX6C1iJKw&#10;W0SJw6miFNT9NWIVxemAESWGBoFY6ZbQ5LKsySU1pabaImX+Y2oEUyrdIMXkdSRWHE9xweYWWsjx&#10;d0nEykR83FlipVgG9YUo2DkQK6XBOfzpxMQqCENofCWuUGJWYZzAnkIFQJdE1+vEFRSdGopZGc98&#10;aTnu5p3PgzyCQ57MRXGcRhzA5lCrEOZzBHMNtCAbDf9aGBZ4UQPD6uY19YMoSXIOjEzBtfwKXabQ&#10;T4h6KJkq7e6KSBZIUYNMmSq1Z81+DDADMcY8TUPIV42inae+5+MqizSAApSL2fddqNZBA1K82Shz&#10;VzJNo5pbBFe06tAqnDLwIUEPtg+I01rxrDg5loFBN4cNXyxxIs3e4hp0Q8g5ye1oIs3syqe+SDtf&#10;4swcSeCWFJIsr0yWbTk/8HPTfSkkr1xYtxE/36Iwh39TC3SHePGXGuXV1Qba1KpCtVWtb7e3Plzy&#10;q6MT44M7McjiV3Zi4EoX4Ai9NKEtLfT8pj7Mgsr4YoEjzP1YWcrIFBamfpSKR6936DBNAXjoljSB&#10;B3NPP4sTs9nBosf88/1q/t+Lf7l7OfiGLMQtTO15rmYYmBikBv3WVgi+7udxmmKYzBeg+uVqy5/4&#10;LoBzhibZu2BOVeFTplf4nVob3C9LPSr/RPlTvd4AnDsvdcJtjpWqtMntov22VT+dUbN3Sr080vXW&#10;NIis3KXuONbkBMJetO2DwHPN/Hpo2EVyrdEgpNLj74LME1GD3wfXIO1zMk9okm3cO6cwT2SJr/0+&#10;fhYgPqMC4AFiJsiOytwvAZpLcIgA+MXYJ9DyJsXHKAutmHKeYpT0ggdABs9i0DcRwDUDRa+aj5Le&#10;NSmzjS4g7MLsRGJihFzqnZu0TNaEWnUC9SpS4wG5FmW25gSCIaGLOIMEsfk8RYPQ8zOmnC4njdMQ&#10;OpyCNBgZYw7ldUyuvamzIcigago4qW7Jy5wUDh5wShoKNLUNJ4XhLWNDgDAocMiMYl7rpBRhNth9&#10;bb5oRdZA/hEt2FCd6RZ+p94I99tSnyqkrYFru7dGYZAgnA/DIb1z22PlKt/6gG7po/22VUedYbN3&#10;Sr08avXW8PXXOth5l/PISknYy3fubb5AVtrgNEO+BDzy58RKFYE6sdMMsKJjI4MojKKqeRmzKiMz&#10;nILwIA8SJO5gXLw8VtroNYs6es3S2EeQKME3oh7SLK+Y48NhWal6ZK+JlTa6zaKObjMvRBSw2OQ9&#10;L6gJNfCjmAIWTZhZr7zUPKFXwkvJK133hfLm8fZ+syj2A70JAahVF+qgqoZ5QK9FpDW/WdzNbxb6&#10;tKdF4W7oJYj5rFhPQlB27GgRVSOg0IbyOtWfqiFNUaqGaslrqkYSQE/gprZTNcIk1359NiAjsVPa&#10;qGpgcYr1WiWD8TbxB/jlEWxTRkER9m1GWKka1Ua43wbwy5k+vf2L7q1RACVSgav8rNueOBa5yre+&#10;00f7bTtVww6bvVPq5RW+3hq98r/SwVHVIDcMPfCHPtIoXZ6qgcdbr253Jj6PH/lzUjU0vJ7UAJ4m&#10;OZCLgCXErtC6qpEgexjoOKsaGfQSQa2LUzVi4+RwA/RwFTjfmsEgW12QIe+FGrDAy+u6xrC0FNsy&#10;dHeuhcQ0ujXgeu4k1RQOZm3KQ5Bq4PHuZ2s09bFo+xRnpJWNhANZsaa9axp0jejyDS+7FqlihjVo&#10;GwoAW8/VIIUrXrOmRqlm0B+tAtm3TBWjuiKzAMVvlKNtcKXLLIWrIIcVQEEv9I6gln5IOL6KtoE+&#10;YviuTNJB1I2QW/KyuoGu6Ehv4EkbdQN5B3hPnTDjAbSNWhtcjaHUo27KBjLBhKH2KrMq5Sobeizx&#10;1EjXXWXDfttV2bB3Sr1aqai1hq+/1sFR2RiVDdIaStuj3V3WFDHIQOgoG2fn11DYfGK/RgZdgl3T&#10;YY5oG85BYlkWYq+tsuEj8iZXjXgvyxpyNxClyWsgMMZq3CraBgnCMU6MOPD9JjkS9Cjok3AbGGYi&#10;D+RQaGnAnqL3DlhnWmp0p2uhpY2ejdgYjltJNYTHLg55y3WjVKtGcDXKvcnUaE5XIlOK+yjTUjZx&#10;tFYzQpu0KYLuqI3cFtUMMSJaCiuuDiZ2BDoILdUteZmWBghuZ4s+mtqGlmLzYqK94YMZwWttMKNP&#10;zmG3R91oKZJaIOCG0bdOS61UhT66tNR+i4F8+2cdMm/vlHr1YlBrDV9/rYMjLR1p6au0FCpljZay&#10;mnlONnDNgE5rA8cyjM4TPEcpLH0VN2YAyxAdocEsC4QsUCjnAPjFBIEnxs/h2sBxtYsdBilhkCSR&#10;nQZY7aAia9Q3tBT7/BOwIqGlfVvWjJnwWihMo2eDdYH2NMbLcQQR77FqlOqw1lJjKrwWmRq/hhz0&#10;wNyqtTwzP490ECH0aMQcKM+QpaUIIrRpFksZc3q3lpqmIDhjzAakDm3yfIRHESpjlWnIdjZut7OH&#10;NhE7wd8FbbfDNoY601KL1jkxLR3PdFKmhdTTOqYzxhPu+3oDgyEOyLKYBjra4LLTAdFKWjcA4mon&#10;puUYAJFoEbYD5Qh2QLxmAFQF3ktNOxsAFRu/Ih8mLagNUjXD0NkA2CjVqgGwX5kaG/W1MK1GU31i&#10;hqGVTLH/IMlpiy2USAREwhBWoVuIIEkS2mo8TLg6I+01zdRGUz0ynXbB3yBFzCz0qBelWp2pvW5B&#10;gGdId+ZKZirFTZdN9ZwavrVOROYdithTISRqR2RtloYBzrXiWYpAP3teS+9KEZZ+bgqUIt2SV2z1&#10;blOtrV4yGbHF2tRIpnD3Bikmr/XiVhXh3C/lkmx8rpY5TdoR9yTbUSlqfZLt5SlFaYP5GdeAcOek&#10;FGmF5ZRKEUAph9WZQQl71nFuNfXaknwfzid7PlYW59CQUOC9JH/IsIi00f6Mq3oha8W1YCJCjBhz&#10;LWAknX9cHTD412lj0jBci5W0K+JaaaP9GVe7SDWOkWeAng+sTo1SJa4lThg6VaBfrmUe0WvhWjX7&#10;MyeEexfXolz0eV0jGrmWuPVdalblUSPXmnyZqfM3eNE7cOZ6tQCexel/F8i1GgzQ7PU+J67Fe5lO&#10;G4Lqki2YaehQvCp3KJEtpFuU+Sga4MU4++nEorqxEle7LMsu2QpibKmRlEpis4dha1CyZVjGtSzM&#10;jSZoZPzqIlWXbDVKdViydW0xqKkxQYuzH1e6yLNk2ELGypxDlFwdskq2FAw4OmRvQaiG64hhK1E7&#10;063Vis1PbFRSdippqi1S5kSmRjFsyQ1STF5Hw9Z49o+XkAGkx0MV6YheXobvTG4BNvGcE9n63oat&#10;DN6x6obND2TYovNq61yLuWN7ldk1bNFRQMzVXBSvcq1eXcO8n/aKDFuZsUm74bK42mVtdrkWtnPV&#10;pVrlWv3K1KgDV8KfM2OCFq6FK13k6Z4Wg2ROYRXV9AEoZHsOcFYMJ2kdgmjphhDN4nY0+Q/rx5+8&#10;xLLsKTCiEQutklemV7YcVEMkqqTBRfelkLxyYd1GjFWLwva0mNLASo3y6vLHNrXa02Lebm99uORX&#10;u7s7yZg923+aLnHSMVPg1XFRTNbvDQDVGZ7ed7DjevvHYkkPiDap4SSprxDKi3yRhXoW9jdakHDw&#10;rg4AxafamdOb1bzYHXbL4w84E/uGj5u+ed4VDzhr2vfUu32xmy8Oh9X2UcEC+q2X7buCD6NNKXCx&#10;HH2AK12Awz0tBkfBgA/R7XZ1N1vVCDrs+R9DQIdpCsBDt6QJPFhHK52tYtGjvNPNnZR0UotadsT8&#10;7Wx5U9gi191ddAI65WrLn/hH3IQRpepMrzC+tTa4X5Z6VP6J8if+QffW+vksbnOsVJu6aL+FzMs/&#10;VP7EP+uMmr1T6hX1uXp2TYPIynV3x7ExL7fCzavJy50Z16BVaHENWHZOCi3nzDqt9yBLUkn+huRC&#10;CGWvRGqUdwpe9HExOM6rSaFVS5ZeGf/c3xV6/eMzd202NCyxE6IPHk770gks/CChmP/KkudFoIvQ&#10;skykRr/Kj7GaX4vy0+gS4sW4tVQRexOR1kORGo1SJYV2OJkay/m1yLTmPMjMELSLp/JyH8mBWZ5e&#10;msbIhFgipsjrEIOsqklaChwVl2hvvgNpCem0eMqQ3O9lWlpqqaWloq8JV+Su4VEulZdS8lorLXRU&#10;CsgrF2SWVS1zGmp1+ojYX9U/krnS05sUwX9LtzwLLZG4Cf4uaJsgJcqvOg7YnHJWPEtZz07LsxAt&#10;FifIDqZWGCwxSCNfQSTORMy04aIjYnGyaAPP4vNGW6/IEXKp5fpUVR/7KungjBKCY3tSQPk9BqJZ&#10;iiZTb65kSc4b/Qa4qulyu2UZxyuEnl6Wm4Q6KM3iU+OuSaY1v0HezW8Aex8OpOPNR74PvUgOFbaR&#10;VNUYDcXDhrD/mYiKkxEtU2M7puUWr9KoS6ZayCNEqYRGqrXYft2sl7tiMzseftgVjzcPxewZ1vfN&#10;Gjb53mM0aE9glWrxgVPnRLW+S4xGDCsWiKbS5YO0KUYDTjyQFEUdLptqGbul683PTbBhu1U5jn05&#10;MQPMFGdmKBuS9eLU42F7NWnxyQXXtC43GirZhNGaQMc4bzEIOflVo1QHjdEIDdG4Fv5szJQSo8GZ&#10;oFvLk7YbYVelhjXSjdSaa2dpiPRKYtLiGAReknu3aElDQLS4HU0GLWxyzKi1AGnhDi8ZtKQ+FOVw&#10;CaEaTRu3nXrdQRCCJa/a+GUbwSEer9XMBrC25Tiq4rX6nJZ2KizDJV3pboKjpW+M0ljMj2IWfKef&#10;k+ZuD1EaNOnLURq4gierPXRE8FN5rKZFYZYGMDLjfgsdRjUhRqSMxopBnIWaFr1lD5emvgQfpnPV&#10;vskEklfGBLd4daqVSzIgVMt0n45NwQant4iPatpiM4Netj8zNc24uu5MKD2fu/nh1bTUi8mqiGkJ&#10;5yvO7KtEHnygUHrSRhnBS2qasSG3VNOSyCfbuhqw1E9xIEcFxeMokLNpKXtXvye64dwxvShdB6XH&#10;yS8NUqWrXdbmOE5znP/6slQHzVHMabCJaFyLTI2bQ6tpmdfNxYEzgBA/r7mWn1Ce4vIs1eHhimmN&#10;sfRjLP3hqGIU3HiT9XbyTGrxqKUtl5eipWXk1ixpaXSly0rgIgfS4kbaqWK1tApysK9tCB1NN4Qc&#10;aUAwtKPJwFPfVvKSgmZ311R1qbK+ZcvRFhjTfSkkr6zG6TaCK7UoXN6F80bNzMDa1FrahfNGrfXh&#10;kv50VyhH5LhdXBJyGE+d4RyGSrfSDFzkwHxERKGaSCNyyM6RETn2s+OT4hn05m8j51gXk0JRrEf1&#10;/731QlwUchj3r0GObq7fEnLAEx4h4q5kUxg5RyqhBCPnGJHj8f7nD4IcJsTAIIea+a19Si5y4IhQ&#10;nHM8IseWHdKsgIycY+QcxCpINz7MdQaDj8A5qoEsmWfyrXTWVpAOKPaqWXQrnMOYCHsPZCnbOdCO&#10;IewcpvtiD5DXJjvHG4XLdo43Cls7xxsFremCjCKtC1eNPaOdQxs7OU/JB0SOahxL5nWLY/HhKGNP&#10;mZ+kOEGgwjhkJ6UJYlHfD2EglZacbKuBVCghLNIzwQJ5ZUxwSlcnWbkgT/Fqme4TsZ8IlnFP5zlG&#10;sGRePYKFrsGMcE4RLL7ePnjKY058nC7Mnl4/DYjvl20nQWlH5wWn3c68pvgVutrFv+XDMg3AV9sy&#10;ELuS8t5Ba6SubehU7jMHvjtlKe967iNOq9GduZJIB6Sir8ckZZygvr0VAMnmdfAKxSPVZFrdz9mv&#10;SI1eMrRICQjxdzkb9TOkGtJPx52EJdK1cwN1Ze0+7UZ90EqE7TBOQT1NkBKpCuthhIPLefcYII3z&#10;kr8XpwY8uirzTciCE5ZIV7vAeqBS5+jxQrRUzHmzzgbXjYoxNAgQqH7/3QIZiE4Trnf0KEfYO6ZP&#10;rooyH/l+q1mukKkPpEDtoEzDCAmx8My8dw50XqtNMqChZXqBwG5chg6wKxilvsCAh8sqB5oCpi1/&#10;ZCp/v17tf12t12QFo/d6OYNN8+l43N/e3BzmTy9pKJyg9Jfd/PNmsT3yfuhigSyxq9328LTaH6aT&#10;4naxuV88fJoWvz/IBpVTsnX4KDwiKCp+GskKAN2vAXvs8Rl+732oBwV2490pAbuhuO3stJQIGtGv&#10;arwQ6JVXUwMOTNiN9jE0CPQF7MbwXhKqIbnthEpojpSFLNQAB3wrUmdXa+zKdIGdD9l+7xzoCuzs&#10;CaDxHFqmFwjsxrrqALsiP2cF7JpHnBjYkR2KEz6ESRgg7LIK7ElMXFexlfyigd3Y2koYYPhQOwwI&#10;Y2QIlPGCJR3aDtibxYBhgZ0R6RxAoC9gb7SuMfJSE9oJFYmYIFYF7GECLQACLgm1Auz9MvbI6JQj&#10;sG8QF7G6X61Xx2+KB8OrTAhdotoQuSTpzyCpmimGpXdWwK4x5JTAHvl+mCOuiMhKEGYBmWXKz3Sc&#10;J9YUc8nAjgO2G7R2e+x2KwyAGp7GONNYjVfkY1OtYvxnA+zGBjE0CPQE7JSAuLbtN8NVPMStgT0K&#10;kZgam0deFOqgNvbIxBsPLVMCQ/xdkI09MJa6O2NjxzU8HGcF7BpDTgvssC2QiwHAHiK1KxKQlYE9&#10;yLyItNTLZ+zwDjRhgJk2LYEdvmRy2KnxosS3FXI3MGM3hqWhQaAvYG+0r9mzBNsJFWpYHrApBnlx&#10;60IdFtiNXWlomV4gsBtLnQPsajw/PrAjf2Sin+kUfLR6kuAHAnZjb3NNMWx6ak/uAj+Hj5mBPU0j&#10;r2q6GhjYlb5FvRkaBPoC9kb7GiJcujH2KE3pTE5arZuEOiywm84MLdMLBHZjqXOAXVGxswL27xAV&#10;E1EKWQ1UUejD1FJhoGVgv+SoGBwD0MDY7eEA7cidA+wRImQo/WLJdDUwsCvpXRGw0+FddVOMzSzd&#10;TqjwlAiwNwp1UGDnfMDnINPLA3ako9aPhwV2TlF9VsD+HUwxiIpJMjmXKKZzCipAhTTFTrjjJdvY&#10;kaCwCQOMVboVBgQhzpKTNNwxzpCr7nseFtjZkHYOINATY0eGwiahdrOvBVGW4ogpxdgR7FgX6rDA&#10;bhwGI2Pv6jzFto46sCsYPStg/y5RMWniEe0h56mXhx5AvsRAg+yjRMXQKRcN5M5YMFsCO87kQ+yJ&#10;Gi8/wJGhFQ1nYGA3y9TQINAXsDfa10JjkWonVORfhUv8ZaEOC+xmlRpaphfI2I2lzmHsyrR1VsCu&#10;lu5Tb1DKEI2tn+ksDbEFrwrsOGoURgzlPL3k461UUGcDsBvjRTsMCNMoA24oYM+9zK+GPA8M7Nfm&#10;PKUM9XWh2tDvdkKNPZxTwowdp07WhTossBvqMTSw3zzvH2+fH/dqc9ZjMds/rea/zI4z9zPeP+9v&#10;F8Huabd+WBQ//b8AAAAA//8DAFBLAwQKAAAAAAAAACEAaC3jXHcAAAB3AAAAFQAAAGRycy9tZWRp&#10;YS9pbWFnZTEzLnBuZ4lQTkcNChoKAAAADUlIRFIAAAA/AAAAJwgGAAAAuNqQKQAAAAFzUkdCAK7O&#10;HOkAAAAEZ0FNQQAAsY8L/GEFAAAAIUlEQVRoQ+3BMQEAAADCoPVPbQhfIAAAAAAAAAAAAHjUACaL&#10;AAFJtaW2AAAAAElFTkSuQmCCUEsDBAoAAAAAAAAAIQCZAOytdgAAAHYAAAAVAAAAZHJzL21lZGlh&#10;L2ltYWdlMTQucG5niVBORw0KGgoAAAANSUhEUgAAAD0AAAApCAYAAACGJSFkAAAAAXNSR0IArs4c&#10;6QAAAARnQU1BAACxjwv8YQUAAAAgSURBVGhD7cEBAQAAAIIg/69uSEAAAAAAAAAAAADwpQYnPQAB&#10;VbaNeQAAAABJRU5ErkJgglBLAwQKAAAAAAAAACEADsZtOncAAAB3AAAAFQAAAGRycy9tZWRpYS9p&#10;bWFnZTEyLnBuZ4lQTkcNChoKAAAADUlIRFIAAAA/AAAAKAgGAAAASYwi/AAAAAFzUkdCAK7OHOkA&#10;AAAEZ0FNQQAAsY8L/GEFAAAAIUlEQVRoQ+3BMQEAAADCoPVPbQdvIAAAAAAAAAAAAOBUAyeIAAFG&#10;Alg/AAAAAElFTkSuQmCCUEsDBAoAAAAAAAAAIQAMLBL6dwAAAHcAAAAVAAAAZHJzL21lZGlhL2lt&#10;YWdlMTYucG5niVBORw0KGgoAAAANSUhEUgAAAD4AAAAqCAYAAADrhujJAAAAAXNSR0IArs4c6QAA&#10;AARnQU1BAACxjwv8YQUAAAAhSURBVGhD7cExAQAAAMKg9U9tDQ8gAAAAAAAAAAAAgBM1KNoAAVwN&#10;WoQAAAAASUVORK5CYIJQSwMECgAAAAAAAAAhAKLadVt5AAAAeQAAABUAAABkcnMvbWVkaWEvaW1h&#10;Z2UxNy5wbmeJUE5HDQoaCgAAAA1JSERSAAAATgAAACoIBgAAAB3PbVEAAAABc1JHQgCuzhzpAAAA&#10;BGdBTUEAALGPC/xhBQAAACNJREFUaEPtwQEBAAAAgiD/r25IQAAAAAAAAAAAAAAAAHCoBjNaAAEY&#10;yTYpAAAAAElFTkSuQmCCUEsDBBQABgAIAAAAIQBAs5db3QAAAAUBAAAPAAAAZHJzL2Rvd25yZXYu&#10;eG1sTI9Ba8JAEIXvhf6HZQq91U1qFJtmIyK2JymohdLbmB2TYHY2ZNck/vtue6mXgcd7vPdNthxN&#10;I3rqXG1ZQTyJQBAXVtdcKvg8vD0tQDiPrLGxTAqu5GCZ399lmGo78I76vS9FKGGXooLK+zaV0hUV&#10;GXQT2xIH72Q7gz7IrpS6wyGUm0Y+R9FcGqw5LFTY0rqi4ry/GAXvAw6rabzpt+fT+vp9mH18bWNS&#10;6vFhXL2C8DT6/zD84gd0yAPT0V5YO9EoCI/4vxu8lzhJQBwVLGZJBDLP5C19/gMAAP//AwBQSwME&#10;FAAGAAgAAAAhAIBKoIYgAQAAcQkAABkAAABkcnMvX3JlbHMvZTJvRG9jLnhtbC5yZWxzvJbLasMw&#10;EEX3hf6D0b6Wx0mcpETOphSyLekHCHtsi1gPLLU0f19BoTQQprtZSkL3Hs4spMPxy87FJy7ReKcE&#10;lJUo0HW+N25U4v38+rQTRUza9Xr2DpW4YhTH9vHh8IazTvlSnEyIRU5xUYkppfAsZewmtDqWPqDL&#10;J4NfrE55uYwy6O6iR5R1VTVy+Zsh2pvM4tQrsZz63H++htz8f7YfBtPhi+8+LLp0p0Iam7tzoF5G&#10;TEpY7I3+2dyVwY1C3meAFQ8ErCgKJgiSYcsjYkt5gJoHAmqSgkkFkC6YVNAmGqZ5NOQ8mCAoBiYR&#10;tAdgEgGUiQ0PxIZiACYIoCnyi8rxgEFFuVjzQKwphj0Pw55iACYR8GtC3nyU2m8AAAD//wMAUEsD&#10;BAoAAAAAAAAAIQB+BLZFdwAAAHcAAAAVAAAAZHJzL21lZGlhL2ltYWdlMTUucG5niVBORw0KGgoA&#10;AAANSUhEUgAAAD0AAAAqCAYAAAAAsVPKAAAAAXNSR0IArs4c6QAAAARnQU1BAACxjwv8YQUAAAAh&#10;SURBVGhD7cEBDQAAAMKg909tDwcEAAAAAAAAAAAA3KsBKDIAAfb/LpsAAAAASUVORK5CYIJQSwME&#10;CgAAAAAAAAAhAIVoNBeYAAAAmAAAABUAAABkcnMvbWVkaWEvaW1hZ2UxMC5wbmeJUE5HDQoaCgAA&#10;AA1JSERSAAABIQAAACcIBgAAAEAz/rIAAAABc1JHQgCuzhzpAAAABGdBTUEAALGPC/xhBQAAAEJJ&#10;REFUeF7twQEBAAAAgiD/r25IQAAAAAAAAAAAAAAAAAAAAAAAAAAAAAAAAAAAAAAAAAAAAAAAAAAA&#10;AAAAAADwoAawQwAB1jbI5AAAAABJRU5ErkJgglBLAwQKAAAAAAAAACEAy6a7s5oAAACaAAAAFAAA&#10;AGRycy9tZWRpYS9pbWFnZTkucG5niVBORw0KGgoAAAANSUhEUgAAASEAAAAoCAYAAACxZUxnAAAA&#10;AXNSR0IArs4c6QAAAARnQU1BAACxjwv8YQUAAABESURBVHhe7cExAQAAAMKg9U9tCj8gAAAAAAAA&#10;AAAAAAAAAAAAAAAAAAAAAAAAAAAAAAAAAAAAAAAAAAAAAAAAAADgrAa0yAABtNDKBwAAAABJRU5E&#10;rkJgglBLAwQKAAAAAAAAACEAvaa2g8IAAADCAAAAFAAAAGRycy9tZWRpYS9pbWFnZTEucG5niVBO&#10;Rw0KGgoAAAANSUhEUgAAAmAAAAAkCAYAAAAuPYaDAAAAAXNSR0IArs4c6QAAAARnQU1BAACxjwv8&#10;YQUAAABsSURBVHhe7cExAQAAAMKg9U9tDB8gAAAAAAAAAAAAAAAAAAAAAAAAAAAAAAAAAAAAAAAA&#10;AAAAAAAAAAAAAAAAAAAAAAAAAAAAAAAAAAAAAAAAAAAAAAAAAAAAAAAAAAAAAAAAAAAAAAAA4KgG&#10;VjMAAcQWzdUAAAAASUVORK5CYIJQSwMECgAAAAAAAAAhAASHVkMjAQAAIwEAABQAAABkcnMvbWVk&#10;aWEvaW1hZ2UyLnBuZ4lQTkcNChoKAAAADUlIRFIAAAJgAAAATQgGAAAAAcbYEQAAAAFzUkdCAK7O&#10;HOkAAAAEZ0FNQQAAsY8L/GEFAAAAzUlEQVR4Xu3BgQAAAADDoPlT3+AEVQAAAAAAAAAAAAAAAAAA&#10;AAAAAAAAAAAAAAAAAAAAAAAAAAAAAAAAAAAAAAAAAAAAAAAAAAAAAAAAAAAAAAAAAAAAAAAAAAAA&#10;AAAAAAAAAAAAAAAAAAAAAAAAAAAAAAAAAAAAAAAAAAAAAAAAAAAAAAAAAAAAAAAAAAAAAAAAAAAA&#10;AAAAAAAAAAAAAAAAAAAAAAAAAAAAAAAAAAAAAAAAAAAAAAAAAAAAAAAAAAAAAAAAAAAAAADw1QDb&#10;6wAByb7OaQAAAABJRU5ErkJgglBLAwQKAAAAAAAAACEABW5P/78AAAC/AAAAFAAAAGRycy9tZWRp&#10;YS9pbWFnZTMucG5niVBORw0KGgoAAAANSUhEUgAAAlsAAAAjCAYAAACjK8/0AAAAAXNSR0IArs4c&#10;6QAAAARnQU1BAACxjwv8YQUAAABpSURBVHhe7cExAQAAAMKg9U9tCj8gAAAAAAAAAAAAAAAAAAAA&#10;AAAAAAAAAAAAAAAAAAAAAAAAAAAAAAAAAAAAAAAAAAAAAAAAAAAAAAAAAAAAAAAAAAAAAAAAAAAA&#10;AAAAAAAAAAAA4KMGSfYAAWJn6+UAAAAASUVORK5CYIJQSwMECgAAAAAAAAAhANIPI3oEAQAABAEA&#10;ABQAAABkcnMvbWVkaWEvaW1hZ2U0LnBuZ4lQTkcNChoKAAAADUlIRFIAAAJhAAAAQAgGAAAAUpqg&#10;8QAAAAFzUkdCAK7OHOkAAAAEZ0FNQQAAsY8L/GEFAAAArklEQVR4Xu3BMQEAAADCoPVPbQ0PIAAA&#10;AAAAAAAAAAAAAAAAAAAAAAAAAAAAAAAAAAAAAAAAAAAAAAAAAAAAAAAAAAAAAAAAAAAAAAAAAAAA&#10;AAAAAAAAAAAAAAAAAAAAAAAAAAAAAAAAAAAAAAAAAAAAAAAAAAAAAAAAAAAAAAAAAAAAAAAAAAAA&#10;AAAAAAAAAAAAAAAAAAAAAAAAAAAAAAAAAAAAAAAAAAAAAIALNWFeAAGECL/EAAAAAElFTkSuQmCC&#10;UEsDBAoAAAAAAAAAIQA0bV8T/AAAAPwAAAAUAAAAZHJzL21lZGlhL2ltYWdlNS5wbmeJUE5HDQoa&#10;CgAAAA1JSERSAAACSAAAAD8IBgAAABumN/8AAAABc1JHQgCuzhzpAAAABGdBTUEAALGPC/xhBQAA&#10;AKZJREFUeF7twQENAAAAwqD3T20ONyAAAAAAAAAAAAAAAAAAAAAAAAAAAAAAAAAAAAAAAAAAAAAA&#10;AAAAAAAAAAAAAAAAAAAAAAAAAAAAAAAAAAAAAAAAAAAAAAAAAAAAAAAAAAAAAAAAAAAAAAAAAAAA&#10;AAAAAAAAAAAAAAAAAAAAAAAAAAAAAAAAAAAAAAAAAAAAAAAAAAAAAAAAAAAAAAAAAAAAeFEDPz0A&#10;AdhIxjgAAAAASUVORK5CYIJQSwMECgAAAAAAAAAhABGkx9G5AAAAuQAAABQAAABkcnMvbWVkaWEv&#10;aW1hZ2U2LnBuZ4lQTkcNChoKAAAADUlIRFIAAAJIAAAAIggGAAAApO4mugAAAAFzUkdCAK7OHOkA&#10;AAAEZ0FNQQAAsY8L/GEFAAAAY0lEQVR4Xu3BAQEAAACCIP+vbkhAAAAAAAAAAAAAAAAAAAAAAAAA&#10;AAAAAAAAAAAAAAAAAAAAAAAAAAAAAAAAAAAAAAAAAAAAAAAAAAAAAAAAAAAAAAAAAAAAAAAAAAAA&#10;AMCtGjZxAAEWXwxgAAAAAElFTkSuQmCCUEsDBAoAAAAAAAAAIQCqvCnKygAAAMoAAAAUAAAAZHJz&#10;L21lZGlhL2ltYWdlNy5wbmeJUE5HDQoaCgAAAA1JSERSAAACRwAAACkIBgAAAD8ijfQAAAABc1JH&#10;QgCuzhzpAAAABGdBTUEAALGPC/xhBQAAAHRJREFUeF7twQENAAAAwqD3T20ONyAAAAAAAAAAAAAA&#10;AAAAAAAAAAAAAAAAAAAAAAAAAAAAAAAAAAAAAAAAAAAAAAAAAAAAAAAAAAAAAAAAAAAAAAAAAAAA&#10;AAAAAAAAAAAAAAAAAAAAAAAAAAAAAAAAAPhWA3W0AAEUMowDAAAAAElFTkSuQmCCUEsDBAoAAAAA&#10;AAAAIQBbcbhCJQEAACUBAAAUAAAAZHJzL21lZGlhL2ltYWdlOC5wbmeJUE5HDQoaCgAAAA1JSERS&#10;AAACXwAAAE4IBgAAAB6qcwoAAAABc1JHQgCuzhzpAAAABGdBTUEAALGPC/xhBQAAAM9JREFUeF7t&#10;wTEBAAAAwqD1T20KPyAAAAAAAAAAAAAAAAAAAAAAAAAAAAAAAAAAAAAAAAAAAAAAAAAAAAAAAAAA&#10;AAAAAAAAAAAAAAAAAAAAAAAAAAAAAAAAAAAAAAAAAAAAAAAAAAAAAAAAAAAAAAAAAAAAAAAAAAAA&#10;AAAAAAAAAAAAAAAAAAAAAAAAAAAAAAAAAAAAAAAAAAAAAAAAAAAAAAAAAAAAAAAAAAAAAAAAAAAA&#10;AAAAAAAAAAAAAAAAAAAAAAAAAAAAAAAAAAA4qQHkNAABJWGrGgAAAABJRU5ErkJgglBLAwQKAAAA&#10;AAAAACEA25b89rwAAAC8AAAAFQAAAGRycy9tZWRpYS9pbWFnZTExLnBuZ4lQTkcNChoKAAAADUlI&#10;RFIAAAJHAAAAIwgGAAAAnrmukgAAAAFzUkdCAK7OHOkAAAAEZ0FNQQAAsY8L/GEFAAAAZklEQVR4&#10;Xu3BMQEAAADCoPVPbQwfIAAAAAAAAAAAAAAAAAAAAAAAAAAAAAAAAAAAAAAAAAAAAAAAAAAAAAAA&#10;AAAAAAAAAAAAAAAAAAAAAAAAAAAAAAAAAAAAAAAAAAAAAAAAAICnGj8GAAHuW+yVAAAAAElFTkSu&#10;QmCCUEsBAi0AFAAGAAgAAAAhALGCZ7YKAQAAEwIAABMAAAAAAAAAAAAAAAAAAAAAAFtDb250ZW50&#10;X1R5cGVzXS54bWxQSwECLQAUAAYACAAAACEAOP0h/9YAAACUAQAACwAAAAAAAAAAAAAAAAA7AQAA&#10;X3JlbHMvLnJlbHNQSwECLQAUAAYACAAAACEADURPpfUbAAACIwEADgAAAAAAAAAAAAAAAAA6AgAA&#10;ZHJzL2Uyb0RvYy54bWxQSwECLQAKAAAAAAAAACEAaC3jXHcAAAB3AAAAFQAAAAAAAAAAAAAAAABb&#10;HgAAZHJzL21lZGlhL2ltYWdlMTMucG5nUEsBAi0ACgAAAAAAAAAhAJkA7K12AAAAdgAAABUAAAAA&#10;AAAAAAAAAAAABR8AAGRycy9tZWRpYS9pbWFnZTE0LnBuZ1BLAQItAAoAAAAAAAAAIQAOxm06dwAA&#10;AHcAAAAVAAAAAAAAAAAAAAAAAK4fAABkcnMvbWVkaWEvaW1hZ2UxMi5wbmdQSwECLQAKAAAAAAAA&#10;ACEADCwS+ncAAAB3AAAAFQAAAAAAAAAAAAAAAABYIAAAZHJzL21lZGlhL2ltYWdlMTYucG5nUEsB&#10;Ai0ACgAAAAAAAAAhAKLadVt5AAAAeQAAABUAAAAAAAAAAAAAAAAAAiEAAGRycy9tZWRpYS9pbWFn&#10;ZTE3LnBuZ1BLAQItABQABgAIAAAAIQBAs5db3QAAAAUBAAAPAAAAAAAAAAAAAAAAAK4hAABkcnMv&#10;ZG93bnJldi54bWxQSwECLQAUAAYACAAAACEAgEqghiABAABxCQAAGQAAAAAAAAAAAAAAAAC4IgAA&#10;ZHJzL19yZWxzL2Uyb0RvYy54bWwucmVsc1BLAQItAAoAAAAAAAAAIQB+BLZFdwAAAHcAAAAVAAAA&#10;AAAAAAAAAAAAAA8kAABkcnMvbWVkaWEvaW1hZ2UxNS5wbmdQSwECLQAKAAAAAAAAACEAhWg0F5gA&#10;AACYAAAAFQAAAAAAAAAAAAAAAAC5JAAAZHJzL21lZGlhL2ltYWdlMTAucG5nUEsBAi0ACgAAAAAA&#10;AAAhAMumu7OaAAAAmgAAABQAAAAAAAAAAAAAAAAAhCUAAGRycy9tZWRpYS9pbWFnZTkucG5nUEsB&#10;Ai0ACgAAAAAAAAAhAL2mtoPCAAAAwgAAABQAAAAAAAAAAAAAAAAAUCYAAGRycy9tZWRpYS9pbWFn&#10;ZTEucG5nUEsBAi0ACgAAAAAAAAAhAASHVkMjAQAAIwEAABQAAAAAAAAAAAAAAAAARCcAAGRycy9t&#10;ZWRpYS9pbWFnZTIucG5nUEsBAi0ACgAAAAAAAAAhAAVuT/+/AAAAvwAAABQAAAAAAAAAAAAAAAAA&#10;mSgAAGRycy9tZWRpYS9pbWFnZTMucG5nUEsBAi0ACgAAAAAAAAAhANIPI3oEAQAABAEAABQAAAAA&#10;AAAAAAAAAAAAiikAAGRycy9tZWRpYS9pbWFnZTQucG5nUEsBAi0ACgAAAAAAAAAhADRtXxP8AAAA&#10;/AAAABQAAAAAAAAAAAAAAAAAwCoAAGRycy9tZWRpYS9pbWFnZTUucG5nUEsBAi0ACgAAAAAAAAAh&#10;ABGkx9G5AAAAuQAAABQAAAAAAAAAAAAAAAAA7isAAGRycy9tZWRpYS9pbWFnZTYucG5nUEsBAi0A&#10;CgAAAAAAAAAhAKq8KcrKAAAAygAAABQAAAAAAAAAAAAAAAAA2SwAAGRycy9tZWRpYS9pbWFnZTcu&#10;cG5nUEsBAi0ACgAAAAAAAAAhAFtxuEIlAQAAJQEAABQAAAAAAAAAAAAAAAAA1S0AAGRycy9tZWRp&#10;YS9pbWFnZTgucG5nUEsBAi0ACgAAAAAAAAAhANuW/Pa8AAAAvAAAABUAAAAAAAAAAAAAAAAALC8A&#10;AGRycy9tZWRpYS9pbWFnZTExLnBuZ1BLBQYAAAAAFgAWAKQFAAAbMAAAAAA=&#10;">
                <v:shape id="Shape 1726" o:spid="_x0000_s1027" style="position:absolute;left:41138;top:25374;width:3600;height:762;visibility:visible;mso-wrap-style:square;v-text-anchor:top" coordsize="3600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5WbcMA&#10;AADdAAAADwAAAGRycy9kb3ducmV2LnhtbERPPWvDMBDdC/kP4grZGrkeXNeNEkIgkCm0apZuh3W1&#10;TKyTYym28++rQqHbPd7nrbez68RIQ2g9K3heZSCIa29abhScPw9PJYgQkQ12nknBnQJsN4uHNVbG&#10;T/xBo46NSCEcKlRgY+wrKUNtyWFY+Z44cd9+cBgTHBppBpxSuOtknmWFdNhyarDY095SfdE3p8CM&#10;Zaf3vTlpupYX/Zq/n7/GnVLLx3n3BiLSHP/Ff+6jSfNf8gJ+v0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5WbcMAAADdAAAADwAAAAAAAAAAAAAAAACYAgAAZHJzL2Rv&#10;d25yZXYueG1sUEsFBgAAAAAEAAQA9QAAAIgDAAAAAA==&#10;" path="m283845,r76200,38100l283845,76200r,-33401l,42799,,33274r283845,l283845,xe" fillcolor="black" stroked="f" strokeweight="0">
                  <v:stroke miterlimit="83231f" joinstyle="miter"/>
                  <v:path arrowok="t" textboxrect="0,0,360045,76200"/>
                </v:shape>
                <v:shape id="Shape 1727" o:spid="_x0000_s1028" style="position:absolute;left:41138;top:33045;width:3600;height:762;visibility:visible;mso-wrap-style:square;v-text-anchor:top" coordsize="3600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z9sMA&#10;AADdAAAADwAAAGRycy9kb3ducmV2LnhtbERPPWvDMBDdC/kP4grZarkeEteNEoyhkCm0ipduh3W1&#10;TayTY6mO+++rQiHbPd7n7Q6LHcRMk+8dK3hOUhDEjTM9twrq89tTDsIHZIODY1LwQx4O+9XDDgvj&#10;bvxBsw6tiCHsC1TQhTAWUvqmI4s+cSNx5L7cZDFEOLXSTHiL4XaQWZpupMWeY0OHI1UdNRf9bRWY&#10;OR90NZqTpmt+0S/Ze/05l0qtH5fyFUSgJdzF/+6jifO32Rb+vo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Lz9sMAAADdAAAADwAAAAAAAAAAAAAAAACYAgAAZHJzL2Rv&#10;d25yZXYueG1sUEsFBgAAAAAEAAQA9QAAAIgDAAAAAA==&#10;" path="m283845,r76200,38100l283845,76200r,-33401l,42799,,33274r283845,l283845,xe" fillcolor="black" stroked="f" strokeweight="0">
                  <v:stroke miterlimit="83231f" joinstyle="miter"/>
                  <v:path arrowok="t" textboxrect="0,0,360045,76200"/>
                </v:shape>
                <v:shape id="Shape 1728" o:spid="_x0000_s1029" style="position:absolute;left:41170;top:39433;width:3600;height:762;visibility:visible;mso-wrap-style:square;v-text-anchor:top" coordsize="3600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1nhMUA&#10;AADdAAAADwAAAGRycy9kb3ducmV2LnhtbESPQW/CMAyF75P2HyIjcRspPUDpCAghTdppGhkXblbj&#10;tRWN0zVZKf8eHybtZus9v/d5u598p0YaYhvYwHKRgSKugmu5NnD+enspQMWE7LALTAbuFGG/e37a&#10;YunCjU802lQrCeFYooEmpb7UOlYNeYyL0BOL9h0Gj0nWodZuwJuE+07nWbbSHluWhgZ7OjZUXe2v&#10;N+DGorPH3n1Y+imudpN/ni/jwZj5bDq8gko0pX/z3/W7E/x1LrjyjYygd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DWeExQAAAN0AAAAPAAAAAAAAAAAAAAAAAJgCAABkcnMv&#10;ZG93bnJldi54bWxQSwUGAAAAAAQABAD1AAAAigMAAAAA&#10;" path="m283845,r76200,38100l283845,76200r,-33401l,42799,,33274r283845,l283845,xe" fillcolor="black" stroked="f" strokeweight="0">
                  <v:stroke miterlimit="83231f" joinstyle="miter"/>
                  <v:path arrowok="t" textboxrect="0,0,360045,76200"/>
                </v:shape>
                <v:shape id="Shape 1729" o:spid="_x0000_s1030" style="position:absolute;left:41049;top:44786;width:3601;height:762;visibility:visible;mso-wrap-style:square;v-text-anchor:top" coordsize="3600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CH8EA&#10;AADdAAAADwAAAGRycy9kb3ducmV2LnhtbERPTYvCMBC9C/sfwix403R7cGs1igiCJ9GsF29DM9sW&#10;m0ltYq3/3ggLe5vH+5zlerCN6KnztWMFX9MEBHHhTM2lgvPPbpKB8AHZYOOYFDzJw3r1MVpibtyD&#10;T9TrUIoYwj5HBVUIbS6lLyqy6KeuJY7cr+sshgi7UpoOHzHcNjJNkpm0WHNsqLClbUXFVd+tAtNn&#10;jd625qDpll31PD2eL/1GqfHnsFmACDSEf/Gfe2/i/O90Du9v4gl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Bwh/BAAAA3QAAAA8AAAAAAAAAAAAAAAAAmAIAAGRycy9kb3du&#10;cmV2LnhtbFBLBQYAAAAABAAEAPUAAACGAwAAAAA=&#10;" path="m283845,r76200,38100l283845,76200r,-33401l,42799,,33274r283845,l283845,xe" fillcolor="black" stroked="f" strokeweight="0">
                  <v:stroke miterlimit="83231f" joinstyle="miter"/>
                  <v:path arrowok="t" textboxrect="0,0,360045,76200"/>
                </v:shape>
                <v:shape id="Shape 1730" o:spid="_x0000_s1031" style="position:absolute;left:50;top:18823;width:3029;height:11837;visibility:visible;mso-wrap-style:square;v-text-anchor:top" coordsize="302832,118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34QckA&#10;AADdAAAADwAAAGRycy9kb3ducmV2LnhtbESPT2vCQBDF74LfYRmhN91o6B9SV6ktjRUKpbaHHqfZ&#10;MQnNzobs1sR++s5B8DbDe/Peb5brwTXqSF2oPRuYzxJQxIW3NZcGPj+ep3egQkS22HgmAycKsF6N&#10;R0vMrO/5nY77WCoJ4ZChgSrGNtM6FBU5DDPfEot28J3DKGtXatthL+Gu0YskudEOa5aGClt6rKj4&#10;2f86Ayldu/Kp331v/l7rPC3y9O0r3xpzNRke7kFFGuLFfL5+sYJ/mwq/fCMj6N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B34QckAAADdAAAADwAAAAAAAAAAAAAAAACYAgAA&#10;ZHJzL2Rvd25yZXYueG1sUEsFBgAAAAAEAAQA9QAAAI4DAAAAAA==&#10;" path="m302832,r,31115l,31115,,1183640e" filled="f">
                  <v:stroke miterlimit="83231f" joinstyle="miter"/>
                  <v:path arrowok="t" textboxrect="0,0,302832,1183640"/>
                </v:shape>
                <v:shape id="Shape 1731" o:spid="_x0000_s1032" style="position:absolute;top:25196;width:3140;height:8577;visibility:visible;mso-wrap-style:square;v-text-anchor:top" coordsize="314007,857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vLp8UA&#10;AADdAAAADwAAAGRycy9kb3ducmV2LnhtbERPTWvCQBC9C/0PyxS86UbFKqmbIJYWKT0YFcHbkJ1m&#10;02ZnQ3bV9N93CwVv83ifs8p724grdb52rGAyTkAQl07XXCk4Hl5HSxA+IGtsHJOCH/KQZw+DFaba&#10;3big6z5UIoawT1GBCaFNpfSlIYt+7FriyH26zmKIsKuk7vAWw20jp0nyJC3WHBsMtrQxVH7vL1bB&#10;+3G3/Th/NdO5eXuZ6+Jk6GILpYaP/foZRKA+3MX/7q2O8xezCfx9E0+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8unxQAAAN0AAAAPAAAAAAAAAAAAAAAAAJgCAABkcnMv&#10;ZG93bnJldi54bWxQSwUGAAAAAAQABAD1AAAAigMAAAAA&#10;" path="m,l9525,r,814984l238546,816165r3453,-34353l314007,827405r-79628,30226l237589,825687,,824484,,xe" fillcolor="black" stroked="f" strokeweight="0">
                  <v:stroke miterlimit="83231f" joinstyle="miter"/>
                  <v:path arrowok="t" textboxrect="0,0,314007,857631"/>
                </v:shape>
                <v:shape id="Shape 1732" o:spid="_x0000_s1033" style="position:absolute;left:8067;width:27864;height:2679;visibility:visible;mso-wrap-style:square;v-text-anchor:top" coordsize="2786380,26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LtqsMA&#10;AADdAAAADwAAAGRycy9kb3ducmV2LnhtbERP3WrCMBS+H/gO4Qi7m6nKrFSjFFF0DIQ5H+DQHNto&#10;c1KbTLu3XwaCd+fj+z3zZWdrcaPWG8cKhoMEBHHhtOFSwfF78zYF4QOyxtoxKfglD8tF72WOmXZ3&#10;/qLbIZQihrDPUEEVQpNJ6YuKLPqBa4gjd3KtxRBhW0rd4j2G21qOkmQiLRqODRU2tKqouBx+rIL3&#10;Pa2L7urS/UduTGM/L9v8vFbqtd/lMxCBuvAUP9w7Heen4xH8fxN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LtqsMAAADdAAAADwAAAAAAAAAAAAAAAACYAgAAZHJzL2Rv&#10;d25yZXYueG1sUEsFBgAAAAAEAAQA9QAAAIgDAAAAAA==&#10;" path="m,267970r2786380,l2786380,,,,,267970xe" filled="f">
                  <v:stroke miterlimit="83231f" joinstyle="miter"/>
                  <v:path arrowok="t" textboxrect="0,0,2786380,267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3" o:spid="_x0000_s1034" type="#_x0000_t75" style="position:absolute;left:8099;top:509;width:27798;height:1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QrrvAAAAA3QAAAA8AAABkcnMvZG93bnJldi54bWxET8uqwjAQ3Qv+QxjBjWiq4oNqFBFEuTsf&#10;4HZoxrbaTEoTa/17I1xwN4fznOW6MYWoqXK5ZQXDQQSCOLE651TB5bzrz0E4j6yxsEwK3uRgvWq3&#10;lhhr++Ij1SefihDCLkYFmfdlLKVLMjLoBrYkDtzNVgZ9gFUqdYWvEG4KOYqiqTSYc2jIsKRtRsnj&#10;9DQK7vRn8/NkbkaP+njd9LZX5+VeqW6n2SxAeGr8T/zvPugwfzYew/ebcIJcf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RCuu8AAAADdAAAADwAAAAAAAAAAAAAAAACfAgAA&#10;ZHJzL2Rvd25yZXYueG1sUEsFBgAAAAAEAAQA9wAAAIwDAAAAAA==&#10;">
                  <v:imagedata r:id="rId30" o:title=""/>
                </v:shape>
                <v:rect id="Rectangle 1734" o:spid="_x0000_s1035" style="position:absolute;left:9904;top:850;width:32215;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UsUA&#10;AADdAAAADwAAAGRycy9kb3ducmV2LnhtbERPS2vCQBC+F/wPywi91U2tWJ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qtSxQAAAN0AAAAPAAAAAAAAAAAAAAAAAJgCAABkcnMv&#10;ZG93bnJldi54bWxQSwUGAAAAAAQABAD1AAAAigMAAAAA&#10;" filled="f" stroked="f">
                  <v:textbox inset="0,0,0,0">
                    <w:txbxContent>
                      <w:p w:rsidR="002B10A6" w:rsidRDefault="002B10A6">
                        <w:pPr>
                          <w:spacing w:after="160" w:line="259" w:lineRule="auto"/>
                          <w:ind w:left="0" w:right="0" w:firstLine="0"/>
                        </w:pPr>
                        <w:r>
                          <w:rPr>
                            <w:w w:val="99"/>
                            <w:sz w:val="20"/>
                          </w:rPr>
                          <w:t>合并所有子公司（包括所有特殊目的主体）</w:t>
                        </w:r>
                      </w:p>
                    </w:txbxContent>
                  </v:textbox>
                </v:rect>
                <v:rect id="Rectangle 1735" o:spid="_x0000_s1036" style="position:absolute;left:34055;top:850;width:85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OycUA&#10;AADdAAAADwAAAGRycy9kb3ducmV2LnhtbERPS2vCQBC+F/wPywi91U0t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7JxQAAAN0AAAAPAAAAAAAAAAAAAAAAAJgCAABkcnMv&#10;ZG93bnJldi54bWxQSwUGAAAAAAQABAD1AAAAigMAAAAA&#10;" filled="f" stroked="f">
                  <v:textbox inset="0,0,0,0">
                    <w:txbxContent>
                      <w:p w:rsidR="002B10A6" w:rsidRDefault="002B10A6">
                        <w:pPr>
                          <w:spacing w:after="160" w:line="259" w:lineRule="auto"/>
                          <w:ind w:left="0" w:right="0" w:firstLine="0"/>
                        </w:pPr>
                        <w:r>
                          <w:rPr>
                            <w:sz w:val="20"/>
                          </w:rPr>
                          <w:t xml:space="preserve"> </w:t>
                        </w:r>
                      </w:p>
                    </w:txbxContent>
                  </v:textbox>
                </v:rect>
                <v:shape id="Shape 1736" o:spid="_x0000_s1037" style="position:absolute;left:8067;top:4724;width:27864;height:4572;visibility:visible;mso-wrap-style:square;v-text-anchor:top" coordsize="278638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BvMMA&#10;AADdAAAADwAAAGRycy9kb3ducmV2LnhtbERPS4vCMBC+L/gfwgh7WTTdFapUo7iygnv0gV7HZmyL&#10;yaQ0Wa3++o0geJuP7zmTWWuNuFDjK8cKPvsJCOLc6YoLBbvtsjcC4QOyRuOYFNzIw2zaeZtgpt2V&#10;13TZhELEEPYZKihDqDMpfV6SRd93NXHkTq6xGCJsCqkbvMZwa+RXkqTSYsWxocSaFiXl582fVXDc&#10;3ut0+GEOP3ssXHr6XvwezU2p9247H4MI1IaX+Ole6Th/OEjh8U08QU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XBvMMAAADdAAAADwAAAAAAAAAAAAAAAACYAgAAZHJzL2Rv&#10;d25yZXYueG1sUEsFBgAAAAAEAAQA9QAAAIgDAAAAAA==&#10;" path="m,457200r2786380,l2786380,,,,,457200xe" filled="f">
                  <v:stroke miterlimit="83231f" joinstyle="miter"/>
                  <v:path arrowok="t" textboxrect="0,0,2786380,457200"/>
                </v:shape>
                <v:shape id="Picture 1737" o:spid="_x0000_s1038" type="#_x0000_t75" style="position:absolute;left:8099;top:5233;width:27798;height:3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VmpDEAAAA3QAAAA8AAABkcnMvZG93bnJldi54bWxET0trwkAQvhf8D8sI3upGhUaiq6hQWrzY&#10;+jh4G7NjEs3Ohuxq4r93hUJv8/E9ZzpvTSnuVLvCsoJBPwJBnFpdcKZgv/t8H4NwHlljaZkUPMjB&#10;fNZ5m2KibcO/dN/6TIQQdgkqyL2vEildmpNB17cVceDOtjboA6wzqWtsQrgp5TCKPqTBgkNDjhWt&#10;ckqv25tRUDaH05el+LI8FpfN6Ge5HmpeK9XrtosJCE+t/xf/ub91mB+PYnh9E06Qs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3VmpDEAAAA3QAAAA8AAAAAAAAAAAAAAAAA&#10;nwIAAGRycy9kb3ducmV2LnhtbFBLBQYAAAAABAAEAPcAAACQAwAAAAA=&#10;">
                  <v:imagedata r:id="rId31" o:title=""/>
                </v:shape>
                <v:rect id="Rectangle 1738" o:spid="_x0000_s1039" style="position:absolute;left:9294;top:5574;width:3388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hV8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oVfHAAAA3QAAAA8AAAAAAAAAAAAAAAAAmAIAAGRy&#10;cy9kb3ducmV2LnhtbFBLBQYAAAAABAAEAPUAAACMAwAAAAA=&#10;" filled="f" stroked="f">
                  <v:textbox inset="0,0,0,0">
                    <w:txbxContent>
                      <w:p w:rsidR="002B10A6" w:rsidRDefault="002B10A6">
                        <w:pPr>
                          <w:spacing w:after="160" w:line="259" w:lineRule="auto"/>
                          <w:ind w:left="0" w:right="0" w:firstLine="0"/>
                        </w:pPr>
                        <w:r>
                          <w:rPr>
                            <w:w w:val="99"/>
                            <w:sz w:val="20"/>
                          </w:rPr>
                          <w:t>确定一项金融资产（或一组类似金融资产）的</w:t>
                        </w:r>
                      </w:p>
                    </w:txbxContent>
                  </v:textbox>
                </v:rect>
                <v:rect id="Rectangle 1739" o:spid="_x0000_s1040" style="position:absolute;left:12466;top:7556;width:25376;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EzMQA&#10;AADdAAAADwAAAGRycy9kb3ducmV2LnhtbERPS2vCQBC+C/6HZQRvuqmC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XBMz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全部或部分是否适用终止确认准则</w:t>
                        </w:r>
                      </w:p>
                    </w:txbxContent>
                  </v:textbox>
                </v:rect>
                <v:rect id="Rectangle 1740" o:spid="_x0000_s1041" style="position:absolute;left:31523;top:7346;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LM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3izHAAAA3QAAAA8AAAAAAAAAAAAAAAAAmAIAAGRy&#10;cy9kb3ducmV2LnhtbFBLBQYAAAAABAAEAPUAAACMAwAAAAA=&#10;" filled="f" stroked="f">
                  <v:textbox inset="0,0,0,0">
                    <w:txbxContent>
                      <w:p w:rsidR="002B10A6" w:rsidRDefault="002B10A6">
                        <w:pPr>
                          <w:spacing w:after="160" w:line="259" w:lineRule="auto"/>
                          <w:ind w:left="0" w:right="0" w:firstLine="0"/>
                        </w:pPr>
                        <w:r>
                          <w:rPr>
                            <w:sz w:val="24"/>
                          </w:rPr>
                          <w:t xml:space="preserve"> </w:t>
                        </w:r>
                      </w:p>
                    </w:txbxContent>
                  </v:textbox>
                </v:rect>
                <v:shape id="Shape 1741" o:spid="_x0000_s1042" style="position:absolute;left:21663;top:2679;width:762;height:1981;visibility:visible;mso-wrap-style:square;v-text-anchor:top" coordsize="76200,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8bcMA&#10;AADdAAAADwAAAGRycy9kb3ducmV2LnhtbERPzYrCMBC+C/sOYRa8yJoqqy7VKCoU9qJg9QGGZmyK&#10;zaQ00dZ9+o2wsLf5+H5nteltLR7U+sqxgsk4AUFcOF1xqeByzj6+QPiArLF2TAqe5GGzfhusMNWu&#10;4xM98lCKGMI+RQUmhCaV0heGLPqxa4gjd3WtxRBhW0rdYhfDbS2nSTKXFiuODQYb2hsqbvndKsh+&#10;RuaYdIdZVheLkT9Sft1dnkoN3/vtEkSgPvyL/9zfOs5ffE7g9U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8bcMAAADdAAAADwAAAAAAAAAAAAAAAACYAgAAZHJzL2Rv&#10;d25yZXYueG1sUEsFBgAAAAAEAAQA9QAAAIgDAAAAAA==&#10;" path="m33274,r9525,l42799,121920r33401,l38100,198120,,121920r33274,l33274,xe" fillcolor="black" stroked="f" strokeweight="0">
                  <v:stroke miterlimit="83231f" joinstyle="miter"/>
                  <v:path arrowok="t" textboxrect="0,0,76200,198120"/>
                </v:shape>
                <v:shape id="Shape 1742" o:spid="_x0000_s1043" style="position:absolute;left:3076;top:17164;width:39154;height:3714;visibility:visible;mso-wrap-style:square;v-text-anchor:top" coordsize="3915410,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oJcMA&#10;AADdAAAADwAAAGRycy9kb3ducmV2LnhtbERP3WrCMBS+H/gO4QjeDE0nZUo1imwIY2yMVR/g0Byb&#10;anPSJVHr25vBYHfn4/s9y3VvW3EhHxrHCp4mGQjiyumGawX73XY8BxEissbWMSm4UYD1avCwxEK7&#10;K3/TpYy1SCEcClRgYuwKKUNlyGKYuI44cQfnLcYEfS21x2sKt62cZtmztNhwajDY0Yuh6lSerYKP&#10;2Y8+7nL6+uxez7nxgd59+ajUaNhvFiAi9fFf/Od+02n+LJ/C7zfp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voJcMAAADdAAAADwAAAAAAAAAAAAAAAACYAgAAZHJzL2Rv&#10;d25yZXYueG1sUEsFBgAAAAAEAAQA9QAAAIgDAAAAAA==&#10;" path="m,185674c,83185,876554,,1957705,,3038856,,3915410,83185,3915410,185674v,102616,-876554,185801,-1957705,185801c876554,371475,,288290,,185674xe" filled="f">
                  <v:path arrowok="t" textboxrect="0,0,3915410,371475"/>
                </v:shape>
                <v:shape id="Picture 1743" o:spid="_x0000_s1044" type="#_x0000_t75" style="position:absolute;left:8861;top:18218;width:27584;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th6bFAAAA3QAAAA8AAABkcnMvZG93bnJldi54bWxET01LAzEQvQv+hzCCl2Kz2uKWtWlRQWkp&#10;CLZF9DZsxmRxM1mStLv+e1MoeJvH+5z5cnCtOFKIjWcFt+MCBHHtdcNGwX73cjMDEROyxtYzKfil&#10;CMvF5cUcK+17fqfjNhmRQzhWqMCm1FVSxtqSwzj2HXHmvn1wmDIMRuqAfQ53rbwrinvpsOHcYLGj&#10;Z0v1z/bgFPT2o3Tmbfe1fnLy83UTRiPTH5S6vhoeH0AkGtK/+Oxe6Ty/nE7g9E0+Q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7YemxQAAAN0AAAAPAAAAAAAAAAAAAAAA&#10;AJ8CAABkcnMvZG93bnJldi54bWxQSwUGAAAAAAQABAD3AAAAkQMAAAAA&#10;">
                  <v:imagedata r:id="rId32" o:title=""/>
                </v:shape>
                <v:rect id="Rectangle 1744" o:spid="_x0000_s1045" style="position:absolute;left:9782;top:18563;width:33882;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YL8MA&#10;AADdAAAADwAAAGRycy9kb3ducmV2LnhtbERPS4vCMBC+C/6HMII3TV3E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DYL8MAAADdAAAADwAAAAAAAAAAAAAAAACYAgAAZHJzL2Rv&#10;d25yZXYueG1sUEsFBgAAAAAEAAQA9QAAAIgDAAAAAA==&#10;" filled="f" stroked="f">
                  <v:textbox inset="0,0,0,0">
                    <w:txbxContent>
                      <w:p w:rsidR="002B10A6" w:rsidRDefault="002B10A6">
                        <w:pPr>
                          <w:spacing w:after="160" w:line="259" w:lineRule="auto"/>
                          <w:ind w:left="0" w:right="0" w:firstLine="0"/>
                        </w:pPr>
                        <w:r>
                          <w:rPr>
                            <w:w w:val="99"/>
                            <w:sz w:val="20"/>
                          </w:rPr>
                          <w:t>企业是否已转移收取金融资产现金流量的权利</w:t>
                        </w:r>
                      </w:p>
                    </w:txbxContent>
                  </v:textbox>
                </v:rect>
                <v:rect id="Rectangle 1745" o:spid="_x0000_s1046" style="position:absolute;left:35183;top:18563;width:85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9tMUA&#10;AADdAAAADwAAAGRycy9kb3ducmV2LnhtbERPS2vCQBC+F/wPywi91U2l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H20xQAAAN0AAAAPAAAAAAAAAAAAAAAAAJgCAABkcnMv&#10;ZG93bnJldi54bWxQSwUGAAAAAAQABAD1AAAAigMAAAAA&#10;" filled="f" stroked="f">
                  <v:textbox inset="0,0,0,0">
                    <w:txbxContent>
                      <w:p w:rsidR="002B10A6" w:rsidRDefault="002B10A6">
                        <w:pPr>
                          <w:spacing w:after="160" w:line="259" w:lineRule="auto"/>
                          <w:ind w:left="0" w:right="0" w:firstLine="0"/>
                        </w:pPr>
                        <w:r>
                          <w:rPr>
                            <w:sz w:val="20"/>
                          </w:rPr>
                          <w:t xml:space="preserve"> </w:t>
                        </w:r>
                      </w:p>
                    </w:txbxContent>
                  </v:textbox>
                </v:rect>
                <v:shape id="Shape 1746" o:spid="_x0000_s1047" style="position:absolute;left:2644;top:23018;width:39573;height:5576;visibility:visible;mso-wrap-style:square;v-text-anchor:top" coordsize="3957320,557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9AUMEA&#10;AADdAAAADwAAAGRycy9kb3ducmV2LnhtbERPS4vCMBC+C/sfwizsTdPdFZVqlEUQevVxqLehGduw&#10;zaQ0aa3+eiMI3ubje85qM9ha9NR641jB9yQBQVw4bbhUcDruxgsQPiBrrB2Tght52Kw/RitMtbvy&#10;nvpDKEUMYZ+igiqEJpXSFxVZ9BPXEEfu4lqLIcK2lLrFawy3tfxJkpm0aDg2VNjQtqLi/9BZBXkw&#10;9rc7ncsmu/dZh7ydJ7lR6utz+FuCCDSEt/jlznScP5/O4PlNPEG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QFDBAAAA3QAAAA8AAAAAAAAAAAAAAAAAmAIAAGRycy9kb3du&#10;cmV2LnhtbFBLBQYAAAAABAAEAPUAAACGAwAAAAA=&#10;" path="m,278765c,124841,885825,,1978660,,3071495,,3957320,124841,3957320,278765v,153924,-885825,278765,-1978660,278765c885825,557530,,432689,,278765xe" filled="f">
                  <v:path arrowok="t" textboxrect="0,0,3957320,557530"/>
                </v:shape>
                <v:shape id="Picture 1747" o:spid="_x0000_s1048" type="#_x0000_t75" style="position:absolute;left:8495;top:24344;width:27889;height:2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IbubEAAAA3QAAAA8AAABkcnMvZG93bnJldi54bWxET8lqwzAQvRfyD2IKuTVyTLCLazmUQKHQ&#10;Q5qF9Dqxxgu1RsZSbefvq0Cht3m8dfLtbDox0uBaywrWqwgEcWl1y7WC8+nt6RmE88gaO8uk4EYO&#10;tsXiIcdM24kPNB59LUIIuwwVNN73mZSubMigW9meOHCVHQz6AIda6gGnEG46GUdRIg22HBoa7GnX&#10;UPl9/DEKqv0l6S9xVX9c2/PX9XOdzp5SpZaP8+sLCE+z/xf/ud91mJ9uUrh/E06Q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IbubEAAAA3QAAAA8AAAAAAAAAAAAAAAAA&#10;nwIAAGRycy9kb3ducmV2LnhtbFBLBQYAAAAABAAEAPcAAACQAwAAAAA=&#10;">
                  <v:imagedata r:id="rId33" o:title=""/>
                </v:shape>
                <v:rect id="Rectangle 1748" o:spid="_x0000_s1049" style="position:absolute;left:9751;top:24478;width:3388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SKs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d0irHAAAA3QAAAA8AAAAAAAAAAAAAAAAAmAIAAGRy&#10;cy9kb3ducmV2LnhtbFBLBQYAAAAABAAEAPUAAACMAwAAAAA=&#10;" filled="f" stroked="f">
                  <v:textbox inset="0,0,0,0">
                    <w:txbxContent>
                      <w:p w:rsidR="002B10A6" w:rsidRDefault="002B10A6">
                        <w:pPr>
                          <w:spacing w:after="160" w:line="259" w:lineRule="auto"/>
                          <w:ind w:left="0" w:right="0" w:firstLine="0"/>
                        </w:pPr>
                        <w:r>
                          <w:rPr>
                            <w:w w:val="99"/>
                            <w:sz w:val="20"/>
                          </w:rPr>
                          <w:t>企业是否承担了将收取现金流量支付给最终收</w:t>
                        </w:r>
                      </w:p>
                    </w:txbxContent>
                  </v:textbox>
                </v:rect>
                <v:rect id="Rectangle 1749" o:spid="_x0000_s1050" style="position:absolute;left:10363;top:26002;width:32146;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3scQA&#10;AADdAAAADwAAAGRycy9kb3ducmV2LnhtbERPS2vCQBC+C/6HZQRvuqmI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Rd7H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款方的义务并同时满足金融资产转移的条件</w:t>
                        </w:r>
                      </w:p>
                    </w:txbxContent>
                  </v:textbox>
                </v:rect>
                <v:rect id="Rectangle 1750" o:spid="_x0000_s1051" style="position:absolute;left:34512;top:26002;width:85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I8c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ySPHHAAAA3QAAAA8AAAAAAAAAAAAAAAAAmAIAAGRy&#10;cy9kb3ducmV2LnhtbFBLBQYAAAAABAAEAPUAAACMAwAAAAA=&#10;" filled="f" stroked="f">
                  <v:textbox inset="0,0,0,0">
                    <w:txbxContent>
                      <w:p w:rsidR="002B10A6" w:rsidRDefault="002B10A6">
                        <w:pPr>
                          <w:spacing w:after="160" w:line="259" w:lineRule="auto"/>
                          <w:ind w:left="0" w:right="0" w:firstLine="0"/>
                        </w:pPr>
                        <w:r>
                          <w:rPr>
                            <w:sz w:val="20"/>
                          </w:rPr>
                          <w:t xml:space="preserve"> </w:t>
                        </w:r>
                      </w:p>
                    </w:txbxContent>
                  </v:textbox>
                </v:rect>
                <v:shape id="Shape 1751" o:spid="_x0000_s1052" style="position:absolute;left:3178;top:30651;width:37871;height:5524;visibility:visible;mso-wrap-style:square;v-text-anchor:top" coordsize="3787140,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rcUA&#10;AADdAAAADwAAAGRycy9kb3ducmV2LnhtbERPS2sCMRC+F/wPYQRvNbsW27oaRayKlPagLZ6Hzeyj&#10;3UzWTdTVX2+EQm/z8T1nMmtNJU7UuNKygrgfgSBOrS45V/D9tXp8BeE8ssbKMim4kIPZtPMwwUTb&#10;M2/ptPO5CCHsElRQeF8nUrq0IIOub2viwGW2MegDbHKpGzyHcFPJQRQ9S4Mlh4YCa1oUlP7ujkbB&#10;59tTtl0M7EecZofR/vJ+XY7WP0r1uu18DMJT6//Ff+6NDvNfhjHcvwkn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6qtxQAAAN0AAAAPAAAAAAAAAAAAAAAAAJgCAABkcnMv&#10;ZG93bnJldi54bWxQSwUGAAAAAAQABAD1AAAAigMAAAAA&#10;" path="m,276225c,123698,847725,,1893570,,2939415,,3787140,123698,3787140,276225v,152527,-847725,276225,-1893570,276225c847725,552450,,428752,,276225xe" filled="f">
                  <v:path arrowok="t" textboxrect="0,0,3787140,552450"/>
                </v:shape>
                <v:shape id="Picture 1752" o:spid="_x0000_s1053" type="#_x0000_t75" style="position:absolute;left:8769;top:31964;width:26701;height:2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SCQvEAAAA3QAAAA8AAABkcnMvZG93bnJldi54bWxET01rAjEQvQv+hzCCN81WsC2rUYrS4kFK&#10;Xbeeh810d2kyWZKoa399Uyh4m8f7nOW6t0ZcyIfWsYKHaQaCuHK65VpBeXydPIMIEVmjcUwKbhRg&#10;vRoOlphrd+UDXYpYixTCIUcFTYxdLmWoGrIYpq4jTtyX8xZjgr6W2uM1hVsjZ1n2KC22nBoa7GjT&#10;UPVdnK2CfWH2H2/mVHefP+Z9ey79say8UuNR/7IAEamPd/G/e6fT/Kf5DP6+SSf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SCQvEAAAA3QAAAA8AAAAAAAAAAAAAAAAA&#10;nwIAAGRycy9kb3ducmV2LnhtbFBLBQYAAAAABAAEAPcAAACQAwAAAAA=&#10;">
                  <v:imagedata r:id="rId34" o:title=""/>
                </v:shape>
                <v:rect id="Rectangle 1753" o:spid="_x0000_s1054" style="position:absolute;left:10028;top:32098;width:32145;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WhsUA&#10;AADdAAAADwAAAGRycy9kb3ducmV2LnhtbERPS2vCQBC+F/wPywi91U0t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NaGxQAAAN0AAAAPAAAAAAAAAAAAAAAAAJgCAABkcnMv&#10;ZG93bnJldi54bWxQSwUGAAAAAAQABAD1AAAAigMAAAAA&#10;" filled="f" stroked="f">
                  <v:textbox inset="0,0,0,0">
                    <w:txbxContent>
                      <w:p w:rsidR="002B10A6" w:rsidRDefault="002B10A6">
                        <w:pPr>
                          <w:spacing w:after="160" w:line="259" w:lineRule="auto"/>
                          <w:ind w:left="0" w:right="0" w:firstLine="0"/>
                        </w:pPr>
                        <w:r>
                          <w:rPr>
                            <w:w w:val="99"/>
                            <w:sz w:val="20"/>
                          </w:rPr>
                          <w:t>企业是否已经转移了金融资产所有权上几乎</w:t>
                        </w:r>
                      </w:p>
                    </w:txbxContent>
                  </v:textbox>
                </v:rect>
                <v:rect id="Rectangle 1754" o:spid="_x0000_s1055" style="position:absolute;left:17038;top:33620;width:13572;height:1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O8sUA&#10;AADdAAAADwAAAGRycy9kb3ducmV2LnhtbERPS2vCQBC+F/wPywi91U2l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7yxQAAAN0AAAAPAAAAAAAAAAAAAAAAAJgCAABkcnMv&#10;ZG93bnJldi54bWxQSwUGAAAAAAQABAD1AAAAigMAAAAA&#10;" filled="f" stroked="f">
                  <v:textbox inset="0,0,0,0">
                    <w:txbxContent>
                      <w:p w:rsidR="002B10A6" w:rsidRDefault="002B10A6">
                        <w:pPr>
                          <w:spacing w:after="160" w:line="259" w:lineRule="auto"/>
                          <w:ind w:left="0" w:right="0" w:firstLine="0"/>
                        </w:pPr>
                        <w:r>
                          <w:rPr>
                            <w:w w:val="99"/>
                            <w:sz w:val="20"/>
                          </w:rPr>
                          <w:t>所有的风险和报酬</w:t>
                        </w:r>
                      </w:p>
                    </w:txbxContent>
                  </v:textbox>
                </v:rect>
                <v:rect id="Rectangle 1755" o:spid="_x0000_s1056" style="position:absolute;left:27195;top:33620;width:853;height:1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racMA&#10;AADdAAAADwAAAGRycy9kb3ducmV2LnhtbERPS4vCMBC+C/6HMII3TV3w1TWKuIoe1wfo3oZmti3b&#10;TEoTbfXXmwXB23x8z5ktGlOIG1Uut6xg0I9AECdW55wqOB03vQkI55E1FpZJwZ0cLObt1gxjbWve&#10;0+3gUxFC2MWoIPO+jKV0SUYGXd+WxIH7tZVBH2CVSl1hHcJNIT+iaCQN5hwaMixplVHyd7gaBdtJ&#10;ubzs7KNOi/XP9vx9nn4dp16pbqdZfoLw1Pi3+OXe6TB/PBzC/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XracMAAADdAAAADwAAAAAAAAAAAAAAAACYAgAAZHJzL2Rv&#10;d25yZXYueG1sUEsFBgAAAAAEAAQA9QAAAIgDAAAAAA==&#10;" filled="f" stroked="f">
                  <v:textbox inset="0,0,0,0">
                    <w:txbxContent>
                      <w:p w:rsidR="002B10A6" w:rsidRDefault="002B10A6">
                        <w:pPr>
                          <w:spacing w:after="160" w:line="259" w:lineRule="auto"/>
                          <w:ind w:left="0" w:right="0" w:firstLine="0"/>
                        </w:pPr>
                        <w:r>
                          <w:rPr>
                            <w:sz w:val="20"/>
                          </w:rPr>
                          <w:t xml:space="preserve"> </w:t>
                        </w:r>
                      </w:p>
                    </w:txbxContent>
                  </v:textbox>
                </v:rect>
                <v:shape id="Shape 1756" o:spid="_x0000_s1057" style="position:absolute;left:3209;top:38182;width:37872;height:3651;visibility:visible;mso-wrap-style:square;v-text-anchor:top" coordsize="3787140,365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rIMQA&#10;AADdAAAADwAAAGRycy9kb3ducmV2LnhtbESPW4vCMBCF3xf8D2EE39ZUwQtdo6ggiuyLl93noZlt&#10;q82kNNHGf78RBN9mOOd8c2a2CKYSd2pcaVnBoJ+AIM6sLjlXcD5tPqcgnEfWWFkmBQ9ysJh3PmaY&#10;atvyge5Hn4sIYZeigsL7OpXSZQUZdH1bE0ftzzYGfVybXOoG2wg3lRwmyVgaLDleKLCmdUHZ9Xgz&#10;kbJqf0p/Cbhj97vcb+vvsD45pXrdsPwC4Sn4t/mV3ulYfzIaw/ObOIK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GqyDEAAAA3QAAAA8AAAAAAAAAAAAAAAAAmAIAAGRycy9k&#10;b3ducmV2LnhtbFBLBQYAAAAABAAEAPUAAACJAwAAAAA=&#10;" path="m,182499c,81661,847725,,1893570,,2939415,,3787140,81661,3787140,182499v,100838,-847725,182626,-1893570,182626c847725,365125,,283337,,182499xe" filled="f">
                  <v:path arrowok="t" textboxrect="0,0,3787140,365125"/>
                </v:shape>
                <v:shape id="Picture 1757" o:spid="_x0000_s1058" type="#_x0000_t75" style="position:absolute;left:8800;top:39218;width:26700;height:1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I6CXBAAAA3QAAAA8AAABkcnMvZG93bnJldi54bWxET01rwkAQvRf6H5YpeKsbBY1GV2mlBT1W&#10;I17H7JgEs7Nhd2vSf+8KBW/zeJ+zXPemETdyvrasYDRMQBAXVtdcKsgP3+8zED4ga2wsk4I/8rBe&#10;vb4sMdO24x+67UMpYgj7DBVUIbSZlL6oyKAf2pY4chfrDIYIXSm1wy6Gm0aOk2QqDdYcGypsaVNR&#10;cd3/GgXTHbE756n5nJ+/jqfu4tq5SZUavPUfCxCB+vAU/7u3Os5PJyk8vokn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I6CXBAAAA3QAAAA8AAAAAAAAAAAAAAAAAnwIA&#10;AGRycy9kb3ducmV2LnhtbFBLBQYAAAAABAAEAPcAAACNAwAAAAA=&#10;">
                  <v:imagedata r:id="rId35" o:title=""/>
                </v:shape>
                <v:rect id="Rectangle 1758" o:spid="_x0000_s1059" style="position:absolute;left:11339;top:39569;width:28740;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E98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ERPfHAAAA3QAAAA8AAAAAAAAAAAAAAAAAmAIAAGRy&#10;cy9kb3ducmV2LnhtbFBLBQYAAAAABAAEAPUAAACMAwAAAAA=&#10;" filled="f" stroked="f">
                  <v:textbox inset="0,0,0,0">
                    <w:txbxContent>
                      <w:p w:rsidR="002B10A6" w:rsidRDefault="002B10A6">
                        <w:pPr>
                          <w:spacing w:after="160" w:line="259" w:lineRule="auto"/>
                          <w:ind w:left="0" w:right="0" w:firstLine="0"/>
                        </w:pPr>
                        <w:r>
                          <w:rPr>
                            <w:w w:val="99"/>
                            <w:sz w:val="20"/>
                          </w:rPr>
                          <w:t>企业是否保留了几乎所有的风险和报酬</w:t>
                        </w:r>
                      </w:p>
                    </w:txbxContent>
                  </v:textbox>
                </v:rect>
                <v:rect id="Rectangle 1759" o:spid="_x0000_s1060" style="position:absolute;left:32925;top:39569;width:85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hbMQA&#10;AADdAAAADwAAAGRycy9kb3ducmV2LnhtbERPS2vCQBC+C/6HZQRvuqngI9FVxAd6rFqwvQ3ZMQnN&#10;zobsamJ/fbcg9DYf33MWq9aU4kG1KywreBtGIIhTqwvOFHxc9oMZCOeRNZaWScGTHKyW3c4CE20b&#10;PtHj7DMRQtglqCD3vkqkdGlOBt3QVsSBu9naoA+wzqSusQnhppSjKJpIgwWHhhwr2uSUfp/vRsFh&#10;Vq0/j/anycrd1+H6fo23l9gr1e+16zkIT63/F7/cRx3mT8c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4Wz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Shape 1760" o:spid="_x0000_s1061" style="position:absolute;left:3140;top:43624;width:37871;height:4153;visibility:visible;mso-wrap-style:square;v-text-anchor:top" coordsize="3787140,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PxsMA&#10;AADdAAAADwAAAGRycy9kb3ducmV2LnhtbESPQW/CMAyF75P4D5En7TZSdoCpEKpp0ip2HPADTGLa&#10;ro1TmlDKv8eHSbvZes/vfd4Uk+/USENsAhtYzDNQxDa4hisDx8PX6zuomJAddoHJwJ0iFNvZ0wZz&#10;F278Q+M+VUpCOOZooE6pz7WOtiaPcR56YtHOYfCYZB0q7Qa8Sbjv9FuWLbXHhqWhxp4+a7Lt/uoN&#10;2N9Ldoq2WrXhMJbHuCj9ty2NeXmePtagEk3p3/x3vXOCv1oKv3wjI+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PxsMAAADdAAAADwAAAAAAAAAAAAAAAACYAgAAZHJzL2Rv&#10;d25yZXYueG1sUEsFBgAAAAAEAAQA9QAAAIgDAAAAAA==&#10;" path="m,207645c,92964,847725,,1893570,,2939415,,3787140,92964,3787140,207645v,114681,-847725,207645,-1893570,207645c847725,415290,,322326,,207645xe" filled="f">
                  <v:path arrowok="t" textboxrect="0,0,3787140,415290"/>
                </v:shape>
                <v:shape id="Picture 1761" o:spid="_x0000_s1062" type="#_x0000_t75" style="position:absolute;left:8739;top:44735;width:26670;height:1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ziLCAAAA3QAAAA8AAABkcnMvZG93bnJldi54bWxET99rwjAQfh/4P4QT9jZTFdysRhFhOJAx&#10;poKv1+Zsi80lJFmt/70ZDPZ2H9/PW65704qOfGgsKxiPMhDEpdUNVwpOx/eXNxAhImtsLZOCOwVY&#10;rwZPS8y1vfE3dYdYiRTCIUcFdYwulzKUNRkMI+uIE3ex3mBM0FdSe7ylcNPKSZbNpMGGU0ONjrY1&#10;ldfDj1Gw7/bHz92lOztTzL+qwk3JF6zU87DfLEBE6uO/+M/9odP819kYfr9JJ8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84iwgAAAN0AAAAPAAAAAAAAAAAAAAAAAJ8C&#10;AABkcnMvZG93bnJldi54bWxQSwUGAAAAAAQABAD3AAAAjgMAAAAA&#10;">
                  <v:imagedata r:id="rId36" o:title=""/>
                </v:shape>
                <v:rect id="Rectangle 1762" o:spid="_x0000_s1063" style="position:absolute;left:13198;top:45083;width:23677;height:1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5oMIA&#10;AADdAAAADwAAAGRycy9kb3ducmV2LnhtbERPS4vCMBC+C/6HMII3TfXgajWKqIsefYF6G5qxLTaT&#10;0mRt3V9vhIW9zcf3nNmiMYV4UuVyywoG/QgEcWJ1zqmC8+m7NwbhPLLGwjIpeJGDxbzdmmGsbc0H&#10;eh59KkIIuxgVZN6XsZQuycig69uSOHB3Wxn0AVap1BXWIdwUchhFI2kw59CQYUmrjJLH8cco2I7L&#10;5XVnf+u02Ny2l/1lsj5NvFLdTrOcgvDU+H/xn3unw/yv0R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LmgwgAAAN0AAAAPAAAAAAAAAAAAAAAAAJgCAABkcnMvZG93&#10;bnJldi54bWxQSwUGAAAAAAQABAD1AAAAhwMAAAAA&#10;" filled="f" stroked="f">
                  <v:textbox inset="0,0,0,0">
                    <w:txbxContent>
                      <w:p w:rsidR="002B10A6" w:rsidRDefault="002B10A6">
                        <w:pPr>
                          <w:spacing w:after="160" w:line="259" w:lineRule="auto"/>
                          <w:ind w:left="0" w:right="0" w:firstLine="0"/>
                        </w:pPr>
                        <w:r>
                          <w:rPr>
                            <w:w w:val="99"/>
                            <w:sz w:val="20"/>
                          </w:rPr>
                          <w:t>企业是否对该项资产保留了控制</w:t>
                        </w:r>
                      </w:p>
                    </w:txbxContent>
                  </v:textbox>
                </v:rect>
                <v:rect id="Rectangle 1763" o:spid="_x0000_s1064" style="position:absolute;left:30974;top:45083;width:853;height:1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cO8MA&#10;AADdAAAADwAAAGRycy9kb3ducmV2LnhtbERPS4vCMBC+L/gfwgje1lQF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cO8MAAADdAAAADwAAAAAAAAAAAAAAAACYAgAAZHJzL2Rv&#10;d25yZXYueG1sUEsFBgAAAAAEAAQA9QAAAIgDAAAAAA==&#10;" filled="f" stroked="f">
                  <v:textbox inset="0,0,0,0">
                    <w:txbxContent>
                      <w:p w:rsidR="002B10A6" w:rsidRDefault="002B10A6">
                        <w:pPr>
                          <w:spacing w:after="160" w:line="259" w:lineRule="auto"/>
                          <w:ind w:left="0" w:right="0" w:firstLine="0"/>
                        </w:pPr>
                        <w:r>
                          <w:rPr>
                            <w:sz w:val="20"/>
                          </w:rPr>
                          <w:t xml:space="preserve"> </w:t>
                        </w:r>
                      </w:p>
                    </w:txbxContent>
                  </v:textbox>
                </v:rect>
                <v:shape id="Shape 1764" o:spid="_x0000_s1065" style="position:absolute;left:8194;top:49657;width:27864;height:4572;visibility:visible;mso-wrap-style:square;v-text-anchor:top" coordsize="278638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N8cQA&#10;AADdAAAADwAAAGRycy9kb3ducmV2LnhtbERP22rCQBB9L/gPywh9qxulWI2uoraFUnqh1g8Ys2MS&#10;zM7G3TWJf+8WCr7N4VxnvuxMJRpyvrSsYDhIQBBnVpecK9j9vj5MQPiArLGyTAou5GG56N3NMdW2&#10;5R9qtiEXMYR9igqKEOpUSp8VZNAPbE0cuYN1BkOELpfaYRvDTSVHSTKWBkuODQXWtCkoO27PRoHb&#10;Ve8fl9P+edo29Gm+1tPs5Vsrdd/vVjMQgbpwE/+733Sc/zR+hL9v4gl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bzfHEAAAA3QAAAA8AAAAAAAAAAAAAAAAAmAIAAGRycy9k&#10;b3ducmV2LnhtbFBLBQYAAAAABAAEAPUAAACJAwAAAAA=&#10;" path="m,457200r2786380,l2786380,,,,,457200xe" filled="f">
                  <v:stroke miterlimit="66585f" joinstyle="miter"/>
                  <v:path arrowok="t" textboxrect="0,0,2786380,457200"/>
                </v:shape>
                <v:shape id="Picture 1765" o:spid="_x0000_s1066" type="#_x0000_t75" style="position:absolute;left:8251;top:50161;width:27768;height:3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xB2XDAAAA3QAAAA8AAABkcnMvZG93bnJldi54bWxET0uLwjAQvgv7H8IseNNUUVeqUVwf6E22&#10;uwePQzO2ZZtJaaKt/nojCN7m43vOfNmaUlypdoVlBYN+BII4tbrgTMHf7643BeE8ssbSMim4kYPl&#10;4qMzx1jbhn/omvhMhBB2MSrIva9iKV2ak0HXtxVx4M62NugDrDOpa2xCuCnlMIom0mDBoSHHitY5&#10;pf/JxShoBtPR5YTb3ffGnhLcZ7fV8Z4o1f1sVzMQnlr/Fr/cBx3mf03G8PwmnC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DEHZcMAAADdAAAADwAAAAAAAAAAAAAAAACf&#10;AgAAZHJzL2Rvd25yZXYueG1sUEsFBgAAAAAEAAQA9wAAAI8DAAAAAA==&#10;">
                  <v:imagedata r:id="rId37" o:title=""/>
                </v:shape>
                <v:rect id="Rectangle 1766" o:spid="_x0000_s1067" style="position:absolute;left:11339;top:50515;width:28740;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o8MA&#10;AADdAAAADwAAAGRycy9kb3ducmV2LnhtbERPS4vCMBC+L/gfwgje1lQPXa1GER/ocVcF9TY0Y1ts&#10;JqWJtu6v3ywI3ubje8503ppSPKh2hWUFg34Egji1uuBMwfGw+RyBcB5ZY2mZFDzJwXzW+Zhiom3D&#10;P/TY+0yEEHYJKsi9rxIpXZqTQde3FXHgrrY26AOsM6lrbEK4KeUwimJpsODQkGNFy5zS2/5uFGxH&#10;1eK8s79NVq4v29P3abw6jL1SvW67mIDw1Pq3+OXe6TD/K47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u/o8MAAADdAAAADwAAAAAAAAAAAAAAAACYAgAAZHJzL2Rv&#10;d25yZXYueG1sUEsFBgAAAAAEAAQA9QAAAIgDAAAAAA==&#10;" filled="f" stroked="f">
                  <v:textbox inset="0,0,0,0">
                    <w:txbxContent>
                      <w:p w:rsidR="002B10A6" w:rsidRDefault="002B10A6">
                        <w:pPr>
                          <w:spacing w:after="160" w:line="259" w:lineRule="auto"/>
                          <w:ind w:left="0" w:right="0" w:firstLine="0"/>
                        </w:pPr>
                        <w:r>
                          <w:rPr>
                            <w:w w:val="99"/>
                            <w:sz w:val="20"/>
                          </w:rPr>
                          <w:t>按企业继续涉入所转移金融资产的程度</w:t>
                        </w:r>
                      </w:p>
                    </w:txbxContent>
                  </v:textbox>
                </v:rect>
                <v:rect id="Rectangle 1767" o:spid="_x0000_s1068" style="position:absolute;left:32925;top:50515;width:85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aOMQA&#10;AADdAAAADwAAAGRycy9kb3ducmV2LnhtbERPTWvCQBC9C/6HZQredNMeoqauEqyix9YUbG9DdpqE&#10;7s6G7GrS/vpuQfA2j/c5q81gjbhS5xvHCh5nCQji0umGKwXvxX66AOEDskbjmBT8kIfNejxaYaZd&#10;z290PYVKxBD2GSqoQ2gzKX1Zk0U/cy1x5L5cZzFE2FVSd9jHcGvkU5Kk0mLDsaHGlrY1ld+ni1Vw&#10;WLT5x9H99pXZfR7Or+flS7EMSk0ehvwZRKAh3MU391HH+fN0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3Gjj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rect id="Rectangle 1768" o:spid="_x0000_s1069" style="position:absolute;left:17069;top:52496;width:13566;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OSscA&#10;AADdAAAADwAAAGRycy9kb3ducmV2LnhtbESPQW/CMAyF70j8h8hIu0G6HRiUpgjBJjgOmMR2sxrT&#10;Vmucqslot18/H5B2s/We3/ucrQfXqBt1ofZs4HGWgCIuvK25NPB+fp0uQIWIbLHxTAZ+KMA6H48y&#10;TK3v+Ui3UyyVhHBI0UAVY5tqHYqKHIaZb4lFu/rOYZS1K7XtsJdw1+inJJlr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ojkrHAAAA3QAAAA8AAAAAAAAAAAAAAAAAmAIAAGRy&#10;cy9kb3ducmV2LnhtbFBLBQYAAAAABAAEAPUAAACMAwAAAAA=&#10;" filled="f" stroked="f">
                  <v:textbox inset="0,0,0,0">
                    <w:txbxContent>
                      <w:p w:rsidR="002B10A6" w:rsidRDefault="002B10A6">
                        <w:pPr>
                          <w:spacing w:after="160" w:line="259" w:lineRule="auto"/>
                          <w:ind w:left="0" w:right="0" w:firstLine="0"/>
                        </w:pPr>
                        <w:r>
                          <w:rPr>
                            <w:w w:val="99"/>
                            <w:sz w:val="20"/>
                          </w:rPr>
                          <w:t>继续确认该项资产</w:t>
                        </w:r>
                      </w:p>
                    </w:txbxContent>
                  </v:textbox>
                </v:rect>
                <v:rect id="Rectangle 1769" o:spid="_x0000_s1070" style="position:absolute;left:27225;top:52496;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r0cQA&#10;AADdAAAADwAAAGRycy9kb3ducmV2LnhtbERPTWvCQBC9F/wPywi91U17UBNdJWiLHlsjpL0N2TEJ&#10;zc6G7DZJ/fXdguBtHu9z1tvRNKKnztWWFTzPIhDEhdU1lwrO2dvTEoTzyBoby6TglxxsN5OHNSba&#10;DvxB/cmXIoSwS1BB5X2bSOmKigy6mW2JA3exnUEfYFdK3eEQwk0jX6JoLg3WHBoqbGlXUfF9+jEK&#10;Dss2/Tza61A2r1+H/D2P91nslXqcjukKhKfR38U391GH+Yt5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K9H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Shape 1770" o:spid="_x0000_s1071" style="position:absolute;left:44738;top:31978;width:13329;height:2851;visibility:visible;mso-wrap-style:square;v-text-anchor:top" coordsize="1332865,28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bIsYA&#10;AADdAAAADwAAAGRycy9kb3ducmV2LnhtbESPS2vDMBCE74X+B7GF3hq5PSTBjRJKoY9LE/KAXBdr&#10;azmxVkZSYvvfdw+F3HaZ2ZlvF6vBt+pKMTWBDTxPClDEVbAN1wYO+4+nOaiUkS22gcnASAlWy/u7&#10;BZY29Lyl6y7XSkI4lWjA5dyVWqfKkcc0CR2xaL8hesyyxlrbiL2E+1a/FMVUe2xYGhx29O6oOu8u&#10;3kC/Gd2m+ZrG8fPHaT8/Xfz6uDbm8WF4ewWVacg38//1txX82Uz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bIsYAAADdAAAADwAAAAAAAAAAAAAAAACYAgAAZHJz&#10;L2Rvd25yZXYueG1sUEsFBgAAAAAEAAQA9QAAAIsDAAAAAA==&#10;" path="m,285115r1332865,l1332865,,,,,285115xe" filled="f">
                  <v:stroke miterlimit="66585f" joinstyle="miter"/>
                  <v:path arrowok="t" textboxrect="0,0,1332865,285115"/>
                </v:shape>
                <v:shape id="Picture 1771" o:spid="_x0000_s1072" type="#_x0000_t75" style="position:absolute;left:44797;top:32482;width:13228;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ZvuvCAAAA3QAAAA8AAABkcnMvZG93bnJldi54bWxET0trwkAQvgv9D8sUvEjd6CEpqauIUvDq&#10;g0Ju0+w0CWZnw+7WbP99VxC8zcf3nNUmml7cyPnOsoLFPANBXFvdcaPgcv58ewfhA7LG3jIp+CMP&#10;m/XLZIWltiMf6XYKjUgh7EtU0IYwlFL6uiWDfm4H4sT9WGcwJOgaqR2OKdz0cplluTTYcWpocaBd&#10;S/X19GsU0D7fxrwa6+V1CJWNX9/ZrHBKTV/j9gNEoBie4of7oNP8oljA/Zt0g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mb7rwgAAAN0AAAAPAAAAAAAAAAAAAAAAAJ8C&#10;AABkcnMvZG93bnJldi54bWxQSwUGAAAAAAQABAD3AAAAjgMAAAAA&#10;">
                  <v:imagedata r:id="rId38" o:title=""/>
                </v:shape>
                <v:rect id="Rectangle 1772" o:spid="_x0000_s1073" style="position:absolute;left:45733;top:32830;width:13539;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vfcMA&#10;AADdAAAADwAAAGRycy9kb3ducmV2LnhtbERPS4vCMBC+C/6HMAveNF0PPrpGER/oUe2Cu7ehmW3L&#10;NpPSRFv99UYQvM3H95zZojWluFLtCssKPgcRCOLU6oIzBd/Jtj8B4TyyxtIyKbiRg8W825lhrG3D&#10;R7qefCZCCLsYFeTeV7GULs3JoBvYijhwf7Y26AOsM6lrbEK4KeUwikbSYMGhIceKVjml/6eLUbCb&#10;VMufvb03Wbn53Z0P5+k6mXqleh/t8guEp9a/xS/3Xof54/E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vfcMAAADdAAAADwAAAAAAAAAAAAAAAACYAgAAZHJzL2Rv&#10;d25yZXYueG1sUEsFBgAAAAAEAAQA9QAAAIgDAAAAAA==&#10;" filled="f" stroked="f">
                  <v:textbox inset="0,0,0,0">
                    <w:txbxContent>
                      <w:p w:rsidR="002B10A6" w:rsidRDefault="002B10A6">
                        <w:pPr>
                          <w:spacing w:after="160" w:line="259" w:lineRule="auto"/>
                          <w:ind w:left="0" w:right="0" w:firstLine="0"/>
                        </w:pPr>
                        <w:r>
                          <w:rPr>
                            <w:w w:val="99"/>
                            <w:sz w:val="20"/>
                          </w:rPr>
                          <w:t>终止确认该项资产</w:t>
                        </w:r>
                      </w:p>
                    </w:txbxContent>
                  </v:textbox>
                </v:rect>
                <v:rect id="Rectangle 1773" o:spid="_x0000_s1074" style="position:absolute;left:55885;top:32830;width:85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inset="0,0,0,0">
                    <w:txbxContent>
                      <w:p w:rsidR="002B10A6" w:rsidRDefault="002B10A6">
                        <w:pPr>
                          <w:spacing w:after="160" w:line="259" w:lineRule="auto"/>
                          <w:ind w:left="0" w:right="0" w:firstLine="0"/>
                        </w:pPr>
                        <w:r>
                          <w:rPr>
                            <w:sz w:val="20"/>
                          </w:rPr>
                          <w:t xml:space="preserve"> </w:t>
                        </w:r>
                      </w:p>
                    </w:txbxContent>
                  </v:textbox>
                </v:rect>
                <v:shape id="Shape 1774" o:spid="_x0000_s1075" style="position:absolute;left:44738;top:24409;width:13329;height:2851;visibility:visible;mso-wrap-style:square;v-text-anchor:top" coordsize="1332865,28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7dIcMA&#10;AADdAAAADwAAAGRycy9kb3ducmV2LnhtbERPTWsCMRC9F/wPYQRvNVsRla1RSqHqpYpa6HXYTDfb&#10;biZLEt3df98Igrd5vM9Zrjtbiyv5UDlW8DLOQBAXTldcKvg6fzwvQISIrLF2TAp6CrBeDZ6WmGvX&#10;8pGup1iKFMIhRwUmxiaXMhSGLIaxa4gT9+O8xZigL6X22KZwW8tJls2kxYpTg8GG3g0Vf6eLVdAe&#10;enOotjPfbz6NtIvfi91/75UaDbu3VxCRuvgQ3907nebP51O4fZNO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7dIcMAAADdAAAADwAAAAAAAAAAAAAAAACYAgAAZHJzL2Rv&#10;d25yZXYueG1sUEsFBgAAAAAEAAQA9QAAAIgDAAAAAA==&#10;" path="m,285115r1332865,l1332865,,,,,285115xe" filled="f">
                  <v:stroke miterlimit="66585f" joinstyle="miter"/>
                  <v:path arrowok="t" textboxrect="0,0,1332865,285115"/>
                </v:shape>
                <v:shape id="Picture 1775" o:spid="_x0000_s1076" type="#_x0000_t75" style="position:absolute;left:44797;top:24923;width:13228;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Xf/vGAAAA3QAAAA8AAABkcnMvZG93bnJldi54bWxEj9FqAjEQRd8F/yGM0DfNbqFVtkZRoVJK&#10;+6D2A4bNdLN1M1mTqGm/vikUfJvh3nvmznyZbCcu5EPrWEE5KUAQ10633Cj4ODyPZyBCRNbYOSYF&#10;3xRguRgO5lhpd+UdXfaxERnCoUIFJsa+kjLUhiyGieuJs/bpvMWYV99I7fGa4baT90XxKC22nC8Y&#10;7GljqD7uzzZT3ss3s/E/wb6u06nZfnXJzkql7kZp9QQiUoo383/6Ref60+kD/H2TR5C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Bd/+8YAAADdAAAADwAAAAAAAAAAAAAA&#10;AACfAgAAZHJzL2Rvd25yZXYueG1sUEsFBgAAAAAEAAQA9wAAAJIDAAAAAA==&#10;">
                  <v:imagedata r:id="rId39" o:title=""/>
                </v:shape>
                <v:rect id="Rectangle 1776" o:spid="_x0000_s1077" style="position:absolute;left:45733;top:25271;width:13539;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pfsQA&#10;AADdAAAADwAAAGRycy9kb3ducmV2LnhtbERPTWvCQBC9C/6HZQredNMeoqauEqyix9YUbG9DdpqE&#10;7s6G7GrS/vpuQfA2j/c5q81gjbhS5xvHCh5nCQji0umGKwXvxX66AOEDskbjmBT8kIfNejxaYaZd&#10;z290PYVKxBD2GSqoQ2gzKX1Zk0U/cy1x5L5cZzFE2FVSd9jHcGvkU5Kk0mLDsaHGlrY1ld+ni1Vw&#10;WLT5x9H99pXZfR7Or+flS7EMSk0ehvwZRKAh3MU391HH+fN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KX7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继续确认该项资产</w:t>
                        </w:r>
                      </w:p>
                    </w:txbxContent>
                  </v:textbox>
                </v:rect>
                <v:rect id="Rectangle 1777" o:spid="_x0000_s1078" style="position:absolute;left:55885;top:25271;width:85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M5cUA&#10;AADdAAAADwAAAGRycy9kb3ducmV2LnhtbERPS2vCQBC+C/0PyxR60009NBpdJbSW5OijYHsbsmMS&#10;mp0N2W2S9te7gtDbfHzPWW9H04ieOldbVvA8i0AQF1bXXCr4OL1PFyCcR9bYWCYFv+Rgu3mYrDHR&#10;duAD9UdfihDCLkEFlfdtIqUrKjLoZrYlDtzFdgZ9gF0pdYdDCDeNnEfRizRYc2iosKXXiorv449R&#10;kC3a9DO3f0PZ7L6y8/68fDstvVJPj2O6AuFp9P/iuzvXYX4cx3D7Jp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zlxQAAAN0AAAAPAAAAAAAAAAAAAAAAAJgCAABkcnMv&#10;ZG93bnJldi54bWxQSwUGAAAAAAQABAD1AAAAigMAAAAA&#10;" filled="f" stroked="f">
                  <v:textbox inset="0,0,0,0">
                    <w:txbxContent>
                      <w:p w:rsidR="002B10A6" w:rsidRDefault="002B10A6">
                        <w:pPr>
                          <w:spacing w:after="160" w:line="259" w:lineRule="auto"/>
                          <w:ind w:left="0" w:right="0" w:firstLine="0"/>
                        </w:pPr>
                        <w:r>
                          <w:rPr>
                            <w:sz w:val="20"/>
                          </w:rPr>
                          <w:t xml:space="preserve"> </w:t>
                        </w:r>
                      </w:p>
                    </w:txbxContent>
                  </v:textbox>
                </v:rect>
                <v:shape id="Shape 1778" o:spid="_x0000_s1079" style="position:absolute;left:44738;top:38449;width:13329;height:2851;visibility:visible;mso-wrap-style:square;v-text-anchor:top" coordsize="1332865,285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qcUA&#10;AADdAAAADwAAAGRycy9kb3ducmV2LnhtbESPQU/DMAyF70j7D5EncWMJO1BUlk0V0qRpHBCDH2Aa&#10;01RrnC4JXfn3+IDEzdZ7fu/zZjeHQU2Uch/Zwv3KgCJuo+u5s/Dxvr97BJULssMhMln4oQy77eJm&#10;g7WLV36j6VQ6JSGca7TgSxlrrXPrKWBexZFYtK+YAhZZU6ddwquEh0GvjXnQAXuWBo8jPXtqz6fv&#10;YCHPplr748Gko58u07l5eW3Mp7W3y7l5AlVoLv/mv+uDE/yqElz5Rk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5OpxQAAAN0AAAAPAAAAAAAAAAAAAAAAAJgCAABkcnMv&#10;ZG93bnJldi54bWxQSwUGAAAAAAQABAD1AAAAigMAAAAA&#10;" path="m,285116r1332865,l1332865,,,,,285116xe" filled="f">
                  <v:stroke miterlimit="66585f" joinstyle="miter"/>
                  <v:path arrowok="t" textboxrect="0,0,1332865,285116"/>
                </v:shape>
                <v:shape id="Picture 1779" o:spid="_x0000_s1080" type="#_x0000_t75" style="position:absolute;left:44797;top:38944;width:13228;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vsu3CAAAA3QAAAA8AAABkcnMvZG93bnJldi54bWxET01rAjEQvRf6H8IUeik1q4ddXY0iSqHX&#10;qgjepptxd3EzWZLopv++EQRv83ifs1hF04kbOd9aVjAeZSCIK6tbrhUc9l+fUxA+IGvsLJOCP/Kw&#10;Wr6+LLDUduAfuu1CLVII+xIVNCH0pZS+asigH9meOHFn6wyGBF0ttcMhhZtOTrIslwZbTg0N9rRp&#10;qLrsrkYBbfN1zE9DNbn04WTj8Tf7KJxS729xPQcRKIan+OH+1ml+Uczg/k06QS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77LtwgAAAN0AAAAPAAAAAAAAAAAAAAAAAJ8C&#10;AABkcnMvZG93bnJldi54bWxQSwUGAAAAAAQABAD3AAAAjgMAAAAA&#10;">
                  <v:imagedata r:id="rId38" o:title=""/>
                </v:shape>
                <v:rect id="Rectangle 1780" o:spid="_x0000_s1081" style="position:absolute;left:45733;top:39294;width:13539;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2B10A6" w:rsidRDefault="002B10A6">
                        <w:pPr>
                          <w:spacing w:after="160" w:line="259" w:lineRule="auto"/>
                          <w:ind w:left="0" w:right="0" w:firstLine="0"/>
                        </w:pPr>
                        <w:r>
                          <w:rPr>
                            <w:w w:val="99"/>
                            <w:sz w:val="20"/>
                          </w:rPr>
                          <w:t>继续确认该项资产</w:t>
                        </w:r>
                      </w:p>
                    </w:txbxContent>
                  </v:textbox>
                </v:rect>
                <v:rect id="Rectangle 1781" o:spid="_x0000_s1082" style="position:absolute;left:55885;top:39294;width:85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2B10A6" w:rsidRDefault="002B10A6">
                        <w:pPr>
                          <w:spacing w:after="160" w:line="259" w:lineRule="auto"/>
                          <w:ind w:left="0" w:right="0" w:firstLine="0"/>
                        </w:pPr>
                        <w:r>
                          <w:rPr>
                            <w:sz w:val="20"/>
                          </w:rPr>
                          <w:t xml:space="preserve"> </w:t>
                        </w:r>
                      </w:p>
                    </w:txbxContent>
                  </v:textbox>
                </v:rect>
                <v:shape id="Shape 1782" o:spid="_x0000_s1083" style="position:absolute;left:21663;top:9353;width:762;height:2121;visibility:visible;mso-wrap-style:square;v-text-anchor:top" coordsize="76200,212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3sQA&#10;AADdAAAADwAAAGRycy9kb3ducmV2LnhtbERPzWrCQBC+C32HZQredKMHDamraGmKCiK1eYAhO02C&#10;2dmQ3SbRp+8WBG/z8f3OajOYWnTUusqygtk0AkGcW11xoSD7TicxCOeRNdaWScGNHGzWL6MVJtr2&#10;/EXdxRcihLBLUEHpfZNI6fKSDLqpbYgD92Nbgz7AtpC6xT6Em1rOo2ghDVYcGkps6L2k/Hr5NQoO&#10;u+zjeDx/ntL7Ps367eI8i5edUuPXYfsGwtPgn+KHe6/D/GU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frN7EAAAA3QAAAA8AAAAAAAAAAAAAAAAAmAIAAGRycy9k&#10;b3ducmV2LnhtbFBLBQYAAAAABAAEAPUAAACJAwAAAAA=&#10;" path="m33274,r9525,l42799,135889r33401,l38100,212089,,135889r33274,l33274,xe" fillcolor="black" stroked="f" strokeweight="0">
                  <v:stroke miterlimit="66585f" joinstyle="miter"/>
                  <v:path arrowok="t" textboxrect="0,0,76200,212089"/>
                </v:shape>
                <v:shape id="Shape 1783" o:spid="_x0000_s1084" style="position:absolute;left:3076;top:11474;width:37871;height:3715;visibility:visible;mso-wrap-style:square;v-text-anchor:top" coordsize="3787140,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xL4A&#10;AADdAAAADwAAAGRycy9kb3ducmV2LnhtbERPzYrCMBC+C75DGMGbpipYqUaRguJxt+sDDM3YFJtJ&#10;aWKtb28WBG/z8f3O7jDYRvTU+dqxgsU8AUFcOl1zpeD6d5ptQPiArLFxTApe5OGwH492mGn35F/q&#10;i1CJGMI+QwUmhDaT0peGLPq5a4kjd3OdxRBhV0nd4TOG20Yuk2QtLdYcGwy2lBsq78XDKri12pz1&#10;T2Ly/IGrpvBpvz6nSk0nw3ELItAQvuKP+6Lj/HSzgv9v4gly/w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2DsS+AAAA3QAAAA8AAAAAAAAAAAAAAAAAmAIAAGRycy9kb3ducmV2&#10;LnhtbFBLBQYAAAAABAAEAPUAAACDAwAAAAA=&#10;" path="m,185674c,83186,847725,,1893570,,2939415,,3787140,83186,3787140,185674v,102616,-847725,185801,-1893570,185801c847725,371475,,288290,,185674xe" filled="f">
                  <v:path arrowok="t" textboxrect="0,0,3787140,371475"/>
                </v:shape>
                <v:shape id="Picture 1784" o:spid="_x0000_s1085" type="#_x0000_t75" style="position:absolute;left:8678;top:12518;width:26670;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p1Q3DAAAA3QAAAA8AAABkcnMvZG93bnJldi54bWxET01rwkAQvQv9D8sUetNNS2pjdBWxBOwp&#10;aEvxOGSnSWh2NuyuJv77bkHwNo/3OavNaDpxIedbywqeZwkI4srqlmsFX5/FNAPhA7LGzjIpuJKH&#10;zfphssJc24EPdDmGWsQQ9jkqaELocyl91ZBBP7M9ceR+rDMYInS11A6HGG46+ZIkc2mw5djQYE+7&#10;hqrf49koOLzK7fuYkS0WaWZP/rv8OLlSqafHcbsEEWgMd/HNvddx/luWwv838QS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ynVDcMAAADdAAAADwAAAAAAAAAAAAAAAACf&#10;AgAAZHJzL2Rvd25yZXYueG1sUEsFBgAAAAAEAAQA9wAAAI8DAAAAAA==&#10;">
                  <v:imagedata r:id="rId40" o:title=""/>
                </v:shape>
                <v:rect id="Rectangle 1785" o:spid="_x0000_s1086" style="position:absolute;left:10577;top:12650;width:30442;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HLsQA&#10;AADdAAAADwAAAGRycy9kb3ducmV2LnhtbERPS2vCQBC+C/6HZYTedFOh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xy7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收取金融资产的现金流量的权利是否终止</w:t>
                        </w:r>
                      </w:p>
                    </w:txbxContent>
                  </v:textbox>
                </v:rect>
                <v:rect id="Rectangle 1786" o:spid="_x0000_s1087" style="position:absolute;left:33443;top:12650;width:85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Shape 1788" o:spid="_x0000_s1088" style="position:absolute;left:40916;top:10775;width:2965;height:2852;visibility:visible;mso-wrap-style:square;v-text-anchor:top" coordsize="296545,28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iccUA&#10;AADdAAAADwAAAGRycy9kb3ducmV2LnhtbESPQU/DMAyF70j7D5EncWPpUAVVWTahCQQHEDD2A7zE&#10;aysSp0rCVv49PiBxs/We3/u82kzBqxOlPEQ2sFxUoIhtdAN3Bvafj1cNqFyQHfrIZOCHMmzWs4sV&#10;ti6e+YNOu9IpCeHcooG+lLHVOtueAuZFHIlFO8YUsMiaOu0SniU8eH1dVTc64MDS0ONI257s1+47&#10;GHivH3z91LxNll9e9weuk/VNMuZyPt3fgSo0lX/z3/WzE/zbRnD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GJxxQAAAN0AAAAPAAAAAAAAAAAAAAAAAJgCAABkcnMv&#10;ZG93bnJldi54bWxQSwUGAAAAAAQABAD1AAAAigMAAAAA&#10;" path="m,285115r296545,l296545,,,,,285115xe" filled="f" strokecolor="white">
                  <v:stroke miterlimit="66585f" joinstyle="miter"/>
                  <v:path arrowok="t" textboxrect="0,0,296545,285115"/>
                </v:shape>
                <v:shape id="Picture 1789" o:spid="_x0000_s1089" type="#_x0000_t75" style="position:absolute;left:40956;top:11268;width:2896;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qyKXEAAAA3QAAAA8AAABkcnMvZG93bnJldi54bWxET81qwkAQvgt9h2UK3nRTD1VTVwmlUgUJ&#10;mPQBptlpkpqdDdlVo0/vCoK3+fh+Z7HqTSNO1LnasoK3cQSCuLC65lLBT74ezUA4j6yxsUwKLuRg&#10;tXwZLDDW9sx7OmW+FCGEXYwKKu/bWEpXVGTQjW1LHLg/2xn0AXal1B2eQ7hp5CSK3qXBmkNDhS19&#10;VlQcsqNRUCb/6ff0mh/2aZHP02S9/frdtUoNX/vkA4Sn3j/FD/dGh/nT2Rzu34QT5PI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6qyKXEAAAA3QAAAA8AAAAAAAAAAAAAAAAA&#10;nwIAAGRycy9kb3ducmV2LnhtbFBLBQYAAAAABAAEAPcAAACQAwAAAAA=&#10;">
                  <v:imagedata r:id="rId41" o:title=""/>
                </v:shape>
                <v:rect id="Rectangle 1790" o:spid="_x0000_s1090" style="position:absolute;left:41889;top:11613;width:170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ya8YA&#10;AADdAAAADwAAAGRycy9kb3ducmV2LnhtbESPQW/CMAyF70j8h8iTuEG6HQbtCAixTXBkgAS7WY3X&#10;Vmucqslo4dfjwyRutt7ze5/ny97V6kJtqDwbeJ4koIhzbysuDBwPn+MZqBCRLdaeycCVAiwXw8Ec&#10;M+s7/qLLPhZKQjhkaKCMscm0DnlJDsPEN8Si/fjWYZS1LbRtsZNwV+uXJHnVDiuWhhIbWpeU/+7/&#10;nIHNrFmdt/7WFfXH9+a0O6XvhzQ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ya8YAAADdAAAADwAAAAAAAAAAAAAAAACYAgAAZHJz&#10;L2Rvd25yZXYueG1sUEsFBgAAAAAEAAQA9QAAAIsDAAAAAA==&#10;" filled="f" stroked="f">
                  <v:textbox inset="0,0,0,0">
                    <w:txbxContent>
                      <w:p w:rsidR="002B10A6" w:rsidRDefault="002B10A6">
                        <w:pPr>
                          <w:spacing w:after="160" w:line="259" w:lineRule="auto"/>
                          <w:ind w:left="0" w:right="0" w:firstLine="0"/>
                        </w:pPr>
                        <w:r>
                          <w:rPr>
                            <w:w w:val="99"/>
                            <w:sz w:val="20"/>
                          </w:rPr>
                          <w:t>是</w:t>
                        </w:r>
                      </w:p>
                    </w:txbxContent>
                  </v:textbox>
                </v:rect>
                <v:rect id="Rectangle 1791" o:spid="_x0000_s1091" style="position:absolute;left:43173;top:11613;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2B10A6" w:rsidRDefault="002B10A6">
                        <w:pPr>
                          <w:spacing w:after="160" w:line="259" w:lineRule="auto"/>
                          <w:ind w:left="0" w:right="0" w:firstLine="0"/>
                        </w:pPr>
                        <w:r>
                          <w:rPr>
                            <w:sz w:val="20"/>
                          </w:rPr>
                          <w:t xml:space="preserve"> </w:t>
                        </w:r>
                      </w:p>
                    </w:txbxContent>
                  </v:textbox>
                </v:rect>
                <v:shape id="Shape 1792" o:spid="_x0000_s1092" style="position:absolute;left:44548;top:11772;width:13329;height:2852;visibility:visible;mso-wrap-style:square;v-text-anchor:top" coordsize="1332865,28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GNMMA&#10;AADdAAAADwAAAGRycy9kb3ducmV2LnhtbERPS2sCMRC+F/wPYQRvNVsPPrZGKYWqFxW10OuwmW62&#10;3UyWJLq7/94Ihd7m43vOct3ZWtzIh8qxgpdxBoK4cLriUsHn5eN5DiJEZI21Y1LQU4D1avC0xFy7&#10;lk90O8dSpBAOOSowMTa5lKEwZDGMXUOcuG/nLcYEfSm1xzaF21pOsmwqLVacGgw29G6o+D1frYL2&#10;2JtjtZ36frM30s5/rvbwdVBqNOzeXkFE6uK/+M+902n+bDGBxzfp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GNMMAAADdAAAADwAAAAAAAAAAAAAAAACYAgAAZHJzL2Rv&#10;d25yZXYueG1sUEsFBgAAAAAEAAQA9QAAAIgDAAAAAA==&#10;" path="m,285115r1332865,l1332865,,,,,285115xe" filled="f">
                  <v:stroke miterlimit="66585f" joinstyle="miter"/>
                  <v:path arrowok="t" textboxrect="0,0,1332865,285115"/>
                </v:shape>
                <v:shape id="Picture 1793" o:spid="_x0000_s1093" type="#_x0000_t75" style="position:absolute;left:44583;top:12274;width:13259;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LY/3CAAAA3QAAAA8AAABkcnMvZG93bnJldi54bWxET01rAjEQvRf6H8IUvBTNamHV1SiiCL1W&#10;RfA2bsbdxc1kSaKb/vumUOhtHu9zlutoWvEk5xvLCsajDARxaXXDlYLTcT+cgfABWWNrmRR8k4f1&#10;6vVliYW2PX/R8xAqkULYF6igDqErpPRlTQb9yHbEibtZZzAk6CqpHfYp3LRykmW5NNhwaqixo21N&#10;5f3wMApol29ifunLyb0LFxvP1+x96pQavMXNAkSgGP7Ff+5PneZP5x/w+006Qa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C2P9wgAAAN0AAAAPAAAAAAAAAAAAAAAAAJ8C&#10;AABkcnMvZG93bnJldi54bWxQSwUGAAAAAAQABAD3AAAAjgMAAAAA&#10;">
                  <v:imagedata r:id="rId38" o:title=""/>
                </v:shape>
                <v:rect id="Rectangle 1794" o:spid="_x0000_s1094" style="position:absolute;left:45519;top:12619;width:13540;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aMQA&#10;AADdAAAADwAAAGRycy9kb3ducmV2LnhtbERPS2vCQBC+C/6HZQRvuqmI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w9Gj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终止确认该项资产</w:t>
                        </w:r>
                      </w:p>
                    </w:txbxContent>
                  </v:textbox>
                </v:rect>
                <v:rect id="Rectangle 1795" o:spid="_x0000_s1095" style="position:absolute;left:55672;top:12619;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R88QA&#10;AADdAAAADwAAAGRycy9kb3ducmV2LnhtbERPS2vCQBC+C/6HZQRvuqngI9FVxAd6rFqwvQ3ZMQnN&#10;zobsamJ/fbcg9DYf33MWq9aU4kG1KywreBtGIIhTqwvOFHxc9oMZCOeRNZaWScGTHKyW3c4CE20b&#10;PtHj7DMRQtglqCD3vkqkdGlOBt3QVsSBu9naoA+wzqSusQnhppSjKJpIgwWHhhwr2uSUfp/vRsFh&#10;Vq0/j/anycrd1+H6fo23l9gr1e+16zkIT63/F7/cRx3mT+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8UfP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Shape 1796" o:spid="_x0000_s1096" style="position:absolute;left:40947;top:12890;width:3601;height:762;visibility:visible;mso-wrap-style:square;v-text-anchor:top" coordsize="3600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6LccA&#10;AADdAAAADwAAAGRycy9kb3ducmV2LnhtbERPTWvCQBC9C/6HZQredFMFa1NXKdKCB5FWi6W3aXbM&#10;xmZn0+wmpv31bqHgbR7vc+bLzpaipdoXjhXcjhIQxJnTBecK3vbPwxkIH5A1lo5JwQ95WC76vTmm&#10;2p35ldpdyEUMYZ+iAhNClUrpM0MW/chVxJE7utpiiLDOpa7xHMNtKcdJMpUWC44NBitaGcq+do1V&#10;cNx8mMNTs518vrSbd/d92k+aw69Sg5vu8QFEoC5cxf/utY7z7+6n8PdNPEE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Lui3HAAAA3QAAAA8AAAAAAAAAAAAAAAAAmAIAAGRy&#10;cy9kb3ducmV2LnhtbFBLBQYAAAAABAAEAPUAAACMAwAAAAA=&#10;" path="m283845,r76200,38100l283845,76200r,-33401l,42799,,33274r283845,l283845,xe" fillcolor="black" stroked="f" strokeweight="0">
                  <v:stroke miterlimit="66585f" joinstyle="miter"/>
                  <v:path arrowok="t" textboxrect="0,0,360045,76200"/>
                </v:shape>
                <v:shape id="Shape 1797" o:spid="_x0000_s1097" style="position:absolute;left:44650;top:43872;width:13328;height:2851;visibility:visible;mso-wrap-style:square;v-text-anchor:top" coordsize="1332865,285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VtcYA&#10;AADdAAAADwAAAGRycy9kb3ducmV2LnhtbERPS2vCQBC+C/0PyxR60009VBuzkdZSKoJCowjeptnJ&#10;A7OzIbvV2F/fFQRv8/E9J5n3phEn6lxtWcHzKAJBnFtdc6lgt/0cTkE4j6yxsUwKLuRgnj4MEoy1&#10;PfM3nTJfihDCLkYFlfdtLKXLKzLoRrYlDlxhO4M+wK6UusNzCDeNHEfRizRYc2iosKVFRfkx+zUK&#10;FtH+kP38Lakeb1br4v3rOC0+dko9PfZvMxCeen8X39xLHeZPXidw/Sac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RVtcYAAADdAAAADwAAAAAAAAAAAAAAAACYAgAAZHJz&#10;L2Rvd25yZXYueG1sUEsFBgAAAAAEAAQA9QAAAIsDAAAAAA==&#10;" path="m,285114r1332865,l1332865,,,,,285114xe" filled="f">
                  <v:stroke miterlimit="66585f" joinstyle="miter"/>
                  <v:path arrowok="t" textboxrect="0,0,1332865,285114"/>
                </v:shape>
                <v:shape id="Picture 1798" o:spid="_x0000_s1098" type="#_x0000_t75" style="position:absolute;left:44705;top:44369;width:13229;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v8YzFAAAA3QAAAA8AAABkcnMvZG93bnJldi54bWxEj09rwzAMxe+DfQejwi5jddZDuqV1S9kY&#10;7No/DHpTYzUJjeVge4337adDoTeJ9/TeT8t1dr26UoidZwOv0wIUce1tx42Bw/7r5Q1UTMgWe89k&#10;4I8irFePD0usrB95S9ddapSEcKzQQJvSUGkd65YcxqkfiEU7++AwyRoabQOOEu56PSuKUjvsWBpa&#10;HOijpfqy+3UG6LPc5PI41rPLkI4+/5yK53kw5mmSNwtQiXK6m2/X31bw5++CK9/ICHr1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r/GMxQAAAN0AAAAPAAAAAAAAAAAAAAAA&#10;AJ8CAABkcnMvZG93bnJldi54bWxQSwUGAAAAAAQABAD3AAAAkQMAAAAA&#10;">
                  <v:imagedata r:id="rId38" o:title=""/>
                </v:shape>
                <v:rect id="Rectangle 1799" o:spid="_x0000_s1099" style="position:absolute;left:45641;top:44717;width:13543;height:1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b9sMA&#10;AADdAAAADwAAAGRycy9kb3ducmV2LnhtbERPS4vCMBC+C/sfwgjeNNXDrq1GkdVFj75AvQ3N2Bab&#10;SWmirfvrjbCwt/n4njOdt6YUD6pdYVnBcBCBIE6tLjhTcDz89McgnEfWWFomBU9yMJ99dKaYaNvw&#10;jh57n4kQwi5BBbn3VSKlS3My6Aa2Ig7c1dYGfYB1JnWNTQg3pRxF0ac0WHBoyLGi75zS2/5uFKzH&#10;1eK8sb9NVq4u69P2FC8PsVeq120XExCeWv8v/nNvdJj/Fcf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b9sMAAADdAAAADwAAAAAAAAAAAAAAAACYAgAAZHJzL2Rv&#10;d25yZXYueG1sUEsFBgAAAAAEAAQA9QAAAIgDAAAAAA==&#10;" filled="f" stroked="f">
                  <v:textbox inset="0,0,0,0">
                    <w:txbxContent>
                      <w:p w:rsidR="002B10A6" w:rsidRDefault="002B10A6">
                        <w:pPr>
                          <w:spacing w:after="160" w:line="259" w:lineRule="auto"/>
                          <w:ind w:left="0" w:right="0" w:firstLine="0"/>
                        </w:pPr>
                        <w:r>
                          <w:rPr>
                            <w:w w:val="99"/>
                            <w:sz w:val="20"/>
                          </w:rPr>
                          <w:t>终止确认该项资产</w:t>
                        </w:r>
                      </w:p>
                    </w:txbxContent>
                  </v:textbox>
                </v:rect>
                <v:rect id="Rectangle 1800" o:spid="_x0000_s1100" style="position:absolute;left:55794;top:44717;width:853;height:1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zuscA&#10;AADdAAAADwAAAGRycy9kb3ducmV2LnhtbESPzW7CQAyE70h9h5UrcYNNe6hCYBOh/giOLSABNytr&#10;koisN8puSejT14dKvdma8cznVTG6Vt2oD41nA0/zBBRx6W3DlYHD/mOWggoR2WLrmQzcKUCRP0xW&#10;mFk/8BfddrFSEsIhQwN1jF2mdShrchjmviMW7eJ7h1HWvtK2x0HCXaufk+RFO2xYGmrs6LWm8rr7&#10;dgY2abc+bf3PULXv583x87h42y+iMdPHcb0EFWmM/+a/660V/DQR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87rHAAAA3QAAAA8AAAAAAAAAAAAAAAAAmAIAAGRy&#10;cy9kb3ducmV2LnhtbFBLBQYAAAAABAAEAPUAAACMAwAAAAA=&#10;" filled="f" stroked="f">
                  <v:textbox inset="0,0,0,0">
                    <w:txbxContent>
                      <w:p w:rsidR="002B10A6" w:rsidRDefault="002B10A6">
                        <w:pPr>
                          <w:spacing w:after="160" w:line="259" w:lineRule="auto"/>
                          <w:ind w:left="0" w:right="0" w:firstLine="0"/>
                        </w:pPr>
                        <w:r>
                          <w:rPr>
                            <w:sz w:val="20"/>
                          </w:rPr>
                          <w:t xml:space="preserve"> </w:t>
                        </w:r>
                      </w:p>
                    </w:txbxContent>
                  </v:textbox>
                </v:rect>
                <v:shape id="Shape 1801" o:spid="_x0000_s1101" style="position:absolute;left:21853;top:41649;width:762;height:2121;visibility:visible;mso-wrap-style:square;v-text-anchor:top" coordsize="76200,212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lpcQA&#10;AADdAAAADwAAAGRycy9kb3ducmV2LnhtbERPzWrCQBC+C77DMkJvukkPNkRX0dIUKxRR8wBDdkyC&#10;2dmQ3SZpn75bKHibj+931tvRNKKnztWWFcSLCARxYXXNpYL8ms0TEM4ja2wsk4JvcrDdTCdrTLUd&#10;+Ez9xZcihLBLUUHlfZtK6YqKDLqFbYkDd7OdQR9gV0rd4RDCTSOfo2gpDdYcGips6bWi4n75Mgo+&#10;9vnb8Xh6/8x+Dlk+7JanOHnplXqajbsVCE+jf4j/3Qcd5idRDH/fhB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qpaXEAAAA3QAAAA8AAAAAAAAAAAAAAAAAmAIAAGRycy9k&#10;b3ducmV2LnhtbFBLBQYAAAAABAAEAPUAAACJAwAAAAA=&#10;" path="m33274,r9525,l42799,135889r33401,l38100,212089,,135889r33274,l33274,xe" fillcolor="black" stroked="f" strokeweight="0">
                  <v:stroke miterlimit="66585f" joinstyle="miter"/>
                  <v:path arrowok="t" textboxrect="0,0,76200,212089"/>
                </v:shape>
                <v:shape id="Shape 1802" o:spid="_x0000_s1102" style="position:absolute;left:21853;top:15240;width:762;height:2120;visibility:visible;mso-wrap-style:square;v-text-anchor:top" coordsize="76200,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D2X8AA&#10;AADdAAAADwAAAGRycy9kb3ducmV2LnhtbERP24rCMBB9X/Afwgj7smhiF6RUoxShoLgvXj5gaMa2&#10;2ExKE7X+/UYQfJvDuc5yPdhW3Kn3jWMNs6kCQVw603Cl4XwqJikIH5ANto5Jw5M8rFejryVmxj34&#10;QPdjqEQMYZ+hhjqELpPSlzVZ9FPXEUfu4nqLIcK+kqbHRwy3rUyUmkuLDceGGjva1FRejzerIeTN&#10;Tyt55347UkWRnNN9fvrT+ns85AsQgYbwEb/dWxPnpyqB1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D2X8AAAADdAAAADwAAAAAAAAAAAAAAAACYAgAAZHJzL2Rvd25y&#10;ZXYueG1sUEsFBgAAAAAEAAQA9QAAAIUDAAAAAA==&#10;" path="m33274,r9525,l42799,135890r33401,l38100,212090,,135890r33274,l33274,xe" fillcolor="black" stroked="f" strokeweight="0">
                  <v:stroke miterlimit="66585f" joinstyle="miter"/>
                  <v:path arrowok="t" textboxrect="0,0,76200,212090"/>
                </v:shape>
                <v:shape id="Shape 1803" o:spid="_x0000_s1103" style="position:absolute;left:21853;top:20929;width:762;height:2121;visibility:visible;mso-wrap-style:square;v-text-anchor:top" coordsize="76200,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xMEA&#10;AADdAAAADwAAAGRycy9kb3ducmV2LnhtbERP24rCMBB9F/Yfwgj7IpqoIKVrWspCwWV98fIBQzPb&#10;FptJaaLWv98Igm9zONfZ5qPtxI0G3zrWsFwoEMSVMy3XGs6ncp6A8AHZYOeYNDzIQ559TLaYGnfn&#10;A92OoRYxhH2KGpoQ+lRKXzVk0S9cTxy5PzdYDBEOtTQD3mO47eRKqY202HJsaLCn74aqy/FqNYSi&#10;nXWSf9y6J1WWq3PyW5z2Wn9Ox+ILRKAxvMUv987E+Ylaw/ObeIL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U8TBAAAA3QAAAA8AAAAAAAAAAAAAAAAAmAIAAGRycy9kb3du&#10;cmV2LnhtbFBLBQYAAAAABAAEAPUAAACGAwAAAAA=&#10;" path="m33274,r9525,l42799,135890r33401,l38100,212090,,135890r33274,l33274,xe" fillcolor="black" stroked="f" strokeweight="0">
                  <v:stroke miterlimit="66585f" joinstyle="miter"/>
                  <v:path arrowok="t" textboxrect="0,0,76200,212090"/>
                </v:shape>
                <v:shape id="Shape 1804" o:spid="_x0000_s1104" style="position:absolute;left:21853;top:28594;width:762;height:2120;visibility:visible;mso-wrap-style:square;v-text-anchor:top" coordsize="76200,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LsMEA&#10;AADdAAAADwAAAGRycy9kb3ducmV2LnhtbERP24rCMBB9F/yHMIIvookXpFSjFKGwi/uy1Q8YmrEt&#10;NpPSZLX+/WZhwbc5nOvsj4NtxYN63zjWsFwoEMSlMw1XGq6XfJ6A8AHZYOuYNLzIw/EwHu0xNe7J&#10;3/QoQiViCPsUNdQhdKmUvqzJol+4jjhyN9dbDBH2lTQ9PmO4beVKqa202HBsqLGjU03lvfixGkLW&#10;zFrJn27dkcrz1TU5Z5cvraeTIduBCDSEt/jf/WHi/ERt4O+beII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Vy7DBAAAA3QAAAA8AAAAAAAAAAAAAAAAAmAIAAGRycy9kb3du&#10;cmV2LnhtbFBLBQYAAAAABAAEAPUAAACGAwAAAAA=&#10;" path="m33274,r9525,l42799,135890r33401,l38100,212090,,135890r33274,l33274,xe" fillcolor="black" stroked="f" strokeweight="0">
                  <v:stroke miterlimit="66585f" joinstyle="miter"/>
                  <v:path arrowok="t" textboxrect="0,0,76200,212090"/>
                </v:shape>
                <v:shape id="Shape 1805" o:spid="_x0000_s1105" style="position:absolute;left:21853;top:36226;width:762;height:2121;visibility:visible;mso-wrap-style:square;v-text-anchor:top" coordsize="76200,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luK8EA&#10;AADdAAAADwAAAGRycy9kb3ducmV2LnhtbERPzYrCMBC+C75DGMGLaKKilGqUIhR2cS9bfYChGdti&#10;MylNVuvbbxYWvM3H9zv742Bb8aDeN441LBcKBHHpTMOVhuslnycgfEA22DomDS/ycDyMR3tMjXvy&#10;Nz2KUIkYwj5FDXUIXSqlL2uy6BeuI47czfUWQ4R9JU2PzxhuW7lSaistNhwbauzoVFN5L36shpA1&#10;s1byp1t3pPJ8dU3O2eVL6+lkyHYgAg3hLf53f5g4P1Eb+Psmni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ZbivBAAAA3QAAAA8AAAAAAAAAAAAAAAAAmAIAAGRycy9kb3du&#10;cmV2LnhtbFBLBQYAAAAABAAEAPUAAACGAwAAAAA=&#10;" path="m33274,r9525,l42799,135890r33401,l38100,212090,,135890r33274,l33274,xe" fillcolor="black" stroked="f" strokeweight="0">
                  <v:stroke miterlimit="66585f" joinstyle="miter"/>
                  <v:path arrowok="t" textboxrect="0,0,76200,212090"/>
                </v:shape>
                <v:shape id="Shape 1806" o:spid="_x0000_s1106" style="position:absolute;left:21853;top:47650;width:762;height:2121;visibility:visible;mso-wrap-style:square;v-text-anchor:top" coordsize="76200,212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90cQA&#10;AADdAAAADwAAAGRycy9kb3ducmV2LnhtbERPzWrCQBC+F3yHZYTe6sYe0hBdRcUUKxRR8wBDdkyC&#10;2dmQ3SZpn75bKHibj+93luvRNKKnztWWFcxnEQjiwuqaSwX5NXtJQDiPrLGxTAq+ycF6NXlaYqrt&#10;wGfqL74UIYRdigoq79tUSldUZNDNbEscuJvtDPoAu1LqDocQbhr5GkWxNFhzaKiwpV1Fxf3yZRR8&#10;bPP98Xh6/8x+Dlk+bOLTPHnrlXqejpsFCE+jf4j/3Qcd5idRDH/fh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DPdHEAAAA3QAAAA8AAAAAAAAAAAAAAAAAmAIAAGRycy9k&#10;b3ducmV2LnhtbFBLBQYAAAAABAAEAPUAAACJAwAAAAA=&#10;" path="m33274,r9525,l42799,135889r33401,l38100,212089,,135889r33274,l33274,xe" fillcolor="black" stroked="f" strokeweight="0">
                  <v:stroke miterlimit="66585f" joinstyle="miter"/>
                  <v:path arrowok="t" textboxrect="0,0,76200,212089"/>
                </v:shape>
                <v:shape id="Shape 1807" o:spid="_x0000_s1107" style="position:absolute;left:142;top:16732;width:2966;height:2851;visibility:visible;mso-wrap-style:square;v-text-anchor:top" coordsize="296545,28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hD8MA&#10;AADdAAAADwAAAGRycy9kb3ducmV2LnhtbERPzUoDMRC+C32HMAVvNqssumybFhFFD0rbbR9gmkx3&#10;lyaTJYnt+vZGKHibj+93FqvRWXGmEHvPCu5nBQhi7U3PrYL97u2uAhETskHrmRT8UITVcnKzwNr4&#10;C2/p3KRW5BCONSroUhpqKaPuyGGc+YE4c0cfHKYMQytNwEsOd1Y+FMWjdNhzbuhwoJeO9Kn5dgo2&#10;5ast36v1qPnza3/gMmhbBaVup+PzHESiMf2Lr+4Pk+dXxRP8fZ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RhD8MAAADdAAAADwAAAAAAAAAAAAAAAACYAgAAZHJzL2Rv&#10;d25yZXYueG1sUEsFBgAAAAAEAAQA9QAAAIgDAAAAAA==&#10;" path="m,285115r296545,l296545,,,,,285115xe" filled="f" strokecolor="white">
                  <v:stroke miterlimit="66585f" joinstyle="miter"/>
                  <v:path arrowok="t" textboxrect="0,0,296545,285115"/>
                </v:shape>
                <v:shape id="Picture 1808" o:spid="_x0000_s1108" type="#_x0000_t75" style="position:absolute;left:174;top:17242;width:2896;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M2OfGAAAA3QAAAA8AAABkcnMvZG93bnJldi54bWxEj09rwkAQxe+FfodlBG91k1LERlfRQiHi&#10;xT+9eBuyYxLMzobsNsZv7xwEbzO8N+/9ZrEaXKN66kLt2UA6SUARF97WXBr4O/1+zECFiGyx8UwG&#10;7hRgtXx/W2Bm/Y0P1B9jqSSEQ4YGqhjbTOtQVOQwTHxLLNrFdw6jrF2pbYc3CXeN/kySqXZYszRU&#10;2NJPRcX1+O8M7PLL9/7rnHK/Sf35nm83e7c9GDMeDes5qEhDfJmf17kV/FkiuPKNjK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0zY58YAAADdAAAADwAAAAAAAAAAAAAA&#10;AACfAgAAZHJzL2Rvd25yZXYueG1sUEsFBgAAAAAEAAQA9wAAAJIDAAAAAA==&#10;">
                  <v:imagedata r:id="rId42" o:title=""/>
                </v:shape>
                <v:rect id="Rectangle 1809" o:spid="_x0000_s1109" style="position:absolute;left:1092;top:17587;width:170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2B10A6" w:rsidRDefault="002B10A6">
                        <w:pPr>
                          <w:spacing w:after="160" w:line="259" w:lineRule="auto"/>
                          <w:ind w:left="0" w:right="0" w:firstLine="0"/>
                        </w:pPr>
                        <w:r>
                          <w:rPr>
                            <w:sz w:val="20"/>
                          </w:rPr>
                          <w:t>是</w:t>
                        </w:r>
                      </w:p>
                    </w:txbxContent>
                  </v:textbox>
                </v:rect>
                <v:rect id="Rectangle 1810" o:spid="_x0000_s1110" style="position:absolute;left:2375;top:17587;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2B10A6" w:rsidRDefault="002B10A6">
                        <w:pPr>
                          <w:spacing w:after="160" w:line="259" w:lineRule="auto"/>
                          <w:ind w:left="0" w:right="0" w:firstLine="0"/>
                        </w:pPr>
                        <w:r>
                          <w:rPr>
                            <w:sz w:val="20"/>
                          </w:rPr>
                          <w:t xml:space="preserve"> </w:t>
                        </w:r>
                      </w:p>
                    </w:txbxContent>
                  </v:textbox>
                </v:rect>
                <v:shape id="Picture 1811" o:spid="_x0000_s1111" type="#_x0000_t75" style="position:absolute;left:22516;top:47661;width:2835;height:1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WjIfEAAAA3QAAAA8AAABkcnMvZG93bnJldi54bWxET01rwkAQvQv9D8sUejObSBEbXUUExUJB&#10;tL30NmTHbDQ7G7JrjP31XUHwNo/3ObNFb2vRUesrxwqyJAVBXDhdcang53s9nIDwAVlj7ZgU3MjD&#10;Yv4ymGGu3ZX31B1CKWII+xwVmBCaXEpfGLLoE9cQR+7oWoshwraUusVrDLe1HKXpWFqsODYYbGhl&#10;qDgfLlZB95d+fH1uyu2v243Pt5MZhffLRqm31345BRGoD0/xw73Vcf4ky+D+TTxBz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WjIfEAAAA3QAAAA8AAAAAAAAAAAAAAAAA&#10;nwIAAGRycy9kb3ducmV2LnhtbFBLBQYAAAAABAAEAPcAAACQAwAAAAA=&#10;">
                  <v:imagedata r:id="rId43" o:title=""/>
                </v:shape>
                <v:rect id="Rectangle 1812" o:spid="_x0000_s1112" style="position:absolute;left:23443;top:48015;width:1703;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2B10A6" w:rsidRDefault="002B10A6">
                        <w:pPr>
                          <w:spacing w:after="160" w:line="259" w:lineRule="auto"/>
                          <w:ind w:left="0" w:right="0" w:firstLine="0"/>
                        </w:pPr>
                        <w:r>
                          <w:rPr>
                            <w:w w:val="99"/>
                            <w:sz w:val="20"/>
                          </w:rPr>
                          <w:t>是</w:t>
                        </w:r>
                      </w:p>
                    </w:txbxContent>
                  </v:textbox>
                </v:rect>
                <v:rect id="Rectangle 1813" o:spid="_x0000_s1113" style="position:absolute;left:24723;top:48155;width:38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2B10A6" w:rsidRDefault="002B10A6">
                        <w:pPr>
                          <w:spacing w:after="160" w:line="259" w:lineRule="auto"/>
                          <w:ind w:left="0" w:right="0" w:firstLine="0"/>
                        </w:pPr>
                        <w:r>
                          <w:rPr>
                            <w:rFonts w:ascii="Calibri" w:eastAsia="Calibri" w:hAnsi="Calibri" w:cs="Calibri"/>
                            <w:sz w:val="20"/>
                          </w:rPr>
                          <w:t xml:space="preserve"> </w:t>
                        </w:r>
                      </w:p>
                    </w:txbxContent>
                  </v:textbox>
                </v:rect>
                <v:shape id="Picture 1814" o:spid="_x0000_s1114" type="#_x0000_t75" style="position:absolute;left:22607;top:41779;width:2835;height:1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njU7DAAAA3QAAAA8AAABkcnMvZG93bnJldi54bWxET02LwjAQvQv+hzDCXmRNFRGpRlFB2T0o&#10;rMqeh2ZsS5tJaKKt++s3C8Le5vE+Z7nuTC0e1PjSsoLxKAFBnFldcq7getm/z0H4gKyxtkwKnuRh&#10;ver3lphq2/IXPc4hFzGEfYoKihBcKqXPCjLoR9YRR+5mG4MhwiaXusE2hptaTpJkJg2WHBsKdLQr&#10;KKvOd6MgOWLVnqrp92x7wJ/jbfhZu6dT6m3QbRYgAnXhX/xyf+g4fz6ewt838QS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WeNTsMAAADdAAAADwAAAAAAAAAAAAAAAACf&#10;AgAAZHJzL2Rvd25yZXYueG1sUEsFBgAAAAAEAAQA9wAAAI8DAAAAAA==&#10;">
                  <v:imagedata r:id="rId44" o:title=""/>
                </v:shape>
                <v:rect id="Rectangle 1815" o:spid="_x0000_s1115" style="position:absolute;left:23535;top:42129;width:170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2B10A6" w:rsidRDefault="002B10A6">
                        <w:pPr>
                          <w:spacing w:after="160" w:line="259" w:lineRule="auto"/>
                          <w:ind w:left="0" w:right="0" w:firstLine="0"/>
                        </w:pPr>
                        <w:r>
                          <w:rPr>
                            <w:w w:val="99"/>
                            <w:sz w:val="20"/>
                          </w:rPr>
                          <w:t>否</w:t>
                        </w:r>
                      </w:p>
                    </w:txbxContent>
                  </v:textbox>
                </v:rect>
                <v:rect id="Rectangle 1816" o:spid="_x0000_s1116" style="position:absolute;left:24815;top:42269;width:38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2B10A6" w:rsidRDefault="002B10A6">
                        <w:pPr>
                          <w:spacing w:after="160" w:line="259" w:lineRule="auto"/>
                          <w:ind w:left="0" w:right="0" w:firstLine="0"/>
                        </w:pPr>
                        <w:r>
                          <w:rPr>
                            <w:rFonts w:ascii="Calibri" w:eastAsia="Calibri" w:hAnsi="Calibri" w:cs="Calibri"/>
                            <w:sz w:val="20"/>
                          </w:rPr>
                          <w:t xml:space="preserve"> </w:t>
                        </w:r>
                      </w:p>
                    </w:txbxContent>
                  </v:textbox>
                </v:rect>
                <v:shape id="Picture 1817" o:spid="_x0000_s1117" type="#_x0000_t75" style="position:absolute;left:22638;top:36323;width:2865;height:1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iF8vEAAAA3QAAAA8AAABkcnMvZG93bnJldi54bWxET01rwkAQvRf8D8sIvZS6MQWV1DXEQiHQ&#10;U1SE3obsNAlmZ2N2a7b/vlsoeJvH+5xtHkwvbjS6zrKC5SIBQVxb3XGj4HR8f96AcB5ZY2+ZFPyQ&#10;g3w3e9hipu3EFd0OvhExhF2GClrvh0xKV7dk0C3sQBy5Lzsa9BGOjdQjTjHc9DJNkpU02HFsaHGg&#10;t5bqy+HbKGjSq3s6lx/h0xfDObxc9umUVko9zkPxCsJT8Hfxv7vUcf5muYa/b+IJcvc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4iF8vEAAAA3QAAAA8AAAAAAAAAAAAAAAAA&#10;nwIAAGRycy9kb3ducmV2LnhtbFBLBQYAAAAABAAEAPcAAACQAwAAAAA=&#10;">
                  <v:imagedata r:id="rId45" o:title=""/>
                </v:shape>
                <v:rect id="Rectangle 1818" o:spid="_x0000_s1118" style="position:absolute;left:23565;top:36673;width:1703;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2B10A6" w:rsidRDefault="002B10A6">
                        <w:pPr>
                          <w:spacing w:after="160" w:line="259" w:lineRule="auto"/>
                          <w:ind w:left="0" w:right="0" w:firstLine="0"/>
                        </w:pPr>
                        <w:r>
                          <w:rPr>
                            <w:w w:val="99"/>
                            <w:sz w:val="20"/>
                          </w:rPr>
                          <w:t>否</w:t>
                        </w:r>
                      </w:p>
                    </w:txbxContent>
                  </v:textbox>
                </v:rect>
                <v:rect id="Rectangle 1819" o:spid="_x0000_s1119" style="position:absolute;left:24845;top:36813;width:38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2B10A6" w:rsidRDefault="002B10A6">
                        <w:pPr>
                          <w:spacing w:after="160" w:line="259" w:lineRule="auto"/>
                          <w:ind w:left="0" w:right="0" w:firstLine="0"/>
                        </w:pPr>
                        <w:r>
                          <w:rPr>
                            <w:rFonts w:ascii="Calibri" w:eastAsia="Calibri" w:hAnsi="Calibri" w:cs="Calibri"/>
                            <w:sz w:val="20"/>
                          </w:rPr>
                          <w:t xml:space="preserve"> </w:t>
                        </w:r>
                      </w:p>
                    </w:txbxContent>
                  </v:textbox>
                </v:rect>
                <v:shape id="Picture 1820" o:spid="_x0000_s1120" type="#_x0000_t75" style="position:absolute;left:41139;top:23826;width:3597;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G7TjDAAAA3QAAAA8AAABkcnMvZG93bnJldi54bWxEj0GLwkAMhe8L/ochgrd1WoVVqqOIICp7&#10;WnfxHDqxLXYypTOt9d+bg7C3hPfy3pf1dnC16qkNlWcD6TQBRZx7W3Fh4O/38LkEFSKyxdozGXhS&#10;gO1m9LHGzPoH/1B/iYWSEA4ZGihjbDKtQ16SwzD1DbFoN986jLK2hbYtPiTc1XqWJF/aYcXSUGJD&#10;+5Ly+6VzBrB/pqczx+/6euzmvlukeXc+GDMZD7sVqEhD/De/r09W8Jcz4ZdvZAS9e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UbtOMMAAADdAAAADwAAAAAAAAAAAAAAAACf&#10;AgAAZHJzL2Rvd25yZXYueG1sUEsFBgAAAAAEAAQA9wAAAI8DAAAAAA==&#10;">
                  <v:imagedata r:id="rId46" o:title=""/>
                </v:shape>
                <v:rect id="Rectangle 1821" o:spid="_x0000_s1121" style="position:absolute;left:42075;top:24143;width:1703;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2B10A6" w:rsidRDefault="002B10A6">
                        <w:pPr>
                          <w:spacing w:after="160" w:line="259" w:lineRule="auto"/>
                          <w:ind w:left="0" w:right="0" w:firstLine="0"/>
                        </w:pPr>
                        <w:r>
                          <w:rPr>
                            <w:w w:val="99"/>
                            <w:sz w:val="20"/>
                          </w:rPr>
                          <w:t>否</w:t>
                        </w:r>
                      </w:p>
                    </w:txbxContent>
                  </v:textbox>
                </v:rect>
                <v:rect id="Rectangle 1822" o:spid="_x0000_s1122" style="position:absolute;left:43355;top:24143;width:85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Picture 1823" o:spid="_x0000_s1123" type="#_x0000_t75" style="position:absolute;left:41353;top:31385;width:2804;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i34fEAAAA3QAAAA8AAABkcnMvZG93bnJldi54bWxET0trwkAQvgv+h2WEXkQ32iISXUULLe1B&#10;wQeeh+yYhGRnl+zWxP76bkHwNh/fc5brztTiRo0vLSuYjBMQxJnVJecKzqeP0RyED8gaa8uk4E4e&#10;1qt+b4mpti0f6HYMuYgh7FNUUITgUil9VpBBP7aOOHJX2xgMETa51A22MdzUcpokM2mw5NhQoKP3&#10;grLq+GMUJDus2n31dpltP/F3dx1+1+7ulHoZdJsFiEBdeIof7i8d58+nr/D/TTxB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i34fEAAAA3QAAAA8AAAAAAAAAAAAAAAAA&#10;nwIAAGRycy9kb3ducmV2LnhtbFBLBQYAAAAABAAEAPcAAACQAwAAAAA=&#10;">
                  <v:imagedata r:id="rId44" o:title=""/>
                </v:shape>
                <v:rect id="Rectangle 1824" o:spid="_x0000_s1124" style="position:absolute;left:42289;top:31702;width:170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是</w:t>
                        </w:r>
                      </w:p>
                    </w:txbxContent>
                  </v:textbox>
                </v:rect>
                <v:rect id="Rectangle 1825" o:spid="_x0000_s1125" style="position:absolute;left:43569;top:31702;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Picture 1826" o:spid="_x0000_s1126" type="#_x0000_t75" style="position:absolute;left:41261;top:37420;width:2804;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VfB/EAAAA3QAAAA8AAABkcnMvZG93bnJldi54bWxET0trwkAQvhf8D8sIXopuKiVIdBUtKO3B&#10;gg88D9kxCcnOLtnVxP76bqHgbT6+5yxWvWnEnVpfWVbwNklAEOdWV1woOJ+24xkIH5A1NpZJwYM8&#10;rJaDlwVm2nZ8oPsxFCKGsM9QQRmCy6T0eUkG/cQ64shdbWswRNgWUrfYxXDTyGmSpNJgxbGhREcf&#10;JeX18WYUJHusu+/6/ZJudvizv75+Ne7hlBoN+/UcRKA+PMX/7k8d58+mKfx9E0+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VfB/EAAAA3QAAAA8AAAAAAAAAAAAAAAAA&#10;nwIAAGRycy9kb3ducmV2LnhtbFBLBQYAAAAABAAEAPcAAACQAwAAAAA=&#10;">
                  <v:imagedata r:id="rId44" o:title=""/>
                </v:shape>
                <v:rect id="Rectangle 1827" o:spid="_x0000_s1127" style="position:absolute;left:42197;top:37740;width:1703;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是</w:t>
                        </w:r>
                      </w:p>
                    </w:txbxContent>
                  </v:textbox>
                </v:rect>
                <v:rect id="Rectangle 1828" o:spid="_x0000_s1128" style="position:absolute;left:43477;top:37740;width:852;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j3MYA&#10;AADdAAAADwAAAGRycy9kb3ducmV2LnhtbESPQW/CMAyF75P4D5GRuI0UDqgUAkJjExwZIMFuVuO1&#10;1RqnagIt/Pr5MGk3W+/5vc/Lde9qdac2VJ4NTMYJKOLc24oLA+fTx2sKKkRki7VnMvCgAOvV4GWJ&#10;mfUdf9L9GAslIRwyNFDG2GRah7wkh2HsG2LRvn3rMMraFtq22Em4q/U0SWbaYcXSUGJDbyXlP8eb&#10;M7BLm811759dUb9/7S6Hy3x7mkdjRsN+swAVqY//5r/rvRX8dC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j3MYAAADdAAAADwAAAAAAAAAAAAAAAACYAgAAZHJz&#10;L2Rvd25yZXYueG1sUEsFBgAAAAAEAAQA9QAAAIsDAAAAAA==&#10;" filled="f" stroked="f">
                  <v:textbox inset="0,0,0,0">
                    <w:txbxContent>
                      <w:p w:rsidR="002B10A6" w:rsidRDefault="002B10A6">
                        <w:pPr>
                          <w:spacing w:after="160" w:line="259" w:lineRule="auto"/>
                          <w:ind w:left="0" w:right="0" w:firstLine="0"/>
                        </w:pPr>
                        <w:r>
                          <w:rPr>
                            <w:sz w:val="20"/>
                          </w:rPr>
                          <w:t xml:space="preserve"> </w:t>
                        </w:r>
                      </w:p>
                    </w:txbxContent>
                  </v:textbox>
                </v:rect>
                <v:shape id="Picture 1829" o:spid="_x0000_s1129" type="#_x0000_t75" style="position:absolute;left:41261;top:43150;width:2804;height:1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MSjzEAAAA3QAAAA8AAABkcnMvZG93bnJldi54bWxET01rwkAQvRf8D8sI3uqmQURTVymFBguC&#10;1PbS25AdszHZ2ZBdY+yvd4WCt3m8z1ltBtuInjpfOVbwMk1AEBdOV1wq+Pn+eF6A8AFZY+OYFFzJ&#10;w2Y9elphpt2Fv6g/hFLEEPYZKjAhtJmUvjBk0U9dSxy5o+sshgi7UuoOLzHcNjJNkrm0WHFsMNjS&#10;u6GiPpytgv4vWe4+83L76/bz+noyaZidc6Um4+HtFUSgITzE/+6tjvMX6RLu38QT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MSjzEAAAA3QAAAA8AAAAAAAAAAAAAAAAA&#10;nwIAAGRycy9kb3ducmV2LnhtbFBLBQYAAAAABAAEAPcAAACQAwAAAAA=&#10;">
                  <v:imagedata r:id="rId43" o:title=""/>
                </v:shape>
                <v:rect id="Rectangle 1830" o:spid="_x0000_s1130" style="position:absolute;left:42197;top:43440;width:1703;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inset="0,0,0,0">
                    <w:txbxContent>
                      <w:p w:rsidR="002B10A6" w:rsidRDefault="002B10A6">
                        <w:pPr>
                          <w:spacing w:after="160" w:line="259" w:lineRule="auto"/>
                          <w:ind w:left="0" w:right="0" w:firstLine="0"/>
                        </w:pPr>
                        <w:r>
                          <w:rPr>
                            <w:w w:val="99"/>
                            <w:sz w:val="20"/>
                          </w:rPr>
                          <w:t>否</w:t>
                        </w:r>
                      </w:p>
                    </w:txbxContent>
                  </v:textbox>
                </v:rect>
                <v:rect id="Rectangle 1831" o:spid="_x0000_s1131" style="position:absolute;left:43477;top:43440;width:852;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cnMMA&#10;AADdAAAADwAAAGRycy9kb3ducmV2LnhtbERPTYvCMBC9C/6HMMLeNHWF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cnMMAAADdAAAADwAAAAAAAAAAAAAAAACYAgAAZHJzL2Rv&#10;d25yZXYueG1sUEsFBgAAAAAEAAQA9QAAAIgDAAAAAA==&#10;" filled="f" stroked="f">
                  <v:textbox inset="0,0,0,0">
                    <w:txbxContent>
                      <w:p w:rsidR="002B10A6" w:rsidRDefault="002B10A6">
                        <w:pPr>
                          <w:spacing w:after="160" w:line="259" w:lineRule="auto"/>
                          <w:ind w:left="0" w:right="0" w:firstLine="0"/>
                        </w:pPr>
                        <w:r>
                          <w:rPr>
                            <w:sz w:val="20"/>
                          </w:rPr>
                          <w:t xml:space="preserve"> </w:t>
                        </w:r>
                      </w:p>
                    </w:txbxContent>
                  </v:textbox>
                </v:rect>
                <v:shape id="Picture 1832" o:spid="_x0000_s1132" type="#_x0000_t75" style="position:absolute;left:22668;top:15200;width:2835;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37MHEAAAA3QAAAA8AAABkcnMvZG93bnJldi54bWxET0trwkAQvgv+h2WEXkQ32iISXUULLe1B&#10;wQeeh+yYhGRnl+zWxP76bkHwNh/fc5brztTiRo0vLSuYjBMQxJnVJecKzqeP0RyED8gaa8uk4E4e&#10;1qt+b4mpti0f6HYMuYgh7FNUUITgUil9VpBBP7aOOHJX2xgMETa51A22MdzUcpokM2mw5NhQoKP3&#10;grLq+GMUJDus2n31dpltP/F3dx1+1+7ulHoZdJsFiEBdeIof7i8d589fp/D/TTxB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37MHEAAAA3QAAAA8AAAAAAAAAAAAAAAAA&#10;nwIAAGRycy9kb3ducmV2LnhtbFBLBQYAAAAABAAEAPcAAACQAwAAAAA=&#10;">
                  <v:imagedata r:id="rId44" o:title=""/>
                </v:shape>
                <v:rect id="Rectangle 1833" o:spid="_x0000_s1133" style="position:absolute;left:23595;top:15545;width:1703;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2B10A6" w:rsidRDefault="002B10A6">
                        <w:pPr>
                          <w:spacing w:after="160" w:line="259" w:lineRule="auto"/>
                          <w:ind w:left="0" w:right="0" w:firstLine="0"/>
                        </w:pPr>
                        <w:r>
                          <w:rPr>
                            <w:w w:val="99"/>
                            <w:sz w:val="20"/>
                          </w:rPr>
                          <w:t>否</w:t>
                        </w:r>
                      </w:p>
                    </w:txbxContent>
                  </v:textbox>
                </v:rect>
                <v:rect id="Rectangle 1834" o:spid="_x0000_s1134" style="position:absolute;left:24876;top:15545;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Picture 1835" o:spid="_x0000_s1135" type="#_x0000_t75" style="position:absolute;left:22760;top:20930;width:2865;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JcEfEAAAA3QAAAA8AAABkcnMvZG93bnJldi54bWxET8lqwzAQvRfyD2ICvZRGrkODcaOEpFAw&#10;5JQFQ2+DNbVNrJFjqbb691Gh0Ns83jrrbTCdGGlwrWUFL4sEBHFldcu1gsv54zkD4Tyyxs4yKfgh&#10;B9vN7GGNubYTH2k8+VrEEHY5Kmi873MpXdWQQbewPXHkvuxg0Ec41FIPOMVw08k0SVbSYMuxocGe&#10;3huqrqdvo6BOb+6pLA7h0+/6Miyv+3RKj0o9zsPuDYSn4P/Ff+5Cx/nZ8hV+v4knyM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JcEfEAAAA3QAAAA8AAAAAAAAAAAAAAAAA&#10;nwIAAGRycy9kb3ducmV2LnhtbFBLBQYAAAAABAAEAPcAAACQAwAAAAA=&#10;">
                  <v:imagedata r:id="rId45" o:title=""/>
                </v:shape>
                <v:rect id="Rectangle 1836" o:spid="_x0000_s1136" style="position:absolute;left:23687;top:21275;width:1703;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inset="0,0,0,0">
                    <w:txbxContent>
                      <w:p w:rsidR="002B10A6" w:rsidRDefault="002B10A6">
                        <w:pPr>
                          <w:spacing w:after="160" w:line="259" w:lineRule="auto"/>
                          <w:ind w:left="0" w:right="0" w:firstLine="0"/>
                        </w:pPr>
                        <w:r>
                          <w:rPr>
                            <w:w w:val="99"/>
                            <w:sz w:val="20"/>
                          </w:rPr>
                          <w:t>否</w:t>
                        </w:r>
                      </w:p>
                    </w:txbxContent>
                  </v:textbox>
                </v:rect>
                <v:rect id="Rectangle 1837" o:spid="_x0000_s1137" style="position:absolute;left:24967;top:21275;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rsidR="002B10A6" w:rsidRDefault="002B10A6">
                        <w:pPr>
                          <w:spacing w:after="160" w:line="259" w:lineRule="auto"/>
                          <w:ind w:left="0" w:right="0" w:firstLine="0"/>
                        </w:pPr>
                        <w:r>
                          <w:rPr>
                            <w:sz w:val="20"/>
                          </w:rPr>
                          <w:t xml:space="preserve"> </w:t>
                        </w:r>
                      </w:p>
                    </w:txbxContent>
                  </v:textbox>
                </v:rect>
                <v:shape id="Picture 1838" o:spid="_x0000_s1138" type="#_x0000_t75" style="position:absolute;left:22821;top:28733;width:2895;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tMI/IAAAA3QAAAA8AAABkcnMvZG93bnJldi54bWxEj9FqwkAQRd8L/YdlBN/qRoXWRlcJRWmF&#10;EtD0A8bsNEnNzobsVtN+vfNQ6NsM9869Z1abwbXqQn1oPBuYThJQxKW3DVcGPordwwJUiMgWW89k&#10;4IcCbNb3dytMrb/ygS7HWCkJ4ZCigTrGLtU6lDU5DBPfEYv26XuHUda+0rbHq4S7Vs+S5FE7bFga&#10;auzopabyfPx2BqrsK399+i3Oh7wsnvNst9+e3jtjxqMhW4KKNMR/89/1mxX8xVxw5RsZQa9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U7TCPyAAAAN0AAAAPAAAAAAAAAAAA&#10;AAAAAJ8CAABkcnMvZG93bnJldi54bWxQSwUGAAAAAAQABAD3AAAAlAMAAAAA&#10;">
                  <v:imagedata r:id="rId41" o:title=""/>
                </v:shape>
                <v:rect id="Rectangle 1839" o:spid="_x0000_s1139" style="position:absolute;left:23748;top:29081;width:170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inset="0,0,0,0">
                    <w:txbxContent>
                      <w:p w:rsidR="002B10A6" w:rsidRDefault="002B10A6">
                        <w:pPr>
                          <w:spacing w:after="160" w:line="259" w:lineRule="auto"/>
                          <w:ind w:left="0" w:right="0" w:firstLine="0"/>
                        </w:pPr>
                        <w:r>
                          <w:rPr>
                            <w:w w:val="99"/>
                            <w:sz w:val="20"/>
                          </w:rPr>
                          <w:t>是</w:t>
                        </w:r>
                      </w:p>
                    </w:txbxContent>
                  </v:textbox>
                </v:rect>
                <v:rect id="Rectangle 1840" o:spid="_x0000_s1140" style="position:absolute;left:25028;top:29081;width:851;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2B10A6" w:rsidRDefault="002B10A6">
                        <w:pPr>
                          <w:spacing w:after="160" w:line="259" w:lineRule="auto"/>
                          <w:ind w:left="0" w:right="0" w:firstLine="0"/>
                        </w:pPr>
                        <w:r>
                          <w:rPr>
                            <w:sz w:val="20"/>
                          </w:rPr>
                          <w:t xml:space="preserve"> </w:t>
                        </w:r>
                      </w:p>
                    </w:txbxContent>
                  </v:textbox>
                </v:rect>
                <w10:anchorlock/>
              </v:group>
            </w:pict>
          </mc:Fallback>
        </mc:AlternateContent>
      </w:r>
    </w:p>
    <w:p w:rsidR="00090B46" w:rsidRDefault="00BB1E85">
      <w:pPr>
        <w:spacing w:after="21" w:line="259" w:lineRule="auto"/>
        <w:ind w:left="0" w:right="0" w:firstLine="0"/>
      </w:pPr>
      <w:r>
        <w:t xml:space="preserve"> </w:t>
      </w:r>
    </w:p>
    <w:p w:rsidR="00090B46" w:rsidRDefault="00BB1E85">
      <w:pPr>
        <w:spacing w:after="21" w:line="259" w:lineRule="auto"/>
        <w:ind w:left="0" w:right="0" w:firstLine="0"/>
      </w:pPr>
      <w:r>
        <w:t xml:space="preserve"> </w:t>
      </w:r>
    </w:p>
    <w:p w:rsidR="00090B46" w:rsidRDefault="00BB1E85">
      <w:pPr>
        <w:spacing w:after="0" w:line="259" w:lineRule="auto"/>
        <w:ind w:left="0" w:right="0" w:firstLine="0"/>
      </w:pPr>
      <w:r>
        <w:rPr>
          <w:rFonts w:ascii="Arial" w:eastAsia="Arial" w:hAnsi="Arial" w:cs="Arial"/>
        </w:rPr>
        <w:t xml:space="preserve"> </w:t>
      </w:r>
      <w:r>
        <w:rPr>
          <w:rFonts w:ascii="Arial" w:eastAsia="Arial" w:hAnsi="Arial" w:cs="Arial"/>
        </w:rPr>
        <w:tab/>
        <w:t xml:space="preserve"> </w:t>
      </w:r>
    </w:p>
    <w:p w:rsidR="00090B46" w:rsidRDefault="00090B46">
      <w:pPr>
        <w:sectPr w:rsidR="00090B46">
          <w:headerReference w:type="even" r:id="rId47"/>
          <w:headerReference w:type="default" r:id="rId48"/>
          <w:footerReference w:type="even" r:id="rId49"/>
          <w:footerReference w:type="default" r:id="rId50"/>
          <w:headerReference w:type="first" r:id="rId51"/>
          <w:footerReference w:type="first" r:id="rId52"/>
          <w:pgSz w:w="11904" w:h="16838"/>
          <w:pgMar w:top="751" w:right="1681" w:bottom="3257" w:left="1800" w:header="720" w:footer="719" w:gutter="0"/>
          <w:cols w:space="720"/>
          <w:titlePg/>
        </w:sectPr>
      </w:pPr>
    </w:p>
    <w:p w:rsidR="00090B46" w:rsidRDefault="00BB1E85">
      <w:pPr>
        <w:numPr>
          <w:ilvl w:val="0"/>
          <w:numId w:val="6"/>
        </w:numPr>
        <w:ind w:right="2" w:hanging="442"/>
      </w:pPr>
      <w:r>
        <w:lastRenderedPageBreak/>
        <w:t>终止确认应用分析</w:t>
      </w:r>
      <w:r>
        <w:rPr>
          <w:rFonts w:ascii="Arial" w:eastAsia="Arial" w:hAnsi="Arial" w:cs="Arial"/>
          <w:b/>
        </w:rPr>
        <w:t xml:space="preserve"> </w:t>
      </w:r>
    </w:p>
    <w:p w:rsidR="00090B46" w:rsidRDefault="00BB1E85">
      <w:pPr>
        <w:spacing w:after="48" w:line="259" w:lineRule="auto"/>
        <w:ind w:right="0" w:firstLine="0"/>
      </w:pPr>
      <w:r>
        <w:rPr>
          <w:rFonts w:ascii="Arial" w:eastAsia="Arial" w:hAnsi="Arial" w:cs="Arial"/>
        </w:rPr>
        <w:t xml:space="preserve"> </w:t>
      </w:r>
    </w:p>
    <w:p w:rsidR="00090B46" w:rsidRDefault="00BB1E85">
      <w:pPr>
        <w:ind w:left="5" w:right="2"/>
      </w:pPr>
      <w:r>
        <w:t>根据以上流程对终止确认原则应用分析如下：</w:t>
      </w:r>
      <w:r>
        <w:rPr>
          <w:rFonts w:ascii="Arial" w:eastAsia="Arial" w:hAnsi="Arial" w:cs="Arial"/>
        </w:rPr>
        <w:t xml:space="preserve"> </w:t>
      </w:r>
    </w:p>
    <w:p w:rsidR="00090B46" w:rsidRDefault="00BB1E85">
      <w:pPr>
        <w:spacing w:after="48" w:line="259" w:lineRule="auto"/>
        <w:ind w:right="0" w:firstLine="0"/>
      </w:pPr>
      <w:r>
        <w:rPr>
          <w:rFonts w:ascii="Arial" w:eastAsia="Arial" w:hAnsi="Arial" w:cs="Arial"/>
        </w:rPr>
        <w:t xml:space="preserve"> </w:t>
      </w:r>
    </w:p>
    <w:p w:rsidR="00090B46" w:rsidRDefault="00BB1E85">
      <w:pPr>
        <w:numPr>
          <w:ilvl w:val="0"/>
          <w:numId w:val="7"/>
        </w:numPr>
        <w:ind w:right="2" w:hanging="361"/>
      </w:pPr>
      <w:r>
        <w:t>特殊目的信托计划是否需予以合并？</w:t>
      </w:r>
      <w:r>
        <w:rPr>
          <w:rFonts w:ascii="Arial" w:eastAsia="Arial" w:hAnsi="Arial" w:cs="Arial"/>
          <w:b/>
        </w:rPr>
        <w:t xml:space="preserve"> </w:t>
      </w:r>
    </w:p>
    <w:p w:rsidR="00090B46" w:rsidRDefault="00BB1E85">
      <w:pPr>
        <w:spacing w:after="48" w:line="259" w:lineRule="auto"/>
        <w:ind w:right="0" w:firstLine="0"/>
      </w:pPr>
      <w:r>
        <w:rPr>
          <w:rFonts w:ascii="Arial" w:eastAsia="Arial" w:hAnsi="Arial" w:cs="Arial"/>
        </w:rPr>
        <w:t xml:space="preserve"> </w:t>
      </w:r>
    </w:p>
    <w:p w:rsidR="00090B46" w:rsidRDefault="00BB1E85">
      <w:pPr>
        <w:ind w:left="5" w:right="2"/>
      </w:pPr>
      <w:r>
        <w:t xml:space="preserve">《企业会计准则第 </w:t>
      </w:r>
      <w:r>
        <w:rPr>
          <w:rFonts w:ascii="Arial" w:eastAsia="Arial" w:hAnsi="Arial" w:cs="Arial"/>
        </w:rPr>
        <w:t xml:space="preserve">33 </w:t>
      </w:r>
      <w:r>
        <w:t>号》及其应用指南明确了控制的定义。控制，是指投资方拥有对被投资方的权力，通过参与被投资方的相关活动而享有可变回报，并且有能力运用对被投资方的权力影响其回报金额。在判断能否控制特殊目的主体时，应当综合考虑以下三个基本要素。在判断投资方是否能够控制被投资方时，当且仅当投资方具备上述三要素时，才能表明投资方能够控制被投资方，并将其纳入合并财务报表的合并范围。</w:t>
      </w:r>
      <w:r>
        <w:rPr>
          <w:rFonts w:ascii="Arial" w:eastAsia="Arial" w:hAnsi="Arial" w:cs="Arial"/>
        </w:rPr>
        <w:t xml:space="preserve"> </w:t>
      </w:r>
    </w:p>
    <w:p w:rsidR="00090B46" w:rsidRDefault="00BB1E85">
      <w:pPr>
        <w:spacing w:after="47" w:line="259" w:lineRule="auto"/>
        <w:ind w:left="419" w:right="0" w:firstLine="0"/>
      </w:pPr>
      <w:r>
        <w:rPr>
          <w:rFonts w:ascii="Arial" w:eastAsia="Arial" w:hAnsi="Arial" w:cs="Arial"/>
        </w:rPr>
        <w:t xml:space="preserve"> </w:t>
      </w:r>
    </w:p>
    <w:p w:rsidR="00090B46" w:rsidRDefault="00BB1E85">
      <w:pPr>
        <w:numPr>
          <w:ilvl w:val="1"/>
          <w:numId w:val="7"/>
        </w:numPr>
        <w:ind w:right="2" w:hanging="624"/>
      </w:pPr>
      <w:r>
        <w:t>投资方拥有对被投资方的权力。</w:t>
      </w:r>
      <w:r>
        <w:rPr>
          <w:rFonts w:ascii="Arial" w:eastAsia="Arial" w:hAnsi="Arial" w:cs="Arial"/>
        </w:rPr>
        <w:t xml:space="preserve"> </w:t>
      </w:r>
    </w:p>
    <w:p w:rsidR="00090B46" w:rsidRDefault="00BB1E85">
      <w:pPr>
        <w:numPr>
          <w:ilvl w:val="1"/>
          <w:numId w:val="7"/>
        </w:numPr>
        <w:ind w:right="2" w:hanging="624"/>
      </w:pPr>
      <w:r>
        <w:t>因参与被投资方的相关活动而享有可变回报。</w:t>
      </w:r>
      <w:r>
        <w:rPr>
          <w:rFonts w:ascii="Arial" w:eastAsia="Arial" w:hAnsi="Arial" w:cs="Arial"/>
        </w:rPr>
        <w:t xml:space="preserve"> </w:t>
      </w:r>
    </w:p>
    <w:p w:rsidR="00090B46" w:rsidRDefault="00BB1E85">
      <w:pPr>
        <w:numPr>
          <w:ilvl w:val="1"/>
          <w:numId w:val="7"/>
        </w:numPr>
        <w:ind w:right="2" w:hanging="624"/>
      </w:pPr>
      <w:r>
        <w:t>有能力运用对被投资方的权力影响其回报金额。</w:t>
      </w:r>
      <w:r>
        <w:rPr>
          <w:rFonts w:ascii="Arial" w:eastAsia="Arial" w:hAnsi="Arial" w:cs="Arial"/>
        </w:rPr>
        <w:t xml:space="preserve"> </w:t>
      </w:r>
    </w:p>
    <w:p w:rsidR="00090B46" w:rsidRDefault="00BB1E85">
      <w:pPr>
        <w:spacing w:after="47" w:line="259" w:lineRule="auto"/>
        <w:ind w:right="0" w:firstLine="0"/>
      </w:pPr>
      <w:r>
        <w:rPr>
          <w:rFonts w:ascii="Arial" w:eastAsia="Arial" w:hAnsi="Arial" w:cs="Arial"/>
        </w:rPr>
        <w:t xml:space="preserve"> </w:t>
      </w:r>
    </w:p>
    <w:p w:rsidR="00090B46" w:rsidRDefault="00BB1E85">
      <w:pPr>
        <w:ind w:left="5" w:right="2"/>
      </w:pPr>
      <w:r>
        <w:t xml:space="preserve">根据草拟的交易特征，贵行将持有全部发行规模的 </w:t>
      </w:r>
      <w:r>
        <w:rPr>
          <w:rFonts w:ascii="Arial" w:eastAsia="Arial" w:hAnsi="Arial" w:cs="Arial"/>
        </w:rPr>
        <w:t>5%</w:t>
      </w:r>
      <w:r>
        <w:t xml:space="preserve">，其中，持有的次级档资产支持证券占次级档资产支持证券发行规模的 </w:t>
      </w:r>
      <w:r>
        <w:rPr>
          <w:rFonts w:ascii="Arial" w:eastAsia="Arial" w:hAnsi="Arial" w:cs="Arial"/>
        </w:rPr>
        <w:t>5%</w:t>
      </w:r>
      <w:r>
        <w:t xml:space="preserve">，持有的除次级之外的各档次资产支持证券占各档次证券发行规模的 </w:t>
      </w:r>
      <w:r>
        <w:rPr>
          <w:rFonts w:ascii="Arial" w:eastAsia="Arial" w:hAnsi="Arial" w:cs="Arial"/>
        </w:rPr>
        <w:t>5%</w:t>
      </w:r>
      <w:r>
        <w:t>，并且，不存在贵行合并范围内的实体认购额外的次级档的资产支持证券，从而使贵行在合并层面保留更多的证券化贷款资产所有权上的风险和报酬的情况。另外，贵行作为贷款服务机构，将对贷款资产进行继续管理并收取服务费用，贵行认为该服务费用的收取符合市场一般公平交易原则。</w:t>
      </w:r>
      <w:r>
        <w:rPr>
          <w:rFonts w:ascii="Arial" w:eastAsia="Arial" w:hAnsi="Arial" w:cs="Arial"/>
        </w:rPr>
        <w:t xml:space="preserve"> </w:t>
      </w:r>
    </w:p>
    <w:p w:rsidR="00090B46" w:rsidRDefault="00BB1E85">
      <w:pPr>
        <w:spacing w:after="38" w:line="259" w:lineRule="auto"/>
        <w:ind w:right="0" w:firstLine="0"/>
      </w:pPr>
      <w:r>
        <w:rPr>
          <w:rFonts w:ascii="Arial" w:eastAsia="Arial" w:hAnsi="Arial" w:cs="Arial"/>
        </w:rPr>
        <w:t xml:space="preserve"> </w:t>
      </w:r>
    </w:p>
    <w:p w:rsidR="00090B46" w:rsidRDefault="00BB1E85">
      <w:pPr>
        <w:ind w:left="5" w:right="2"/>
      </w:pPr>
      <w:r>
        <w:t>除上述交易特征外，无其他交易安排将导致贵行保留更多的证券化贷款资产所有权上的</w:t>
      </w:r>
    </w:p>
    <w:p w:rsidR="00090B46" w:rsidRDefault="00BB1E85">
      <w:pPr>
        <w:ind w:left="5" w:right="2"/>
      </w:pPr>
      <w:r>
        <w:t>风险和报酬的情况，因此，贵行并未承担特殊目的信托大部分的风险。</w:t>
      </w:r>
      <w:r>
        <w:rPr>
          <w:rFonts w:ascii="Arial" w:eastAsia="Arial" w:hAnsi="Arial" w:cs="Arial"/>
        </w:rPr>
        <w:t xml:space="preserve"> </w:t>
      </w:r>
    </w:p>
    <w:p w:rsidR="00090B46" w:rsidRDefault="00BB1E85">
      <w:pPr>
        <w:spacing w:after="48" w:line="259" w:lineRule="auto"/>
        <w:ind w:right="0" w:firstLine="0"/>
      </w:pPr>
      <w:r>
        <w:rPr>
          <w:rFonts w:ascii="Arial" w:eastAsia="Arial" w:hAnsi="Arial" w:cs="Arial"/>
        </w:rPr>
        <w:t xml:space="preserve"> </w:t>
      </w:r>
    </w:p>
    <w:p w:rsidR="00090B46" w:rsidRDefault="00BB1E85">
      <w:pPr>
        <w:ind w:left="5" w:right="2"/>
      </w:pPr>
      <w:r>
        <w:t>因而，综合考虑后，根据企业会计准则相关规定，贵行无需对特殊目的信托进行合并。</w:t>
      </w:r>
      <w:r>
        <w:rPr>
          <w:rFonts w:ascii="Arial" w:eastAsia="Arial" w:hAnsi="Arial" w:cs="Arial"/>
        </w:rPr>
        <w:t xml:space="preserve"> </w:t>
      </w:r>
    </w:p>
    <w:p w:rsidR="00090B46" w:rsidRDefault="00BB1E85">
      <w:pPr>
        <w:spacing w:after="48" w:line="259" w:lineRule="auto"/>
        <w:ind w:right="0" w:firstLine="0"/>
      </w:pPr>
      <w:r>
        <w:rPr>
          <w:rFonts w:ascii="Arial" w:eastAsia="Arial" w:hAnsi="Arial" w:cs="Arial"/>
        </w:rPr>
        <w:t xml:space="preserve"> </w:t>
      </w:r>
    </w:p>
    <w:p w:rsidR="00090B46" w:rsidRDefault="00BB1E85">
      <w:pPr>
        <w:numPr>
          <w:ilvl w:val="0"/>
          <w:numId w:val="7"/>
        </w:numPr>
        <w:ind w:right="2" w:hanging="361"/>
      </w:pPr>
      <w:r>
        <w:t>确定是一组同类资产的全部还是部分适用终止确认原则？</w:t>
      </w:r>
      <w:r>
        <w:rPr>
          <w:rFonts w:ascii="Arial" w:eastAsia="Arial" w:hAnsi="Arial" w:cs="Arial"/>
          <w:b/>
        </w:rPr>
        <w:t xml:space="preserve"> </w:t>
      </w:r>
    </w:p>
    <w:p w:rsidR="00090B46" w:rsidRDefault="00BB1E85">
      <w:pPr>
        <w:spacing w:after="47" w:line="259" w:lineRule="auto"/>
        <w:ind w:right="0" w:firstLine="0"/>
      </w:pPr>
      <w:r>
        <w:rPr>
          <w:rFonts w:ascii="Arial" w:eastAsia="Arial" w:hAnsi="Arial" w:cs="Arial"/>
        </w:rPr>
        <w:t xml:space="preserve"> </w:t>
      </w:r>
    </w:p>
    <w:p w:rsidR="00090B46" w:rsidRDefault="00BB1E85">
      <w:pPr>
        <w:spacing w:after="8"/>
        <w:ind w:left="5" w:right="2"/>
      </w:pPr>
      <w:r>
        <w:lastRenderedPageBreak/>
        <w:t xml:space="preserve">《企业会计准则第 </w:t>
      </w:r>
      <w:r>
        <w:rPr>
          <w:rFonts w:ascii="Arial" w:eastAsia="Arial" w:hAnsi="Arial" w:cs="Arial"/>
        </w:rPr>
        <w:t xml:space="preserve">23 </w:t>
      </w:r>
      <w:r>
        <w:t>号》第六条规定：“金融资产部分转移，包括下列三种情况：</w:t>
      </w:r>
      <w:r>
        <w:rPr>
          <w:rFonts w:ascii="Arial" w:eastAsia="Arial" w:hAnsi="Arial" w:cs="Arial"/>
        </w:rPr>
        <w:t xml:space="preserve"> </w:t>
      </w:r>
    </w:p>
    <w:p w:rsidR="00090B46" w:rsidRDefault="00BB1E85">
      <w:pPr>
        <w:spacing w:after="128" w:line="259" w:lineRule="auto"/>
        <w:ind w:left="438" w:right="0" w:firstLine="0"/>
      </w:pPr>
      <w:r>
        <w:rPr>
          <w:sz w:val="16"/>
        </w:rPr>
        <w:t xml:space="preserve"> </w:t>
      </w:r>
    </w:p>
    <w:p w:rsidR="00090B46" w:rsidRDefault="00BB1E85">
      <w:pPr>
        <w:numPr>
          <w:ilvl w:val="1"/>
          <w:numId w:val="8"/>
        </w:numPr>
        <w:ind w:right="2" w:hanging="850"/>
      </w:pPr>
      <w:r>
        <w:t>将金融资产所产生现金流量中特定、可辨认部分转移，如企业将一组类似贷款的应收利息转移等。</w:t>
      </w:r>
      <w:r>
        <w:rPr>
          <w:rFonts w:ascii="Arial" w:eastAsia="Arial" w:hAnsi="Arial" w:cs="Arial"/>
        </w:rPr>
        <w:t xml:space="preserve"> </w:t>
      </w:r>
    </w:p>
    <w:p w:rsidR="00090B46" w:rsidRDefault="00BB1E85">
      <w:pPr>
        <w:numPr>
          <w:ilvl w:val="1"/>
          <w:numId w:val="8"/>
        </w:numPr>
        <w:ind w:right="2" w:hanging="850"/>
      </w:pPr>
      <w:r>
        <w:t>将金融资产所产生全部现金流量的一定比例转移，如企业将一组类似贷款的本金和应收利息合计的一定比例转移等。</w:t>
      </w:r>
      <w:r>
        <w:rPr>
          <w:rFonts w:ascii="Arial" w:eastAsia="Arial" w:hAnsi="Arial" w:cs="Arial"/>
        </w:rPr>
        <w:t xml:space="preserve"> </w:t>
      </w:r>
    </w:p>
    <w:p w:rsidR="00090B46" w:rsidRDefault="00BB1E85">
      <w:pPr>
        <w:numPr>
          <w:ilvl w:val="1"/>
          <w:numId w:val="8"/>
        </w:numPr>
        <w:ind w:right="2" w:hanging="850"/>
      </w:pPr>
      <w:r>
        <w:t>将金融资产所产生现金流量中特定、可辨认部分的一定比例转移，如企业将一组类似贷款的应收利息的一定比例转移等。”</w:t>
      </w:r>
      <w:r>
        <w:rPr>
          <w:rFonts w:ascii="Arial" w:eastAsia="Arial" w:hAnsi="Arial" w:cs="Arial"/>
        </w:rPr>
        <w:t xml:space="preserve"> </w:t>
      </w:r>
    </w:p>
    <w:p w:rsidR="00090B46" w:rsidRDefault="00BB1E85">
      <w:pPr>
        <w:spacing w:after="48" w:line="259" w:lineRule="auto"/>
        <w:ind w:right="0" w:firstLine="0"/>
      </w:pPr>
      <w:r>
        <w:rPr>
          <w:rFonts w:ascii="Arial" w:eastAsia="Arial" w:hAnsi="Arial" w:cs="Arial"/>
        </w:rPr>
        <w:t xml:space="preserve"> </w:t>
      </w:r>
    </w:p>
    <w:p w:rsidR="00090B46" w:rsidRDefault="00BB1E85">
      <w:pPr>
        <w:ind w:left="5" w:right="2"/>
      </w:pPr>
      <w:r>
        <w:t>在其他所有情况下，终止确认原则适用于金融资产整体。</w:t>
      </w:r>
      <w:r>
        <w:rPr>
          <w:rFonts w:ascii="Arial" w:eastAsia="Arial" w:hAnsi="Arial" w:cs="Arial"/>
        </w:rPr>
        <w:t xml:space="preserve"> </w:t>
      </w:r>
    </w:p>
    <w:p w:rsidR="00090B46" w:rsidRDefault="00BB1E85">
      <w:pPr>
        <w:spacing w:after="38" w:line="259" w:lineRule="auto"/>
        <w:ind w:right="0" w:firstLine="0"/>
      </w:pPr>
      <w:r>
        <w:rPr>
          <w:rFonts w:ascii="Arial" w:eastAsia="Arial" w:hAnsi="Arial" w:cs="Arial"/>
        </w:rPr>
        <w:t xml:space="preserve"> </w:t>
      </w:r>
    </w:p>
    <w:p w:rsidR="00090B46" w:rsidRDefault="00BB1E85">
      <w:pPr>
        <w:ind w:left="5" w:right="2"/>
      </w:pPr>
      <w:r>
        <w:t>根据草拟的《信托合同》，自信托设立日起，贵行会将全部的证券化贷款资产信托予受托人，由受托人设立特殊目的信托，因此，终止确认原则适用于证券化贷款资产整体。</w:t>
      </w:r>
      <w:r>
        <w:rPr>
          <w:rFonts w:ascii="Arial" w:eastAsia="Arial" w:hAnsi="Arial" w:cs="Arial"/>
        </w:rPr>
        <w:t xml:space="preserve"> </w:t>
      </w:r>
      <w:r>
        <w:rPr>
          <w:rFonts w:ascii="Arial" w:eastAsia="Arial" w:hAnsi="Arial" w:cs="Arial"/>
          <w:b/>
        </w:rPr>
        <w:t>3</w:t>
      </w:r>
      <w:r>
        <w:t>、取得贷款资产现金流的权利是否已经过期</w:t>
      </w:r>
      <w:r>
        <w:rPr>
          <w:rFonts w:ascii="Arial" w:eastAsia="Arial" w:hAnsi="Arial" w:cs="Arial"/>
          <w:b/>
        </w:rPr>
        <w:t xml:space="preserve">? </w:t>
      </w:r>
    </w:p>
    <w:p w:rsidR="00090B46" w:rsidRDefault="00BB1E85">
      <w:pPr>
        <w:spacing w:after="48" w:line="259" w:lineRule="auto"/>
        <w:ind w:right="0" w:firstLine="0"/>
      </w:pPr>
      <w:r>
        <w:rPr>
          <w:rFonts w:ascii="Arial" w:eastAsia="Arial" w:hAnsi="Arial" w:cs="Arial"/>
          <w:b/>
        </w:rPr>
        <w:t xml:space="preserve"> </w:t>
      </w:r>
    </w:p>
    <w:p w:rsidR="00090B46" w:rsidRDefault="00BB1E85">
      <w:pPr>
        <w:ind w:left="5" w:right="2"/>
      </w:pPr>
      <w:r>
        <w:t>没有。信托予受托人的贷款资产均未到期，因此取得贷款资产现金流的权利未过期。</w:t>
      </w:r>
      <w:r>
        <w:rPr>
          <w:rFonts w:ascii="Arial" w:eastAsia="Arial" w:hAnsi="Arial" w:cs="Arial"/>
        </w:rPr>
        <w:t xml:space="preserve"> </w:t>
      </w:r>
    </w:p>
    <w:p w:rsidR="00090B46" w:rsidRDefault="00BB1E85">
      <w:pPr>
        <w:spacing w:after="48" w:line="259" w:lineRule="auto"/>
        <w:ind w:right="0" w:firstLine="0"/>
      </w:pPr>
      <w:r>
        <w:rPr>
          <w:rFonts w:ascii="Arial" w:eastAsia="Arial" w:hAnsi="Arial" w:cs="Arial"/>
        </w:rPr>
        <w:t xml:space="preserve"> </w:t>
      </w:r>
    </w:p>
    <w:p w:rsidR="00090B46" w:rsidRDefault="00BB1E85">
      <w:pPr>
        <w:numPr>
          <w:ilvl w:val="0"/>
          <w:numId w:val="9"/>
        </w:numPr>
        <w:ind w:right="2" w:hanging="341"/>
      </w:pPr>
      <w:r>
        <w:t>既然取得贷款现金流的权利尚未过期，贵行是否已经转让了取得贷款现金流的权利？</w:t>
      </w:r>
      <w:r>
        <w:rPr>
          <w:rFonts w:ascii="Arial" w:eastAsia="Arial" w:hAnsi="Arial" w:cs="Arial"/>
          <w:b/>
        </w:rPr>
        <w:t xml:space="preserve"> </w:t>
      </w:r>
    </w:p>
    <w:p w:rsidR="00090B46" w:rsidRDefault="00BB1E85">
      <w:pPr>
        <w:spacing w:after="38" w:line="259" w:lineRule="auto"/>
        <w:ind w:right="0" w:firstLine="0"/>
      </w:pPr>
      <w:r>
        <w:rPr>
          <w:rFonts w:ascii="Arial" w:eastAsia="Arial" w:hAnsi="Arial" w:cs="Arial"/>
        </w:rPr>
        <w:t xml:space="preserve"> </w:t>
      </w:r>
    </w:p>
    <w:p w:rsidR="00090B46" w:rsidRDefault="00BB1E85">
      <w:pPr>
        <w:ind w:left="5" w:right="2"/>
      </w:pPr>
      <w:r>
        <w:t>由于贵行不合并特殊目的信托，因此，贵行应综合考虑法律意见是否支持本次资产转让在贵行与信托计划之间发生法律效力。</w:t>
      </w:r>
      <w:r>
        <w:rPr>
          <w:rFonts w:ascii="Arial" w:eastAsia="Arial" w:hAnsi="Arial" w:cs="Arial"/>
        </w:rPr>
        <w:t xml:space="preserve"> </w:t>
      </w:r>
    </w:p>
    <w:p w:rsidR="00090B46" w:rsidRDefault="00BB1E85">
      <w:pPr>
        <w:spacing w:after="38" w:line="259" w:lineRule="auto"/>
        <w:ind w:right="0" w:firstLine="0"/>
      </w:pPr>
      <w:r>
        <w:rPr>
          <w:rFonts w:ascii="Arial" w:eastAsia="Arial" w:hAnsi="Arial" w:cs="Arial"/>
        </w:rPr>
        <w:t xml:space="preserve"> </w:t>
      </w:r>
    </w:p>
    <w:p w:rsidR="00090B46" w:rsidRDefault="00BB1E85">
      <w:pPr>
        <w:ind w:left="5" w:right="2"/>
      </w:pPr>
      <w:r>
        <w:t>根据法律意见书，贵行认为本次转移证券化贷款资产已实现了资产的真实出售，贵行已经转让了取得该组贷款现金流的权利。</w:t>
      </w:r>
      <w:r>
        <w:rPr>
          <w:rFonts w:ascii="Arial" w:eastAsia="Arial" w:hAnsi="Arial" w:cs="Arial"/>
        </w:rPr>
        <w:t xml:space="preserve"> </w:t>
      </w:r>
    </w:p>
    <w:p w:rsidR="00090B46" w:rsidRDefault="00BB1E85">
      <w:pPr>
        <w:spacing w:after="38" w:line="259" w:lineRule="auto"/>
        <w:ind w:left="438" w:right="0" w:firstLine="0"/>
      </w:pPr>
      <w:r>
        <w:rPr>
          <w:rFonts w:ascii="Arial" w:eastAsia="Arial" w:hAnsi="Arial" w:cs="Arial"/>
        </w:rPr>
        <w:t xml:space="preserve"> </w:t>
      </w:r>
    </w:p>
    <w:p w:rsidR="00090B46" w:rsidRDefault="00BB1E85">
      <w:pPr>
        <w:ind w:left="5" w:right="2"/>
      </w:pPr>
      <w:r>
        <w:t>此外，由于贵行不合并特殊目的信托，贵行无需对“企业是否承担了将收取现金流量支</w:t>
      </w:r>
    </w:p>
    <w:p w:rsidR="00090B46" w:rsidRDefault="00BB1E85">
      <w:pPr>
        <w:ind w:left="5" w:right="2"/>
      </w:pPr>
      <w:r>
        <w:t>付给最终收款方的义务并同时满足金融资产转移的条件”的事项进行分析和讨论。</w:t>
      </w:r>
      <w:r>
        <w:rPr>
          <w:rFonts w:ascii="Arial" w:eastAsia="Arial" w:hAnsi="Arial" w:cs="Arial"/>
        </w:rPr>
        <w:t xml:space="preserve"> </w:t>
      </w:r>
    </w:p>
    <w:p w:rsidR="00090B46" w:rsidRDefault="00BB1E85">
      <w:pPr>
        <w:spacing w:after="48" w:line="259" w:lineRule="auto"/>
        <w:ind w:right="0" w:firstLine="0"/>
      </w:pPr>
      <w:r>
        <w:rPr>
          <w:rFonts w:ascii="Arial" w:eastAsia="Arial" w:hAnsi="Arial" w:cs="Arial"/>
        </w:rPr>
        <w:lastRenderedPageBreak/>
        <w:t xml:space="preserve"> </w:t>
      </w:r>
    </w:p>
    <w:p w:rsidR="00090B46" w:rsidRDefault="00BB1E85">
      <w:pPr>
        <w:numPr>
          <w:ilvl w:val="0"/>
          <w:numId w:val="9"/>
        </w:numPr>
        <w:ind w:right="2" w:hanging="341"/>
      </w:pPr>
      <w:r>
        <w:t>贵行是否转移或保留了几乎所有的风险和报酬呢？</w:t>
      </w:r>
      <w:r>
        <w:rPr>
          <w:rFonts w:ascii="Arial" w:eastAsia="Arial" w:hAnsi="Arial" w:cs="Arial"/>
          <w:b/>
        </w:rPr>
        <w:t xml:space="preserve"> </w:t>
      </w:r>
    </w:p>
    <w:p w:rsidR="00090B46" w:rsidRDefault="00BB1E85">
      <w:pPr>
        <w:spacing w:after="38" w:line="259" w:lineRule="auto"/>
        <w:ind w:left="433" w:right="0" w:firstLine="0"/>
      </w:pPr>
      <w:r>
        <w:rPr>
          <w:rFonts w:ascii="Arial" w:eastAsia="Arial" w:hAnsi="Arial" w:cs="Arial"/>
          <w:b/>
        </w:rPr>
        <w:t xml:space="preserve"> </w:t>
      </w:r>
    </w:p>
    <w:p w:rsidR="00090B46" w:rsidRDefault="00BB1E85">
      <w:pPr>
        <w:ind w:left="5" w:right="2"/>
      </w:pPr>
      <w:r>
        <w:t xml:space="preserve">《企业会计准则第23号》第七条规定： </w:t>
      </w:r>
    </w:p>
    <w:p w:rsidR="00090B46" w:rsidRDefault="00BB1E85">
      <w:pPr>
        <w:spacing w:after="21" w:line="259" w:lineRule="auto"/>
        <w:ind w:left="438" w:right="0" w:firstLine="0"/>
      </w:pPr>
      <w:r>
        <w:t xml:space="preserve"> </w:t>
      </w:r>
    </w:p>
    <w:p w:rsidR="00090B46" w:rsidRDefault="00BB1E85">
      <w:pPr>
        <w:spacing w:after="13" w:line="263" w:lineRule="auto"/>
        <w:ind w:left="-5" w:right="0"/>
      </w:pPr>
      <w:r>
        <w:rPr>
          <w:sz w:val="23"/>
        </w:rPr>
        <w:t xml:space="preserve">企业已将金融资产所有权上几乎所有的风险和报酬转移给转入方的，应当终止确认该金融资产；保留了金融资产所有权上几乎所有的风险和报酬的，不应当终止确认该金融资产。 </w:t>
      </w:r>
    </w:p>
    <w:p w:rsidR="00090B46" w:rsidRDefault="00BB1E85">
      <w:pPr>
        <w:spacing w:after="21" w:line="259" w:lineRule="auto"/>
        <w:ind w:left="438" w:right="0" w:firstLine="0"/>
      </w:pPr>
      <w:r>
        <w:t xml:space="preserve"> </w:t>
      </w:r>
    </w:p>
    <w:p w:rsidR="00090B46" w:rsidRDefault="00BB1E85">
      <w:pPr>
        <w:spacing w:after="13" w:line="263" w:lineRule="auto"/>
        <w:ind w:left="-5" w:right="0"/>
      </w:pPr>
      <w:r>
        <w:rPr>
          <w:sz w:val="23"/>
        </w:rPr>
        <w:t xml:space="preserve">终止确认，是指将金融资产或金融负债从企业的账户和资产负债表内予以转销。 </w:t>
      </w:r>
    </w:p>
    <w:p w:rsidR="00090B46" w:rsidRDefault="00BB1E85">
      <w:pPr>
        <w:spacing w:after="31" w:line="259" w:lineRule="auto"/>
        <w:ind w:left="438" w:right="0" w:firstLine="0"/>
      </w:pPr>
      <w:r>
        <w:t xml:space="preserve"> </w:t>
      </w:r>
    </w:p>
    <w:p w:rsidR="00090B46" w:rsidRDefault="00BB1E85">
      <w:pPr>
        <w:ind w:left="5" w:right="2"/>
      </w:pPr>
      <w:r>
        <w:t xml:space="preserve">《企业会计准则第 </w:t>
      </w:r>
      <w:r>
        <w:rPr>
          <w:rFonts w:ascii="Arial" w:eastAsia="Arial" w:hAnsi="Arial" w:cs="Arial"/>
        </w:rPr>
        <w:t xml:space="preserve">23 </w:t>
      </w:r>
      <w:r>
        <w:t>号》第八条规定：</w:t>
      </w:r>
      <w:r>
        <w:rPr>
          <w:rFonts w:ascii="Arial" w:eastAsia="Arial" w:hAnsi="Arial" w:cs="Arial"/>
        </w:rPr>
        <w:t xml:space="preserve"> </w:t>
      </w:r>
    </w:p>
    <w:p w:rsidR="00090B46" w:rsidRDefault="00BB1E85">
      <w:pPr>
        <w:spacing w:after="38" w:line="259" w:lineRule="auto"/>
        <w:ind w:right="0" w:firstLine="0"/>
      </w:pPr>
      <w:r>
        <w:rPr>
          <w:rFonts w:ascii="Arial" w:eastAsia="Arial" w:hAnsi="Arial" w:cs="Arial"/>
        </w:rPr>
        <w:t xml:space="preserve"> </w:t>
      </w:r>
    </w:p>
    <w:p w:rsidR="00090B46" w:rsidRDefault="00BB1E85">
      <w:pPr>
        <w:spacing w:after="13" w:line="263" w:lineRule="auto"/>
        <w:ind w:left="-5" w:right="0"/>
      </w:pPr>
      <w:r>
        <w:rPr>
          <w:sz w:val="23"/>
        </w:rPr>
        <w:t>企业在判断是否已将金融资产所有权上几乎所有的风险和报酬转移给了转入方时，应当</w:t>
      </w:r>
    </w:p>
    <w:p w:rsidR="00090B46" w:rsidRDefault="00BB1E85">
      <w:pPr>
        <w:spacing w:after="13" w:line="263" w:lineRule="auto"/>
        <w:ind w:left="-5" w:right="0"/>
      </w:pPr>
      <w:r>
        <w:rPr>
          <w:sz w:val="23"/>
        </w:rPr>
        <w:t>比较转移前后该金融资产未来现金流量净现值及时间分布的波动使其面临的风险。</w:t>
      </w:r>
      <w:r>
        <w:rPr>
          <w:rFonts w:ascii="Arial" w:eastAsia="Arial" w:hAnsi="Arial" w:cs="Arial"/>
          <w:i/>
        </w:rPr>
        <w:t xml:space="preserve">  </w:t>
      </w:r>
    </w:p>
    <w:p w:rsidR="00090B46" w:rsidRDefault="00BB1E85">
      <w:pPr>
        <w:spacing w:after="38" w:line="259" w:lineRule="auto"/>
        <w:ind w:right="0" w:firstLine="0"/>
      </w:pPr>
      <w:r>
        <w:rPr>
          <w:rFonts w:ascii="Arial" w:eastAsia="Arial" w:hAnsi="Arial" w:cs="Arial"/>
          <w:i/>
        </w:rPr>
        <w:t xml:space="preserve"> </w:t>
      </w:r>
    </w:p>
    <w:p w:rsidR="00090B46" w:rsidRDefault="00BB1E85">
      <w:pPr>
        <w:spacing w:after="13" w:line="263" w:lineRule="auto"/>
        <w:ind w:left="-5" w:right="0"/>
      </w:pPr>
      <w:r>
        <w:rPr>
          <w:sz w:val="23"/>
        </w:rPr>
        <w:t>企业面临的风险因金融资产转移发生实质性改变的，表明该企业已将金融资产所有权上</w:t>
      </w:r>
    </w:p>
    <w:p w:rsidR="00090B46" w:rsidRDefault="00BB1E85">
      <w:pPr>
        <w:spacing w:after="13" w:line="263" w:lineRule="auto"/>
        <w:ind w:left="-5" w:right="0"/>
      </w:pPr>
      <w:r>
        <w:rPr>
          <w:sz w:val="23"/>
        </w:rPr>
        <w:t>几乎所有的风险和报酬转移给了转入方，如不附任何保证条款的金融资产出售等。</w:t>
      </w:r>
      <w:r>
        <w:rPr>
          <w:rFonts w:ascii="Arial" w:eastAsia="Arial" w:hAnsi="Arial" w:cs="Arial"/>
          <w:i/>
        </w:rPr>
        <w:t xml:space="preserve">  </w:t>
      </w:r>
    </w:p>
    <w:p w:rsidR="00090B46" w:rsidRDefault="00BB1E85">
      <w:pPr>
        <w:spacing w:after="38" w:line="259" w:lineRule="auto"/>
        <w:ind w:right="0" w:firstLine="0"/>
      </w:pPr>
      <w:r>
        <w:rPr>
          <w:rFonts w:ascii="Arial" w:eastAsia="Arial" w:hAnsi="Arial" w:cs="Arial"/>
          <w:i/>
        </w:rPr>
        <w:t xml:space="preserve"> </w:t>
      </w:r>
    </w:p>
    <w:p w:rsidR="00090B46" w:rsidRDefault="00BB1E85">
      <w:pPr>
        <w:spacing w:after="13" w:line="263" w:lineRule="auto"/>
        <w:ind w:left="-5" w:right="0"/>
      </w:pPr>
      <w:r>
        <w:rPr>
          <w:sz w:val="23"/>
        </w:rPr>
        <w:t>企业面临的风险没有因金融资产转移发生实质性改变的，表明该企业仍保留了金融资产所有权上几乎所有的风险和报酬，如将贷款整体转移并对该贷款可能发生的信用损失进行全额补偿等。</w:t>
      </w:r>
      <w:r>
        <w:rPr>
          <w:rFonts w:ascii="Arial" w:eastAsia="Arial" w:hAnsi="Arial" w:cs="Arial"/>
          <w:i/>
        </w:rPr>
        <w:t xml:space="preserve">  </w:t>
      </w:r>
    </w:p>
    <w:p w:rsidR="00090B46" w:rsidRDefault="00BB1E85">
      <w:pPr>
        <w:spacing w:after="31" w:line="259" w:lineRule="auto"/>
        <w:ind w:right="0" w:firstLine="0"/>
      </w:pPr>
      <w:r>
        <w:t xml:space="preserve"> </w:t>
      </w:r>
    </w:p>
    <w:p w:rsidR="00090B46" w:rsidRDefault="00BB1E85">
      <w:pPr>
        <w:spacing w:after="68"/>
        <w:ind w:left="5" w:right="2"/>
      </w:pPr>
      <w:r>
        <w:t xml:space="preserve">根据草拟的交易特征，贵行将认购资产支持证券全部发行规模的 </w:t>
      </w:r>
      <w:r>
        <w:rPr>
          <w:rFonts w:ascii="Arial" w:eastAsia="Arial" w:hAnsi="Arial" w:cs="Arial"/>
        </w:rPr>
        <w:t>5%</w:t>
      </w:r>
      <w:r>
        <w:t xml:space="preserve">，其中，认购的次级档资产支持证券占次级档资产支持证券发行规模的 </w:t>
      </w:r>
      <w:r>
        <w:rPr>
          <w:rFonts w:ascii="Arial" w:eastAsia="Arial" w:hAnsi="Arial" w:cs="Arial"/>
        </w:rPr>
        <w:t>5%</w:t>
      </w:r>
      <w:r>
        <w:t xml:space="preserve">，认购的除次级之外的各档次资产支持证券占各档次证券发行规模的 </w:t>
      </w:r>
      <w:r>
        <w:rPr>
          <w:rFonts w:ascii="Arial" w:eastAsia="Arial" w:hAnsi="Arial" w:cs="Arial"/>
        </w:rPr>
        <w:t>5%</w:t>
      </w:r>
      <w:r>
        <w:t>。并且，贵行将根据监管机构相关要求，不</w:t>
      </w:r>
      <w:r>
        <w:lastRenderedPageBreak/>
        <w:t>得转让该比例部分的资产支持证券。</w:t>
      </w:r>
      <w:r>
        <w:rPr>
          <w:rFonts w:ascii="Arial" w:eastAsia="Arial" w:hAnsi="Arial" w:cs="Arial"/>
        </w:rPr>
        <w:t xml:space="preserve"> </w:t>
      </w:r>
      <w:r>
        <w:t>5、贵行是否转移或保留了几乎所有的风险和报酬呢？</w:t>
      </w:r>
      <w:r>
        <w:rPr>
          <w:rFonts w:ascii="Arial" w:eastAsia="Arial" w:hAnsi="Arial" w:cs="Arial"/>
          <w:b/>
        </w:rPr>
        <w:t>(</w:t>
      </w:r>
      <w:r>
        <w:t>续）</w:t>
      </w:r>
      <w:r>
        <w:rPr>
          <w:rFonts w:ascii="Arial" w:eastAsia="Arial" w:hAnsi="Arial" w:cs="Arial"/>
          <w:b/>
        </w:rPr>
        <w:t xml:space="preserve"> </w:t>
      </w:r>
    </w:p>
    <w:p w:rsidR="00090B46" w:rsidRDefault="00BB1E85">
      <w:pPr>
        <w:spacing w:after="31" w:line="259" w:lineRule="auto"/>
        <w:ind w:right="0" w:firstLine="0"/>
      </w:pPr>
      <w:r>
        <w:t xml:space="preserve"> </w:t>
      </w:r>
    </w:p>
    <w:p w:rsidR="00090B46" w:rsidRDefault="00BB1E85">
      <w:pPr>
        <w:ind w:left="5" w:right="2"/>
      </w:pPr>
      <w:r>
        <w:t xml:space="preserve">由于贵行持有的各档次资产支持证券占各档次证券发行规模的 </w:t>
      </w:r>
      <w:r>
        <w:rPr>
          <w:rFonts w:ascii="Arial" w:eastAsia="Arial" w:hAnsi="Arial" w:cs="Arial"/>
        </w:rPr>
        <w:t>5%</w:t>
      </w:r>
      <w:r>
        <w:t>，并且，不存在贵行合并范围内的实体认购额外的次级档的资产支持证券，从而使贵行在合并层面保留更多的证券化贷款资产所有权上的风险和报酬的情况。因此，贵行已转移了证券化贷款资产几乎所有相关的风险和报酬。</w:t>
      </w:r>
      <w:r>
        <w:rPr>
          <w:rFonts w:ascii="Arial" w:eastAsia="Arial" w:hAnsi="Arial" w:cs="Arial"/>
        </w:rPr>
        <w:t xml:space="preserve"> </w:t>
      </w:r>
    </w:p>
    <w:p w:rsidR="00090B46" w:rsidRDefault="00BB1E85">
      <w:pPr>
        <w:spacing w:after="31" w:line="259" w:lineRule="auto"/>
        <w:ind w:right="0" w:firstLine="0"/>
      </w:pPr>
      <w:r>
        <w:t xml:space="preserve"> </w:t>
      </w:r>
    </w:p>
    <w:p w:rsidR="00090B46" w:rsidRDefault="00BB1E85">
      <w:pPr>
        <w:spacing w:after="21" w:line="259" w:lineRule="auto"/>
        <w:ind w:left="5" w:right="0"/>
      </w:pPr>
      <w:r>
        <w:rPr>
          <w:u w:val="single" w:color="000000"/>
        </w:rPr>
        <w:t>对合格投资的考虑</w:t>
      </w:r>
      <w:r>
        <w:rPr>
          <w:rFonts w:ascii="Arial" w:eastAsia="Arial" w:hAnsi="Arial" w:cs="Arial"/>
        </w:rPr>
        <w:t xml:space="preserve"> </w:t>
      </w:r>
    </w:p>
    <w:p w:rsidR="00090B46" w:rsidRDefault="00BB1E85">
      <w:pPr>
        <w:spacing w:after="38" w:line="259" w:lineRule="auto"/>
        <w:ind w:right="0" w:firstLine="0"/>
      </w:pPr>
      <w:r>
        <w:rPr>
          <w:rFonts w:ascii="Arial" w:eastAsia="Arial" w:hAnsi="Arial" w:cs="Arial"/>
          <w:b/>
        </w:rPr>
        <w:t xml:space="preserve"> </w:t>
      </w:r>
    </w:p>
    <w:p w:rsidR="00090B46" w:rsidRDefault="00BB1E85">
      <w:pPr>
        <w:ind w:left="5" w:right="2"/>
      </w:pPr>
      <w:r>
        <w:t>受托人可以将信托计划账户中的全部或部分资金以符合《主定义表》约定的方式进行合格投资，合格投资所取得的收益构成贷款资产收入回收款的一部分。</w:t>
      </w:r>
      <w:r>
        <w:rPr>
          <w:rFonts w:ascii="Arial" w:eastAsia="Arial" w:hAnsi="Arial" w:cs="Arial"/>
        </w:rPr>
        <w:t xml:space="preserve"> </w:t>
      </w:r>
    </w:p>
    <w:p w:rsidR="00090B46" w:rsidRDefault="00BB1E85">
      <w:pPr>
        <w:spacing w:after="21" w:line="259" w:lineRule="auto"/>
        <w:ind w:right="0" w:firstLine="0"/>
      </w:pPr>
      <w:r>
        <w:t xml:space="preserve"> </w:t>
      </w:r>
    </w:p>
    <w:p w:rsidR="00090B46" w:rsidRDefault="00BB1E85">
      <w:pPr>
        <w:ind w:left="5" w:right="2"/>
      </w:pPr>
      <w:r>
        <w:t>由于上述合格投资相关的全部投资收益构成贷款资产回收款的一部分，并用于根据《主定义表》规定的分配顺序进行分配，因此，贵行认为，贵行并未因为此等合格投资相关的条款而保留更多的相关风险和报酬。</w:t>
      </w:r>
      <w:r>
        <w:rPr>
          <w:rFonts w:ascii="Arial" w:eastAsia="Arial" w:hAnsi="Arial" w:cs="Arial"/>
        </w:rPr>
        <w:t xml:space="preserve"> </w:t>
      </w:r>
    </w:p>
    <w:p w:rsidR="00090B46" w:rsidRDefault="00BB1E85">
      <w:pPr>
        <w:spacing w:after="21" w:line="259" w:lineRule="auto"/>
        <w:ind w:right="0" w:firstLine="0"/>
      </w:pPr>
      <w:r>
        <w:t xml:space="preserve"> </w:t>
      </w:r>
    </w:p>
    <w:p w:rsidR="00090B46" w:rsidRDefault="00BB1E85">
      <w:pPr>
        <w:spacing w:after="21" w:line="259" w:lineRule="auto"/>
        <w:ind w:left="5" w:right="0"/>
      </w:pPr>
      <w:r>
        <w:rPr>
          <w:u w:val="single" w:color="000000"/>
        </w:rPr>
        <w:t>对清仓回购条款的考虑</w:t>
      </w:r>
      <w:r>
        <w:t xml:space="preserve"> </w:t>
      </w:r>
    </w:p>
    <w:p w:rsidR="00090B46" w:rsidRDefault="00BB1E85">
      <w:pPr>
        <w:spacing w:after="21" w:line="259" w:lineRule="auto"/>
        <w:ind w:right="0" w:firstLine="0"/>
      </w:pPr>
      <w:r>
        <w:t xml:space="preserve"> </w:t>
      </w:r>
    </w:p>
    <w:p w:rsidR="00090B46" w:rsidRDefault="00BB1E85">
      <w:pPr>
        <w:ind w:left="5" w:right="2"/>
      </w:pPr>
      <w:r>
        <w:t>根据草拟的《信托合同》，贵行作为发起机构有权选择在约定条件下，按公允市场价格发起清仓回购（但不存在任何义务）。因此，贵行并未通过清仓回购而保留更多的相关风险和报酬。</w:t>
      </w:r>
      <w:r>
        <w:rPr>
          <w:rFonts w:ascii="Arial" w:eastAsia="Arial" w:hAnsi="Arial" w:cs="Arial"/>
        </w:rPr>
        <w:t xml:space="preserve"> </w:t>
      </w:r>
    </w:p>
    <w:p w:rsidR="00090B46" w:rsidRDefault="00BB1E85">
      <w:pPr>
        <w:spacing w:after="21" w:line="259" w:lineRule="auto"/>
        <w:ind w:right="0" w:firstLine="0"/>
      </w:pPr>
      <w:r>
        <w:t xml:space="preserve"> </w:t>
      </w:r>
    </w:p>
    <w:p w:rsidR="00090B46" w:rsidRDefault="00BB1E85">
      <w:pPr>
        <w:spacing w:after="21" w:line="259" w:lineRule="auto"/>
        <w:ind w:left="5" w:right="0"/>
      </w:pPr>
      <w:r>
        <w:rPr>
          <w:u w:val="single" w:color="000000"/>
        </w:rPr>
        <w:t>对资产赎回条款的考虑</w:t>
      </w:r>
      <w:r>
        <w:t xml:space="preserve"> </w:t>
      </w:r>
    </w:p>
    <w:p w:rsidR="00090B46" w:rsidRDefault="00BB1E85">
      <w:pPr>
        <w:spacing w:after="26" w:line="259" w:lineRule="auto"/>
        <w:ind w:right="0" w:firstLine="0"/>
      </w:pPr>
      <w:r>
        <w:t xml:space="preserve"> </w:t>
      </w:r>
    </w:p>
    <w:p w:rsidR="00090B46" w:rsidRDefault="00BB1E85">
      <w:pPr>
        <w:spacing w:after="0"/>
        <w:ind w:left="5" w:right="2"/>
      </w:pPr>
      <w:r>
        <w:rPr>
          <w:sz w:val="23"/>
        </w:rPr>
        <w:t>根据草拟的《</w:t>
      </w:r>
      <w:r>
        <w:t>信托合同</w:t>
      </w:r>
      <w:r>
        <w:rPr>
          <w:sz w:val="23"/>
        </w:rPr>
        <w:t>》，在信托</w:t>
      </w:r>
      <w:r>
        <w:t>期限内</w:t>
      </w:r>
      <w:r>
        <w:rPr>
          <w:sz w:val="23"/>
        </w:rPr>
        <w:t>，若</w:t>
      </w:r>
      <w:r>
        <w:t>委托人、受托人或者贷款服务机构</w:t>
      </w:r>
      <w:r>
        <w:rPr>
          <w:sz w:val="23"/>
        </w:rPr>
        <w:t>发现不合格资产时</w:t>
      </w:r>
      <w:r>
        <w:t>有权书面通知贵行对不合格资产予以赎回</w:t>
      </w:r>
      <w:r>
        <w:rPr>
          <w:sz w:val="23"/>
        </w:rPr>
        <w:t>，贵行应按照《</w:t>
      </w:r>
      <w:r>
        <w:t>信托合同</w:t>
      </w:r>
      <w:r>
        <w:rPr>
          <w:sz w:val="23"/>
        </w:rPr>
        <w:t>》的</w:t>
      </w:r>
      <w:r>
        <w:rPr>
          <w:sz w:val="23"/>
        </w:rPr>
        <w:lastRenderedPageBreak/>
        <w:t>约定向受托人人赎回不合格贷款资产。根据草拟的《</w:t>
      </w:r>
      <w:r>
        <w:t>主定义表</w:t>
      </w:r>
      <w:r>
        <w:rPr>
          <w:sz w:val="23"/>
        </w:rPr>
        <w:t>》，不合格</w:t>
      </w:r>
      <w:r>
        <w:t>资产主要是指</w:t>
      </w:r>
      <w:r>
        <w:rPr>
          <w:sz w:val="23"/>
        </w:rPr>
        <w:t>在</w:t>
      </w:r>
      <w:r>
        <w:t>初始起算日</w:t>
      </w:r>
      <w:r>
        <w:rPr>
          <w:sz w:val="23"/>
        </w:rPr>
        <w:t>或</w:t>
      </w:r>
      <w:r>
        <w:t>信托财产交付日违反</w:t>
      </w:r>
      <w:r>
        <w:rPr>
          <w:sz w:val="23"/>
        </w:rPr>
        <w:t>资产保证的</w:t>
      </w:r>
      <w:r>
        <w:t>基础</w:t>
      </w:r>
      <w:r>
        <w:rPr>
          <w:sz w:val="23"/>
        </w:rPr>
        <w:t xml:space="preserve">资产。 </w:t>
      </w:r>
    </w:p>
    <w:p w:rsidR="00090B46" w:rsidRDefault="00BB1E85">
      <w:pPr>
        <w:spacing w:after="8" w:line="259" w:lineRule="auto"/>
        <w:ind w:right="0" w:firstLine="0"/>
      </w:pPr>
      <w:r>
        <w:rPr>
          <w:sz w:val="23"/>
        </w:rPr>
        <w:t xml:space="preserve"> </w:t>
      </w:r>
    </w:p>
    <w:p w:rsidR="00090B46" w:rsidRDefault="00BB1E85">
      <w:pPr>
        <w:ind w:left="5" w:right="2"/>
      </w:pPr>
      <w:r>
        <w:t xml:space="preserve">根据《企业会计准则第 23 号》第七条，风险与报酬的分析，应当关注于金融资产“所有权上”的风险和报酬。而上述赎回情形的发生，主要源于贵行未能履行资产保证责任，相关风险并非与所转移贷款资产“所有权”有关。因此，该条款的设置，并不会使贵行保留更多的与所转移贷款资产所有权有关的风险和报酬。 </w:t>
      </w:r>
      <w:r>
        <w:tab/>
        <w:t xml:space="preserve"> 5、贵行是否转移或保留了几乎所有的风险和报酬呢？</w:t>
      </w:r>
      <w:r>
        <w:rPr>
          <w:rFonts w:ascii="Arial" w:eastAsia="Arial" w:hAnsi="Arial" w:cs="Arial"/>
          <w:b/>
        </w:rPr>
        <w:t>(</w:t>
      </w:r>
      <w:r>
        <w:t>续）</w:t>
      </w:r>
      <w:r>
        <w:rPr>
          <w:rFonts w:ascii="Arial" w:eastAsia="Arial" w:hAnsi="Arial" w:cs="Arial"/>
          <w:b/>
        </w:rPr>
        <w:t xml:space="preserve"> </w:t>
      </w:r>
    </w:p>
    <w:p w:rsidR="00090B46" w:rsidRDefault="00BB1E85">
      <w:pPr>
        <w:spacing w:after="22" w:line="259" w:lineRule="auto"/>
        <w:ind w:right="0" w:firstLine="0"/>
      </w:pPr>
      <w:r>
        <w:t xml:space="preserve"> </w:t>
      </w:r>
    </w:p>
    <w:p w:rsidR="00090B46" w:rsidRDefault="00BB1E85">
      <w:pPr>
        <w:spacing w:after="21" w:line="259" w:lineRule="auto"/>
        <w:ind w:left="5" w:right="0"/>
      </w:pPr>
      <w:r>
        <w:rPr>
          <w:u w:val="single" w:color="000000"/>
        </w:rPr>
        <w:t>对服务费用的考虑</w:t>
      </w:r>
      <w:r>
        <w:t xml:space="preserve"> </w:t>
      </w:r>
    </w:p>
    <w:p w:rsidR="00090B46" w:rsidRDefault="00BB1E85">
      <w:pPr>
        <w:spacing w:after="21" w:line="259" w:lineRule="auto"/>
        <w:ind w:right="0" w:firstLine="0"/>
      </w:pPr>
      <w:r>
        <w:t xml:space="preserve"> </w:t>
      </w:r>
    </w:p>
    <w:p w:rsidR="00090B46" w:rsidRDefault="00BB1E85">
      <w:pPr>
        <w:spacing w:after="7"/>
        <w:ind w:left="5" w:right="2"/>
      </w:pPr>
      <w:r>
        <w:t xml:space="preserve">贵行作为贷款服务机构，将对贷款资产进行继续管理并收取服务费用，贵行认为该服务费用的收取符合市场一般公平交易原则，因此贵行未通过收取服务费用而保留更多的相关风险和报酬。 </w:t>
      </w:r>
    </w:p>
    <w:p w:rsidR="00090B46" w:rsidRDefault="00BB1E85">
      <w:pPr>
        <w:spacing w:after="48" w:line="259" w:lineRule="auto"/>
        <w:ind w:left="438" w:right="0" w:firstLine="0"/>
      </w:pPr>
      <w:r>
        <w:rPr>
          <w:rFonts w:ascii="Arial" w:eastAsia="Arial" w:hAnsi="Arial" w:cs="Arial"/>
        </w:rPr>
        <w:t xml:space="preserve"> </w:t>
      </w:r>
    </w:p>
    <w:p w:rsidR="00090B46" w:rsidRDefault="00BB1E85">
      <w:pPr>
        <w:ind w:left="5" w:right="2"/>
      </w:pPr>
      <w:r>
        <w:t>通过上述分析，贵行已转移了证券化信贷资产所有权上几乎所有的风险和报酬。</w:t>
      </w:r>
      <w:r>
        <w:rPr>
          <w:rFonts w:ascii="Arial" w:eastAsia="Arial" w:hAnsi="Arial" w:cs="Arial"/>
        </w:rPr>
        <w:t xml:space="preserve"> </w:t>
      </w:r>
    </w:p>
    <w:p w:rsidR="00090B46" w:rsidRDefault="00BB1E85">
      <w:pPr>
        <w:spacing w:after="38" w:line="259" w:lineRule="auto"/>
        <w:ind w:right="0" w:firstLine="0"/>
      </w:pPr>
      <w:r>
        <w:rPr>
          <w:rFonts w:ascii="Arial" w:eastAsia="Arial" w:hAnsi="Arial" w:cs="Arial"/>
        </w:rPr>
        <w:t xml:space="preserve"> </w:t>
      </w:r>
    </w:p>
    <w:p w:rsidR="00090B46" w:rsidRDefault="00BB1E85">
      <w:pPr>
        <w:ind w:left="5" w:right="2"/>
      </w:pPr>
      <w:r>
        <w:t>此外，根据金融资产终止确认考虑流程，贵行认为，无需对“企业是否对该项资产保留了控制”的事项进行进一步的分析和讨论。</w:t>
      </w:r>
      <w:r>
        <w:rPr>
          <w:rFonts w:ascii="Arial" w:eastAsia="Arial" w:hAnsi="Arial" w:cs="Arial"/>
        </w:rPr>
        <w:t xml:space="preserve"> </w:t>
      </w:r>
    </w:p>
    <w:p w:rsidR="00090B46" w:rsidRDefault="00BB1E85">
      <w:pPr>
        <w:spacing w:after="48" w:line="259" w:lineRule="auto"/>
        <w:ind w:right="0" w:firstLine="0"/>
      </w:pPr>
      <w:r>
        <w:rPr>
          <w:rFonts w:ascii="Arial" w:eastAsia="Arial" w:hAnsi="Arial" w:cs="Arial"/>
          <w:b/>
        </w:rPr>
        <w:t xml:space="preserve"> </w:t>
      </w:r>
    </w:p>
    <w:p w:rsidR="00090B46" w:rsidRDefault="00BB1E85">
      <w:pPr>
        <w:ind w:left="5" w:right="2"/>
      </w:pPr>
      <w:r>
        <w:t>贵行对于拟进行证券化的贷款资产是否应当终止确认的结论：</w:t>
      </w:r>
      <w:r>
        <w:rPr>
          <w:rFonts w:ascii="Arial" w:eastAsia="Arial" w:hAnsi="Arial" w:cs="Arial"/>
          <w:b/>
        </w:rPr>
        <w:t xml:space="preserve"> </w:t>
      </w:r>
    </w:p>
    <w:p w:rsidR="00090B46" w:rsidRDefault="00BB1E85">
      <w:pPr>
        <w:spacing w:after="38" w:line="259" w:lineRule="auto"/>
        <w:ind w:right="0" w:firstLine="0"/>
      </w:pPr>
      <w:r>
        <w:rPr>
          <w:rFonts w:ascii="Arial" w:eastAsia="Arial" w:hAnsi="Arial" w:cs="Arial"/>
          <w:b/>
        </w:rPr>
        <w:t xml:space="preserve"> </w:t>
      </w:r>
    </w:p>
    <w:p w:rsidR="00090B46" w:rsidRDefault="00BB1E85">
      <w:pPr>
        <w:ind w:left="5" w:right="2"/>
      </w:pPr>
      <w:r>
        <w:t>通过上述的分析，根据目前草拟的交易结构，贵行认为拟进行证券化的贷款资产，贵行已经转移了其所有权上几乎全部的风险和报酬，按照企业会计准则的相关规定，该等拟进行证券化的贷款资产应当终止确认。另外，对于贵行认购的贷款资产支持证券，贵行认为应在财务报表中确认为金融资产。</w:t>
      </w:r>
      <w:r>
        <w:rPr>
          <w:rFonts w:ascii="Arial" w:eastAsia="Arial" w:hAnsi="Arial" w:cs="Arial"/>
        </w:rPr>
        <w:t xml:space="preserve"> </w:t>
      </w:r>
    </w:p>
    <w:p w:rsidR="00090B46" w:rsidRDefault="00BB1E85">
      <w:pPr>
        <w:spacing w:after="38" w:line="259" w:lineRule="auto"/>
        <w:ind w:right="0" w:firstLine="0"/>
      </w:pPr>
      <w:r>
        <w:rPr>
          <w:rFonts w:ascii="Arial" w:eastAsia="Arial" w:hAnsi="Arial" w:cs="Arial"/>
          <w:b/>
        </w:rPr>
        <w:t xml:space="preserve"> </w:t>
      </w:r>
    </w:p>
    <w:p w:rsidR="00090B46" w:rsidRDefault="00BB1E85">
      <w:pPr>
        <w:spacing w:after="0" w:line="259" w:lineRule="auto"/>
        <w:ind w:right="0" w:firstLine="0"/>
      </w:pPr>
      <w:r>
        <w:rPr>
          <w:rFonts w:ascii="Arial" w:eastAsia="Arial" w:hAnsi="Arial" w:cs="Arial"/>
          <w:b/>
        </w:rPr>
        <w:t xml:space="preserve"> </w:t>
      </w:r>
      <w:r>
        <w:rPr>
          <w:rFonts w:ascii="Arial" w:eastAsia="Arial" w:hAnsi="Arial" w:cs="Arial"/>
          <w:b/>
        </w:rPr>
        <w:tab/>
        <w:t xml:space="preserve"> </w:t>
      </w:r>
    </w:p>
    <w:p w:rsidR="00090B46" w:rsidRDefault="00090B46">
      <w:pPr>
        <w:sectPr w:rsidR="00090B46">
          <w:headerReference w:type="even" r:id="rId53"/>
          <w:headerReference w:type="default" r:id="rId54"/>
          <w:footerReference w:type="even" r:id="rId55"/>
          <w:footerReference w:type="default" r:id="rId56"/>
          <w:headerReference w:type="first" r:id="rId57"/>
          <w:footerReference w:type="first" r:id="rId58"/>
          <w:pgSz w:w="11904" w:h="16838"/>
          <w:pgMar w:top="1486" w:right="1686" w:bottom="1697" w:left="1790" w:header="720" w:footer="719" w:gutter="0"/>
          <w:cols w:space="720"/>
          <w:titlePg/>
        </w:sectPr>
      </w:pPr>
    </w:p>
    <w:p w:rsidR="00090B46" w:rsidRDefault="00BB1E85">
      <w:pPr>
        <w:ind w:left="5" w:right="2"/>
      </w:pPr>
      <w:r>
        <w:lastRenderedPageBreak/>
        <w:t>四、结论与限制</w:t>
      </w:r>
      <w:r>
        <w:rPr>
          <w:rFonts w:ascii="Arial" w:eastAsia="Arial" w:hAnsi="Arial" w:cs="Arial"/>
          <w:b/>
        </w:rPr>
        <w:t xml:space="preserve"> </w:t>
      </w:r>
    </w:p>
    <w:p w:rsidR="00090B46" w:rsidRDefault="00BB1E85">
      <w:pPr>
        <w:spacing w:after="48" w:line="259" w:lineRule="auto"/>
        <w:ind w:left="0" w:right="0" w:firstLine="0"/>
      </w:pPr>
      <w:r>
        <w:rPr>
          <w:rFonts w:ascii="Arial" w:eastAsia="Arial" w:hAnsi="Arial" w:cs="Arial"/>
        </w:rPr>
        <w:t xml:space="preserve"> </w:t>
      </w:r>
    </w:p>
    <w:p w:rsidR="00090B46" w:rsidRDefault="00BB1E85">
      <w:pPr>
        <w:ind w:left="5" w:right="2"/>
      </w:pPr>
      <w:r>
        <w:t>基于上述分析，我们认同贵行关于全部证券化贷款资产终止确认的结论。</w:t>
      </w:r>
      <w:r>
        <w:rPr>
          <w:rFonts w:ascii="Arial" w:eastAsia="Arial" w:hAnsi="Arial" w:cs="Arial"/>
        </w:rPr>
        <w:t xml:space="preserve"> </w:t>
      </w:r>
    </w:p>
    <w:p w:rsidR="00090B46" w:rsidRDefault="00BB1E85">
      <w:pPr>
        <w:spacing w:after="38" w:line="259" w:lineRule="auto"/>
        <w:ind w:left="428" w:right="0" w:firstLine="0"/>
      </w:pPr>
      <w:r>
        <w:rPr>
          <w:rFonts w:ascii="Arial" w:eastAsia="Arial" w:hAnsi="Arial" w:cs="Arial"/>
        </w:rPr>
        <w:t xml:space="preserve"> </w:t>
      </w:r>
    </w:p>
    <w:p w:rsidR="00090B46" w:rsidRDefault="00BB1E85">
      <w:pPr>
        <w:spacing w:after="6"/>
        <w:ind w:left="5" w:right="2"/>
      </w:pPr>
      <w:r>
        <w:t>对贷款资产支持证券交易适当运用中国企业会计准则的最终责任在于会计报表的编制者。上述分析旨在协助贵行评价适用于所描述的贷款资产支持证券交易的会计原则，仅供贵行参考，采用适当会计处理的最终责任在于贵行。我们对中国企业会计准则恰当应用于贷款资产支持证券交易的分析仅基于如上所述贵行提供给我们的事实、情形和假设。</w:t>
      </w:r>
    </w:p>
    <w:p w:rsidR="00090B46" w:rsidRDefault="00BB1E85">
      <w:pPr>
        <w:ind w:left="5" w:right="2"/>
      </w:pPr>
      <w:r>
        <w:t>我们没有对上述事实、情形和假设执行审计或其他验证程序，如果执行审计或其他程序时发现这些事实、情形和假设有所不同，我们的分析可能有所改变。</w:t>
      </w:r>
      <w:r>
        <w:rPr>
          <w:rFonts w:ascii="Arial" w:eastAsia="Arial" w:hAnsi="Arial" w:cs="Arial"/>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ind w:left="5" w:right="2"/>
      </w:pPr>
      <w:r>
        <w:t>对这些交易的会计处理可能受到财政部及其相关部门新发布会计准则或相关法规、制度的影响。我们并不负责由于本报告日后发生的事项引起我们分析的变化。此外，我们的分析是基于贵行提供的信息，如果进行审计程序时发现信息不符，可能会影响该意见的结论。</w:t>
      </w:r>
      <w:r>
        <w:rPr>
          <w:rFonts w:ascii="Arial" w:eastAsia="Arial" w:hAnsi="Arial" w:cs="Arial"/>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ind w:left="5" w:right="2"/>
      </w:pPr>
      <w:r>
        <w:t>本报告仅为贵行向相关监管机构递交做申报材料之用，不应为其他人士所使用或引用。</w:t>
      </w:r>
    </w:p>
    <w:p w:rsidR="00090B46" w:rsidRDefault="00BB1E85">
      <w:pPr>
        <w:ind w:left="5" w:right="2"/>
      </w:pPr>
      <w:r>
        <w:t>因此，我们不对除贵行以外的其他任何人士承担任何责任。</w:t>
      </w:r>
      <w:r>
        <w:rPr>
          <w:rFonts w:ascii="Arial" w:eastAsia="Arial" w:hAnsi="Arial" w:cs="Arial"/>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spacing w:after="38" w:line="259" w:lineRule="auto"/>
        <w:ind w:left="0" w:right="0" w:firstLine="0"/>
      </w:pPr>
      <w:r>
        <w:rPr>
          <w:rFonts w:ascii="Arial" w:eastAsia="Arial" w:hAnsi="Arial" w:cs="Arial"/>
        </w:rPr>
        <w:t xml:space="preserve"> </w:t>
      </w:r>
    </w:p>
    <w:p w:rsidR="00090B46" w:rsidRDefault="00BB1E85">
      <w:pPr>
        <w:spacing w:after="10" w:line="295" w:lineRule="auto"/>
        <w:ind w:left="0" w:right="8468" w:firstLine="0"/>
      </w:pPr>
      <w:r>
        <w:rPr>
          <w:rFonts w:ascii="Arial" w:eastAsia="Arial" w:hAnsi="Arial" w:cs="Arial"/>
        </w:rPr>
        <w:t xml:space="preserve">  </w:t>
      </w:r>
    </w:p>
    <w:p w:rsidR="00665FA5" w:rsidRDefault="002600D9">
      <w:pPr>
        <w:ind w:left="5" w:right="2"/>
        <w:rPr>
          <w:rFonts w:asciiTheme="minorEastAsia" w:hAnsiTheme="minorEastAsia"/>
          <w:sz w:val="24"/>
          <w:szCs w:val="24"/>
        </w:rPr>
      </w:pPr>
      <w:sdt>
        <w:sdtPr>
          <w:rPr>
            <w:rFonts w:asciiTheme="minorEastAsia" w:hAnsiTheme="minorEastAsia" w:hint="eastAsia"/>
            <w:sz w:val="24"/>
            <w:szCs w:val="24"/>
          </w:rPr>
          <w:alias w:val="AccoutingFirm"/>
          <w:tag w:val="AccoutingFirm"/>
          <w:id w:val="-989793537"/>
          <w:placeholder>
            <w:docPart w:val="5272A450D3C0404F834E9D6557A75BAE"/>
          </w:placeholder>
          <w:text/>
        </w:sdtPr>
        <w:sdtEndPr/>
        <w:sdtContent>
          <w:r w:rsidR="00665FA5">
            <w:rPr>
              <w:rFonts w:asciiTheme="minorEastAsia" w:hAnsiTheme="minorEastAsia" w:hint="eastAsia"/>
              <w:sz w:val="24"/>
              <w:szCs w:val="24"/>
            </w:rPr>
            <w:t>安永华明</w:t>
          </w:r>
        </w:sdtContent>
      </w:sdt>
    </w:p>
    <w:p w:rsidR="00090B46" w:rsidRDefault="00BB1E85">
      <w:pPr>
        <w:ind w:left="5" w:right="2"/>
      </w:pPr>
      <w:r>
        <w:t>【】年【】月【】日</w:t>
      </w:r>
      <w:r>
        <w:rPr>
          <w:rFonts w:ascii="Arial" w:eastAsia="Arial" w:hAnsi="Arial" w:cs="Arial"/>
        </w:rPr>
        <w:t xml:space="preserve"> </w:t>
      </w:r>
    </w:p>
    <w:sectPr w:rsidR="00090B46">
      <w:headerReference w:type="even" r:id="rId59"/>
      <w:headerReference w:type="default" r:id="rId60"/>
      <w:footerReference w:type="even" r:id="rId61"/>
      <w:footerReference w:type="default" r:id="rId62"/>
      <w:headerReference w:type="first" r:id="rId63"/>
      <w:footerReference w:type="first" r:id="rId64"/>
      <w:pgSz w:w="11904" w:h="16838"/>
      <w:pgMar w:top="1440" w:right="1574" w:bottom="1440" w:left="180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0D9" w:rsidRDefault="002600D9">
      <w:pPr>
        <w:spacing w:after="0" w:line="240" w:lineRule="auto"/>
      </w:pPr>
      <w:r>
        <w:separator/>
      </w:r>
    </w:p>
  </w:endnote>
  <w:endnote w:type="continuationSeparator" w:id="0">
    <w:p w:rsidR="002600D9" w:rsidRDefault="0026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8"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10</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5"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20</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8"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9</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8"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118"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14</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118"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13</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118"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11</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103"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18</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right="0" w:firstLine="0"/>
    </w:pPr>
    <w:r>
      <w:rPr>
        <w:rFonts w:ascii="Calibri" w:eastAsia="Calibri" w:hAnsi="Calibri" w:cs="Calibri"/>
        <w:sz w:val="18"/>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103"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19</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right="0" w:firstLine="0"/>
    </w:pPr>
    <w:r>
      <w:rPr>
        <w:rFonts w:ascii="Calibri" w:eastAsia="Calibri" w:hAnsi="Calibri" w:cs="Calibr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103" w:firstLine="0"/>
      <w:jc w:val="center"/>
    </w:pPr>
    <w:r>
      <w:fldChar w:fldCharType="begin"/>
    </w:r>
    <w:r>
      <w:instrText xml:space="preserve"> PAGE   \* MERGEFORMAT </w:instrText>
    </w:r>
    <w:r>
      <w:fldChar w:fldCharType="separate"/>
    </w:r>
    <w:r w:rsidR="0061356E" w:rsidRPr="0061356E">
      <w:rPr>
        <w:rFonts w:ascii="Calibri" w:eastAsia="Calibri" w:hAnsi="Calibri" w:cs="Calibri"/>
        <w:noProof/>
        <w:sz w:val="20"/>
      </w:rPr>
      <w:t>15</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righ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0D9" w:rsidRDefault="002600D9">
      <w:pPr>
        <w:spacing w:after="0" w:line="240" w:lineRule="auto"/>
      </w:pPr>
      <w:r>
        <w:separator/>
      </w:r>
    </w:p>
  </w:footnote>
  <w:footnote w:type="continuationSeparator" w:id="0">
    <w:p w:rsidR="002600D9" w:rsidRDefault="00260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235" name="Group 14235"/>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242" name="Shape 14242"/>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43" name="Shape 14243"/>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41" name="Shape 14241"/>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40" name="Shape 14240"/>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38" name="Shape 14238"/>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39" name="Shape 14239"/>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37" name="Shape 14237"/>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36" name="Shape 14236"/>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374DAADA" id="Group 14235" o:spid="_x0000_s1026" style="position:absolute;margin-left:106.6pt;margin-top:236.1pt;width:357.65pt;height:369.55pt;z-index:-251658240;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axhkAAEllAAAOAAAAZHJzL2Uyb0RvYy54bWzsndtuHEmOhu8X2HcQdL/tjMiz0e4BZma3&#10;bxa7g5nZB6gul2wBOkFS2+59+v0YJLOCpXQ7axYwBrBngJZSmRkHBoP8+ZOR/vEPn25vLj4cHp+u&#10;7+/eXKYfmsuLw93+/u313bs3l//z9//4t+ny4ul5d/d2d3N/d3hz+dvh6fIPP/3rv/z48eH1Id+/&#10;v795e3i8oJG7p9cfH95cvn9+fnj96tXT/v3hdvf0w/3D4Y6bV/ePt7tnLh/fvXr7uPtI67c3r3LT&#10;DK8+3j++fXi83x+envjrn/Xm5U+l/aurw/75v6+ung7PFzdvLhnbc/nvY/nvL/LfVz/9uHv97nH3&#10;8P56b8PY/QOjuN1d39Hp0tSfd8+7i18fr180dXu9f7x/ur96/mF/f/vq/urqen8oc2A2qTmZzc+P&#10;978+lLm8e/3x3cMiJkR7Iqd/uNn9f334y+PF9VvWrsttf3lxt7tlmUrPF/onRPTx4d1rnvz58eFv&#10;D395tD+80yuZ9aerx1v5yXwuPhXh/rYI9/Dp+WLPH7u+S3OTLi/23OuGue3bWcW/f88avXhv//7f&#10;v/DmK+/4lYxvGc7HB1Tp6Sitp/+ftP72fvdwKIvwJDI4SqvLLq3yiEiLPxXhlCcXUT29fkJqn5VT&#10;m4ZxnE0VXVpTO04tHYiwUuqbeeqk6WXKu9f7X5+efz7cF7nvPvzn0zO30b+3/tvuvf+2/3Tnvz6y&#10;IX53KzzsnuU9aUp+vfj45tKH8v44Erl9e//h8Pf78uCzLN7YDSzw5QUDHqciBwZ7fGj/6y/X+z8e&#10;/je8MvRD25ZXEr+pNjxoa1Of26Hcavs01Lemps+ZvUxHwzAUHaKn2P7NXd2Pz0Bk2Q79ZJL0h/yn&#10;9lw/PI1Z+6YDf8p/2tN5HAcdTJryzLh0lfypOCyb29wOLRtBhjOy6+PE+7nv2Ydyc2hGXXYWQ6WS&#10;uWdv9t2cvLfYS7zSN4c59cma7eamHWuJIpI5d9pnN0y5rJ73OTDDyRapm7BSNsPYS7zSPvu2a102&#10;rKZvd73Zsf1na3aaJjSn6K/ebKdhku2FEJjxNPab+8SqtEmnkqe5a8qu8am0OadZVbRtuyGqVZ7b&#10;bh5Ln+2cxqHo3HbFYk1T4+vhq+8/dVa1ZoUt7Y/5T308Tz07vwyon6c8lCWrFHFN5DnnEf0WwfVt&#10;P6eyWD79NCJWnX7fZARbizz1eZxUtRBD2/gOjr3EKx1nSsPM4KRPNCvNoU+WUWy+jKdh74WN3PdD&#10;1i3e53nutisWS+eNtnMXG2V/j9ZoN81xMHlEBDqYHuGur/DqFKemVaVi17Vj2LBMWSffd00bZap2&#10;oW+T6f4LbVrtq8nTqG92eWpVLL6EuenHTm+2ue/GsFPbZhrZ2GXX5NyN7jFiL/FKl7ArelPeTM2E&#10;Ktea0WeWTsXWThP2utqoQ5qwZfpi1ywqGvuIV9ojvgKnVl5EtkETh6FvR9+I0SugvnOnb6U5b1eY&#10;sWHv2cZ3T6vjGPOYMRIiM/PA9vc1bxYnsr+5fzqotRdXWZzz4j7LUh8d9M2deFIWbr8D5F7d7J4L&#10;Wry9fgb93lzfYuzz2FT2g9YExyhwKL89/3ZzEG97c/fXwxWIreAs+cPT47tf/nTzePFhJxi3/K80&#10;vrt5eL+zv5r9tEfLUEs78v7V9c3N0mQqr4Ym/9TI/0+bRCdm30B1s9aaNHwo+HtpWpt42ttwFYQD&#10;ZZGKQ3GktrxUhnZ/97y8f0cAUeZRiUN+/eX+7W8FlBaJgfwEr34lCIjqK2A+QsCyP2QAgMUvQ8DK&#10;J7RpSl1XwAliMOwLPpgxVIoD+5QbtWgIyjH3V8OBPhTBgTYSWaMjxNOdo9bJPeHx7qlz62yPY8vd&#10;1/gjcZ9psx37XY0C/mYKBmps2mxGYerw75V9mtPUqOnK+AXvJ7Yfr7Q3sbNZu2Pa0eaBL+bOhoLh&#10;VATqBrrDIGZ12rnrB55TCxE7iVfaJd5wAjeLJWrFawbkMoCIzCngTnrAWjVJQHCT1QjTxNi77GMv&#10;8Ur79CWlz2nogKKh2S6P5vVYop6Arb7bAVPxTTLclMY2ZUfVsZ94pb22gJlWV4XXhgYsXM0GgQ62&#10;ZgmI2AzhLnFCbz7clXCrgFM39jRWRtw3baP+0RcuIfTkqzq3cxtkkTJYUjU7dShZKrt8mz9vAdeO&#10;vMceF1rPVlpjwcqgOnB49HepH2fAr96VWGm7kNM0E0LZq6jiSbfzPE3WMCPKEUOlCejod9mn/Rmz&#10;JZQ1/J1aMH/cHUlAtwUagm0iPJvmwZ27bCtg3NrSupFQXTLRJUAZWFKf9yf8Z/3kDDDqfDr+gP80&#10;9WxS9vAsE4QuOMofW9XpISNFFTc0hyhLpdMdoMrMCZB+mKOR6rpm9g5TxrRut1OA9r6zlWraqQXB&#10;V932bCQLyem+UTvrCt+Dxi0agH1goqvSXpsrI+x7NbhANROnN9u16JohfgIDgGM1oDwTvKuUWgnj&#10;tyO4zJqYjNiKo0IP7zOhv402y8pZJOE3O/yFaQnxkI7nxcb1pa1VBasm0/yyTrm99Ua+A0Pfid8u&#10;MGQHnALDouzbgSGBiTk6aMUmYzbLRnJgiGqOsxGEI+YDLkU19avjQh8JuNAGsgYL/SkPtNiCn8OG&#10;1aNALWiM392D8BydMKUCRDA+eLW4Y9ct2ITE7B1om4AZJdq10DRBIGmDizXBNTo6AevhYbW32Eu8&#10;UqPSAXvMSKUOki9AuHaG4jH3AdBTwsv7RAId0ExmmIVi8N0Ve4lX5sraEaJd34QuiE4JzCa+rTQL&#10;8Ih9Qj4NhilbDDUE4No83eJpb9W6gVsg+E5W4rNPB/31p/yntl2TYYh94W78qbXZV2QYUDypHrlQ&#10;YYImCawQKiC+j3C7JsPSKJTr2uzX+gQLN7MKlTXrIud5JMM6eGUQFq36ePpeYFYZjoTW7lNiH/HK&#10;9GrIYG99cT6BeYAX2OVyD1esoNU7PJJhHbzgWciSsXujg/pwb3QhwzoccpSpKnDXgwG3Tw5C3fAv&#10;m6CNWzEB2A06o8htDF7yOLQOf8deMltbV7AlDrNQC6CRAlFOiiyDWU1pImgWnAz9L/fSDAu9uUNI&#10;U6I2fbGdiYprrWg6uNhyb+7j9u1REknY0d+A4VvtznfHi/3pK+APfIcsblS/XciCmp1ClqImmyEL&#10;ITSuS7U1E0wb4XIks0DfhMIGWoTrkgBE9+VXRy3LWITOsqGs4RYSSgousjmQAFzWDDJk/6D7sojP&#10;TeMwSGpEtivUfNjkABBJHckt4TtWd/JaR/BgjQV/GRYluJMMv2FZOwg2zEtlVMgvzJ52Ff6+IJEX&#10;IdFaj8ArSYwVG0ecT7qsahaKSsCSzhBSP4SikEujsSBk4Qj9N8+ygzHo1Ty2MwxpmCaQpjfSDKGe&#10;0BgClSytCTQ56lqcWbwySwnfZWkNBCsZtWqeQ98wojLPoYMjC/OEr/HRwsW15GpUv2Mv8Ur7hK/J&#10;szY7pklgW9UnGTlASukTfyDZ4+om7BzpKdVSZNCfkYZJ5GxaU/BRYFDolXC5cwAxNrmLWWPiaryz&#10;Yh0S8ZMq9SY9AiUlYbJFVwCeJGrDfNIEn2kSnhhTEP+yceVdWDlNuW3sFtgFESbdjjBRMemcmr6D&#10;fSl3WQohKiohA8+Zot6cB2YuNzf1SmGEpPGl04n2Y6cATyG6yogIAU6yfagaycYipfOUKUufpi9w&#10;QBqmuCWCIxktDT7CDJ4YDvK1xv2NpPa67eYIA+mAZOwgTENQlbFwtlGRhyTjKtmivkNjo5XMwnaw&#10;lsQiqGwhdzFrdbOkCCVY0tXOJ9wYQUTP1tWb46hgfNN6Zjg1IzGxeBjXuk/KdjC9pVlo7DZyzKRk&#10;O5gr6RNlG2DcNysRbN1k8YGQWHM0vf3UjGY7WDxMQAlLfb2B4pONibuUq2yX7wD14LFwguw7aXjs&#10;pCyhzCf1VI4E24zF8CKORKiZzqhWGcmGkgnThhO8d/CkGKqB8FnvYotjNgRL2bl3a/DEn2H81kww&#10;attbVorR9ic7g8QKgbgPig0WdHjEw1BuoYOCNV6So7GjeKWWnzHmSXUGlhOuJ7hVjNKS88afGB3i&#10;awvjQQ5euw2AKnYUr7RbjN1gZRTEDxASYfVwu71ZLe4KBVCreYfhtzoEyt7IxGyPkGnY8VGCmxXa&#10;ozIFKBTxkM0HlxOzP1JPtCQmZip2tlsnMYjCl8nek1IdDUIXMQIevFv0x1KSy13CY4uxWSlWyFFr&#10;FGu8MiEXDl67JYcmhTJhtiXRVwZFTRtZgvou0bsz9PjalsoPufvCRnkMpx2q7LAGkt/Rx/0B/1k/&#10;CHoSA/p7D5KFAwWUKUg5HNmd+PTatAny4UH0HdQncktYKMh/vfnCObEDPTMF9GjOyNkiIs/ZDmS3&#10;YioEvw8ALX0CGlpdQV9f0IhUy8gyQJM0TVmjF3JemyemBl3SNxNRfMBl8LcAhXITilKMEoLzPsmt&#10;uoTI+wmIVanGXuKVLlymQs+Mo6TuIsUEbpIiJJkKXv6EMmCevuMzNTZn+PZEj2ZUITFniOlqKiMm&#10;2HYW2ahovcj0+obtJ4zM6izXFBMlaZZMtj/gP2sNJlPosvPb/lMfW4vg/InvvIdb0G+W95BKhBPe&#10;QwOO7bwH/nnBDRSuLr7SczXU6Q0CwKSYm2cho20bfHXWw0cC6WEDWeM84C+tiNQB6udSNd4eEyM/&#10;Oy4eyveX/9SdWD0tiZUlwe9P+U+zc8Q+zphIUfIWvwO7JHWBxfxJnj1420ykZXxAB7CIgRgBtFcR&#10;Ccz9TDVqHGE1H0KPRpEMfsOf8p8vZh+UwJ/ynzZ76DMDhbAY22qkYMRxgTp7UlixjBO45KUXyCV6&#10;KvVgZM6VWNjk+qhtMugPbVHWxl1bQhS6BuWZylO8VKzo4L6bY7cM3645BjWemuOCijebY9LlYGmL&#10;iShAsVr2Iw0NNoY28rM1M7agwBm0/qvbYx+KkNBsPxnJmkHW/fklYyzcuj7J1lwSem5W4k5zI0P1&#10;/DEPfhKckAizJHmmyidFTgE6xcJdzCa3V4HdWp/QwLCbaqRIecYCIbA/cE1vwqRqmtftCuwZcLvc&#10;hPfF3WzucxoQjZokIugU6VOI19bYxpbKrXiTygpPr4L0SYpv7hNqcjHG1J9HJggHQFmgCWGeYk26&#10;K4VgeG6dwZVPnJWxVemIRqiKrYwvDEVjGW+CwxPWZKDiz8gNKUM9IzSAo0zmCaBEhPyq+hR+zOIG&#10;AsImEkQDkbQNiOQIJNVm2TJaIEoRH3V3sFuhT6gJq1sl2oGQizfhHtU2SG2lVkVu83ekmM2Bgo7k&#10;HFE9TzICxhBwromqlXCT2Mn7RD6KO7b1SdWe5SGkKiWmuOUIi5cMEOnF7D4IprFMDdI4hwQDGbVe&#10;UJDIvoeQlvy0Cx45WtGv7092kddow0q1hL5IaNM8MzvFGOlOUipBfPAPvcXYRJdEn7VsO5gGNQlS&#10;v3xGWe4IPWncMEgpsluS9/B8CrOMGiQpESuqmGRhi+5tmiUFhaDTorUQuCLHSoOkZsAYKEqejINw&#10;yQpHY3SbPKZ7bFOfGbnaZpghPiJVSlC/VBeMbN6wdVE9X2pws93c1ifZRTgUAeHssBOmDXatN/YC&#10;whRzWwuBXCQ5TX2Tip8z5kn9L6SPvgndpHX3Lj7YOyH4y4AgWzThudwEIlg1K/OV2tWtWiuuQcI6&#10;5omVQ/ej/ChIdnoVfUJT6plCb8wG1d3xb+22kLU6GzIB0LZhhyZytAsPDTOj3sMnS+WuJEnKkDl2&#10;LJzn5m7FzhuqEr46ihhekKOHJgvyWDF5lnA4XhXeEHuckT3DxE1etY8rZNcGMZJisLuQyqhzfRPC&#10;15aHugSruX6hwA6PFBDpaqIs5lN43B/wn/WDpJVRAhOhP+A/9UExhEUsNLmtOJHSezuRxkoKGV5b&#10;CZL6HuFx8jGe1JW8j1kJ9h+bwAYWUVgcnqkvqOHFKZy1B11d/N73gM0B4bcbsLHrTwO2sg3PCNi0&#10;VkisEgV3jX5F4RivgUfwuJie8jEETLScp1Gz9dUDtmUsErHZUNYiNpyMnPSRKfmeOXJocUOqnRhA&#10;ObazkUBMimGP5GxWsdqcFSEZU5kEPLMj94yfOaMcQmxJUpsNbgMEhWYx08Ap6VOOzETfBnhys4YH&#10;lOrFrV6knooUb5Tt496JWJQkjs5zRNKBVaIWgbPdenMoBQxb+xzQHj8gSMCpuNT7lKoBqyDA1Uhs&#10;UMkWrCVlLUXwUIdnRGJkRIV3KG8Wna6bJTwH1OpNgr1YgAGF55pDModYebNsCcnJEpZmqVK1w2I+&#10;T04lLscL8aIQq9U8wXoUbJQ3O8nar3uONbUlEJeIWeZZvrwQHDAAjuqicnNg+fxsqyk86M9Gi+6d&#10;d2oRBK6jHTsgTgBWQinYXmFSAjWreVL20lhSm5zb5xKqa/PkvAB6rlOR7H6YJwIDD6kQKLOOUS41&#10;PZ6uo0f7oMcLGLLeJ4Vg1qyewa+mIvSLnZbjOBQHq8I82SCE8LIqREwkjzfrEBlnqdsub7IDY808&#10;mALjqzepu4j1yBS+dHYslmObVFJs7pPyL4fnbBtgUj0V0rHUlViIRxFPNAoIgShUx0sE0CypwCjP&#10;eKX6x6vZdyF1LJRXh26p/6DQp8x15FBx3KMUr0GgqGYf6442LSrtUlpmr7K8WgPkuxQUxgrofI7F&#10;bce7DbUWao/IiFDGuVnGhHAlBYVGDGKPQthFTJktUS1nAmNyHAwtH5oRjeBNnNT2PnnRgo2XRX4k&#10;+UlQa7MsYazzQAcbM8qkrDljuLlPELOXIJPskU9MVHtGwlijHjkWjraEm5mqS93hElSpFm5aUg5+&#10;Qm2VqWDNRz1J6WuG+Aj+yk0oLsiqIHlMIB/5sNsEZMIsMOBN3WKQiCpVV1Bl8H6YD+oNw2HOCwuE&#10;Wa+ni/UgVDQnxD7nSNL2nq2KTHSCpSPVFNw41Z1UmemWlc9aQNvGnmecgcEZRnjOeRCCTOS1vEup&#10;dTDEmAIOYeiulZO0UGShZ6kbWwp5OJyszM42aVOR5gBNRmFK6cssdUFuG1mMwuVUmod3lZPuqgZw&#10;WIxzu7TRoAWF0DS55DAp8Uxel2biqXt28FzWis8eqQHdOGcBlAbI+BKNAIi6aayVbxmea6j5qW/j&#10;BAQ2FiUJoD1a43iltpmj60Ks6atY37hTsWWca/O7zQgqrEZFiRWZXLuLiTlD0iU/bFuCb4xNaut8&#10;iRmU+wsK3vhcQHAYzLZZQCZFvUvtSpxfvDJPxA5xghh2ET0K4AwbMTgTB/cz2We/fFgsAiy7mQF8&#10;srHE2xaY0EGeL4JGpifFO9Tmcard7oIn47hmdr6BDCnXJHkly7CpX6nvNK8tlXgnBwk6+jXsTAfy&#10;/ahqeQWdmgGQ/MEZLlC+QGbmEglDj9fNSh2iE/jU9xOJVX2S3/BP27FQ8pWwrROFFvOIBjAsFqBu&#10;loDGvtckFXFYzPomgZVT/3jgM0IsBmhFxhQyNJEdZGsYyUy5Lgdn6x6Zmp21k++WKM2+aTUpavZv&#10;jlHUFkNXMJk5VUrcqGesOzyeQJTPTej0N3WYjp/jkpxgcHvLCcSejRRDWtVzJidfwtu8ghNQQb0o&#10;GwRTXM+Av2BgdINgHLU00jfmCgUQd/938swtxrdLnuHGTsmzIpTN5Bkh9sJRmHXxsjNSY0BA1LPw&#10;Znhn6qlM778+b+ZjKcftdChrvJkckrODTmU22IMv8GYYO5JI4sGkQD8gEJJPC7guTqXeuxhjbG55&#10;EdR0Tn4LcEJspm/yGYGYkcBj+Yk0sbXRJJAE8lJqKW1fvlhzYhfWPpUK22+UEbUt8nWeyleQ2RcQ&#10;Xbw4sYtmV9wM8Q0n4IPe5FDFGZCXSXq9hVRlxxCNWRIXa7PksuIpGCIvKT5Q/MaBk+0Os5cyNUN+&#10;OMcYp3KIn5Dd5knEGrwJgxDiSvqUuP4zpcZR0oq/qMiU4Ki8KZ+1CrIlEnSoAiAk+qgFDwcgn1KV&#10;N8EiaJttr9hLvNI+cYV8uqe8KV90PMGSUqqn60nmUj4DUi02/BKRv0eUFNKfwe4QH0H5WnxEAIib&#10;D00LnLeSS4I4QoUwW+pmSCf725idM/KzxJpEtx7oylm6OClwA6fqijykZztM6DoMWpPjWnZb/Lcb&#10;sijbeGXompPILI69C+I6CVY5ccLXIe22fDYgRleQvgvKRfTyaYDN0IHtI/F+2QaSMo3GQEIryfPr&#10;bdH1gC0W6y2BGxckBbb3DLTjYK82TXAhn1KuVagOk+XoXQSJ9EbRjo07uI0o33hl0kZJoNi157J3&#10;ogqhQV7pQU0DbFJUA1hzsir2tqQHiki2gUKa9iMehElQvwHdSsucm7Om9QRZLRLmLMFEWQyYEQHm&#10;m9eZcxWzUZTEhaIkQdpsWCmjKU1LYUw8IYG6HxPrhTA/Y51JZvCtOm3aGIgwqWrOtvXr21T3LAYe&#10;ikFQ/NY5U49NyFQ6JqjiG6r1jEl1c/ix3KSEUM6jVL2yMhzgKzcxu8x+c59mf0WOaBbfP6qbJQ6Y&#10;nJvml8jm4uDJm5U++WwGx3829ylfLLAiAr53eEIZQthBBGizMHFacrnYLFyZhUXsMNHqrbItHz1S&#10;CVnSqxIfqUApThchYESJu2shiDrYTYythbjbdo9QdrqeYn2VR/epyPFyYkXpkzvyUchqQFLPY06B&#10;HoV62TpP2Hw5CCzNTqiQasLSJ87G2EsgjeTv6j6FBVQJAUugmTb3WclWSpNiMRkzt8oujg5MUb9M&#10;neVM8RkzJIQ3L08WyHJcPkP7i0wfRpBlrWe4goOjuf0ePBaXhnL/0wWP5Z+j4N/rKGSY/dsi8g+C&#10;1Nf8Xv8LKD/9nwAAAAD//wMAUEsDBBQABgAIAAAAIQAQnwOD4gAAAAwBAAAPAAAAZHJzL2Rvd25y&#10;ZXYueG1sTI/BTsMwDIbvSLxDZCRuLE3KYCtNp2kCThMSGxLaLWu8tlqTVE3Wdm+POcHNlj/9/v58&#10;NdmWDdiHxjsFYpYAQ1d607hKwdf+7WEBLETtjG69QwVXDLAqbm9ynRk/uk8cdrFiFOJCphXUMXYZ&#10;56Gs0eow8x06up18b3Wkta+46fVI4bblMkmeuNWNow+17nBTY3neXayC91GP61S8DtvzaXM97Ocf&#10;31uBSt3fTesXYBGn+AfDrz6pQ0FOR39xJrBWgRSpJFTB47OkgYilXMyBHQmVQqTAi5z/L1H8AAAA&#10;//8DAFBLAQItABQABgAIAAAAIQC2gziS/gAAAOEBAAATAAAAAAAAAAAAAAAAAAAAAABbQ29udGVu&#10;dF9UeXBlc10ueG1sUEsBAi0AFAAGAAgAAAAhADj9If/WAAAAlAEAAAsAAAAAAAAAAAAAAAAALwEA&#10;AF9yZWxzLy5yZWxzUEsBAi0AFAAGAAgAAAAhAKFQpRrGGQAASWUAAA4AAAAAAAAAAAAAAAAALgIA&#10;AGRycy9lMm9Eb2MueG1sUEsBAi0AFAAGAAgAAAAhABCfA4PiAAAADAEAAA8AAAAAAAAAAAAAAAAA&#10;IBwAAGRycy9kb3ducmV2LnhtbFBLBQYAAAAABAAEAPMAAAAvHQAAAAA=&#10;">
              <v:shape id="Shape 14242"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ecQA&#10;AADeAAAADwAAAGRycy9kb3ducmV2LnhtbERPTWvCQBC9C/6HZYReRDcNYiV1FbEIxSLF2EtvQ3aa&#10;BLOzYXc18d93BcHbPN7nLNe9acSVnK8tK3idJiCIC6trLhX8nHaTBQgfkDU2lknBjTysV8PBEjNt&#10;Oz7SNQ+liCHsM1RQhdBmUvqiIoN+alviyP1ZZzBE6EqpHXYx3DQyTZK5NFhzbKiwpW1FxTm/GAXf&#10;+SmY/cdx/NaOf7ukPnx17uyUehn1m3cQgfrwFD/cnzrOn6WzFO7vxBv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f4nnEAAAA3gAAAA8AAAAAAAAAAAAAAAAAmAIAAGRycy9k&#10;b3ducmV2LnhtbFBLBQYAAAAABAAEAPUAAACJAw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243"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wiQcQA&#10;AADeAAAADwAAAGRycy9kb3ducmV2LnhtbERPTWvCQBC9F/wPywi9mY2pSEldpQhBqaeq0OuYnSax&#10;2dmwuyapv75bKPQ2j/c5q81oWtGT841lBfMkBUFcWt1wpeB8KmbPIHxA1thaJgXf5GGznjysMNd2&#10;4Hfqj6ESMYR9jgrqELpcSl/WZNAntiOO3Kd1BkOErpLa4RDDTSuzNF1Kgw3Hhho72tZUfh1vRsGH&#10;u5iDf9tJ53aXeYG3e4rXq1KP0/H1BUSgMfyL/9x7HecvssUT/L4Tb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MIkHEAAAA3gAAAA8AAAAAAAAAAAAAAAAAmAIAAGRycy9k&#10;b3ducmV2LnhtbFBLBQYAAAAABAAEAPUAAACJ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241"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3B8QA&#10;AADeAAAADwAAAGRycy9kb3ducmV2LnhtbERPyWrDMBC9F/oPYgK9NbJNGoprJYRCUx9ySJPmPrHG&#10;C7VGxlK9/H1UCPQ2j7dOtp1MKwbqXWNZQbyMQBAXVjdcKfg+fzy/gnAeWWNrmRTM5GC7eXzIMNV2&#10;5C8aTr4SIYRdigpq77tUSlfUZNAtbUccuNL2Bn2AfSV1j2MIN61MomgtDTYcGmrs6L2m4uf0axRc&#10;9aVYX/LmJZrnw/Fa6v1oP/dKPS2m3RsIT5P/F9/duQ7zV8kqhr93wg1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kdwfEAAAA3gAAAA8AAAAAAAAAAAAAAAAAmAIAAGRycy9k&#10;b3ducmV2LnhtbFBLBQYAAAAABAAEAPUAAACJAw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240"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uE8gA&#10;AADeAAAADwAAAGRycy9kb3ducmV2LnhtbESPQUvDQBCF70L/wzIFb3bTEKTEbosVLR5UbOvF27A7&#10;TYLZ2ZDdJum/dw6CtxnmzXvvW28n36qB+tgENrBcZKCIbXANVwa+Ti93K1AxITtsA5OBK0XYbmY3&#10;ayxdGPlAwzFVSkw4lmigTqkrtY62Jo9xETpiuZ1D7zHJ2lfa9TiKuW91nmX32mPDklBjR0812Z/j&#10;xRt4+1ydn22xt8PH6HaX6/v+9H3IjbmdT48PoBJN6V/89/3qpH6RFwIgODKD3v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4u4TyAAAAN4AAAAPAAAAAAAAAAAAAAAAAJgCAABk&#10;cnMvZG93bnJldi54bWxQSwUGAAAAAAQABAD1AAAAjQ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238"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l9MYA&#10;AADeAAAADwAAAGRycy9kb3ducmV2LnhtbESPQW/CMAyF75P2HyJP2m2kMDRNhYA20CSuFA7sZhrT&#10;VjROlaS026+fD0i72XrP731erkfXqhuF2Hg2MJ1koIhLbxuuDBwPXy/voGJCtth6JgM/FGG9enxY&#10;Ym79wHu6FalSEsIxRwN1Sl2udSxrchgnviMW7eKDwyRrqLQNOEi4a/Usy960w4alocaONjWV16J3&#10;Boad6z+L7ne6D6fQnI/94Ttrt8Y8P40fC1CJxvRvvl/vrODPZ6/CK+/ID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Kl9MYAAADeAAAADwAAAAAAAAAAAAAAAACYAgAAZHJz&#10;L2Rvd25yZXYueG1sUEsFBgAAAAAEAAQA9QAAAIs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239"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gzMQA&#10;AADeAAAADwAAAGRycy9kb3ducmV2LnhtbERPS2vCQBC+F/oflhG81Y2pFY1uQmkRBKHg4+JtzI5J&#10;MDubZtck/fddodDbfHzPWWeDqUVHrassK5hOIhDEudUVFwpOx83LAoTzyBpry6Tghxxk6fPTGhNt&#10;e95Td/CFCCHsElRQet8kUrq8JINuYhviwF1ta9AH2BZSt9iHcFPLOIrm0mDFoaHEhj5Kym+Hu1FQ&#10;oxxmtq/wSyMtj2+fFz5/75Qaj4b3FQhPg/8X/7m3Osyfxa9LeLwTb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UoMzEAAAA3gAAAA8AAAAAAAAAAAAAAAAAmAIAAGRycy9k&#10;b3ducmV2LnhtbFBLBQYAAAAABAAEAPUAAACJAw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237"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18MUA&#10;AADeAAAADwAAAGRycy9kb3ducmV2LnhtbERPTWvCQBC9F/oflin0UupGI7akrlKEQi5Fm+TS25Cd&#10;JtHsbNhdNf33riB4m8f7nOV6NL04kfOdZQXTSQKCuLa640ZBVX69voPwAVljb5kU/JOH9erxYYmZ&#10;tmf+oVMRGhFD2GeooA1hyKT0dUsG/cQOxJH7s85giNA1Ujs8x3DTy1mSLKTBjmNDiwNtWqoPxdEo&#10;2LPeHtxvuqPvajE3L5u93+alUs9P4+cHiEBjuItv7lzH+fNZ+gbXd+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3XwxQAAAN4AAAAPAAAAAAAAAAAAAAAAAJgCAABkcnMv&#10;ZG93bnJldi54bWxQSwUGAAAAAAQABAD1AAAAigM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236"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g6tsYA&#10;AADeAAAADwAAAGRycy9kb3ducmV2LnhtbERPTWvCQBC9F/wPywi9iG5qayzRVaQiWBHF2NLrkB2T&#10;YHY2ZLcm/ffdgtDbPN7nzJedqcSNGldaVvA0ikAQZ1aXnCv4OG+GryCcR9ZYWSYFP+Rgueg9zDHR&#10;tuUT3VKfixDCLkEFhfd1IqXLCjLoRrYmDtzFNgZ9gE0udYNtCDeVHEdRLA2WHBoKrOmtoOyafhsF&#10;X/v00n5uj/FhPe3e1xO3GexWlVKP/W41A+Gp8//iu3urw/yX8XMMf++EG+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g6ts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7456"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481" name="Group 14481"/>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488" name="Shape 14488"/>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9" name="Shape 14489"/>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7" name="Shape 14487"/>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6" name="Shape 14486"/>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4" name="Shape 14484"/>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5" name="Shape 14485"/>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3" name="Shape 14483"/>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2" name="Shape 14482"/>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4A3EB33B" id="Group 14481" o:spid="_x0000_s1026" style="position:absolute;margin-left:106.6pt;margin-top:236.1pt;width:357.65pt;height:369.55pt;z-index:-251649024;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w6wxkAAEllAAAOAAAAZHJzL2Uyb0RvYy54bWzsnV1vJclthu8D5D8Ius9OV/X3YGcN2E72&#10;JkgM2/kBZ88cjQRIOoKkndnNr8/DItkqHvXs9nGAgYEZG1ip1d31wWKRL1+yer7/wy93txcfD49P&#10;N8f7d5fpu+by4nC/P76/uf/w7vJ//v4f/zZdXjw97+7f726P94d3l78eni7/8MO//sv3nx7eHvLx&#10;+nj7/vB4QSP3T28/Pby7vH5+fnj75s3T/vpwt3v67vhwuOfm1fHxbvfM5eOHN+8fd59o/e72TW6a&#10;4c2n4+P7h8fj/vD0xF//rDcvfyjtX10d9s//fXX1dHi+uH13ydiey38fy39/kv+++eH73dsPj7uH&#10;65u9DWP3D4zibndzT6dLU3/ePe8ufn68edXU3c3+8fh0vHr+bn+8e3O8urrZH8ocmE1qTmbz4+Px&#10;54cylw9vP314WMSEaE/k9A83u/+vj395vLh5z9p13ZQuL+53dyxT6flC/4SIPj18eMuTPz4+/O3h&#10;L4/2hw96JbP+5erxTn4yn4tfinB/XYR7+OX5Ys8fu75Lc0MPe+51w9z27azi31+zRq/e21//+++8&#10;+cY7fiPjW4bz6QFVenqR1tP/T1p/u949HMoiPIkMKmmh2iqt8kiR1iQzkgHw5CKqp7dPSO2zcmrT&#10;MI6zqaJLa2rHqc0qrJT6Zp46aXqZ8u7t/uen5x8PxyL33cf/fHrmNvr33n/bXftv+1/u/ddHNsRv&#10;boWH3bO8J03Jrxef3l36UK7RERuJ3L47fjz8/VgefJbFG7uBBb68YHXHKdtgXx7a//zTzf6Ph/8N&#10;rwz90LbllcRvqg0P2trU53Yot9o+DfWtqelzZi/T0TAMRYcQS2z/9r7ux2fAG6kd+rJIvOIP+U/t&#10;uX54GrP2/fmn8zgOOpg05Zlx6Sp5m3FYNre5HVo2ggxnZNfHifdz3/d6c2hGXXYWQ6WSuWdv9t2c&#10;vLfYS7zSN4c59cma7eamHWuJIpI5d9pnN0y5rJ73OTDDyRapm7BSNsPYS7zSPvu2a102rKZvd73Z&#10;sf1na3aaJjSn6K/ebKdh6tB+JMSMp7Hf3CdWpU06lTzNXVN2jU+lzTnNqqJt2w1RrfLcdvNY+mzn&#10;NA5F57YrFmuaGl8PX33/qbOqNStsaX/Mf+rjeerZb2VA/TzloSxZpYhrIs85j+i3CK5v+zmVxfLp&#10;pxGx6vT7JiPYWuSpz6PYf95EDG3jOzj2Eq90nCkNM4PTN5s0hz5ZRrH5Mp6GvRc2ct8PWbd4n+e5&#10;265YLJ032s5dbJT9PVqj3TTHweQREehgeoS7vsKrU5yaVpWKXdeOYcPi03Tyfde0UaZqF/o2me6/&#10;0qbVvpo8jfpml6dWxeJLmJt+7PRmm/tuDDu1baaRjS3CRg+60T1G7CVe6RJ2RW/Km6mZUOVaM/rM&#10;0qnY2mnCXlcbdUgTtkxf7JpFRWMf8Up7xFfg1MqLyDZo4jD07egbMXoF1Hfu9K005+0KMzbsPdv4&#10;7ml1HGMeM0ZCZGYe2P6+5s3iRPa3x6eDWntxlcU5L+6zLPWLg769F0/Kwu13gNyr291zQYt3N8+g&#10;39ubOzxBHpvKftCawAgFDuW3519vD+Jtb+//ergCsRWcJX94evzw059uHy8+7gTjlv+Vxne3D9c7&#10;+6vZT3u0DLW0I+9f3dzeLk2m8mpo8k+N/P+0SXRi9g1UN2utScOHgr+XprWJp70NV0E4UBapOBRH&#10;astLZWjH++fl/XsCiDKPShzy60/H978WUFokBvJTBPZFICA6dQoBiyOTcW2CgJVPaNMkgFu3l+NA&#10;8MGMoSqgGQ+eG7VoCMox9xfDgT4UwYE2ElmjF4inO0etk3vCl7unzq2zPY4td1/jj8R9ps127Hc1&#10;CvibKRiosWmzGYWpw79X9mlOU6OmK+MXvJ/YfrzS3sTOZu2OaUebB76YOxsKhlMRqBvoDoOY1Wnn&#10;rh94Ti1E7CReaZd4wwncLJaoFa8ZkMsAIjKngDvpAWvVJAHBTVYjTBNj77KPvcQr7dOXlD6noQOK&#10;hma7PJrXY4l6Arb6bgdMxTfJcFMa25QdVcd+4pX22gJmWl0VXhsasHA1GwQ62JolIGIzhLvECb35&#10;cFfCrQJO3djTWBlx37SN+kdfuITQk6/q3M5tkEXKYEnV7NShZKl4wW3+vAVcO/Iee1xoPVtpjQUr&#10;g+rA4dHfpX6cAb96V2Kl7UJO00wIZa+iiifdzvM0WcOMKEcMlSago99ln/ZnzJZQ1vB3asH8cXck&#10;Ad0WaAi2ifBsmgd37rKtgHFrS+tGQnXJRJcAZWBJfd6f8J/1kzPAqPPp+AP+09SzSdnDs0wQuuAo&#10;f2xVp4eMFFXc0ByiLJVOd4AqMydA+mGORqrrmtk7TBnTut1OAdr7zlaqaacWBF9127ORLCSn+0bt&#10;rCt8Dxq3aAD2gYmuSnttroyw79XgAtVMnN5s16JrhvgJDACO1YDyTPCuUmoljN+O4DJrYjJiK44K&#10;PbzPhP422iwrZ5GE3+zwF6YlxEM6nlcb15e2VhWsmkzz93XK7a038g0Y+k78eoEhnuQUGBYosB0Y&#10;EpiYo8uggYzZLBvJgSGqOc5GEI6YD7gU1dQvjgt9JOBCG8gaLPSnPNBiC34OG1aPArWgMX5zD8Jz&#10;dMKUChDB+ODV4o5dt2ATErN3oG0CZpRo10LTBIGkDS7WBNfo6ASsh4fV3mIv8UqNSgfsMSOVOki+&#10;AOHaGYrH3AdATwkv7xMJdEAzmWEWisF3V+wlXpkra0eIdn0TuiA6JTCb+LbSLMAj9gn5NBimbDHU&#10;EIBr83SLp71V6wZugeA7WYnPPh3015/yn9p2TYYh9oW78afWZl+RYUDxpHrkQoUJmiSwQqiA+D7C&#10;7ZoMS6NQrmuzX+sTLNzMKlTWrIuc5wsZ1sErg7Bo1cfT9wKzynAktHafEvuIV6ZXQwZ764vzCcwD&#10;vMAul3u4YgWt3uELGdbBC56FLBm7NzqoD/dGFzKswyFHmaoCdz0YcPvkINQN/7IJ2rgVE4DdoDOK&#10;3MbgJY9D6/B37LPGLq/c/po8W+IwC7UAGikQ5V0m0rS5A1HLRvSpC06G/hdhpxkWerPKQMcTtemL&#10;7UxUXGtF08HFlntzH7dvj5IwLelvwPCtdue749X+9BXwB75BFjeqXy9kwRieQpYilM2QhRAa12WO&#10;imDaCBc4PUvkgr4JhQ20CNclAYha1i+OWpaxCJ1lQ1nDLSSUFFxkcyABuKwakHYedF+WXeb2YRgk&#10;NSLbFWo+bHIAiKSO5JbwHas7ea0jeLDGgr8MixLcSYbfsKwdBBvmpTIq5BdmT7sKf1+QyDbb2E2S&#10;GCs2jjifdFnVLBSVgCWdIaR+CEUhl0ZjQcjCEfpvnmUHY9CreWxnGNIwTSBNb6QZQj2xyAKVLK0J&#10;NHnRtSjLeGWWEr7L0hoIVjJq1TyHvmFEZZ5DB0cW5glf46OFi2vJ1ah+x17ilfYJX5NnbXZMk8C2&#10;qk8ycoCU0if+QLLH1U3YOdJTqqXIoD8jDZPI2bSm4KPAoNAr4XLnAGJschezxsTVeGfFOiTiJ1Xq&#10;TXoESkrCZIuuADxJ1Ib5pAk+0yQ8MaYg/mXjyruwcppy29gtsAsiTLodYaJi0jk1fQf7Uu6yFEJU&#10;VEIGnjNFvTkPzFxubuqVwghJ40unE+3HTgGeQnSVERECnGT7UDWSjUVK5ylTlj5NX+CANExxSwRH&#10;MloafIQZPDEc5GuN+xtJ7XXbzREG0gHJ2EGYhqAqY+FsoyIPScZVskV9h8ZGK5kFD+HiNolXummS&#10;WASVLeQuZq1ulhShBEu62vmEGyOI6Nm6enMcFYxvWs8Mp2YkJhYP41r3SdkOprc0C43dRo6ZlGwH&#10;cyV9omwDjPtmJYKtmyw+EBJrjqa3n5rRbAeLhwkoYamvN1B8sjFxl3KV7fIdoB48Fk6QfScNj52U&#10;JZT5pJ7KkWCbsRhexJEINdMZ1Soj2VAyYdpwgvcOnhRDNRA+611sccyGYCk7924NnvgzjN+aNqG2&#10;vWWlGG1/sjNIrBCI+6DYYEGHRzwM5RY6KFjjJTkaO4pXqsSMMU+qM7CccD3BrWKUlpw3/sToEF9b&#10;GA9y8NptAFSxo3il3WLsBiujIH6AkAirh9vtzWpxVyiAWs07DL/VISRiWazaZk2mYcdHCW5WaI/K&#10;FKBQxEM2H1xOzP5IPdGSmJip2NluncQgCl8me09KdTQIXcQIePBu0R9LSS53CY8txmalWCFHrVGs&#10;8cqEXDh47ZYcmhTKhNmWRF8ZFDVtZAnqu0TvztDja1sqP1aF7DGcdqiywxpIfkddlD/gP+sHQU9i&#10;QH/rQbJwoIAyBSmHI7sTn16bNkE+PIi+g/pEbgkLBfmvN185J3agZ6aAHs0ZOVtE5DnbgexWTIXg&#10;9wGgpU9AQ6sr6OsLGpFqGVkGaJKmKWu0zRegkUbNsQ2niAXhbwEKpVkoSjFK1dKTW3UJkfcTEKtS&#10;jdKMV7pwmQo9M46SuosUE7hJipBkKnj5E8qAefqOz9TYnOHbEz2aUYXEnCGmq6mMmGDbWWSjovUi&#10;0+sbtp8wMquzXFNMlKRZMtn+gP+sNZhMocvOb/tPfWwtgvMnvvEebkG/Xt6DjX/KexQTt533wD8v&#10;uIHC1cVXOu9Bnd4gAEwq33kWMtq2wRdnPXwkkB42kDXOA/7SikgdoH4uVePtMTHys+PioXx/+U/d&#10;idXTklhZEvz+lP80O0fs44yJFCVv8TuwS1IXWMyf5NmDt81EWsYHdACLGIgRQHsVkcDcz1SjxhFW&#10;8yH0aBTJ4Df8Kf/5avZBCfwp/2mzhz4zUAiLsa1GCkYcF6izJ4UVyziBS156gVyipzLAhWPcjuOo&#10;bTLoD21R1mZxp4hC16A8U3mK14oVHdw3c+yW4es1x4CXU3NcUMNmc0y6HCxtMREFKFbL/kJDg42h&#10;jfxszYwtKHCGjfvF7bEPRUhoCldkJGsGWffn7xlj4db1SbbmktBzsxJ3mhsZqudf8uAnwQmJMEuS&#10;Z6p8UuQUoFMs3MVscnsV2K31CQ0Mu6lGipRnLBAC+wPX9CZMqqZ53a7AngG3y014X9zN5j6nAdGo&#10;SSKCTpE+hXhtjW1sqdyKN6ms8PQqSJ+k+OY+oSYXY0z9eWSCcACUBZoQ5inWpLtSCIbn1hlc+cRZ&#10;GVuVjmiEqtjK+MJQNJbxJjg8YU0GKv6M3JAy1DNCAzjKZJ4ASkTIr6pP4ccsbiAgbCJBNBBJ24BI&#10;jkBSbZYtowWiFPFRdwe7FfqEmrC6VaIdCLl4E+5RbYPUVmpV5KZQT1LM5kBBR3KOqJ4nGQFjCDjX&#10;RNVKuEns5H0iH8Ud2/qkas/yEFKVElPccoTFSwaI9GJ2HwTTWKYGaZxDgoGMWi8oSGTfQ6qB/LQL&#10;Hjla0a/vT3aR12jDSrWEvkho0zwzO8UY6U5SKkF88A+9xdhEl0SftWw7mAY1CVK/fEZZ7gg9adww&#10;SCmyW5L38HwKs4waJCkRK6qYZGGL7m2aJQWFoNOitRC4IsdKg6RmwBgoSp6Mg3DJCkdjdJs8pnts&#10;U58ZudpmmCE+IlVKUL9UF4xs3rB1UT1fanCz3dzWJ9lFOBQB4eywE6YNdq039gLCFHNbC4FcJDlN&#10;fZOKnzPmSf0vpI++Cd2kdfcuPtg7IfjLgCBbNOG53AQiWDUr85Xa1a1aK65BwjrmiZVD96P8KEh2&#10;ehV9QlPqmUJvzAbV3fFv7baQtTobMgHQtmGHJkrgFh4aZka9h0+Wyl1JkpQhc+xYOM/N3YqdN1Ql&#10;fHUUMbwgRw9NFuSxYvIs4XC8Krwh9jgje4aJm7xqH1fIrg1iJMVgdyGVUef6JoSvLQ91CVZz/UqB&#10;HR4pINLVRFnMp/C4P+A/6wdJK6MEJkJ/wH/qg2IIi1hocltxIqX3diKNlRQyvLYSJPU9wuPkYzyp&#10;K3kfsxLsPzaBDSyisDg8U19Qw6tTOGsPurr4vW8BmwPCrzdgw5ycBmzFqJ8RsGmtkFglCu4aXG9R&#10;eafPwCN4XEyP8GcJEy3nadRsffGAbRmLRGw2lLWIDScjJ31kSr5nXji0uCHVTgygHNvZSCAmxbBH&#10;cjarWG3OipCMqUwCntmRe8bPnFEOIbYkqc0GtwGCQrOYaeCU9ClHZqJvAzy5WcMDSvWiLkecWLzS&#10;adZTkeKNsn3cOxGLksTReY5IOrBK1CJwtltvDqWAYWufA9rjBwQJOBWXep9SNWAVBLgaiQ0q2YK1&#10;pKylCB7q8IxIjIyo8A7lzaLTdbOE54BavUmwFwswoPBcc0jmECtvli0hOVnC0ixVqnZYzOfJqcTl&#10;eCFeFGK1midYj4KN8mYnWft1z7G2ngTiEjHLPMuXF4IDBsBRXVRuDiyfn201hQf92WjRvfNOLYLA&#10;dbRjB8QJwEooBdsrTEqgZjVPyl4aS2qTc/tcQnVtnpwXQM91KpLdD/NEYOAhFQJl1jHKpabH03X0&#10;aB/0eAVD1vukEMya1TP41VSEfrHTchyH4mBVmCcbhBBeVoWIieTxZh0i4yx12+VNdmCsmQdTYHz1&#10;JnUXsR6ZwpfOjsVybJNKis19Uv7l8JxtA0yqp0I6lroSC/Eo4olGASEQhep4iQCaJRUY5RmvVP94&#10;NfsupI6F8urQLfUfFPqUuY4cKo57lOI1CBTV7Je6o02LSruUltmrLK/WAPkuBYWxAjqfl+K2l7sN&#10;tRZqj8iIUMa5WcaEcCUFhUYMYo9C2EVMmS1RLWcCY3IcDC0fmhGN4E2c1PY+edGCjddFfiT5SVBr&#10;syxhrPNABxszyqSsOWO4uU8Qs5cgk+yRT0xUe0bCWKMeORaOtoSbmapL3eESVKkWblpSDn5CbZWp&#10;YM1HPUnpa4b4CP7KTSguyKogeUwgH/mw2wRkwiww4E3dYpCIKlVXUGXwfpgP6g3DYc4LC4RZr6eL&#10;9SBUNCfEPudI0vaerYpMdIKlI9UU3DjVnVSZ6ZaVz1pA28aeZ5yBwRlGeM55EIJM5LW8y3dVgiHG&#10;FHAIQ3etnKSFIgs9S93YUsjD4WRldrZJm4o0B2gyClNKX2apC3LbyGIULqfSPLyrnHRXNYDDYpzb&#10;pY0GLSiEpsklh0mJZ/K6NBNP3bOD57JWfPZIDejGOQugNEDGl2gEQNRNY618y/BcQ81PfRsnILCx&#10;KEkA7dEaxyu1zRxdF2JNX8X6xp2KLeNcm99tRlBhNSpKrMjk2l1MzBmSLvlh2xJ8Y2xSW+dLzKDc&#10;X1DwxucCgsNgts0CMinqXWpX4vzilXkidogTxLCL6FEAZ9iIwZk4uJ/JPvvlw2IRYNnNDOCTjSXe&#10;tsCEDvJ8ETQyPSneoTaPU+12FzwZxzWz8w1kSLkmyStZhk39Sn2neW2pxDs5SNDRr2FnOpDvR1XL&#10;K+jUDIDkD85wgfIFMjOXSBh6vG5W6hCdwKe+n0is6pP8hn/ajoWSr4RtnSi0mEc0gGGxAHWzBDT2&#10;vSapiMNi1jcJrJz6xwOfEWIxQCsyppChiewgW8NIZsp1OThb98jU7KydfLdEafZNq0lRs39zjKK2&#10;GLqCycypUuJGPWPd4csJRPnchE5/U4fp5XNckhMMbm85gdizkWJIq3rO5ORLeJtXcAIqqBdlg2CK&#10;6xnwFwyMbhCMo5ZG+sZcoQDi7v9GnrnF+HrJM6zrKXlWTM9m8owQe+EozLosvJkYTzGzhTfDO1NP&#10;ZXr/5XkzH0s5bqdDWePN5JCcHXQqs8Ee/A5vhrEjiSQeTAr0AwIh+bSA6+JU6r2LMcbmlhdBTefk&#10;twAnxGb6Jp8RiBkJPJafSBNbG00CSSAvpZbS9uWLNSd2Ye1TqbD9RhlR2yJf56l8BZl9AdHFixO7&#10;aHbFzRDfcAI+6E0OVZwBeZmk11tIVXYM0ZglcbE2Sy4rnoIh8pLiA8VvHDjZ7jB7KVMz5IdzjHEq&#10;h/gJ2W2eRKzBmzAIIa6kT4nrP1NqHCWt+IuKTAmOypvyWasgWyJBhyoAQqKPWvBwAPIpVXkTLIK2&#10;2faKvcQr7RNXyKd7ypvyRccTLCmlerqeZC7lMyDVYsMvEfl7REkh/RnsDvERlK/FRwSAuPnQtMB5&#10;K7kkiCNUCLOlboZ0sr+N2TkjP0usSXTrga6cpYuTAjdwqq7IQ3q2w4Suw6A1Oa5lt8V/uyGLso1X&#10;hq45iczi2LsgrpNglRMnfB3SbstnA2J0Bem7oFxEL58G2Awd2D4S75dtICnTaAwktJI8v94WXQ/Y&#10;gsIGtd4SuMlHE5TK3AaQgHYc7NWmCS7kU8q1CtVhshy9iyCR3ijasXEHtxHlG69M2igJFLv2XPZO&#10;VCE0yCs9qGmATYpqAGtOVsXelvRAEcm2OdO0H/EgTIL6DehWWubcnDWtJ8hqkTBnCSbKYsCMCDDf&#10;vM6cq5iNoiQuFCUJ0mbDShlNaVoKY+IJCdT9JbFeCPMiko1zHii+s1EbAxEmVc3Ztn59m+qexcBD&#10;MQiK3zpn6rEJmcqcCKr4hmo9Y1LdHH4sNykhlPMoVa+sDAf4yk3MLrPf3KfZX5EjmsX3j+pmiQMm&#10;56b5JbK5OHjyZqVPPpvB8Z/NfcoXC6yIgO8dnlCGEHYQAdosTNzJOWVcmYVF7DDR6q2yLR89UglZ&#10;0qsSH6lAKU4XIWBEibtrIZDbkq+fyU2MrYW42zRJKDtdT7G+yqO7+ZXj5cSKpVk+JKd07HKTW+YU&#10;6FGol63zhM2Xg8DS7IQKqSYszeJsjL0E0kj+rhJCoblUQsASaKbNfVayldKkWEzGzK2yi6MDU9Qv&#10;U2c5U3zGDAnhzcuTBbIcl8/Q/iLThxFkWesZruDgaG6/BY//tMFj+eco+Pc6Chlm/7aI/IMg9TW/&#10;1/8Cyg//JwAAAAD//wMAUEsDBBQABgAIAAAAIQAQnwOD4gAAAAwBAAAPAAAAZHJzL2Rvd25yZXYu&#10;eG1sTI/BTsMwDIbvSLxDZCRuLE3KYCtNp2kCThMSGxLaLWu8tlqTVE3Wdm+POcHNlj/9/v58NdmW&#10;DdiHxjsFYpYAQ1d607hKwdf+7WEBLETtjG69QwVXDLAqbm9ynRk/uk8cdrFiFOJCphXUMXYZ56Gs&#10;0eow8x06up18b3Wkta+46fVI4bblMkmeuNWNow+17nBTY3neXayC91GP61S8DtvzaXM97Ocf31uB&#10;St3fTesXYBGn+AfDrz6pQ0FOR39xJrBWgRSpJFTB47OkgYilXMyBHQmVQqTAi5z/L1H8AAAA//8D&#10;AFBLAQItABQABgAIAAAAIQC2gziS/gAAAOEBAAATAAAAAAAAAAAAAAAAAAAAAABbQ29udGVudF9U&#10;eXBlc10ueG1sUEsBAi0AFAAGAAgAAAAhADj9If/WAAAAlAEAAAsAAAAAAAAAAAAAAAAALwEAAF9y&#10;ZWxzLy5yZWxzUEsBAi0AFAAGAAgAAAAhAO2p3DrDGQAASWUAAA4AAAAAAAAAAAAAAAAALgIAAGRy&#10;cy9lMm9Eb2MueG1sUEsBAi0AFAAGAAgAAAAhABCfA4PiAAAADAEAAA8AAAAAAAAAAAAAAAAAHRwA&#10;AGRycy9kb3ducmV2LnhtbFBLBQYAAAAABAAEAPMAAAAsHQAAAAA=&#10;">
              <v:shape id="Shape 14488"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t8cgA&#10;AADeAAAADwAAAGRycy9kb3ducmV2LnhtbESPQWvCQBCF70L/wzKFXqRuLGIlukqpCKVSxNhLb0N2&#10;TILZ2bC7mvTfdw5CbzO8N+99s9oMrlU3CrHxbGA6yUARl942XBn4Pu2eF6BiQrbYeiYDvxRhs34Y&#10;rTC3vucj3YpUKQnhmKOBOqUu1zqWNTmME98Ri3b2wWGSNVTaBuwl3LX6Jcvm2mHD0lBjR+81lZfi&#10;6gwcilNyn9vj+LUb//RZ87XvwyUY8/Q4vC1BJRrSv/l+/WEFfzZbCK+8IzPo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Ba3xyAAAAN4AAAAPAAAAAAAAAAAAAAAAAJgCAABk&#10;cnMvZG93bnJldi54bWxQSwUGAAAAAAQABAD1AAAAjQ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489"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tycEA&#10;AADeAAAADwAAAGRycy9kb3ducmV2LnhtbERPTYvCMBC9L/gfwgjeNFVEtBpFBFHck+6C17EZ22oz&#10;KUnUur/eCMLe5vE+Z7ZoTCXu5HxpWUG/l4AgzqwuOVfw+7PujkH4gKyxskwKnuRhMW99zTDV9sF7&#10;uh9CLmII+xQVFCHUqZQ+K8ig79maOHJn6wyGCF0utcNHDDeVHCTJSBosOTYUWNOqoOx6uBkFR3cy&#10;3363kc5tTv013v4SvFyU6rSb5RREoCb8iz/urY7zh8PxBN7vxB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bcnBAAAA3gAAAA8AAAAAAAAAAAAAAAAAmAIAAGRycy9kb3du&#10;cmV2LnhtbFBLBQYAAAAABAAEAPUAAACG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487"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yisMA&#10;AADeAAAADwAAAGRycy9kb3ducmV2LnhtbERPTYvCMBC9C/6HMMLeNFVcV7pGEUHXgwftrvexGdti&#10;MylN1rb/3giCt3m8z1msWlOKO9WusKxgPIpAEKdWF5wp+PvdDucgnEfWWFomBR05WC37vQXG2jZ8&#10;onviMxFC2MWoIPe+iqV0aU4G3chWxIG72tqgD7DOpK6xCeGmlJMomkmDBYeGHCva5JTekn+j4KLP&#10;6ey8Lz6jrjscL1e9a+zPTqmPQbv+BuGp9W/xy73XYf50Ov+C5zvh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MyisMAAADeAAAADwAAAAAAAAAAAAAAAACYAgAAZHJzL2Rv&#10;d25yZXYueG1sUEsFBgAAAAAEAAQA9QAAAIg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486"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WrnsUA&#10;AADeAAAADwAAAGRycy9kb3ducmV2LnhtbERPTWvCQBC9F/oflil4q5tKkJC6ii0qHrRU7cXbsDsm&#10;odnZkF2T+O9dodDbPN7nzBaDrUVHra8cK3gbJyCItTMVFwp+TuvXDIQPyAZrx6TgRh4W8+enGebG&#10;9Xyg7hgKEUPY56igDKHJpfS6JIt+7BriyF1cazFE2BbStNjHcFvLSZJMpcWKY0OJDX2WpH+PV6tg&#10;951dVjrd6O6rNx/X235zOh8mSo1ehuU7iEBD+Bf/ubcmzk/TbAqPd+IN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aue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484"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k7sMA&#10;AADeAAAADwAAAGRycy9kb3ducmV2LnhtbERPS4vCMBC+L/gfwgje1lQpi1Sj+EDwavWwexubsS02&#10;k5Kktu6v3yws7G0+vuesNoNpxJOcry0rmE0TEMSF1TWXCq6X4/sChA/IGhvLpOBFHjbr0dsKM217&#10;PtMzD6WIIewzVFCF0GZS+qIig35qW+LI3a0zGCJ0pdQO+xhuGjlPkg9psObYUGFL+4qKR94ZBf3J&#10;dLu8/Z6d3aerb9fu8pU0B6Um42G7BBFoCP/iP/dJx/lpukjh9514g1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uk7s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485"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h1sIA&#10;AADeAAAADwAAAGRycy9kb3ducmV2LnhtbERPS4vCMBC+C/sfwix403SlSq1GWZQFQRB8XLyNzWxb&#10;tpnUJmvrvzeC4G0+vufMl52pxI0aV1pW8DWMQBBnVpecKzgdfwYJCOeRNVaWScGdHCwXH705ptq2&#10;vKfbwecihLBLUUHhfZ1K6bKCDLqhrYkD92sbgz7AJpe6wTaEm0qOomgiDZYcGgqsaVVQ9nf4Nwoq&#10;lF1s2xJ3Gml6HK8vfL5ulep/dt8zEJ46/xa/3Bsd5sdxMobnO+EG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aHWwgAAAN4AAAAPAAAAAAAAAAAAAAAAAJgCAABkcnMvZG93&#10;bnJldi54bWxQSwUGAAAAAAQABAD1AAAAhwM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483"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47MUA&#10;AADeAAAADwAAAGRycy9kb3ducmV2LnhtbERPTWvCQBC9F/wPywi9lLppDUGim1AEwYvYGi+9Ddkx&#10;iWZnw+6q8d93C4Xe5vE+Z1WOphc3cr6zrOBtloAgrq3uuFFwrDavCxA+IGvsLZOCB3koi8nTCnNt&#10;7/xFt0NoRAxhn6OCNoQhl9LXLRn0MzsQR+5kncEQoWukdniP4aaX70mSSYMdx4YWB1q3VF8OV6Pg&#10;zHp/cd/zT9ods9S8rM9+v62Uep6OH0sQgcbwL/5zb3Wcn6aLOfy+E2+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jsxQAAAN4AAAAPAAAAAAAAAAAAAAAAAJgCAABkcnMv&#10;ZG93bnJldi54bWxQSwUGAAAAAAQABAD1AAAAigM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482"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3qsYA&#10;AADeAAAADwAAAGRycy9kb3ducmV2LnhtbERPTWvCQBC9F/wPywi9lLpR1Ep0FakIWkRpqngdsmMS&#10;zM6G7GrSf98tCN7m8T5ntmhNKe5Uu8Kygn4vAkGcWl1wpuD4s36fgHAeWWNpmRT8koPFvPMyw1jb&#10;hr/pnvhMhBB2MSrIva9iKV2ak0HXsxVx4C62NugDrDOpa2xCuCnlIIrG0mDBoSHHij5zSq/JzSg4&#10;75JLc9ocxvvVR7tdjdz67WtZKvXabZdTEJ5a/xQ/3Bsd5g+HkwH8vxNu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c3qs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8480"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461" name="Group 14461"/>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468" name="Shape 14468"/>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9" name="Shape 14469"/>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7" name="Shape 14467"/>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6" name="Shape 14466"/>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4" name="Shape 14464"/>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5" name="Shape 14465"/>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3" name="Shape 14463"/>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2" name="Shape 14462"/>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14C2BFE2" id="Group 14461" o:spid="_x0000_s1026" style="position:absolute;margin-left:106.6pt;margin-top:236.1pt;width:357.65pt;height:369.55pt;z-index:-251648000;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DEyxkAAEllAAAOAAAAZHJzL2Uyb0RvYy54bWzsnV1vJclthu8D5D8Ius9OV/X3YGcN2E72&#10;JkgM2/kBZzVHIwGSjqCjndnNr8/DItkqHvXs9nGAgYEZG1ip1d31wWKRL1+yer7/wy/3dxcf90/H&#10;28PDu8v0XXN5sX+4Ory/ffjw7vJ//v4f/zZdXhyfdw/vd3eHh/27y1/3x8s//PCv//L9p8e3+3y4&#10;Ody93z9d0MjD8e2nx3eXN8/Pj2/fvDle3ezvd8fvDo/7B25eH57ud89cPn148/5p94nW7+/e5KYZ&#10;3nw6PL1/fDpc7Y9H/vpnvXn5Q2n/+np/9fzf19fH/fPF3btLxvZc/vtU/vuT/PfND9/v3n542j3e&#10;3F7ZMHb/wCjud7cPdLo09efd8+7i56fbV03d3149HY6H6+fvrg73bw7X17dX+zIHZpOak9n8+HT4&#10;+bHM5cPbTx8eFzEh2hM5/cPNXv3Xx788Xdy+Z+26bkiXFw+7e5ap9Hyhf0JEnx4/vOXJH58e//b4&#10;lyf7wwe9kln/cv10Lz+Zz8UvRbi/LsLd//J8ccUfu75Lc0MPV9zrhrnt21nFf3XDGr167+rm33/n&#10;zTfe8RsZ3zKcT4+o0vFFWsf/n7T+drN73JdFOIoMKmmh2iqt8kiR1iQzkgHw5CKq49sjUvusnNo0&#10;jONsqujSmtpxarMKK6W+madOml6mvHt79fPx+cf9och99/E/j8/cRv/e+2+7G//t6pcH//WJDfGb&#10;W+Fx9yzvSVPy68Wnd5c+lBt0xEYit+8PH/d/P5QHn2Xxxm5ggS8vWN1xyjbYl4eufv7p9uqP+/8N&#10;rwz90LbllcRvqg2P2trU53Yot9o+DfWtqelzZi/T0TAMRYcQS2z/7qHux2fAG6kd+rJIvOIP+U/t&#10;uX54GrP2/fmn8zgOOpg05Zlx6Sp5m3FYNre5HVo2ggxnZNfHifdz3/d6c2hGXXYWQ6WSuWdv9t2c&#10;vLfYS7zSN4c59cma7eamHWuJIpI5d9pnN0y5rJ73OTDDyRapm7BSNsPYS7zSPvu2a102rKZvd73Z&#10;sf1na3aaJjSn6K/ebKdh6tB+JMSMp7Hf3CdWpU06lTzNXVN2jU+lzTnNqqJti7ULapXntpvH0mc7&#10;p3EoN7crFmuaGl8PX33/qbOqNStsaX/Mf+rjeerZb2VA/TzloSxZpYhrIs85j+i3CK5v+zmVxfLp&#10;pxGx6vT7JiPYWuSpz+OkqoUY2sZ3cOwlXuk4UxpmBid9ollpDn2yjGLzZTwNey9IvO+HrFu8z/Pc&#10;bVcsls4bbecuNsr+Hq3RbprjYPKICHQwPcJdX+HVKU5Nq0rFrmvHsGGZsk6+75o2ylTtQt8m0/1X&#10;2rTaV5OnUd/s8tSqWHwJc9OPnd5sc9+NYae2zTSyscuuybkb3WPEXuKVLmFX9Ka8mZoJVa41o88s&#10;nYqtnSbsdbVRhzRhy/TFrllUNPYRr7RHfAVOrbyIbIMmDkPfjr4Ro1dAfedO30pz3q4wY8Pes43v&#10;nlbHMeYxYyREZuaB7e9r3ixO5OrucNyrtRdXWZzz4j7LUr846LsH8aQs3NUOkHt9t3suaPH+9hn0&#10;e3d7jyfIY1PZD1oTGKHAofz2/OvdXrzt3cNf99cgtoKz5A/Hpw8//enu6eLjTjBu+V9pfHf3eLOz&#10;v5r9tEfLUEs78v717d3d0mQqr4Ym/9TI/0+bRCdm30B1s9aaNLwv+HtpWps4XtlwFYQDZZGKQ3Gk&#10;trxUhnZ4eF7efyCAKPOoxCG//nR4/2sBpUViID9FYF8EAqJTpxCwODIZ1yYIWPmENk0A7gJOEINh&#10;X/DBjKEqoBkPnhu1aAjKMfcXw4E+FMGBNhJZoxeIpztHrZN7wpe7p86tsz2OLXdf44/EfabNdux3&#10;NQr4mykYqLFpsxmFqcO/V/ZpTlOjpivjF7yf2H680t7EzmbtjmlHmwe+mDsbCoZTEagb6A6DmNVp&#10;564feE4tROwkXmmXeMMJ3CyWqBWvGZDLACIyp4A76QFr1SQBwU1WI0wTY++yj73EK+3Tl5Q+p6ED&#10;ioZmuzya12OJegK2+m4HTMU3yXBTGtuUHVXHfuKV9toCZlpdFV4bGrBwNRsEOtiaJSBiQ1Ba3SVO&#10;6M2HuxJuFXDqxl4iXBlx37SN+kdfuITQk6/q3M5tkEXKYEnV7NShZKl4wW3+vAVcO/Iee1xomA+t&#10;sWBlUB04PPq71I8z4FfvSqy0Xchpmgmh7FVU8aTbeZ4ma5gR5Yih0gR09Lvs0/6M2RLKGv5OLZg/&#10;7o4koNsCDcE2EZ5N8+DOXbYVMG5tad1IqC6Z6BKgDCypz/sT/rN+cgYYdT4df8B/mno2KXt4lglC&#10;Fxzlj63q9JCRooobmkOUpdLaDlBl5gRIP8zRSHVdM3uHKWNat9spQHvf2Uo17dSC4KtuezaSheR0&#10;36iddYXvQeMWDcA+MNFVaa/NlRH2vRpcoJqJ05vtWnTNED+BAcCxGlCeCd5VSq2E8dsRXGZNTEZs&#10;xVGhh/eZ0N9Gm2XlLJLwmx3+wrSEeEjH82rj+tLWqoJVk2n+vk65vfVGvgFD34lfLzDEk5wCwwIF&#10;tgNDAhNzdBk0kDGbZSM5MEQ1x9kIwhHzAZeimvrFcaGPBFxoA1mDhf4U3tf3y+ewYfUoUAsa4zf3&#10;IDxHJ0ypuHWMD14t7th1CzYhMXsH2iZgRol2LTRNEEja4GJNcI2OTsB6eFjtLfYSr9SodMAeM1Kp&#10;g+QLEK6doXjMfQD0lPDyPpFABzSTGWahGHx3xV7ilbmydoRo1zehC6JTArOJbyvNAjxin5BPg2HK&#10;FkMNAbg2T7d42lu1buAWCL6Tlfjs00F//Sn/qW3XZBhiX7gbf2pt9hUZBhRPqkcuVJigSQIrhAqI&#10;7yPcrsmwNArlujb7tT7Bws2sQmXNush5vpBhHbwyCItWfTx9LzCrDEdCa98jsY94ZXo1ZLC3vjif&#10;wDzAC+xyuYcrVtDqHb6QYR284FnIkrF7o4P6cG90IcM6HHKUqSpw14MBt08OQt3wL5ugjVsxAdgN&#10;OqPIbQxe8ji0Dn/HPmvs8srtr8mzJQ6zUAugkQJR3mUiTZs7ELVsRJ+64OTsQAMWerPKQJoStRWB&#10;EvAQFdda0XRwseXe3Mft26MkTEsWd8DwrXbnu+PV/vQV8Ae+QRY3ql8vZMEYnkKWIpTNkIUQGtdl&#10;jopg2giXFzIL9E0obKBFuC4JQNSyfnHUsoxF6CwbyhpuIaGk4CKbA8GIvACXVQPSzoPuy7LL3D4M&#10;g6RGZLtCzYdNDgCR1JHcEr5jdSevdQQP1ljwl2FRgjvJ8BuWtYNgw7xURoX8wuxpV+HvCxLZZhu7&#10;SRJjMtJEnE+6rGoWikrAks4QUj+EopBLo7EgZOEI/TfPsoMx6NU8tjMMaZgmkKY30gyhnlhkgUqW&#10;1gSavOhalGW8MksJ32VpDQQrGbVqnkPfMKIyz6GDIwvzhK/x0cLFteRqVL9jL/FK+4SvybM2O6ZJ&#10;YFvVJxk5QErpE38g2ePqJuwc6SnVUmTQn5GGSeRsWlPwUWBQ6JVwuXMAMTa5i1lj4mq8s2IdEvGT&#10;KvUmPQIlJWGyRVcAniRqw3zSBJ9pEp4YUxD/snHlXVg5Tblt7BbYBREm3Y4wUTHpnJq+g30pd1kK&#10;ISoqIQPPmaLenAdmLjc39UphhKTxpdOJ9mOnAE8husqICAFOsn2oGsnGIqXzlClLn6YvcEAaprgl&#10;giMZLQ0+wgyeGA7ytcb9jaT2uu3mCAPpgGTsIExDUJWxcLZRkYck4yrZor5DY6OVzIKHcHGbxCvd&#10;NEksgsoWchezVjdLilCCJV3tfMKNEUT0bF29OY4KxjetZ4ZTMxITi4dxrfukbAfTW5qFxm4jx0xK&#10;toO5kj5RtgHGfbMSwdZNFh8IiTVH09tPzWi2g8XDBJSw1NcbKD7ZmLhLucp2+Q5QDx4LJ8i+k4bH&#10;TsoSynxST+VIsM1YDC/iSISa6YxqlZFsKJkwbTjBewdPiqEaCJ/1LrY4ZkOwlJ17twZP/BnGb02b&#10;UNveslKMtj/ZGSRWCMR9UGywoMMjHoZyCx0UrPGSHI0dxStVYsaYJ9UZWE64nuBWMUpLzht/YnSI&#10;ry2MBzl47TYAqthRvNJuMXaDlVEQP0BIhNXD7fZmtbgrFECt5h2G3+oQErEsVm2zJtOw46MENyu0&#10;R2UKUCjiIZsPLidmf6SeaElMzFTsbLdOYhCFL5O9J6U6GoQuYgQ8eLfoj6Ukl7uExxZjs1KskKPW&#10;KNZ4ZUIuHLx2Sw5NCmXCbEuirwyKmjayBPVdondn6PG1LZUfq0L2GE47VNlhDSS/oy7KH/Cf9YOg&#10;JzGgv/UgQSkooExByuHI7sSn16ZNkA8Pou+gPpFbwkJB/uvNV86JHeiZKaBHc0bOFhF5znYguxVT&#10;Ifh9AGjpE9DQ6gr6+oJGpFpGlgGapGnKGm3zBWikUXNswyliQfhbgEJpFopSjFK19ORWXULk/QTE&#10;qlSjNOOVLlymQs+Mo6TuIsUEbpIiJJkKXv6EMmCevuMzNTZn+PZEj2ZUITFniOlqKiMm2HYW2aho&#10;vcj0+obtJ4zM6izXFBMlaZZMtj/gP2sNJlPosvPb/lMfW4vg/IlvvIdb0K+X92Djn/IexcRt5z3w&#10;zwtuoHB18ZWeq6FObxAAJpXvPAsZbdvgi7MePhJIDxvIGueRqO1QTOEA9YXx8J2je8vbY2LkZ8fF&#10;Q/lT/vPV05JYWRL8/pT/1KcJLinELaZMTJ6iPKyyP7VqG6kkhZEu5k/y7MHbZiIt4wPkrEMMxAig&#10;vYpIYO5nqlG971fzIfRoFMlUI/zs00EJ/Cn/abOHPjNQCIuxrUYKRhwXqLMnhRXLOIFLXnqBXKKn&#10;MsCFY9yO46htMugPbVE2zOJOEYWuQXmm8hSvFSsu4jdz7Jbh6zXHgJdTc1xQw2ZzTLocLG0xEQUo&#10;Vsv+QkODjaGN/GzNjC0ocIaN+8XtsQ9FSGgKV2QkawZZ9+fvGWPh1vVJtuaS0HOzEneaGxmq51/y&#10;4CfBCYkwS5JnqnxS5BSgUyzcxWxyexXYrfUJDQy7qUaKlGcsEAL7A9f0JkyqpnndrsCeAbfLTXhf&#10;3M3mPqcB0ahJIoJOkT6FeG2NbWyp3Io3qazw9CpIn6T45j6hJhdjTP15ZIJwAJQFmhDmKdaku1II&#10;hufWGVz5xFkZW5WOaISq2Mr4wlA0lvEmODxhTQYq/ozckDLUM0IDOMpkngBKRMivqk/hxyxuICBs&#10;IkE0EEnbgEiOQFJtli2jBaIU8VF3B7sV+oSasLpVoh0IuXgT7lFtg9RWalXkplBPUszmQEFHco6o&#10;nicZAWMIONdE1Uq4SezkfSIfxR3b+qRqz/IQUpUSU9xyhMVLBoj0YnYfBNNYpgZpnEOCgYxaLyhI&#10;ZN9DqoH8tAseOVrRr+9PdpHXaMNKtYS+SGjTPDM7xRjpTlIqQXzwD73F2ESXRJ+1bDuYBjUJUr98&#10;RlnuCD1p3DBIKbJbkvfwfAqzjBokKRErqphkYYvubZolBYWg06K1ELgix0qDgEZYn3KTkifjIFyy&#10;wtEY3SaP6R7b1GdGrrYZZoiPSJUS1C/VBSObN2xdVM+XGtxsN7f1SXYRDkVAODvshGmDXeuNvYAw&#10;xdzWQiAXSU5T36Ti54x5Uv8L6WPig4UIwB/2Tgj+MiDIFk14umzZrtR06U1OVypttGme4hokrGOe&#10;WDl0P8qPgmSnV9EnNKWeKfTGbFDdHf/WzVLIWp0NmQBo27BDEyVwCw8NM6PewydL5a4kScqQOXYs&#10;nOfmbsXOG6oSvjqKGF6Qo4cmC/JYMXmWcDheFd4Qe5yRPcPETV61jytk1wYxkmKwu5DKqHN9E8LX&#10;loe6BKu5frWwDo8UEOlqoizmU3jcH/Cf9YOklVECE6E/4D/1QTGERSw0ua04kdJ7O5HGSgoZXlsJ&#10;kvoe4XHyMZ7UlbyPWQn2H5vABhZRWByeqS+o4dUpnLUHXV383reAzQHh1xuwYU5OA7Zi1M8I2LRW&#10;SKwSBXcNrreovNNn4BE8LqZH+LOEiZbzNGq2vnjAtoxFIjYbylrEhpORkz4yJd8zLxxa3JBqJwZQ&#10;ju1sJBCTYtgjOZtVrDZnRUjGVCYBz+zIPeNnziiHEFuS1GaD2wBBoVnMNHBK+pQjM9G3AZ7crOEB&#10;pXpRlyNOLF7pNOupSPFG2T7unYhFSeLoPEckHVglahE42603h1LAsLXPAe3xA4IEnIpLvU+pGrAK&#10;AlyNxAaVbMFaUtZSBA91eEYkRkZUeIfyZtHpulnCc0Ct3iTYiwUYUHiuOSRziJU3y5aQnCxhaZYq&#10;VTss5vPkVOJyvBAvCrFazROsR8FGebOTrP2651hbTwJxiZhlnuXLC8EBA+CoLio3B5bPz7aawoP+&#10;bLTo3nmnFkHgOtqxA+IEYCWUgu0VJiVQs5onZS+NJbXJuX0uobo2T84LoOc6Fcnuh3kiMPCQCoEy&#10;6xjlUtPj6Tp6tA96vIIh631SCGbN6hn8aipCv9hpOY5DcbAqzJMNQggvq0LERPJ4sw6RcZa67fIm&#10;OzDWzIMpML56k7qLWI9M4Utnx2I5tkklxeY+Kf9yeM62ASbVUyEdS12JhXgU8USjgBCIQnW8RADN&#10;kgqM8oxXqn+8mn0XUsdCeXXolvoPCn3KXEcOFcc9SvEaBIpq9kvd0aZFpV1Ky+xVlldrgHyXgsJY&#10;AZ3PS3Hby92GWgu1R2REKOPcLGNCuJKCQiMGsUch7CKmzJaoljOBMTkOhpYPzYhG8CZOanufvGjB&#10;xusiP5L8JKi1WZYw1nmgg40ZZVLWnDHc3CeI2UuQSfbIJyaqPSNhrFGPHAtHW8LNTNWl7nAJqlQL&#10;Ny0pBz+htspUsOajnqT0NUN8BH/lJhQXZFWQPCaQj3zYbQIyYRYY8KZuMUhElaorqDJ4P8wH9Ybh&#10;MOeFBcKs19PFehAqmhNin3MkaXvPVkUmOsHSkWoKbpzqTqrMdMvKZy2gbWPPM87A4AwjPOc8CEEm&#10;8lre5bsqwRBjCjiEobtWTtJCkYWepW5sKeThcLIyO9ukTUWaAzQZhSmlL7PUBbltZDEKl1NpHt5V&#10;TrqrGsBhMc7t0kaDFhRC0+SSw6TEM3ldmomn7tnBc1krPnukBnTjnAVQGiDjSzQCIOqmsVa+ZXiu&#10;oeanvo0TENhYlCSA9miN45XaZo6uC7Gmr2J9407FlnGuze82I6iwGhUlVmRy7S4m5gxJl/ywbQm+&#10;MTaprfMlZlDuLyh443MBwWEw22YBmRT1LrUrcX7xyjwRO8QJYthF9CiAM2zE4Ewc3M9kn/3yYbEI&#10;sOxmBvDJxhJvW2BCB3m+CBqZnhTvUJvHqXa7C56M45rZ+QYypFyT5JUsw6Z+pb7TvLZU4p0cJOjo&#10;17AzHcj3o6rlFXRqBkDyB2e4QPkCmZlLJAw9XjcrdYhO4FPfTyRW9Ul+wz9tx0LJV8K2ThRazCMa&#10;wLBYgLpZAhr7XpNUxGEx65sEVk7944HPCLEYoBUZU8jQRHaQrWEkM+W6HJyte2RqdtZOvluiNPum&#10;1aSo2b85RlFbDF3BZOZUKXGjnrHu8OUEonxuQqe/qcP08jkuyQkGt7ecQOzZSDGkVT1ncvIlvM0r&#10;OAEV1IuyQTDF9Qz4CwZGNwjGUUsjfWOuUABx938jz9xifL3kGdb1lDwrpmczeUaIvXAUZl0W3kyM&#10;p5jZwpvhnamnMr3/8ryZj6Uct9OhrPFmckjODjqV2WAPfoc3w9iRRBIPJgX6AYGQfFrAdXEq9d7F&#10;GGNzy4ugpnPyW4ATYjN9k88IxIwEHstPpImtjSaBJJCXUktp+/LFmhO7sPapVNh+o4yobZGv81S+&#10;gsy+gOjixYldNLviZohvOAEf9CaHKs6AvEzS6y2kKjuGaMySuFibJZcVT8EQeUnxgeI3Dpxsd5i9&#10;lKkZ8sM5xjiVQ/yE7DZPItbgTRiEEFfSp8T1nyk1jpJW/EVFpgRH5U35rFWQLZGgQxUAIdFHLXg4&#10;APmUqrwJFkHbbHvFXuKV9okr5NM95U35ouMJlpRSPV1PMpfyGZBqseGXiPw9oqSQ/gx2h/gIytfi&#10;IwJA3HxoWuC8lVwSxBEqhNlSN0M62d/G7JyRnyXWJLr1QFfO0sVJgRs4VVfkIT3bYULXYdCaHNey&#10;2+K/3ZBF2cYrQ9ecRGZx7F0Q10mwyokTvg5pt+WzATG6gvRdUC6il08DbIYObB+J98s2kJRpNAYS&#10;WkmeX2+LrgdsQWGDWm8J3OSjCUplbgNIQDsO9mrTBBfyKeVaheowWY7eRZBIbxTt2LiD24jyjVcm&#10;bZQEil17LnsnqhAa5JUe1DTAJkU1gDUnq2JvS3qgiGTbnGnaj3gQJkH9BnQrLXNuzprWE2S1SJiz&#10;BBNlMWBGBJhvXmfOVcxGURIXipIEabNhpYymNC2FMfGEBOr+klgvhHkRycY5DxTf2aiNgQiTquZs&#10;W7++TXXPYuChGATFb50z9diETGVOBFV8Q7WeMaluDj+Wm5QQynmUqldWhgN85SZml9lv7tPsr8gR&#10;zeL7R3WzxAGTc9P8EtlcHDx5s9Inn83g+M/mPuWLBVZEwPcOTyhDCDuIAG0WJu7knDKuzMIidpho&#10;9VbZlo8eqYQs6VWJj1SgFKeLEDCixN21EMhtydfP5CbG1kLcbZoklJ2up1hf5dHd/MrxcmLF0iwf&#10;klM6drnJLXMK9CjUy9Z5wubLQWBpdkKFVBOWZnE2xl4CaSR/Vwmh0FwqIWAJNNPmPivZSmlSLCZj&#10;5lbZxdGBKeqXqbOcKT5jhoTw5uXJAlmOy2dof5HpwwiyrPUMV3BwNLffgsd/2uCx/HMU/HsdhQyz&#10;f1tE/kGQ+prf638B5Yf/EwAAAP//AwBQSwMEFAAGAAgAAAAhABCfA4PiAAAADAEAAA8AAABkcnMv&#10;ZG93bnJldi54bWxMj8FOwzAMhu9IvENkJG4sTcpgK02naQJOExIbEtota7y2WpNUTdZ2b485wc2W&#10;P/3+/nw12ZYN2IfGOwVilgBDV3rTuErB1/7tYQEsRO2Mbr1DBVcMsCpub3KdGT+6Txx2sWIU4kKm&#10;FdQxdhnnoazR6jDzHTq6nXxvdaS1r7jp9UjhtuUySZ641Y2jD7XucFNjed5drIL3UY/rVLwO2/Np&#10;cz3s5x/fW4FK3d9N6xdgEaf4B8OvPqlDQU5Hf3EmsFaBFKkkVMHjs6SBiKVczIEdCZVCpMCLnP8v&#10;UfwAAAD//wMAUEsBAi0AFAAGAAgAAAAhALaDOJL+AAAA4QEAABMAAAAAAAAAAAAAAAAAAAAAAFtD&#10;b250ZW50X1R5cGVzXS54bWxQSwECLQAUAAYACAAAACEAOP0h/9YAAACUAQAACwAAAAAAAAAAAAAA&#10;AAAvAQAAX3JlbHMvLnJlbHNQSwECLQAUAAYACAAAACEAa9CgxMsZAABJZQAADgAAAAAAAAAAAAAA&#10;AAAuAgAAZHJzL2Uyb0RvYy54bWxQSwECLQAUAAYACAAAACEAEJ8Dg+IAAAAMAQAADwAAAAAAAAAA&#10;AAAAAAAlHAAAZHJzL2Rvd25yZXYueG1sUEsFBgAAAAAEAAQA8wAAADQdAAAAAA==&#10;">
              <v:shape id="Shape 14468"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LC8gA&#10;AADeAAAADwAAAGRycy9kb3ducmV2LnhtbESPQWvCQBCF74X+h2UKvUjdVMSW6CqlIpRKEWMv3obs&#10;NAlmZ8PuatJ/7xwEbzO8N+99s1gNrlUXCrHxbOB1nIEiLr1tuDLwe9i8vIOKCdli65kM/FOE1fLx&#10;YYG59T3v6VKkSkkIxxwN1Cl1udaxrMlhHPuOWLQ/HxwmWUOlbcBewl2rJ1k20w4bloYaO/qsqTwV&#10;Z2dgVxyS+17vR2/d6Nhnzc+2D6dgzPPT8DEHlWhId/Pt+ssK/nQ6E155R2b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CUsLyAAAAN4AAAAPAAAAAAAAAAAAAAAAAJgCAABk&#10;cnMvZG93bnJldi54bWxQSwUGAAAAAAQABAD1AAAAjQ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469"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qLM8QA&#10;AADeAAAADwAAAGRycy9kb3ducmV2LnhtbERPTWvCQBC9F/wPywi9mY0iYlNXKUJIqaeq0OuYnSax&#10;2dmwu4mpv75bKPQ2j/c5m91oWjGQ841lBfMkBUFcWt1wpeB8ymdrED4ga2wtk4Jv8rDbTh42mGl7&#10;43cajqESMYR9hgrqELpMSl/WZNAntiOO3Kd1BkOErpLa4S2Gm1Yu0nQlDTYcG2rsaF9T+XXsjYIP&#10;dzEH/1ZI54rLPMf+nuL1qtTjdHx5BhFoDP/iP/erjvOXy9UT/L4Tb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aizPEAAAA3gAAAA8AAAAAAAAAAAAAAAAAmAIAAGRycy9k&#10;b3ducmV2LnhtbFBLBQYAAAAABAAEAPUAAACJ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467"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cMMA&#10;AADeAAAADwAAAGRycy9kb3ducmV2LnhtbERPS4vCMBC+C/sfwizsTVNFq1SjLAs+Dh7UXe9jM7bF&#10;ZlKarG3/vREEb/PxPWexak0p7lS7wrKC4SACQZxaXXCm4O933Z+BcB5ZY2mZFHTkYLX86C0w0bbh&#10;I91PPhMhhF2CCnLvq0RKl+Zk0A1sRRy4q60N+gDrTOoamxBuSjmKolgaLDg05FjRT07p7fRvFFz0&#10;OY3Pu2ISdd3+cLnqTWO3G6W+PtvvOQhPrX+LX+6dDvPH43gKz3fCD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UcMMAAADeAAAADwAAAAAAAAAAAAAAAACYAgAAZHJzL2Rv&#10;d25yZXYueG1sUEsFBgAAAAAEAAQA9QAAAIg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466"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NZMUA&#10;AADeAAAADwAAAGRycy9kb3ducmV2LnhtbERPTWvCQBC9F/oflil4q5tKCJK6ii0qHrRU7cXbsDsm&#10;odnZkF2T+O9dodDbPN7nzBaDrUVHra8cK3gbJyCItTMVFwp+TuvXKQgfkA3WjknBjTws5s9PM8yN&#10;6/lA3TEUIoawz1FBGUKTS+l1SRb92DXEkbu41mKIsC2kabGP4baWkyTJpMWKY0OJDX2WpH+PV6tg&#10;9z29rHS60d1Xbz6ut/3mdD5MlBq9DMt3EIGG8C/+c29NnJ+mWQaPd+IN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U1k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464"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CFMMA&#10;AADeAAAADwAAAGRycy9kb3ducmV2LnhtbERPS4vCMBC+L/gfwgje1lQpslSj+EDwavWwexubsS02&#10;k5Kktu6v3yws7G0+vuesNoNpxJOcry0rmE0TEMSF1TWXCq6X4/sHCB+QNTaWScGLPGzWo7cVZtr2&#10;fKZnHkoRQ9hnqKAKoc2k9EVFBv3UtsSRu1tnMEToSqkd9jHcNHKeJAtpsObYUGFL+4qKR94ZBf3J&#10;dLu8/Z6d3aerb9fu8pU0B6Um42G7BBFoCP/iP/dJx/lpukjh9514g1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CFM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465"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FHLMMA&#10;AADeAAAADwAAAGRycy9kb3ducmV2LnhtbERPTWvCQBC9C/6HZYTedGNJpI1ugrQUBKGg9tLbNDsm&#10;wexszG6T+O/dgtDbPN7nbPLRNKKnztWWFSwXEQjiwuqaSwVfp4/5CwjnkTU2lknBjRzk2XSywVTb&#10;gQ/UH30pQgi7FBVU3replK6oyKBb2JY4cGfbGfQBdqXUHQ4h3DTyOYpW0mDNoaHClt4qKi7HX6Og&#10;QTnGdqjxUyO9npL3H/6+7pV6mo3bNQhPo/8XP9w7HebH8SqBv3fCD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FHLMMAAADeAAAADwAAAAAAAAAAAAAAAACYAgAAZHJzL2Rv&#10;d25yZXYueG1sUEsFBgAAAAAEAAQA9QAAAIgDA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463"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eFsMA&#10;AADeAAAADwAAAGRycy9kb3ducmV2LnhtbERPTYvCMBC9L/gfwgheFk3VUqQaRQTBi7irXrwNzdhW&#10;m0lJotZ/v1lY2Ns83ucsVp1pxJOcry0rGI8SEMSF1TWXCs6n7XAGwgdkjY1lUvAmD6tl72OBubYv&#10;/qbnMZQihrDPUUEVQptL6YuKDPqRbYkjd7XOYIjQlVI7fMVw08hJkmTSYM2xocKWNhUV9+PDKLix&#10;PtzdZfpF+3OWms/NzR92J6UG/W49BxGoC//iP/dOx/lpmk3h9514g1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SeFs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462"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RUMYA&#10;AADeAAAADwAAAGRycy9kb3ducmV2LnhtbERPTWvCQBC9F/wPywi9FN0oNkp0FakItkjFqHgdsmMS&#10;zM6G7Nak/75bKPQ2j/c5i1VnKvGgxpWWFYyGEQjizOqScwXn03YwA+E8ssbKMin4JgerZe9pgYm2&#10;LR/pkfpchBB2CSoovK8TKV1WkEE3tDVx4G62MegDbHKpG2xDuKnkOIpiabDk0FBgTW8FZff0yyi4&#10;7tNbe9kd4s/NtHvfvLrty8e6Uuq5363nIDx1/l/8597pMH8yicfw+06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vRUM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9504"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441" name="Group 14441"/>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448" name="Shape 14448"/>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9" name="Shape 14449"/>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7" name="Shape 14447"/>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6" name="Shape 14446"/>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4" name="Shape 14444"/>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5" name="Shape 14445"/>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3" name="Shape 14443"/>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2" name="Shape 14442"/>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14B32D5E" id="Group 14441" o:spid="_x0000_s1026" style="position:absolute;margin-left:106.6pt;margin-top:236.1pt;width:357.65pt;height:369.55pt;z-index:-251646976;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lqxRkAAEllAAAOAAAAZHJzL2Uyb0RvYy54bWzsnV1vJclthu8D5D8Ius9OV/X3YGcN2E72&#10;JkgM2/kBZ88cjQRIOoKkndnNr8/DItkqHvXs9nGAgYEZG1ip1d31wWKRL1+yer7/wy93txcfD49P&#10;N8f7d5fpu+by4nC/P76/uf/w7vJ//v4f/zZdXjw97+7f726P94d3l78eni7/8MO//sv3nx7eHvLx&#10;+nj7/vB4QSP3T28/Pby7vH5+fnj75s3T/vpwt3v67vhwuOfm1fHxbvfM5eOHN+8fd59o/e72TW6a&#10;4c2n4+P7h8fj/vD0xF//rDcvfyjtX10d9s//fXX1dHi+uH13ydiey38fy39/kv+++eH73dsPj7uH&#10;65u9DWP3D4zibndzT6dLU3/ePe8ufn68edXU3c3+8fh0vHr+bn+8e3O8urrZH8ocmE1qTmbz4+Px&#10;54cylw9vP314WMSEaE/k9A83u/+vj395vLh5z9p1XZcuL+53dyxT6flC/4SIPj18eMuTPz4+/O3h&#10;L4/2hw96JbP+5erxTn4yn4tfinB/XYR7+OX5Ys8fu75Lc0MPe+51w9z27azi31+zRq/e21//+++8&#10;+cY7fiPjW4bz6QFVenqR1tP/T1p/u949HMoiPIkMKmmh2iqt8kiR1iQzkgHw5CKqp7dPSO2zcmrT&#10;MI6zqaJLa2rHqc0qrJT6Zp46aXqZ8u7t/uen5x8PxyL33cf/fHrmNvr33n/bXftv+1/u/ddHNsRv&#10;boWH3bO8J03Jrxef3l36UK7RERuJ3L47fjz8/VgefJbFG7uBBb68YHXHKdtgXx7a//zTzf6Ph/8N&#10;rwz90LbllcRvqg0P2trU53Yot9o+DfWtqelzZi/T0TAMRYcQS2z/9r7ux2fAG6kd+rJIvOIP+U/t&#10;uX54GrP2/fmn8zgOOpg05Zlx6Sp5m3FYNre5HVo2ggxnZNfHifdz3/d6c2hGXXYWQ6WSuWdv9t2c&#10;vLfYS7zSN4c59cma7eamHWuJIpI5d9pnN0y5rJ73OTDDyRapm7BSNsPYS7zSPvu2a102rKZvd73Z&#10;sf1na3aaJjSn6K/ebKdh6tB+JMSMp7Hf3CdWpU06lTzNXVN2jU+lzTnNqqJt2w1RrfLcdvNY+mzn&#10;NA5F57YrFmuaGl8PX33/qbOqNStsaX/Mf+rjeerZb2VA/TzloSxZpYhrIs85j+i3CK5v+zmVxfLp&#10;pxGx6vT7JiPYWuSpz+OkqoUY2sZ3cOwlXuk4UxpmBid9ollpDn2yjGLzZTwNey9s5L4fsm7xPs8z&#10;zke3TuwjXmmPLJ032s5dbJT9PVqj3TTHweQREehgeoS7vsJrHaapaVWp2HXtGDYsU9bJ913TRpmq&#10;XejbZLr/SptW+2ryNOqbXZ5aFYsvYW76sdObbe67MezUtplGNnbZNTl3o3uM2Eu8MoEWvSlvpmZC&#10;lWvN6DNLp2Jrpwl7XW3UIU3YMn2xaxYVjX3EK+0RX4FTKy8i26CJw9C3o2/E6BVQ37nTt9KctyvM&#10;2LD3bOO7p9VxjHnMGAmRmXlg+/uaN4sT2d8enw6qsuIqi3Ne3GdZ6hcHfXsvnpSF2+8AuVe3u+eC&#10;Fu9unkG/tzd3eII8NpX9oDWBEQocym/Pv94exNve3v/1cAViKzhL/vD0+OGnP90+XnzcCcYt/yuN&#10;724frnf2V9ta9mgZamlH3r+6ub1dmkzl1dDknxr5/2mT6MTsG6hu1lqThg8Ffy9NaxNPexuugnCg&#10;LFJxKI7UlpfK0I73z8v79wQQZR6VOOTXn47vfy2gtEgM5KcI7ItAQHTqFAIWRybj2gQBK5/QpgnA&#10;XcAJYjDsCz6YMVQFNOPBc6MWDUE55v5iONCHIjjQRiJr9ALxdOeodXJP+HL31Ll1tsex5e5r/JG4&#10;z7TZjv2uRgF/MwUDNTZtNqMwdfj3yj7NWG41XRm/4P3E9uOV9iZ2Nmt3TDvaPPDF3NlQupwVgbqB&#10;7jCIWZ127vqB57Y6NbzhBG4WS9SK1wzIZQARmVPAnfSAtWqSgOAmqxGmibF32ceJxSuzcqZd9DkN&#10;HVA0NNvl0bweS9QTsNV3O2CqxIu8mtLYpuyoOvYTr7TXFjDT6qrw2tCAhavZINDB1iwBEZsh3CVO&#10;6M2HuxJuFXDqxp7Gyoj7pm3UP/rCJYSefFXndm6DLFIGS6pmpw4lS8ULbvPnLeDakffY40Lr2Upr&#10;LFgZVAcOj/4u9eMM+NW7EittF3KaZkIoexVVPOl2nqfJGmZEOWKoNAEd/S77tD9jtoSyhr9TC+aP&#10;uyMJ6LZAQ7BNhGfTPLhzl20FjFtbWjcSqksmugQoA0vq8/6E/6yfnAFGnU/HH/Cfpp5Nyh6eZYLQ&#10;BUf5Y6s6PWSkqOKG5hBlqXS6A1SZOQHSD3M0Ul3XzN5hypjW7XYK0N53tlJNO7Ug+Krbno1kITnd&#10;N2pnXeF70LhFA7APTHRV2mtzZYR9rwYXqGbi9Ga7Fl0zxE9gAHCsBpRngneVUith/HYEl1kTkxFb&#10;cVTo4X0m9LfRZlk5iyT8Zoe/MC0hHtLxvNq4vrS1qmDVZJq/r1Nub72Rb8DQd+LXCwzxJKfAsECB&#10;7cCQwMQcXQYNZMxm2UgODFHNcTaCcMR8wKWopn5xXOgjARfaQNZgoT/lgRZb8HPYsHoUqAWN8Zt7&#10;EJ6jE6ZUgAjGB68Wd+y6BZuQmL0DbRMwo0S7FpomCCRtcLEmuEZHJ2A9PKz2FnuJV2pUOmCPGanU&#10;QfIFCNfOUDzmPgB6Snh5n0igA5rJDLNQDL67Yi/xylxZO0K065vQBdEpgdnEt5VmAR6xT8inwTBl&#10;i6GGAFybp1s87a1aN3ALBN/JSnz26aC//pT/1LZrMgyxL9yNP7U2+4oMA4on1SMXKkzQJIEVQgXE&#10;9xFu12RYGoVyXZv9Wp9g4WZWobJmXeQ8X8iwDl4ZhEWrPp6+F5hVhiOhtfuU2Ee8Mr0aMthbX5xP&#10;YB7gBXa53MMVK2j1Dl/IsA5e8Cxkydi90UF9uDe6kGEdDjnKVBW468GA2ycHoW74l03Qxq2YAOwG&#10;nVHkNgYveRxah79jnzV2eeX21+TZEodZqAXQSIEo7zKRps0diFo2ok9dcDL0vwg7zbDQm1UG0pSo&#10;TV9sZ6LiWiuaDi623Jv7uH17lIRpSX8Dhm+1O98dr/anr4A/8A2yuFH9eiELxvAUshShbIYshNC4&#10;LnNUBNNGuLyQWaBvQmEDLcJ1SQCilvWLo5ZlLEJn2VDWcAsJJQUX2RxIAC6rBqSdB92XZZe5fRgG&#10;SY3IdoWaD5scACKpI7klfMfqTl7rCB6sseAvw6IEd5LhNyxrB8GGeamMCvmF2dOuwt8XJLLNNnaT&#10;JMaKjSPOJ11WNQtFJWBJZwipH0JRyKXRWBCycIT+m2fZwRj0ah7bGYY0TBNI0xtphlBPLLJAJUtr&#10;Ak1edC3KMl6ZpYTvsrQGgpWMWjXPoW8YUZnn0MGRhXnC1/ho4eJacjWq37GXeKV9wtfkWZsd0ySw&#10;reqTjBwgpfSJP5DscXUTdo70lGopMujPSMMkcjatKfgoMCj0SrjcOYAYm9zFrDFxNd5ZsQ6J+EmV&#10;epMegZKSMNmiKwBPErVhPmmCzzQJT4wpiH/ZuPIurJym3DZ2C+yCCJNuR5iomHROTd/BvpS7LIUQ&#10;FZWQgedMUW/OAzOXm5t6pTBC0vjS6UT7sVOApxBdZUSEACfZPlSNZGOR0nnKlKVP0xc4IA1T3BLB&#10;kYyWBh9hBk8MB/la4/5GUnvddnOEgXRAMnYQpiGoylg426jIQ5JxlWxR36Gx0UpmwUO4uE3ilW6a&#10;JBZBZQu5i1mrmyVFKMGSrnY+4cYIInq2rt4cRwXjm9Yzw6kZiYnFw7jWfVK2g+ktzUJjt5FjJiXb&#10;wVxJnyjbAOO+WYlg6yaLD4TEmqPp7admNNvB4mECSljq6w0Un2xM3KVcZbt8B6gHj4UTZN9Jw2Mn&#10;ZQllPqmnciTYZiyGF3EkQs10RrXKSDaUTJg2nOC9gyfFUA2Ez3oXWxyzIVjKzr1bgyf+DOO3pk2o&#10;bW9ZKUbbn+wMEisE4j4oNljQ4REPQ7mFDgrWeEmOxo7ilSoxY8yT6gwsJ1xPcKsYpSXnjT8xOsTX&#10;FsaDHLx2GwBV7CheabcYu8HKKIgfICTC6uF2e7Na3BUKoFbzDsNvdQiJWBartlmTadjxUYKbFdqj&#10;MgUoFPGQzQeXE7M/Uk+0JCZmKna2WycxiMKXyd6TUh0NQhcxAh68W/THUpLLXcJji7FZKVbIUWsU&#10;a7wyIRcOXrslhyaFMmG2JdFXBkVNG1mC+i7RuzP0+NqWyo9VIXsMpx2q7LAGkt9RF+UP+M/6QdCT&#10;GNDfepAsHCigTEHK4cjuxKfXpk2QDw+i76A+kVvCQkH+681Xzokd6JkpoEdzRs4WEXnOdiC7FVMh&#10;+H0AaOkT0NDqCvr6gkakWkaWAZqkacoabfMFaKRRc2zDKWJB+FuAQmkWilKMUrX05FZdQuT9BMSq&#10;VKM045UuXKZCz4yjpO4ixQRukiIkmQpe/oQyYJ6+4zM1Nmf49kSPZlQhMWeI6WoqIybYdhbZqGi9&#10;yPT6hu0njMzqLNcUEyVplky2P+A/aw0mU+iy89v+Ux9bi+D8iW+8h1vQr5f3YOOf8h7FxG3nPfDP&#10;C26gcHXxlZ6roU5vEAAmle88Cxlt2+CLsx4+EkgPG8ga5wF/aUWkDlA/l6rx9pgY+dlx8VC+v/yn&#10;7sTqaUmsLAl+f8p/mp0j9nHGRIqSt/gd2CWpCyzmT/LswdtmIi3jAzqARQzECKC9ikhg7meqUeMI&#10;q/kQejSKZPAb/pT/fDX7oAT+lP+02UOfGSiExdhWIwUjjgvU2ZPCimWcwCUvvUAu0VMZ4MIxbsdx&#10;1DYZ9Ie2KGuzuFNEoWtQnqk8xWvFig7umzl2y/D1mmPAy6k5LqhhszkmXQ6WtpiIAhSrZX+hocHG&#10;0EZ+tmbGFhQ4w8b94vbYhyIkNIUrMpI1g6z78/eMsXDr+iRbc0nouVmJO82NDNXzL3nwk+CERJgl&#10;yTNVPilyCtApFu5iNrm9CuzW+oQGht1UI0XKMxYIgf2Ba3oTJlXTvG5XYM+A2+UmvC/uZnOf04Bo&#10;1CQRQadIn0K8tsY2tlRuxZtUVnh6FaRPUnxzn1CTizGm/jwyQTgAygJNCPMUa9JdKQTDc+sMrnzi&#10;rIytSkc0QlVsZXxhKBrLeBMcnrAmAxV/Rm5IGeoZoQEcZTJPACUi5FfVp/BjFjcQEDaRIBqIpG1A&#10;JEcgqTbLltECUYr4qLuD3Qp9Qk1Y3SrRDoRcvAn3qLZBaiu1KnJTqCcpZnOgoCM5R1TPk4yAMQSc&#10;a6JqJdwkdvI+kY/ijm19UrVneQipSokpbjnC4iUDRHoxuw+CaSxTgzTOIcFARq0XFCSy7yHVQH7a&#10;BY8crejX9ye7yGu0YaVaQl8ktGmemZ1ijDSnUHNk1uAfeouxiS6JPmvZdjANahKkfvmMstwRetK4&#10;YZBSZLck7+H5FGYZNUhSIlZUMcnCFt3bNEsKCkGnRWshcEWOlQZJzYAxUJQ8GQfhkhWOxug2eUz3&#10;2KY+M3K1zTBDfESqlKB+qS4Y2bxh66J6vtTgZru5rU+yi3AoAsLZYSdMG+xab+wFhCnmthYCuUhy&#10;mvomFT9nzJP6X0gffRO6SevuXXywd0LwlwFBtmjCc7kJRLBqVuYrtatbtVZcg4R1zBMrh+5H+VGQ&#10;7PQq+oSm1DOF3pgNqrvj39ptIWt1NmQCoG3DDk2UwC08NMyMeg+fLJW7kiQpQ+bYsXCem7sVO2+o&#10;SvjqKGJ4QY4emizIY8XkWcLheFV4Q+xxRvYMEzd51T6ukF0bxEiKwe5CKqPO9U0IX1se6hKs5vqV&#10;Ajs8UkCkq4mymE/hcX/Af9YPklZGCUyE/oD/1AfFEBax0OS24kRK7+1EGispZHhtJUjqe4THycd4&#10;UlfyPmYl2H9sAhtYRGFxeKa+oIZXp3DWHnR18XvfAjYHhF9vwIY5OQ3YilE/I2DTWiGxShTcNbje&#10;ovJOn4FH8LiYHuHPEiZaztOo2friAdsyFonYbChrERtORk76yJR8z7xwaHFDqp0YQDm2s5FATIph&#10;j+RsVrHanBUhGVOZBDyzI/eMnzmjHEJsSVKbDW4DBIVmMdPAKelTjsxE3wZ4crOGB5TqRV2OOLF4&#10;pdOspyLFG2X7uHciFiWJo/MckXRglahF4Gy33hxKAcPWPge0xw8IEnAqLvU+pWrAKghwNRIbVLIF&#10;a0lZSxE81OEZkRgZUeEdyptFp+tmCc8BtXqTYC8WYEDhueaQzCFW3ixbQnKyhKVZqlTtsJjPk1OJ&#10;y/FCvCjEajVPsB4FG+XNTrL2655jbT0JxCVilnmWLy8EBwyAo7qo3BxYPj/bagoP+rPRonvnnVoE&#10;getoxw6IE4CVUAq2V5iUQM1qnpS9NJbUJuf2uYTq2jw5L4Ce61Qkux/micDAQyoEyqxjlEtNj6fr&#10;6NE+6PEKhqz3SSGYNatn8KupCP1ip+U4DsXBqjBPNgghvKwKERPJ4806RMZZ6rbLm+zAWDMPpsD4&#10;6k3qLmI9MoUvnR2L5dgmlRSb+6T8y+E52waYVE+FdCx1JRbiUcQTjQJCIArV8RIBNEsqMMozXqn+&#10;8Wr2XUgdC+XVoVvqPyj0KXMdOVQc9yjFaxAoqtkvdUebFpV2KS2zV1lerQHyXQoKYwV0Pi/FbS93&#10;G2ot1B6REaGMc7OMCeFKCgqNGMQehbCLmDJbolrOBMbkOBhaPjQjGsGbOKntffKiBRuvi/xI8pOg&#10;1mZZwljngQ42ZpRJWXPGcHOfIGYvQSbZI5+YqPaMhLFGPXIsHG0JNzNVl7rDJahSLdy0pBz8hNoq&#10;U8Gaj3qS0tcM8RH8lZtQXJBVQfKYQD7yYbcJyIRZYMCbusUgEVWqrqDK4P0wH9QbhsOcFxYIs15P&#10;F+tBqGhOiH3OkaTtPVsVmegES0eqKbhxqjupMtMtK5+1gLaNPc84A4MzjPCc8yAEmchreZfvqgRD&#10;jCngEIbuWjlJC0UWepa6saWQh8PJyuxskzYVaQ7QZBSmlL7MUhfktpHFKFxOpXl4VznprmoAh8U4&#10;t0sbDVpQCE2TSw6TEs/kdWkmnrpnB89lrfjskRrQjXMWQGmAjC/RCICom8Za+ZbhuYaan/o2TkBg&#10;Y1GSANqjNY5Xaps5ui7Emr6K9Y07FVvGuTa/24ygwmpUlFiRybW7mJgzJF3yw7Yl+MbYpLbOl5hB&#10;ub+g4I3PBQSHwWybBWRS1LvUrsT5xSvzROwQJ4hhF9GjAM6wEYMzcXA/k332y4fFIsCymxnAJxtL&#10;vG2BCR3k+SJoZHpSvENtHqfa7S54Mo5rZucbyJByTZJXsgyb+pX6TvPaUol3cpCgo1/DznQg34+q&#10;llfQqRkAyR+c4QLlC2RmLpEw9HjdrNQhOoFPfT+RWNUn+Q3/tB0LJV8J2zpRaDGPaADDYgHqZglo&#10;7HtNUhGHxaxvElg59Y8HPiPEYoBWZEwhQxPZQbaGkcyU63Jwtu6RqdlZO/luidLsm1aTomb/5hhF&#10;bTF0BZOZU6XEjXrGusOXE4jyuQmd/qYO08vnuCQnGNzecgKxZyPFkFb1nMnJl/A2r+AEVFAvygbB&#10;FNcz4C8YGN0gGEctjfSNuUIBxN3/jTxzi/H1kmdY11PyrJiezeQZIfbCUZh1WXgzMZ5iZgtvhnem&#10;nsr0/svzZj6WctxOh7LGm8khOTvoVGaDPfgd3gxjRxJJPJgU6AcEQvJpAdfFqdR7F2OMzS0vgprO&#10;yW8BTojN9E0+IxAzEngsP5EmtjaaBJJAXkotpe3LF2tO7MLap1Jh+40yorZFvs5T+Qoy+wKiixcn&#10;dtHsipshvuEEfNCbHKo4A/IySa+3kKrsGKIxS+JibZZcVjwFQ+QlxQeK3zhwst1h9lKmZsgP5xjj&#10;VA7xE7LbPIlYgzdhEEJcSZ8S13+m1DhKWvEXFZkSHJU35bNWQbZEgg5VAIREH7Xg4QDkU6ryJlgE&#10;bbPtFXuJV9onrpBP95Q35YuOJ1hSSvV0PclcymdAqsWGXyLy94iSQvoz2B3iIyhfi48IAHHzoWmB&#10;81ZySRBHqBBmS90M6WR/G7NzRn6WWJPo1gNdOUsXJwVu4FRdkYf0bIcJXYdBa3Jcy26L/3ZDFmUb&#10;rwxdcxKZxbF3QVwnwSonTvg6pN2WzwbE6ArSd0G5iF4+DbAZOrB9JN4v20BSptEYSGgleX69Lboe&#10;sAWFDWq9JXCTjyYolbkNIAHtONirTRNcyKeUaxWqw2Q5ehdBIr1RtGPjDm4jyjdembRREih27bns&#10;nahCaJBXelDTAJsU1QDWnKyKvS3pgSKSbXOmaT/iQZgE9RvQrbTMuTlrWk+Q1SJhzhJMlMWAGRFg&#10;vnmdOVcxG0VJXChKEqTNhpUymtK0FMbEExKo+0tivRDmRSQb5zxQfGejNgYiTKqas239+jbVPYuB&#10;h2IQFL91ztRjEzKVORFU8Q3Vesakujn8WG5SQijnUapeWRkO8JWbmF1mv7lPs78iRzSL7x/VzRIH&#10;TM5N80tkc3Hw5M1Kn3w2g+M/m/uULxZYEQHfOzyhDCHsIAK0WZi4k3PKuDILi9hhotVbZVs+eqQS&#10;sqRXJT5SgVKcLkLAiBJ310IgtyVfP5ObGFsLcbdpklB2up5ifZVHd/Mrx8uJFUuzfEhO6djlJrfM&#10;KdCjUC9b5wmbLweBpdkJFVJNWJrF2Rh7CaSR/F0lhEJzqYSAJfLvFmzts5KtlCbFYjJmbpVdHB2Y&#10;on6ZOsuZ4jNmSAhvXp4skOW4fIb2F5k+jCDLWs9wBQdHc/stePynDR7LP0fBv9dRyDD7t0XkHwSp&#10;r/m9/hdQfvg/AQAAAP//AwBQSwMEFAAGAAgAAAAhABCfA4PiAAAADAEAAA8AAABkcnMvZG93bnJl&#10;di54bWxMj8FOwzAMhu9IvENkJG4sTcpgK02naQJOExIbEtota7y2WpNUTdZ2b485wc2WP/3+/nw1&#10;2ZYN2IfGOwVilgBDV3rTuErB1/7tYQEsRO2Mbr1DBVcMsCpub3KdGT+6Txx2sWIU4kKmFdQxdhnn&#10;oazR6jDzHTq6nXxvdaS1r7jp9UjhtuUySZ641Y2jD7XucFNjed5drIL3UY/rVLwO2/Npcz3s5x/f&#10;W4FK3d9N6xdgEaf4B8OvPqlDQU5Hf3EmsFaBFKkkVMHjs6SBiKVczIEdCZVCpMCLnP8vUfwAAAD/&#10;/wMAUEsBAi0AFAAGAAgAAAAhALaDOJL+AAAA4QEAABMAAAAAAAAAAAAAAAAAAAAAAFtDb250ZW50&#10;X1R5cGVzXS54bWxQSwECLQAUAAYACAAAACEAOP0h/9YAAACUAQAACwAAAAAAAAAAAAAAAAAvAQAA&#10;X3JlbHMvLnJlbHNQSwECLQAUAAYACAAAACEAB6xJasUZAABJZQAADgAAAAAAAAAAAAAAAAAuAgAA&#10;ZHJzL2Uyb0RvYy54bWxQSwECLQAUAAYACAAAACEAEJ8Dg+IAAAAMAQAADwAAAAAAAAAAAAAAAAAf&#10;HAAAZHJzL2Rvd25yZXYueG1sUEsFBgAAAAAEAAQA8wAAAC4dAAAAAA==&#10;">
              <v:shape id="Shape 14448"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Xa8gA&#10;AADeAAAADwAAAGRycy9kb3ducmV2LnhtbESPQWvCQBCF74L/YRmhF6mblmBLdJXSUiiVUoxevA3Z&#10;MQlmZ8Pu1qT/vnMQepvhvXnvm/V2dJ26UoitZwMPiwwUceVty7WB4+H9/hlUTMgWO89k4JcibDfT&#10;yRoL6wfe07VMtZIQjgUaaFLqC61j1ZDDuPA9sWhnHxwmWUOtbcBBwl2nH7NsqR22LA0N9vTaUHUp&#10;f5yB7/KQ3Ofbfv7Uz09D1n7thnAJxtzNxpcVqERj+jffrj+s4Od5LrzyjsygN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vBdryAAAAN4AAAAPAAAAAAAAAAAAAAAAAJgCAABk&#10;cnMvZG93bnJldi54bWxQSwUGAAAAAAQABAD1AAAAjQ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449"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U8QA&#10;AADeAAAADwAAAGRycy9kb3ducmV2LnhtbERPTWvCQBC9F/oflin0ZjaWIDZ1lVIQSz1VC71OsmMS&#10;zc6G3TWJ/vquIPQ2j/c5i9VoWtGT841lBdMkBUFcWt1wpeBnv57MQfiArLG1TAou5GG1fHxYYK7t&#10;wN/U70IlYgj7HBXUIXS5lL6syaBPbEccuYN1BkOErpLa4RDDTStf0nQmDTYcG2rs6KOm8rQ7GwW/&#10;rjBb/7WRzm2K6RrP1xSPR6Wen8b3NxCBxvAvvrs/dZyfZdkr3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11PEAAAA3gAAAA8AAAAAAAAAAAAAAAAAmAIAAGRycy9k&#10;b3ducmV2LnhtbFBLBQYAAAAABAAEAPUAAACJ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447"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IEMMA&#10;AADeAAAADwAAAGRycy9kb3ducmV2LnhtbERPS4vCMBC+C/sfwix403SlPqhGWRZ8HDyou97HZmzL&#10;NpPSRNv+eyMI3ubje85i1ZpS3Kl2hWUFX8MIBHFqdcGZgr/f9WAGwnlkjaVlUtCRg9Xyo7fARNuG&#10;j3Q/+UyEEHYJKsi9rxIpXZqTQTe0FXHgrrY26AOsM6lrbEK4KeUoiibSYMGhIceKfnJK/083o+Ci&#10;z+nkvCvGUdftD5er3jR2u1Gq/9l+z0F4av1b/HLvdJgfx/EUnu+EG+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qIEMMAAADeAAAADwAAAAAAAAAAAAAAAACYAgAAZHJzL2Rv&#10;d25yZXYueG1sUEsFBgAAAAAEAAQA9QAAAIg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446"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RBMUA&#10;AADeAAAADwAAAGRycy9kb3ducmV2LnhtbERPS2vCQBC+F/wPywi91Y0SRFJXsaLSgy0+evE27I5J&#10;aHY2ZNck/nu3UPA2H99z5sveVqKlxpeOFYxHCQhi7UzJuYKf8/ZtBsIHZIOVY1JwJw/LxeBljplx&#10;HR+pPYVcxBD2GSooQqgzKb0uyKIfuZo4clfXWAwRNrk0DXYx3FZykiRTabHk2FBgTeuC9O/pZhXs&#10;D7PrRqc73X535uN2/9qdL8eJUq/DfvUOIlAfnuJ/96eJ89M0ncLfO/EG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DBEE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444"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IedMMA&#10;AADeAAAADwAAAGRycy9kb3ducmV2LnhtbERPwYrCMBC9C/sPYRb2pqnLIlKNorsseLV60NvYjG2x&#10;mZQktdWvN4LgO83w5r03b77sTS2u5HxlWcF4lIAgzq2uuFCw3/0PpyB8QNZYWyYFN/KwXHwM5phq&#10;2/GWrlkoRDRhn6KCMoQmldLnJRn0I9sQR+5sncEQV1dI7bCL5qaW30kykQYrjgklNvRbUn7JWqOg&#10;25h2nTX38dYdXHXat7tjUv8p9fXZr2YgAvXhffxSb3R8/ycCnnXiD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IedM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445"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bTMMA&#10;AADeAAAADwAAAGRycy9kb3ducmV2LnhtbERPTWvCQBC9C/0PyxR6M5uWKG3MKqWlUBAETS+9jdkx&#10;CWZn0+zWrP/eFQRv83ifU6yC6cSJBtdaVvCcpCCIK6tbrhX8lF/TVxDOI2vsLJOCMzlYLR8mBeba&#10;jryl087XIoawy1FB432fS+mqhgy6xPbEkTvYwaCPcKilHnCM4aaTL2k6lwZbjg0N9vTRUHXc/RsF&#10;HcqQ2bHFjUZ6K2efe/79Wyv19BjeFyA8BX8X39zfOs7PsmwG13fiDX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QbTMMAAADeAAAADwAAAAAAAAAAAAAAAACYAgAAZHJzL2Rv&#10;d25yZXYueG1sUEsFBgAAAAAEAAQA9QAAAIgDA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443"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CdsMA&#10;AADeAAAADwAAAGRycy9kb3ducmV2LnhtbERPTYvCMBC9C/6HMMJeZE13LbJUoyyC4GVRqxdvQzO2&#10;1WZSkqjdf28Ewds83ufMFp1pxI2cry0r+BolIIgLq2suFRz2q88fED4ga2wsk4J/8rCY93szzLS9&#10;845ueShFDGGfoYIqhDaT0hcVGfQj2xJH7mSdwRChK6V2eI/hppHfSTKRBmuODRW2tKyouORXo+DM&#10;enNxx/GW/g6T1AyXZ79Z75X6GHS/UxCBuvAWv9xrHeenaTqG5zvxB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HCds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442"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6NMMYA&#10;AADeAAAADwAAAGRycy9kb3ducmV2LnhtbERPTWvCQBC9F/wPywi9FN0oqUp0FakItkjFqHgdsmMS&#10;zM6G7Nak/75bKPQ2j/c5i1VnKvGgxpWWFYyGEQjizOqScwXn03YwA+E8ssbKMin4JgerZe9pgYm2&#10;LR/pkfpchBB2CSoovK8TKV1WkEE3tDVx4G62MegDbHKpG2xDuKnkOIom0mDJoaHAmt4Kyu7pl1Fw&#10;3ae39rI7TD430+598+q2Lx/rSqnnfreeg/DU+X/xn3unw/w4jsfw+06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6NMM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557" w:line="259" w:lineRule="auto"/>
      <w:ind w:left="0" w:right="0" w:firstLine="0"/>
    </w:pPr>
    <w:r>
      <w:rPr>
        <w:rFonts w:ascii="Calibri" w:eastAsia="Calibri" w:hAnsi="Calibri" w:cs="Calibri"/>
        <w:sz w:val="18"/>
      </w:rPr>
      <w:t xml:space="preserve"> </w:t>
    </w:r>
  </w:p>
  <w:p w:rsidR="002B10A6" w:rsidRDefault="002B10A6">
    <w:pPr>
      <w:spacing w:after="36" w:line="259" w:lineRule="auto"/>
      <w:ind w:left="0" w:right="0" w:firstLine="0"/>
    </w:pPr>
    <w:r>
      <w:t>一、 交易描述（续）</w:t>
    </w:r>
    <w:r>
      <w:rPr>
        <w:rFonts w:ascii="Arial" w:eastAsia="Arial" w:hAnsi="Arial" w:cs="Arial"/>
        <w:b/>
      </w:rPr>
      <w:t xml:space="preserve"> </w:t>
    </w:r>
  </w:p>
  <w:p w:rsidR="002B10A6" w:rsidRDefault="002B10A6">
    <w:pPr>
      <w:spacing w:after="48" w:line="259" w:lineRule="auto"/>
      <w:ind w:left="0" w:right="0" w:firstLine="0"/>
    </w:pPr>
    <w:r>
      <w:rPr>
        <w:rFonts w:ascii="Arial" w:eastAsia="Arial" w:hAnsi="Arial" w:cs="Arial"/>
      </w:rPr>
      <w:t xml:space="preserve"> </w:t>
    </w:r>
  </w:p>
  <w:p w:rsidR="002B10A6" w:rsidRDefault="002B10A6">
    <w:pPr>
      <w:spacing w:after="36" w:line="259" w:lineRule="auto"/>
      <w:ind w:left="0" w:right="0" w:firstLine="0"/>
    </w:pPr>
    <w:r>
      <w:rPr>
        <w:u w:val="single" w:color="000000"/>
      </w:rPr>
      <w:t>贷款资产支持证券结构特点（续）</w:t>
    </w:r>
    <w:r>
      <w:rPr>
        <w:rFonts w:ascii="Arial" w:eastAsia="Arial" w:hAnsi="Arial" w:cs="Arial"/>
      </w:rPr>
      <w:t xml:space="preserve"> </w:t>
    </w:r>
  </w:p>
  <w:p w:rsidR="002B10A6" w:rsidRDefault="002B10A6">
    <w:pPr>
      <w:spacing w:after="0" w:line="259" w:lineRule="auto"/>
      <w:ind w:left="461" w:right="0" w:firstLine="0"/>
    </w:pPr>
    <w:r>
      <w:rPr>
        <w:rFonts w:ascii="Arial" w:eastAsia="Arial" w:hAnsi="Arial" w:cs="Arial"/>
      </w:rPr>
      <w:t xml:space="preserve"> </w:t>
    </w:r>
  </w:p>
  <w:p w:rsidR="002B10A6" w:rsidRDefault="002B10A6">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215" name="Group 14215"/>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222" name="Shape 14222"/>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23" name="Shape 14223"/>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21" name="Shape 14221"/>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20" name="Shape 14220"/>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18" name="Shape 14218"/>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19" name="Shape 14219"/>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17" name="Shape 14217"/>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16" name="Shape 14216"/>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24CED29A" id="Group 14215" o:spid="_x0000_s1026" style="position:absolute;margin-left:106.6pt;margin-top:236.1pt;width:357.65pt;height:369.55pt;z-index:-251657216;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U44BkAAEllAAAOAAAAZHJzL2Uyb0RvYy54bWzsndtuHEmOhu8X2HcQdL/tjMiz0e4BZma3&#10;bxa7g5nZB6gul2wBOkFS2+59+v0YJLOCpXQ7axYwBrBngJZKkRUHBoP8+ZOR/vEPn25vLj4cHp+u&#10;7+/eXKYfmsuLw93+/u313bs3l//z9//4t+ny4ul5d/d2d3N/d3hz+dvh6fIPP/3rv/z48eH1Id+/&#10;v795e3i8oJO7p9cfH95cvn9+fnj96tXT/v3hdvf0w/3D4Y7Gq/vH290zHx/fvXr7uPtI77c3r3LT&#10;DK8+3j++fXi83x+envjrn7Xx8qfS/9XVYf/831dXT4fni5s3l8ztufz3sfz3F/nvq59+3L1+97h7&#10;eH+9t2ns/oFZ3O6u7xh06erPu+fdxa+P1y+6ur3eP94/3V89/7C/v311f3V1vT+UNbCa1Jys5ufH&#10;+18fylrevf747mERE6I9kdM/3O3+vz785fHi+i171+XUX17c7W7ZpjLyhf4JEX18ePeaJ39+fPjb&#10;w18e7Q/v9JOs+tPV4638ZD0Xn4pwf1uEe/j0fLHnj13fpblJlxd72rphbvt2VvHv37NHL763f//v&#10;X/jmKx/4lcxvmc7HB1Tp6Sitp/+ftP72fvdwKJvwJDI4Sitnl1Z5RKTFn4pwypOLqJ5ePyG1z8qp&#10;TcM4zqaKLq2pHaeWAURYKfXNPHXS9bLk3ev9r0/PPx/ui9x3H/7z6Zlm9O+t/7Z777/tP935r48c&#10;iN89Cg+7Z/medCW/Xnx8c+lTeX+ciTTf3n84/P2+PPgsmzd2Axt8ecGEx6nIgckeH9r/+sv1/o+H&#10;/w1fGfqhbctXEr+pNjxob1Of26E0tX0a6qap6XPmLDPQMAxFhxgp9n9zV4/jKxBZtkM/mST9If+p&#10;I9cPT2PWsRnAn/Kf9nQex0Enk6Y8My/dJX8qTsvWNrdDy0GQ6Yyc+rjwfu57zqE0Ds2o285mqFQy&#10;bfbNvpuTjxZHiZ/0m8Ocejne0m03N+1YSxSRzLmzxmFSLfYxB1Y42SZ1E1bKVhhHiZ90zL7tWpcN&#10;u+nHXRs7jv9s3U7ThOYU/dXGdhqmDu1ntqx4GvvNY2JV2qRLydPcNeXU+FLanNOsKtq23RDVKs9t&#10;N49lzHZO41B0brtisaep8f3w3fefuqpas8KR9sf8pz6ep56TXybUz1MeypZVirgmcizQiH6L4Pq2&#10;n1PZLF9+GhGrLr9vMoKtRZ76PE6qWoihbfwEx1HiJ51nSsPM5GRMNCvNYUy2UWy+zKfh7IWD3PdD&#10;1iPe53nutisWW+edtnMXO+V8j9ZpN81xMnlEBDqZHuGu7/DqEqemVaXi1LVjOLAsWRffd00bZap2&#10;oW+T6f4LbVodq8nTqN/s8tSqWHwLc9OPnTa2ue/Gskve2DbTyMEupybnbnSPEUeJn3QLxXNxyOSb&#10;qZlQ5Voz+szWqdjaacJeVwd1SBO2TL/YNYuKxjHiJx0RX4FTK19EtkETh6FvRz+I0SugvnOn30pz&#10;3q4wY8PZs4PvnlbnMeYxYyRk5eaB7e9r3iwuZH9z/3RQay+usjjnxX2WrT466Js78aRs3H4HyL26&#10;2T0XtHh7/Qz6vbm+Re55bCr7QW+CYxQ4lN+ef7s5iLe9ufvr4QrEVnCW/OHp8d0vf7p5vPiwE4xb&#10;/lc63908vN/ZX81+2qNlqqUf+f7V9c3N0mUqXw1d/qmR/592iU7MfoDqbq036fhQ8PfStXbxtLfp&#10;KggHyiIVh+JIbflSmdr93fPy/TsCiLKOShzy6y/3b38roLRIDOQnePUrQUBUXwHzEQKW8yETACx+&#10;GQJWPqFNU+q6Ak4Qg2Ff8MGMoVIc2KfcqEVDUI65vxoO9KkIDrSZyB4dIZ6eHLVO7gmPrafOrbMz&#10;ji13X+OPxHOm3XacdzUK+JspGKixabMZhanDv1f2aU5To6Yr4xd8nNh//KSjiZ3NOhzLjjYPfDF3&#10;NhUMpyJQt8EdBjGrJc1dP/CcWog4SPykQ+INJ3CzWKJWvGZALgOIyJwC7qQHrFWLBAQ3WY0wXYy9&#10;yz6OEj/pmL6ljDkNHVA0dNvl0bweW9QTsNWtHTAV31RcRhrblB1Vx3HiJx21Bcy0uit8bWjAwtVq&#10;EOhge5aAiM0QWokTevPhroRbBZy6saezMuO+aRv1j75xCaEn39W5ndsgi5TBkqrZqUPJUjnl2/x5&#10;C7h25D32uNB6tdIbG1Ym1YHDo79L/Ti7X0abWqS2ebXTTAhlHaOKJ8PO8zTZpJhRjhgqTUBHb+Wc&#10;9mesllDW8HdqwfzxdCQB3RZoCLaJ8GyaB3fucqyAcWuLdSOhumSiS4AysKQ+70/4z/rJGWDU+XL8&#10;Af9p6tmk7OFZJghdcJQ/tqrTQ0aKdhzmRpSFybhydYAqMydA+mGORqrrmtkHTBnTut1OAdr7znaq&#10;aacWBF8N23OQLCRn+EbtrM+pB41bNAD7wEJXpb22VmbY92pwgWomTu+2a9E1Q/wEBgDHakJ5JnhX&#10;KbUSxm9HcJk9MRlxFEeFHj5mQn8b7Zads0jCGzv8hWkJ8ZDO58XB9a2tVQWrJsv8sk65vfVOvgND&#10;P4nfLjDkBJwCw6Ls24EhgYk5ugwayJjNcpAcGKKa42wE4Yj5gEtRTf3quNBnAi60iazBQn/KAy2O&#10;4OewYfUoUAsa43fPIDxHJ0wpHSeMD14tnth1CzYhMfsOtE3AjBLtWmiaIJC0w8Wa4BodnYD18LA6&#10;WhwlflKj0gF7zEilDpIvQLh2huIx9wHQU8LLx0QCHdBMVpiFYvDTFUeJn8yVtSNEu34TuiA6JTCb&#10;+LbSLcAjjgn5NBimbDHUEIBr63SLp6NV+wZugeA72YnPPh3015/yn9p3TYYh9oW78afWVl+RYYCn&#10;pHrkQoUJmiSwQqiA+D7C7ZoMS6NQrmurXxszwejOKlT2rIuc55EMI9fChKRXn0/fC8wq05HQ2n1K&#10;HCN+Mr0aMthbvzifwDzAC+xyacMVK2j1AY9kWAcveBayZO7e6aA+3DtdyLAOhxxlqgrc9WDA7YuD&#10;UDf8yyFo41FMAHaDzihyG4OXPA6tw9+xzxq7vHD7a/JsicMs1AJopECUd5lI09YORC0H0ZcuOBn6&#10;X4SdZljozSoDaUrUpl9sZ6LiWiuaDi62tM19PL49SsKyZLwBw7c6nJ+OF+fTd8Af+A5Z3Kh+u5AF&#10;NTuFLEVNNkMWQmhcl2prJpg2wuVIZoG+CYUNtAjXJQGIWtavjlqWuQidZVNZwy0klBRckB33yR6B&#10;y6oBaedBz2URn9uHYZDUiBxXqPlwyAEgkjqSJuE7Vk/y2kDwYI0FfxkWJbiTDL9hWTsINsxLZVTI&#10;L8yedhX+viCRbbaxmyQxVmwccT7psqpbKCoBS7pCSP0QikIujcaCkIUj9N+8yg7GoFfz2M4wpGGZ&#10;QJreSDOEemKRBSpZWhNoctS1KMv4ySwlfJelNRCsZNSqdQ59w4zKOocOjiysE77GZwsX15KrUf2O&#10;o8RPOiZ8TZ612zFNAtuqMcnIAVLKmPgDyR5XjbBzpKdUS5FBf0YaJpGzaU3BR4FBYVTC5c4BxNjk&#10;LmaNiavxzop1SMRPqtSb9AiUlITJFl0BeJKoDetJE3ymSXhiTkH8y8GV78LKacpt47DALogwGXaE&#10;iYpJ59T0HexLaWUrhKiohAw8Z4naOA+sXBo3jUphhKTxZdCJ/uOgAE8husqMCAFOsn2oGsnGIqXz&#10;lCnLmKYvcEAaprglgiMZLQ0+wgyeGA7ytcb9jaT2uu3mCAPpgGTsIExDUJWxcHZQkYck4yrZor5D&#10;Y7OVzIKHcPGYxE96aJJYBJUt5C5mre6WFKEES7rb+YQbI4joObraOI4KxjftZ4ZTMxITi4dxrcek&#10;bAfTW7qFxm4jx0xKtoO5kjFRtgHGfbMSwdZNFh8IiTVH09tPzWi2g83DBJSw1PcbKD7ZnGilXGW7&#10;fAeoB4+FE2TfScdjJ2UJZT2p75hhLQoshhdxJELNdEa1ykg2lEyYdpzgvYMnxVANhM/aii2O2RAs&#10;ZefercETf4bxW9Mm1La3rBSz7U9OBokVAnGfFAcs6PCIh6HcQicFa7wkR+NA8ZMqMXPMk+oMLCdc&#10;T3CrGKUl540/MTrE9xbGgxy8DhsAVRwoftJhMXaDlVEQP0BIhN3D7fZmtWgVCqDe2w7Db3UIpUhQ&#10;C002HR86dnyU4GaF9qhMAQpFPGTrweXE7I/UEy2JiZmKne3WSQyi8GVy9qRUR4PQRYyABx8W/bGU&#10;5NJKeGwxNjvFDjkQjGKNn0zIhYPXYcmhSaFMWG1J9JVJUdNGlqBuJXp3hh5f21L5Ia0vhOwxnA6o&#10;ssMaSH5HH/cH/Gf9IOhJDOjvPUgWDhRQliDlcGR34tNryybIhwfR76A+kVvCQkH+a+ML58QJ9MwU&#10;0KM5I2eLiDxnO5DdiqkQ/D4AtIwJaGh1B31/QSNSLSPbAE3SNGWPXsh5bZ2YGnRJv5mI4gMug78F&#10;KJRGKEoxSgjOxyS36hIi7ycgVqUaR4mfdOMyFXpmHCV1FykmcJMUIclS8PInlAHr9BOfqbE5w7cn&#10;RjSjCok5Q0xXSxkxwXayyEZF60Wm1w9sP2FkVle5ppgoSbNksv0B/1lrMJlCl503+099bC2C8ye+&#10;8x5uQb9Z3kO85wnvoZBhO++Bf15wA4Wri6/0XA11eoMAMCnm5lnIaDsGX5318JlAethE1jgP+Esr&#10;InWAemQ8/OTo2fL+WBj52XHxUP6U/3zxtCRWlgS/P+U/9WmCSwpxiykTk6coD6vsT63aRipJYaSL&#10;+ZM8e/C2mUjL+IAOYBEDMQJoryISmPuZalQf+8V6CD0aRTLVDD/7dFACf8p/2uqhzwwUwmJsq5GC&#10;EccF6upJYcUyTuCSl14gl+ip1IOROVdiYZPro7bJoD+0RYzfEYXuQXmm8hQvFStu4ndz7Jbh2zXH&#10;oMZTc1xQ8WZzTLocLG0xEQUoVst+pKHBxtBGfrdmxhYUOIPWf3V77FMREprjJzNZM8h6Pr9kjIVb&#10;1yc5mktCz81KPGluZKieP+bBT4ITEmGWJM9U+aTIKUCnWLiL2aR5FditjQkNDLupRoqUp/paR8Vg&#10;f+CaNsKkaprXG2HPgNulEd4Xd7N5zGlANGqSiKBTpE8hXltjG1sqt2IjlRWeXgXpkxTfPCbU5GKM&#10;qT+PTBAOgLJAE8I8xZp0VwrB8DSdwZVP3JWxXemIRqiKrYwvDEVjGW+CwxPWZKDiz8gNKUM9IzSA&#10;o0zmCaBEhPyqxhR+zOIGAsImEkQDkbRNiOQIJNVm2TJbIEoRH3V3sFthTKgJq1sl2oGQi41wj2ob&#10;pLZSqyK3+TtSzOZAQUdyj6heJxkBYwi410TVSmgkdvIxkY/ijm1jUrVneQipSokpbrnC4iUDRHox&#10;uw+CaSxTgzTOIcFARq0XFCSy7yGkJT/tgkeOVvTr55NT5DXasFItoS8S2rTOzEkxRrqTlEoQH/xD&#10;bzE20SXRZy3bDqZBTYLUL59RljtCTxo3DFKK7JbkPTyfwiqjBklKxIoqJtnYonubVklBIei0aC0E&#10;rsix0iCpGTAGipIn4yBcssLRGN0mj+kZ2zRmRq52GGaIj0iVEtQv1QUjhzccXVTPtxrcbI3bxiS7&#10;CIciIJwTdsK0wa71xl5AmGJuayGQiySnqd+k4ueMdVL/C+mj34Ru0rp7Fx/snRD8ZUKQLZrwXBqB&#10;CGR2SyO3K5U22rROcQ0S1rFOrBy6H+VHQbLTq+gTmlKvFHpjNqjujn/rYSlkra6GTAC0bTihiRK4&#10;hYeGmVHv4YulcleSJGXKXDsWznPzsGLnDVUJXx1FDC/IFTKTBXmsmDxLOByvCm+IPc7InmHiJq/a&#10;xxVyaoMYSTFYK6Qy6lw3Qvja9lCXYDXXLzbW4ZECIt1NlMV8Co/7A/6zfpC0MkpgIvQH/Kc+KIaw&#10;iIUutxUnUnpvN9LYSSHDaytBUt8jPG4+xpu6kvcxK8H54xDYxCIKi9Mz9QU1vLiFs/agq4u3fQ/Y&#10;HBB+uwEbp/40YCvH8IyATWuFxCpRcNfgeovKO30GHsHjYnrKyxAw0XKfRs3WVw/YlrlIxGZTWYvY&#10;cDJy00eW5GfmyKHFA6l2YgDl2MlGAjEphj2Su1nFanNXhGRMZRLwzI7cM37mjHIIsSVJbTa4DRAU&#10;usVMA6dkTLkyE30b4MnNGh5Qqhd1O+LC4iddZr0UKd4ox8e9E7EoSRxd54ikA6tELQJ3u7VxKAUM&#10;W8cc0B6/IEjAqbjUx5SqAasgwNVIbFDJFqwlZS1F8FCHZ0Ri1HkI71C+WXS67pbwHFCrjQR7sQAD&#10;Cs81h2QOsfJm2RKSkyUs3VKlapfFfJ3cSlyuF+JFIVardYL1KNgo3+wka7/uOdb2k0BcImZZZ3nz&#10;QnDAADiqi0rjwPb53VZTeNCfzRbdO+/WIghcZzt2QJwArIRSsLPCogRqVuuk7KWxpDY5t88lVNfW&#10;yX0B9FyXItn9sE4EBh5SIVBmHaNcano8XceI9kKPFzBkfUwKwaxbvYNfLUXoF7stx3UoLlaFdXJA&#10;COFlV4iYSB5v1iEyzlK3Xb7JCYw182AKjK82UncR65EpfOnsWizXNqmk2Dwm5V8Ozzk2wKR6KaRj&#10;qSuxEI8inmgUEAJRqM6XCKBZUoFRnvGT6h9fzX4KqWOhvDoMS/0HhT5lrSOXiuMZpXgNAkU1+1h3&#10;tGlT6ZfSMvsq26s1QH5KQWHsgK7nWNx2bG0oslJ7REaEMs7NMiaEKykoNGIQexTCLmLKbIlquRMY&#10;k+NgaHnRjGgE38RJbR+TL1qw8bLIjyQ/CWrtli2MdR7oYGNGmZQ1dww3jwli9hJkkj3yionqzEgY&#10;a9Qj18LRltCYqbrUEy5BlWrhpi3l4ifUVlkK1nzUm5S+Z4iP4K80QnFBVgXJYwJ5yYc1E5AJs8CE&#10;Nw2LQSKqVF1BlcH7YT2oNwyHOS8sEGa9Xi7Wg1DRnBDnnCtJ20e2KjLRCbaOVFNw41R3UmWmR1Ze&#10;awFtG0eecQYGZ5jhOfdBCDKR1/Jd3qsSDDGmgEsYemrlJi0UWRhZ6saWQh4uJyuzs03aVKQ5QJNZ&#10;mFL6NktdkNtGNqNwOZXm4V3lpruqARwW89wubTRoQSF0TS45LEo8k9elmXjqkR08l73itUdqQDeu&#10;WQClATLeRCMAou4aa+VHhucaan7qZpyAwMaiJAG0R2scP6lt5uq6EGv6VaxvPKnYMu61eWszggqr&#10;WVFiRSbXWjExZ0i65IftSPCOsUltnW8xk3J/wasHeF1AcBistllAJkW9S+1KXF/8ZJ6IE+IEMewi&#10;ehTAGTZicCYO7mey1375tNgEWHYzA/hkY4m3bTChgzxfBI1MT4p3qM3jVru1gifjvGZOvoEMKdck&#10;eSXbsGlcqe80ry2VeCcXCTrGNezMAPL+qGp7BZ2aAZD8wRkuUN5AZuYSCUOP191KHaIT+NT3E4lV&#10;Y5Lf8FfbsVHylrCtC4UW84gGMCwWoO6WgMbe1yQVcVjMupHAyql/PPAZIRYTtCJjChmayA5yNIxk&#10;plyXi7P1iCzN7trJe0uUZt+0mxQ1+zvHKGqLoSuYzJwqJW7UM9YDHm8gyusmdPmbBkzH13FJTjC4&#10;veUGYs9BiiGt6jmLkzfhbd7BCaigXpQDgimuV8BfMDB6QDCOWhrpB3OFAoin/zt55hbj2yXPcGOn&#10;5FkRymbyjBB74SjMuiy8mRhPMbOFN8M7U09lev/1eTOfS7lup1NZ483kkpxddCqrwR58gTfD2JFE&#10;Eg8mBfoBgZB8WsB1cSr12cUYY3PLF0FN5+S3ACfEZvpNXiMQMxJ4LL+RJrY2mgSSQF5KLaXtyxtr&#10;TuzC2qtSYfuNMqK2Rd7OU/kKMvsCoosXJ3bR7IqbId7hBHzQRi5VnAF5WaTXW0hVdgzRWCVxsXZL&#10;LivegiHykuIDxW9cONnuMHspUzPkh3OMcSqX+AnZbZ1ErMGbMAkhrmRMies/U2ocJa34i4pMCY7K&#10;N+W1VkG2RIIOVQCERB+14OEA5FWq8k2wCNpmxyuOEj/pmLhCf+OivNHxBEtKqZ7uJ5lLeQ1Itdnw&#10;S0T+HlFSSH8Gu0N8BOVr8REBIG4+dC1w3kouCeIIFcJqqZshnezfxuyckZ8l1iS69UBX7tLFRYEb&#10;uFWnW8vIdpnQdRi0Jte1rFn8txuyKNv4ydA1N5HZHPsuiOskWOXGCW+HtGZ5bUCMriB9F5SL6OXV&#10;AJuhA8dH4v1yDCRlGo2BhFaS59dm0fWALShsUOstgZu8NEGpzG0ACWjHxV7tmuBCXqVcq1AdJsvV&#10;uwgSGY2iHZt3cBtRvvGTSRslgWLXkcvZiSqEBnmlBzUNsElRDWDNyarYtyU9UESybc107Vc8CJOg&#10;fgO6lZ65N2dd6w2yWiSsWYKJshkwIwLMN+8z9ypmoyiJC0VJgrQ5sFJGU7qWwph4Q0LeGLIk1gth&#10;XkSycc0DxXc2a2MgwqKqNdvRr5up7lkMPBSDoPita6Yem5CprImgineo1ism1c3lx9JICaHcR6lG&#10;ZWe4wFcaMbusfvOYZn9FjmgW7z+quyUOmJyb5pfI5uLgyZuVMXltBtd/No8pbyywIgLed3hCGULY&#10;QQRotzBxJ/eUcWUWFnHCRKu3yra89EglZEmvSnykAqU4XYSAESXuroVAbkvefiaNGFsLcbdpklB2&#10;up9ifZVHd/Mr18uJFUu3vEhO6dilkSZzCowo1MvWdcLmy0Vg6XZChVQTlm5xNsZeAmkkf1cJodBc&#10;KiFgCTTT5jEr2UppUiwmY+VW2cXVgSnql6mz3Ck+Y4WE8BZTkwWyHJev0P4iy4cRZFvrFa7g4Ghu&#10;vwePxaWh3P90wWP55yj49zoKGWb/toj8gyD1Z36v/wWUn/5PAAAAAP//AwBQSwMEFAAGAAgAAAAh&#10;ABCfA4PiAAAADAEAAA8AAABkcnMvZG93bnJldi54bWxMj8FOwzAMhu9IvENkJG4sTcpgK02naQJO&#10;ExIbEtota7y2WpNUTdZ2b485wc2WP/3+/nw12ZYN2IfGOwVilgBDV3rTuErB1/7tYQEsRO2Mbr1D&#10;BVcMsCpub3KdGT+6Txx2sWIU4kKmFdQxdhnnoazR6jDzHTq6nXxvdaS1r7jp9UjhtuUySZ641Y2j&#10;D7XucFNjed5drIL3UY/rVLwO2/Npcz3s5x/fW4FK3d9N6xdgEaf4B8OvPqlDQU5Hf3EmsFaBFKkk&#10;VMHjs6SBiKVczIEdCZVCpMCLnP8vUfwAAAD//wMAUEsBAi0AFAAGAAgAAAAhALaDOJL+AAAA4QEA&#10;ABMAAAAAAAAAAAAAAAAAAAAAAFtDb250ZW50X1R5cGVzXS54bWxQSwECLQAUAAYACAAAACEAOP0h&#10;/9YAAACUAQAACwAAAAAAAAAAAAAAAAAvAQAAX3JlbHMvLnJlbHNQSwECLQAUAAYACAAAACEAMNnV&#10;OOAZAABJZQAADgAAAAAAAAAAAAAAAAAuAgAAZHJzL2Uyb0RvYy54bWxQSwECLQAUAAYACAAAACEA&#10;EJ8Dg+IAAAAMAQAADwAAAAAAAAAAAAAAAAA6HAAAZHJzL2Rvd25yZXYueG1sUEsFBgAAAAAEAAQA&#10;8wAAAEkdAAAAAA==&#10;">
              <v:shape id="Shape 14222"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H2cQA&#10;AADeAAAADwAAAGRycy9kb3ducmV2LnhtbERPTWvCQBC9C/0PyxR6kboxiC2pqxSlIIqIsZfehuw0&#10;CWZnw+5q4r93BcHbPN7nzBa9acSFnK8tKxiPEhDEhdU1lwp+jz/vnyB8QNbYWCYFV/KwmL8MZphp&#10;2/GBLnkoRQxhn6GCKoQ2k9IXFRn0I9sSR+7fOoMhQldK7bCL4aaRaZJMpcGaY0OFLS0rKk752SjY&#10;58dgNqvD8KMd/nVJvdt27uSUenvtv79ABOrDU/xwr3WcP0nTFO7vxB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9nEAAAA3gAAAA8AAAAAAAAAAAAAAAAAmAIAAGRycy9k&#10;b3ducmV2LnhtbFBLBQYAAAAABAAEAPUAAACJAw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223"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H4cIA&#10;AADeAAAADwAAAGRycy9kb3ducmV2LnhtbERPS4vCMBC+C/6HMIK3NbUui1SjiCCKe/IBXsdmbKvN&#10;pCRRu/vrzcKCt/n4njOdt6YWD3K+sqxgOEhAEOdWV1woOB5WH2MQPiBrrC2Tgh/yMJ91O1PMtH3y&#10;jh77UIgYwj5DBWUITSalz0sy6Ae2IY7cxTqDIUJXSO3wGcNNLdMk+ZIGK44NJTa0LCm/7e9Gwcmd&#10;zbffrqVz6/NwhfffBK9Xpfq9djEBEagNb/G/e6Pj/M80HcHf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8fhwgAAAN4AAAAPAAAAAAAAAAAAAAAAAJgCAABkcnMvZG93&#10;bnJldi54bWxQSwUGAAAAAAQABAD1AAAAhwM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221"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Sp8IA&#10;AADeAAAADwAAAGRycy9kb3ducmV2LnhtbERPS4vCMBC+C/6HMII3TS2uLNUoIvg4eHBdvY/N2Bab&#10;SWmibf+9WRD2Nh/fcxar1pTiRbUrLCuYjCMQxKnVBWcKLr/b0TcI55E1lpZJQUcOVst+b4GJtg3/&#10;0OvsMxFC2CWoIPe+SqR0aU4G3dhWxIG729qgD7DOpK6xCeGmlHEUzaTBgkNDjhVtckof56dRcNPX&#10;dHY9FF9R1x1Pt7veNXa/U2o4aNdzEJ5a/y/+uA86zJ/G8QT+3gk3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5KnwgAAAN4AAAAPAAAAAAAAAAAAAAAAAJgCAABkcnMvZG93&#10;bnJldi54bWxQSwUGAAAAAAQABAD1AAAAhwM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220"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0Ls8gA&#10;AADeAAAADwAAAGRycy9kb3ducmV2LnhtbESPQWvCQBCF7wX/wzJCb3XTIEVSV7FipYe2VO2lt2F3&#10;TILZ2ZBdk/jvO4dCbzPMm/fet1yPvlE9dbEObOBxloEitsHVXBr4Pr0+LEDFhOywCUwGbhRhvZrc&#10;LbFwYeAD9cdUKjHhWKCBKqW20DraijzGWWiJ5XYOnccka1dq1+Eg5r7ReZY9aY81S0KFLW0rspfj&#10;1Rt4/1qcd3a+t/3n4F6ut4/96eeQG3M/HTfPoBKN6V/89/3mpP48zwVAcGQGv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PQuzyAAAAN4AAAAPAAAAAAAAAAAAAAAAAJgCAABk&#10;cnMvZG93bnJldi54bWxQSwUGAAAAAAQABAD1AAAAjQ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218"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f5lMYA&#10;AADeAAAADwAAAGRycy9kb3ducmV2LnhtbESPT2/CMAzF70j7DpEncYO0aJpQR0D7o0lcKRzg5jVe&#10;W61xqiSlZZ9+PkziZus9v/fzZje5Tl0pxNazgXyZgSKuvG25NnA6fi7WoGJCtth5JgM3irDbPsw2&#10;WFg/8oGuZaqVhHAs0ECTUl9oHauGHMal74lF+/bBYZI11NoGHCXcdXqVZc/aYcvS0GBP7w1VP+Xg&#10;DIx7N7yV/W9+COfQfp2G4yXrPoyZP06vL6ASTelu/r/eW8F/WuXCK+/IDH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f5lMYAAADeAAAADwAAAAAAAAAAAAAAAACYAgAAZHJz&#10;L2Rvd25yZXYueG1sUEsFBgAAAAAEAAQA9QAAAIs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219"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rMIA&#10;AADeAAAADwAAAGRycy9kb3ducmV2LnhtbERPS4vCMBC+L/gfwgje1rTiinZNRRRBWBB8XPY228y2&#10;xWZSm2jrvzeC4G0+vufMF52pxI0aV1pWEA8jEMSZ1SXnCk7HzecUhPPIGivLpOBODhZp72OOibYt&#10;7+l28LkIIewSVFB4XydSuqwgg25oa+LA/dvGoA+wyaVusA3hppKjKJpIgyWHhgJrWhWUnQ9Xo6BC&#10;2Y1tW+JOI82OX+s//r38KDXod8tvEJ46/xa/3Fsd5o9H8Qye74Qb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fyswgAAAN4AAAAPAAAAAAAAAAAAAAAAAJgCAABkcnMvZG93&#10;bnJldi54bWxQSwUGAAAAAAQABAD1AAAAhwM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217"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pkMMA&#10;AADeAAAADwAAAGRycy9kb3ducmV2LnhtbERPTYvCMBC9L/gfwgheFk11RZdqFBEEL4tr9eJtaGbb&#10;ajMpSdT6742w4G0e73Pmy9bU4kbOV5YVDAcJCOLc6ooLBcfDpv8NwgdkjbVlUvAgD8tF52OOqbZ3&#10;3tMtC4WIIexTVFCG0KRS+rwkg35gG+LI/VlnMEToCqkd3mO4qeUoSSbSYMWxocSG1iXll+xqFJxZ&#10;7y7u9PVLP8fJ2Hyuz363PSjV67arGYhAbXiL/91bHeePR8MpvN6JN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IpkM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216"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1m1sYA&#10;AADeAAAADwAAAGRycy9kb3ducmV2LnhtbERPTWvCQBC9F/wPywi9FN0obZToKqIItkjFqHgdsmMS&#10;zM6G7Nak/75bKPQ2j/c582VnKvGgxpWWFYyGEQjizOqScwXn03YwBeE8ssbKMin4JgfLRe9pjom2&#10;LR/pkfpchBB2CSoovK8TKV1WkEE3tDVx4G62MegDbHKpG2xDuKnkOIpiabDk0FBgTeuCsnv6ZRRc&#10;9+mtvewO8edm0r1v3tz25WNVKfXc71YzEJ46/y/+c+90mP86HsXw+06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1m1s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172" name="Group 14172"/>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179" name="Shape 14179"/>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180" name="Shape 14180"/>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178" name="Shape 14178"/>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177" name="Shape 14177"/>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175" name="Shape 14175"/>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176" name="Shape 14176"/>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174" name="Shape 14174"/>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173" name="Shape 14173"/>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574C05CB" id="Group 14172" o:spid="_x0000_s1026" style="position:absolute;margin-left:106.6pt;margin-top:236.1pt;width:357.65pt;height:369.55pt;z-index:-251656192;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Lk0xkAAEllAAAOAAAAZHJzL2Uyb0RvYy54bWzsnV1vJclthu8D5D8Ius9OV/X3YGcN2E72&#10;JkgM2/kBZ88cjQRIOoKkndnNr8/DItkqHvXs9nGAgYEZG1ip1d31wWKRL1+yer7/wy93txcfD49P&#10;N8f7d5fpu+by4nC/P76/uf/w7vJ//v4f/zZdXjw97+7f726P94d3l78eni7/8MO//sv3nx7eHvLx&#10;+nj7/vB4QSP3T28/Pby7vH5+fnj75s3T/vpwt3v67vhwuOfm1fHxbvfM5eOHN+8fd59o/e72TW6a&#10;4c2n4+P7h8fj/vD0xF//rDcvfyjtX10d9s//fXX1dHi+uH13ydiey38fy39/kv+++eH73dsPj7uH&#10;65u9DWP3D4zibndzT6dLU3/ePe8ufn68edXU3c3+8fh0vHr+bn+8e3O8urrZH8ocmE1qTmbz4+Px&#10;54cylw9vP314WMSEaE/k9A83u/+vj395vLh5z9p1acyXF/e7O5ap9Hyhf0JEnx4+vOXJHx8f/vbw&#10;l0f7wwe9kln/cvV4Jz+Zz8UvRbi/LsI9/PJ8seePXd+luUmXF3vudcPc9u2s4t9fs0av3ttf//vv&#10;vPnGO34j41uG8+kBVXp6kdbT/09af7vePRzKIjyJDCppzS6t8kiRVpmRDIAnF1E9vX1Cap+VU5uG&#10;cZxNFV1aUztOLcshwkqpb+apE2EtU9693f/89Pzj4Vjkvvv4n0/Pqsrv/bfdtf+2/+Xef31kQ/zm&#10;VnjYPct7Mlj59eLTu0sfyvXLSOT23fHj4e/H8uCzLN7YDSzw5QUDHqdsg315aP/zTzf7Px7+N7wy&#10;9EPbllcSv6k2PGhrU5/bodxq+zTUt6amz5m9TEfDMBSJI5bY/u193Y/PQGTZDv1kg/OH/Kf2XD88&#10;jVn7pgN/yn/a03kcBx1MmvLMuHSV/Kk4LJvb3A4tG0GGM7Lr48T7ue97vTk0oy47i6FSydyzN/tu&#10;Tt5b7CVe6ZvDnPpkzXZz0461RBHJnDvtsxumXFbP+xyY4WSL1E1YKZth7CVeaZ9927UuG1bTt7ve&#10;7Nj+szU7TROaU/RXb7bTMHVoPxJixtPYb+4Tq9ImnUqe5q4pu8an0uacZlXRtu2GqFZ5brt5LH22&#10;cxqHonPbFYs1TY2vh6++/9RZ1ZoVtrQ/5j/18Tz17PwyoH6e8lCWrFLENZHnnEf0WwTXt/2cymL5&#10;9NOIWHX6fZMRbC3y1OdxUtVCDG3jOzj2Eq90nCkNM4OTPtGsNIc+WUax+TKehr0XNnLfD1m3eJ/n&#10;uduuWCydN9rOXWyU/T1ao900x8HkERHoYHqEu77Cq1OcmlaVil3XjmHDMmWdfN81bZSp2oW+Tab7&#10;r7Rpta8mT6O+2eWpVbH4EuamHzu92ea+w2HXu6aZRjZ22TU5d6N7jNhLvNIl7IrelDdTM6HKdbN9&#10;ZulUbO00Ya+rLoc0Ycv0xa5ZVDT2Ea+0R3wFTq28iGyDJg5D346+EaNXQH3nTt9Kc96uMGPD3rON&#10;755WxzHmMWMkRGbmge3va94sTmR/e3w6qLUXV1mc8+I+y1K/OOjbe/GkLNx+B8i9ut09F7R4d/MM&#10;+r29ucMT5LGp7AetCYxQ4FB+e/719iDe9vb+r4crEFvBWfKHp8cPP/3p9vHi404wbvlfaXx3+3C9&#10;s7/KmjEke7T8XtqR969ubm+XJlN5NTT5p0b+f9okOjH7Bqqbtdak4UPB30vT2sTT3oarIBwoi1Qc&#10;ijPE5aUytOP98/L+PQFEmUclDvn1p+P7XwsoLRID+Qle/TIQcGLsCpgXCMifkLUMYBMErHxCm6bU&#10;dQWcIAbDvuCDGUOlOLBPuVGLhqAcc38xHOhDERxoI5E1eoF4unPUOrknfLl76tw62+PYcvc1/kjc&#10;Z9psx35Xo4C/mYKBGps2m1GYOvx7ZZ/mNDVqujJ+wfuJ7ccr7U3sbNbumHa0eeCLubOhYDgVgbqB&#10;7jCIWZ127vqB53TnxU7ilXaJN5zAzWKJWvGaAbkMICJzCriTHrBWTRIQ3GQ1wjQx9i772Eu80j59&#10;SelzGjqgaGi2y6N5PZaoJ2Cr73bAVHyTDDelsU3ZUXXsJ15pry1gptVV4bWhAQtXs0Ggg61ZAiI2&#10;Q7hLnNCbD3cl3Crg1I09jZUR903bqH/0hUsIPfmqzu3cBlmkDJZUzU4dSpaKFyxGvg5r1mZLw7Np&#10;hIwAF1rPVlpjwcqgOnB49HepH2fAr96VWGm7kNM0E0LZq6jiSbfzPE3WMCPKEUOlCejod9mn/Rmz&#10;JZQ1/J1aMH/cHUlAtwUagm0iPJvmwZ27bCtg3NrSupFQXTLRJUAZWFKf9yf8Z/3kDDDqfDr+gP80&#10;9WxS9vAsE4QuOMofW1vldshIUcUNzSHKUul0B6gycwKkH+ZopLqumb3DlDGt2+0UoL3vbKWadmpB&#10;8FW3PRvJQnK6b9TOusL3oHGLBmAfmOiqtNfmygj7Xg0uUM3E6c12LbpmiJ/AAOBYDSjPBO8qpVbC&#10;+O0ILrMmJiO24qjQw/tM6G+jzbJyFkn4zQ5/YVpCPKTjebVxfWlrVcGqyTR/X6fc3noj34Ch78Sv&#10;FhiKizoBhvwJVdoODAlMzNFl0EDGbJaN5MAQ1RxnIwhHzAdcimrqF8eFPhJwoQ1kDRb6Ux5osQU/&#10;hw2rR4Fa0Bi/uQfhOTphSgWIYHzwanHHrluwCYnZO9A2ATNKtGuhaYJA0gYXa4JrdHQC1sPDam+x&#10;l3ilRqUD9piRSh0kX4Bw7QzFY+4DoKeEl/eJBDqgmcwwC8Xguyv2Eq/MlbUjRLu+CV0QnRKYTXxb&#10;aRbgEfuEfBoMU7YYagjAtXm6xdPeqnUDt0DwnazEZ58O+utP+U9tuybDEPvC3fhTa7OvyDCgeFI9&#10;cqHCBE0SWCFUQHwf4XZNhqVRKNe12a/1CRZuZhUqa9ZFzvOFDOvglUFYtOrj6XuBWWU4Elq7T4l9&#10;xCvTqyGDvfXF+QTmAV5gl8s9XLGCVu/whQzr4AXPQpaM3Rsd1Id7owsZ1uGQo0xVgbseDLh9chDq&#10;hn/ZBG3cignAbtAZRW5j8JLHoXX4O/ZZY5dXbn9Nni1xmIVaAI0UiPIuE2na3IGoZSP61AUnQ/+L&#10;sNMMC71ZZSBNidr0xXYmKq61oungYsu9uY/bt0dJmJb0N2D4Vrvz3fFqf/oK+APfIIsb1a8XsqCC&#10;p5Cl6OJmyEKki+syR0UwbYTLC5kF+iYUNtAiXJcEIGpZvzhqWcYidJYNZQ23kFBScJHNgQTgsmpA&#10;2nnQfVl2mduHYZDUiGxXqPmwyQEgkjqSW8J3rO7ktY7gwRoL/jIsSnAnGX7DsnYQbJiXyqiQX5g9&#10;7Sr8fUEi22xjN0lirNg44nzSZVWzUFQClnSGkPohFIVcGo0FIQtH6L95lh2MQa/msZ1hSMM0gTS9&#10;kWYI9cQiC1SytCbQ5EXXoizjlVlK+C5LayBYyahV8xz6hhGVeQ4dHFmYJ3yNjxYuriVXo/ode4lX&#10;2id8TZ612TFNAtuqPsnIAVJKn/gDyR5XN2HnSE+pliKD/ow0TCJn05qCjwKDQq+Ey50DiLHJXcwa&#10;E1fjnRXrkIifVKk36REoKQmTLboC8CRRG+aTJvhMk/DEmIL4l40r78LKacptY7fALogw6XaEiYpJ&#10;59T0HexLuctSCFFRCRl4zhT15jwwc7m5qVcKIySNL51OtB87BXgK0VVGRAhwku1D1Ug2Fimdp0xZ&#10;+jR9gQPSMMUtERzJaGnwEWbwxHCQrzXubyS11203RxhIByRjB2EagqqMhbONijwkGVfJFvUdGhut&#10;ZBY8hIvbJF7ppkliEVS2kLuYtbpZUoQSLOlq5xNujCCiZ+vqzXFUML5pPTOcmpGYWDyMa90nZTuY&#10;3tIsNHYbOWZSsh3MlfSJsg0w7puVCLZusvhASKw5mt5+akazHSweJqCEpb7eQPHJxsRdylW2y3eA&#10;evBYOEH2nTQ8dlKWUOaTeipHgm3GYngRRyLUTGdUq4xkQ8mEacMJ3jt4UgzVQPisd7HFMRuCpezc&#10;uzV44s8wfmvahNr2lpVitP3JziCxQiDug2KDBR0e8TCUW+igYI2X5GjsKF6pEjPGLJlEUQsCjAam&#10;uNocGKUl540/MTrE1xbGgxy8vhsAVewoXmm3GLvByiiIHyAkwurhdnuzWtwVCqAeVIfhtzqERCyL&#10;VdusyTTs+Ij6QjZwMLMoFPGQzQeXE7M/Uk+0JCZmKna2WycxiMKXiZClVEeD0EWMgAfvFv2xlORy&#10;l/DYYmxWihVy1BrFGq9MyIWDt7XtZymUqdYW1fXqA1h/LGRQKaJ3Z+jxtS2VH6tC9hhOO1TZYQ0k&#10;v6Muyh/wn/WDoCcxoL/1IFk4UECZgpTDkd2JT69NmyAfHkTfQX0it4SFgvzXm6+cEzvQM1NAj+aM&#10;nC0i8pztQHYrpkLw+6W8leUHNLS6gr6+oBGplhHdgCZpmrJG23wBGmnUHNtwilgQ/hagUJqFohSj&#10;VC09uVWXEHk/AbEq1SjNeKULl6nQM+MoqbtIMYGbpAhJpoKXP6EMmKfv+EyNzRm+PdGjGVVIzFm5&#10;bBffiAm2nUU2KlovMr2+YfsJI7M6yzXFREmaJZPtD/jPWoPJFLrs/Lb/1MfWIjh/4hvv4Rb06+U9&#10;2C2nvEdR0+28B/55wQ0Uri6+0nM11OkNAsCkmJtnIaNtG3xx1sNHAulhA1njPOAvrYjUAernUjXe&#10;HhMjPzsuHsr3l//UnVg9LYmVJcHvT/lPs3PEPs6YSFHyFr8DuyR1gcX8SZ49eNtMpGV8QAewiIEY&#10;AbRXEQnM/Uw1ahxhNR9Cj0aRDH7Dn/Kfr2YflMCf8p82e+gzA4WwGNtqpGDEcYE6e1JYsYwTuOSl&#10;F8gleioDXDjG7TiO2iaD/tAWZW3cHyREoWtQnqmc3mvFig7umzl2y/D1mmPi41NzXISy2RyDqcHS&#10;FhNRgGK17C80NNgY2sjP1szYghLbsHG/uD32oQgJTeGKjGTNIOv+/D1jLNy6PsnWXBJ6blbiTnMj&#10;Q/X8Sx78JDghEWZJ8kyVT4qcAnSKhbuYTW6vAru1PqGBYTfVSJHyjAVCYH/gmt6ESdU0r9sV2DPg&#10;drkJ74u72dznNCAaNUlE0CnSpxCvrbGNLZVb8SaVFZ5eBemTFN/cJ9TkYoypP49MEA6AskATwjzF&#10;mnRXCsHw3DqDK584K2Or0hGNUBVbGV8YisYy3gSHJ6zJQMWfkRtShnpGaABHmcwTQIkI+VX1KfyY&#10;xQ0EhE0kiAYiaRsQyRFIqs2yZbRAlCI+6u5gt0KfUBNWt0q0AyEXb8I9qm2Q2kqtitwU6kmK2Rwo&#10;6EjOEdXzJCNgDAHnmqhaCTeJnbxP5KO4Y1ufVO1ZHkKqUmKKW46weMkAkV7M7oNgGsvUII1zSDCQ&#10;UesFBYnse0g1kJ92wSNHK/r1/cku8hptWCkqIkUIm+aZ2SnGSHeSUgnig3/oLcYmuiT6rGXbwTSo&#10;SZD65TPKckfoSX2RMFwmXK2m5D08n8IsowZJSsSKKiZZ2KJ7m2ZJQSHotGgtBK7Ise6TmgFjoCh5&#10;Mg7CJSscjdFt8pjusU19ZuRqm2GG+IhUKUH9Ul0wsnnD1kX1fKnBzXZzW59kF+FQBISzw06YNti1&#10;3tgLCFPMbS0EcpHkNPVNKn7OmCf1v5A++iZ0k9bdu/hg74TgLwOCbNGE53ITiGDVrMxXale3aq24&#10;BgnrmCdWDt2P8qMg2elV9AlNqWcKvTEbVHfHv7XbQtbqbMgEQNuGHZoogVt4aJgZ9R4+WSp3JUlS&#10;hsyxY+E8N3crdt5QlfDVUcTwghw9NFmQx4rJs4TD8arwhtjjjOwZJm7yqn1cIbs2iJEUg92FVEad&#10;65sQvrY81CVYzfUrBXZ4pIBIVxNlMZ/C4/6A/6wfJK2MEpgI/QH/qQ+KISxiocltxYmU3tuJNFZS&#10;yPDaSpDU9wiPk4/xpK7kfcxKsP/YBDawiMLi8Ex9QQ2vTuGsPejq4ve+BWwOCL/egA3i/DRgK5p3&#10;RsCmtUJilSi4a3C9ReWdPgOP4HExPeVjCJhoOU+jZuuLB2zLWCRis6GsRWw4GTnpI1PyPfPCocUN&#10;qXZiAOXYzkYCMSmGPZKzWcVqc1aEZExlEvDMjtwzfuaMcgixJUltNrgNEBSaxUwDp6RPOTITfRvg&#10;yc0aHlCqF3U54sTilU6znooUb5Tt496JWJQkjs5zRNKBVaIWgbPdenMoBQxb+xzQHj8gSMCpuNT7&#10;lKoBqyDA1UhsUMkWrCVlLUXwUIdnRGJkRIV3KG8Wna6bJTwH1OpNgr1YgAGF55pDModYebNsCcnJ&#10;EpZmqVK1w2I+T04lLscL8aIQq9U8wXoUbJQ3O8nar3uOtfUkEJeIWeZZvrwQHDAAjuqicnNg+fxs&#10;qyk86M9Gi+6dd2oRBK6jHTsgTgBWQinYXmFSAjWreVL20lhSm5zb5xKqa/PkvAB6rlOR7H6YJwID&#10;D6kQKLOOUS41PZ6uo0f7oMcrGLLeJ4Vg1qyewa+mIvSLnZbjOBQHq8I82SCE8LIqREwkjzfrEBln&#10;qdsub7IDY808mALjqzepu4j1yBS+dHYslmObVFJs7pPyL4fnbBtgUj0V0rHUlViIRxFPNAoIgShU&#10;x0sE0CypwCjPeKX6x6vZdyF1LJRXh26p/6DQp8x15FBx3KMUr0GgqGa/1B1tWlTapbTMXmV5tQbI&#10;dykojBXQ+bwUt73cbai1UHtERoQyzs0yJoQrKSg0YhB7FMIuYspsiWo5ExiT42Bo+dCMaARv4qS2&#10;98mLFmy8LvIjyU+CWptlCWOdBzrYmFEmZc0Zw819gpi9BJlkj3xiotozEsYa9cixcLQl3MxUXeoO&#10;l6BKtXDTknLwE2qrTAVrPupJSl8zxEfwV25CcUFWBcljAvnIh90mIBNmgQFv6haDRFSpuoIqg/fD&#10;fFBvGA5zXlggzHo9XawHoaI5IfY5R5K292xVZKITLB2ppuDGqe6kyky3rHzWAto29jzjDAzOMMJz&#10;zoMQZCKv5V2+qxIMMaaAQxi6a+UkLRRZ6FnqxpZCHg4nK7OzTdpUpDlAk1GYUvoyS12Q20YWo3A5&#10;lebhXeWku6oBHBbj3C5tNGhBITRNLjlMSjyT16WZeOqeHTyXteKzR2pAN85ZAKUBMr5EIwCibhpr&#10;5VuG5xpqfurbOAGBjUVJAmiP1jheqW3m6LoQa/oq1jfuVGwZ59r8bjOCCqtRUWJFJtfuYmLOkHTJ&#10;D9uW4Btjk9o6X2IG5f6Cgjc+FxAcBrNtFpBJUe9SuxLnF6/ME7FDnCCGXUSPAjjDRgzOxMH9TPbZ&#10;Lx8WiwDLbmYAn2ws8bYFJnSQ54ugkelJ8Q61eZxqt7vgyTiumZ1vIEPKNUleyTJs6lfqO81rSyXe&#10;yUGCjn4NO9OBfD+qWl5Bp2YAJH9whguUL5CZuUTC0ON1s1KH6AQ+9f1EYlWf5Df803YslHwlbOtE&#10;ocU8ogEMiwWomyWgse81SUUcFrO+SWDl1D8e+IwQiwFakTGFDE1kB9kaRjJTrsvB2bpHpmZn7eS7&#10;JUqzb1pNipr9m2MUtcXQFUxmTpUSN+oZ6w5fTiDK5yZ0+ps6TC+f45KcYHB7ywnEno0UQ1rVcyYn&#10;X8LbvIITUEG9KBsEU1zPgL9gYHSDYBy1NNI35goFEHf/N/LMLcbXS57h5E7Js+LdN5NnhNgLR2HW&#10;ZeHNxHiKmS28Gd6ZeirT+y/Pm/lYynE7HcoabyaH5OygU5kN9uB3eDOMHUkk8WBSoB8QCMmnBVwX&#10;p1LvXYwxNre8CGo6J78FOCE20zf5jEDMSOCx/ESa2NpoEkgCeSm1lLYvX6w5sQtrn0qF7TfKiNoW&#10;+TpP5SvI7AuILl6c2EWzK26G+IYT8EFvcqjiDMjLJL3eQqqyY4jGLImLtVlyWfEUDJGXFB8ofuPA&#10;yXaH2UuZmiE/nGOMUznET8hu8yRiDd6EQQhxJX1KXP+ZUuMoacVfVGRKcFTelM9aBdkSCTpUARAS&#10;fdSChwOQT6nKm2ARtM22V+wlXmmfuEI+3VPelC86nmBJKdXT9SRzKZ8BqRYbfonI3yNKCunPYHeI&#10;j6B8LT4iAMTNh6YFzlvJJUGcnE4ItyXh+XKbshnfonGG8cowLlpIFUyZMDOAZoiTAjdwqs5ui5qG&#10;jQxak+Nadlv8txuy2Fe8sp45iczi2LsgrpNglRMnfB3SbstnA2J0Bem7oFwGLp8G2Awd2D4S75dt&#10;ICnTaAwktJI8v94WXQ/YgsIGtd4SuMlHE5TK3AaQgHYc7NWmCS7kU8q1CtVhshy9iyCR3ijasXEH&#10;txHlG69M2hRXQbFrz2XvRBVCg7zSg5oG2KSoBrDmZFXsbUkPFJFsmzNN+xEPwiSo34BupWXOzVnT&#10;eoKsFglzlmCiLAbMiADzzevMuYrZKEriQlGSIG02rJTRlKalMCaekJAvhiyJ9UKYF5FsnPNA8Z2N&#10;2hiIMKlqzrb169tU9ywGHopBUPzWOVOPTchU5kRQxTdU6xmT6ubwY7lJCaGcR6l6ZWU4wFduYnaZ&#10;/eY+zf6KHNEsvn9UN0scMDk3zS+RzcXBkzcrffLZDI7/bO5TvlhgRQR87/CEMoSwgwjQZmHiTs4p&#10;48osLGKHiVZvlW356JFKyJJelfhIBUpxuggBI0rcXQuB3JZ8/UxuYmwtxN2mSULZ6XqK9VUe3SGE&#10;HC8nVizN8iE5pWOXm9wyp0CPQr1snSdsvhwElmYnVEg1YWkWZ2PsJZBG8neVEArNpRIClkAzbe6z&#10;kq2UJsViMmZulV0cHZiifpk6y5niM2ZICG9eniyQ5bh8hvYXmT6MIMtaz3AFB0dz+y14/KcNHss/&#10;R8G/11HIMPu3ReQfBKmv+b3+F1B++D8BAAAA//8DAFBLAwQUAAYACAAAACEAEJ8Dg+IAAAAMAQAA&#10;DwAAAGRycy9kb3ducmV2LnhtbEyPwU7DMAyG70i8Q2QkbixNymArTadpAk4TEhsS2i1rvLZak1RN&#10;1nZvjznBzZY//f7+fDXZlg3Yh8Y7BWKWAENXetO4SsHX/u1hASxE7YxuvUMFVwywKm5vcp0ZP7pP&#10;HHaxYhTiQqYV1DF2GeehrNHqMPMdOrqdfG91pLWvuOn1SOG25TJJnrjVjaMPte5wU2N53l2sgvdR&#10;j+tUvA7b82lzPeznH99bgUrd303rF2ARp/gHw68+qUNBTkd/cSawVoEUqSRUweOzpIGIpVzMgR0J&#10;lUKkwIuc/y9R/AAAAP//AwBQSwECLQAUAAYACAAAACEAtoM4kv4AAADhAQAAEwAAAAAAAAAAAAAA&#10;AAAAAAAAW0NvbnRlbnRfVHlwZXNdLnhtbFBLAQItABQABgAIAAAAIQA4/SH/1gAAAJQBAAALAAAA&#10;AAAAAAAAAAAAAC8BAABfcmVscy8ucmVsc1BLAQItABQABgAIAAAAIQC6yZLk0xkAAEllAAAOAAAA&#10;AAAAAAAAAAAAAC4CAABkcnMvZTJvRG9jLnhtbFBLAQItABQABgAIAAAAIQAQnwOD4gAAAAwBAAAP&#10;AAAAAAAAAAAAAAAAAC0cAABkcnMvZG93bnJldi54bWxQSwUGAAAAAAQABADzAAAAPB0AAAAA&#10;">
              <v:shape id="Shape 14179"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ycUA&#10;AADeAAAADwAAAGRycy9kb3ducmV2LnhtbERPS2vCQBC+F/wPywi9iG6U4iN1lVIRpCJi9OJtyE6T&#10;YHY27G5N+u+7gtDbfHzPWa47U4s7OV9ZVjAeJSCIc6srLhRcztvhHIQPyBpry6TglzysV72XJaba&#10;tnyiexYKEUPYp6igDKFJpfR5SQb9yDbEkfu2zmCI0BVSO2xjuKnlJEmm0mDFsaHEhj5Lym/Zj1Fw&#10;zM7BfG1Og1kzuLZJddi37uaUeu13H+8gAnXhX/x073Sc/zaeLeDx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8tvJxQAAAN4AAAAPAAAAAAAAAAAAAAAAAJgCAABkcnMv&#10;ZG93bnJldi54bWxQSwUGAAAAAAQABAD1AAAAig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180"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n0MUA&#10;AADeAAAADwAAAGRycy9kb3ducmV2LnhtbESPQWvCQBCF7wX/wzKCt7qJiEh0lVIQxZ5qBa9jdprE&#10;ZmfD7qqxv75zEHqbYd68977lunetulGIjWcD+TgDRVx623Bl4Pi1eZ2DignZYuuZDDwowno1eFli&#10;Yf2dP+l2SJUSE44FGqhT6gqtY1mTwzj2HbHcvn1wmGQNlbYB72LuWj3Jspl22LAk1NjRe03lz+Hq&#10;DJzC2X3E/VaHsD3nG7z+Zni5GDMa9m8LUIn69C9+fu+s1J/mcwEQHJ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fQxQAAAN4AAAAPAAAAAAAAAAAAAAAAAJgCAABkcnMv&#10;ZG93bnJldi54bWxQSwUGAAAAAAQABAD1AAAAigM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178"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1W8YA&#10;AADeAAAADwAAAGRycy9kb3ducmV2LnhtbESPzW7CQAyE75V4h5WRuJUNFQUUWFBVqcChh/J3N1mT&#10;RGS9UXYhydvXh0q92ZrxzOfVpnOVelITSs8GJuMEFHHmbcm5gfPp63UBKkRki5VnMtBTgM168LLC&#10;1PqWD/Q8xlxJCIcUDRQx1qnWISvIYRj7mli0m28cRlmbXNsGWwl3lX5Lkpl2WLI0FFjTZ0HZ/fhw&#10;Bq72ks0u+/I96fvvn+vNblu/2xozGnYfS1CRuvhv/rveW8GfTubCK+/ID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d1W8YAAADeAAAADwAAAAAAAAAAAAAAAACYAgAAZHJz&#10;L2Rvd25yZXYueG1sUEsFBgAAAAAEAAQA9QAAAIs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177"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LdpsYA&#10;AADeAAAADwAAAGRycy9kb3ducmV2LnhtbERPS2sCMRC+F/wPYYTealaRKtuNotJKD23xdeltSGYf&#10;uJksm7i7/vumUOhtPr7nZOvB1qKj1leOFUwnCQhi7UzFhYLL+e1pCcIHZIO1Y1JwJw/r1eghw9S4&#10;no/UnUIhYgj7FBWUITSplF6XZNFPXEMcudy1FkOEbSFNi30Mt7WcJcmztFhxbCixoV1J+nq6WQUf&#10;h2X+qud73X31Znu7f+7P38eZUo/jYfMCItAQ/sV/7ncT58+niwX8vhNv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LdpsYAAADeAAAADwAAAAAAAAAAAAAAAACYAgAAZHJz&#10;L2Rvd25yZXYueG1sUEsFBgAAAAAEAAQA9QAAAIsDA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175"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S1sQA&#10;AADeAAAADwAAAGRycy9kb3ducmV2LnhtbERPTWvCQBC9C/0PyxS86SbFWkldpVUEr0YP7W3MTpPQ&#10;7GzY3ZjYX+8KQm/zeJ+zXA+mERdyvrasIJ0mIIgLq2suFZyOu8kChA/IGhvLpOBKHtarp9ESM217&#10;PtAlD6WIIewzVFCF0GZS+qIig35qW+LI/VhnMEToSqkd9jHcNPIlSebSYM2xocKWNhUVv3lnFPR7&#10;033m7V96cF+uPp+643fSbJUaPw8f7yACDeFf/HDvdZw/S99e4f5OvE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c0tbEAAAA3gAAAA8AAAAAAAAAAAAAAAAAmAIAAGRycy9k&#10;b3ducmV2LnhtbFBLBQYAAAAABAAEAPUAAACJAw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176"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sAsIA&#10;AADeAAAADwAAAGRycy9kb3ducmV2LnhtbERPTYvCMBC9C/6HMAveNFXU1WoU2UUQFgTrXryNzdiW&#10;bSa1ibb++40geJvH+5zlujWluFPtCssKhoMIBHFqdcGZgt/jtj8D4TyyxtIyKXiQg/Wq21lirG3D&#10;B7onPhMhhF2MCnLvq1hKl+Zk0A1sRRy4i60N+gDrTOoamxBuSjmKoqk0WHBoyLGir5zSv+RmFJQo&#10;27FtCtxrpPlx8n3m0/VHqd5Hu1mA8NT6t/jl3ukwfzz8nMLznXCD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OwCwgAAAN4AAAAPAAAAAAAAAAAAAAAAAJgCAABkcnMvZG93&#10;bnJldi54bWxQSwUGAAAAAAQABAD1AAAAhwM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174"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zO8MA&#10;AADeAAAADwAAAGRycy9kb3ducmV2LnhtbERPS4vCMBC+C/sfwizsRTTVLSrVKCIIXhafF29DM7bV&#10;ZlKSqN1/v1kQvM3H95zZojW1eJDzlWUFg34Cgji3uuJCwem47k1A+ICssbZMCn7Jw2L+0Zlhpu2T&#10;9/Q4hELEEPYZKihDaDIpfV6SQd+3DXHkLtYZDBG6QmqHzxhuajlMkpE0WHFsKLGhVUn57XA3Cq6s&#10;tzd3/t7Rz2mUmu7q6rebo1Jfn+1yCiJQG97il3uj4/x0ME7h/514g5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ozO8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173"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BksYA&#10;AADeAAAADwAAAGRycy9kb3ducmV2LnhtbERP22rCQBB9L/gPyxT6UnRj643UVaQiWBHFqPg6ZMck&#10;mJ0N2a1J/74rFPo2h3Od6bw1pbhT7QrLCvq9CARxanXBmYLTcdWdgHAeWWNpmRT8kIP5rPM0xVjb&#10;hg90T3wmQgi7GBXk3lexlC7NyaDr2Yo4cFdbG/QB1pnUNTYh3JTyLYpG0mDBoSHHij5zSm/Jt1Fw&#10;2SbX5rzej3bLcfu1HLrV62ZRKvXy3C4+QHhq/b/4z73WYf6gP36HxzvhBj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BBks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339" name="Group 14339"/>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346" name="Shape 14346"/>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47" name="Shape 14347"/>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45" name="Shape 14345"/>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44" name="Shape 14344"/>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42" name="Shape 14342"/>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43" name="Shape 14343"/>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41" name="Shape 14341"/>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40" name="Shape 14340"/>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0F018E92" id="Group 14339" o:spid="_x0000_s1026" style="position:absolute;margin-left:106.6pt;margin-top:236.1pt;width:357.65pt;height:369.55pt;z-index:-251655168;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vc8yxkAAEllAAAOAAAAZHJzL2Uyb0RvYy54bWzsnW1vHMmNx98fcN9B0Ptbd1U/G+sNkORu&#10;3xzugiT3AWbHI1uApBE0Wtt7n/5+LJI9xdF43ZMDjAB2AqzU6u56YLHIP/9ktX/8w6f7u6sPu6fD&#10;7f7hzXX6obm+2j1s929vH969uf6fv//Hv03XV4fnzcPbzd3+Yffm+rfd4foPP/3rv/z48fH1Lu/f&#10;7+/e7p6uaOTh8Prj45vr98/Pj69fvTps3+/uN4cf9o+7B27e7J/uN89cPr179fZp85HW7+9e5aYZ&#10;Xn3cP719fNpvd4cDf/2z3rz+qbR/c7PbPv/3zc1h93x19+aasT2X/z6V//4i/33104+b1++eNo/v&#10;b7c2jM0/MIr7ze0DnS5N/XnzvLn69en2RVP3t9un/WF/8/zDdn//an9zc7vdlTkwm9SczObnp/2v&#10;j2Uu715/fPe4iAnRnsjpH252+18f/vJ0dfuWtevadr6+etjcs0yl5yv9EyL6+PjuNU/+/PT4t8e/&#10;PNkf3umVzPrTzdO9/GQ+V5+KcH9bhLv79Hy15Y9d36W5SddXW+51w9z2dFfEv33PGr14b/v+37/w&#10;5ivv+JWMbxnOx0dU6XCU1uH/J62/vd887soiHEQGR2l1g0urPCLS4k9FOOXJRVSH1wek9lk5tWkY&#10;x9lU0aU1tePUZhVWSn0zT500vUx583r76+H5592+yH3z4T8Pz0WW7976b5v3/tv204P/+sSG+N2t&#10;8Lh5lvdksPLr1cc31z6U9+iIjURu3+8/7P6+Lw8+y+KN3cACX1+xuuOUbbDHh7a//nK7/ePuf8Mr&#10;Qz+0bXkl8Ztqw6O2NvW5RcC01vapiJURlVtT0+fMXubWMAxFhxBLbP/uoe7HZ8AbqR36yQbnD/lP&#10;a94kLw9PY9a+6cCf8p/2dB7HQQeTpjwzLl0lfyoOy+Y2t0PLRpAeRnZ9nHg/932vN4dm1GX3qY+Z&#10;e/Zm383Je4u9xCvtc5hTn6zZbm7asRY2Iplzp312w5TL6nmfAzOcbJG6CStlM4y9xCvts2+71mXD&#10;avp215sd23+2ZqdpQnOK/urNdhqmDu1HQsx4GvvVfWJV2qRTydPcNWXX+FTanNOsKtqyV6Na5bnt&#10;5rH02c5pHIrOrVcs1jQ1vh6++v5TZ1WrYdjS/pj/1Mfz1LPfyoD6ecpDWbJKEc+JPOc8ot8iuL7t&#10;51QWy6efRsSq0++bjGBrkac+j5OqFmJoG9/BsZd4peNMaZgZnPSJZqU59Mkyis2X8TTsvbCR+37I&#10;usX7PM/desVi6bzRdu5io+zv0RrtpjkOJo+IQAfTI9zzK3x2ilPTqlKx69oxbFimrJPvu6aNMlW7&#10;0LfJdP+FNp3tq8nTqG92eWpVLL6EuenHTm+2ue/GsFPbZhrZ2GXX5NyN7jFiL/FKl7ArelPeTM2E&#10;Ktea0WeWTsXWThP2utqoQ5qwZfpi1ywqGvuIV9ojvgKnVl5EtkETh6FvR9+I0SugvnOnb6U5r1eY&#10;sWHv2cZ3T6vjGPOYMRIiM/PA9vdz3ixOZHu3P+zU2ourLM55cZ9lqY8O+u5BPCkLt90Acm/uNs8F&#10;Ld7fPoN+727v8QR5bCr7QWuCYxQ4lN+ef7vbibe9e/jr7gbEVnCW/OHw9O6XP909XX3YCMYt/yuN&#10;b+4e32/sr2Y/7dEy1NKOvH9ze3e3NJnKq6HJPzXy/9Mm0YnZN1DdrLUmDe8K/l6a1iYOWxuugnCg&#10;LFJxKI7UlpfK0PYPz8v7DwQQZR6VOOTXX/ZvfyugtEgM5Cd49StBQNRUAfMRAhYzLQMALH4ZAlY+&#10;oU1T6roCThCDYV/wwYyhKqAZD54btWgIyjH3V8OBPhTBgTYSWaMjxNOdo9bJPeHx7qlz62yPY8vd&#10;1/gjcZ9psx37XY0C/mYKBmps2mxGYerw75V9mtPUqOnK+AXvJ7Yfr7Q3sbNZu2Pa0eaBL+bOhoLh&#10;VATqBrrDIGZ12rnrB55TCxE7iVfaJd5wAjeLJWrFawbkMoCIzCngTnrAWjVJQHCT1QjTxNi77GMv&#10;8Ur79CWlz2nogKKh2S6P5vVYop6Arb7bAVPxTTLclMY2ZUfVsZ94pb22gJlWV4XXhgYsXM0GgQ62&#10;ZgmI2AzhLnFCbz7clXCtgFM39jRWRtw3baP+0RcuIfTkqzq3cxtkkTJYUjU7dShZKl5wnT9vAdeO&#10;vMceF1rPVlpjwcqgOnB49HepH2fAr96VWGm9kNM0E0LZq6jiSbfzPE3WMCPKEUOlCejod9mn/QWz&#10;JZQ1/J1aMH/cHUlAtwUagm0iPJvmwZ27bCtg3LmldSOhumSiS4AysKQ+70/4z/rJGWDU+XT8Af9p&#10;6tmk7OFZJghdcJQ/dlanh4wUVdzQHKIslU53gCozJ0D6YY5Gquua2TtMGdO63k4B2vvOVqpppxYE&#10;X3Xbs5EsJKf7Ru2sK3wPGrdoAPaBiZ6V9rm5MsK+V4MLVDNxerOQIL3FESBs7G89oDwTvKuUWgnj&#10;1yO4zJqYjNiKo0IP7zOhv402y8pZJOE3O/yFaQnxkI7nxcb1pa1VBasm0/yyTrm99Ua+A0Pfid8u&#10;MGRPngLD4j7XA0MCE3N0GTSQMZtlZzswRDXH2QjCEfMBl6Ka+tVxoY8EXGgDOQcL/SkPtNiCn8OG&#10;1aNALWiM392D8BydMKUCRDA+eLW4Y89bsAmJ2TvQNgEzSrRroWmCQNIGF2uCa3R0AtbDw2pvsZd4&#10;pUalA/aYkUodJF+AcO0MxWPuA6CnhJf3iQQ6oJnMMAvF4Lsr9hKvzJW1I0S7vgldEJ0SmE18W2kW&#10;4BH7hHwaDFO2GGoIwHPzdIunvVXrBm6B4DtZic8+HfTXn/Kf2nZNhiH2hbvxp87NviLDgOJJ9ciF&#10;ChM0SWCFUAHxfYTbNRmWRqFcz83+XJ9g4WZWobJmXeQ8j2RYB68MwqJVH0/fC8wqw5HQ2n1K7CNe&#10;mV4NGeytL84nMA/wArtc7uGKFbR6h0cyrIMXvAhZMnZvdFAf7o0uZFiHQ44yVQXuejDg+slBqBv+&#10;ZRO0cSsmALtBZxS5jcFLHofW4e/YZ41dXrj9c/JsicMs1AJopECUd5lI0+YORC0b0acuOBn6X4Sd&#10;Zljo1SoDaUrUpi+2M1FxrRVNBxdb7s193L49SsK0pL8Bw3e2O98dL/anr4A/8B2yuFH9diELVusU&#10;shQftRqyEELjusxREUwb4XIks0DfhMIGWoTrkgBELetXRy3LWITOsqGcwy0klBRcZHMgAbicNSDt&#10;POi+LLvM7cMwSGpEtivUfNjkABBJHckt4TvO7uRzHcGDNRb8ZViU4E4y/IZl7SDYMC+VUSG/MHva&#10;Vfj7ssrrbGM3SWKs2DjifNJlVbNQVAKWdIaQ+iEUhVwieVlukoUj9F89yw7GoFfz2M4wpGGaQJre&#10;SDOEemKRBSpZWhNoctS1KMt4ZZYSvsvSGghWMmrVPIe+YURlKkMHRxbmCV/jo4WLa8nVqH7HXuKV&#10;9glfk2dtdkyTwLaqTzJygJTSJ/5AssfVTdg50lOqpcigvyANk8jZtKbgo8Cg0CvhcucAYmxyF7PG&#10;xNV4Z8U6JOInVepVegRKSsJki64APEnUhvmkCT7TJDwxpiD+ZePKu7BymnJb2S2wCyJMuh1homLS&#10;OTV9B/tS7rIUQlRUQgaeM0W9OQ/MXG6u6pXCCEnjS6cT7cdOAZ5CdJUREQKcZPtQNZKNRUqXKVOW&#10;Pk1f4IA0THFLBEcyWhp8hBk8MRzka437G0ntaUXLqnliIB2QjB2EaQiqMhbONirykGRcJVvUd2hs&#10;tJJZ8BAubpN4pZsmiUVQ2ULuYtbqZkkRSrCkq51PuDGCiJ6tqzfHUcH4unnCqRmJicXDuNZ9UjyC&#10;6S3NQmO3kWMmJdvBXEmfKNsA475aiWDrJosPhMSao+ntp2Y028HiYQJKWOrrDRSfbEzcpVxlvXwH&#10;qAePhRNk30nDYydlCWU+qadyJNhmLIYXcSRCzXRBtcpINpRMmDac4L2DJ8VQDYTPehdbHLMhWEoq&#10;2UzIeOLPMH7ntAm17S0rxWj7k51BYoVA3AfFBgs6POJhKLfQQcEaL8nR2FG8UiVmjHlSnYHlhOsJ&#10;bhWjtOS88SdGh/jaSs2ZJecdxay1Sxi7wcooiB8gJMLq4XZ7s1rcFQqgVvMOw291CIlYFqu2WpNp&#10;2PFRgpsV2qMyBSgU8ZCKscPlxOyP1BMtiYmZip31YEkMovBlsvekVEeD0EWMgAfvFv2xlORyl/DY&#10;YmxWihVy1BpXM17p2kI8YH+1W3JoUigTZlsSfWVQ1LSRJajvEr07Q4+vban8OCtkj+G0Q5Ud1kDy&#10;O6oK/oD/rB8EPYkB/b0HycKBAsoUpByO7E58+ty0CfLhQfQd1CdyS1goyH+9+cI5sQM9MwX0aC7I&#10;2SIiz9kOZLdiKgS/DwAtfQIaWl1BX1/QiFTLyDJAkzRNWaN1vgCNNGqObThFLAh/C1AozUJRilGq&#10;lp7cqkuIvJ+AWJVqlGa80oXLVOiZcZTUXaSYwE1ShCRTwcufUAbM03d8psbmAt+e6NGMKiTmDDFd&#10;TWXEBNvOIhsVrReZXt+w/YSROTvLc4qJkjRLJtsf8J+1BpMpdNn5bf+pj52L4PyJ77yHW9Bvl/dA&#10;dU95j6JQ63kP/POCGyhcXXyl52qo0xsEgEnlO8/iE2wbfHXWw0cC6WEDOcd5wF9aEakD1M+larw9&#10;JkZ+dlw8lO8v/6k7sXpaEitLgt+f8p9m54h9nDGRouQ1fgd2SeoCi/mTPHvwtplIy/iADmARAzEC&#10;aK8iEpj7mWrUOMJqPoQejSIZ/IY/5T9fzD4ogT/lP2320GcGCmEx1tVIwYjjAnX2pLBiGSdwyUsv&#10;kEv0VAa4cIzrcRy1TQb9oS3K2izuFFHoGpRnKk/xUrGig/tujt0yfLvmmNDt1BwX4LTaHJMuB0tb&#10;9EgBitWyH2losDG0kZ+tmbEFBc6wcb+6PfahCAlN4YqM5JxB1v35JWMs3Lo+ydZcEnpuVuJOcyND&#10;9fwxD34SnJAIsyR5psonRU4BOsXCXcwmt88Cu3N9QgPDbqqRIuUZC4TA/sA1vQmTqmletyuwZ8Dt&#10;chPeF3ezus9pQDRqkoigU6RPIV5bYxtbKrfiTSorPL0K0icpvrpPqMnFGFN/HpkgHABlgSaEeYo1&#10;6a4UguG5dQFXPnFWxlalIxqhKrYyvjAUjWW8CQ5PWJOBij8jN6QM9YLQAI4ymSeAEhHyq+pT+DGL&#10;GwgIm0gQDUTSNiCSI5BUq2XLaIEoRXzU3cFuhT6hJqxulWgHQi7ehHtU2yC1lVoVuSrUkxSzOVDQ&#10;kZwjqudJRsAYAs41UbUSbhI7eZ/IR3HHuj6p2rM8hFSlxBS3HGHxkgEivZjdB8E0lqlBGpeQYCCj&#10;1gsKEtn3kGogP+2CR45W9Ov7k13kNdqwUi2hLxJaNc/MTjFGupOUShAf/ENvMTbRJdFnLdsOpkFN&#10;gtQvX1CWO0JPGjcMUorsluQ9PJ/CLKMGSUrEiiomWdiie6tmSUEh6LRoLQSuyLHSIKkZMAaKkifj&#10;IFyywtEY3SaP6R5b1WdGrrYZZoiPSJUS1C/VBSObN2xdVM+XGtxsN9f1SXYRDkVAODvshGmDXeuN&#10;vYAwxdzWQiAXSU5T36Ti54J5Uv8L6aNvQjdp3b2LD/ZOCP4yIMgWTXguN4EIVs3KfKV2da3WimuQ&#10;sI55YuXQ/Sg/CpKdXkWf0JR6ptAbs0F1d/xruy1krc6GTAC0bdihiRK4hYeGmVHv4ZOlcleSJGXI&#10;HDsWznN1t2LnnZOHwIsihhfk6KHJgjxWTJ4lHI5XhTfEHhdkzzBxk1ft4wrZtUGMpBjsLqQy6lzf&#10;hPC15aEuwWquXyiwwyMFRLqaKIv5FB73B/xn/SBpZZTAROgP+E99UAxhEQtNritOpPTeTqSxkkKG&#10;11aCpL5HeJx8jCd1Je9jVoL9xyawgUUUFodn6gtqeHEK59yDri5+73vA5oDw2w3YwNWnAVuxSBcE&#10;bForJFaJgrsG11tU3ukz8AgeF9Mj/FnCRMt5GjVbXz1gW8YiEZsN5VzEhpORkz4yJd8zRw4tbki1&#10;EwMox3Y2EohJMeyRnM0qVpuzIiRjKpOAZ3bknvEzF5RDiC1JarPBbYCg0CxmGjglfcqRmejbAE9u&#10;1vCAUr2oyxEnFq90mvVUpHijbB/3TsSiJHF0niOSDqwStQic7dabQylgWNvngPb4AUECTsWl3qdU&#10;DVgFAa5GYoNKtmAtKWspgoc6vCASIyMqvEN5s+h03SzhOaBWbxLsxQIMKDzXHJI5xMqrZUtITpaw&#10;NEuVqh0W83lyKnE5XogXhVit5gnWo2CjvEnSdbogmicQl4hZ5lm+vBAcMACO6qJyc2D5/GyrKTzo&#10;z0aL7l12ahEErqMdOyBOAFZCKdheYVICNat5UvbSWFKbnNvnEqrn9JbzAui5TkWy+2GeCAw8pEKg&#10;zDpGudT0eLqOHu2DHi9gyPk+KQSzZvUMfjUVoV/stBzHoThYFebJBiGEl1UhYiJ5vFqHyDhL3XZ5&#10;kx0Ya+bBFBhfvUndRaxHpvCls2OxHNukkmJ1n5R/OTxn2wCT6qmQjqWuxEI8iniiUUAIRKE6XiKA&#10;ZkkFRnnGK9U/Xs2+C6ljobw6dEv9RzYWe+RQcdyjFK9BoKhmH+uOVi0q7VJaZq+yvFoD5LsUFMYK&#10;6HyOxW3Huw21FmqPyIhQxrlaxoRwJQWFRgxij0LYRUyZLVEtZwJjchwMLR+aEY3gTZzU+j550YKN&#10;l0V+JPlJUGuzLGGs80AHGzPKpKw5Y7i6TxCzlyCT7JFPTFR7RsJYox45Fo62hJuZqkvd4RJUqRau&#10;WlIOfkJtlalgzUc9SelrhvgI/spNKC7IqiB5TCAf+bDbBGTCLDDgVd1ikIgqVVdQZfB+mA/qDcNh&#10;zgsLhFmvp4v1IFQ0J8Q+50jS+p6tikx0gqUj1RTcONWdVJnplpXPWkDbxp5nnIHBGUZ4yXkQgkzk&#10;tbzLd1WCIcYUcAhD3ZGcpIUiCz1L3dhSyMPhZGV21kmbijQHaDIKU0pfZqkLctvIYhQup9I8vKuc&#10;dFc1gMNinOuljQYtKISmySWHSYln8ro0E0/ds4PnslZ89kgN6Mo5C6A0QMaXaARA1E1jrXzL8FxD&#10;zU99GycgsLEoSQDt0RrHK7XNHF0XYk1fxfrGnYot41yb321GUGE1KkqsyOTaXUzMBZIu+WHbEnxj&#10;bFJb50vMoNxfUPDG5wKCw2C2zQIyKepdalfi/OKVeSJ2iBPEsIvoUQBn2IjBmTi4n8k+++XDYhFg&#10;2c0M4JONJV63wIQO8nwRNDI9Kd6hNo9T7XYXPBnHNbPzDWRIuSbJK1mGVf1Kfad5banEOzlI0NGv&#10;YWc6kO9HVcsr6NQMgOQPLnCB8gUyM5dIGHq8blbqEJ3Ap76fSKzqk/yGf9qOhZKvhK2dKLSYRzSA&#10;YbEAdbMENPa9JqmIw2LWNwmsnPrHA18QYjFAKzKmkKGJ7CBbw0hmynU5OFv3yNTsrJ18t0Rp9lWr&#10;SVGzf3OMorYYuoLJzKlS4kY9Y93h8QSifG5Cp7+qw3T8HJfkBIPbW04g9mykGNKqnjM5+RLe6hWc&#10;gArqRdkgmOJ6BvwFA6MbBOOopZG+Mc9QAHH3fyfP3GJ8u+QZOnlKnhUbsZo8I8ReOAqzLgtvJsZT&#10;zGzhzfDO1FOZ3n993szHUo7b6VDO8WZySM4OOpXZYA++wJth7EgiiQeTAv2AQEg+LeC6OJV672KM&#10;sbnlRVDTJfktwAmxmb7JZwRiRgKP5SfSxNZGk0ASyEuppbR9+WLNiV0496lU2H6jjKhtka/zVL6C&#10;zL6A6OLFiV00u+JmiG84AR/0JocqLoC8TNLrLaQqO4ZozJK4WJsllxVPwRB5SfGB4jcOnKx3mL2U&#10;qRnywznGOJVD/ITsNk8i1uBNGIQQV9KnxPWfKTWOklb8RUWmBEflTfmsVZAtkaBDFQAh0UcteDgA&#10;+ZSqvAkWQdtse8Ve4pX2iSvk0z3lTfmi4wmWlFI9XU8yl/IZkGqx4ZeI/D2ipJD+AnaH+AjK1+Ij&#10;AkDcfGha4LyVXBLEESqE2VI3QzrZ38bsXJCfJdYkuvVAV87SxUmBGzhVV+QhPdthQtdh0Joc17Lb&#10;4r/dkEXZxitD15xEZnHsXRDXSbDKiRO+Dmm35bMBMbqC9F1QLqKXTwOshg5sH4n3yzaQIz7RGEho&#10;JXl+vS26HrAFhQ1qvSVwk48mKJW5DiAB7TjYq00TXMinlGsVqsNkOXoXQSK9UbRj4w5uI8o3Xpm0&#10;URIodu257J2oQmiQV3pQ0wCbFNUA1pysir0t6YEiknVzpmk/4kGYBPUb0K20zLk5a1pPkNUiYc4S&#10;TJTFgBkRYL56nTlXMRtFSVwoShKkzYaVMprStBTGxBMSqPsxsV4I8yKSlXMeKL6zURsDESZVzdm2&#10;fn2b6p7FwEMxCIpfO2fqsQmZypwIqviGaj1jUt0cfiw3KSGU8yhVr6wMB/jKTcwus1/dp9lfkSOa&#10;xfeP6maJAybnpvklsrk4ePJmpU8+m8Hxn9V9yhcLrIiA7x2eUIYQdhAB2ixM3Mk5ZVyZhUXsMNHq&#10;tbItHz1SCVnSqxIfqUApThchYESJu2shkNuSr5/JTYythbjrNEkoO11Psb7Ko7v5lePlxIqlWT4k&#10;p3TscpNb5hToUaiXtfOEzZeDwNLshAqpJizN4myMvQTSSP6uEkKhuVRCwBJoptV9VrKV0qRYTMbM&#10;rbKLowNT1C9TZzlTfMEMCeHNy5MFshyXz9D+ItOHEWRZ6xmewcHR3H4PHv9pg8fyz1Hw73UUMsz+&#10;bRH5B0Hqa36v/wWUn/5PAAAAAP//AwBQSwMEFAAGAAgAAAAhABCfA4PiAAAADAEAAA8AAABkcnMv&#10;ZG93bnJldi54bWxMj8FOwzAMhu9IvENkJG4sTcpgK02naQJOExIbEtota7y2WpNUTdZ2b485wc2W&#10;P/3+/nw12ZYN2IfGOwVilgBDV3rTuErB1/7tYQEsRO2Mbr1DBVcMsCpub3KdGT+6Txx2sWIU4kKm&#10;FdQxdhnnoazR6jDzHTq6nXxvdaS1r7jp9UjhtuUySZ641Y2jD7XucFNjed5drIL3UY/rVLwO2/Np&#10;cz3s5x/fW4FK3d9N6xdgEaf4B8OvPqlDQU5Hf3EmsFaBFKkkVMHjs6SBiKVczIEdCZVCpMCLnP8v&#10;UfwAAAD//wMAUEsBAi0AFAAGAAgAAAAhALaDOJL+AAAA4QEAABMAAAAAAAAAAAAAAAAAAAAAAFtD&#10;b250ZW50X1R5cGVzXS54bWxQSwECLQAUAAYACAAAACEAOP0h/9YAAACUAQAACwAAAAAAAAAAAAAA&#10;AAAvAQAAX3JlbHMvLnJlbHNQSwECLQAUAAYACAAAACEA9AL3PMsZAABJZQAADgAAAAAAAAAAAAAA&#10;AAAuAgAAZHJzL2Uyb0RvYy54bWxQSwECLQAUAAYACAAAACEAEJ8Dg+IAAAAMAQAADwAAAAAAAAAA&#10;AAAAAAAlHAAAZHJzL2Rvd25yZXYueG1sUEsFBgAAAAAEAAQA8wAAADQdAAAAAA==&#10;">
              <v:shape id="Shape 14346"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r58UA&#10;AADeAAAADwAAAGRycy9kb3ducmV2LnhtbERPTWvCQBC9C/0PyxR6Ed3YipXoKtIiFIsUoxdvQ3ZM&#10;gtnZsLua+O9doeBtHu9z5svO1OJKzleWFYyGCQji3OqKCwWH/XowBeEDssbaMim4kYfl4qU3x1Tb&#10;lnd0zUIhYgj7FBWUITSplD4vyaAf2oY4cifrDIYIXSG1wzaGm1q+J8lEGqw4NpTY0FdJ+Tm7GAV/&#10;2T6Yzfeu/9n0j21SbX9bd3ZKvb12qxmIQF14iv/dPzrOH3+MJ/B4J9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xevnxQAAAN4AAAAPAAAAAAAAAAAAAAAAAJgCAABkcnMv&#10;ZG93bnJldi54bWxQSwUGAAAAAAQABAD1AAAAig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347"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r38QA&#10;AADeAAAADwAAAGRycy9kb3ducmV2LnhtbERPTWvCQBC9F/wPyxS81Y1VrEQ3QQpiqafagtcxOyax&#10;2dmwuyZpf71bEHqbx/ucdT6YRnTkfG1ZwXSSgCAurK65VPD1uX1agvABWWNjmRT8kIc8Gz2sMdW2&#10;5w/qDqEUMYR9igqqENpUSl9UZNBPbEscubN1BkOErpTaYR/DTSOfk2QhDdYcGyps6bWi4vtwNQqO&#10;7mT2/n0nndudplu8/iZ4uSg1fhw2KxCBhvAvvrvfdJw/n81f4O+deIP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K9/EAAAA3gAAAA8AAAAAAAAAAAAAAAAAmAIAAGRycy9k&#10;b3ducmV2LnhtbFBLBQYAAAAABAAEAPUAAACJ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345"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5+mcMA&#10;AADeAAAADwAAAGRycy9kb3ducmV2LnhtbERPS4vCMBC+C/sfwix403R9sVSjLIKPgwe3u97HZmyL&#10;zaQ00bb/3giCt/n4nrNYtaYUd6pdYVnB1zACQZxaXXCm4P9vM/gG4TyyxtIyKejIwWr50VtgrG3D&#10;v3RPfCZCCLsYFeTeV7GULs3JoBvaijhwF1sb9AHWmdQ1NiHclHIURTNpsODQkGNF65zSa3IzCs76&#10;lM5O+2Iadd3heL7obWN3W6X6n+3PHISn1r/FL/deh/mT8WQKz3fCD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5+mcMAAADeAAAADwAAAAAAAAAAAAAAAACYAgAAZHJzL2Rv&#10;d25yZXYueG1sUEsFBgAAAAAEAAQA9QAAAIg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344"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njcUA&#10;AADeAAAADwAAAGRycy9kb3ducmV2LnhtbERPS2vCQBC+C/0PyxR6001tKBJdxZZWeqji6+Jt2B2T&#10;YHY2ZNck/vuuUPA2H99zZoveVqKlxpeOFbyOEhDE2pmScwXHw/dwAsIHZIOVY1JwIw+L+dNghplx&#10;He+o3YdcxBD2GSooQqgzKb0uyKIfuZo4cmfXWAwRNrk0DXYx3FZynCTv0mLJsaHAmj4L0pf91Sr4&#10;3U7OXzpd6XbTmY/rbb06nHZjpV6e++UURKA+PMT/7h8T56dvaQr3d+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OeN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342"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3u/sMA&#10;AADeAAAADwAAAGRycy9kb3ducmV2LnhtbERPS4vCMBC+L/gfwgh7W1MfLFKNorsIXq0e9DY2Y1ts&#10;JiVJbXd//UYQ9jYf33OW697U4kHOV5YVjEcJCOLc6ooLBafj7mMOwgdkjbVlUvBDHtarwdsSU207&#10;PtAjC4WIIexTVFCG0KRS+rwkg35kG+LI3awzGCJ0hdQOuxhuajlJkk9psOLYUGJDXyXl96w1Crq9&#10;abdZ8zs+uLOrrqf2eEnqb6Xeh/1mASJQH/7FL/dex/mz6WwCz3fiD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3u/s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343"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vrxsQA&#10;AADeAAAADwAAAGRycy9kb3ducmV2LnhtbERPTWvCQBC9F/wPywjedGOTFpu6iiiFglBo4qW3aXZM&#10;gtnZNLsm6b/vCkJv83ifs96OphE9da62rGC5iEAQF1bXXCo45W/zFQjnkTU2lknBLznYbiYPa0y1&#10;HfiT+syXIoSwS1FB5X2bSumKigy6hW2JA3e2nUEfYFdK3eEQwk0jH6PoWRqsOTRU2NK+ouKSXY2C&#10;BuWY2KHGD430kj8dvvnr56jUbDruXkF4Gv2/+O5+12F+Eicx3N4JN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b68bEAAAA3gAAAA8AAAAAAAAAAAAAAAAAmAIAAGRycy9k&#10;b3ducmV2LnhtbFBLBQYAAAAABAAEAPUAAACJAw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341"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0/8MA&#10;AADeAAAADwAAAGRycy9kb3ducmV2LnhtbERPTYvCMBC9C/sfwgh7EU1di0g1yiIIXhbX6sXb0Ixt&#10;tZmUJGr33xthwds83ucsVp1pxJ2cry0rGI8SEMSF1TWXCo6HzXAGwgdkjY1lUvBHHlbLj94CM20f&#10;vKd7HkoRQ9hnqKAKoc2k9EVFBv3ItsSRO1tnMEToSqkdPmK4aeRXkkylwZpjQ4UtrSsqrvnNKLiw&#10;3l3dafJLP8dpagbri99tD0p99rvvOYhAXXiL/91bHeenk3QMr3fiD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0/8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340"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7ucoA&#10;AADeAAAADwAAAGRycy9kb3ducmV2LnhtbESPQWvCQBCF74X+h2UKvUjdVK2W1FVEEbSUFtOWXofs&#10;mIRmZ0N2a+K/dw5CbzPMm/feN1/2rlYnakPl2cDjMAFFnHtbcWHg63P78AwqRGSLtWcycKYAy8Xt&#10;zRxT6zs+0CmLhRITDikaKGNsUq1DXpLDMPQNsdyOvnUYZW0LbVvsxNzVepQkU+2wYkkosaF1Sflv&#10;9ucM/Lxlx+579zF938z6/eYpbAevq9qY+7t+9QIqUh//xdfvnZX6k/FEAARHZtCL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3ae7nKAAAA3gAAAA8AAAAAAAAAAAAAAAAAmAIA&#10;AGRycy9kb3ducmV2LnhtbFBLBQYAAAAABAAEAPUAAACPAw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557" w:line="259" w:lineRule="auto"/>
      <w:ind w:left="0" w:right="0" w:firstLine="0"/>
    </w:pPr>
    <w:r>
      <w:rPr>
        <w:rFonts w:ascii="Calibri" w:eastAsia="Calibri" w:hAnsi="Calibri" w:cs="Calibri"/>
        <w:sz w:val="18"/>
      </w:rPr>
      <w:t xml:space="preserve"> </w:t>
    </w:r>
  </w:p>
  <w:p w:rsidR="002B10A6" w:rsidRDefault="002B10A6">
    <w:pPr>
      <w:spacing w:after="36" w:line="259" w:lineRule="auto"/>
      <w:ind w:left="0" w:right="0" w:firstLine="0"/>
    </w:pPr>
    <w:r>
      <w:t>一、 交易描述（续）</w:t>
    </w:r>
    <w:r>
      <w:rPr>
        <w:rFonts w:ascii="Arial" w:eastAsia="Arial" w:hAnsi="Arial" w:cs="Arial"/>
        <w:b/>
      </w:rPr>
      <w:t xml:space="preserve"> </w:t>
    </w:r>
  </w:p>
  <w:p w:rsidR="002B10A6" w:rsidRDefault="002B10A6">
    <w:pPr>
      <w:spacing w:after="48" w:line="259" w:lineRule="auto"/>
      <w:ind w:left="0" w:right="0" w:firstLine="0"/>
    </w:pPr>
    <w:r>
      <w:rPr>
        <w:rFonts w:ascii="Arial" w:eastAsia="Arial" w:hAnsi="Arial" w:cs="Arial"/>
      </w:rPr>
      <w:t xml:space="preserve"> </w:t>
    </w:r>
  </w:p>
  <w:p w:rsidR="002B10A6" w:rsidRDefault="002B10A6">
    <w:pPr>
      <w:spacing w:after="36" w:line="259" w:lineRule="auto"/>
      <w:ind w:left="0" w:right="0" w:firstLine="0"/>
    </w:pPr>
    <w:r>
      <w:rPr>
        <w:u w:val="single" w:color="000000"/>
      </w:rPr>
      <w:t>贷款资产支持证券结构特点（续）</w:t>
    </w:r>
    <w:r>
      <w:rPr>
        <w:rFonts w:ascii="Arial" w:eastAsia="Arial" w:hAnsi="Arial" w:cs="Arial"/>
      </w:rPr>
      <w:t xml:space="preserve"> </w:t>
    </w:r>
  </w:p>
  <w:p w:rsidR="002B10A6" w:rsidRDefault="002B10A6">
    <w:pPr>
      <w:spacing w:after="0" w:line="259" w:lineRule="auto"/>
      <w:ind w:left="461" w:right="0" w:firstLine="0"/>
    </w:pPr>
    <w:r>
      <w:rPr>
        <w:rFonts w:ascii="Arial" w:eastAsia="Arial" w:hAnsi="Arial" w:cs="Arial"/>
      </w:rPr>
      <w:t xml:space="preserve"> </w:t>
    </w:r>
  </w:p>
  <w:p w:rsidR="002B10A6" w:rsidRDefault="002B10A6">
    <w:r>
      <w:rPr>
        <w:rFonts w:ascii="Calibri" w:eastAsia="Calibri" w:hAnsi="Calibri" w:cs="Calibri"/>
        <w:noProof/>
      </w:rPr>
      <mc:AlternateContent>
        <mc:Choice Requires="wpg">
          <w:drawing>
            <wp:anchor distT="0" distB="0" distL="114300" distR="114300" simplePos="0" relativeHeight="251662336"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319" name="Group 14319"/>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326" name="Shape 14326"/>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27" name="Shape 14327"/>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25" name="Shape 14325"/>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24" name="Shape 14324"/>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22" name="Shape 14322"/>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23" name="Shape 14323"/>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21" name="Shape 14321"/>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20" name="Shape 14320"/>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121E2CAC" id="Group 14319" o:spid="_x0000_s1026" style="position:absolute;margin-left:106.6pt;margin-top:236.1pt;width:357.65pt;height:369.55pt;z-index:-251654144;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PSA1hkAAEllAAAOAAAAZHJzL2Uyb0RvYy54bWzsnW1vHElux98HyHcQ9D7rrupnY70H3F2y&#10;b4LkcHf5ALPjkSVA0giS1t7Np8+PRbJVHLV3ey6AcYB9B6w0qp56YLHIP/9ktb//wy93txcfD49P&#10;N8f7d5fpu+by4nC/P76/uf/w7vJ//v4f/zZdXjw97+7f726P94d3l78eni7/8MO//sv3nx7eHvLx&#10;+nj7/vB4QSf3T28/Pby7vH5+fnj75s3T/vpwt3v67vhwuKfx6vh4t3vm4+OHN+8fd5/o/e72TW6a&#10;4c2n4+P7h8fj/vD0xF//rI2XP5T+r64O++f/vrp6Ojxf3L67ZG7P5b+P5b8/yX/f/PD97u2Hx93D&#10;9c3eprH7B2Zxt7u5Z9Clqz/vnncXPz/evOrq7mb/eHw6Xj1/tz/evTleXd3sD2UNrCY1J6v58fH4&#10;80NZy4e3nz48LGJCtCdy+oe73f/Xx788Xty8Z++6Ns2XF/e7O7apjHyhf0JEnx4+vOXJHx8f/vbw&#10;l0f7wwf9JKv+5erxTn6ynotfinB/XYR7+OX5Ys8fu75Lc5MuL/a0dcPc9u2s4t9fs0evvre//vff&#10;+eYbH/iNzG+ZzqcHVOnpRVpP/z9p/e1693Aom/AkMniRVh5cWuURkRZ/KsIpTy6ienr7hNQ+K6c2&#10;DeM4myq6tKZ2nNqswkqpb+apk66XJe/e7n9+ev7xcCxy3338z6dnmtG/9/7b7tp/2/9y778+ciB+&#10;8yg87J7le9KV/Hrx6d2lT+UaHbGZSPPd8ePh78fy4LNs3tgNbPDlBbs7Ttkm+/LQ/uefbvZ/PPxv&#10;+MrQD21bvpL4TbXhQXub+twiYHpr+1TEyoxK09T0OXOWaRqGoegQYon9397X4/gK+EZqh36yyflD&#10;/tO6N8nLw9OYdWwG8Kf8pz2dx3HQyaQpz8xLd8mfitOytc3t0HIQZISRUx8X3s9932vj0Iy67b70&#10;MdNm3+y7OflocZT4Sccc5tQn67abm3ashY1I5tzpmN0w5bJ7PubACifbpG7CStkK4yjxk47Zt13r&#10;smE3/bhrY8fxn63baZrQnKK/2thOw9Sh/UiIFU9jv3lMrEqbdCl5mrumnBpfSptzmlVF27Ybolrl&#10;ue3msYzZzmkcis5tVyz2NDW+H777/lNXVathONL+mP/Ux/PUc97KhPp5ykPZskoR10Secx7RbxFc&#10;3/ZzKpvly08jYtXl901GsLXIU5/HSVULMbSNn+A4Svyk80xpmJmcjIlmpTmMyTaKzZf5NJy9cJD7&#10;fhAbKm15nrvtisXWeaft3MVOOd+jddpNc5xMHhGBDtgj3PUdXl3i1LSqVJy6dgwHliXr4vuuaaNM&#10;1S70bTLdf6VNq2M1eRr1m12eWhWLb2Fu+rHTxjb33RhOattMIwdbBIoedKN7jDhK/KRb2BW9Kd9M&#10;zYQq15rRZ7ZOxdZOE/a6OqhDmrBl+sWuWVQ0jhE/6Yj4Cpxa+SKyDZo4DH07+kGMXgH1nTv9Vprz&#10;doUZG86eHXz3tDqPMY8ZIyEyMw9sf1/zZnEh+9vj00GtvbjK4pwX91m2+sVB396LJ2Xj9jtA7tXt&#10;7rmgxbubZ9Dv7c0dniCPTWU/6E1wjAKH8tvzr7cH8ba39389XIHYCs6SPzw9fvjpT7ePFx93gnHL&#10;/0rnu9uH65391eynPVqmWvqR71/d3N4uXaby1dDlnxr5/2mX6MTsB6ju1nqTjg8Ffy9daxdPe5uu&#10;gnCgLFJxKI7Uli+VqR3vn5fv3xNAlHVU4pBffzq+/7WA0iIxkJ/g1S8EAVFTBcwvELCYaZkAYPH3&#10;IWDlE9o0pa4r4AQxGPYFH8wYqgKa8eC5UYuGoBxzfzEc6FMRHGgzkT16gXh6ctQ6uSd8aT11bp2d&#10;cWy5+xp/JJ4z7bbjvKtRwN9MwUCNTZvNKEwd/r2yT3OaGjVdGb/g48T+4ycdTexs1uFYdrR54Iu5&#10;s6lgOBWBuoHuMIhZnXbu+oHn1ELEQeInHRJvOIGbxRK14jUDchlAROYUcCc9YK1aJCC4yWqE6WLs&#10;XfZxlPhJx/QtZcxp6ICiodsuj+b12KKegK1u7YCp+CaZbkpjm7Kj6jhO/KSjtoCZVneFrw0NWLha&#10;DQIdbM8SELEZQitxQm8+3JVwq4BTN/Z0VmbcN22j/tE3LiH05Ls6t3MbZJEyWFI1O3UoWSpecJs/&#10;bwHXjrzHHhdar1Z6Y8PKpDpwePR3qR9nwK+2Sqy0Xchpmgmh7Kuo4smw8zxN1jEzyhFDpQno6K2c&#10;0/6M1RLKGv5OLZg/no4koNsCDcE2EZ5N8+DOXY4VMG5ta91IqC6Z6BKgTINv9sSf8J/1kzPAqPPl&#10;+AP+09SzSdnDs0wQuuAof2xVp4eMFFXc0ByiLJVOd4AqMydA+mGORqrrmtkHTBnTut1OAdr7znaq&#10;aacWBF8N23OQLCRn+EbtrCt8Dxq3aAD2gYWuSnttrcyw79XgAtVMnN5t16JrhvgJDACO1YTyTPCu&#10;UmoljN+O4DJ7YjLiKI4KPXzMhP422i07Z5GEN3b4C9MS4iGdz6uD61tbqwpWTZapOugP+M/6Qbe3&#10;3vYNGPrJ/XqBIWfyFBgW97kdGBKYmKPLoIGM2SwHyYEhqjnORhCOmA+4FNXUL44LfSbgQpvIGiz0&#10;pzzQ4gh+DhtWjwK1oDF+8wzCc0C8mqNrO7xaPLHrFmwqZLeAlw7aJmBGiXYtNE0QSNrhYk1wjY5O&#10;wHp4WB0tjhI/qa3ogD1mpFIHyRcgXDtD8Zj7AOgp4eVjIgEmWVaYhWLw0xVHiZ/MlbUjRLt+E7og&#10;OiUwm/g2ARcZ4BHHhHwaDFO2GGoIwLV1usXT0ap9A7dA8J3sxGefDvrrT/lP7bsmwxD7wt34U2ur&#10;r8gwoHhSPXKhwgRNElixekB8H+F2TYalUSjXtdWvjQkWbmYVKnvWRc7zhQzr4JVBWPTq8+l7gVll&#10;OhJau0+JY8RPpldDBnvrF+cTmAd4gV0ubbhiBa0+4AsZ1sELnoUsmbt3OqgP904XMqzDIUeZqgJ3&#10;PRhw++Ig1A3/cgjaeBQTgN2gM4rcxuAlj0Pr8Hfss8Yur9z+mjxb4jALtQAaKRDlXSbStLUDUUMU&#10;KjgZ+l+EnWZY6M0qA2lK1KZfbGei4lormg4utrTNfTy+PUrCsmS8gdTT6nB+Ol6dT98Bf+AbZHGj&#10;+vVCFqzWKWQpPmozZCGExnWZoyKYNsLlhcwCfRMKG2gRrksCELWsXxy1LHMROsumsoZbSCgpuMjm&#10;QAJwWTUg7TzouSynzE3jMEhqRI4r1Hw45AAQSR1Jk/Adqyd5bSB4sMaCvwyLEtxJht+wrB0EG+al&#10;MirkF2ZPuwp/X3Z5m23sJkmMFRtHnE+6rOoWikrAkq4QUj+EopBLJC9LI1k4Qv/Nq+xgDHo1j+0M&#10;QxqWCaTpjTRDqCcWWaCSpTWBJi+6FmUZP5mlhO+ytAaClYxatc6hb5hRWcrQwZGFdcLX+Gzh4lpy&#10;NarfcZT4SceEr8mzdjumSWBbNSYZOUBKGRN/INnjqhF2jvSUaiky6M9IwyRyNq0p+CgwKIxKuNw5&#10;gBib3MWsMXE13lmxDon4SZV6kx6BkpIw2aIrAE8StWE9aYLPNAlPzCmIfzm48l1YOU25bRwW2AUR&#10;JsOOMFEx6ZyavoN9Ka1shRAVlZCB5yxRG+eBlUvjplEpjJA0vgw60X8cFOApRFeZESHASbYPVSPZ&#10;WKR0njJlGdP0BQ5IwxS3RHAko6XBR5jBE8NBvta4v5HUXrfdHGEgHZCMHYRpCKoyFs4OKvKQZFwl&#10;W9R3aGy2klnwEC4ek/hJD00Si6CyhdzFrNXdkiKUYEl3O59wYwQRPUdXG8dRwfim/cxwakZiYvEw&#10;rvWYFI9geku30Nht5JhJyXYwVzImyjbAuG9WIti6yeIDIbHmaHr7qRnNdrB5mIASlvp+A8UnmxOt&#10;lKtsl+8A9eCxcILsO+l47KQsoawn9VSOBNuMxfAijkSomc6oVhnJhpIJ044TvHfwpBiqgfBZW7HF&#10;MRuCpezcuzV44s8wfmvahNr2lpVitv3JySCxQiDuk+KABR0e8TCUW+ikYI2X5GgcKH5SJWaOeVKd&#10;geWE6wluFaO05LzxJ0aH+N5Ct5KD12EDoIoDxU86LMZusDIK4gcIibB7uN3erBatQgHUat5h+K0O&#10;IRHLYtU2azIdOz6Ce+EABzOLQhEP2XpwOTH7I/VES2JipmJnu3USgyh8mZw9KdXRIHQRI+DBh0V/&#10;LCW5tBIeW4zNTrFDjlqjWOMnE3Lh4HVYcmhSKFMZPlTXqw9g/bGQQaWI3p2hx9e2VH6sCtljOB1Q&#10;ZYc1kPyOuih/wH/WD4KexID+1oNk4UABZQlSDkd2Jz69tmyCfHgQ/Q7qE7klLBTkvza+ck6cQM9M&#10;AT2aM3K2iMhztgPZrZgKwe8DQMuYgIZWd9D3FzQi1TKiG9AkTVP2aJsvQCONmuMYThELwt8CFEq3&#10;UJRilKqtJ7fqEiLvJyBWpRqlGT/pxmUq9Mw4SuouUkzgJilCkqXg5U8oA9bpJz5TY3OGb0+MaEYV&#10;EnOGmK6WMmKC7WSRjYrWi0yvH9h+wsisrnJNMVGSZslk+wP+s9ZgMoUuO2/2n/rYWgTnT3zjPdyC&#10;fr28B6p7ynsUhdrOe+CfF9xA4eriKz1XQ53eIABMKt95FjLajsEXZz18JpAeNpE1zgP+0opIHaB+&#10;LlXj/bEw8rPj4qH8fPlPPYnV05JYWRL8/pT/NDtH7OOMiRQlb/E7sEtSF1jMn+TZg7fNRFrGB3QA&#10;ixiIEUB7FZHA3M9Uo8YZVush9GgUyeA3/Cn/+Wr1QQn8Kf9pq4c+M1AIi7GtRgpGHBeoqyeFFcs4&#10;gUteeoFcoqcywIVj3I7jqG0y6A9tUfZmcaeIQvegPFN5iteKFR3cN3PsluHrNcfwHafmuACnzeYY&#10;TA2WtpiIAhSrZX+hocHG0EZ+t2bGFhQ4w8H94vbYpyIkNIUrMpM1g6zn8/eMsXDr+iRHc0nouVmJ&#10;J82NDNXzVjpJ0HMSnJAIs+qhTJVPipwCdIqFu5hNmleB3dqY0MCwm2qkSHnGAiGwP3BNG2FSNc3r&#10;dgX2DLhdGuF9cTebx5wGRKMmiQg6RfoU4rU1trGlcis2Ulnh6VWQPknxzWNCTS7GmPrzyAThACgL&#10;NCHMU6xJd6UQDE/TGVz5xF0Z25WOaISq2Mr4wlA0lvEmODxhTQYq/ozckDLUM0IDOMpkngBKRMiv&#10;akzhxyxuICBsIkE0EEnbhEiOQFJtli2zBaIU8VF3B7sVxoSasLpVoh0IudgI96i2QWortSpyU6gn&#10;KWZzoKAjuUdUr5OMgDEE3GuiaiU0Ejv5mMhHcce2ManaszyEVKXEFLdcYfGSASK9mN0HwTSWqUEa&#10;55BgIKPWCwoS2feQaiA/7YJHjlb06+eTU+Q12rBSLaEvEtq0zsxJMUa6k5RKEB/8Q28xNtEl0Wct&#10;2w6mQU2C1C+fUZY7Qk8aNwxSiuyW5D08n8IqowZJSsSKKibZ2KJ7m1ZJQSHotGgtBK7IsdIgqRkw&#10;BoqSJ+MgXLLC0RjdJo/pGds0ZkaudhhmiI9IlRLUL9UFI4c3HF1Uz7ca3GyN28YkuwiHIiCcE3bC&#10;tMGu9cZeQJhibmshkIskp6nfpOLnjHVS/wvpo9+EbtK6excf7J0Q/GVCkC2a8FwagQhWzcp6pXZ1&#10;q9aKa5CwjnVi5dD9KD8Kkp1eRZ/QlHql0BuzQXV3/FuHLWStroZMALRtOKGJEriFh4aZUe/hi6Vy&#10;V5IkZcpcOxbOc/OwYucNVQlfHUUML8jVQ5MFeayYPEs4HK8Kb4g9zsieYeImr9rHFXJqgxhJMVgr&#10;pDLqXDdC+Nr2UJdgNdevFNjhkQIi3U2UxXwKj/sD/rN+kLQySmAi9Af8pz4ohrCIhS63FSdSem83&#10;0thJIcNrK0FS3yM8bj7Gm7qS9zErwfnjENjEIgqL0zP1BTW8uoWz9qCri7d9C9gcEH69ARu4+jRg&#10;KxbpjIBNa4XEKlFw1+B6i8o7fQYeweNieoQ/S5houU+jZuuLB2zLXCRis6msRWw4GbnpI0vyM/PC&#10;ocUDqXZiAOXYyUYCMSmGPZK7WcVqc1eEZExlEvDMjtwzfuaMcgixJUltNrgNEBS6xUwDp2RMuTIT&#10;fRvgyc0aHlCqF3U74sLiJ11mvRQp3ijHx70TsShJHF3niKQDq0QtAne7tXEoBQxbxxzQHr8gSMCp&#10;uNTHlKoBqyDA1UhsUMkWrCVlLUXwUIdnRGJkRIV3KN8sOl13S3gOqNVGgr1YgAGF55pDModYebNs&#10;CcnJEpZuqVK1y2K+Tm4lLtcL8aIQq9U6wXoUbJRvdpK1X/cca/tJIC4Rs6yzvHkhOGAAHNVFpXFg&#10;+/xuqyk86M9mi+6dd2sRBK6zHTsgTgBWQinYWWFRAjWrdVL20lhSm5zb5xKqa+vkvgB6rkuR7H5Y&#10;JwIDD6kQKLOOUS41PZ6uY0R7occrGLI+JoVg1q3ewa+WIvSL3ZbjOhQXq8I6OSCE8LIrREwkjzfr&#10;EBlnqdsu3+QExpp5MAXGVxupu4j1yBS+dHYtlmubVFJsHpPyL4fnHBtgUr0U0rHUlViIRxFPNAoI&#10;gShU50sE0CypwCjP+En1j69mP4XUsVBeHYal/oNCn7LWkUvF8YxSvAaBopr9Une0aVPpl9Iy+yrb&#10;qzVAfkpBYeyArueluO2ltaHWQu0RGRHKODfLmBCupKDQiEHsUQi7iCmzJarlTmBMjoOh5UUzohF8&#10;Eye1fUy+aMHG6yI/kvwkqLVbtjDWeaCDjRllUtbcMdw8JojZS5BJ9sgrJqozI2GsUY9cC0dbQmOm&#10;6lJPuARVqoWbtpSLn1BbZSlY81FvUvqeIT6Cv9IIxQVZFSSPCeQlH9ZMQCbMAhPeNCwGiahSdQVV&#10;Bu+H9aDeMBzmvLBAmPV6uVgPQkVzQpxzriRtH9mqyEQn2DpSTcGNU91JlZkeWXmtBbRtHHnGGRic&#10;YYbn3AchyERey3d5r0owxJgCLmHoqZWbtFBkYWSpG1sKebicrMzONmlTkeYATWZhSunbLHVBbhvZ&#10;jMLlVJqHd5Wb7qoGcFjMc7u00aAFhdA1ueSwKPFMXpdm4qlHdvBc9orXHqkB3bhmAZQGyHgTjQCI&#10;umuslR8Znmuo+ambcQICG4uSBNAerXH8pLaZq+tCrOlXsb7xpGLLuNfmrc0IKqxmRYkVmVxrxcSc&#10;IemSH7YjwTvGJrV1vsVMyv0FBW+8LiA4DFbbLCCTot6ldiWuL34yT8QJcYIYdhE9CuAMGzE4Ewf3&#10;M9lrv3xabAIsu5kBfLKxxNs2mNBBni+CRqYnxTvU5nGr3VrBk3FeMyffQIaUa5K8km3YNK7Ud5rX&#10;lkq8k4sEHeMadmYAeX9Utb2CTs0ASP7gDBcobyAzc4mEocfrbqUO0Ql86vuJxKoxyW/4q+3YKHlL&#10;2NaFQot5RAMYFgtQd0tAY+9rkoo4LGbdSGDl1D8e+IwQiwlakTGFDE1kBzkaRjJTrsvF2XpElmZ3&#10;7eS9JUqzb9pNipr9nWMUtcXQFUxmTpUSN+oZ6wFfbiDK6yZ0+ZsGTC+v45KcYHB7yw3EnoMUQ1rV&#10;cxYnb8LbvIMTUEG9KAcEU1yvgL9gYPSAYBy1NNIP5goFEE//N/LMLcbXS56hk6fkWbERm8kzQuyF&#10;ozDrsvBmYjzFzBbeDO9MPZXp/ZfnzXwu5bqdTmWNN5NLcnbRqawGe/A7vBnGjiSSeDAp0A8IhOTT&#10;Aq6LU6nPLsYYm1u+CGo6J78FOCE202/yGoGYkcBj+Y00sbXRJJAE8lJqKW1f3lhzYhfWXpUK22+U&#10;EbUt8naeyleQ2RcQXbw4sYtmV9wM8Q4n4IM2cqniDMjLIr3eQqqyY4jGKomLtVtyWfEWDJGXFB8o&#10;fuPCyXaH2UuZmiE/nGOMU7nET8hu6yRiDd6ESQhxJWNKXP+ZUuMoacVfVGRKcFS+Ka+1CrIlEnSo&#10;AiAk+qgFDwcgr1KVb4JF0DY7XnGU+EnHxBXy6p7yTXmj4wmWlFI93U8yl/IakGqz4ZeI/D2ipJD+&#10;DHaH+AjK1+IjAkDcfOha4LyVXBLEye2E0CwJz5dmymb8iMYVxk+GcdFCqmDKglkBNENcFLiBW3XW&#10;LGoaDjJoTa5rWbP4bzdkcaz4yUbmJjKbY98FcZ0Eq9w44e2Q1iyvDYjRFaTvgnKZuLwaYDN04PhI&#10;vF+OgaRMozGQ0Ery/Nosuh6wBYUNar0lcJOXJiiVuQ0gAe242KtdE1zIq5RrFarDZLl6F0Eio1G0&#10;Y/MObiPKN34yaVNcBcWuI5ezE1UIDfJKD2oaYJOiGsCak1Wxb0t6oIhk25rp2q94ECZB/QZ0Kz1z&#10;b8661htktUhYswQTZTNgRgSYb95n7lXMRlESF4qSBGlzYKWMpnQthTHxhoS8MWRJrBfCvIhk45oH&#10;iu9s1sZAhEVVa7ajXzdT3bMYeCgGQfFb10w9NiFTWRNBFe9QrVdMqpvLj6WREkK5j1KNys5wga80&#10;YnZZ/eYxzf6KHNEs3n9Ud0scMDk3zS+RzcXBkzcrY/LaDK7/bB5T3lhgRQS87/CEMoSwgwjQbmHi&#10;Tu4p48osLOKEiVZvlW156ZFKyJJelfhIBUpxuggBI0rcXQuB3Ja8/UwaMbYW4m7TJKHsdD/F+iqP&#10;7hBCrpcTK5ZueZGc0rFLI03mFBhRqJet64TNl4vA0u2ECqkmLN3ibIy9BNJI/q4SQqG5VELAEmim&#10;zWNWspXSpFhMxsqtsourA1PUL1NnuVN8xgoJ4c3LkwWyHJev0P4iy4cRZFvrFa7g4GhuvwWP/7TB&#10;Y/nnKPj3OgoZZv+2iPyDIPVnfq//BZQf/k8AAAAA//8DAFBLAwQUAAYACAAAACEAEJ8Dg+IAAAAM&#10;AQAADwAAAGRycy9kb3ducmV2LnhtbEyPwU7DMAyG70i8Q2QkbixNymArTadpAk4TEhsS2i1rvLZa&#10;k1RN1nZvjznBzZY//f7+fDXZlg3Yh8Y7BWKWAENXetO4SsHX/u1hASxE7YxuvUMFVwywKm5vcp0Z&#10;P7pPHHaxYhTiQqYV1DF2GeehrNHqMPMdOrqdfG91pLWvuOn1SOG25TJJnrjVjaMPte5wU2N53l2s&#10;gvdRj+tUvA7b82lzPeznH99bgUrd303rF2ARp/gHw68+qUNBTkd/cSawVoEUqSRUweOzpIGIpVzM&#10;gR0JlUKkwIuc/y9R/AAAAP//AwBQSwECLQAUAAYACAAAACEAtoM4kv4AAADhAQAAEwAAAAAAAAAA&#10;AAAAAAAAAAAAW0NvbnRlbnRfVHlwZXNdLnhtbFBLAQItABQABgAIAAAAIQA4/SH/1gAAAJQBAAAL&#10;AAAAAAAAAAAAAAAAAC8BAABfcmVscy8ucmVsc1BLAQItABQABgAIAAAAIQAd4PSA1hkAAEllAAAO&#10;AAAAAAAAAAAAAAAAAC4CAABkcnMvZTJvRG9jLnhtbFBLAQItABQABgAIAAAAIQAQnwOD4gAAAAwB&#10;AAAPAAAAAAAAAAAAAAAAADAcAABkcnMvZG93bnJldi54bWxQSwUGAAAAAAQABADzAAAAPx0AAAAA&#10;">
              <v:shape id="Shape 14326"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OR8YA&#10;AADeAAAADwAAAGRycy9kb3ducmV2LnhtbERPS2vCQBC+C/0PyxR6kbrxgS0xq0hLoVSkGHvpbciO&#10;SUh2NuxuTfz3XUHwNh/fc7LNYFpxJudrywqmkwQEcWF1zaWCn+PH8ysIH5A1tpZJwYU8bNYPowxT&#10;bXs+0DkPpYgh7FNUUIXQpVL6oiKDfmI74sidrDMYInSl1A77GG5aOUuSpTRYc2yosKO3ioom/zMK&#10;vvNjMF/vh/FLN/7tk3q/613jlHp6HLYrEIGGcBff3J86zl/MZ0u4vhNv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oOR8YAAADeAAAADwAAAAAAAAAAAAAAAACYAgAAZHJz&#10;L2Rvd25yZXYueG1sUEsFBgAAAAAEAAQA9QAAAIsDA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327"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Of8QA&#10;AADeAAAADwAAAGRycy9kb3ducmV2LnhtbERPTWvCQBC9C/6HZQq96UYrrURXkYKktKfGgtcxOyax&#10;2dmwuyapv75bKHibx/uc9XYwjejI+dqygtk0AUFcWF1zqeDrsJ8sQfiArLGxTAp+yMN2Mx6tMdW2&#10;50/q8lCKGMI+RQVVCG0qpS8qMuintiWO3Nk6gyFCV0rtsI/hppHzJHmWBmuODRW29FpR8Z1fjYKj&#10;O5kP/55J57LTbI/XW4KXi1KPD8NuBSLQEO7if/ebjvMXT/MX+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Jzn/EAAAA3gAAAA8AAAAAAAAAAAAAAAAAmAIAAGRycy9k&#10;b3ducmV2LnhtbFBLBQYAAAAABAAEAPUAAACJ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325"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bOcUA&#10;AADeAAAADwAAAGRycy9kb3ducmV2LnhtbERPTWvCQBC9C/0PyxR6M5umVUp0DUXQeujBps19zI5J&#10;MDsbsluT/PtuQfA2j/c562w0rbhS7xrLCp6jGARxaXXDlYKf7938DYTzyBpby6RgIgfZ5mG2xlTb&#10;gb/omvtKhBB2KSqove9SKV1Zk0EX2Y44cGfbG/QB9pXUPQ4h3LQyieOlNNhwaKixo21N5SX/NQpO&#10;uiiXxaFZxNP0eTyd9X6wH3ulnh7H9xUIT6O/i2/ugw7zX1+SBfy/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Zs5xQAAAN4AAAAPAAAAAAAAAAAAAAAAAJgCAABkcnMv&#10;ZG93bnJldi54bWxQSwUGAAAAAAQABAD1AAAAigM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324"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CLcYA&#10;AADeAAAADwAAAGRycy9kb3ducmV2LnhtbERPS2vCQBC+F/oflil4q5umoUh0lba04qGKr4u3YXdM&#10;QrOzIbsm8d93hYK3+fieM1sMthYdtb5yrOBlnIAg1s5UXCg4Hr6fJyB8QDZYOyYFV/KwmD8+zDA3&#10;rucddftQiBjCPkcFZQhNLqXXJVn0Y9cQR+7sWoshwraQpsU+httapknyJi1WHBtKbOizJP27v1gF&#10;P9vJ+UtnS91tevNxua6Xh9MuVWr0NLxPQQQawl38716ZOD97TTO4vRN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cCLcYAAADeAAAADwAAAAAAAAAAAAAAAACYAgAAZHJz&#10;L2Rvd25yZXYueG1sUEsFBgAAAAAEAAQA9QAAAIsDA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322"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LXsMA&#10;AADeAAAADwAAAGRycy9kb3ducmV2LnhtbERPTWvCQBC9F/wPywi91Y1pEYmuUhXBq9GDvU2zYxKa&#10;nQ27GxP99d1Cwds83ucs14NpxI2cry0rmE4SEMSF1TWXCs6n/dschA/IGhvLpOBOHtar0csSM217&#10;PtItD6WIIewzVFCF0GZS+qIig35iW+LIXa0zGCJ0pdQO+xhuGpkmyUwarDk2VNjStqLiJ++Mgv5g&#10;uk3ePqZHd3H197k7fSXNTqnX8fC5ABFoCE/xv/ug4/yP9zSFv3fiD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ILXs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323"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OZsIA&#10;AADeAAAADwAAAGRycy9kb3ducmV2LnhtbERPS4vCMBC+C/6HMII3TdfHotUoiyIIC4J1L97GZmzL&#10;NpNuE23992ZB8DYf33OW69aU4k61Kywr+BhGIIhTqwvOFPycdoMZCOeRNZaWScGDHKxX3c4SY20b&#10;PtI98ZkIIexiVJB7X8VSujQng25oK+LAXW1t0AdYZ1LX2IRwU8pRFH1KgwWHhhwr2uSU/iY3o6BE&#10;2U5sU+BBI81P0+2Fz3/fSvV77dcChKfWv8Uv916H+ZPxaAz/74Qb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A5mwgAAAN4AAAAPAAAAAAAAAAAAAAAAAJgCAABkcnMvZG93&#10;bnJldi54bWxQSwUGAAAAAAQABAD1AAAAhwM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321"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RX8IA&#10;AADeAAAADwAAAGRycy9kb3ducmV2LnhtbERPyYoCMRC9C/5DKGEuMqZdkKHHKIMw4EVcL96KTk2v&#10;qTRJRtu/N4LgrR5vrcWqM424kvOlZQXjUQKCOLO65FzB+fT7+QXCB2SNjWVScCcPq2W/t8BU2xsf&#10;6HoMuYgh7FNUUITQplL6rCCDfmRb4sj9WWcwROhyqR3eYrhp5CRJ5tJgybGhwJbWBWX18d8oqFjv&#10;aneZ7ml7ns/McF353eak1Meg+/kGEagLb/HLvdFx/mw6GcPznXiD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tFfwgAAAN4AAAAPAAAAAAAAAAAAAAAAAJgCAABkcnMvZG93&#10;bnJldi54bWxQSwUGAAAAAAQABAD1AAAAhwM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320"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WeGcoA&#10;AADeAAAADwAAAGRycy9kb3ducmV2LnhtbESPQWvCQBCF74X+h2UKvRTd1FotqatIRVCRitHS65Ad&#10;k9DsbMhuTfrvO4dCbzPMm/feN1v0rlZXakPl2cDjMAFFnHtbcWHgfFoPXkCFiGyx9kwGfijAYn57&#10;M8PU+o6PdM1iocSEQ4oGyhibVOuQl+QwDH1DLLeLbx1GWdtC2xY7MXe1HiXJRDusWBJKbOitpPwr&#10;+3YGPvfZpfvYHCbvq2m/XT2H9cNuWRtzf9cvX0FF6uO/+O97Y6X++GkkAIIjM+j5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AFnhnKAAAA3gAAAA8AAAAAAAAAAAAAAAAAmAIA&#10;AGRycy9kb3ducmV2LnhtbFBLBQYAAAAABAAEAPUAAACPAw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557" w:line="259" w:lineRule="auto"/>
      <w:ind w:left="0" w:right="0" w:firstLine="0"/>
    </w:pPr>
    <w:r>
      <w:rPr>
        <w:rFonts w:ascii="Calibri" w:eastAsia="Calibri" w:hAnsi="Calibri" w:cs="Calibri"/>
        <w:sz w:val="18"/>
      </w:rPr>
      <w:t xml:space="preserve"> </w:t>
    </w:r>
  </w:p>
  <w:p w:rsidR="002B10A6" w:rsidRDefault="002B10A6">
    <w:pPr>
      <w:spacing w:after="36" w:line="259" w:lineRule="auto"/>
      <w:ind w:left="0" w:right="0" w:firstLine="0"/>
    </w:pPr>
    <w:r>
      <w:t>一、 交易描述（续）</w:t>
    </w:r>
    <w:r>
      <w:rPr>
        <w:rFonts w:ascii="Arial" w:eastAsia="Arial" w:hAnsi="Arial" w:cs="Arial"/>
        <w:b/>
      </w:rPr>
      <w:t xml:space="preserve"> </w:t>
    </w:r>
  </w:p>
  <w:p w:rsidR="002B10A6" w:rsidRDefault="002B10A6">
    <w:pPr>
      <w:spacing w:after="48" w:line="259" w:lineRule="auto"/>
      <w:ind w:left="0" w:right="0" w:firstLine="0"/>
    </w:pPr>
    <w:r>
      <w:rPr>
        <w:rFonts w:ascii="Arial" w:eastAsia="Arial" w:hAnsi="Arial" w:cs="Arial"/>
      </w:rPr>
      <w:t xml:space="preserve"> </w:t>
    </w:r>
  </w:p>
  <w:p w:rsidR="002B10A6" w:rsidRDefault="002B10A6">
    <w:pPr>
      <w:spacing w:after="0" w:line="259" w:lineRule="auto"/>
      <w:ind w:left="0" w:right="0" w:firstLine="0"/>
    </w:pPr>
    <w:r>
      <w:rPr>
        <w:u w:val="single" w:color="000000"/>
      </w:rPr>
      <w:t>贷款资产支持证券结构特点（续）</w:t>
    </w:r>
    <w:r>
      <w:rPr>
        <w:rFonts w:ascii="Arial" w:eastAsia="Arial" w:hAnsi="Arial" w:cs="Arial"/>
      </w:rPr>
      <w:t xml:space="preserve"> </w:t>
    </w:r>
  </w:p>
  <w:p w:rsidR="002B10A6" w:rsidRDefault="002B10A6">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276" name="Group 14276"/>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283" name="Shape 14283"/>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84" name="Shape 14284"/>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82" name="Shape 14282"/>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81" name="Shape 14281"/>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79" name="Shape 14279"/>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80" name="Shape 14280"/>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78" name="Shape 14278"/>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277" name="Shape 14277"/>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711700D9" id="Group 14276" o:spid="_x0000_s1026" style="position:absolute;margin-left:106.6pt;margin-top:236.1pt;width:357.65pt;height:369.55pt;z-index:-251653120;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mzxkAAEllAAAOAAAAZHJzL2Uyb0RvYy54bWzsnV1vXEluhu8D5D8Ius/4VJ1vYzwLZDeZ&#10;myBZZDc/oKfdsgVIakGtsT359XlYJE8XW+3x6V3AG8DeBUZq1en6YLHIly9Zxz/+4dP93dWH3dPh&#10;dv/w5jr90Fxf7R62+7e3D+/eXP/PX//9X6brq8Pz5uHt5m7/sHtz/dvucP2Hn/75n378+Ph6l/fv&#10;93dvd09XdPJweP3x8c31++fnx9evXh2273f3m8MP+8fdA403+6f7zTMfn969evu0+Ujv93evctMM&#10;rz7un94+Pu23u8OBv/5JG69/Kv3f3Oy2z/91c3PYPV/dvblmbs/lv0/lv7/If1/99OPm9bunzeP7&#10;261NY/M3zOJ+c/vAoEtXf9o8b65+fbp90dX97fZpf9jfPP+w3d+/2t/c3G53ZQ2sJjUnq/n5af/r&#10;Y1nLu9cf3z0uYkK0J3L6m7vd/ueHPz9d3b5l77o8DtdXD5t7tqmMfKV/QkQfH9+95smfnx7/8vjn&#10;J/vDO/0kq/5083QvP1nP1aci3N8W4e4+PV9t+WPXd2lu0vXVlrZumNu+nVX82/fs0Yvvbd//2xe+&#10;+coHfiXzW6bz8RFVOhyldfj7pPWX95vHXdmEg8jgKK2pdWmVR0Ra/KkIpzy5iOrw+oDUPiunNg3j&#10;OJsqurSmdpzarMJKqW/mqZOulyVvXm9/PTz/vNsXuW8+/MfhmWb0763/tnnvv20/PfivTxyI3z0K&#10;j5tn+Z50Jb9efXxz7VN5j47YTKT5fv9h99d9efBZNm/sBjb4+ordHadskz0+tP31l9vtv+7+N3xl&#10;6IcWKfKVxG+qDY/a29TnFnWkqe3TUDdNTZ8zZ5mmYRiKDiGW2P/dQz2Or0DGaYd+ssn5Q/5TR64f&#10;nsasYzOAP+U/7ek8joNOJk15Zl66S/5UnJatbW6HloMg0xk59XHh/dz3vTYOzajbzmaoVDJt9s2+&#10;m5OPFkeJn/Sbw5z6ZN12c9OOtUQRyZw7HbMbplx2z8ccWKGousy2m7BStsI4SvykY/Zt17ps2E0/&#10;7trYcfxn63aaJjSn6K82ttMwdWg/Y7LiaexXj4lVaZMuJU9z15RT40tpc06zqmjbdkNUqzy33TyW&#10;Mds5jUPRufWKxZ6mxvfDd99/6qpqzQpH2h/zn/p4nnrOW5lQP095KFtWKeI5keecR/RbBNe3/ZzK&#10;Zvny04hYdfl9kxFsLfLU53FS1UIMbeMnOI4SP+k8UxpmJidjollpDmOyjWLzZT4NZy8c5L4fsh7x&#10;Ps9zt16x2DrvtJ272CnnW9yYDNhNc5xMHhGBtvUI9/wOn13i1LSqVJy6dgwHliXr4vuuaaNM1S70&#10;bTLdf6FNZ8dq8jTqN8WhqFh8C3PTj502trnvxnBS22YaOdiydvSgG91jxFHiJ93CruhN+WZqJlS5&#10;1ow+s3UqtnaasNfVQR3ShC3TL3bNoqJxjPhJR8RX4NTKF5Ft0MRh6NvRD2L0Cqjv3Om30pzXK8zY&#10;cPbs4Lun1XmMecwYCZGZeWD7+zlvFheyvdsfdmrtxVUW57y4z7LVRwd99yCelI3bbgC5N3eb54IW&#10;72+fQb93t/fY1jw2lf2gN8ExChzKb8+/3e3E2949/PfuBsRWcJb84fD07pc/3j1dfdgIxi3/K51v&#10;7h7fb+yvZj/t0TLV0o98/+b27m7pMpWvhi7/2Mj/T7tEJ2Y/QHW31pt0vCv4e+lauzhsbboKwoGy&#10;SMWhOFJbvlSmtn94Xr7/QABR1lGJQ379Zf/2twJKi8RAfoJXvxIERHMUMB8hYDl1MgHA4pchYOUT&#10;2jSlrivgBDEY9gUfzBiqAprx4LlRi4agHHN/NRzoUxEcaDORPTpCPD05ap3cEx5bT51bZ2ccW+6+&#10;xh+J50y77TjvahTwN1MwUGPTZjMKU4d/r+zTnKZGTVfGL/g4sf/4SUcTO5t1OJYdbR74Yu5sKhhO&#10;RaBuoDsMYlannbt+4Dm1EHGQ+EmHxBtO4GaxRK14zYBcBhCROQXcSQ9YqxYJCG6yGmG6GHuXfRwl&#10;ftIxfUsZcxo6oGjoloDQvB5b1BOw1a0dMBXfJNNNaWxTdlQdx4mfdNQWMNPqrvC1oQELV6tBoIPt&#10;WQIiNkNoJU7ozYe7Eq4VcOrGns7KjPumbdQ/+sYlhJ58V+d2boMsUgZLqmYDgkHexQuu8+ct4NqR&#10;99jjQuvVSm9sWJlUBw6P/i714wz41VaJldYLOU0zIZR9FVU8GXaep8k6ZkY5Yqg0AR29lXPaX7Ba&#10;QlnD36kF88fTkQR0q7dl58HbYW+neXDnLscKGHdua91IqC6Z6BKgDCypz/sT/rN+cgYYdb4cf8B/&#10;mno2KXt4lglCFxzlj53V6SEjRRU3NIcoS6XTHaDKzAmQfpijkeq6ZvYBU8a0rrdTgPa+s51q2qkF&#10;wVfD9hwkC8kZvlE76wrfg8YtGoB9YKFnpX1urcyw79XgAtVMnN5t16JrhvgJDACO1YTyTPCuUmol&#10;jC+zXXWKMntiMuIojgo9fMyE/jbaLTtnkYQ3dvgL0xLiIZ3PiyF9a2tVwarJMr+sU25vvZPvwNBP&#10;4rcLDLG8p8CwnOr1wJDAxBxdBg1kzGY5SA4MUc1xZhRhU0fMB1yKaupXx4U+E3ChTeQcLPSnmK6f&#10;l89hw+pRoBY0xu+eQXiOTphSASIYH7xaPLHnLdiExOw70DYBM0q0a6FpgkDSDhdrgmt0dALWw8Pq&#10;aHGU+EmNSgfsMSOVOki+AOHaGYrH3AdATwkvHxMJdEAzWWEWisFPVxwlfjJX1o4Q7fpN6ILolMBs&#10;4ttKtwCPOCbk02CYssVQK7H9BbNZ7Ru4BYLvZCfcPurcqqeD/vpT/lOfrskwxL5wN/7UudVXZBhQ&#10;PKkeuVBhgiYJrBAqIL6PcLsmw9IolOvaXQYLN7MKlT3rIud5JMM6eGUQFr36fPpeYFaZjoTWfkbi&#10;uuIn06shg731i/MJzAO8wC6XNlyxglYf8EiGdfCCFyFL5u6dDurDvdOFDOtwyFGmqsBdDwZcvzgI&#10;dcO/HII2HsUEYDfojCK3MXghl9U6/B37rLHLC/09J8+WOMxCLYBGCkR5l4k0be1A1HIQfemCk7MD&#10;DVjo1SoDaUrUVgRKwENUXGtF08HFlra5j8e3R0lYlmzugOE7O5yfjhcnznfAH/gOWdyofruQBb0+&#10;hSzF7q2GLITQuC5zVATTRrgcySzQN6GwgRbhuiQAUcv61VHLMhehs2wq53ALCSUFF9kcCEbkCFzO&#10;GpB2HvRcllPm9mEYJDUixxVqPhxyAIikjqRJ+I6zJ/ncQPBgjQV/GRYluJMMv2FZOwg2zEtlVMgv&#10;zJ52Ff6+IJF1trGbJDEmM03E+aTLqm6hqAQs6Qoh9UMoCrk0GgtCFo7Qf/UqOxiDXs1jO8OQhmUC&#10;aXojzRDqiUUWqGRpTcDGUdeiLOMns5TwXZbWQLCSUavWOfQNMyrrHDo4srBO+BqfLVxcS65G9TuO&#10;Ej/pmPA1edZuxzQJbKvGJCMHSClj4g8ke1w1ws6RnlItRQb9BWmYRM6mNQUfBQaFUQmXOwcQY5O7&#10;mDUmrsY7K9YhET+pUq/SI1BSEiZbdAXgSaI2rCdN8Jkm4Yk5BfEvB1e+CyunKbeVwwK7IMJk2BEm&#10;KiadU9N3sC+lla0QoqISMvCcJWrjPLByaVw1KoURksaXQSf6j4MCPIXoKjMiBDjJ9qFqJBuLlC5T&#10;pixjmr7AAWmY4pYIjmS0NPgIM3hiOMjXGvc3ktrr1psjDKQDkrGDMA1BVcbC2UFFHpKMq2SL+g6N&#10;zVYyCx7CxWMSP+mhSWIRVLaQu5i1ultShBIs6W7nE26MIKLn6GrjOCoYX7WfGU7NSEwsHsa1HpOy&#10;HUxv6RYau40cMynZDuZKxkTZBhj31UoEWzdZfCAk1hxNbz81o9kONg8TUMJS32+g+GRzopVylfXy&#10;HaAePBZOkH0nHY+dlCWU9aSeypFgm7EYXsSRCDXTBdUqI9lQMmHacYL3Dp4UQzUQPmsrtjhmQ7CU&#10;nXu3Bk/8GcbvnDahtr1lpZhtf3IySKwQiPukOGBBh0c8DOUWOilY4yU5GgeKn1SJmWOeVGdgOeF6&#10;glvFKC05b/yJ0SG+tzAe5OB12ACo4kDxkw6LsRusjIL4AUIi7B5utzerRatQALWadxh+q0Og7I1M&#10;THFIq44PHTs+SnCzQntUpgCFIh6y9eByYvZH6omWxMRMxc566yQGUfgyOXtSqqNB6CJGwIMPi/5Y&#10;SnJpJTy2GFvSFiRhV59biAfsrw5LDk0KZcJqS6KvTIqaNrIEdSvRuzP0+NqWyo+zw3oMp7uqssMa&#10;SH5HXZQ/4D/rB0FPYkB/70GCUlBAWYKUw5HdiU+f0y2CfHgQ/Q7qE7klLBTkvza+cE6cQM9MAT2a&#10;C3K2iMhztgPZrZgKwe8DQMuYgIZWd9D3FzQi1TKyDdAkTVP2aJUyY2rQJf1mIooPuAz+FqBQGqEo&#10;xShVW09u1SVE3k9ArEo1SjN+0o3LVOiZcZTUXaSYwE1ShCRLwcufUAas0098psbmAt+eGNGMKiTm&#10;DDFdLWXEBNvJIhsVrReZXj+w/YSRObvKc4qJkjRLJtsf8J+1BpMpdNl5s//Ux85FcP7Ed97DLeg3&#10;y3tIXdgJ76GefT3vgX9ecAOFq4uv9FwNdXqDADDJ1fAsPsGOwVdnPXwmkB42kXOcR6K2QzGFA9Qj&#10;4+EnR8+W98fCyM+Oi4fyp/zni6clsbIk+P0p/6lPE1xSiFtMmZg8RXlYZX/qrG2kkhRGupg/ybMH&#10;b5uJtIwP6AAWMRAjgPYqIoG5n6lG9bFfrIfQo1EkU83ws08HJfCn/KetHvrMQCEsxroaKRhxXKCu&#10;nhRWLOMELnnpBXKJnko9GJlzJRZWuT5qmwz6Q1vE+B1R6B6UZypP8VKx4iZ+N8duGb5Zcyw6f2KO&#10;+RM6tNocky4HS1tMRAGK1bIfaWiwMbSR1VSi9ASu/yh77FMREtpmcs4g6/n8kjEWbl2f5GguCT03&#10;K/GkuZGhev6YBz8JTkiEWZI8U+WTIqcAnWLhLmaT5rPA7tyY0MCwm2qkSHnGAiGwP3BNG2FSNc3r&#10;MB32DLhdGuF9cTerx5wGRKMmiQg6RfoU4rU1trGlcis2Ulnh6VWQPknx1WNCTS7GmPrzyAThACgL&#10;NCHMU6xJd6UQDE/TBVz5xF0Z25WOaISq2Mr4wlA0lvEmODxhTQYq/ozckDLUC0IDOMpkngBKRMiv&#10;akzhxyxuICBsIkE0EEnbhEiOQFKtli2zBaIU8VF3B7sVxoSasLpVoh0IudgI96i2QWortSpynb8j&#10;xWwOFHQk94jqdZIRMIaAe01UrYRGYicfE/ko7lg3JlV7loeQqpSY4pYrLF4yQKQXs/sgmMYyNUjj&#10;EhIMZNR6QUEi+x5CWvLTLnjkCBlSr5NT5DXasFItoS8SWrXOzEkxRrqTlEoQH/xDbzE20SXRZz1m&#10;B9OgJkHqly8oyx2hJ40bBinFhUjew/MprDJqkKRErKhiko0turdqlRQUgk6L1kLgihwrDQIaYX1K&#10;IyVPxkG45ROOxug2eUzP2KoxM3K1wzBDfESqlKB+qS4YObzh6KJ6vtXgZmtcNybZRTgUAeGcsBOm&#10;DXaNi1nayKHXwgVfJ7lIcpraSMXPBeuk/hfSx8QHCxGAP+ydEPxlQpAtmvBcxgQiWDUr65Xa1bVa&#10;K65BwjrWiZVD96P8KEh2ehV9QlPCdhOoGFR3x7922ELW6mrIBEDbhhOaKIFbeGiYGfUevlgqdyVJ&#10;UqbMtWPhPFcPK3beUJXw1VHE8IJcPTRZkMeKybOEw/Gq8IbY44LsGSZu8qp9XCGnNoiRFIO1Qiqj&#10;znUjhK9tD3UJVnP9QoEdHikg0t1EWcyn8Lg/4D/rB0krowQmQn/Af+qDYgiLWOhyXXEipfd2I42d&#10;FDK8thIk9T3C4+ZjvKkreR+zEpw/DoFNLKKwOD1TX1DDi1s45x50dfG27wGbA8JvNmATm3ASsKnD&#10;vCBg01ohsUoU3DW43qLyTp+BR/C4DCP8WcJEy30aNVtfnUBb5iIRm03lXMSGk5GbPrIkPzNHDi0e&#10;SLUTAyjHTjYSiEkx7JHczSpWm7siJGMqk4BnduSe8TMXlEOILUlqs8FtgKDQLWYaOCVjypWZ6NsA&#10;T27W8IBSvajbERcWP+ky66VI8UY5Pu6diEVJ4ug6RyQdWCVqEbjbrY1DKWBYO+aA9vgFQQJOxaU+&#10;plQNWAUBrkZig0q2YC0paymChzq8IBIjIyq8Q/lm0em6W8JzQK02EuzFAgwoPNcckjnEyqtlS0hO&#10;lrB0S5WqXRbzdXIrcbleiBeFWK3WCdajYKN8s5Os/XnPcW4/CcQlYpZ1ljcvBAcMgKO6qDQObJ/f&#10;bTWFB/3ZbNG9y24tgsB1tmMHxAnASigFOyssSqBmtU7KXhpLapNz+1xC9dw6uS+AnutSJLsf1onA&#10;wEMqBMqsY5RLTY+n6xjRXujxAoacH5NCMOtW7+BXSxH6xW7LcR2Ki1VhnRwQQnjZFSImkserdYiM&#10;s9Rtl29yAmPNPJgC46uN1F3EemQKXzq7Fsu1TSopVo9J+ZfDc44NMKleCulY6kosxKOIJxoFhEAU&#10;qvMlAmiWVGCUZ/yk+sdXs59C6lgorw7DUv9BoU9Z68il4nhGKV6DQFHNPtYdrdpU+qW0zL7K9moN&#10;kJ9SUBg7oOs5FrcdWxtqLdQekRGhjHO1jAnhSgoKjRjEHgXGhJgyW6Ja7gTG5DgYWl40IxrBN3FS&#10;68fkixZsvCzyI8lPglq7ZQtjnQc62JhRJmXNHcPVY4KYvQSZZI+8YqI6MxLGGvXItXC0JTRmqi71&#10;hEtQpVq4aku5+Am1VZaCNR/1JqXvGeIj+CuNUFyQVUHymEBe8mHNBGTCLDDhVcNikIgqVVdQZfB+&#10;WA/qDcNhzgsLhFmvl4v1IFQ0J8Q550rS+pGtikx0gq0j1RTcONWdVJnpkZXXWkDbxpFnnIHBGWZ4&#10;yX0QgkzktXyX96oEQ4wp4BKGnlq5SQtFFkaWujHjtuQ+KSVB69dMRZoDNJmFKaVvs9QFuW1kMwqX&#10;U2ke3lVuuqsawGExz/Ujo0ELCqFrcslhUeKZvC7NxFOP7OC57BWvPVIDuk7DCqA0QMabaARA1F1j&#10;rfzIADwban7qZpyAwMaiJAG0R2scP6lt5uq6EGv6VaxvPKnYMu61eWszggqrWVFiRSbXWjExF0i6&#10;5IftSPCOsUltnW8xk3J/QcEbrwsIDoPVNgvIpKh3qV2J64ufzBNxQpwghl1EjwI4w0YMzsTB/Uz2&#10;2i+fFpsAy25mAJ9sLPG6DSZ0kOeLoJHpSfEOtXncardW8GSc18zJN5Ah5Zqk0WQbVo0r9Z3mtaUS&#10;7+QiQce4hp0ZQN4fVW2voFMzAJI/uMAFcuCdCkXC0ON1t1KHaJahp76fSKwak/yGv9qOjZK3hK1d&#10;KLSYRzSAYbEAdbcENPa+JqmIw2LWjQRWTv3jgS8IsZigFRlTyNBEdpCjYSQz5bpcnK1HZGl2107e&#10;W6I0+6rdpKjZ3zlGUVsMXcFk5lQpcaOesR7weANRXjehy181YDq+jktygsHtLTcQew5SDGlVz1mc&#10;vAlv9Q5OQAX1ohwQTHG9Av6CgdEDgnHU0kg/mGcogHj6v5NnbjG+XfIMzTolz4p1WU2eEWIvHIVZ&#10;l4U3E+MpZrbwZnhn6qlM778+b+ZzKdftdCrneDO5JGcXncpqsAdf4M0wdiSRxINJgX5AICSfFnBd&#10;nEp9djHG2NzyRVDTJfktwAmxmX6T1wjEjAQey2+kia2NJoEkkJdSS2n78saaE7tw7lWpsP1GGVHb&#10;Im/nqXwFmX0B0cWLE7todsXNEO9wAj5oI5cqLoC8LNLrLaQqO4ZorJK4WLsllxVvwRB5SfGB4jcu&#10;nKx3mL2UqRnywznGOJVL/ITstk4i1uBNmIQQVzKmxPWfKTWOklb8RUWmBEflm/JaqyBbIkGHKgBC&#10;oo9a8HAA8ipV+SZYBG2z4xVHiZ90TFwhr+4p35Q3Op5gSSnV0/0kcymvAak2G36JyN8jSgrpL2B3&#10;iI+gfC0+IgDEzYeuBc5bySVBHKFCWC11M6ST/duYnQvys8SaRLce6MpdurgocAO36oo8ZGS7TOg6&#10;DFqT61rWLP7bDVmUbfxk6JqbyGyOfRfEdRKscuOEt0Nas7w2IEZXkL4LykX08mqA1dCB4yPxfjkG&#10;kjKNxoCQqZU8vzaLrgdsQWGDWm8J3OSlCUplrgNIQDsu9mrXBBfyKuVaheowWa7eRZDIaBTt2LyD&#10;24jyjZ9M2igJFLuOXM5OVCE0yCs9qGmATYpqAGtOVsW+LemBIpJ1a6Zrv+JBmAT1G9Ct9My9Oeta&#10;b5DVImHNEkyUzYAZEWC+ep+5VzEbRUlcKEoSpM2BlTKa0rUUxsQbEqj7MbFeCPMLSAmSGbyrTrs2&#10;BiIsqlqzHf26meqexcBDMQiKX7tm6rEJmcrABFW8Q7VeMaluLj+WRkoI5T5KNSo7wwW+0ojZZfWr&#10;xzT7K3JEs3j/Ud0tccDk3DS/RDYXB0/erIzJazO4/rN6THljgRUR8L7DE8oQwg4iQLuFiTu5p4wr&#10;s7CIEyZavVa25aVHKiFLelXiIxUoxekiBIwocXctBFEHa8TYWoi77vQIZaf7KdZXeXQ3v3K9nFhR&#10;xqRFXgpZTUjqecwpMKJQL2vXCZsvF4Gl2wkVUk1YxsTZGHsJpJH8XT2msIAqIWAJNNPqMSvZSmlS&#10;LCZj5VbZxdWBKeqXqbPcKb5ghYTw5uXJAlmOy1dof5HlwwiyrfUKz+DgaG6/B4//b4PH8s9R8O91&#10;FDLM/m0R+QdB6s/8Xv8LKD/9nwAAAAD//wMAUEsDBBQABgAIAAAAIQAQnwOD4gAAAAwBAAAPAAAA&#10;ZHJzL2Rvd25yZXYueG1sTI/BTsMwDIbvSLxDZCRuLE3KYCtNp2kCThMSGxLaLWu8tlqTVE3Wdm+P&#10;OcHNlj/9/v58NdmWDdiHxjsFYpYAQ1d607hKwdf+7WEBLETtjG69QwVXDLAqbm9ynRk/uk8cdrFi&#10;FOJCphXUMXYZ56Gs0eow8x06up18b3Wkta+46fVI4bblMkmeuNWNow+17nBTY3neXayC91GP61S8&#10;DtvzaXM97Ocf31uBSt3fTesXYBGn+AfDrz6pQ0FOR39xJrBWgRSpJFTB47OkgYilXMyBHQmVQqTA&#10;i5z/L1H8AAAA//8DAFBLAQItABQABgAIAAAAIQC2gziS/gAAAOEBAAATAAAAAAAAAAAAAAAAAAAA&#10;AABbQ29udGVudF9UeXBlc10ueG1sUEsBAi0AFAAGAAgAAAAhADj9If/WAAAAlAEAAAsAAAAAAAAA&#10;AAAAAAAALwEAAF9yZWxzLy5yZWxzUEsBAi0AFAAGAAgAAAAhAHH+PGbPGQAASWUAAA4AAAAAAAAA&#10;AAAAAAAALgIAAGRycy9lMm9Eb2MueG1sUEsBAi0AFAAGAAgAAAAhABCfA4PiAAAADAEAAA8AAAAA&#10;AAAAAAAAAAAAKRwAAGRycy9kb3ducmV2LnhtbFBLBQYAAAAABAAEAPMAAAA4HQAAAAA=&#10;">
              <v:shape id="Shape 14283"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9eMUA&#10;AADeAAAADwAAAGRycy9kb3ducmV2LnhtbERPTWvCQBC9F/oflil4kbqplVZSN6EogihSjL30NmSn&#10;STA7G3ZXk/57VxB6m8f7nEU+mFZcyPnGsoKXSQKCuLS64UrB93H9PAfhA7LG1jIp+CMPefb4sMBU&#10;254PdClCJWII+xQV1CF0qZS+rMmgn9iOOHK/1hkMEbpKaod9DDetnCbJmzTYcGyosaNlTeWpOBsF&#10;X8UxmO3qMH7vxj990ux3vTs5pUZPw+cHiEBD+Bff3Rsd58+m81e4vRNv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6v14xQAAAN4AAAAPAAAAAAAAAAAAAAAAAJgCAABkcnMv&#10;ZG93bnJldi54bWxQSwUGAAAAAAQABAD1AAAAig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284"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Ar8MA&#10;AADeAAAADwAAAGRycy9kb3ducmV2LnhtbERPTWsCMRC9F/wPYYTeuokiIqtRiiBKPWkLvc5uxt21&#10;m8mSRF376xtB6G0e73MWq9624ko+NI41jDIFgrh0puFKw9fn5m0GIkRkg61j0nCnAKvl4GWBuXE3&#10;PtD1GCuRQjjkqKGOsculDGVNFkPmOuLEnZy3GBP0lTQebynctnKs1FRabDg11NjRuqby53ixGr59&#10;YffhYyu93xajDV5+FZ7PWr8O+/c5iEh9/Bc/3TuT5k/Gswk83kk3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Ar8MAAADeAAAADwAAAAAAAAAAAAAAAACYAgAAZHJzL2Rv&#10;d25yZXYueG1sUEsFBgAAAAAEAAQA9QAAAIgDA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282"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9T6sIA&#10;AADeAAAADwAAAGRycy9kb3ducmV2LnhtbERPS4vCMBC+C/6HMII3TS2uSDWKCD4OHlx3vY/N2Bab&#10;SWmibf+9WRD2Nh/fc5br1pTiRbUrLCuYjCMQxKnVBWcKfn92ozkI55E1lpZJQUcO1qt+b4mJtg1/&#10;0+viMxFC2CWoIPe+SqR0aU4G3dhWxIG729qgD7DOpK6xCeGmlHEUzaTBgkNDjhVtc0ofl6dRcNPX&#10;dHY9Fl9R153Ot7veN/awV2o4aDcLEJ5a/y/+uI86zJ/G8xj+3gk3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1PqwgAAAN4AAAAPAAAAAAAAAAAAAAAAAJgCAABkcnMvZG93&#10;bnJldi54bWxQSwUGAAAAAAQABAD1AAAAhwM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281"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EsUA&#10;AADeAAAADwAAAGRycy9kb3ducmV2LnhtbERPS2vCQBC+F/oflil4qxuDlJC6ii1VPGjx0Yu3YXdM&#10;QrOzIbsm8d93hYK3+fieM1sMthYdtb5yrGAyTkAQa2cqLhT8nFavGQgfkA3WjknBjTws5s9PM8yN&#10;6/lA3TEUIoawz1FBGUKTS+l1SRb92DXEkbu41mKIsC2kabGP4baWaZK8SYsVx4YSG/osSf8er1bB&#10;dp9dvvR0rbvv3nxcb7v16XxIlRq9DMt3EIGG8BD/uzcmzp+m2QTu78Qb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S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279"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S5r8QA&#10;AADeAAAADwAAAGRycy9kb3ducmV2LnhtbERPS2vCQBC+F/oflil4qxtFtI2u4oOCV6OH9jZmp0lo&#10;djbsbkzqr3cFwdt8fM9ZrHpTiws5X1lWMBomIIhzqysuFJyOX+8fIHxA1lhbJgX/5GG1fH1ZYKpt&#10;xwe6ZKEQMYR9igrKEJpUSp+XZNAPbUMcuV/rDIYIXSG1wy6Gm1qOk2QqDVYcG0psaFtS/pe1RkG3&#10;N+0ma66jg/t21fnUHn+SeqfU4K1fz0EE6sNT/HDvdZw/Gc8+4f5Ov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ua/EAAAA3gAAAA8AAAAAAAAAAAAAAAAAmAIAAGRycy9k&#10;b3ducmV2LnhtbFBLBQYAAAAABAAEAPUAAACJAw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280"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tsUA&#10;AADeAAAADwAAAGRycy9kb3ducmV2LnhtbESPT2vCQBDF74LfYRmhN90oVjR1FakUhILgn4u3aXZM&#10;gtnZNLua+O2dQ6G3GebNe++3XHeuUg9qQunZwHiUgCLOvC05N3A+fQ3noEJEtlh5JgNPCrBe9XtL&#10;TK1v+UCPY8yVmHBI0UARY51qHbKCHIaRr4nldvWNwyhrk2vbYCvmrtKTJJlphyVLQoE1fRaU3Y53&#10;Z6BC3U19W+LeIi1O79sfvvx+G/M26DYfoCJ18V/8972zUn86mQuA4MgMevU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cC2xQAAAN4AAAAPAAAAAAAAAAAAAAAAAJgCAABkcnMv&#10;ZG93bnJldi54bWxQSwUGAAAAAAQABAD1AAAAigM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278"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YQscA&#10;AADeAAAADwAAAGRycy9kb3ducmV2LnhtbESPT2sCQQzF70K/w5BCL1Jnq2Jl6yhFKHgR/168hZ10&#10;d3Uns8xMdfvtzUHwlvBe3vtltuhco64UYu3ZwMcgA0VceFtzaeB4+HmfgooJ2WLjmQz8U4TF/KU3&#10;w9z6G+/ouk+lkhCOORqoUmpzrWNRkcM48C2xaL8+OEyyhlLbgDcJd40eZtlEO6xZGipsaVlRcdn/&#10;OQNntptLOI22tD5Oxq6/PMfN6mDM22v3/QUqUZee5sf1ygr+ePgpvPKOzK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WELHAAAA3gAAAA8AAAAAAAAAAAAAAAAAmAIAAGRy&#10;cy9kb3ducmV2LnhtbFBLBQYAAAAABAAEAPUAAACMAw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277"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4m7cYA&#10;AADeAAAADwAAAGRycy9kb3ducmV2LnhtbERPTWvCQBC9C/6HZQq9iG4q1UjqKlIRbJGKUfE6ZMck&#10;mJ0N2a1J/323IPQ2j/c582VnKnGnxpWWFbyMIhDEmdUl5wpOx81wBsJ5ZI2VZVLwQw6Wi35vjom2&#10;LR/onvpchBB2CSoovK8TKV1WkEE3sjVx4K62MegDbHKpG2xDuKnkOIqm0mDJoaHAmt4Lym7pt1Fw&#10;2aXX9rzdT7/WcfexnrjN4HNVKfX81K3eQHjq/L/44d7qMP91HMfw9064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4m7c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557" w:line="259" w:lineRule="auto"/>
      <w:ind w:right="0" w:firstLine="0"/>
    </w:pPr>
    <w:r>
      <w:rPr>
        <w:rFonts w:ascii="Calibri" w:eastAsia="Calibri" w:hAnsi="Calibri" w:cs="Calibri"/>
        <w:sz w:val="18"/>
      </w:rPr>
      <w:t xml:space="preserve"> </w:t>
    </w:r>
  </w:p>
  <w:p w:rsidR="002B10A6" w:rsidRDefault="002B10A6">
    <w:pPr>
      <w:spacing w:after="0" w:line="259" w:lineRule="auto"/>
      <w:ind w:right="0" w:firstLine="0"/>
    </w:pPr>
    <w:r>
      <w:t>三、终止确认应用分析（续）</w:t>
    </w:r>
    <w:r>
      <w:rPr>
        <w:rFonts w:ascii="Arial" w:eastAsia="Arial" w:hAnsi="Arial" w:cs="Arial"/>
        <w:b/>
      </w:rPr>
      <w:t xml:space="preserve"> </w:t>
    </w:r>
  </w:p>
  <w:p w:rsidR="002B10A6" w:rsidRDefault="002B10A6">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420" name="Group 14420"/>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427" name="Shape 14427"/>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28" name="Shape 14428"/>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26" name="Shape 14426"/>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25" name="Shape 14425"/>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23" name="Shape 14423"/>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24" name="Shape 14424"/>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22" name="Shape 14422"/>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21" name="Shape 14421"/>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6650743F" id="Group 14420" o:spid="_x0000_s1026" style="position:absolute;margin-left:106.6pt;margin-top:236.1pt;width:357.65pt;height:369.55pt;z-index:-251652096;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UMwxkAAEllAAAOAAAAZHJzL2Uyb0RvYy54bWzsnV1vJclthu8D5D8Ius9OV/X3YGcN2E72&#10;JkgM2/kBZ88cjQRIOoKkndnNr8/DItkqHvXs9nGAgYEZG1ip1d31wWKRL1+yer7/wy93txcfD49P&#10;N8f7d5fpu+by4nC/P76/uf/w7vJ//v4f/zZdXjw97+7f726P94d3l78eni7/8MO//sv3nx7eHvLx&#10;+nj7/vB4QSP3T28/Pby7vH5+fnj75s3T/vpwt3v67vhwuOfm1fHxbvfM5eOHN+8fd59o/e72TW6a&#10;4c2n4+P7h8fj/vD0xF//rDcvfyjtX10d9s//fXX1dHi+uH13ydiey38fy39/kv+++eH73dsPj7uH&#10;65u9DWP3D4zibndzT6dLU3/ePe8ufn68edXU3c3+8fh0vHr+bn+8e3O8urrZH8ocmE1qTmbz4+Px&#10;54cylw9vP314WMSEaE/k9A83u/+vj395vLh5z9p1XUZC97s7lqn0fKF/QkSfHj685ckfHx/+9vCX&#10;R/vDB72SWf9y9XgnP5nPxS9FuL8uwj388nyx549d36W5SZcXe+51w9z27azi31+zRq/e21//+++8&#10;+cY7fiPjW4bz6QFVenqR1tP/T1p/u949HMoiPIkMKmmNLq3ySJHWKDOSAfDkIqqnt09I7bNyatMw&#10;jrOpoktrasepzSqslPpmnjppepny7u3+56fnHw/HIvfdx/98euY2+vfef9td+2/7X+7910c2xG9u&#10;hYfds7wnTcmvF5/eXfpQrtERG4ncvjt+PPz9WB58lsUbu4EFvrxgdccp22BfHtr//NPN/o+H/w2v&#10;DP3QtuWVxG+qDQ/a2tTndii32j4N9a2p6bNoKh0Nw1B0CLHE9m/v6358BryR2qGfbHD+kP/UnuuH&#10;pzFr33TgT/lPezqP46CDSVOeGZeukj8Vh2Vzm9uhZSPIcEZ2fZx4P/d9rzeHZtRlZzFUKpl79mbf&#10;zcl7i73EK31zmFOfrNlubtqiqN4sIplzp312w5TL6i03meFki9RNWCmbYewlXmmffdu1LhtW07e7&#10;3uzY/rM1O00TmlP0V2+20zB1aD8SYsbT2G/uE6vSJp1KnuauKbvGp9LmnGZV0bbthqhWeW67mS1N&#10;n+2cxqHo3HbFYk1T4+vhq+8/dVa1ZoUt7Y/5T308Tz37rQyon6c8lCWrFHFN5DnnEf2WSfRtP6ey&#10;WD79NCJWnX7fZARbizz1eZxUtRBD2/gOjr3EKx1nSsPM4KRPNCvNoU+WUWy+jKdh74WN3PdD1i3e&#10;53nutisWS+eNtnMXG2V/j9ZoN81xMHlEBDqYHuGur/DqFKemVaVi17Vj2LBMWSffd00bZap2oW+T&#10;6f4rbVrtq8nTqG92eWpVLL6EuenHTm+2ue/GsFPbZhrZ2CJs9KAb3WPEXuKVLmFX9Ka8mZoJVa41&#10;o88snYqtnSbsdbVRhzRhy/TFrllUNPYRr7RHfAVOrbyIbIMmDkPfjr4Ro1dAfedO30pz3q4wY8Pe&#10;s43vnlbHMeYxYyREZuaB7e9r3ixOZH97fDqotRdXWZzz4j7LUr846Nt78aQs3H4HyL263T0XtHh3&#10;8wz6vb25wxPksansB60JjFDgUH57/vX2IN729v6vhysQW8FZ8oenxw8//en28eLjTjBu+V9pfHf7&#10;cL2zv5r9tEfLUEs78v7Vze3t0mQqr4Ym/9TI/0+bRCdm30B1s9aaNHwo+HtpWpt42ttwFYQDZZGK&#10;Q3GktrxUhna8f17evyeAKPOoxCG//nR8/2sBpUViID9FYF8EArItFDC/QMCCLmRcmyBg5RPaNAG4&#10;y+uIwbAv+GDGUBXQjAfPjVo0BOWY+4vhQB+K4EAbiazRC8TTnaPWyT3hy91T59bZHseWu6/xR+I+&#10;02Y79rsaBfzNFAzU2LTZjMLU4d8r+zSnqVHTlfEL3k9sP15pb2Jns3bHtKPNA1/MnQ0Fw6kI1A10&#10;h0HM6rRz1w88pxYidhKvtEu84QRuFkvUitcMyGUAEZlTwJ30gLVqkoDgJqsRpomxd9nHXuKV9ulL&#10;Sp/T0AFFQ7NdHs3rsUQ9AVt9twOm4ptkuCmNbcqOqmM/8Up7bQEzra4Krw0NWLiaDQIdbM0SELEZ&#10;wl3ihN58uCvhVgGnbuxprIy4b9pG/aMvXELoyVd1buc2yCJlsKRqdupQslS84DZ/3gKuHXmPPS60&#10;nq20xoKVQXXg8OjvUj/OgF+9K7HSdiGnaSaEsldRxZNu53marGFGlCOGShPQ0e+yT/szZksoa/g7&#10;tWD+uDuSgG4LNATbRHg2zYM7d9lWwLi1pXUjobpkokuAMrCkPu9P+M/6yRlg1Pl0/AH/aerZpOzh&#10;WSYIXXCUP7aq00NGiipuaA5RlkqnO0CVmRMg/TBHI9V1zewdpoxp3W6nAO19ZyvVtFMLgq+67dlI&#10;FpLTfaN21hW+B41bNAD7wERXpb02V0bY92pwgWomTm+2a9E1Q/wEBgDHakB5JnhXKbUSxm9HcJk1&#10;MRmxFUeFHt5nQn8bbZaVs0jCb3b4C9MS4iEdz6uN60tbqwpWTab5+zrl9tYb+QYMfSd+vcAQbTwF&#10;hkUo24EhgYk5ugwayJjNspEcGKKa42wE4Yj5gEtRTf3iuNBHAi60gazBQn/KAy224OewYfUoUAsa&#10;4zf3IDxHJ0ypABGMD14t7th1CzYhMXsH2iZgRol2LTRNEEja4GJNcI2OTsB6eFjtLfYSr9SodMAe&#10;M1Kpg+QLEK6doXjMfQD0lPDyPpFABzSTGWahGHx3xV7ilbmydoRo1zehC6JTArOJbyvNAjxin5BP&#10;g2HKFkMNAbg2T7d42lu1buAWCL6Tlfjs00F//Sn/qW3XZBhiX7gbf2pt9hUZBhRPqkcuVJigSQIr&#10;hAqI7yPcrsmwNArlujb7tT7Bws2sQmXNush5vpBhHbwyCItWfTx9LzCrDEdCa/cpsY94ZXo1ZLC3&#10;vjifwDzAC+xyuYcrVtDqHb6QYR284FnIkrF7o4P6cG90IcM6HHKUqSpw14MBt08OQt3wL5ugjVsx&#10;AdgNOqPIbQxe8ji0Dn/HPmvs8srtr8mzJQ6zUAugkQJR3mUiTZs7ELVsRJ+64GTofxF2mmGhN6sM&#10;pClRm77YzkTFtVY0HVxsuTf3cfv2KAnTkv4GDN9qd747Xu1PXwF/4BtkcaP69UIWdOkUshQLtRmy&#10;EELjusxREUwb4fJCZoG+CYUNtAjXJQGIWtYvjlqWsQidZUNZwy0klBRcZHMgAbisGpB2HnRfll3m&#10;9mEYJDUi2xVqPmxyAIikjuSW8B2rO3mtI3iwxoK/DIsS3EmG37CsHQQb5qUyKuQXZk+7Cn9fkMg2&#10;29hNkhgrNo44n3RZ1SwUlYAlnSGkfghFIZdGY0HIwhH6b55lB2PQq3lsZxjSME0gTW+kGUI9scgC&#10;lSytCTR50bUoy3hllhK+y9IaCFYyatU8h75hRGWeAzUTY5gnfI2PFi6uJVej+h17iVfaJ3xNnrXZ&#10;MU0C26o+ycgBUkqf+APJHlc3YedIT6mWIoP+jDRMImfTmoKPAoNCr4TLnQOIscldzBoTV+OdFeuQ&#10;iJ9UqTfpESgpCZMtugLwJFEb5pMm+EyT8MSYgviXjSvvwsppym1jt8AuiDDpdoSJiknn1PQd7Eu5&#10;y1IIUVEJGXjOFPXmPDBzubmpVwojJI0vnU60HzsFeArRVUZECHCS7UPVSDYWKZ2nTFn6NH2BA9Iw&#10;xS0RHMloafARZvDEcJCvNe5vJLXXbTdHGEgHJGMHYRqCqoyFs42KPCQZV8kW9R0aG61kFsoW3yTb&#10;JBZBZQu5i1mrmyVFKMGSrnY+4cYIInq2rt4cRwXjm/rMcGpGYmLxMK51n5TtYHpLs9DYbeSYScl2&#10;MFfSJ8o2wLhvViLYusniAyGx5mh6+6kZzXaweJiAEpb6egPFJxsTdylX2S7fAerBY+EE2XfS8NhJ&#10;WUKZT+qpHAm2GYvhRRyJUDOdUa0ykg0lE6YNJ3jv4EkxVAPhs97FFsdsCJayc+/W4Ik/w/itmWDU&#10;tresFKPtT3YGiRUCcR8UGyzo8IiHodxCBwVrvCRHY0fxSi0/Y8yT6gwsJ1xPcKsYpSXnjT8xOsTX&#10;FsaDHLx2GwBV7CheabcYu8HKKIgfICTC6uF2e7Na3BUKoFbzDsNvdQiJWBartlmTadjxUYKbFdqj&#10;MgUoFPGQzQeXE7M/Uk+0JCZmKna2WycxiMKXyd6TUh0NQhcxAh68W/THUpLLXcJji7FZKVbIUWsU&#10;a7wyIRcOXrslhyaFMmG2JdFXBkVNG1mC+i7RuzP0+NqWyo9VIXsMpx2q7LAGkt9RF+UP+M/6QdCT&#10;GNDfepAsHCigTEHK4cjuxKfXpk2QDw+i76A+kVvCQkH+681Xzokd6JkpoEdzRs4WEXnOdiC7FVMh&#10;+H0AaOkT0NDqCvr6gkakWkaWAZqkacoabfMFaKRRc2zDKWJB+FuAQmkWilKMUrX05FZdQuT9BMSq&#10;VKM045UuXKZCz4yjpO4ixQRukiIkmQpe/oQyYJ6+4zM1Nmf49kSPZlQhMWeI6WoqIybYdhbZqGi9&#10;yPT6hu0njMzqLNcUEyVplky2P+A/aw0mU+iy89v+Ux9bi+D8iW+8h1vQr5f3AGCf8h5lp27nPfDP&#10;C26gcHXxlZ6roU5vEAAmle88Cxlt2+CLsx4+EkgPG8ga5wF/aUWkDlA/l6rx9pgY+dlx8VC+v/yn&#10;7sTqaUmsLAl+f8p/mp0j9nHGRIqSt/gd2CWpCyzmT/LswdtmIi3jAzqARQzECKC9ikhg7meqUeMI&#10;q/kQejSKZPAb/pT/fDX7oAT+lP+02UOfGSiExdhWIwUjjgvU2ZPCimWcwCUvvUAu0VMZ4MIxbsdx&#10;1DYZ9Ie2KGuzuFNEoWtQnqk8xWvFig7umzl2y/D1mmNw2Kk5Ltq12RyTLgdLW0xEAYrVsr/Q0GBj&#10;aCM/WzNjCwqcYeN+cXvsQxESmsIVGcmaQdb9+XvGWLh1fZKtuST03KzEneZGhur5lzz4SXBCIsyS&#10;5JkqnxQ5BegUC3cxm9xeBXZrfUIDw26qkSLlGQuEwP7ANb0Jk6ppXrcrsGfA7XIT3hd3s7nPaUA0&#10;apKIoFOkTyFeW2MbWyq34k0qKzy9CtInKb65T6jJxRhTfx6ZIBwAZYEmhHmKNemuFILhuXUGVz5x&#10;VsZWpSMaoSq2Mr4wFI1lvAkOT1iTgYo/IzekDPWM0ACOMpkngBIR8qvqU/gxixsICJtIEA1E0jYg&#10;kiOQVJtly2iBKEV81N3BboU+oSasbpVoB0Iu3oR7VNsgtZVaFbkp1JMUszlQ0JGcI6rnSUbAGALO&#10;NVG1Em4SO3mfyEdxx7Y+qdqzPIRUpcQUtxxh8ZIBIr2Y3QfBNJapQRrnkGAgo9YLChLZ95BqID/t&#10;gkeOVvTr+5Nd5DXasFItoS8S2jTPzE4xRrqTlEoQH/xDbzE20SXRZy3bDqZBTYLUL59RljtCTxo3&#10;DFKK7JbkPTyfwiyjBklKxIoqJlnYonubZklBIei0aC0Ersix0iCpGTAGipIn4yBcssLRGN0mj+ke&#10;29RnRq62GWaIj0iVEtQv1QUjmzdsXVTPlxrcbDe39Ul2EQ5FQDg77IRpg13rjb2AMMXc1kIgF0lO&#10;U9+k4ueMeVL/C+mjb0I3ad29iw/2Tgj+MiDIFk14LjeBCFbNynyldnWr1oprkLCOeWLl0P0oPwqS&#10;nV5Fn9CUeqbQG7NBdXf8W7stZK3OhkwAtG3YoYkSuIWHhplR7+GTpXJXkiRlyBw7Fs5zc7di5w1V&#10;CV8dRQwvyNFDkwV5rJg8SzgcrwpviD3OyJ5h4iav2scVsmuDGEkx2F1IZdS5vgnha8tDXYLVXL9S&#10;YIdHCoh0NVEW8yk87g/4z/pB0soogYnQH/Cf+qAYwiIWmtxWnEjpvZ1IYyWFDK+tBEl9j/A4+RhP&#10;6krex6wE+49NYAOLKCwOz9QX1PDqFM7ag64ufu9bwOaA8OsN2PBopwFb2RJnBGxaKyRWiYK7Btdb&#10;VN7pM/AIHhfTI/xZwkTLeRo1W188YFvGIhGbDWUtYsPJyEkfmZLvmRcOLW5ItRMDKMd2NhKISTHs&#10;kZzNKlabsyIkYyqTgGd25J7xM2eUQ4gtSWqzwW2AoNAsZho4JX3KkZno2wBPbtbwgFK9qMsRJxav&#10;dJr1VKR4o2wf907EoiRxdJ4jkg6sErUInO3Wm0MpYNja54D2+AFBAk7Fpd6nVA1YBQGuRmKDSrZg&#10;LSlrKYKHOjwjEiMjKrxDebPodN0s4TmgVm8S7MUCDCg81xySOcTKm2VLSE6WsDRLlaodFvN5cipx&#10;OV6IF4VYreYJ1qNgo7zZSdZ+3XOsrSeBuETMMs/y5YXggAFwVBeVmwPL52dbTeFBfzZadO+8U4sg&#10;cB3t2AFxArASSsH2CpMSqFnNk7KXxpLa5Nw+l1BdmyfnBdBznYpk98M8ERh4SIVAmXWMcqnp8XQd&#10;PdoHPV7BkPU+KQSzZvUMfjUVoV/stBzHoThYFebJBiGEl1UhYiJ5vFmHyDhL3XZ5kx0Ya+bBFBhf&#10;vUndRaxHpvCls2OxHNukkmJzn5R/OTxn2wCT6qmQjqWuxEI8iniiUUAIRKE6XiKAZkkFRnnGK9U/&#10;Xs2+C6ljobw6dEv9B4U+Za4jh4rjHqV4DQJFNful7mjTotIupWX2KsurNUC+S0FhrIDO56W47eVu&#10;Q62F2iMyIpRxbpYxIVxJQaERg9ijEHYRU2ZLVMuZwJgcB0PLh2ZEI3gTJ7W9T160YON1kR9JfhLU&#10;2ixLGOs80MHGjDIpa84Ybu4TxOwlyCR75BMT1Z6RMNaoR46Foy3hZqbqUne4BFWqhZuWlIOfUFtl&#10;KljzUU9S+pohPoK/chOKC7IqSB4TyEc+7DYBmTALDHhTtxgkokrVFVQZvB/mg3rDcJjzwgJh1uvp&#10;Yj0IFc0Jsc85krS9Z6siE51g6Ug1BTdOdSdVZrpl5bMW0Lax5xlnYHCGEZ5zHoQgE3kt7/JdlWCI&#10;MQUcwtBdKydpochCz1I3thTycDhZmZ1t0qYizQGajMKU0pdZ6oLcNrIYhcupNA/vKifdVQ3gsBjn&#10;dmmjQQsKoWlyyWFS4pm8Ls3EU/fs4LmsFZ89UgO6cc4CKA2Q8SUaARB101gr3zI811DzU9/GCQhs&#10;LEoSQHu0xvFKbTNH14VY01exvnGnYss41+Z3mxFUWI2KEisyuXYXE3OGpEt+2LYE3xib1Nb5EjMo&#10;9xcUvPG5gOAwmG2zgEyKepfalTi/eGWeiB3iBDHsInoUwBk2YnAmDu5nss9++bBYBFh2MwP4ZGOJ&#10;ty0woYM8XwSNTE+Kd6jN41S73QVPxnHN7HwDGVKuSfJKlmFTv1LfaV5bKvFODhJ09GvYmQ7k+1HV&#10;8go6NQMg+YMzXKB8gczMJRKGHq+blTpEJ/Cp7ycSq/okv+GftmOh5CthWycKLeYRDWBYLEDdLAGN&#10;fa9JKuKwmPVNAiun/vHAZ4RYDNCKjClkaCI7yNYwkplyXQ7O1j0yNTtrJ98tUZp902pS1OzfHKOo&#10;LYauYDJzqpS4Uc9Yd/hyAlE+N6HT39Rhevkcl+QEg9tbTiD2bKQY0qqeMzn5Et7mFZyACupF2SCY&#10;4noG/AUDoxsE46ilkb4xVyiAuPu/kWduMb5e8gysckqeFQ3bTJ4RYi8chVmXhTcT4ylmtvBmeGfq&#10;qUzvvzxv5mMpx+10KGu8mRySs4NOZTbYg9/hzTB2JJHEg0mBfkAgJJ8WcF2cSr13McbY3PIiqOmc&#10;/BbghNhM3+QzAjEjgcfyE2lia6NJIAnkpdRS2r58sebELqx9KhW23ygjalvk6zyVryCzLyC6eHFi&#10;F82uuBniG07AB73JoYozIC+T9HoLqcqOIRqzJC7WZsllxVMwRF5SfKD4jQMn2x1mL2VqhvxwjjFO&#10;5RA/IbvNk4g1eBMGIcSV9Clx/WdKjaOkFX9RkSnBUXlTPmsVZEsk6FAFQEj0UQseDkA+pSpvgkXQ&#10;NttesZd4pX3iCvl0T3lTvuh4giWlVE/Xk8ylfAakWmz4JSJ/jygppD+D3SE+gvK1+IgAEDcfmhY4&#10;byWXBHGECmG21M2QTva3MTtn5GeJNYluPdCVs3RxUuAGTtUVeUjPdpjQdRi0Jse17Lb4bzdkUbbx&#10;ytA1J5FZHHsXxHUSrHLihK9D2m35bECMriB9F5SL6OXTAJuhA9tH4v2yDSRlGo2BhFaS59fbousB&#10;W1DYoNZbAjf5aIJSmdsAEtCOg73aNMGFfEq5VqE6TJajdxEk0htFOzbu4DaifOOVSRslgWLXnsve&#10;iSqEBnmlBzUNsElRDWDNyarY25IeKCLZNmea9iMehElQvwHdSsucm7Om9QRZLRLmLMFEWQyYEQHm&#10;m9eZcxWzUZTEhaIkQdpsWCmjKU1LYUw8IYG6vyTWC2FeRLJxzgPFdzZqYyDCpKo529avb1Pdsxh4&#10;KAZB8VvnTD02IVOZE0EV31CtZ0yqm8OP5SYlhHIepeqVleEAX7mJ2WX2m/s0+ytyRLP4/lHdLHHA&#10;5Nw0v0Q2FwdP3qz0yWczOP6zuU/5YoEVEfC9wxPKEMIOIkCbhYk7OaeMK7OwiB0mWr1VtuWjRyoh&#10;S3pV4iMVKMXpIgSMKHF3LQRyW/L1M7mJsbUQd5smCWWn6ynWV3l0N79yvJxYsTTLh+SUjl1ucsuc&#10;Aj0K9bJ1nrD5chBYmp1QIdWEpVmcjbGXQBrJ31VCKDSXSghYAs20uc9KtlKaFIvJmLlVdnF0YIr6&#10;ZeosZ4rPmCEhvHl5skCW4/IZ2l9k+jCCLGs9wxUcHM3tt+DxnzZ4LP8cBf9eRyHD7N8WkX8QpL7m&#10;9/pfQPnh/wQAAAD//wMAUEsDBBQABgAIAAAAIQAQnwOD4gAAAAwBAAAPAAAAZHJzL2Rvd25yZXYu&#10;eG1sTI/BTsMwDIbvSLxDZCRuLE3KYCtNp2kCThMSGxLaLWu8tlqTVE3Wdm+POcHNlj/9/v58NdmW&#10;DdiHxjsFYpYAQ1d607hKwdf+7WEBLETtjG69QwVXDLAqbm9ynRk/uk8cdrFiFOJCphXUMXYZ56Gs&#10;0eow8x06up18b3Wkta+46fVI4bblMkmeuNWNow+17nBTY3neXayC91GP61S8DtvzaXM97Ocf31uB&#10;St3fTesXYBGn+AfDrz6pQ0FOR39xJrBWgRSpJFTB47OkgYilXMyBHQmVQqTAi5z/L1H8AAAA//8D&#10;AFBLAQItABQABgAIAAAAIQC2gziS/gAAAOEBAAATAAAAAAAAAAAAAAAAAAAAAABbQ29udGVudF9U&#10;eXBlc10ueG1sUEsBAi0AFAAGAAgAAAAhADj9If/WAAAAlAEAAAsAAAAAAAAAAAAAAAAALwEAAF9y&#10;ZWxzLy5yZWxzUEsBAi0AFAAGAAgAAAAhADKldQzDGQAASWUAAA4AAAAAAAAAAAAAAAAALgIAAGRy&#10;cy9lMm9Eb2MueG1sUEsBAi0AFAAGAAgAAAAhABCfA4PiAAAADAEAAA8AAAAAAAAAAAAAAAAAHRwA&#10;AGRycy9kb3ducmV2LnhtbFBLBQYAAAAABAAEAPMAAAAsHQAAAAA=&#10;">
              <v:shape id="Shape 14427"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ucUA&#10;AADeAAAADwAAAGRycy9kb3ducmV2LnhtbERPTWvCQBC9C/0PyxS8SN0ooiV1laIIYpGS2EtvQ3aa&#10;BLOzYXc18d+7BcHbPN7nLNe9acSVnK8tK5iMExDEhdU1lwp+Tru3dxA+IGtsLJOCG3lYr14GS0y1&#10;7Tijax5KEUPYp6igCqFNpfRFRQb92LbEkfuzzmCI0JVSO+xiuGnkNEnm0mDNsaHCljYVFef8YhR8&#10;56dgDttstGhHv11SH786d3ZKDV/7zw8QgfrwFD/cex3nz2bTBfy/E2+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Ga5xQAAAN4AAAAPAAAAAAAAAAAAAAAAAJgCAABkcnMv&#10;ZG93bnJldi54bWxQSwUGAAAAAAQABAD1AAAAig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428"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XaMUA&#10;AADeAAAADwAAAGRycy9kb3ducmV2LnhtbESPT2sCQQzF74LfYUihN51VpMjWWSkFUeqpWug17qT7&#10;pzuZZWbU1U9vDoXeEt7Le7+s1oPr1IVCbDwbmE0zUMSltw1XBr6Om8kSVEzIFjvPZOBGEdbFeLTC&#10;3Porf9LlkColIRxzNFCn1Odax7Imh3Hqe2LRfnxwmGQNlbYBrxLuOj3PshftsGFpqLGn95rK38PZ&#10;GfgOJ7ePH1sdwvY02+D5nmHbGvP8NLy9gko0pH/z3/XOCv5iMRdeeUdm0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JdoxQAAAN4AAAAPAAAAAAAAAAAAAAAAAJgCAABkcnMv&#10;ZG93bnJldi54bWxQSwUGAAAAAAQABAD1AAAAigM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426"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IK8QA&#10;AADeAAAADwAAAGRycy9kb3ducmV2LnhtbERPS2vCQBC+F/wPywjemo1iQ4muIkI1hx5aa+5jdkyC&#10;2dmQ3ebx77uFQm/z8T1nux9NI3rqXG1ZwTKKQRAXVtdcKrh+vT2/gnAeWWNjmRRM5GC/mz1tMdV2&#10;4E/qL74UIYRdigoq79tUSldUZNBFtiUO3N12Bn2AXSl1h0MIN41cxXEiDdYcGips6VhR8bh8GwU3&#10;nRdJntUv8TS9f9zu+jTY80mpxXw8bEB4Gv2/+M+d6TB/vV4l8PtOu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ZyCvEAAAA3gAAAA8AAAAAAAAAAAAAAAAAmAIAAGRycy9k&#10;b3ducmV2LnhtbFBLBQYAAAAABAAEAPUAAACJAw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425"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q08YA&#10;AADeAAAADwAAAGRycy9kb3ducmV2LnhtbERPTWvCQBC9F/oflil4q5uGVCS6Sluq9FClai/eht0x&#10;Cc3OhuyaxH/fFQRv83ifM18OthYdtb5yrOBlnIAg1s5UXCj4PayepyB8QDZYOyYFF/KwXDw+zDE3&#10;rucddftQiBjCPkcFZQhNLqXXJVn0Y9cQR+7kWoshwraQpsU+httapkkykRYrjg0lNvRRkv7bn62C&#10;75/p6VNna91te/N+vmzWh+MuVWr0NLzNQAQawl18c3+ZOD/L0le4vhNv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Fq08YAAADeAAAADwAAAAAAAAAAAAAAAACYAgAAZHJz&#10;L2Rvd25yZXYueG1sUEsFBgAAAAAEAAQA9QAAAIsDA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423"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joMMA&#10;AADeAAAADwAAAGRycy9kb3ducmV2LnhtbERPS4vCMBC+L/gfwgh7W1MfLFKNorsIXq0e9DY2Y1ts&#10;JiVJbXd//UYQ9jYf33OW697U4kHOV5YVjEcJCOLc6ooLBafj7mMOwgdkjbVlUvBDHtarwdsSU207&#10;PtAjC4WIIexTVFCG0KRS+rwkg35kG+LI3awzGCJ0hdQOuxhuajlJkk9psOLYUGJDXyXl96w1Crq9&#10;abdZ8zs+uLOrrqf2eEnqb6Xeh/1mASJQH/7FL/dex/mz2WQKz3fiD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RjoM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424"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bd8MA&#10;AADeAAAADwAAAGRycy9kb3ducmV2LnhtbERPTWvCQBC9C/6HZYTedGOIoqmrSEuhIBQ0XrxNs9Mk&#10;NDub7m6T9N93CwVv83ifszuMphU9Od9YVrBcJCCIS6sbrhRci5f5BoQPyBpby6Tghzwc9tPJDnNt&#10;Bz5TfwmViCHsc1RQh9DlUvqyJoN+YTviyH1YZzBE6CqpHQ4x3LQyTZK1NNhwbKixo6eays/Lt1HQ&#10;ohwzOzT4ppG2xer5nW9fJ6UeZuPxEUSgMdzF/+5XHednWZrB3zvxB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dbd8MAAADeAAAADwAAAAAAAAAAAAAAAACYAgAAZHJzL2Rv&#10;d25yZXYueG1sUEsFBgAAAAAEAAQA9QAAAIgDA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422"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KCTcMA&#10;AADeAAAADwAAAGRycy9kb3ducmV2LnhtbERPTYvCMBC9L/gfwgheFk2tRaQaRYQFL6KrXrwNzdhW&#10;m0lJstr99xtB2Ns83ucsVp1pxIOcry0rGI8SEMSF1TWXCs6nr+EMhA/IGhvLpOCXPKyWvY8F5to+&#10;+Zsex1CKGMI+RwVVCG0upS8qMuhHtiWO3NU6gyFCV0rt8BnDTSPTJJlKgzXHhgpb2lRU3I8/RsGN&#10;9f7uLpMD7c7TzHxubn6/PSk16HfrOYhAXfgXv91bHednWZrC6514g1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KCTc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421"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258YA&#10;AADeAAAADwAAAGRycy9kb3ducmV2LnhtbERP22rCQBB9F/oPyxR8Ed0o3khdRRRBi7QYLX0dsmMS&#10;mp0N2dWkf98tCL7N4VxnsWpNKe5Uu8KyguEgAkGcWl1wpuBy3vXnIJxH1lhaJgW/5GC1fOksMNa2&#10;4RPdE5+JEMIuRgW591UspUtzMugGtiIO3NXWBn2AdSZ1jU0IN6UcRdFUGiw4NORY0San9Ce5GQXf&#10;x+TafO0/px/bWXvYTtyu974uleq+tus3EJ5a/xQ/3Hsd5o/HoyH8vxNu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258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557" w:line="259" w:lineRule="auto"/>
      <w:ind w:right="0" w:firstLine="0"/>
    </w:pPr>
    <w:r>
      <w:rPr>
        <w:rFonts w:ascii="Calibri" w:eastAsia="Calibri" w:hAnsi="Calibri" w:cs="Calibri"/>
        <w:sz w:val="18"/>
      </w:rPr>
      <w:t xml:space="preserve"> </w:t>
    </w:r>
  </w:p>
  <w:p w:rsidR="002B10A6" w:rsidRDefault="002B10A6">
    <w:pPr>
      <w:spacing w:after="0" w:line="259" w:lineRule="auto"/>
      <w:ind w:right="0" w:firstLine="0"/>
    </w:pPr>
    <w:r>
      <w:t>三、终止确认应用分析（续）</w:t>
    </w:r>
    <w:r>
      <w:rPr>
        <w:rFonts w:ascii="Arial" w:eastAsia="Arial" w:hAnsi="Arial" w:cs="Arial"/>
        <w:b/>
      </w:rPr>
      <w:t xml:space="preserve"> </w:t>
    </w:r>
  </w:p>
  <w:p w:rsidR="002B10A6" w:rsidRDefault="002B10A6">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390" name="Group 14390"/>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397" name="Shape 14397"/>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98" name="Shape 14398"/>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96" name="Shape 14396"/>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95" name="Shape 14395"/>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93" name="Shape 14393"/>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94" name="Shape 14394"/>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92" name="Shape 14392"/>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91" name="Shape 14391"/>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0212FA59" id="Group 14390" o:spid="_x0000_s1026" style="position:absolute;margin-left:106.6pt;margin-top:236.1pt;width:357.65pt;height:369.55pt;z-index:-251651072;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whxBkAAEllAAAOAAAAZHJzL2Uyb0RvYy54bWzsnW1vHMmNx98fcN9B0Ptbd1U/G+sNkORu&#10;3xzugiT3AWbHI0uApBE0Wnv3Pv39WCR7iqPxbk8OMALYCbBSq7vrgcUi//yT1f7+D7883F993D0f&#10;7vaP767Td8311e5xu39/9/jh3fX//P0//m26vjq8bB7fb+73j7t317/uDtd/+OFf/+X7T09vd3l/&#10;u79/v3u+opHHw9tPT++ub19ent6+eXPY3u4eNofv9k+7R27e7J8fNi9cPn948/5584nWH+7f5KYZ&#10;3nzaP79/et5vd4cDf/2z3rz+obR/c7Pbvvz3zc1h93J1/+6asb2U/z6X//4k/33zw/ebtx+eN0+3&#10;d1sbxuYfGMXD5u6RTpem/rx52Vz9/Hz3qqmHu+3z/rC/efluu394s7+5udvuyhyYTWpOZvPj8/7n&#10;pzKXD28/fXhaxIRoT+T0Dze7/a+Pf3m+unvP2nXtjIQeNw8sU+n5Sv+EiD49fXjLkz8+P/3t6S/P&#10;9ocPeiWz/uXm+UF+Mp+rX4pwf12Eu/vl5WrLH7u+S3OTrq+23OuGue3bWcW/vWWNXr23vf3333nz&#10;jXf8Rsa3DOfTE6p0OErr8P+T1t9uN0+7sggHkUElrdGlVR4p0hplRjIAnlxEdXh7QGqflVObhnFE&#10;9EUVXVpTO05tVmGl1Dfz1MkDy5Q3b7c/H15+3O2L3Dcf//PwUt7/8N5/29z6b9tfHv3XZzbEb26F&#10;p82LvCeDlV+vPr279qHcoiM2Ern9sP+4+/u+PPgiizd2Awt8fcXqjlO2wR4f2v780932j7v/Da8M&#10;/dC25ZXEbyqBJ21t6nM7lFttn4b61tT0OaOpdDQMQ9EhxBLbv3+s+/EZ8EZqh36ywflD/lN7rh+e&#10;xqx904E/5T/t6TyOgw4mTXlmXLpK/lQcls1tboeWjSDDGdn1ceL93Pe93hyaUZedxVCpZO7Zm303&#10;J+8t9hKv9M1hTn2yZru5aYuierOIZM6d9tkNUy6rt9xkhpMtUjdhpWyGsZd4pX32bde6bFhN3+56&#10;s2P7z9bsNE1oTtFfvdlOw9Sh/UiIGU9jv7pPrEqbdCp5mrum7BqfSptzmlVF27Ybolrlue1mtjR9&#10;tnMah6Jz6xWLNU2Nr4evvv/UWdWaFba0P+Y/9fE89ey3MqB+nvJQlqxSxHMizzmP6LdMom/7OZXF&#10;8umnEbHq9PsmI9ha5KnP46SqhRjaxndw7CVe6ThTGmYGJ32iWWkOfbKMYvNlPA17L2zkvh+ybvE+&#10;z3O3XrFYOm+0nbvYKPt7tEa7aY6DySMi0MH0CPf8Cp+d4tS0qlTsunYMG5Yp6+T7rmmjTNUu9G0y&#10;3X+lTWf7avI06ptdnloViy9hbvqx05tt7rsx7NS2mUY2tggbPehG9xixl3ilS9gVvSlvpmZClWvN&#10;6DNLp2Jrpwl7XW3UIU3YMn2xaxYVjX3EK+0RX4FTKy8i26CJw9C3o2/E6BVQ37nTt9Kc1yvM2LD3&#10;bOO7p9VxjHnMGAmRmXlg+/s5bxYnsr3fH3Zq7cVVFue8uM+y1EcHff8onpSF224AuTf3m5eCFh/u&#10;XkC/93cPeII8NpX9oDWBEQocym8vv97vxNveP/51dwNiKzhL/nB4/vDTn+6frz5uBOOW/5XGN/dP&#10;txv7q9lPe7QMtbQj79/c3d8vTabyamjyT438/7RJdGL2DVQ3a61Jw7uCv5emtYnD1oarIBwoi1Qc&#10;iiO15aUytP3jy/L+IwFEmUclDvn1p/37XwsoLRID+SkC+yIQkG2hgPkIAQu6kHGtgoCVT2jTlLqu&#10;vI4YDPuCD2YMVQHNePDcqEVDUI65vxgO9KEIDrSRyBodIZ7uHLVO7gmPd0+dW2d7HFvuvsYfiftM&#10;m+3Y72oU8DdTMFBj02YzClOHf6/s05ymRk1Xxi94P7H9eKW9iZ3N2h3TjjYPfDF3NhQMpyJQN9Ad&#10;BjGr085dP/CcWojYSbzSLvGGE7hZLFErXjMglwFEZE4Bd9ID1qpJAoKbrEaYJsbeZR97iVfapy8p&#10;fU5DBxQNzXZ5NK/HEvUEbPXdDpiKb5LhpjS2KTuqjv3EK+21Bcy0uiq8NjRg4Wo2CHSwNUtAxGYI&#10;d4kTevPhroRrBZy6saexMuK+aRv1j75wCaEnX9W5ndsgi5TBkqrZqUPJUvGC6/x5C7h25D32uNB6&#10;ttIaC1YG1YHDo79L/TgDfvWuxErrhZymmRDKXkUVT7qd52myhhlRjhgqTUBHv8s+7S+YLaGs4e/U&#10;gvnj7kgCui3QEGwT4dk0D+7cZVsB484trRsJ1SUTXQKUgSX1eX/Cf9ZPzgCjzqfjD/hPU88mZQ/P&#10;MkHogqP8sbM6PWSkqOKG5hBlqXS6A1SZOQHSD3M0Ul3XzN5hypjW9XYK0N53tlJNO7Ug+Krbno1k&#10;ITndN2pnXeF70LhFA7APTPSstM/NlRH2vRpcoJqJ05vtWnTNED+BAcCxGlCeCd5VSq2E8esRXGZN&#10;TEZsxVGhh/eZ0N9Gm2XlLJLwmx3+wrSEeEjH82rj+tLWqoJVk2n+vk65vfVGvgFD34lfLzBEG0+B&#10;YRHKemBIYGKOLoMGMmazbCQHhqjmOBtBOGI+4FJUU784LvSRgAttIOdgoT/lgRZb8HPYsHoUqAWN&#10;8Zt7EJ6jE6ZUgAjGB68Wd+x5CzYhMXsH2iZgRol2LTRNEEja4GJNcI2OTsB6eFjtLfYSr9SodMAe&#10;M1Kpg+QLEK6doXjMfQD0lPDyPpFABzSTGWahGHx3xV7ilbmydoRo1zehC6JTArOJbyvNAjxin5BP&#10;g2HKFkMNAXhunm7xtLdq3cAtEHwnK/HZp4P++lP+U9uuyTDEvnA3/tS52VdkGFA8qR65UGGCJgms&#10;ECogvo9wuybD0iiU67nZn+sTLNzMKlTWjJSKvOl9HsmwDl4ZhFXd63uBWWU4Elq7T4l9xCvTqyGD&#10;vfXF+QTmAV5gl8s9XLGCVh/MkQzr4AUvQpaM3Rsd1Id7owsZ1uGQo0xVgbseDLh+chDqhn/ZBG3c&#10;ignAbtAZRW5j8JLHoXX4O/ZZY5dXbv+cPFviMAu1ABopEOVdJtK0uQNRy0b0qQtOhv4XYacZFnq1&#10;ykCaErXpi+1MVFxrRdPBxZZ7cx+3b4+SMC3pb8Dwne3Od8er/ekr4A98gyxuVL9eyIIunUKWYqFW&#10;QxZCaFyXOSqCaSNcjmQW6JtQ2ECLcF0SgKhl/eKoZRmL0Fk2lHO4hYSSgotsDiQAl7MGpJ0H3Zdl&#10;l7l9GAZJjch2hZoPmxwAIqkjuSV8x9mdfK4jeLDGgr8MixLcSYbfsKwdBBvmpTIq5BdmT7sKf1+Q&#10;yDrb2E2SGCs2jjifdFnVLBSVgCWdIaR+CEUhl0ZjQcjCEfqvnmUHY9CreWxnGNIwTSBNb6QZQj2x&#10;yAKVLK0JNDnqWpRlvDJLCd9laQ0EKxm1ap5D3zCiMs+hgyML84Sv8dHCxbXkalS/Yy/xSvuEr8mz&#10;NjumSWBb1ScZOUBK6RN/INnj6ibsHOkp1VJk0F+QhknkbFpT8FFgUOiVcLlzADE2uYtZY+JqvLNi&#10;HRLxkyr1Kj0CJSVhskVXAJ4kasN80gSfaRKeGFMQ/7Jx5V1YOU25rewW2AURJt2OMFEx6ZyavoN9&#10;KXdZCiEqKiEDz5mi3pwHZi43V/VKYYSk8aXTifZjpwBPIbrKiAgBTrJ9qBrJxiKly5QpS5+mL3BA&#10;Gqa4JYIjGS0NPsIMnhgO8rXG/Y2k9rr15ggD6YBk7CBMA/TNWDjbqMhDknGVbFHfobHRSmahbPFV&#10;sk1iEVS2kLuYtbpZUoQSLOlq5xNujCCiZ+vqzXFUML6qzwynZiQmFg/jWvdJ2Q6mtzQLjd1GjpmU&#10;bAdzJX2ibAOM+2olgq2bLD4QEmuOprefmtFsB4uHCShhqa83UHyyMXGXcpX18h2gHjwWTpB9Jw2P&#10;nZQllPmknsqRYJuxGF7EkQg10wXVKiPZUDJh2nCC9w6eFEM1ED7rXWxxzIZgKTv3bg2e+DOM3zkT&#10;jNr2lpVitP3JziCxQiDug2KDBR0e8TCUW+igYI2X5GjsKF6p5WeMeVKdgeWE6wluFaO05LzxJ0aH&#10;+NrCeJCD124DoIodxSvtFmM3WBmFFPoJj1ztSdxub1aLu0IBhLsYfqtDSMSyWLXVmkzDjo8S3KzQ&#10;HnW3EF1ShihbpMPlxOyP1BMtiYmZip311kkMovBl0rCU6mgQuogR8ODdoj+WklzuEh5bjM1KsUKO&#10;WqNY45UJuXDw2i05NCmUCbMtib4yKGrayBLUd4nenaHH17ZUfpwVssdw2qHKDmsg+R26wqT5A/6z&#10;fhD0JAb0tx4kCwcKKFOQcjiyO/Hpc9MmyIcH0XdQn8gtYaEg//XmK+fEDvTMFNCjuSBni4g8ZzuQ&#10;3YqpEPw+ALT0CWhodQV9fUEjUi0jywBN0jRljdb5AjTSqDm24RSxIPwtQKE0C0UpRqlaenKrLiHy&#10;fgJiVapRmvFKFy5ToWfGUVJ3kWICN0kRkkwFL39CGTBP3/GZGpsLfHuiRzOqkJgzxHQ1lRETbDuL&#10;bFS0XmR6fcP2E0bm7CzPKSZK0iyZbH/Af9YaTKbQZee3/ac+di6C8ye+8R5uQb9e3gOAfcp7lJ26&#10;nvfAPy+4gcLVxVd6roY6vUEAmFS+8yxktG2DL856+EggPWwg5zgP+EsrInWA+rlUjbfHxMjPjouH&#10;8v3lP3UnVk9LYmVJ8PtT/tPsHLGPMyZSlLzG78AuSV1gMX+SZw/eNhNpGR/QASxiIEYA7VVEAnM/&#10;U40aR1jNh9CjUSTzWYdbPR2UwNv0nzZ76DMDhbAY62qkYMRxgTp7UlixjBO45KUXyCV6KgNcOMb1&#10;OI7aJoP+0BZlbRZ3iih0Dcozlad4rVjRwX0zx24Zvl5zDA47NcdFu1abY9LlYGmLiShAsVr2Iw0N&#10;NoY28rM1M7agwBk27he3xz4UIaEpXJGRnDPIuj9/zxgLt65PsjWXhJ6blbjT3MhQPX/Mg58EJyTC&#10;LEmeqfJJkVOATrFwF7PJ7bPA7lyf0MCwm2qkSHnGAiGwP3BNb8KkaprX7QrsGXC73IT3xd2s7nMa&#10;EI2aJCLoFOlTiNfW2EZOwJkJ9D6prPD0KkifpPjqPqEmF2NM/XlkgnAAlAWaEOYp1qS7UgiG59YF&#10;XPnEWRlblY5ohKrYyvjCUDSW8SY4PGFNBir+jNyQMtQLQgM4ymSeAEpEyK+qT+HHLG4gIGwiQTQQ&#10;SduASI5AUq2WLaMFohTxUXcHuxX6hJqwulWiHQi5eBPuUW2D1FZqVeSqUE9SzOZAQUdyjqieJxkB&#10;Ywg410TVSrhJ7OR9Ih/FHev6pGrP8hBSlRJT3HKExUsGiPRidh8E01imBmlcQoKBjFovKEhk30Oq&#10;gfy0Cx45WtGv7xV2kddow0q1hL5IaNU8MzvFGOlOUipBfPAPvcXYRJdEn7VsO5gGNQlSv3xBWe4I&#10;PWncMEgpsluS9/B8CrOMGiQpESuqmGRhi+6tmiUFhaDTorUQuCLHSoOkZsAYKEqejINwyQpHY3Sb&#10;PKZ7bFWfGbnaZpghPiJVSlC/VBeMbN6wdVE9X2pws91c1yfZRTgUAeHssBOmDXatN/YCwhRzWwuB&#10;XCQ5TX2Tip8L5kn9L6SPvgndpHX3Lj7YOyH4y4AgWzThudwEIlg1K/OV2tW1WiuuQcI65omVQ/ej&#10;/ChIdnoVfUJT6plCb8wG1d3xr+22kLU6GzIB0LZhhyZK4BYeGmZGvYdPlspdSZKUIXPsWDjP1d2K&#10;nTdUJXx1FDG8IEcPTRbksWLyLOFwvCq8Ifa4IHuGiZu8ah9XyK4NYiTFYHchlVHn+iaEry0PdQlW&#10;c/1KgR0eKSDS1URZzKfwuD/gP+sHSSujBCZCf8B/6oNiCItYaHJdcSKl93YijZUUMry2EiT1PcLj&#10;5GM8qSt5H7MS7D82gQ0sorA4PFNfUMOrUzjnHnR18XvfAjYHhF9vwIZHOw3Yypa4IGDTWiGxShTc&#10;NbjeovJOn4FH8LiYHuHPEiZaztOo2friAdsyFonYbCjnIjacjJz0kSn5njlyaHFDqp0YQDm2s5FA&#10;TIphj+RsVrHanBUhGVOZBDyzI/eMn7mgHEJsSVKbDW4DBIVmMdPAKelTjsxE3wZ4crOGB5TqRV2O&#10;OLF4pdOspyLFG2X7uHciFiWJo/MckXRglahF4Gy33hxKAcPaPge0xw8IEnAqLvU+pWrAKghwNRIb&#10;VLIFa0lZSxE81OEFkRgZUeEdyptFp+tmCc8BtXqTYC8WYEDhueaQzCFWXi1bQnKyhKVZqlTtsJjP&#10;k1OJy/FCvCjEajVPsB4FG+VNkq7TBdE8gbhEzDLP8uWF4IABcFQXlZsDy+dnW03hQX82WnTvslOL&#10;IHAd7dgBcQKwEkrB9gqTEqhZzZOyl8aS2uTcPpdQPae3nBdAz3Uqkt0P80Rg4CEVAmXWMcqlpsfT&#10;dfRoH/R4BUPO90khmDWrZ/CrqQj9YqflOA7FwaowTzYIIbysChETyePVOkTGWeq2y5vswFgzD6bA&#10;+OpN6i5iPTKFL50di+XYJpUUq/uk/MvhOdsGmFRPhXQsdSUW4lHEE40CQiAK1fESATRLKjDKM16p&#10;/vFq9l1IHQvl1aFb6j8o9ClzHTlUHPcoxWsQKKrZx7qjVYtKu5SW2assr9YA+S4FhbECOp9jcdvx&#10;bkOthdojMiKUca6WMSFcSUGhEYPYoxB2EVNmS1TLmcCYHAdDy4dmRCN4Eye1vk9etGDjdZEfSX4S&#10;1NosSxjrPNDBxowyKWvOGK7uE8TsJcgke+QTE9WekTDWqEeOhaMt4Wam6lJ3uARVqoWrlpSDn1Bb&#10;ZSpY81FPUvqaIT6Cv3ITiguyKkgeE8hHPuw2AZkwCwx4VbcYJKJK1RVUGbwf5oN6w3CY88ICYdbr&#10;6WI9CBXNCbHPOZK0vmerIhOdYOlINQU3TnUnVWa6ZeWzFtC2secZZ2BwhhFech6EIBN5Le/yXZVg&#10;iDEFHMLQXSsnaaHIQs9SN7YU8nA4WZmdddKmIs0BmozClNKXWeqC3DayGIXLqTQP7yon3VUN4LAY&#10;53ppo0ELCqFpcslhUuKZvC7NxFP37OC5rBWfPVIDunLOAigNkPElGgEQddNYK98yPNdQ81PfxgkI&#10;bCxKEkB7tMbxSm0zR9eFWNNXsb5xp2LLONfmd5sRVFiNihIrMrl2FxNzgaRLfti2BN8Ym9TW+RIz&#10;KPcXFLzxuYDgMJhts4BMinqX2pU4v3hlnogd4gQx7CJ6FMAZNmJwJg7uZ7LPfvmwWARYdjMD+GRj&#10;idctMKGDPF8EjUxPineozeNUu90FT8Zxzex8AxlSrknySpZhVb9S32leWyrxTg4SdPRr2JkO5PtR&#10;1fIKOjUDIPmDC1ygfIHMzCUShh6vm5U6RCfwqe8nEqv6JL/hn7ZjoeQrYWsnCi3mEQ1gWCxA3SwB&#10;jX2vSSrisJj1TQIrp/7xwBeEWAzQiowpZGgiO8jWMJKZcl0OztY9MjU7ayffLVGafdVqUtTs3xyj&#10;qC2GrmAyc6qUuFHPWHd4PIEon5vQ6a/qMB0/xyU5weD2lhOIPRsphrSq50xOvoS3egUnoIJ6UTYI&#10;prieAX/BwOgGwThqaaRvzDMUQNz938gztxhfL3kGVjklz4qGrSbPCLEXjsKsy8KbifEUM1t4M7wz&#10;9VSm91+eN/OxlON2OpRzvJkckrODTmU22IPf4c0wdiSRxINJgX5AICSfFnBdnEq9dzHG2NzyIqjp&#10;kvwW4ITYTN/kMwIxI4HH8hNpYmujSSAJ5KXUUtq+fLHmxC6c+1QqbL9RRtS2yNd5Kl9BZl9AdPHi&#10;xC6aXXEzxDecgA96k0MVF0BeJun1FlKVHUM0ZklcrM2Sy4qnYIi8pPhA8RsHTtY7zF7K1Az54Rxj&#10;nMohfkJ2mycRa/AmDEKIK+lT4vrPlBpHSSv+oiJTgqPypnzWKsiWSNChCoCQ6KMWPByAfEpV3gSL&#10;oG22vWIv8Ur7xBXy6Z7ypnzR8QRLSqmerieZS/kMSLXY8EtE/h5RUkh/AbtDfATla/ERASBuPjQt&#10;cN5KLgniCBXCbKmbIZ3sb2N2LsjPEmsS3XqgK2fp4qTADZyqK/KQnu0woeswaE2Oa9lt8d9uyKJs&#10;45Wha04iszj2LojrJFjlCBNfh7Tb8tmAGF1B+i4oF9HLpwFWQwe2j8T7ZRtIyjQaAwmtJM+vt0XX&#10;A7agsEGttwRu8tEEpTLXASSgHQd7tWmCC/mUcq1CdZgsR+8iSKQ3inZs3MFtRPnGK5M2SgLFrj2X&#10;vRNVCA3ySg9qGmCTohrAmpNVsbclPVBEsm7ONO1HPAiToH4DupWWOTdnTesJslokzFmCibIYMCMC&#10;zFevM+cqZqMoiQtFSYK02bBSRlOalsKYeEICdT8m1gthXkSycs4DxXc2amMgwqSqOdvWr29T3bMY&#10;eCgGQfFr50w9NiFTmRNBFd9QrWdMqpvDj+UmJYRyHqXqlZXhAF+5idll9qv7NPsrckSz+P5R3Sxx&#10;wOTcNL9ENhcHT96s9MlnMzj+s7pP+WKBFRHwvcMTyhDCDiJAm4WJOzmnjCuzsIgdJlq9Vrblo0cq&#10;IUt6VeIjFSjF6SIEjChxdy0Eclvy9TO5ibG1EHedJgllp+sp1ld5dDe/crycWLE0y4fklI5dbnLL&#10;nAI9CvWydp6w+XIQWJqdUCHVhKVZnI2xl0Aayd9VQig0l0oIWALNtLrPSrZSmhSLyZi5VXZxdGCK&#10;+mXqLGeKL5ghIbx5ebJAluPyGdpfZPowgixrPcMzODia22/B4z9t8Fj+OQr+vY5Chtm/LSL/IEh9&#10;ze/1v4Dyw/8JAAAA//8DAFBLAwQUAAYACAAAACEAEJ8Dg+IAAAAMAQAADwAAAGRycy9kb3ducmV2&#10;LnhtbEyPwU7DMAyG70i8Q2QkbixNymArTadpAk4TEhsS2i1rvLZak1RN1nZvjznBzZY//f7+fDXZ&#10;lg3Yh8Y7BWKWAENXetO4SsHX/u1hASxE7YxuvUMFVwywKm5vcp0ZP7pPHHaxYhTiQqYV1DF2Geeh&#10;rNHqMPMdOrqdfG91pLWvuOn1SOG25TJJnrjVjaMPte5wU2N53l2sgvdRj+tUvA7b82lzPeznH99b&#10;gUrd303rF2ARp/gHw68+qUNBTkd/cSawVoEUqSRUweOzpIGIpVzMgR0JlUKkwIuc/y9R/AAAAP//&#10;AwBQSwECLQAUAAYACAAAACEAtoM4kv4AAADhAQAAEwAAAAAAAAAAAAAAAAAAAAAAW0NvbnRlbnRf&#10;VHlwZXNdLnhtbFBLAQItABQABgAIAAAAIQA4/SH/1gAAAJQBAAALAAAAAAAAAAAAAAAAAC8BAABf&#10;cmVscy8ucmVsc1BLAQItABQABgAIAAAAIQAtMcwhxBkAAEllAAAOAAAAAAAAAAAAAAAAAC4CAABk&#10;cnMvZTJvRG9jLnhtbFBLAQItABQABgAIAAAAIQAQnwOD4gAAAAwBAAAPAAAAAAAAAAAAAAAAAB4c&#10;AABkcnMvZG93bnJldi54bWxQSwUGAAAAAAQABADzAAAALR0AAAAA&#10;">
              <v:shape id="Shape 14397"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iO8YA&#10;AADeAAAADwAAAGRycy9kb3ducmV2LnhtbERPTWvCQBC9C/0PyxR6kbqpimlTVymWgihSjL30NmSn&#10;STA7G3a3Jv57VxC8zeN9znzZm0acyPnasoKXUQKCuLC65lLBz+Hr+RWED8gaG8uk4EwelouHwRwz&#10;bTve0ykPpYgh7DNUUIXQZlL6oiKDfmRb4sj9WWcwROhKqR12Mdw0cpwkM2mw5thQYUuriopj/m8U&#10;fOeHYDaf+2HaDn+7pN5tO3d0Sj099h/vIAL14S6+udc6zp9O3lK4vhNv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liO8YAAADeAAAADwAAAAAAAAAAAAAAAACYAgAAZHJz&#10;L2Rvd25yZXYueG1sUEsFBgAAAAAEAAQA9QAAAIsDA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398"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T6sYA&#10;AADeAAAADwAAAGRycy9kb3ducmV2LnhtbESPQWvCQBCF70L/wzKF3sxGK6WNrlIEUfRUW+h1zI5J&#10;bHY27K4a++s7B6G3Gd6b976ZLXrXqguF2Hg2MMpyUMSltw1XBr4+V8NXUDEhW2w9k4EbRVjMHwYz&#10;LKy/8gdd9qlSEsKxQAN1Sl2hdSxrchgz3xGLdvTBYZI1VNoGvEq4a/U4z1+0w4alocaOljWVP/uz&#10;M/AdDm4Xt2sdwvowWuH5N8fTyZinx/59CipRn/7N9+uNFfzJ85vwyjsyg5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mT6sYAAADeAAAADwAAAAAAAAAAAAAAAACYAgAAZHJz&#10;L2Rvd25yZXYueG1sUEsFBgAAAAAEAAQA9QAAAIsDA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396"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MqcQA&#10;AADeAAAADwAAAGRycy9kb3ducmV2LnhtbERPS2vCQBC+F/oflhG86cZqQ01dpRR8HHpQq/dJdvKg&#10;2dmQXU3y77sFobf5+J6z2vSmFndqXWVZwWwagSDOrK64UHD53k7eQDiPrLG2TAoGcrBZPz+tMNG2&#10;4xPdz74QIYRdggpK75tESpeVZNBNbUMcuNy2Bn2AbSF1i10IN7V8iaJYGqw4NJTY0GdJ2c/5ZhSk&#10;+prF10P1Gg3D1zHN9a6z+51S41H/8Q7CU+//xQ/3QYf5i/kyhr93w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MzKnEAAAA3gAAAA8AAAAAAAAAAAAAAAAAmAIAAGRycy9k&#10;b3ducmV2LnhtbFBLBQYAAAAABAAEAPUAAACJAw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395"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uUcYA&#10;AADeAAAADwAAAGRycy9kb3ducmV2LnhtbERPS2vCQBC+F/wPywje6sZHxUZXUWmlh1aq9tLbsDsm&#10;wexsyK5J/PfdQqG3+fies1x3thQN1b5wrGA0TEAQa2cKzhR8nV8f5yB8QDZYOiYFd/KwXvUelpga&#10;1/KRmlPIRAxhn6KCPIQqldLrnCz6oauII3dxtcUQYZ1JU2Mbw20px0kykxYLjg05VrTLSV9PN6vg&#10;/XN+edHTvW4Ordne7h/78/dxrNSg320WIAJ14V/8534zcf508vwEv+/EG+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RuUcYAAADeAAAADwAAAAAAAAAAAAAAAACYAgAAZHJz&#10;L2Rvd25yZXYueG1sUEsFBgAAAAAEAAQA9QAAAIsDA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393"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nIsQA&#10;AADeAAAADwAAAGRycy9kb3ducmV2LnhtbERPS2vCQBC+C/0PyxS86UYtxUZX8UHBq9GDvY3ZaRKa&#10;nQ27G5P217tCwdt8fM9ZrntTixs5X1lWMBknIIhzqysuFJxPn6M5CB+QNdaWScEveVivXgZLTLXt&#10;+Ei3LBQihrBPUUEZQpNK6fOSDPqxbYgj922dwRChK6R22MVwU8tpkrxLgxXHhhIb2pWU/2StUdAd&#10;TLvNmr/J0V1cdT23p6+k3is1fO03CxCB+vAU/7sPOs5/m33M4PFOvE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ZyLEAAAA3gAAAA8AAAAAAAAAAAAAAAAAmAIAAGRycy9k&#10;b3ducmV2LnhtbFBLBQYAAAAABAAEAPUAAACJAw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394"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Jf9cQA&#10;AADeAAAADwAAAGRycy9kb3ducmV2LnhtbERPTWvCQBC9C/6HZQRvZtM2FZO6SmkRBKFg4qW3aXaa&#10;hGZn0+xq0n/fFQRv83ifs96OphUX6l1jWcFDFIMgLq1uuFJwKnaLFQjnkTW2lknBHznYbqaTNWba&#10;DnykS+4rEULYZaig9r7LpHRlTQZdZDviwH3b3qAPsK+k7nEI4aaVj3G8lAYbDg01dvRWU/mTn42C&#10;FuWY2KHBD42UFs/vX/z5e1BqPhtfX0B4Gv1dfHPvdZifPKUJXN8JN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X/XEAAAA3gAAAA8AAAAAAAAAAAAAAAAAmAIAAGRycy9k&#10;b3ducmV2LnhtbFBLBQYAAAAABAAEAPUAAACJAw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392"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Gz8UA&#10;AADeAAAADwAAAGRycy9kb3ducmV2LnhtbERPTWvCQBC9F/oflin0UupGI9KmrlKEQi5Fm+TS25Cd&#10;JtHsbNhdNf33riB4m8f7nOV6NL04kfOdZQXTSQKCuLa640ZBVX69voHwAVljb5kU/JOH9erxYYmZ&#10;tmf+oVMRGhFD2GeooA1hyKT0dUsG/cQOxJH7s85giNA1Ujs8x3DTy1mSLKTBjmNDiwNtWqoPxdEo&#10;2LPeHtxvuqPvajE3L5u93+alUs9P4+cHiEBjuItv7lzH+fP0fQbXd+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4bPxQAAAN4AAAAPAAAAAAAAAAAAAAAAAJgCAABkcnMv&#10;ZG93bnJldi54bWxQSwUGAAAAAAQABAD1AAAAigM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391"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yZccA&#10;AADeAAAADwAAAGRycy9kb3ducmV2LnhtbERPTWvCQBC9C/6HZYReim60rW2jq4giqBTFtMXrkB2T&#10;YHY2ZLcm/fduoeBtHu9zpvPWlOJKtSssKxgOIhDEqdUFZwq+Ptf9NxDOI2ssLZOCX3Iwn3U7U4y1&#10;bfhI18RnIoSwi1FB7n0VS+nSnAy6ga2IA3e2tUEfYJ1JXWMTwk0pR1E0lgYLDg05VrTMKb0kP0bB&#10;6SM5N9+bw3i/em23qxe3ftwtSqUeeu1iAsJT6+/if/dGh/nPT+9D+Hsn3C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28mXHAAAA3gAAAA8AAAAAAAAAAAAAAAAAmAIAAGRy&#10;cy9kb3ducmV2LnhtbFBLBQYAAAAABAAEAPUAAACMAw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360" name="Group 14360"/>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367" name="Shape 14367"/>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68" name="Shape 14368"/>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66" name="Shape 14366"/>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65" name="Shape 14365"/>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63" name="Shape 14363"/>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64" name="Shape 14364"/>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62" name="Shape 14362"/>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361" name="Shape 14361"/>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5EE4F6A3" id="Group 14360" o:spid="_x0000_s1026" style="position:absolute;margin-left:106.6pt;margin-top:236.1pt;width:357.65pt;height:369.55pt;z-index:-251650048;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SIxBkAAEllAAAOAAAAZHJzL2Uyb0RvYy54bWzsnV1vJclthu8D5D8Ius9OV3/3YGcN2E72&#10;JkgM2/kBZ88cjQRIOoKkndnNr8/DItkqHvXs1nGAgYEZG1ip1d31wWKRL1+yer7/wy93txcfD49P&#10;N8f7d5fpu+by4nC/P76/uf/w7vJ//v4f/zZfXjw97+7f726P94d3l78eni7/8MO//sv3nx7eHtrj&#10;9fH2/eHxgkbun95+enh3ef38/PD2zZun/fXhbvf03fHhcM/Nq+Pj3e6Zy8cPb94/7j7R+t3tm7Zp&#10;xjefjo/vHx6P+8PTE3/9s968/CG3f3V12D//99XV0+H54vbdJWN7zv99zP/9Sf775ofvd28/PO4e&#10;rm/2NozdPzCKu93NPZ2uTf1597y7+Pnx5lVTdzf7x+PT8er5u/3x7s3x6upmf8hzYDapOZnNj4/H&#10;nx/yXD68/fThYRUToj2R0z/c7P6/Pv7l8eLmPWvXdyMSut/dsUy55wv9EyL69PDhLU/++Pjwt4e/&#10;PNofPuiVzPqXq8c7+cl8Ln7Jwv11Fe7hl+eLPX/shz4tTbq82HOvH5du6BYV//6aNXr13v7633/n&#10;zTfe8RsZ3zqcTw+o0tOLtJ7+f9L62/Xu4ZAX4UlkUEhrcmnlR7K0JpmRDIAnV1E9vX1Cap+VU5fG&#10;aVpMFV1aczfNXavCSmlolrmXptcp797uf356/vFwzHLfffzPp2duo3/v/bfdtf+2/+Xef31kQ/zm&#10;VnjYPct70pT8evHp3aUP5RodsZHI7bvjx8Pfj/nBZ1m8qR9Z4MsLVneaWxvsy0P7n3+62f/x8L/h&#10;lXEYuy6/kvhNteFBW5uHthvzrW5IY3lrboa2RVPpaBzHrEOIJbZ/e1/24zPgjdSNw2yD84f8p/Zc&#10;PjxPrfZNB/6U/7Sn22mSbSNNz+3CuHSV/Kk4LJvb0o0dG0Hemdj1ceLDMgyD3hybSZedxVCptNyz&#10;N4d+Sd5b7CVe6ZvjkoZkzfZL02VF9WYRydL22mc/zm1evfUmM5xtkfoZK2UzjL3EK+1z6NSkyDxZ&#10;Td/uerNn+y/W7DzPaE7WX73ZzePco/28yYznaajuE6vSJZ1KOy99k3eNT6Vr27SoinZdP0a1apeu&#10;X9jS9NktaRqzztUrFmuaGl8PX33/qbMqNStsaX/Mf+rj7Tyw3/KAhmVux7xkhSJuibxt2wn9lkkM&#10;3bCkvFg+/TQhVp3+0LQIthQ5KzTNqlqIoWt8B8de4pWOM6VxYXDSJ5qVltAnyyg2X8bTsPfCRh6G&#10;sdUtPrTL0tcrFkvnjXZLHxtlf0/WaD8vcTDthAh0MAPC3V7hzSnOTadKxa7rprBhmbJOfuibLspU&#10;7cLQJdP9V9q02VfTzpO+2bdzp2LxJWybYer1ZtcO/RR2atfMExtbhI0e9JN7jNhLvNIl7LPe5DdT&#10;M6PKpWYMLUunYuvmGXtdbNQxzdgyfbFvVhWNfcQr7RFfgVPLLyLboInjOHSTb8ToFVDfpde30tLW&#10;K8zUsPds47un1XFM7dRiJERm5oHt71veLE5kf3t8Oqi1F1eZnfPqPvNSvzjo23vxpCzcfgfIvbrd&#10;PWe0eHfzDPq9vbnDQrZTU9gPWhMYocAh//b86+1BvO3t/V8PVyC2jLPkD0+PH3760+3jxcedYNz8&#10;v9z47vbhemd/Nftpj+ah5nbk/aub29u1yZRfDU3+qZH/nzaJTiy+gcpmrTVp+JDx99q0NvG0t+Eq&#10;CAfKIhWH4khtfSkP7Xj/vL5/TwCR51GIQ3796fj+1wxKs8RAforAvggEZFsoYH6BgBldyLiqIGDh&#10;E7o0p77PryMGw77ggwVDlUEzHrxt1KIhKMfcXwwH+lAEB9pIZI1eIJ7uHLVO7glf7p46t972OLbc&#10;fY0/EveZNtuz39Uo4G/mYKCmpmvNKMw9/r2wT0uaGzVdLX7B+4ntxyvtTexsq90x7WjzwBdLb0PB&#10;cCoCdQPdYxBbddptP4w8pxYidhKvtEu84QxuFkvUidcMyGUEEZlTwJ0MgLVikoDgplUjTBPT4LKP&#10;vcQr7dOXlD7nsQeKhmb7djKvxxINBGzl3R6Yim+S4aY0dal1VB37iVfaaweY6XRVeG1swMLFbBDo&#10;aGuWgIjNGO4SJwzmw10JawWc+mmgsTzioeka9Y++cAmhJ1/VpVu6IIvUgiVVs1OPkqXsBev8eQe4&#10;duQ9DbjQcrbSGguWB9WDw6O/S8O0AH71rsRK9UJO80IIZa+iiifdLss8W8OMqI0YKs1AR7/LPh3O&#10;mC2hrOHv1IH54+5IArot0BBsE+HZvIzu3GVbAeO2ltaNhOqSiS4BysCS+rw/4T/LJxeAUe/T8Qf8&#10;p6lnk1oPz1qC0BVH+WObOj22SFHFDc0hylLodA+oMnMCpB+XaKT6vlm8w9RiWuvtFKB96G2lmm7u&#10;QPBFtwMbyUJyum/UzrrCD6BxiwZgH5joprS35soIh0ENLlDNxOnN9h26ZoifwADgWAyoXQjeVUqd&#10;hPH1CK5lTUxGbMVJoYf3mdDfRptl5SyS8Js9/sK0hHhIx/Nq4/rSlqqCVZNp/r5Oub31Rr4BQ9+J&#10;Xy8wRBtPgWEWSj0wJDAxR9eCBlrMZt5IDgxRzWkxgnDCfMClqKZ+cVzoIwEX2kC2YKE/5YEWW/Bz&#10;2LB4FKgFjfGbexCeoxemVIAIxgevFnfstgWbkZi9A20TMKNEuxaaJggkbXC1JrhGRydgPTys9hZ7&#10;iVdqVHpgjxmp1EPyBQjXLVA85j4Aekp4eZ9IoAeayQxboRh8d8Ve4pW5sm6CaNc3oQuiUwKziW/L&#10;zQI8Yp+QT6Nhyg5DDQG4NU+3eNpbsW7gFgi+k5X47NNBf/0p/6ltl2QYYl+5G39qa/YFGQYUT6pH&#10;LlSYoFkCK4QKiB8i3C7JsDQJ5bo1+60+wcLNokJlzfrIeb6QYT28MgiLVn08wyAwKw9HQmv3KbGP&#10;eGV6NbZgb31xOYF5gBfY5XwPV6yg1Tt8IcN6eMGzkCVj90ZH9eHe6EqG9TjkKFNV4H4AA9ZPDkLd&#10;8C+boItbMQHYDTqjyF0MXtpp7Bz+TkOrscsrt78lz444zEItgEYKRHnfEmna3IGoeSP61AUnQ/+L&#10;sNMCC12tMpCmRG36YrcQFZda0fRwsfneMsTtO6AkTEv6GzF8m9357ni1P30F/IFvkMWN6tcLWdCl&#10;U8iSLVQ1ZCGExnWZoyKYNsLlhcwCfRMKG2gRrksCELWsXxy1rGMROsuGsoVbSCgpuGjNgQTgsmlA&#10;umXUfZl3mduHcZTUiGxXqPmwyQEgkjqSW8J3bO7krY7gwRoL/lpYlOBOWvgNy9pBsGFeCqNCfmHx&#10;tKvw9xmJ1NnGfpbEWLZxxPmky4pmoagELOkMIfVDKAq5NBkLQhaO0L96lj2MwaDmsVtgSMM0gTSD&#10;kWYI9cQiC1SytCbQ5EXXoizjlVlK+C5LayBYyagV8xyHhhHleY49HFmYJ3yNjxYuriNXo/ode4lX&#10;2id8Tbtos1OaBbYVfZKRA6TkPvEHkj0ubsLOkZ5SLUUGwxlpmETOpjMFnwQGhV4Jl3sHEFPT9jFr&#10;TFyNd1asQyJ+VqWu0iNQUhImW3QF4EmiNswnzfCZJuGZMQXxrxtX3oWV05RbZbfALogw6XaCiYpJ&#10;59QMPexLvstSCFFRCBl4zhT15jIyc7lZ1SuFEZLGl05n2o+dAjyF6MojIgQ4yfahaiQbs5TOU6ZW&#10;+jR9gQPSMMUtERzJZGnwCWbwxHCQrzXubyK119ebIwykA5KphzANQVWLhbONijwkGVfIFvUdGxut&#10;ZBbyFq+SbRKLoLKF3MWslc2SIpRgSVe7PeHGCCIGtq7enCYF41V9tnBqRmJi8TCuZZ+U7WB6c7PQ&#10;2F3kmEnJ9jBX0ifKNsK4VysRbN1s8YGQWEs0vcPcTGY7WDxMQA5Lfb2B4rONibuUq9TLd4R68Fg4&#10;QfadNDz1UpaQ55MGKkeCbcZieBFHItRMZ1SrTGRDyYRpwwneO3hSDNVI+Kx3scUxG4Kl7N27NXji&#10;zzB+WyYYtR0sK8Voh5OdQWKFQNwHxQYLOjzhYSi30EHBGq/J0dhRvFLLzxjbWXUGlhOuJ7hVjNKa&#10;88afGB3iawvjQQ5euw2AKnYUr7RbjN1oZRTEDxASYfVwu4NZLe4KBVCqeY/htzqERCyLVavWZBp2&#10;fJTgZoX2KEwBCkU8ZPPB5cTsj9QTrYmJhYqdeuskBlH4Mtl7UqqjQegqRsCDd4v+WEpyvUt4bDE2&#10;K8UKOWqNYo1XJuTMwWu35NCkUCbMNif68qCoaSNLUN4leneGHl/bUfmxKWSP4bRDlR3WQPI76qL8&#10;Af9ZPgh6EgP6Ww+ShQMF5ClIORzZnfj01rQJ8uFB9B3UJ3JLWCjIf735yjmxAz0zBfRozsjZIiLP&#10;2Y5kt2IqBL8PAM19Aho6XUFfX9CIVMvIMkCTNE1eozpfgEYaNcc2nCMWhL8FKORmoSjFKBVLT27V&#10;JUTeT0CsSjVKM17pwrVU6JlxlNRdpJjATVKEJFPBy59QBszTd3xLjc0Zvj3RoxlVSMwFYrqYyoQJ&#10;tp1FNipaLzK9vmGHGSOzOcstxURJmjWT7Q/4z1KDyRS67Py2/9THtiI4f+Ib7+EW9OvlPQDYp7xH&#10;3qn1vAf+ecUNFK6uvtJzNdTpjQLApPKdZyGjbRt8cdbDRwLpYQPZ4jzgL62I1AHq51I13h4TIz87&#10;rR7K95f/1J1YPC2JlTXB70/5T7NzxD7OmEhRco3fgV2SusBs/iTPHrxtS6RlfEAPsIiBGAG0VxEJ&#10;zP1MNWocYTEfQo9GkQx+w5/yn69mH5TAn/KfNnvoMwOFsBh1NVIw4rhAnT0prFjGCVzy0gvkEj2V&#10;AS4cYz2Oo7bJoD+0RV6b1Z0iCl2D/EzhKV4rVnRw38yxW4av1xyDw07NcdauanNMuhwsbTERBShW&#10;y/5CQ4ONoY38bM2CLchwho37xe2xD0VIaApXZCRbBln35+8ZY+HW9Um25prQc7MSd5obGarnX/Lg&#10;J8EJiTBLkrdU+aTIKUCnWLiL2eT2JrDb6hMaGHZTjRQpz1ggBPYHrulNmFRN87pdgT0Dbueb8L64&#10;m+o+5xHRqEkigk6RPoV47Yxt7KjcijeprPD0KkifpHh1n1CTqzGm/jwyQTgAygJNCMsca9JdKQTD&#10;c+sMrnzmrIytSk80QlVsYXxhKBrLeBMcnrAmIxV/Rm5IGeoZoQEcZTJPACUi5FfRp/BjFjcQEDaR&#10;IBqJpG1AJEcgqaply2iBKFl81N3BboU+oSasbpVoB0Iu3oR7VNsgtZVaFVkV6kmK2Rwo6EjOEZXz&#10;JCNgDAHnmqhaCTeJnbxP5KO4o65PqvYsDyFVKTHFLUdYvGSASC9m90EwjWVqkMY5JBjIqPOCgkT2&#10;PaQayE+74JGjFf36/mQXeY02rFRH6IuEqubZslOMke4lpRLEB/8wWIxNdEn0Wcq2h2lQkyD1y2eU&#10;5U7Qk8YNg5QiuyV5D8+nMMuoQZISsaKKWRY2617VLCkoBJ1mrYXAFTkWGiQ1A8ZAUfJkHIRLVjga&#10;o9vkMd1jVX22yNU2wwLxEalSgvq1umBi84ati+r5UoOb7WZdn2QX4VAEhLPDTpg22LXB2AsIU8xt&#10;KQRykeQ09U0qfs6YJ/W/kD76JnST1t27+GDvhODPA4Js0YTnehOIYNWszFdqV2u1VlyDhHXMEyuH&#10;7kf5UZDs9Cr6hKaUM4XeWAyqu+Ov7TaTtTobMgHQtmGHJkrgVh4aZka9h0+Wyl1JkuQhc+xYOM/q&#10;bsXOG6oSvjqKGF6Qo4cmC/JYMXmWcDheFd4Qe5yRPcPEzV61jytk1wYxkmKwu5DKqHN5E8LXloe6&#10;BKu5fqXADo8UEOlqoizmU3jcH/Cf5YOklVECE6E/4D/1QTGEWSw0WVecSOm9nUhjJYUML60ESX2P&#10;8Dj5GE/qSt7HrAT7j01gA4soLA7P1BfU8OoUztaDri5+71vA5oDw6w3Y8GinAVveEmcEbForJFaJ&#10;grsG15tV3ukz8AgeF9Mj/FnCRMt5GjVbXzxgW8ciEZsNZStiw8nISR+Zku+ZFw4tbki1EyMox3Y2&#10;EohJMeyRnM3KVpuzIiRjCpOAZ3bk3uJnziiHEFuS1GaD2wBBoVnMNHBK+pQjM9G3AZ7crOEBpXpR&#10;lyNOLF7pNMupSPFG3j7unYhFSeLoPCckHVglahE42603x1zAUNvniPb4AUECTsWl3qdUDVgFAa5G&#10;YoNCtmAtKWvJgoc6PCMSIyMqvEN+M+t02SzhOaBWbxLsxQIMKDzXHJI5xMrVsiUkJ0uYm6VK1Q6L&#10;+Tw5lbgeL8SLQqwW8wTrUbCR3+wla7/tObbWk0BcImaZZ/7yQnDAADiqi/LNkeXzs62m8KA/Gy26&#10;d96pRRC4jnbqgTgBWAmlYHuFSQnULOZJ2UtjSW1ybp9LqG7Nk/MC6LlORbL7YZ4IDDykQqDMOka5&#10;1PR4uo4e7YMer2DIdp8Uglmzega/mIrQL3ZajuNQHKwK82SDEMLLqhAxkTyu1iEyzlK3nd9kB8aa&#10;eTAFxldvUncR65EpfOntWCzHNqmkqO6T8i+H52wbYFI5FdKx1JVYiEcRTzQKCIEoVMdLBNCsqcAo&#10;z3il+serre9C6lgorw7dUv9BoU+e68Sh4rhHKV6DQFHNfqk7qlpU2qW0zF5lebUGyHcpKIwV0Pm8&#10;FLe93G2otVB7REaEMs5qGRPC5RQUGjGKPQphFzFla4lqORMYk+NgaPnQjGgEb+Kk6vvkRQs2Xhf5&#10;keQnQa3NsoSxzgMdbMwok7LmjGF1nyBmL0Em2SOfmCj2jISxRj1yLBxtCTdbqi51h0tQpVpYtaQc&#10;/ITaylPBmk96ktLXDPER/OWbUFyQVUHymEA+8mG3CciEWWDAVd1ikIgqVVdQZfB+mA/qDcNhzgsL&#10;hFkvp4v1IFQ0J8Q+50hSfc9WRSY6wdKRagpunOpOqsx0y8pnLaBtY88LzsDgDCM85zwIQSbyWt/l&#10;uyrBEGMKOIShu1ZO0kKRhZ6lbmwt5OFwsjI7ddKmIs0BmozClNKXWeqC3DayGJnLKTQP7yon3VUN&#10;4LAYZ7200aAVhdA0ueQwKfFMXpdm4il7dvCc14rPHqkBrZyzAEoDZHyJRgBE2TTWyrcMzzXU/JS3&#10;cQICG7OSBNAerXG8UtvM0XUh1vRVrG/cqdgyzrX53WYCFRajosSKTK7dxcScIemcH7YtwTfGZrV1&#10;vsQMyv0FBW98LiA4DGbbrCCTot61diXOL16ZJ2KHOEEMu4geBXCGjRidiYP7me2zXz4sFgGW3cwA&#10;PtlY4roFJnSQ57OgkelJ8Q61eZxqt7vgyTiuhZ1vIEPKNUleyTJU9Sv1nea1pRLv5CBBT7+GnelA&#10;vh9VLK+gUzMAkj84wwXKF8jMXCJh6PGyWalDdAKf+n4isaJP8hv+aTsWSr4SVjtRaDGPaADDYgHK&#10;Zglo7HtNUhGHxSxvElg59Y8HPiPEYoBWZEwhQxPZQbaGkcyU63JwtuyRqdlZO/luidLsVatJUbN/&#10;c4yithi6gsnMqVLiRj1j2eHLCUT53IROv6rD9PI5LskJBre3nkAc2EgxpFU9Z3LyJbzqFZyBCupF&#10;2SCY4nIG/AUDoxsE46ilkb4xNyiAuPu/kWduMb5e8gysckqeZQ2rJs8IsVeOwqzLypuJ8RQzm3kz&#10;vDP1VKb3X54387Hk43Y6lC3eTA7J2UGnPBvswe/wZhg7kkjiwaRAPyAQkk8ruM5Opdy7GGNsbn4R&#10;1HROfgtwQmymb/IZgZiRwGP5iTSxtdEkkATyUmopbV+/WHNiF7Y+lQrbb5QRtS3ydZ7CV5DZFxCd&#10;vTixi2ZX3AzxDSfgg97kUMUZkJdJer2FVGXHEI1ZEhdrs+Sy4ikYIi8pPlD8xoGTeoc5SJmaIT+c&#10;Y4xTOcRPyG7zJGIN3oRBCHElfUpc/5lS4yhpxV9UZEpwlN+Uz1oF2RIJOlQBEBJ9lIKHA5BPqcqb&#10;YBG0zbZX7CVeaZ+4Qj7dk9+ULzqeYEkp1dP1JHMpnwEpFht+icjfI0oK6c9gd4iPoHwtPiIAxM2H&#10;pgXOW8klQRyhQpgtdTOkk/1tzM4Z+VliTaJbD3TlLF2cFLiBU3VZHtKzHSZ0HQatyXEtuy3+2w1Z&#10;lG28MnTNSWQWx94FcZ0Eq5w44euQdls+GxCjK0jfFeUievk0QDV0YPtIvJ+3gaRMozGQ0Ery/Hpb&#10;dD1gCwob1HpL4CYfTVAqsw4gAe042KtNE1zIp5RLFSrDZDl6F0EivVG0Y+MObiPKN16ZtFESKHbt&#10;Oe+dqEJokFd6UNMAmxTVANacrIq9LemBLJK6OdO0H/EgTIL6DehWWubcnDWtJ8hKkTBnCSbyYsCM&#10;CDCvXmfOVSxGURIXipIEabNhpYwmNy2FMfGEBOr+kljPhHkWSeWcR4rvbNTGQIRJFXO2rV/eprpn&#10;NfBQDILia+dMPTYhU54TQRXfUC1nTKqbw4/5JiWEch6l6JWV4QBfvonZZfbVfZr9FTmiWXz/qGyW&#10;OGB2bppfIpuLgydvlvvksxkc/6nuU75YYEUEfO/whDKEsIMI0GZh4k7OKePKLCxih4lW18o2f/RI&#10;JWRJr0J8pAKlOF2EgBEl7i6FQG5Lvn4mNzG2FuLWaZJQdrqeYn2VR3fzK8fLiRVzs3xITunY9Sa3&#10;zCnQo1AvtfOEzZeDwNLsjAqpJqzN4myMvQTSSP6uEEKmuVRCwBJopuo+C9lKaVIsJmPmVtnF0YE5&#10;6peps5wpPmOGhPDm5ckCWY7LZ2h/kenDCLKs5Qw3cHA0t9+Cx3/a4DH/cxT8ex2ZDLN/W0T+QZDy&#10;mt/LfwHlh/8TAAAA//8DAFBLAwQUAAYACAAAACEAEJ8Dg+IAAAAMAQAADwAAAGRycy9kb3ducmV2&#10;LnhtbEyPwU7DMAyG70i8Q2QkbixNymArTadpAk4TEhsS2i1rvLZak1RN1nZvjznBzZY//f7+fDXZ&#10;lg3Yh8Y7BWKWAENXetO4SsHX/u1hASxE7YxuvUMFVwywKm5vcp0ZP7pPHHaxYhTiQqYV1DF2Geeh&#10;rNHqMPMdOrqdfG91pLWvuOn1SOG25TJJnrjVjaMPte5wU2N53l2sgvdRj+tUvA7b82lzPeznH99b&#10;gUrd303rF2ARp/gHw68+qUNBTkd/cSawVoEUqSRUweOzpIGIpVzMgR0JlUKkwIuc/y9R/AAAAP//&#10;AwBQSwECLQAUAAYACAAAACEAtoM4kv4AAADhAQAAEwAAAAAAAAAAAAAAAAAAAAAAW0NvbnRlbnRf&#10;VHlwZXNdLnhtbFBLAQItABQABgAIAAAAIQA4/SH/1gAAAJQBAAALAAAAAAAAAAAAAAAAAC8BAABf&#10;cmVscy8ucmVsc1BLAQItABQABgAIAAAAIQCd9sSIxBkAAEllAAAOAAAAAAAAAAAAAAAAAC4CAABk&#10;cnMvZTJvRG9jLnhtbFBLAQItABQABgAIAAAAIQAQnwOD4gAAAAwBAAAPAAAAAAAAAAAAAAAAAB4c&#10;AABkcnMvZG93bnJldi54bWxQSwUGAAAAAAQABADzAAAALR0AAAAA&#10;">
              <v:shape id="Shape 14367"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SHMUA&#10;AADeAAAADwAAAGRycy9kb3ducmV2LnhtbERPTWvCQBC9F/wPyxR6EbOpFS1pVpGKIBURYy+9Ddlp&#10;EszOht2tSf99VxB6m8f7nHw1mFZcyfnGsoLnJAVBXFrdcKXg87ydvILwAVlja5kU/JKH1XL0kGOm&#10;bc8nuhahEjGEfYYK6hC6TEpf1mTQJ7Yjjty3dQZDhK6S2mEfw00rp2k6lwYbjg01dvReU3kpfoyC&#10;Y3EO5mNzGi+68VefNod97y5OqafHYf0GItAQ/sV3907H+bOX+QJu78Qb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BIcxQAAAN4AAAAPAAAAAAAAAAAAAAAAAJgCAABkcnMv&#10;ZG93bnJldi54bWxQSwUGAAAAAAQABAD1AAAAig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368"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jzcUA&#10;AADeAAAADwAAAGRycy9kb3ducmV2LnhtbESPQWsCQQyF7wX/wxDBW53VFpHVUUQQiz3VFrzGnbi7&#10;upNZZkZd/fXNodBbwnt578t82blG3SjE2rOB0TADRVx4W3Np4Od78zoFFROyxcYzGXhQhOWi9zLH&#10;3Po7f9Ftn0olIRxzNFCl1OZax6Iih3HoW2LRTj44TLKGUtuAdwl3jR5n2UQ7rFkaKmxpXVFx2V+d&#10;gUM4us+42+oQtsfRBq/PDM9nYwb9bjUDlahL/+a/6w8r+O9vE+GVd2QG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OPNxQAAAN4AAAAPAAAAAAAAAAAAAAAAAJgCAABkcnMv&#10;ZG93bnJldi54bWxQSwUGAAAAAAQABAD1AAAAigM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366"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8jsQA&#10;AADeAAAADwAAAGRycy9kb3ducmV2LnhtbERPS2vCQBC+C/0PyxR6001bDSW6CaVg9NCDtfU+Zsck&#10;mJ0N2TWPf98tFLzNx/ecTTaaRvTUudqygudFBIK4sLrmUsHP93b+BsJ5ZI2NZVIwkYMsfZhtMNF2&#10;4C/qj74UIYRdggoq79tESldUZNAtbEscuIvtDPoAu1LqDocQbhr5EkWxNFhzaKiwpY+KiuvxZhSc&#10;9amIT/t6FU3T5+F80flgd7lST4/j+xqEp9Hfxf/uvQ7zl69xDH/vhBt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ZvI7EAAAA3gAAAA8AAAAAAAAAAAAAAAAAmAIAAGRycy9k&#10;b3ducmV2LnhtbFBLBQYAAAAABAAEAPUAAACJAw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365"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edsYA&#10;AADeAAAADwAAAGRycy9kb3ducmV2LnhtbERPS2vCQBC+F/wPywje6kZrRaKrtKVKD1V8XbwNu2MS&#10;mp0N2TWJ/75bKHibj+85i1VnS9FQ7QvHCkbDBASxdqbgTMH5tH6egfAB2WDpmBTcycNq2XtaYGpc&#10;ywdqjiETMYR9igryEKpUSq9zsuiHriKO3NXVFkOEdSZNjW0Mt6UcJ8lUWiw4NuRY0UdO+ud4swq+&#10;97Prp55sdLNrzfvtvt2cLoexUoN+9zYHEagLD/G/+8vE+ZOX6Sv8vRNv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EedsYAAADeAAAADwAAAAAAAAAAAAAAAACYAgAAZHJz&#10;L2Rvd25yZXYueG1sUEsFBgAAAAAEAAQA9QAAAIsDA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363"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XBcQA&#10;AADeAAAADwAAAGRycy9kb3ducmV2LnhtbERPTWvCQBC9F/wPyxR6qxtrEUndhFoRvBo96G2aHZNg&#10;djbsbkzqr3cLhd7m8T5nlY+mFTdyvrGsYDZNQBCXVjdcKTgetq9LED4ga2wtk4If8pBnk6cVptoO&#10;vKdbESoRQ9inqKAOoUul9GVNBv3UdsSRu1hnMEToKqkdDjHctPItSRbSYMOxocaOvmoqr0VvFAw7&#10;06+L7j7bu5Nrvo/94Zy0G6VensfPDxCBxvAv/nPvdJz/Pl/M4fedeIP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kFwXEAAAA3gAAAA8AAAAAAAAAAAAAAAAAmAIAAGRycy9k&#10;b3ducmV2LnhtbFBLBQYAAAAABAAEAPUAAACJAw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364"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v0sIA&#10;AADeAAAADwAAAGRycy9kb3ducmV2LnhtbERPTYvCMBC9L/gfwgje1lStotUooggLwsKqF29jM7bF&#10;ZlKbaLv/3iwIe5vH+5zFqjWleFLtCssKBv0IBHFqdcGZgtNx9zkF4TyyxtIyKfglB6tl52OBibYN&#10;/9Dz4DMRQtglqCD3vkqkdGlOBl3fVsSBu9raoA+wzqSusQnhppTDKJpIgwWHhhwr2uSU3g4Po6BE&#10;2ca2KfBbI82O4+2Fz/e9Ur1uu56D8NT6f/Hb/aXD/Hg0ieHvnXCD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y/SwgAAAN4AAAAPAAAAAAAAAAAAAAAAAJgCAABkcnMvZG93&#10;bnJldi54bWxQSwUGAAAAAAQABAD1AAAAhwM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362"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26MUA&#10;AADeAAAADwAAAGRycy9kb3ducmV2LnhtbERPTWvCQBC9F/wPyxS8FN1UJZToJkigkEvRqpfehuw0&#10;iWZnw+6q6b/vFoTe5vE+Z1OMphc3cr6zrOB1noAgrq3uuFFwOr7P3kD4gKyxt0wKfshDkU+eNphp&#10;e+dPuh1CI2II+wwVtCEMmZS+bsmgn9uBOHLf1hkMEbpGaof3GG56uUiSVBrsODa0OFDZUn05XI2C&#10;M+vdxX0t9/RxSlfmpTz7XXVUavo8btcgAo3hX/xwVzrOXy3TBfy9E2+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EvboxQAAAN4AAAAPAAAAAAAAAAAAAAAAAJgCAABkcnMv&#10;ZG93bnJldi54bWxQSwUGAAAAAAQABAD1AAAAigM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361"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CQsYA&#10;AADeAAAADwAAAGRycy9kb3ducmV2LnhtbERPTWvCQBC9F/oflhF6Kbqx1VSiq0hFUJEWU8XrkB2T&#10;0OxsyG5N/PddodDbPN7nzBadqcSVGldaVjAcRCCIM6tLzhUcv9b9CQjnkTVWlknBjRws5o8PM0y0&#10;bflA19TnIoSwS1BB4X2dSOmyggy6ga2JA3exjUEfYJNL3WAbwk0lX6IolgZLDg0F1vReUPad/hgF&#10;5316aU+bz/hj9dZtV2O3ft4tK6Weet1yCsJT5//Ff+6NDvNHr/EQ7u+EG+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OCQs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30E"/>
    <w:multiLevelType w:val="hybridMultilevel"/>
    <w:tmpl w:val="98929AAE"/>
    <w:lvl w:ilvl="0" w:tplc="98F8FD9E">
      <w:start w:val="1"/>
      <w:numFmt w:val="decimal"/>
      <w:lvlText w:val="%1"/>
      <w:lvlJc w:val="left"/>
      <w:pPr>
        <w:ind w:left="3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2A6E3778">
      <w:start w:val="1"/>
      <w:numFmt w:val="ideographDigital"/>
      <w:lvlText w:val="（%2）"/>
      <w:lvlJc w:val="left"/>
      <w:pPr>
        <w:ind w:left="128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45FEB010">
      <w:start w:val="1"/>
      <w:numFmt w:val="lowerRoman"/>
      <w:lvlText w:val="%3"/>
      <w:lvlJc w:val="left"/>
      <w:pPr>
        <w:ind w:left="15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FCACEE6A">
      <w:start w:val="1"/>
      <w:numFmt w:val="decimal"/>
      <w:lvlText w:val="%4"/>
      <w:lvlJc w:val="left"/>
      <w:pPr>
        <w:ind w:left="22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FA866E4C">
      <w:start w:val="1"/>
      <w:numFmt w:val="lowerLetter"/>
      <w:lvlText w:val="%5"/>
      <w:lvlJc w:val="left"/>
      <w:pPr>
        <w:ind w:left="294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BE34562C">
      <w:start w:val="1"/>
      <w:numFmt w:val="lowerRoman"/>
      <w:lvlText w:val="%6"/>
      <w:lvlJc w:val="left"/>
      <w:pPr>
        <w:ind w:left="366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2D58E780">
      <w:start w:val="1"/>
      <w:numFmt w:val="decimal"/>
      <w:lvlText w:val="%7"/>
      <w:lvlJc w:val="left"/>
      <w:pPr>
        <w:ind w:left="438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E0AE2B9C">
      <w:start w:val="1"/>
      <w:numFmt w:val="lowerLetter"/>
      <w:lvlText w:val="%8"/>
      <w:lvlJc w:val="left"/>
      <w:pPr>
        <w:ind w:left="51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5838C740">
      <w:start w:val="1"/>
      <w:numFmt w:val="lowerRoman"/>
      <w:lvlText w:val="%9"/>
      <w:lvlJc w:val="left"/>
      <w:pPr>
        <w:ind w:left="58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956386"/>
    <w:multiLevelType w:val="hybridMultilevel"/>
    <w:tmpl w:val="BDAA9996"/>
    <w:lvl w:ilvl="0" w:tplc="7862A212">
      <w:start w:val="1"/>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F6515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5267A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B889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6E06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5CB0F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F8EB4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865D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C0275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C438F7"/>
    <w:multiLevelType w:val="hybridMultilevel"/>
    <w:tmpl w:val="44F4BE94"/>
    <w:lvl w:ilvl="0" w:tplc="D1AC5006">
      <w:start w:val="5"/>
      <w:numFmt w:val="decimal"/>
      <w:lvlText w:val="(%1)"/>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A8B7C4">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7C415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BECBF8">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2488AA">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126F04">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EA2A6A">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C2C842">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A4FA10">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FA61D6"/>
    <w:multiLevelType w:val="hybridMultilevel"/>
    <w:tmpl w:val="14484AB4"/>
    <w:lvl w:ilvl="0" w:tplc="37E6C976">
      <w:start w:val="4"/>
      <w:numFmt w:val="decimal"/>
      <w:lvlText w:val="%1、"/>
      <w:lvlJc w:val="left"/>
      <w:pPr>
        <w:ind w:left="3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728D6A8">
      <w:start w:val="1"/>
      <w:numFmt w:val="lowerLetter"/>
      <w:lvlText w:val="%2"/>
      <w:lvlJc w:val="left"/>
      <w:pPr>
        <w:ind w:left="10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634C582">
      <w:start w:val="1"/>
      <w:numFmt w:val="lowerRoman"/>
      <w:lvlText w:val="%3"/>
      <w:lvlJc w:val="left"/>
      <w:pPr>
        <w:ind w:left="1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138826C">
      <w:start w:val="1"/>
      <w:numFmt w:val="decimal"/>
      <w:lvlText w:val="%4"/>
      <w:lvlJc w:val="left"/>
      <w:pPr>
        <w:ind w:left="25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09A22FA">
      <w:start w:val="1"/>
      <w:numFmt w:val="lowerLetter"/>
      <w:lvlText w:val="%5"/>
      <w:lvlJc w:val="left"/>
      <w:pPr>
        <w:ind w:left="32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164EDC6">
      <w:start w:val="1"/>
      <w:numFmt w:val="lowerRoman"/>
      <w:lvlText w:val="%6"/>
      <w:lvlJc w:val="left"/>
      <w:pPr>
        <w:ind w:left="39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1065D40">
      <w:start w:val="1"/>
      <w:numFmt w:val="decimal"/>
      <w:lvlText w:val="%7"/>
      <w:lvlJc w:val="left"/>
      <w:pPr>
        <w:ind w:left="46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ED6FC6C">
      <w:start w:val="1"/>
      <w:numFmt w:val="lowerLetter"/>
      <w:lvlText w:val="%8"/>
      <w:lvlJc w:val="left"/>
      <w:pPr>
        <w:ind w:left="54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A92B8CA">
      <w:start w:val="1"/>
      <w:numFmt w:val="lowerRoman"/>
      <w:lvlText w:val="%9"/>
      <w:lvlJc w:val="left"/>
      <w:pPr>
        <w:ind w:left="61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402EC6"/>
    <w:multiLevelType w:val="hybridMultilevel"/>
    <w:tmpl w:val="37EE0386"/>
    <w:lvl w:ilvl="0" w:tplc="9ADC4F08">
      <w:start w:val="2"/>
      <w:numFmt w:val="ideographDigital"/>
      <w:lvlText w:val="%1、"/>
      <w:lvlJc w:val="left"/>
      <w:pPr>
        <w:ind w:left="44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5A0A8D96">
      <w:start w:val="1"/>
      <w:numFmt w:val="lowerLetter"/>
      <w:lvlText w:val="%2"/>
      <w:lvlJc w:val="left"/>
      <w:pPr>
        <w:ind w:left="108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3EA23318">
      <w:start w:val="1"/>
      <w:numFmt w:val="lowerRoman"/>
      <w:lvlText w:val="%3"/>
      <w:lvlJc w:val="left"/>
      <w:pPr>
        <w:ind w:left="180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819CCD7E">
      <w:start w:val="1"/>
      <w:numFmt w:val="decimal"/>
      <w:lvlText w:val="%4"/>
      <w:lvlJc w:val="left"/>
      <w:pPr>
        <w:ind w:left="252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0EC02ADC">
      <w:start w:val="1"/>
      <w:numFmt w:val="lowerLetter"/>
      <w:lvlText w:val="%5"/>
      <w:lvlJc w:val="left"/>
      <w:pPr>
        <w:ind w:left="324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AE72C84A">
      <w:start w:val="1"/>
      <w:numFmt w:val="lowerRoman"/>
      <w:lvlText w:val="%6"/>
      <w:lvlJc w:val="left"/>
      <w:pPr>
        <w:ind w:left="39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46EE69A2">
      <w:start w:val="1"/>
      <w:numFmt w:val="decimal"/>
      <w:lvlText w:val="%7"/>
      <w:lvlJc w:val="left"/>
      <w:pPr>
        <w:ind w:left="468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CB4CB760">
      <w:start w:val="1"/>
      <w:numFmt w:val="lowerLetter"/>
      <w:lvlText w:val="%8"/>
      <w:lvlJc w:val="left"/>
      <w:pPr>
        <w:ind w:left="540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4EBE675E">
      <w:start w:val="1"/>
      <w:numFmt w:val="lowerRoman"/>
      <w:lvlText w:val="%9"/>
      <w:lvlJc w:val="left"/>
      <w:pPr>
        <w:ind w:left="612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A92AFD"/>
    <w:multiLevelType w:val="hybridMultilevel"/>
    <w:tmpl w:val="B3401A76"/>
    <w:lvl w:ilvl="0" w:tplc="8EF8614C">
      <w:start w:val="2"/>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862442">
      <w:start w:val="1"/>
      <w:numFmt w:val="decimal"/>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E2075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1E931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2834B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C02DD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0C252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1C204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88473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D800A8A"/>
    <w:multiLevelType w:val="hybridMultilevel"/>
    <w:tmpl w:val="F5C05E1C"/>
    <w:lvl w:ilvl="0" w:tplc="BC7086F2">
      <w:start w:val="1"/>
      <w:numFmt w:val="decimal"/>
      <w:lvlText w:val="%1、"/>
      <w:lvlJc w:val="left"/>
      <w:pPr>
        <w:ind w:left="3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FD426C6">
      <w:start w:val="1"/>
      <w:numFmt w:val="decimal"/>
      <w:lvlText w:val="（%2）"/>
      <w:lvlJc w:val="left"/>
      <w:pPr>
        <w:ind w:left="106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018CA012">
      <w:start w:val="1"/>
      <w:numFmt w:val="lowerRoman"/>
      <w:lvlText w:val="%3"/>
      <w:lvlJc w:val="left"/>
      <w:pPr>
        <w:ind w:left="15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3C109F72">
      <w:start w:val="1"/>
      <w:numFmt w:val="decimal"/>
      <w:lvlText w:val="%4"/>
      <w:lvlJc w:val="left"/>
      <w:pPr>
        <w:ind w:left="22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674A0404">
      <w:start w:val="1"/>
      <w:numFmt w:val="lowerLetter"/>
      <w:lvlText w:val="%5"/>
      <w:lvlJc w:val="left"/>
      <w:pPr>
        <w:ind w:left="294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805CE7BE">
      <w:start w:val="1"/>
      <w:numFmt w:val="lowerRoman"/>
      <w:lvlText w:val="%6"/>
      <w:lvlJc w:val="left"/>
      <w:pPr>
        <w:ind w:left="366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E4AC4384">
      <w:start w:val="1"/>
      <w:numFmt w:val="decimal"/>
      <w:lvlText w:val="%7"/>
      <w:lvlJc w:val="left"/>
      <w:pPr>
        <w:ind w:left="438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A7EE08BC">
      <w:start w:val="1"/>
      <w:numFmt w:val="lowerLetter"/>
      <w:lvlText w:val="%8"/>
      <w:lvlJc w:val="left"/>
      <w:pPr>
        <w:ind w:left="51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9268338E">
      <w:start w:val="1"/>
      <w:numFmt w:val="lowerRoman"/>
      <w:lvlText w:val="%9"/>
      <w:lvlJc w:val="left"/>
      <w:pPr>
        <w:ind w:left="58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3B6F86"/>
    <w:multiLevelType w:val="hybridMultilevel"/>
    <w:tmpl w:val="70386C98"/>
    <w:lvl w:ilvl="0" w:tplc="7BFAAB88">
      <w:start w:val="10"/>
      <w:numFmt w:val="decimal"/>
      <w:lvlText w:val="%1."/>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F401F0">
      <w:start w:val="1"/>
      <w:numFmt w:val="lowerLetter"/>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B29548">
      <w:start w:val="1"/>
      <w:numFmt w:val="decimal"/>
      <w:lvlRestart w:val="0"/>
      <w:lvlText w:val="(%3)"/>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6C980A">
      <w:start w:val="1"/>
      <w:numFmt w:val="decimal"/>
      <w:lvlText w:val="%4"/>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6EE748">
      <w:start w:val="1"/>
      <w:numFmt w:val="lowerLetter"/>
      <w:lvlText w:val="%5"/>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8C25D2">
      <w:start w:val="1"/>
      <w:numFmt w:val="lowerRoman"/>
      <w:lvlText w:val="%6"/>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2A96F2">
      <w:start w:val="1"/>
      <w:numFmt w:val="decimal"/>
      <w:lvlText w:val="%7"/>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966A3E">
      <w:start w:val="1"/>
      <w:numFmt w:val="lowerLetter"/>
      <w:lvlText w:val="%8"/>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EAFD6C">
      <w:start w:val="1"/>
      <w:numFmt w:val="lowerRoman"/>
      <w:lvlText w:val="%9"/>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4B35B6"/>
    <w:multiLevelType w:val="hybridMultilevel"/>
    <w:tmpl w:val="86002FA8"/>
    <w:lvl w:ilvl="0" w:tplc="BCE67032">
      <w:start w:val="3"/>
      <w:numFmt w:val="decimal"/>
      <w:lvlText w:val="%1."/>
      <w:lvlJc w:val="left"/>
      <w:pPr>
        <w:ind w:left="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A4F6FA">
      <w:start w:val="1"/>
      <w:numFmt w:val="lowerLetter"/>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DE095C">
      <w:start w:val="1"/>
      <w:numFmt w:val="decimal"/>
      <w:lvlText w:val="(%3)"/>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1E9DAA">
      <w:start w:val="1"/>
      <w:numFmt w:val="decimal"/>
      <w:lvlText w:val="%4"/>
      <w:lvlJc w:val="left"/>
      <w:pPr>
        <w:ind w:left="1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1AA590">
      <w:start w:val="1"/>
      <w:numFmt w:val="lowerLetter"/>
      <w:lvlText w:val="%5"/>
      <w:lvlJc w:val="left"/>
      <w:pPr>
        <w:ind w:left="2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D86A24">
      <w:start w:val="1"/>
      <w:numFmt w:val="lowerRoman"/>
      <w:lvlText w:val="%6"/>
      <w:lvlJc w:val="left"/>
      <w:pPr>
        <w:ind w:left="3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862D04">
      <w:start w:val="1"/>
      <w:numFmt w:val="decimal"/>
      <w:lvlText w:val="%7"/>
      <w:lvlJc w:val="left"/>
      <w:pPr>
        <w:ind w:left="3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FA7C98">
      <w:start w:val="1"/>
      <w:numFmt w:val="lowerLetter"/>
      <w:lvlText w:val="%8"/>
      <w:lvlJc w:val="left"/>
      <w:pPr>
        <w:ind w:left="4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5A1B54">
      <w:start w:val="1"/>
      <w:numFmt w:val="lowerRoman"/>
      <w:lvlText w:val="%9"/>
      <w:lvlJc w:val="left"/>
      <w:pPr>
        <w:ind w:left="5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8"/>
  </w:num>
  <w:num w:numId="3">
    <w:abstractNumId w:val="5"/>
  </w:num>
  <w:num w:numId="4">
    <w:abstractNumId w:val="2"/>
  </w:num>
  <w:num w:numId="5">
    <w:abstractNumId w:val="7"/>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46"/>
    <w:rsid w:val="00090B46"/>
    <w:rsid w:val="00160170"/>
    <w:rsid w:val="002600D9"/>
    <w:rsid w:val="002B10A6"/>
    <w:rsid w:val="002B2F39"/>
    <w:rsid w:val="00533BFC"/>
    <w:rsid w:val="005C026D"/>
    <w:rsid w:val="0061356E"/>
    <w:rsid w:val="00665FA5"/>
    <w:rsid w:val="00754D95"/>
    <w:rsid w:val="00775126"/>
    <w:rsid w:val="007E4CBC"/>
    <w:rsid w:val="008207C2"/>
    <w:rsid w:val="00AA412A"/>
    <w:rsid w:val="00BB1E85"/>
    <w:rsid w:val="00C36B76"/>
    <w:rsid w:val="00E34645"/>
    <w:rsid w:val="00F81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4E471-3B4F-4570-9656-69F92D18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71" w:lineRule="auto"/>
      <w:ind w:left="10" w:right="5561" w:hanging="10"/>
    </w:pPr>
    <w:rPr>
      <w:rFonts w:ascii="微软雅黑" w:eastAsia="微软雅黑" w:hAnsi="微软雅黑" w:cs="微软雅黑"/>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65F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7.xml"/><Relationship Id="rId63" Type="http://schemas.openxmlformats.org/officeDocument/2006/relationships/header" Target="header1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glossaryDocument" Target="glossary/document.xml"/><Relationship Id="rId5" Type="http://schemas.openxmlformats.org/officeDocument/2006/relationships/footnotes" Target="footnotes.xml"/><Relationship Id="rId61" Type="http://schemas.openxmlformats.org/officeDocument/2006/relationships/footer" Target="footer10.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5.xml"/><Relationship Id="rId56" Type="http://schemas.openxmlformats.org/officeDocument/2006/relationships/footer" Target="footer8.xml"/><Relationship Id="rId64" Type="http://schemas.openxmlformats.org/officeDocument/2006/relationships/footer" Target="footer12.xml"/><Relationship Id="rId8" Type="http://schemas.openxmlformats.org/officeDocument/2006/relationships/header" Target="header2.xml"/><Relationship Id="rId51"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0.xml"/><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header" Target="header8.xml"/><Relationship Id="rId62"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4.xml"/><Relationship Id="rId57" Type="http://schemas.openxmlformats.org/officeDocument/2006/relationships/header" Target="header9.xml"/><Relationship Id="rId10"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6.xml"/><Relationship Id="rId60" Type="http://schemas.openxmlformats.org/officeDocument/2006/relationships/header" Target="header11.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4C36CA7B224B08A0D670E429C8A11E"/>
        <w:category>
          <w:name w:val="General"/>
          <w:gallery w:val="placeholder"/>
        </w:category>
        <w:types>
          <w:type w:val="bbPlcHdr"/>
        </w:types>
        <w:behaviors>
          <w:behavior w:val="content"/>
        </w:behaviors>
        <w:guid w:val="{B0C113CF-9EE7-4AC8-A13A-892D48EFDA87}"/>
      </w:docPartPr>
      <w:docPartBody>
        <w:p w:rsidR="00741F26" w:rsidRDefault="00741F26" w:rsidP="00741F26">
          <w:pPr>
            <w:pStyle w:val="FE4C36CA7B224B08A0D670E429C8A11E"/>
          </w:pPr>
          <w:r w:rsidRPr="0097785A">
            <w:rPr>
              <w:rFonts w:asciiTheme="minorEastAsia" w:hAnsiTheme="minorEastAsia" w:hint="eastAsia"/>
              <w:sz w:val="24"/>
              <w:szCs w:val="24"/>
            </w:rPr>
            <w:t>苏州银行股份有限公司</w:t>
          </w:r>
        </w:p>
      </w:docPartBody>
    </w:docPart>
    <w:docPart>
      <w:docPartPr>
        <w:name w:val="874887445FA048B9959CF0ECD1884124"/>
        <w:category>
          <w:name w:val="General"/>
          <w:gallery w:val="placeholder"/>
        </w:category>
        <w:types>
          <w:type w:val="bbPlcHdr"/>
        </w:types>
        <w:behaviors>
          <w:behavior w:val="content"/>
        </w:behaviors>
        <w:guid w:val="{C3D9E00E-87A6-430C-A1C3-67FC39C2B022}"/>
      </w:docPartPr>
      <w:docPartBody>
        <w:p w:rsidR="00741F26" w:rsidRDefault="00741F26" w:rsidP="00741F26">
          <w:pPr>
            <w:pStyle w:val="874887445FA048B9959CF0ECD1884124"/>
          </w:pPr>
          <w:r w:rsidRPr="0097785A">
            <w:rPr>
              <w:rFonts w:asciiTheme="minorEastAsia" w:hAnsiTheme="minorEastAsia" w:hint="eastAsia"/>
              <w:sz w:val="24"/>
              <w:szCs w:val="24"/>
            </w:rPr>
            <w:t>苏州银行股份有限公司</w:t>
          </w:r>
        </w:p>
      </w:docPartBody>
    </w:docPart>
    <w:docPart>
      <w:docPartPr>
        <w:name w:val="D853AF83046F4911A30C9C291C1C5039"/>
        <w:category>
          <w:name w:val="General"/>
          <w:gallery w:val="placeholder"/>
        </w:category>
        <w:types>
          <w:type w:val="bbPlcHdr"/>
        </w:types>
        <w:behaviors>
          <w:behavior w:val="content"/>
        </w:behaviors>
        <w:guid w:val="{014C8CDD-C9B8-44CB-83AA-1F882A1363A5}"/>
      </w:docPartPr>
      <w:docPartBody>
        <w:p w:rsidR="00741F26" w:rsidRDefault="00741F26" w:rsidP="00741F26">
          <w:pPr>
            <w:pStyle w:val="D853AF83046F4911A30C9C291C1C5039"/>
          </w:pPr>
          <w:r w:rsidRPr="0097785A">
            <w:rPr>
              <w:rFonts w:asciiTheme="minorEastAsia" w:hAnsiTheme="minorEastAsia" w:hint="eastAsia"/>
              <w:sz w:val="24"/>
              <w:szCs w:val="24"/>
            </w:rPr>
            <w:t>苏福2016年第一期个人住房抵押贷款证券化项目</w:t>
          </w:r>
        </w:p>
      </w:docPartBody>
    </w:docPart>
    <w:docPart>
      <w:docPartPr>
        <w:name w:val="42A169610A3349E99907B065ABFCC658"/>
        <w:category>
          <w:name w:val="General"/>
          <w:gallery w:val="placeholder"/>
        </w:category>
        <w:types>
          <w:type w:val="bbPlcHdr"/>
        </w:types>
        <w:behaviors>
          <w:behavior w:val="content"/>
        </w:behaviors>
        <w:guid w:val="{93F46760-E2A5-48BA-9E2A-5063ABD481A9}"/>
      </w:docPartPr>
      <w:docPartBody>
        <w:p w:rsidR="00741F26" w:rsidRDefault="00741F26" w:rsidP="00741F26">
          <w:pPr>
            <w:pStyle w:val="42A169610A3349E99907B065ABFCC658"/>
          </w:pPr>
          <w:r w:rsidRPr="0097785A">
            <w:rPr>
              <w:rFonts w:asciiTheme="minorEastAsia" w:hAnsiTheme="minorEastAsia" w:hint="eastAsia"/>
              <w:sz w:val="24"/>
              <w:szCs w:val="24"/>
            </w:rPr>
            <w:t>苏福2016年第一期个人住房抵押贷款证券化项目</w:t>
          </w:r>
        </w:p>
      </w:docPartBody>
    </w:docPart>
    <w:docPart>
      <w:docPartPr>
        <w:name w:val="0FFFC744D8194727A378FEB68CEF5A41"/>
        <w:category>
          <w:name w:val="General"/>
          <w:gallery w:val="placeholder"/>
        </w:category>
        <w:types>
          <w:type w:val="bbPlcHdr"/>
        </w:types>
        <w:behaviors>
          <w:behavior w:val="content"/>
        </w:behaviors>
        <w:guid w:val="{5700E07F-7A24-4F20-A6EB-C786C6A04B31}"/>
      </w:docPartPr>
      <w:docPartBody>
        <w:p w:rsidR="00741F26" w:rsidRDefault="00741F26" w:rsidP="00741F26">
          <w:pPr>
            <w:pStyle w:val="0FFFC744D8194727A378FEB68CEF5A41"/>
          </w:pPr>
          <w:r w:rsidRPr="0097785A">
            <w:rPr>
              <w:rFonts w:asciiTheme="minorEastAsia" w:hAnsiTheme="minorEastAsia" w:hint="eastAsia"/>
              <w:sz w:val="24"/>
              <w:szCs w:val="24"/>
            </w:rPr>
            <w:t>苏福2016年第一期个人住房抵押贷款证券化项目</w:t>
          </w:r>
        </w:p>
      </w:docPartBody>
    </w:docPart>
    <w:docPart>
      <w:docPartPr>
        <w:name w:val="225698F6EEC74DA4894BC6BC0699EF04"/>
        <w:category>
          <w:name w:val="General"/>
          <w:gallery w:val="placeholder"/>
        </w:category>
        <w:types>
          <w:type w:val="bbPlcHdr"/>
        </w:types>
        <w:behaviors>
          <w:behavior w:val="content"/>
        </w:behaviors>
        <w:guid w:val="{971AB52E-00BC-4A58-9C48-FD1A5F66D456}"/>
      </w:docPartPr>
      <w:docPartBody>
        <w:p w:rsidR="00741F26" w:rsidRDefault="00741F26" w:rsidP="00741F26">
          <w:pPr>
            <w:pStyle w:val="225698F6EEC74DA4894BC6BC0699EF04"/>
          </w:pPr>
          <w:r w:rsidRPr="0097785A">
            <w:rPr>
              <w:rFonts w:asciiTheme="minorEastAsia" w:hAnsiTheme="minorEastAsia" w:hint="eastAsia"/>
              <w:sz w:val="24"/>
              <w:szCs w:val="24"/>
            </w:rPr>
            <w:t>苏福2016年第一期个人住房抵押贷款证券化项目</w:t>
          </w:r>
        </w:p>
      </w:docPartBody>
    </w:docPart>
    <w:docPart>
      <w:docPartPr>
        <w:name w:val="ABB57471BA5A45BC82FFD5C65ED3DBB0"/>
        <w:category>
          <w:name w:val="General"/>
          <w:gallery w:val="placeholder"/>
        </w:category>
        <w:types>
          <w:type w:val="bbPlcHdr"/>
        </w:types>
        <w:behaviors>
          <w:behavior w:val="content"/>
        </w:behaviors>
        <w:guid w:val="{BB6A2078-D92D-4A37-A091-BF122B6C4F1A}"/>
      </w:docPartPr>
      <w:docPartBody>
        <w:p w:rsidR="00741F26" w:rsidRDefault="00741F26" w:rsidP="00741F26">
          <w:pPr>
            <w:pStyle w:val="ABB57471BA5A45BC82FFD5C65ED3DBB0"/>
          </w:pPr>
          <w:r w:rsidRPr="0097785A">
            <w:rPr>
              <w:rFonts w:asciiTheme="minorEastAsia" w:hAnsiTheme="minorEastAsia" w:hint="eastAsia"/>
              <w:sz w:val="24"/>
              <w:szCs w:val="24"/>
            </w:rPr>
            <w:t>苏福2016年第一期个人住房抵押贷款证券化项目</w:t>
          </w:r>
        </w:p>
      </w:docPartBody>
    </w:docPart>
    <w:docPart>
      <w:docPartPr>
        <w:name w:val="C26724697FDC4979BF49FE843E9262C5"/>
        <w:category>
          <w:name w:val="General"/>
          <w:gallery w:val="placeholder"/>
        </w:category>
        <w:types>
          <w:type w:val="bbPlcHdr"/>
        </w:types>
        <w:behaviors>
          <w:behavior w:val="content"/>
        </w:behaviors>
        <w:guid w:val="{8290FFDB-3D8E-4F2E-A981-ED9F4A634F1C}"/>
      </w:docPartPr>
      <w:docPartBody>
        <w:p w:rsidR="00327DBC" w:rsidRDefault="00741F26" w:rsidP="00741F26">
          <w:pPr>
            <w:pStyle w:val="C26724697FDC4979BF49FE843E9262C5"/>
          </w:pPr>
          <w:r w:rsidRPr="00157D46">
            <w:rPr>
              <w:rStyle w:val="PlaceholderText"/>
            </w:rPr>
            <w:t>Click here to enter text.</w:t>
          </w:r>
        </w:p>
      </w:docPartBody>
    </w:docPart>
    <w:docPart>
      <w:docPartPr>
        <w:name w:val="C9E0371FCE2B4EACBFFAEC13F4CB53A6"/>
        <w:category>
          <w:name w:val="General"/>
          <w:gallery w:val="placeholder"/>
        </w:category>
        <w:types>
          <w:type w:val="bbPlcHdr"/>
        </w:types>
        <w:behaviors>
          <w:behavior w:val="content"/>
        </w:behaviors>
        <w:guid w:val="{777EA71B-B189-4129-8944-A94D99B558E5}"/>
      </w:docPartPr>
      <w:docPartBody>
        <w:p w:rsidR="00327DBC" w:rsidRDefault="00741F26" w:rsidP="00741F26">
          <w:pPr>
            <w:pStyle w:val="C9E0371FCE2B4EACBFFAEC13F4CB53A6"/>
          </w:pPr>
          <w:r w:rsidRPr="00157D46">
            <w:rPr>
              <w:rStyle w:val="PlaceholderText"/>
            </w:rPr>
            <w:t>Click here to enter text.</w:t>
          </w:r>
        </w:p>
      </w:docPartBody>
    </w:docPart>
    <w:docPart>
      <w:docPartPr>
        <w:name w:val="86330EB8C6894CAD9074E5AF83971036"/>
        <w:category>
          <w:name w:val="General"/>
          <w:gallery w:val="placeholder"/>
        </w:category>
        <w:types>
          <w:type w:val="bbPlcHdr"/>
        </w:types>
        <w:behaviors>
          <w:behavior w:val="content"/>
        </w:behaviors>
        <w:guid w:val="{E437C66B-9CAC-4B13-AE03-9069AC69A04A}"/>
      </w:docPartPr>
      <w:docPartBody>
        <w:p w:rsidR="00327DBC" w:rsidRDefault="00741F26" w:rsidP="00741F26">
          <w:pPr>
            <w:pStyle w:val="86330EB8C6894CAD9074E5AF83971036"/>
          </w:pPr>
          <w:r w:rsidRPr="00157D46">
            <w:rPr>
              <w:rStyle w:val="PlaceholderText"/>
            </w:rPr>
            <w:t>Click here to enter text.</w:t>
          </w:r>
        </w:p>
      </w:docPartBody>
    </w:docPart>
    <w:docPart>
      <w:docPartPr>
        <w:name w:val="F7686AFAFE16481F9873F4A2E02B50B9"/>
        <w:category>
          <w:name w:val="General"/>
          <w:gallery w:val="placeholder"/>
        </w:category>
        <w:types>
          <w:type w:val="bbPlcHdr"/>
        </w:types>
        <w:behaviors>
          <w:behavior w:val="content"/>
        </w:behaviors>
        <w:guid w:val="{3B7C4913-C5DD-44CE-9315-125D1AD5B6A1}"/>
      </w:docPartPr>
      <w:docPartBody>
        <w:p w:rsidR="00327DBC" w:rsidRDefault="00741F26" w:rsidP="00741F26">
          <w:pPr>
            <w:pStyle w:val="F7686AFAFE16481F9873F4A2E02B50B9"/>
          </w:pPr>
          <w:r w:rsidRPr="00157D46">
            <w:rPr>
              <w:rStyle w:val="PlaceholderText"/>
            </w:rPr>
            <w:t>Click here to enter text.</w:t>
          </w:r>
        </w:p>
      </w:docPartBody>
    </w:docPart>
    <w:docPart>
      <w:docPartPr>
        <w:name w:val="0DC7C391FE934AE4B83768E6FA6918E9"/>
        <w:category>
          <w:name w:val="General"/>
          <w:gallery w:val="placeholder"/>
        </w:category>
        <w:types>
          <w:type w:val="bbPlcHdr"/>
        </w:types>
        <w:behaviors>
          <w:behavior w:val="content"/>
        </w:behaviors>
        <w:guid w:val="{0E4382BF-E7CE-40FC-92D8-5085510262F4}"/>
      </w:docPartPr>
      <w:docPartBody>
        <w:p w:rsidR="00327DBC" w:rsidRDefault="00741F26" w:rsidP="00741F26">
          <w:pPr>
            <w:pStyle w:val="0DC7C391FE934AE4B83768E6FA6918E9"/>
          </w:pPr>
          <w:r w:rsidRPr="00157D46">
            <w:rPr>
              <w:rStyle w:val="PlaceholderText"/>
            </w:rPr>
            <w:t>Click here to enter text.</w:t>
          </w:r>
        </w:p>
      </w:docPartBody>
    </w:docPart>
    <w:docPart>
      <w:docPartPr>
        <w:name w:val="3060E4031DA34E428FFA503081F34554"/>
        <w:category>
          <w:name w:val="General"/>
          <w:gallery w:val="placeholder"/>
        </w:category>
        <w:types>
          <w:type w:val="bbPlcHdr"/>
        </w:types>
        <w:behaviors>
          <w:behavior w:val="content"/>
        </w:behaviors>
        <w:guid w:val="{71383C7C-4360-40DF-A88C-FFC3A81291B4}"/>
      </w:docPartPr>
      <w:docPartBody>
        <w:p w:rsidR="00327DBC" w:rsidRDefault="00741F26" w:rsidP="00741F26">
          <w:pPr>
            <w:pStyle w:val="3060E4031DA34E428FFA503081F34554"/>
          </w:pPr>
          <w:r w:rsidRPr="00157D46">
            <w:rPr>
              <w:rStyle w:val="PlaceholderText"/>
            </w:rPr>
            <w:t>Click here to enter text.</w:t>
          </w:r>
        </w:p>
      </w:docPartBody>
    </w:docPart>
    <w:docPart>
      <w:docPartPr>
        <w:name w:val="5272A450D3C0404F834E9D6557A75BAE"/>
        <w:category>
          <w:name w:val="General"/>
          <w:gallery w:val="placeholder"/>
        </w:category>
        <w:types>
          <w:type w:val="bbPlcHdr"/>
        </w:types>
        <w:behaviors>
          <w:behavior w:val="content"/>
        </w:behaviors>
        <w:guid w:val="{66CD03D4-73AF-4B31-853B-58623364E01D}"/>
      </w:docPartPr>
      <w:docPartBody>
        <w:p w:rsidR="00327DBC" w:rsidRDefault="00741F26" w:rsidP="00741F26">
          <w:pPr>
            <w:pStyle w:val="5272A450D3C0404F834E9D6557A75BAE"/>
          </w:pPr>
          <w:r w:rsidRPr="0057316E">
            <w:rPr>
              <w:rStyle w:val="PlaceholderText"/>
            </w:rPr>
            <w:t>Click here to enter text.</w:t>
          </w:r>
        </w:p>
      </w:docPartBody>
    </w:docPart>
    <w:docPart>
      <w:docPartPr>
        <w:name w:val="D512A9ABDEC64C959BA92E1B30D46848"/>
        <w:category>
          <w:name w:val="General"/>
          <w:gallery w:val="placeholder"/>
        </w:category>
        <w:types>
          <w:type w:val="bbPlcHdr"/>
        </w:types>
        <w:behaviors>
          <w:behavior w:val="content"/>
        </w:behaviors>
        <w:guid w:val="{C29D73E3-86BE-415C-9139-7670ACB4EDD0}"/>
      </w:docPartPr>
      <w:docPartBody>
        <w:p w:rsidR="003B6286" w:rsidRDefault="00327DBC" w:rsidP="00327DBC">
          <w:pPr>
            <w:pStyle w:val="D512A9ABDEC64C959BA92E1B30D46848"/>
          </w:pPr>
          <w:r w:rsidRPr="00157D46">
            <w:rPr>
              <w:rStyle w:val="PlaceholderText"/>
            </w:rPr>
            <w:t>Click here to enter text.</w:t>
          </w:r>
        </w:p>
      </w:docPartBody>
    </w:docPart>
    <w:docPart>
      <w:docPartPr>
        <w:name w:val="56FA953160D740F381DC2F6B2B62772D"/>
        <w:category>
          <w:name w:val="General"/>
          <w:gallery w:val="placeholder"/>
        </w:category>
        <w:types>
          <w:type w:val="bbPlcHdr"/>
        </w:types>
        <w:behaviors>
          <w:behavior w:val="content"/>
        </w:behaviors>
        <w:guid w:val="{A3CD8B84-4C0F-4E8A-A90F-82D54DF589B8}"/>
      </w:docPartPr>
      <w:docPartBody>
        <w:p w:rsidR="003B6286" w:rsidRDefault="00327DBC" w:rsidP="00327DBC">
          <w:pPr>
            <w:pStyle w:val="56FA953160D740F381DC2F6B2B62772D"/>
          </w:pPr>
          <w:r w:rsidRPr="00157D46">
            <w:rPr>
              <w:rStyle w:val="PlaceholderText"/>
            </w:rPr>
            <w:t>Click here to enter text.</w:t>
          </w:r>
        </w:p>
      </w:docPartBody>
    </w:docPart>
    <w:docPart>
      <w:docPartPr>
        <w:name w:val="2CC93D5870D6461B95EBEF8F2B0DE01D"/>
        <w:category>
          <w:name w:val="General"/>
          <w:gallery w:val="placeholder"/>
        </w:category>
        <w:types>
          <w:type w:val="bbPlcHdr"/>
        </w:types>
        <w:behaviors>
          <w:behavior w:val="content"/>
        </w:behaviors>
        <w:guid w:val="{71A17FD9-5915-40D6-AD1C-66EAE190ECB7}"/>
      </w:docPartPr>
      <w:docPartBody>
        <w:p w:rsidR="00FF5224" w:rsidRDefault="003B6286" w:rsidP="003B6286">
          <w:pPr>
            <w:pStyle w:val="2CC93D5870D6461B95EBEF8F2B0DE01D"/>
          </w:pPr>
          <w:r w:rsidRPr="00157D46">
            <w:rPr>
              <w:rStyle w:val="PlaceholderText"/>
            </w:rPr>
            <w:t>Click here to enter text.</w:t>
          </w:r>
        </w:p>
      </w:docPartBody>
    </w:docPart>
    <w:docPart>
      <w:docPartPr>
        <w:name w:val="570FA72F968A463BB9FEA06A4B309D22"/>
        <w:category>
          <w:name w:val="General"/>
          <w:gallery w:val="placeholder"/>
        </w:category>
        <w:types>
          <w:type w:val="bbPlcHdr"/>
        </w:types>
        <w:behaviors>
          <w:behavior w:val="content"/>
        </w:behaviors>
        <w:guid w:val="{8D2FED84-BB00-42D0-A731-CBBBBC6753BB}"/>
      </w:docPartPr>
      <w:docPartBody>
        <w:p w:rsidR="00FF5224" w:rsidRDefault="003B6286" w:rsidP="003B6286">
          <w:pPr>
            <w:pStyle w:val="570FA72F968A463BB9FEA06A4B309D22"/>
          </w:pPr>
          <w:r w:rsidRPr="00157D46">
            <w:rPr>
              <w:rStyle w:val="PlaceholderText"/>
            </w:rPr>
            <w:t>Click here to enter text.</w:t>
          </w:r>
        </w:p>
      </w:docPartBody>
    </w:docPart>
    <w:docPart>
      <w:docPartPr>
        <w:name w:val="EED181B3A2F945DBA2E96CE41D35EA03"/>
        <w:category>
          <w:name w:val="General"/>
          <w:gallery w:val="placeholder"/>
        </w:category>
        <w:types>
          <w:type w:val="bbPlcHdr"/>
        </w:types>
        <w:behaviors>
          <w:behavior w:val="content"/>
        </w:behaviors>
        <w:guid w:val="{22F3AE18-4B25-487F-85C7-FF694776CCB1}"/>
      </w:docPartPr>
      <w:docPartBody>
        <w:p w:rsidR="00FF5224" w:rsidRDefault="003B6286" w:rsidP="003B6286">
          <w:pPr>
            <w:pStyle w:val="EED181B3A2F945DBA2E96CE41D35EA03"/>
          </w:pPr>
          <w:r w:rsidRPr="00157D46">
            <w:rPr>
              <w:rStyle w:val="PlaceholderText"/>
            </w:rPr>
            <w:t>Click here to enter text.</w:t>
          </w:r>
        </w:p>
      </w:docPartBody>
    </w:docPart>
    <w:docPart>
      <w:docPartPr>
        <w:name w:val="A6D39CF4E45C44DEA7AF17F485288597"/>
        <w:category>
          <w:name w:val="General"/>
          <w:gallery w:val="placeholder"/>
        </w:category>
        <w:types>
          <w:type w:val="bbPlcHdr"/>
        </w:types>
        <w:behaviors>
          <w:behavior w:val="content"/>
        </w:behaviors>
        <w:guid w:val="{BEF85A4B-A45D-45DA-B74A-68D951A93D0E}"/>
      </w:docPartPr>
      <w:docPartBody>
        <w:p w:rsidR="00FF5224" w:rsidRDefault="003B6286" w:rsidP="003B6286">
          <w:pPr>
            <w:pStyle w:val="A6D39CF4E45C44DEA7AF17F485288597"/>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26"/>
    <w:rsid w:val="00327DBC"/>
    <w:rsid w:val="003B6286"/>
    <w:rsid w:val="00741F26"/>
    <w:rsid w:val="00805786"/>
    <w:rsid w:val="008A18FB"/>
    <w:rsid w:val="008C3073"/>
    <w:rsid w:val="00C83E5E"/>
    <w:rsid w:val="00FF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4C36CA7B224B08A0D670E429C8A11E">
    <w:name w:val="FE4C36CA7B224B08A0D670E429C8A11E"/>
    <w:rsid w:val="00741F26"/>
  </w:style>
  <w:style w:type="paragraph" w:customStyle="1" w:styleId="874887445FA048B9959CF0ECD1884124">
    <w:name w:val="874887445FA048B9959CF0ECD1884124"/>
    <w:rsid w:val="00741F26"/>
  </w:style>
  <w:style w:type="paragraph" w:customStyle="1" w:styleId="4F9D8DF4A3364ACA991554DE1340EA4C">
    <w:name w:val="4F9D8DF4A3364ACA991554DE1340EA4C"/>
    <w:rsid w:val="00741F26"/>
  </w:style>
  <w:style w:type="paragraph" w:customStyle="1" w:styleId="0001B13A1376469DA973C5B0DFE87C6B">
    <w:name w:val="0001B13A1376469DA973C5B0DFE87C6B"/>
    <w:rsid w:val="00741F26"/>
  </w:style>
  <w:style w:type="paragraph" w:customStyle="1" w:styleId="BE75F9F3F43140D693874525925EDCF1">
    <w:name w:val="BE75F9F3F43140D693874525925EDCF1"/>
    <w:rsid w:val="00741F26"/>
  </w:style>
  <w:style w:type="paragraph" w:customStyle="1" w:styleId="EE1A2F67ADA1447DBDE0AB80F5A7F7ED">
    <w:name w:val="EE1A2F67ADA1447DBDE0AB80F5A7F7ED"/>
    <w:rsid w:val="00741F26"/>
  </w:style>
  <w:style w:type="paragraph" w:customStyle="1" w:styleId="ACBCE0B22A344688BAF4CC4BA94ECA05">
    <w:name w:val="ACBCE0B22A344688BAF4CC4BA94ECA05"/>
    <w:rsid w:val="00741F26"/>
  </w:style>
  <w:style w:type="paragraph" w:customStyle="1" w:styleId="A3D31E7899104C05B664DD4BD29C347C">
    <w:name w:val="A3D31E7899104C05B664DD4BD29C347C"/>
    <w:rsid w:val="00741F26"/>
  </w:style>
  <w:style w:type="paragraph" w:customStyle="1" w:styleId="8A452B1769A84480894AE597D23B8806">
    <w:name w:val="8A452B1769A84480894AE597D23B8806"/>
    <w:rsid w:val="00741F26"/>
  </w:style>
  <w:style w:type="paragraph" w:customStyle="1" w:styleId="BF49FA83E91F43B192E920FAE774709D">
    <w:name w:val="BF49FA83E91F43B192E920FAE774709D"/>
    <w:rsid w:val="00741F26"/>
  </w:style>
  <w:style w:type="paragraph" w:customStyle="1" w:styleId="37EED1B5866D4E51AAB0CC5EEB93D138">
    <w:name w:val="37EED1B5866D4E51AAB0CC5EEB93D138"/>
    <w:rsid w:val="00741F26"/>
  </w:style>
  <w:style w:type="paragraph" w:customStyle="1" w:styleId="D853AF83046F4911A30C9C291C1C5039">
    <w:name w:val="D853AF83046F4911A30C9C291C1C5039"/>
    <w:rsid w:val="00741F26"/>
  </w:style>
  <w:style w:type="paragraph" w:customStyle="1" w:styleId="42A169610A3349E99907B065ABFCC658">
    <w:name w:val="42A169610A3349E99907B065ABFCC658"/>
    <w:rsid w:val="00741F26"/>
  </w:style>
  <w:style w:type="paragraph" w:customStyle="1" w:styleId="0FFFC744D8194727A378FEB68CEF5A41">
    <w:name w:val="0FFFC744D8194727A378FEB68CEF5A41"/>
    <w:rsid w:val="00741F26"/>
  </w:style>
  <w:style w:type="paragraph" w:customStyle="1" w:styleId="225698F6EEC74DA4894BC6BC0699EF04">
    <w:name w:val="225698F6EEC74DA4894BC6BC0699EF04"/>
    <w:rsid w:val="00741F26"/>
  </w:style>
  <w:style w:type="paragraph" w:customStyle="1" w:styleId="578A9691DBC2421EAFF42597D6931EC5">
    <w:name w:val="578A9691DBC2421EAFF42597D6931EC5"/>
    <w:rsid w:val="00741F26"/>
  </w:style>
  <w:style w:type="paragraph" w:customStyle="1" w:styleId="ABB57471BA5A45BC82FFD5C65ED3DBB0">
    <w:name w:val="ABB57471BA5A45BC82FFD5C65ED3DBB0"/>
    <w:rsid w:val="00741F26"/>
  </w:style>
  <w:style w:type="character" w:styleId="PlaceholderText">
    <w:name w:val="Placeholder Text"/>
    <w:basedOn w:val="DefaultParagraphFont"/>
    <w:uiPriority w:val="99"/>
    <w:rsid w:val="003B6286"/>
    <w:rPr>
      <w:color w:val="808080"/>
    </w:rPr>
  </w:style>
  <w:style w:type="paragraph" w:customStyle="1" w:styleId="CD427186B27E487A8564BF9018D5572B">
    <w:name w:val="CD427186B27E487A8564BF9018D5572B"/>
    <w:rsid w:val="00741F26"/>
  </w:style>
  <w:style w:type="paragraph" w:customStyle="1" w:styleId="C26724697FDC4979BF49FE843E9262C5">
    <w:name w:val="C26724697FDC4979BF49FE843E9262C5"/>
    <w:rsid w:val="00741F26"/>
  </w:style>
  <w:style w:type="paragraph" w:customStyle="1" w:styleId="C9E0371FCE2B4EACBFFAEC13F4CB53A6">
    <w:name w:val="C9E0371FCE2B4EACBFFAEC13F4CB53A6"/>
    <w:rsid w:val="00741F26"/>
  </w:style>
  <w:style w:type="paragraph" w:customStyle="1" w:styleId="F23D0A83594E41F7AC038CC6D6C70AF6">
    <w:name w:val="F23D0A83594E41F7AC038CC6D6C70AF6"/>
    <w:rsid w:val="00741F26"/>
  </w:style>
  <w:style w:type="paragraph" w:customStyle="1" w:styleId="86330EB8C6894CAD9074E5AF83971036">
    <w:name w:val="86330EB8C6894CAD9074E5AF83971036"/>
    <w:rsid w:val="00741F26"/>
  </w:style>
  <w:style w:type="paragraph" w:customStyle="1" w:styleId="F7686AFAFE16481F9873F4A2E02B50B9">
    <w:name w:val="F7686AFAFE16481F9873F4A2E02B50B9"/>
    <w:rsid w:val="00741F26"/>
  </w:style>
  <w:style w:type="paragraph" w:customStyle="1" w:styleId="0DC7C391FE934AE4B83768E6FA6918E9">
    <w:name w:val="0DC7C391FE934AE4B83768E6FA6918E9"/>
    <w:rsid w:val="00741F26"/>
  </w:style>
  <w:style w:type="paragraph" w:customStyle="1" w:styleId="3060E4031DA34E428FFA503081F34554">
    <w:name w:val="3060E4031DA34E428FFA503081F34554"/>
    <w:rsid w:val="00741F26"/>
  </w:style>
  <w:style w:type="paragraph" w:customStyle="1" w:styleId="5272A450D3C0404F834E9D6557A75BAE">
    <w:name w:val="5272A450D3C0404F834E9D6557A75BAE"/>
    <w:rsid w:val="00741F26"/>
  </w:style>
  <w:style w:type="paragraph" w:customStyle="1" w:styleId="91B517F1907E443BA4B2B970AC462AEC">
    <w:name w:val="91B517F1907E443BA4B2B970AC462AEC"/>
    <w:rsid w:val="00327DBC"/>
  </w:style>
  <w:style w:type="paragraph" w:customStyle="1" w:styleId="D512A9ABDEC64C959BA92E1B30D46848">
    <w:name w:val="D512A9ABDEC64C959BA92E1B30D46848"/>
    <w:rsid w:val="00327DBC"/>
  </w:style>
  <w:style w:type="paragraph" w:customStyle="1" w:styleId="56FA953160D740F381DC2F6B2B62772D">
    <w:name w:val="56FA953160D740F381DC2F6B2B62772D"/>
    <w:rsid w:val="00327DBC"/>
  </w:style>
  <w:style w:type="paragraph" w:customStyle="1" w:styleId="5EA20A79D8924179AD76CBA58D8FC2FB">
    <w:name w:val="5EA20A79D8924179AD76CBA58D8FC2FB"/>
    <w:rsid w:val="003B6286"/>
  </w:style>
  <w:style w:type="paragraph" w:customStyle="1" w:styleId="2CC93D5870D6461B95EBEF8F2B0DE01D">
    <w:name w:val="2CC93D5870D6461B95EBEF8F2B0DE01D"/>
    <w:rsid w:val="003B6286"/>
  </w:style>
  <w:style w:type="paragraph" w:customStyle="1" w:styleId="570FA72F968A463BB9FEA06A4B309D22">
    <w:name w:val="570FA72F968A463BB9FEA06A4B309D22"/>
    <w:rsid w:val="003B6286"/>
  </w:style>
  <w:style w:type="paragraph" w:customStyle="1" w:styleId="EED181B3A2F945DBA2E96CE41D35EA03">
    <w:name w:val="EED181B3A2F945DBA2E96CE41D35EA03"/>
    <w:rsid w:val="003B6286"/>
  </w:style>
  <w:style w:type="paragraph" w:customStyle="1" w:styleId="A6D39CF4E45C44DEA7AF17F485288597">
    <w:name w:val="A6D39CF4E45C44DEA7AF17F485288597"/>
    <w:rsid w:val="003B62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lily-le.li</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15</cp:revision>
  <dcterms:created xsi:type="dcterms:W3CDTF">2016-06-20T00:44:00Z</dcterms:created>
  <dcterms:modified xsi:type="dcterms:W3CDTF">2016-07-18T07:36:00Z</dcterms:modified>
</cp:coreProperties>
</file>