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918B" w14:textId="283EC60A" w:rsidR="0023198E" w:rsidRDefault="0023198E" w:rsidP="0023198E">
      <w:r>
        <w:t xml:space="preserve">1. </w:t>
      </w:r>
      <w:r>
        <w:t>What are the types of hackers?</w:t>
      </w:r>
    </w:p>
    <w:p w14:paraId="279D5425" w14:textId="77777777" w:rsidR="0023198E" w:rsidRDefault="0023198E" w:rsidP="0023198E">
      <w:r>
        <w:t>A: Types of hackers include white hats, black hats, grey hats, script kiddies, and hacktivists.</w:t>
      </w:r>
    </w:p>
    <w:p w14:paraId="59B1D054" w14:textId="77777777" w:rsidR="0023198E" w:rsidRDefault="0023198E" w:rsidP="0023198E"/>
    <w:p w14:paraId="15920BE6" w14:textId="77F64B8B" w:rsidR="0023198E" w:rsidRDefault="0023198E" w:rsidP="0023198E">
      <w:r>
        <w:t xml:space="preserve">2. </w:t>
      </w:r>
      <w:r>
        <w:t>Explain in brief - Ethical hacking and cyber security.</w:t>
      </w:r>
    </w:p>
    <w:p w14:paraId="1EDF20D1" w14:textId="77777777" w:rsidR="0023198E" w:rsidRDefault="0023198E" w:rsidP="0023198E">
      <w:r>
        <w:t>A: Ethical hacking tests systems for vulnerabilities legally, while cyber security protects systems from digital threats.</w:t>
      </w:r>
    </w:p>
    <w:p w14:paraId="70FAB67C" w14:textId="77777777" w:rsidR="0023198E" w:rsidRDefault="0023198E" w:rsidP="0023198E"/>
    <w:p w14:paraId="5D37949A" w14:textId="6FAD3096" w:rsidR="0023198E" w:rsidRDefault="0023198E" w:rsidP="0023198E">
      <w:r>
        <w:t xml:space="preserve">3. </w:t>
      </w:r>
      <w:r>
        <w:t xml:space="preserve">Explain </w:t>
      </w:r>
      <w:proofErr w:type="spellStart"/>
      <w:r>
        <w:t>Footprinting</w:t>
      </w:r>
      <w:proofErr w:type="spellEnd"/>
      <w:r>
        <w:t xml:space="preserve"> Methodology.</w:t>
      </w:r>
    </w:p>
    <w:p w14:paraId="384CC4F7" w14:textId="77777777" w:rsidR="0023198E" w:rsidRDefault="0023198E" w:rsidP="0023198E">
      <w:r>
        <w:t xml:space="preserve">A: </w:t>
      </w:r>
      <w:proofErr w:type="spellStart"/>
      <w:r>
        <w:t>Footprinting</w:t>
      </w:r>
      <w:proofErr w:type="spellEnd"/>
      <w:r>
        <w:t xml:space="preserve"> is gathering information about a target, using passive methods and active methods, followed by documentation.</w:t>
      </w:r>
    </w:p>
    <w:p w14:paraId="742D1C95" w14:textId="77777777" w:rsidR="0023198E" w:rsidRDefault="0023198E" w:rsidP="0023198E"/>
    <w:p w14:paraId="01AE6CB4" w14:textId="3BAB25D1" w:rsidR="0023198E" w:rsidRDefault="0023198E" w:rsidP="0023198E">
      <w:r>
        <w:t xml:space="preserve">4. </w:t>
      </w:r>
      <w:r>
        <w:t xml:space="preserve">Find basic information using Google advanced search operator and </w:t>
      </w:r>
      <w:proofErr w:type="spellStart"/>
      <w:r>
        <w:t>Pipl</w:t>
      </w:r>
      <w:proofErr w:type="spellEnd"/>
      <w:r>
        <w:t xml:space="preserve"> search.</w:t>
      </w:r>
    </w:p>
    <w:p w14:paraId="1B8CF083" w14:textId="77777777" w:rsidR="0023198E" w:rsidRDefault="0023198E" w:rsidP="0023198E">
      <w:r>
        <w:t xml:space="preserve">A: Use Google operators like site: and filetype: for refined searches. </w:t>
      </w:r>
      <w:proofErr w:type="spellStart"/>
      <w:r>
        <w:t>Pipl</w:t>
      </w:r>
      <w:proofErr w:type="spellEnd"/>
      <w:r>
        <w:t xml:space="preserve"> aggregates public records for finding personal information.</w:t>
      </w:r>
    </w:p>
    <w:p w14:paraId="08F39123" w14:textId="77777777" w:rsidR="0023198E" w:rsidRDefault="0023198E" w:rsidP="0023198E"/>
    <w:p w14:paraId="03139108" w14:textId="5AE6D4AE" w:rsidR="0023198E" w:rsidRDefault="0023198E" w:rsidP="0023198E">
      <w:r>
        <w:t xml:space="preserve">5.  </w:t>
      </w:r>
      <w:r>
        <w:t>Find vulnerability tools and check open ports and services.</w:t>
      </w:r>
    </w:p>
    <w:p w14:paraId="20AFA4EB" w14:textId="77777777" w:rsidR="0023198E" w:rsidRDefault="0023198E" w:rsidP="0023198E">
      <w:r>
        <w:t xml:space="preserve">A: Common tools include Nessus, OpenVAS, and </w:t>
      </w:r>
      <w:proofErr w:type="spellStart"/>
      <w:r>
        <w:t>Nikto</w:t>
      </w:r>
      <w:proofErr w:type="spellEnd"/>
      <w:r>
        <w:t xml:space="preserve"> for vulnerabilities. Nmap checks open ports and services, e.g.,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target IP.</w:t>
      </w:r>
    </w:p>
    <w:p w14:paraId="70A6ED44" w14:textId="77777777" w:rsidR="005E0721" w:rsidRDefault="005E0721"/>
    <w:sectPr w:rsidR="005E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8E"/>
    <w:rsid w:val="0023198E"/>
    <w:rsid w:val="005E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D158"/>
  <w15:chartTrackingRefBased/>
  <w15:docId w15:val="{30CD6F57-823A-4427-AB34-18D381B3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" w:eastAsiaTheme="minorHAnsi" w:hAnsi="Ubuntu" w:cs="Times New Roman"/>
        <w:b/>
        <w:color w:val="000000" w:themeColor="text1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2024-10-10T04:39:00Z</dcterms:created>
  <dcterms:modified xsi:type="dcterms:W3CDTF">2024-10-10T04:41:00Z</dcterms:modified>
</cp:coreProperties>
</file>