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D6F" w:rsidRDefault="007870C1" w:rsidP="007870C1">
      <w:pPr>
        <w:jc w:val="center"/>
      </w:pPr>
      <w:r>
        <w:rPr>
          <w:rFonts w:hint="eastAsia"/>
        </w:rPr>
        <w:t>人在江湖漂哪有不挨刀</w:t>
      </w:r>
    </w:p>
    <w:sectPr w:rsidR="007F6D6F" w:rsidSect="007F6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9AF" w:rsidRDefault="003619AF" w:rsidP="007870C1">
      <w:r>
        <w:separator/>
      </w:r>
    </w:p>
  </w:endnote>
  <w:endnote w:type="continuationSeparator" w:id="0">
    <w:p w:rsidR="003619AF" w:rsidRDefault="003619AF" w:rsidP="007870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9AF" w:rsidRDefault="003619AF" w:rsidP="007870C1">
      <w:r>
        <w:separator/>
      </w:r>
    </w:p>
  </w:footnote>
  <w:footnote w:type="continuationSeparator" w:id="0">
    <w:p w:rsidR="003619AF" w:rsidRDefault="003619AF" w:rsidP="007870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70C1"/>
    <w:rsid w:val="003619AF"/>
    <w:rsid w:val="007870C1"/>
    <w:rsid w:val="007F6D6F"/>
    <w:rsid w:val="00FC6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D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7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70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7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70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51testing</dc:creator>
  <cp:keywords/>
  <dc:description/>
  <cp:lastModifiedBy>51testing</cp:lastModifiedBy>
  <cp:revision>2</cp:revision>
  <dcterms:created xsi:type="dcterms:W3CDTF">2019-03-12T02:48:00Z</dcterms:created>
  <dcterms:modified xsi:type="dcterms:W3CDTF">2019-03-12T02:48:00Z</dcterms:modified>
</cp:coreProperties>
</file>