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51CB854B" w:rsidR="00771090" w:rsidRDefault="005D0D3D" w:rsidP="005D0D3D">
      <w:pPr>
        <w:spacing w:after="0"/>
        <w:jc w:val="center"/>
      </w:pPr>
      <w:r>
        <w:t xml:space="preserve">Biblioteca </w:t>
      </w:r>
      <w:r w:rsidR="00E62F82">
        <w:t>acesso ao MPU</w:t>
      </w:r>
    </w:p>
    <w:p w14:paraId="005744B6" w14:textId="77777777" w:rsidR="002F1641" w:rsidRDefault="002F1641" w:rsidP="00DC4647">
      <w:pPr>
        <w:spacing w:after="0"/>
        <w:jc w:val="both"/>
      </w:pPr>
    </w:p>
    <w:p w14:paraId="1071DDAD" w14:textId="0522F11E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05"/>
        <w:gridCol w:w="3219"/>
      </w:tblGrid>
      <w:tr w:rsidR="00936851" w14:paraId="3B5F372D" w14:textId="77777777" w:rsidTr="00A6100E">
        <w:trPr>
          <w:jc w:val="center"/>
        </w:trPr>
        <w:tc>
          <w:tcPr>
            <w:tcW w:w="724" w:type="dxa"/>
          </w:tcPr>
          <w:p w14:paraId="1BCBEE0F" w14:textId="2935CE84" w:rsidR="00936851" w:rsidRDefault="00A6100E" w:rsidP="008C7011">
            <w:r>
              <w:t>void</w:t>
            </w:r>
          </w:p>
        </w:tc>
        <w:tc>
          <w:tcPr>
            <w:tcW w:w="1905" w:type="dxa"/>
          </w:tcPr>
          <w:p w14:paraId="79787A01" w14:textId="0EF44F80" w:rsidR="00936851" w:rsidRDefault="00A6100E" w:rsidP="00A6100E">
            <w:r>
              <w:t>mpu_rd_ac_tp_gi</w:t>
            </w:r>
          </w:p>
        </w:tc>
        <w:tc>
          <w:tcPr>
            <w:tcW w:w="3219" w:type="dxa"/>
          </w:tcPr>
          <w:p w14:paraId="1DED8049" w14:textId="41F019C3" w:rsidR="00936851" w:rsidRDefault="00A6100E" w:rsidP="008C7011">
            <w:r>
              <w:t>(word *vetor)</w:t>
            </w:r>
          </w:p>
        </w:tc>
      </w:tr>
      <w:tr w:rsidR="00A6100E" w14:paraId="66CFCBF3" w14:textId="77777777" w:rsidTr="00A6100E">
        <w:trPr>
          <w:jc w:val="center"/>
        </w:trPr>
        <w:tc>
          <w:tcPr>
            <w:tcW w:w="724" w:type="dxa"/>
          </w:tcPr>
          <w:p w14:paraId="0BDA42E3" w14:textId="6242E0CF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4F44C7F8" w14:textId="4D9AA276" w:rsidR="00A6100E" w:rsidRDefault="00A6100E" w:rsidP="00A6100E">
            <w:r>
              <w:t>mpu_rd_ac_tp</w:t>
            </w:r>
          </w:p>
        </w:tc>
        <w:tc>
          <w:tcPr>
            <w:tcW w:w="3219" w:type="dxa"/>
          </w:tcPr>
          <w:p w14:paraId="1CB85634" w14:textId="06F32151" w:rsidR="00A6100E" w:rsidRDefault="00A6100E" w:rsidP="00A6100E">
            <w:r>
              <w:t>(void)</w:t>
            </w:r>
          </w:p>
        </w:tc>
      </w:tr>
      <w:tr w:rsidR="00A6100E" w14:paraId="1225E632" w14:textId="77777777" w:rsidTr="00A6100E">
        <w:trPr>
          <w:jc w:val="center"/>
        </w:trPr>
        <w:tc>
          <w:tcPr>
            <w:tcW w:w="724" w:type="dxa"/>
          </w:tcPr>
          <w:p w14:paraId="4CD018EC" w14:textId="58135634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6658E1EF" w14:textId="4A208E41" w:rsidR="00A6100E" w:rsidRDefault="00A6100E" w:rsidP="00A6100E">
            <w:r>
              <w:t>mpu_acorda</w:t>
            </w:r>
          </w:p>
        </w:tc>
        <w:tc>
          <w:tcPr>
            <w:tcW w:w="3219" w:type="dxa"/>
          </w:tcPr>
          <w:p w14:paraId="7AE0839C" w14:textId="3CC81671" w:rsidR="00A6100E" w:rsidRDefault="00A6100E" w:rsidP="00A6100E">
            <w:r>
              <w:t>(void)</w:t>
            </w:r>
          </w:p>
        </w:tc>
      </w:tr>
      <w:tr w:rsidR="00A6100E" w14:paraId="0B1491B2" w14:textId="77777777" w:rsidTr="00A6100E">
        <w:trPr>
          <w:jc w:val="center"/>
        </w:trPr>
        <w:tc>
          <w:tcPr>
            <w:tcW w:w="724" w:type="dxa"/>
          </w:tcPr>
          <w:p w14:paraId="52FCBCA4" w14:textId="734E96E6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44DDCD6C" w14:textId="5DFE4235" w:rsidR="00A6100E" w:rsidRDefault="00A6100E" w:rsidP="00A6100E">
            <w:r>
              <w:t>mpu_dorme</w:t>
            </w:r>
          </w:p>
        </w:tc>
        <w:tc>
          <w:tcPr>
            <w:tcW w:w="3219" w:type="dxa"/>
          </w:tcPr>
          <w:p w14:paraId="0C1E8D04" w14:textId="6311C6F7" w:rsidR="00A6100E" w:rsidRDefault="00A6100E" w:rsidP="00A6100E">
            <w:r>
              <w:t>(void)</w:t>
            </w:r>
          </w:p>
        </w:tc>
      </w:tr>
      <w:tr w:rsidR="00A6100E" w14:paraId="035C7CF0" w14:textId="77777777" w:rsidTr="00A6100E">
        <w:trPr>
          <w:jc w:val="center"/>
        </w:trPr>
        <w:tc>
          <w:tcPr>
            <w:tcW w:w="724" w:type="dxa"/>
          </w:tcPr>
          <w:p w14:paraId="2F2618D4" w14:textId="6AB4A5B0" w:rsidR="00A6100E" w:rsidRDefault="00A6100E" w:rsidP="00A6100E">
            <w:r>
              <w:t>byte</w:t>
            </w:r>
          </w:p>
        </w:tc>
        <w:tc>
          <w:tcPr>
            <w:tcW w:w="1905" w:type="dxa"/>
          </w:tcPr>
          <w:p w14:paraId="63935B93" w14:textId="7E3EC8FC" w:rsidR="00A6100E" w:rsidRDefault="00A6100E" w:rsidP="00A6100E">
            <w:r>
              <w:t>mpu_whoami</w:t>
            </w:r>
          </w:p>
        </w:tc>
        <w:tc>
          <w:tcPr>
            <w:tcW w:w="3219" w:type="dxa"/>
          </w:tcPr>
          <w:p w14:paraId="272CF916" w14:textId="3C0ACA5F" w:rsidR="00A6100E" w:rsidRDefault="00A6100E" w:rsidP="00A6100E">
            <w:r>
              <w:t>(void)</w:t>
            </w:r>
          </w:p>
        </w:tc>
      </w:tr>
      <w:tr w:rsidR="00A6100E" w14:paraId="09AABD5E" w14:textId="77777777" w:rsidTr="00A6100E">
        <w:trPr>
          <w:jc w:val="center"/>
        </w:trPr>
        <w:tc>
          <w:tcPr>
            <w:tcW w:w="724" w:type="dxa"/>
          </w:tcPr>
          <w:p w14:paraId="0E31C2A8" w14:textId="425029C2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260554BD" w14:textId="49B174AA" w:rsidR="00A6100E" w:rsidRDefault="00A6100E" w:rsidP="00A6100E">
            <w:r>
              <w:t>mpu_inicializa</w:t>
            </w:r>
          </w:p>
        </w:tc>
        <w:tc>
          <w:tcPr>
            <w:tcW w:w="3219" w:type="dxa"/>
          </w:tcPr>
          <w:p w14:paraId="3590A8DC" w14:textId="050273C9" w:rsidR="00A6100E" w:rsidRDefault="00A6100E" w:rsidP="00A6100E">
            <w:r>
              <w:t>(void)</w:t>
            </w:r>
          </w:p>
        </w:tc>
      </w:tr>
      <w:tr w:rsidR="00A6100E" w14:paraId="543472CA" w14:textId="77777777" w:rsidTr="00A6100E">
        <w:trPr>
          <w:jc w:val="center"/>
        </w:trPr>
        <w:tc>
          <w:tcPr>
            <w:tcW w:w="724" w:type="dxa"/>
          </w:tcPr>
          <w:p w14:paraId="762F7086" w14:textId="6FB1536A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14FCB96C" w14:textId="40577537" w:rsidR="00A6100E" w:rsidRDefault="00A6100E" w:rsidP="00A6100E">
            <w:r>
              <w:t>mpu_escalas</w:t>
            </w:r>
          </w:p>
        </w:tc>
        <w:tc>
          <w:tcPr>
            <w:tcW w:w="3219" w:type="dxa"/>
          </w:tcPr>
          <w:p w14:paraId="3E6217B6" w14:textId="47E46630" w:rsidR="00A6100E" w:rsidRDefault="00A6100E" w:rsidP="00A6100E">
            <w:r>
              <w:t>(byte gfs, byte afs)</w:t>
            </w:r>
          </w:p>
        </w:tc>
      </w:tr>
      <w:tr w:rsidR="00A6100E" w14:paraId="2E4F0FF7" w14:textId="77777777" w:rsidTr="00A6100E">
        <w:trPr>
          <w:jc w:val="center"/>
        </w:trPr>
        <w:tc>
          <w:tcPr>
            <w:tcW w:w="724" w:type="dxa"/>
          </w:tcPr>
          <w:p w14:paraId="219B80BB" w14:textId="4F1749E2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65A63AB3" w14:textId="0EDFC999" w:rsidR="00A6100E" w:rsidRDefault="00A6100E" w:rsidP="00A6100E">
            <w:r>
              <w:t>mpu_wr</w:t>
            </w:r>
          </w:p>
        </w:tc>
        <w:tc>
          <w:tcPr>
            <w:tcW w:w="3219" w:type="dxa"/>
          </w:tcPr>
          <w:p w14:paraId="3526D891" w14:textId="509E3BEC" w:rsidR="00A6100E" w:rsidRDefault="00A6100E" w:rsidP="00A6100E">
            <w:r>
              <w:t>(byte reg, byte dado)</w:t>
            </w:r>
          </w:p>
        </w:tc>
      </w:tr>
      <w:tr w:rsidR="00A6100E" w14:paraId="7B49907E" w14:textId="77777777" w:rsidTr="00A6100E">
        <w:trPr>
          <w:jc w:val="center"/>
        </w:trPr>
        <w:tc>
          <w:tcPr>
            <w:tcW w:w="724" w:type="dxa"/>
          </w:tcPr>
          <w:p w14:paraId="7B2488C5" w14:textId="0D2CBF98" w:rsidR="00A6100E" w:rsidRDefault="00A6100E" w:rsidP="00A6100E">
            <w:r>
              <w:t>byte</w:t>
            </w:r>
          </w:p>
        </w:tc>
        <w:tc>
          <w:tcPr>
            <w:tcW w:w="1905" w:type="dxa"/>
          </w:tcPr>
          <w:p w14:paraId="439FE228" w14:textId="2423F975" w:rsidR="00A6100E" w:rsidRDefault="00A6100E" w:rsidP="00A6100E">
            <w:r>
              <w:t>mpu_rd</w:t>
            </w:r>
          </w:p>
        </w:tc>
        <w:tc>
          <w:tcPr>
            <w:tcW w:w="3219" w:type="dxa"/>
          </w:tcPr>
          <w:p w14:paraId="67B3E448" w14:textId="02B7E30B" w:rsidR="00A6100E" w:rsidRDefault="00A6100E" w:rsidP="00A6100E">
            <w:r>
              <w:t>(byte reg)</w:t>
            </w:r>
          </w:p>
        </w:tc>
      </w:tr>
      <w:tr w:rsidR="00A6100E" w14:paraId="23B06270" w14:textId="77777777" w:rsidTr="00A6100E">
        <w:trPr>
          <w:jc w:val="center"/>
        </w:trPr>
        <w:tc>
          <w:tcPr>
            <w:tcW w:w="724" w:type="dxa"/>
          </w:tcPr>
          <w:p w14:paraId="50393905" w14:textId="1BF83012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3E4D4969" w14:textId="0C12C2E7" w:rsidR="00A6100E" w:rsidRDefault="00A6100E" w:rsidP="00A6100E">
            <w:r>
              <w:t>mpu_wr_blk</w:t>
            </w:r>
          </w:p>
        </w:tc>
        <w:tc>
          <w:tcPr>
            <w:tcW w:w="3219" w:type="dxa"/>
          </w:tcPr>
          <w:p w14:paraId="36061DC2" w14:textId="50169F91" w:rsidR="00A6100E" w:rsidRDefault="00A6100E" w:rsidP="00A6100E">
            <w:r>
              <w:t>(byte reg, byte *dado, byte qtd)</w:t>
            </w:r>
          </w:p>
        </w:tc>
      </w:tr>
      <w:tr w:rsidR="00A6100E" w14:paraId="26E3ABD7" w14:textId="77777777" w:rsidTr="00A6100E">
        <w:trPr>
          <w:jc w:val="center"/>
        </w:trPr>
        <w:tc>
          <w:tcPr>
            <w:tcW w:w="724" w:type="dxa"/>
          </w:tcPr>
          <w:p w14:paraId="40BD16B0" w14:textId="4199A9D4" w:rsidR="00A6100E" w:rsidRDefault="00A6100E" w:rsidP="00A6100E">
            <w:r>
              <w:t>void</w:t>
            </w:r>
          </w:p>
        </w:tc>
        <w:tc>
          <w:tcPr>
            <w:tcW w:w="1905" w:type="dxa"/>
          </w:tcPr>
          <w:p w14:paraId="311C3A07" w14:textId="13D38D08" w:rsidR="00A6100E" w:rsidRDefault="00A6100E" w:rsidP="00A6100E">
            <w:r>
              <w:t>mpu_rd_blk</w:t>
            </w:r>
          </w:p>
        </w:tc>
        <w:tc>
          <w:tcPr>
            <w:tcW w:w="3219" w:type="dxa"/>
          </w:tcPr>
          <w:p w14:paraId="22EADB16" w14:textId="724BD8FA" w:rsidR="00A6100E" w:rsidRDefault="00A6100E" w:rsidP="00A6100E">
            <w:r>
              <w:t xml:space="preserve">(byte reg, byte *dado, byte qtd) </w:t>
            </w:r>
          </w:p>
        </w:tc>
      </w:tr>
      <w:tr w:rsidR="00A6100E" w14:paraId="5FB7AF50" w14:textId="77777777" w:rsidTr="00A6100E">
        <w:trPr>
          <w:jc w:val="center"/>
        </w:trPr>
        <w:tc>
          <w:tcPr>
            <w:tcW w:w="724" w:type="dxa"/>
          </w:tcPr>
          <w:p w14:paraId="07443093" w14:textId="164CEF89" w:rsidR="00A6100E" w:rsidRDefault="00A6100E" w:rsidP="00A6100E"/>
        </w:tc>
        <w:tc>
          <w:tcPr>
            <w:tcW w:w="1905" w:type="dxa"/>
          </w:tcPr>
          <w:p w14:paraId="5E08263B" w14:textId="5A9EB9DB" w:rsidR="00A6100E" w:rsidRDefault="00A6100E" w:rsidP="00A6100E"/>
        </w:tc>
        <w:tc>
          <w:tcPr>
            <w:tcW w:w="3219" w:type="dxa"/>
          </w:tcPr>
          <w:p w14:paraId="79AF936D" w14:textId="2C768A27" w:rsidR="00A6100E" w:rsidRDefault="00A6100E" w:rsidP="00A6100E"/>
        </w:tc>
      </w:tr>
      <w:tr w:rsidR="00A6100E" w14:paraId="44A0CEEB" w14:textId="77777777" w:rsidTr="00A6100E">
        <w:trPr>
          <w:jc w:val="center"/>
        </w:trPr>
        <w:tc>
          <w:tcPr>
            <w:tcW w:w="724" w:type="dxa"/>
          </w:tcPr>
          <w:p w14:paraId="24CD6D80" w14:textId="2B46968D" w:rsidR="00A6100E" w:rsidRDefault="00A6100E" w:rsidP="00A6100E"/>
        </w:tc>
        <w:tc>
          <w:tcPr>
            <w:tcW w:w="1905" w:type="dxa"/>
          </w:tcPr>
          <w:p w14:paraId="77EE8E61" w14:textId="078598E1" w:rsidR="00A6100E" w:rsidRDefault="00A6100E" w:rsidP="00A6100E"/>
        </w:tc>
        <w:tc>
          <w:tcPr>
            <w:tcW w:w="3219" w:type="dxa"/>
          </w:tcPr>
          <w:p w14:paraId="15D91900" w14:textId="208E209B" w:rsidR="00A6100E" w:rsidRDefault="00A6100E" w:rsidP="00A6100E"/>
        </w:tc>
      </w:tr>
      <w:tr w:rsidR="00A6100E" w14:paraId="7269E863" w14:textId="77777777" w:rsidTr="00A6100E">
        <w:trPr>
          <w:jc w:val="center"/>
        </w:trPr>
        <w:tc>
          <w:tcPr>
            <w:tcW w:w="724" w:type="dxa"/>
          </w:tcPr>
          <w:p w14:paraId="73D817D5" w14:textId="36BE5C7A" w:rsidR="00A6100E" w:rsidRDefault="00A6100E" w:rsidP="00A6100E"/>
        </w:tc>
        <w:tc>
          <w:tcPr>
            <w:tcW w:w="1905" w:type="dxa"/>
          </w:tcPr>
          <w:p w14:paraId="44172F6E" w14:textId="7409CB04" w:rsidR="00A6100E" w:rsidRDefault="00A6100E" w:rsidP="00A6100E"/>
        </w:tc>
        <w:tc>
          <w:tcPr>
            <w:tcW w:w="3219" w:type="dxa"/>
          </w:tcPr>
          <w:p w14:paraId="48835BE9" w14:textId="63EC1C62" w:rsidR="00A6100E" w:rsidRDefault="00A6100E" w:rsidP="00A6100E"/>
        </w:tc>
      </w:tr>
      <w:tr w:rsidR="00A6100E" w14:paraId="5A868CC2" w14:textId="77777777" w:rsidTr="00A6100E">
        <w:trPr>
          <w:jc w:val="center"/>
        </w:trPr>
        <w:tc>
          <w:tcPr>
            <w:tcW w:w="724" w:type="dxa"/>
          </w:tcPr>
          <w:p w14:paraId="3080F254" w14:textId="77777777" w:rsidR="00A6100E" w:rsidRDefault="00A6100E" w:rsidP="00A6100E"/>
        </w:tc>
        <w:tc>
          <w:tcPr>
            <w:tcW w:w="1905" w:type="dxa"/>
          </w:tcPr>
          <w:p w14:paraId="5DDD5542" w14:textId="77777777" w:rsidR="00A6100E" w:rsidRDefault="00A6100E" w:rsidP="00A6100E"/>
        </w:tc>
        <w:tc>
          <w:tcPr>
            <w:tcW w:w="3219" w:type="dxa"/>
          </w:tcPr>
          <w:p w14:paraId="0F1CAF87" w14:textId="05224747" w:rsidR="00A6100E" w:rsidRPr="007B6F20" w:rsidRDefault="00A6100E" w:rsidP="00A6100E"/>
        </w:tc>
      </w:tr>
    </w:tbl>
    <w:p w14:paraId="0F474441" w14:textId="77777777" w:rsidR="005D0D3D" w:rsidRDefault="005D0D3D" w:rsidP="005D0D3D">
      <w:pPr>
        <w:spacing w:after="0"/>
      </w:pPr>
    </w:p>
    <w:p w14:paraId="068AFC11" w14:textId="1CF4BD45" w:rsidR="00A6100E" w:rsidRDefault="00A6100E" w:rsidP="009F7D06">
      <w:pPr>
        <w:pStyle w:val="PargrafodaLista"/>
        <w:spacing w:after="0"/>
      </w:pPr>
    </w:p>
    <w:p w14:paraId="740DB02B" w14:textId="4C2C52FD" w:rsidR="00A6100E" w:rsidRDefault="00A6100E" w:rsidP="009F7D06">
      <w:pPr>
        <w:pStyle w:val="PargrafodaLista"/>
        <w:spacing w:after="0"/>
      </w:pPr>
    </w:p>
    <w:p w14:paraId="284210D5" w14:textId="77777777" w:rsidR="00A6100E" w:rsidRDefault="00A6100E" w:rsidP="009F7D06">
      <w:pPr>
        <w:pStyle w:val="PargrafodaLista"/>
        <w:spacing w:after="0"/>
      </w:pPr>
    </w:p>
    <w:p w14:paraId="1E852E93" w14:textId="765887F4" w:rsidR="00E62F82" w:rsidRDefault="00E62F82" w:rsidP="009F7D06">
      <w:pPr>
        <w:pStyle w:val="PargrafodaLista"/>
        <w:spacing w:after="0"/>
      </w:pPr>
    </w:p>
    <w:p w14:paraId="51C50593" w14:textId="64782B30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A6100E">
        <w:rPr>
          <w:b/>
          <w:bCs/>
        </w:rPr>
        <w:t>mpu_rd_ac_tp_gi</w:t>
      </w:r>
      <w:r>
        <w:t xml:space="preserve"> </w:t>
      </w:r>
      <w:r>
        <w:t>(word *vetor)</w:t>
      </w:r>
    </w:p>
    <w:p w14:paraId="13011EC4" w14:textId="604A8CCF" w:rsidR="00B42C11" w:rsidRDefault="00B42C11" w:rsidP="00B42C11">
      <w:pPr>
        <w:pStyle w:val="PargrafodaLista"/>
        <w:spacing w:after="0"/>
      </w:pPr>
      <w:r>
        <w:t>Ler Aceleração, temperatura e giro</w:t>
      </w:r>
      <w:r w:rsidR="00A6100E">
        <w:t>.</w:t>
      </w:r>
    </w:p>
    <w:p w14:paraId="2D05EDAA" w14:textId="2708D7F6" w:rsidR="00B42C11" w:rsidRDefault="00B42C11" w:rsidP="00B42C11">
      <w:pPr>
        <w:pStyle w:val="PargrafodaLista"/>
        <w:spacing w:after="0"/>
      </w:pPr>
      <w:r>
        <w:t>Retorna vetor de 7 words [ax ay az tp gx gy gz]</w:t>
      </w:r>
      <w:r w:rsidR="00A6100E">
        <w:t>.</w:t>
      </w:r>
    </w:p>
    <w:p w14:paraId="333C9C91" w14:textId="77777777" w:rsidR="00B42C11" w:rsidRDefault="00B42C11" w:rsidP="009F7D06">
      <w:pPr>
        <w:pStyle w:val="PargrafodaLista"/>
        <w:spacing w:after="0"/>
      </w:pPr>
    </w:p>
    <w:p w14:paraId="05F7584E" w14:textId="72677385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A6100E">
        <w:rPr>
          <w:b/>
          <w:bCs/>
        </w:rPr>
        <w:t>mpu_rd_ac_tp</w:t>
      </w:r>
      <w:r>
        <w:t xml:space="preserve"> </w:t>
      </w:r>
      <w:r>
        <w:t>(void)</w:t>
      </w:r>
    </w:p>
    <w:p w14:paraId="5DFBD56E" w14:textId="450DBCB3" w:rsidR="00E62F82" w:rsidRDefault="00E62F82" w:rsidP="00E62F82">
      <w:pPr>
        <w:pStyle w:val="PargrafodaLista"/>
        <w:spacing w:after="0"/>
      </w:pPr>
      <w:r>
        <w:t>Ler Aceleração e temperatura</w:t>
      </w:r>
      <w:r w:rsidR="00A6100E">
        <w:t xml:space="preserve"> para as variáveis globais axi, ayi, azi, tpi.</w:t>
      </w:r>
    </w:p>
    <w:p w14:paraId="5BB0D0E5" w14:textId="294ABC88" w:rsidR="00E62F82" w:rsidRDefault="00E62F82" w:rsidP="009F7D06">
      <w:pPr>
        <w:pStyle w:val="PargrafodaLista"/>
        <w:spacing w:after="0"/>
      </w:pPr>
    </w:p>
    <w:p w14:paraId="050E4A6D" w14:textId="4430B88F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A6100E">
        <w:rPr>
          <w:b/>
          <w:bCs/>
        </w:rPr>
        <w:t>mpu_acorda</w:t>
      </w:r>
      <w:r>
        <w:t xml:space="preserve"> </w:t>
      </w:r>
      <w:r>
        <w:t>(void)</w:t>
      </w:r>
    </w:p>
    <w:p w14:paraId="14DCCF1E" w14:textId="45401D9B" w:rsidR="00E62F82" w:rsidRDefault="00E62F82" w:rsidP="00E62F82">
      <w:pPr>
        <w:pStyle w:val="PargrafodaLista"/>
        <w:spacing w:after="0"/>
      </w:pPr>
      <w:r>
        <w:t>Acordar o MPU e programar para usar relógio Giro X</w:t>
      </w:r>
      <w:r w:rsidR="00A6100E">
        <w:t>.</w:t>
      </w:r>
    </w:p>
    <w:p w14:paraId="119671AB" w14:textId="63C63124" w:rsidR="00E62F82" w:rsidRDefault="00E62F82" w:rsidP="00E62F82">
      <w:pPr>
        <w:pStyle w:val="PargrafodaLista"/>
        <w:spacing w:after="0"/>
      </w:pPr>
    </w:p>
    <w:p w14:paraId="0194E981" w14:textId="1F64A5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A6100E">
        <w:rPr>
          <w:b/>
          <w:bCs/>
        </w:rPr>
        <w:t>mpu_dorme</w:t>
      </w:r>
      <w:r>
        <w:t xml:space="preserve"> </w:t>
      </w:r>
      <w:r>
        <w:t>(void)</w:t>
      </w:r>
    </w:p>
    <w:p w14:paraId="14DD065D" w14:textId="46012185" w:rsidR="00E62F82" w:rsidRDefault="00E62F82" w:rsidP="00E62F82">
      <w:pPr>
        <w:pStyle w:val="PargrafodaLista"/>
        <w:spacing w:after="0"/>
      </w:pPr>
      <w:r>
        <w:t>Dormir o MPU e programar para usar relógio Giro X</w:t>
      </w:r>
      <w:r w:rsidR="00A6100E">
        <w:t>.</w:t>
      </w:r>
    </w:p>
    <w:p w14:paraId="00DFB9F9" w14:textId="21EE3BC8" w:rsidR="00E62F82" w:rsidRDefault="00E62F82" w:rsidP="00E62F82">
      <w:pPr>
        <w:pStyle w:val="PargrafodaLista"/>
        <w:spacing w:after="0"/>
      </w:pPr>
    </w:p>
    <w:p w14:paraId="3DDC5D42" w14:textId="5F03F9B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A6100E">
        <w:rPr>
          <w:b/>
          <w:bCs/>
        </w:rPr>
        <w:t>mpu_whoami</w:t>
      </w:r>
      <w:r>
        <w:t xml:space="preserve"> </w:t>
      </w:r>
      <w:r>
        <w:t>(void)</w:t>
      </w:r>
    </w:p>
    <w:p w14:paraId="16030958" w14:textId="2F86058F" w:rsidR="00E62F82" w:rsidRDefault="00A6100E" w:rsidP="00E62F82">
      <w:pPr>
        <w:pStyle w:val="PargrafodaLista"/>
        <w:spacing w:after="0"/>
      </w:pPr>
      <w:r>
        <w:t>Retornar a leitura do</w:t>
      </w:r>
      <w:r w:rsidR="00E62F82">
        <w:t xml:space="preserve"> registrador WHO_AM_I</w:t>
      </w:r>
      <w:r>
        <w:t>.</w:t>
      </w:r>
    </w:p>
    <w:p w14:paraId="3C593429" w14:textId="4532D8FE" w:rsidR="00E62F82" w:rsidRDefault="00E62F82" w:rsidP="00E62F82">
      <w:pPr>
        <w:pStyle w:val="PargrafodaLista"/>
        <w:spacing w:after="0"/>
      </w:pPr>
    </w:p>
    <w:p w14:paraId="791F269A" w14:textId="584F349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A6100E">
        <w:rPr>
          <w:b/>
          <w:bCs/>
        </w:rPr>
        <w:t>mpu_inicializa</w:t>
      </w:r>
      <w:r>
        <w:t xml:space="preserve"> </w:t>
      </w:r>
      <w:r>
        <w:t>(void)</w:t>
      </w:r>
    </w:p>
    <w:p w14:paraId="1DD59B25" w14:textId="7C1C9D71" w:rsidR="00E62F82" w:rsidRDefault="00E62F82" w:rsidP="00E62F82">
      <w:pPr>
        <w:pStyle w:val="PargrafodaLista"/>
        <w:spacing w:after="0"/>
      </w:pPr>
      <w:r>
        <w:t>Colocar o MPU num estado conhecido</w:t>
      </w:r>
      <w:r w:rsidR="00A6100E">
        <w:t>.</w:t>
      </w:r>
    </w:p>
    <w:p w14:paraId="6FADCE0D" w14:textId="3CBC3FF2" w:rsidR="00E62F82" w:rsidRDefault="00E62F82" w:rsidP="00E62F82">
      <w:pPr>
        <w:pStyle w:val="PargrafodaLista"/>
        <w:spacing w:after="0"/>
      </w:pPr>
      <w:r>
        <w:t>Algumas operações são redundantes dependendo de</w:t>
      </w:r>
      <w:r w:rsidR="00A6100E">
        <w:t xml:space="preserve"> </w:t>
      </w:r>
      <w:r>
        <w:t>quando esta função é chamada</w:t>
      </w:r>
      <w:r w:rsidR="00A6100E">
        <w:t>.</w:t>
      </w:r>
      <w:bookmarkStart w:id="0" w:name="_GoBack"/>
      <w:bookmarkEnd w:id="0"/>
    </w:p>
    <w:p w14:paraId="5A5D6330" w14:textId="0FC8A79D" w:rsidR="00E62F82" w:rsidRDefault="00E62F82" w:rsidP="00E62F82">
      <w:pPr>
        <w:pStyle w:val="PargrafodaLista"/>
        <w:spacing w:after="0"/>
      </w:pPr>
    </w:p>
    <w:p w14:paraId="43D6C711" w14:textId="77777777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>void mpu_escalas(byte gfs, byte afs) {</w:t>
      </w:r>
    </w:p>
    <w:p w14:paraId="377C1471" w14:textId="77777777" w:rsidR="00E62F82" w:rsidRDefault="00E62F82" w:rsidP="00E62F82">
      <w:pPr>
        <w:pStyle w:val="PargrafodaLista"/>
        <w:spacing w:after="0"/>
      </w:pPr>
      <w:r>
        <w:t>// Selecionar Fundo de Escalas para o MPU</w:t>
      </w:r>
    </w:p>
    <w:p w14:paraId="2E28FD02" w14:textId="77777777" w:rsidR="00E62F82" w:rsidRDefault="00E62F82" w:rsidP="00E62F82">
      <w:pPr>
        <w:pStyle w:val="PargrafodaLista"/>
        <w:spacing w:after="0"/>
      </w:pPr>
      <w:r>
        <w:t xml:space="preserve">// Acel: 0=+/-2g, 1=+/-4g, 2=+/-8g, 3=+/-16g </w:t>
      </w:r>
    </w:p>
    <w:p w14:paraId="757EF3EA" w14:textId="77777777" w:rsidR="00E62F82" w:rsidRDefault="00E62F82" w:rsidP="00E62F82">
      <w:pPr>
        <w:pStyle w:val="PargrafodaLista"/>
        <w:spacing w:after="0"/>
      </w:pPr>
      <w:r>
        <w:t xml:space="preserve">// Gyro: 0=+/-250gr/s, 1=+/-500gr/s, 2=+/-1000gr/s, 3=+/-2000gr/s,  </w:t>
      </w:r>
    </w:p>
    <w:p w14:paraId="00B4368D" w14:textId="1C9D6045" w:rsidR="00E62F82" w:rsidRDefault="00E62F82" w:rsidP="00E62F82">
      <w:pPr>
        <w:pStyle w:val="PargrafodaLista"/>
        <w:spacing w:after="0"/>
      </w:pPr>
    </w:p>
    <w:p w14:paraId="07734B53" w14:textId="77777777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>void mpu_wr(byte reg, byte dado) {</w:t>
      </w:r>
    </w:p>
    <w:p w14:paraId="647642FF" w14:textId="77777777" w:rsidR="00E62F82" w:rsidRDefault="00E62F82" w:rsidP="00E62F82">
      <w:pPr>
        <w:pStyle w:val="PargrafodaLista"/>
        <w:spacing w:after="0"/>
      </w:pPr>
      <w:r>
        <w:t>// (10) Escrever num registrador do MPU</w:t>
      </w:r>
    </w:p>
    <w:p w14:paraId="2AC97B67" w14:textId="0E8FF138" w:rsidR="00E62F82" w:rsidRDefault="00E62F82" w:rsidP="00E62F82">
      <w:pPr>
        <w:pStyle w:val="PargrafodaLista"/>
        <w:spacing w:after="0"/>
      </w:pPr>
    </w:p>
    <w:p w14:paraId="1D65D4C1" w14:textId="77777777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>byte mpu_rd(byte reg) {</w:t>
      </w:r>
    </w:p>
    <w:p w14:paraId="7243582B" w14:textId="77777777" w:rsidR="00E62F82" w:rsidRDefault="00E62F82" w:rsidP="00E62F82">
      <w:pPr>
        <w:pStyle w:val="PargrafodaLista"/>
        <w:spacing w:after="0"/>
      </w:pPr>
      <w:r>
        <w:t>// (20) Ler um registrador do MPU</w:t>
      </w:r>
    </w:p>
    <w:p w14:paraId="3150A297" w14:textId="77777777" w:rsidR="00E62F82" w:rsidRDefault="00E62F82" w:rsidP="00E62F82">
      <w:pPr>
        <w:pStyle w:val="PargrafodaLista"/>
        <w:spacing w:after="0"/>
      </w:pPr>
    </w:p>
    <w:p w14:paraId="18788552" w14:textId="77777777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>void mpu_wr_blk(byte reg, byte *dado, byte qtd) {</w:t>
      </w:r>
    </w:p>
    <w:p w14:paraId="0D0F043F" w14:textId="77777777" w:rsidR="00E62F82" w:rsidRDefault="00E62F82" w:rsidP="00E62F82">
      <w:pPr>
        <w:pStyle w:val="PargrafodaLista"/>
        <w:spacing w:after="0"/>
      </w:pPr>
      <w:r>
        <w:t>// (30) Escrever um bloco de dados no MPU a partir de um registrador</w:t>
      </w:r>
    </w:p>
    <w:p w14:paraId="1DA2C525" w14:textId="77777777" w:rsidR="00E62F82" w:rsidRDefault="00E62F82" w:rsidP="00E62F82">
      <w:pPr>
        <w:pStyle w:val="PargrafodaLista"/>
        <w:spacing w:after="0"/>
      </w:pPr>
    </w:p>
    <w:p w14:paraId="14061E54" w14:textId="77777777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>void mpu_rd_blk(byte reg, byte *dado, byte qtd) {</w:t>
      </w:r>
    </w:p>
    <w:p w14:paraId="546E90FC" w14:textId="03C7A8C8" w:rsidR="00E62F82" w:rsidRDefault="00E62F82" w:rsidP="00E62F82">
      <w:pPr>
        <w:pStyle w:val="PargrafodaLista"/>
        <w:spacing w:after="0"/>
      </w:pPr>
      <w:r>
        <w:t>// (40) Ler um bloco do MPU a partir de um registrador</w:t>
      </w:r>
    </w:p>
    <w:p w14:paraId="4C0FB4D1" w14:textId="77777777" w:rsidR="00E62F82" w:rsidRDefault="00E62F82" w:rsidP="009F7D06">
      <w:pPr>
        <w:pStyle w:val="PargrafodaLista"/>
        <w:spacing w:after="0"/>
      </w:pPr>
    </w:p>
    <w:p w14:paraId="251240E7" w14:textId="77777777" w:rsidR="00E62F82" w:rsidRDefault="00E62F82" w:rsidP="009F7D06">
      <w:pPr>
        <w:pStyle w:val="PargrafodaLista"/>
        <w:spacing w:after="0"/>
      </w:pPr>
    </w:p>
    <w:p w14:paraId="58E05F17" w14:textId="77777777" w:rsidR="00E62F82" w:rsidRDefault="00E62F82" w:rsidP="009F7D06">
      <w:pPr>
        <w:pStyle w:val="PargrafodaLista"/>
        <w:spacing w:after="0"/>
      </w:pPr>
    </w:p>
    <w:sectPr w:rsidR="00E62F82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F4331"/>
    <w:rsid w:val="001C1D79"/>
    <w:rsid w:val="00203F23"/>
    <w:rsid w:val="002671D4"/>
    <w:rsid w:val="002F1641"/>
    <w:rsid w:val="003B0BF4"/>
    <w:rsid w:val="003B67CC"/>
    <w:rsid w:val="00477FEC"/>
    <w:rsid w:val="004A1CBA"/>
    <w:rsid w:val="005237A8"/>
    <w:rsid w:val="0059117E"/>
    <w:rsid w:val="005D0D3D"/>
    <w:rsid w:val="005F0476"/>
    <w:rsid w:val="0061127A"/>
    <w:rsid w:val="00625124"/>
    <w:rsid w:val="00626300"/>
    <w:rsid w:val="00771090"/>
    <w:rsid w:val="007B6F20"/>
    <w:rsid w:val="00821E1D"/>
    <w:rsid w:val="008F215E"/>
    <w:rsid w:val="0090555A"/>
    <w:rsid w:val="00920830"/>
    <w:rsid w:val="00936851"/>
    <w:rsid w:val="00966879"/>
    <w:rsid w:val="009711C9"/>
    <w:rsid w:val="009E3016"/>
    <w:rsid w:val="009F7D06"/>
    <w:rsid w:val="00A6100E"/>
    <w:rsid w:val="00AC3EA4"/>
    <w:rsid w:val="00AE2ED9"/>
    <w:rsid w:val="00B42C11"/>
    <w:rsid w:val="00B539E6"/>
    <w:rsid w:val="00B91887"/>
    <w:rsid w:val="00C70181"/>
    <w:rsid w:val="00C773C7"/>
    <w:rsid w:val="00CA35D2"/>
    <w:rsid w:val="00D66EEA"/>
    <w:rsid w:val="00D96F28"/>
    <w:rsid w:val="00DC35E1"/>
    <w:rsid w:val="00DC4647"/>
    <w:rsid w:val="00E62F82"/>
    <w:rsid w:val="00E86E10"/>
    <w:rsid w:val="00EA0217"/>
    <w:rsid w:val="00EB3856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</cp:revision>
  <dcterms:created xsi:type="dcterms:W3CDTF">2020-01-22T23:57:00Z</dcterms:created>
  <dcterms:modified xsi:type="dcterms:W3CDTF">2020-01-23T18:27:00Z</dcterms:modified>
</cp:coreProperties>
</file>