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8C" w:rsidRPr="00FF3072" w:rsidRDefault="00C6548C" w:rsidP="00C6548C">
      <w:pPr>
        <w:jc w:val="center"/>
        <w:rPr>
          <w:rFonts w:asciiTheme="minorEastAsia" w:hAnsiTheme="minorEastAsia"/>
          <w:szCs w:val="21"/>
        </w:rPr>
      </w:pPr>
      <w:bookmarkStart w:id="0" w:name="_GoBack"/>
      <w:bookmarkEnd w:id="0"/>
      <w:r w:rsidRPr="00FF3072">
        <w:rPr>
          <w:rFonts w:asciiTheme="minorEastAsia" w:hAnsiTheme="minorEastAsia" w:hint="eastAsia"/>
          <w:szCs w:val="21"/>
        </w:rPr>
        <w:t>作业二  实验报告</w:t>
      </w:r>
    </w:p>
    <w:p w:rsidR="00C6548C" w:rsidRPr="00FF3072" w:rsidRDefault="00C6548C" w:rsidP="00C6548C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班级：自19G1     姓名：刘增鑫     学号：201930312004</w:t>
      </w:r>
    </w:p>
    <w:p w:rsidR="00C6548C" w:rsidRPr="00FF3072" w:rsidRDefault="00C6548C" w:rsidP="00C6548C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一、实验目的</w:t>
      </w:r>
    </w:p>
    <w:p w:rsidR="00C6548C" w:rsidRPr="00FF3072" w:rsidRDefault="00C6548C" w:rsidP="00C6548C">
      <w:pPr>
        <w:ind w:firstLine="420"/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使用多文件项目实现王者荣耀</w:t>
      </w:r>
      <w:r w:rsidR="00ED329B" w:rsidRPr="00FF3072">
        <w:rPr>
          <w:rFonts w:asciiTheme="minorEastAsia" w:hAnsiTheme="minorEastAsia" w:hint="eastAsia"/>
          <w:szCs w:val="21"/>
        </w:rPr>
        <w:t>五连绝世的输出，要求加入内联函数作为普通击打动作，普通函数作为技能释放。</w:t>
      </w:r>
    </w:p>
    <w:p w:rsidR="00C6548C" w:rsidRPr="00FF3072" w:rsidRDefault="00C6548C" w:rsidP="00C6548C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二、实验内容</w:t>
      </w:r>
    </w:p>
    <w:p w:rsidR="002E584B" w:rsidRPr="00FF3072" w:rsidRDefault="002E584B" w:rsidP="00A235F6">
      <w:pPr>
        <w:ind w:firstLine="420"/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打开Visual Studio 2012,创建头文件skills.h,源文件skills.cpp和main.cpp</w:t>
      </w:r>
    </w:p>
    <w:p w:rsidR="00A235F6" w:rsidRPr="00FF3072" w:rsidRDefault="00BA35D2" w:rsidP="00A235F6">
      <w:pPr>
        <w:ind w:firstLine="420"/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键入skill</w:t>
      </w:r>
      <w:r w:rsidR="00955361" w:rsidRPr="00FF3072">
        <w:rPr>
          <w:rFonts w:asciiTheme="minorEastAsia" w:hAnsiTheme="minorEastAsia" w:hint="eastAsia"/>
          <w:szCs w:val="21"/>
        </w:rPr>
        <w:t>s</w:t>
      </w:r>
      <w:r w:rsidRPr="00FF3072">
        <w:rPr>
          <w:rFonts w:asciiTheme="minorEastAsia" w:hAnsiTheme="minorEastAsia" w:hint="eastAsia"/>
          <w:szCs w:val="21"/>
        </w:rPr>
        <w:t>.h文件程序如下</w:t>
      </w:r>
    </w:p>
    <w:p w:rsidR="00BA35D2" w:rsidRPr="00FF3072" w:rsidRDefault="00BA35D2" w:rsidP="00A235F6">
      <w:pPr>
        <w:ind w:firstLine="420"/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/>
          <w:noProof/>
          <w:szCs w:val="21"/>
        </w:rPr>
        <w:drawing>
          <wp:inline distT="0" distB="0" distL="0" distR="0" wp14:anchorId="107DCEE9" wp14:editId="45778BA6">
            <wp:extent cx="441960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.h文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D2" w:rsidRPr="00FF3072" w:rsidRDefault="00BA35D2" w:rsidP="00A235F6">
      <w:pPr>
        <w:ind w:firstLine="420"/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包含两个头文件，分别为#include&lt;iostream&gt;数据流输入/输出，#include&lt;windows.h&gt;windows平台头文件（用其实现光标的</w:t>
      </w:r>
      <w:r w:rsidR="001C7309" w:rsidRPr="00FF3072">
        <w:rPr>
          <w:rFonts w:asciiTheme="minorEastAsia" w:hAnsiTheme="minorEastAsia" w:hint="eastAsia"/>
          <w:szCs w:val="21"/>
        </w:rPr>
        <w:t>屏幕</w:t>
      </w:r>
      <w:r w:rsidRPr="00FF3072">
        <w:rPr>
          <w:rFonts w:asciiTheme="minorEastAsia" w:hAnsiTheme="minorEastAsia" w:hint="eastAsia"/>
          <w:szCs w:val="21"/>
        </w:rPr>
        <w:t>移动）。</w:t>
      </w:r>
    </w:p>
    <w:p w:rsidR="001268FB" w:rsidRPr="00FF3072" w:rsidRDefault="00F82F1F" w:rsidP="009B1A6A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声明四个技能函数，</w:t>
      </w:r>
    </w:p>
    <w:p w:rsidR="00F82F1F" w:rsidRPr="00FF3072" w:rsidRDefault="00F82F1F" w:rsidP="001C7309">
      <w:pPr>
        <w:autoSpaceDE w:val="0"/>
        <w:autoSpaceDN w:val="0"/>
        <w:adjustRightInd w:val="0"/>
        <w:ind w:firstLineChars="200" w:firstLine="42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void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XiaKeXing(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attack_num);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侠客行被动技能</w:t>
      </w:r>
      <w:r w:rsidR="001268FB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：</w:t>
      </w:r>
      <w:r w:rsidR="001F187F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 xml:space="preserve"> </w:t>
      </w:r>
      <w:r w:rsidR="001268FB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由键盘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A</w:t>
      </w:r>
      <w:r w:rsidR="001268FB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键控制，单击一次即普通击打一次，</w:t>
      </w:r>
      <w:r w:rsidR="001C7309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使用</w:t>
      </w:r>
      <w:r w:rsidR="001C7309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inline</w:t>
      </w:r>
      <w:r w:rsidR="001C7309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内联函数进行击打计数并输出。</w:t>
      </w:r>
    </w:p>
    <w:p w:rsidR="00F82F1F" w:rsidRPr="00FF3072" w:rsidRDefault="00F82F1F" w:rsidP="001C7309">
      <w:pPr>
        <w:autoSpaceDE w:val="0"/>
        <w:autoSpaceDN w:val="0"/>
        <w:adjustRightInd w:val="0"/>
        <w:ind w:firstLineChars="200" w:firstLine="42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JiangJinJiu(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&amp;a,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&amp;b,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&amp;num,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bool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&amp;state);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将进酒技能</w:t>
      </w:r>
      <w:r w:rsidR="001C7309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：</w:t>
      </w:r>
      <w:r w:rsidR="001F187F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 xml:space="preserve"> </w:t>
      </w:r>
      <w:r w:rsidR="001C7309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由键盘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W</w:t>
      </w:r>
      <w:r w:rsidR="001C7309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键控制，单击一次即进行一次位移，应用</w:t>
      </w:r>
      <w:r w:rsidR="001C7309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windows.h</w:t>
      </w:r>
      <w:r w:rsidR="001C7309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头文件及其内置函数实现光标的屏幕移动，有效移动次数为</w:t>
      </w:r>
      <w:r w:rsidR="001C7309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3</w:t>
      </w:r>
      <w:r w:rsidR="001C7309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次。</w:t>
      </w:r>
    </w:p>
    <w:p w:rsidR="00F82F1F" w:rsidRPr="00FF3072" w:rsidRDefault="00F82F1F" w:rsidP="001C7309">
      <w:pPr>
        <w:autoSpaceDE w:val="0"/>
        <w:autoSpaceDN w:val="0"/>
        <w:adjustRightInd w:val="0"/>
        <w:ind w:firstLineChars="200" w:firstLine="42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void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ShenLaiZhiBi();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神来之笔技能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：</w:t>
      </w:r>
      <w:r w:rsidR="001F187F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 xml:space="preserve"> 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由键盘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E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键控制，单击一次即释放范围伤害。</w:t>
      </w:r>
    </w:p>
    <w:p w:rsidR="00F82F1F" w:rsidRPr="00FF3072" w:rsidRDefault="00F82F1F" w:rsidP="00F82F1F">
      <w:pPr>
        <w:ind w:firstLine="420"/>
        <w:jc w:val="left"/>
        <w:rPr>
          <w:rFonts w:ascii="NSimSun" w:hAnsi="NSimSun" w:cs="NSimSun"/>
          <w:color w:val="000000"/>
          <w:kern w:val="0"/>
          <w:szCs w:val="21"/>
        </w:rPr>
      </w:pP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void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QingLianJianGe(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attack_num);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青莲剑歌技能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：</w:t>
      </w:r>
      <w:r w:rsidR="001F187F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 xml:space="preserve"> 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由键盘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R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键控制，当普通击打次数共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4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次时，使能，单击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R</w:t>
      </w:r>
      <w:r w:rsidR="00DF59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键释放技能，同时将普通击打次数清零。</w:t>
      </w:r>
    </w:p>
    <w:p w:rsidR="00955361" w:rsidRPr="00FF3072" w:rsidRDefault="00955361" w:rsidP="00F82F1F">
      <w:pPr>
        <w:ind w:firstLine="420"/>
        <w:jc w:val="left"/>
        <w:rPr>
          <w:rFonts w:ascii="NSimSun" w:hAnsi="NSimSun" w:cs="NSimSun"/>
          <w:color w:val="000000"/>
          <w:kern w:val="0"/>
          <w:szCs w:val="21"/>
        </w:rPr>
      </w:pP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键入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ski</w:t>
      </w:r>
      <w:r w:rsidRPr="00FF3072">
        <w:rPr>
          <w:rFonts w:ascii="NSimSun" w:hAnsi="NSimSun" w:cs="NSimSun" w:hint="eastAsia"/>
          <w:color w:val="000000"/>
          <w:kern w:val="0"/>
          <w:szCs w:val="21"/>
        </w:rPr>
        <w:t>lls.cpp</w:t>
      </w:r>
      <w:r w:rsidRPr="00FF3072">
        <w:rPr>
          <w:rFonts w:ascii="NSimSun" w:hAnsi="NSimSun" w:cs="NSimSun" w:hint="eastAsia"/>
          <w:color w:val="000000"/>
          <w:kern w:val="0"/>
          <w:szCs w:val="21"/>
        </w:rPr>
        <w:t>文件程序如下</w:t>
      </w:r>
    </w:p>
    <w:p w:rsidR="00B04BE3" w:rsidRPr="00FF3072" w:rsidRDefault="00CA6AEA" w:rsidP="00CA6AEA">
      <w:pPr>
        <w:ind w:firstLine="420"/>
        <w:jc w:val="left"/>
        <w:rPr>
          <w:rFonts w:ascii="NSimSun" w:hAnsi="NSimSun" w:cs="NSimSun"/>
          <w:color w:val="A31515"/>
          <w:kern w:val="0"/>
          <w:szCs w:val="21"/>
        </w:rPr>
      </w:pPr>
      <w:r w:rsidRPr="00FF3072">
        <w:rPr>
          <w:rFonts w:ascii="NSimSun" w:hAnsi="NSimSun" w:cs="NSimSun" w:hint="eastAsia"/>
          <w:color w:val="000000"/>
          <w:kern w:val="0"/>
          <w:szCs w:val="21"/>
        </w:rPr>
        <w:t>头文件为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#include</w:t>
      </w:r>
      <w:r w:rsidRPr="00FF3072">
        <w:rPr>
          <w:rFonts w:ascii="NSimSun" w:hAnsi="NSimSun" w:cs="NSimSun"/>
          <w:color w:val="A31515"/>
          <w:kern w:val="0"/>
          <w:szCs w:val="21"/>
          <w:highlight w:val="white"/>
        </w:rPr>
        <w:t>"skills.h"</w:t>
      </w:r>
    </w:p>
    <w:p w:rsidR="00CA6AEA" w:rsidRPr="00FF3072" w:rsidRDefault="008A1969" w:rsidP="00CA6AEA">
      <w:pPr>
        <w:ind w:firstLine="420"/>
        <w:jc w:val="left"/>
        <w:rPr>
          <w:rFonts w:ascii="NSimSun" w:hAnsi="NSimSun" w:cs="NSimSun"/>
          <w:color w:val="000000"/>
          <w:kern w:val="0"/>
          <w:szCs w:val="21"/>
        </w:rPr>
      </w:pPr>
      <w:r w:rsidRPr="00FF3072">
        <w:rPr>
          <w:rFonts w:ascii="NSimSun" w:hAnsi="NSimSun" w:cs="NSimSun" w:hint="eastAsia"/>
          <w:color w:val="000000"/>
          <w:kern w:val="0"/>
          <w:szCs w:val="21"/>
        </w:rPr>
        <w:t>定义四个技能函数，</w:t>
      </w:r>
    </w:p>
    <w:p w:rsidR="001F187F" w:rsidRPr="00FF3072" w:rsidRDefault="001F187F" w:rsidP="001F187F">
      <w:pPr>
        <w:autoSpaceDE w:val="0"/>
        <w:autoSpaceDN w:val="0"/>
        <w:adjustRightInd w:val="0"/>
        <w:ind w:firstLineChars="200" w:firstLine="42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void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XiaKeXing(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attack_num);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侠客行被动技能：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 xml:space="preserve"> 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定义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1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个整型形参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>attack_num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>，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当其等于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4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时，输出</w:t>
      </w:r>
      <w:r w:rsidRPr="00FF3072">
        <w:rPr>
          <w:rFonts w:ascii="NSimSun" w:hAnsi="NSimSun" w:cs="NSimSun"/>
          <w:color w:val="A31515"/>
          <w:kern w:val="0"/>
          <w:szCs w:val="21"/>
          <w:highlight w:val="white"/>
        </w:rPr>
        <w:t>Increase physical damage 30 and the duration is 5s</w:t>
      </w:r>
    </w:p>
    <w:p w:rsidR="006F2B6C" w:rsidRPr="00FF3072" w:rsidRDefault="001F187F" w:rsidP="006F2B6C">
      <w:pPr>
        <w:autoSpaceDE w:val="0"/>
        <w:autoSpaceDN w:val="0"/>
        <w:adjustRightInd w:val="0"/>
        <w:ind w:firstLineChars="200" w:firstLine="420"/>
        <w:jc w:val="left"/>
        <w:rPr>
          <w:rFonts w:ascii="NSimSun" w:hAnsi="NSimSun" w:cs="NSimSun"/>
          <w:color w:val="A31515"/>
          <w:kern w:val="0"/>
          <w:szCs w:val="21"/>
          <w:highlight w:val="white"/>
        </w:rPr>
      </w:pP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JiangJinJiu(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&amp;a,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&amp;b,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&amp;num,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bool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&amp;state);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将进酒技能：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为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1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个整型函数，定义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3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个整型变量和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1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个布尔型变量并都加上地址符号</w:t>
      </w:r>
      <w:r w:rsidR="009218FF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使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实参随形参变化（若不加地址符号，实参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X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，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Y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，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skill_number,skill_state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不随</w:t>
      </w:r>
      <w:r w:rsidR="00B5274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形参</w:t>
      </w:r>
      <w:r w:rsidR="00B5274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a,b,num,state</w:t>
      </w:r>
      <w:r w:rsidR="00B5274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变化，一直是初值</w:t>
      </w:r>
      <w:r w:rsidR="00362C93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）</w:t>
      </w:r>
      <w:r w:rsidR="00B5274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。</w:t>
      </w:r>
      <w:r w:rsidR="00AD38AA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单击</w:t>
      </w:r>
      <w:r w:rsidR="00AD38AA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W</w:t>
      </w:r>
      <w:r w:rsidR="00AD38AA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键，</w:t>
      </w:r>
      <w:r w:rsidR="006F2B6C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输出</w:t>
      </w:r>
      <w:r w:rsidR="006F2B6C" w:rsidRPr="00FF3072">
        <w:rPr>
          <w:rFonts w:ascii="NSimSun" w:hAnsi="NSimSun" w:cs="NSimSun"/>
          <w:color w:val="A31515"/>
          <w:kern w:val="0"/>
          <w:szCs w:val="21"/>
          <w:highlight w:val="white"/>
        </w:rPr>
        <w:t>You are at here,just before.</w:t>
      </w:r>
      <w:r w:rsidR="003808DF" w:rsidRPr="00FF3072">
        <w:rPr>
          <w:rFonts w:ascii="NSimSun" w:hAnsi="NSimSun" w:cs="NSimSun" w:hint="eastAsia"/>
          <w:color w:val="A31515"/>
          <w:kern w:val="0"/>
          <w:szCs w:val="21"/>
          <w:highlight w:val="white"/>
        </w:rPr>
        <w:t>(</w:t>
      </w:r>
      <w:r w:rsidR="006F2B6C" w:rsidRPr="00FF3072">
        <w:rPr>
          <w:rFonts w:ascii="NSimSun" w:hAnsi="NSimSun" w:cs="NSimSun" w:hint="eastAsia"/>
          <w:color w:val="A31515"/>
          <w:kern w:val="0"/>
          <w:szCs w:val="21"/>
          <w:highlight w:val="white"/>
        </w:rPr>
        <w:t>X</w:t>
      </w:r>
      <w:r w:rsidR="006F2B6C" w:rsidRPr="00FF3072">
        <w:rPr>
          <w:rFonts w:ascii="NSimSun" w:hAnsi="NSimSun" w:cs="NSimSun" w:hint="eastAsia"/>
          <w:color w:val="A31515"/>
          <w:kern w:val="0"/>
          <w:szCs w:val="21"/>
          <w:highlight w:val="white"/>
        </w:rPr>
        <w:t>，</w:t>
      </w:r>
      <w:r w:rsidR="006F2B6C" w:rsidRPr="00FF3072">
        <w:rPr>
          <w:rFonts w:ascii="NSimSun" w:hAnsi="NSimSun" w:cs="NSimSun" w:hint="eastAsia"/>
          <w:color w:val="A31515"/>
          <w:kern w:val="0"/>
          <w:szCs w:val="21"/>
          <w:highlight w:val="white"/>
        </w:rPr>
        <w:t>Y</w:t>
      </w:r>
      <w:r w:rsidR="003808DF" w:rsidRPr="00FF3072">
        <w:rPr>
          <w:rFonts w:ascii="NSimSun" w:hAnsi="NSimSun" w:cs="NSimSun" w:hint="eastAsia"/>
          <w:color w:val="A31515"/>
          <w:kern w:val="0"/>
          <w:szCs w:val="21"/>
          <w:highlight w:val="white"/>
        </w:rPr>
        <w:t>)</w:t>
      </w:r>
      <w:r w:rsidR="006F2B6C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并询问</w:t>
      </w:r>
      <w:r w:rsidR="006F2B6C" w:rsidRPr="00FF3072">
        <w:rPr>
          <w:rFonts w:ascii="NSimSun" w:hAnsi="NSimSun" w:cs="NSimSun"/>
          <w:color w:val="A31515"/>
          <w:kern w:val="0"/>
          <w:szCs w:val="21"/>
          <w:highlight w:val="white"/>
        </w:rPr>
        <w:t>Where is your position?</w:t>
      </w:r>
      <w:r w:rsidR="006F2B6C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 xml:space="preserve"> </w:t>
      </w:r>
      <w:r w:rsidR="006F2B6C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输入位移坐标</w:t>
      </w:r>
      <w:r w:rsidR="00515AA6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并显示</w:t>
      </w:r>
      <w:r w:rsidR="00515AA6" w:rsidRPr="00FF3072">
        <w:rPr>
          <w:rFonts w:ascii="NSimSun" w:hAnsi="NSimSun" w:cs="NSimSun"/>
          <w:color w:val="A31515"/>
          <w:kern w:val="0"/>
          <w:szCs w:val="21"/>
          <w:highlight w:val="white"/>
        </w:rPr>
        <w:t>You are at here,now.</w:t>
      </w:r>
      <w:r w:rsidR="00515AA6" w:rsidRPr="00FF3072">
        <w:rPr>
          <w:rFonts w:ascii="NSimSun" w:hAnsi="NSimSun" w:cs="NSimSun" w:hint="eastAsia"/>
          <w:color w:val="A31515"/>
          <w:kern w:val="0"/>
          <w:szCs w:val="21"/>
          <w:highlight w:val="white"/>
        </w:rPr>
        <w:t>(X</w:t>
      </w:r>
      <w:r w:rsidR="00515AA6" w:rsidRPr="00FF3072">
        <w:rPr>
          <w:rFonts w:ascii="NSimSun" w:hAnsi="NSimSun" w:cs="NSimSun"/>
          <w:color w:val="A31515"/>
          <w:kern w:val="0"/>
          <w:szCs w:val="21"/>
          <w:highlight w:val="white"/>
        </w:rPr>
        <w:t>，</w:t>
      </w:r>
      <w:r w:rsidR="00515AA6" w:rsidRPr="00FF3072">
        <w:rPr>
          <w:rFonts w:ascii="NSimSun" w:hAnsi="NSimSun" w:cs="NSimSun" w:hint="eastAsia"/>
          <w:color w:val="A31515"/>
          <w:kern w:val="0"/>
          <w:szCs w:val="21"/>
          <w:highlight w:val="white"/>
        </w:rPr>
        <w:t>Y)</w:t>
      </w:r>
      <w:r w:rsidR="006F2B6C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。</w:t>
      </w:r>
      <w:r w:rsidR="0066585B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接下来的</w:t>
      </w:r>
      <w:r w:rsidR="001151AE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四行程序为</w:t>
      </w:r>
      <w:r w:rsidR="001151AE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windows.h</w:t>
      </w:r>
      <w:r w:rsidR="001151AE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头文件下的内置函数，可实现光标位移操作</w:t>
      </w:r>
      <w:r w:rsidR="0012462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（需要继续学习，目前没有掌握）</w:t>
      </w:r>
      <w:r w:rsidR="00A260A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。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每进入函数一次，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num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自加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1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，用于判断是否已位移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3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次，若满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3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次，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state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由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1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变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0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并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return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到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skill_state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并使主函数中的判断条件为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0</w:t>
      </w:r>
      <w:r w:rsidR="006A4A2E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即</w:t>
      </w:r>
      <w:r w:rsidR="00210A95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位移冷却。</w:t>
      </w:r>
    </w:p>
    <w:p w:rsidR="001F187F" w:rsidRPr="00FF3072" w:rsidRDefault="001F187F" w:rsidP="001F187F">
      <w:pPr>
        <w:autoSpaceDE w:val="0"/>
        <w:autoSpaceDN w:val="0"/>
        <w:adjustRightInd w:val="0"/>
        <w:ind w:firstLineChars="200" w:firstLine="420"/>
        <w:jc w:val="left"/>
        <w:rPr>
          <w:rFonts w:ascii="NSimSun" w:hAnsi="NSimSun" w:cs="NSimSun"/>
          <w:color w:val="000000"/>
          <w:kern w:val="0"/>
          <w:szCs w:val="21"/>
          <w:highlight w:val="white"/>
        </w:rPr>
      </w:pP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void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ShenLaiZhiBi();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神来之笔技能：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 xml:space="preserve"> </w:t>
      </w:r>
      <w:r w:rsidR="00534440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单击</w:t>
      </w:r>
      <w:r w:rsidR="00534440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E</w:t>
      </w:r>
      <w:r w:rsidR="00534440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键，</w:t>
      </w:r>
      <w:r w:rsidR="009F2851"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输出三行字符串结果</w:t>
      </w:r>
    </w:p>
    <w:p w:rsidR="008A1969" w:rsidRPr="00FF3072" w:rsidRDefault="001F187F" w:rsidP="00E0467D">
      <w:pPr>
        <w:ind w:firstLine="420"/>
        <w:jc w:val="left"/>
        <w:rPr>
          <w:rFonts w:ascii="NSimSun" w:hAnsi="NSimSun" w:cs="NSimSun"/>
          <w:color w:val="A31515"/>
          <w:kern w:val="0"/>
          <w:szCs w:val="21"/>
        </w:rPr>
      </w:pP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void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QingLianJianGe(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attack_num);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青莲剑歌技能：</w:t>
      </w:r>
      <w:r w:rsidRPr="00FF3072">
        <w:rPr>
          <w:rFonts w:ascii="NSimSun" w:hAnsi="NSimSun" w:cs="NSimSun" w:hint="eastAsia"/>
          <w:color w:val="000000"/>
          <w:kern w:val="0"/>
          <w:szCs w:val="21"/>
        </w:rPr>
        <w:t xml:space="preserve"> </w:t>
      </w:r>
      <w:r w:rsidR="00534440" w:rsidRPr="00FF3072">
        <w:rPr>
          <w:rFonts w:ascii="NSimSun" w:hAnsi="NSimSun" w:cs="NSimSun" w:hint="eastAsia"/>
          <w:color w:val="000000"/>
          <w:kern w:val="0"/>
          <w:szCs w:val="21"/>
        </w:rPr>
        <w:t>技能使能后，单击</w:t>
      </w:r>
      <w:r w:rsidR="00534440" w:rsidRPr="00FF3072">
        <w:rPr>
          <w:rFonts w:ascii="NSimSun" w:hAnsi="NSimSun" w:cs="NSimSun" w:hint="eastAsia"/>
          <w:color w:val="000000"/>
          <w:kern w:val="0"/>
          <w:szCs w:val="21"/>
        </w:rPr>
        <w:t>R</w:t>
      </w:r>
      <w:r w:rsidR="00534440" w:rsidRPr="00FF3072">
        <w:rPr>
          <w:rFonts w:ascii="NSimSun" w:hAnsi="NSimSun" w:cs="NSimSun" w:hint="eastAsia"/>
          <w:color w:val="000000"/>
          <w:kern w:val="0"/>
          <w:szCs w:val="21"/>
        </w:rPr>
        <w:t>键，输</w:t>
      </w:r>
      <w:r w:rsidR="00534440" w:rsidRPr="00FF3072">
        <w:rPr>
          <w:rFonts w:ascii="NSimSun" w:hAnsi="NSimSun" w:cs="NSimSun" w:hint="eastAsia"/>
          <w:color w:val="000000"/>
          <w:kern w:val="0"/>
          <w:szCs w:val="21"/>
        </w:rPr>
        <w:lastRenderedPageBreak/>
        <w:t>出</w:t>
      </w:r>
      <w:r w:rsidR="00E0467D" w:rsidRPr="00FF3072">
        <w:rPr>
          <w:rFonts w:ascii="NSimSun" w:hAnsi="NSimSun" w:cs="NSimSun" w:hint="eastAsia"/>
          <w:color w:val="000000"/>
          <w:kern w:val="0"/>
          <w:szCs w:val="21"/>
        </w:rPr>
        <w:t>字符串</w:t>
      </w:r>
      <w:r w:rsidR="00E0467D" w:rsidRPr="00FF3072">
        <w:rPr>
          <w:rFonts w:ascii="NSimSun" w:hAnsi="NSimSun" w:cs="NSimSun"/>
          <w:color w:val="A31515"/>
          <w:kern w:val="0"/>
          <w:szCs w:val="21"/>
          <w:highlight w:val="white"/>
        </w:rPr>
        <w:t>Huge amounts of damage</w:t>
      </w:r>
      <w:r w:rsidR="00E0467D" w:rsidRPr="00FF3072">
        <w:rPr>
          <w:rFonts w:ascii="NSimSun" w:hAnsi="NSimSun" w:cs="NSimSun" w:hint="eastAsia"/>
          <w:color w:val="000000"/>
          <w:kern w:val="0"/>
          <w:szCs w:val="21"/>
        </w:rPr>
        <w:t>反之</w:t>
      </w:r>
      <w:r w:rsidR="00903C6E" w:rsidRPr="00FF3072">
        <w:rPr>
          <w:rFonts w:ascii="NSimSun" w:hAnsi="NSimSun" w:cs="NSimSun" w:hint="eastAsia"/>
          <w:color w:val="000000"/>
          <w:kern w:val="0"/>
          <w:szCs w:val="21"/>
        </w:rPr>
        <w:t>处于冷却状态，输出</w:t>
      </w:r>
      <w:r w:rsidR="00903C6E" w:rsidRPr="00FF3072">
        <w:rPr>
          <w:rFonts w:ascii="NSimSun" w:hAnsi="NSimSun" w:cs="NSimSun"/>
          <w:color w:val="A31515"/>
          <w:kern w:val="0"/>
          <w:szCs w:val="21"/>
          <w:highlight w:val="white"/>
        </w:rPr>
        <w:t>Wait for the cooling time</w:t>
      </w:r>
    </w:p>
    <w:p w:rsidR="00735046" w:rsidRPr="00FF3072" w:rsidRDefault="00735046" w:rsidP="00735046">
      <w:pPr>
        <w:ind w:firstLineChars="200" w:firstLine="420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键入main.cpp文件程序如下</w:t>
      </w:r>
    </w:p>
    <w:p w:rsidR="00955361" w:rsidRPr="00FF3072" w:rsidRDefault="00735046" w:rsidP="00735046">
      <w:pPr>
        <w:jc w:val="center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/>
          <w:noProof/>
          <w:szCs w:val="21"/>
        </w:rPr>
        <w:drawing>
          <wp:inline distT="0" distB="0" distL="0" distR="0" wp14:anchorId="16353254" wp14:editId="11D87DE3">
            <wp:extent cx="4095750" cy="595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cpp文件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5B" w:rsidRPr="00FF3072" w:rsidRDefault="004908C7" w:rsidP="00C01B3C">
      <w:pPr>
        <w:ind w:firstLineChars="200" w:firstLine="420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包含3个头文件，其中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#include</w:t>
      </w:r>
      <w:r w:rsidRPr="00FF3072">
        <w:rPr>
          <w:rFonts w:ascii="NSimSun" w:hAnsi="NSimSun" w:cs="NSimSun"/>
          <w:color w:val="A31515"/>
          <w:kern w:val="0"/>
          <w:szCs w:val="21"/>
          <w:highlight w:val="white"/>
        </w:rPr>
        <w:t>&lt;conio.h&gt;</w:t>
      </w:r>
      <w:r w:rsidRPr="00FF3072">
        <w:rPr>
          <w:rFonts w:asciiTheme="minorEastAsia" w:hAnsiTheme="minorEastAsia" w:hint="eastAsia"/>
          <w:szCs w:val="21"/>
        </w:rPr>
        <w:t>是</w:t>
      </w:r>
      <w:r w:rsidR="00E037EB" w:rsidRPr="00FF3072">
        <w:rPr>
          <w:rFonts w:asciiTheme="minorEastAsia" w:hAnsiTheme="minorEastAsia" w:hint="eastAsia"/>
          <w:szCs w:val="21"/>
        </w:rPr>
        <w:t>控制台输入/输出，</w:t>
      </w:r>
      <w:r w:rsidR="003C5D93" w:rsidRPr="00FF3072">
        <w:rPr>
          <w:rFonts w:asciiTheme="minorEastAsia" w:hAnsiTheme="minorEastAsia" w:hint="eastAsia"/>
          <w:szCs w:val="21"/>
        </w:rPr>
        <w:t>应用_kbhit()函数和_getch()函数可以将键盘操作作为if判断条件</w:t>
      </w:r>
      <w:r w:rsidR="00672DC3" w:rsidRPr="00FF3072">
        <w:rPr>
          <w:rFonts w:asciiTheme="minorEastAsia" w:hAnsiTheme="minorEastAsia" w:hint="eastAsia"/>
          <w:szCs w:val="21"/>
        </w:rPr>
        <w:t>。</w:t>
      </w:r>
    </w:p>
    <w:p w:rsidR="00672DC3" w:rsidRPr="00FF3072" w:rsidRDefault="00F60A2D" w:rsidP="00F60A2D">
      <w:pPr>
        <w:ind w:firstLineChars="200" w:firstLine="420"/>
        <w:rPr>
          <w:rFonts w:ascii="NSimSun" w:hAnsi="NSimSun" w:cs="NSimSun"/>
          <w:color w:val="000000"/>
          <w:kern w:val="0"/>
          <w:szCs w:val="21"/>
        </w:rPr>
      </w:pP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inline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void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attack(</w:t>
      </w:r>
      <w:r w:rsidRPr="00FF3072">
        <w:rPr>
          <w:rFonts w:ascii="NSimSun" w:hAnsi="NSimSun" w:cs="NSimSun"/>
          <w:color w:val="0000FF"/>
          <w:kern w:val="0"/>
          <w:szCs w:val="21"/>
          <w:highlight w:val="white"/>
        </w:rPr>
        <w:t>int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 xml:space="preserve"> &amp;</w:t>
      </w:r>
      <w:r w:rsidRPr="00FF3072">
        <w:rPr>
          <w:rFonts w:ascii="NSimSun" w:hAnsi="NSimSun" w:cs="NSimSun"/>
          <w:color w:val="808080"/>
          <w:kern w:val="0"/>
          <w:szCs w:val="21"/>
          <w:highlight w:val="white"/>
        </w:rPr>
        <w:t>attack_num</w:t>
      </w: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>)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为内联函数，运用地址符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&amp;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，确保实参随形参变化。</w:t>
      </w:r>
    </w:p>
    <w:p w:rsidR="00F60A2D" w:rsidRPr="00FF3072" w:rsidRDefault="006A76EB" w:rsidP="00F60A2D">
      <w:pPr>
        <w:ind w:firstLineChars="200" w:firstLine="420"/>
        <w:rPr>
          <w:rFonts w:asciiTheme="minorEastAsia" w:hAnsiTheme="minorEastAsia"/>
          <w:szCs w:val="21"/>
        </w:rPr>
      </w:pPr>
      <w:r w:rsidRPr="00FF3072">
        <w:rPr>
          <w:rFonts w:ascii="NSimSun" w:hAnsi="NSimSun" w:cs="NSimSun"/>
          <w:color w:val="000000"/>
          <w:kern w:val="0"/>
          <w:szCs w:val="21"/>
          <w:highlight w:val="white"/>
        </w:rPr>
        <w:t>M</w:t>
      </w:r>
      <w:r w:rsidRPr="00FF3072">
        <w:rPr>
          <w:rFonts w:ascii="NSimSun" w:hAnsi="NSimSun" w:cs="NSimSun" w:hint="eastAsia"/>
          <w:color w:val="000000"/>
          <w:kern w:val="0"/>
          <w:szCs w:val="21"/>
          <w:highlight w:val="white"/>
        </w:rPr>
        <w:t>ain</w:t>
      </w:r>
      <w:r w:rsidRPr="00FF3072">
        <w:rPr>
          <w:rFonts w:ascii="NSimSun" w:hAnsi="NSimSun" w:cs="NSimSun" w:hint="eastAsia"/>
          <w:color w:val="000000"/>
          <w:kern w:val="0"/>
          <w:szCs w:val="21"/>
        </w:rPr>
        <w:t>函数定义</w:t>
      </w:r>
      <w:r w:rsidRPr="00FF3072">
        <w:rPr>
          <w:rFonts w:ascii="NSimSun" w:hAnsi="NSimSun" w:cs="NSimSun" w:hint="eastAsia"/>
          <w:color w:val="000000"/>
          <w:kern w:val="0"/>
          <w:szCs w:val="21"/>
        </w:rPr>
        <w:t>6</w:t>
      </w:r>
      <w:r w:rsidRPr="00FF3072">
        <w:rPr>
          <w:rFonts w:ascii="NSimSun" w:hAnsi="NSimSun" w:cs="NSimSun" w:hint="eastAsia"/>
          <w:color w:val="000000"/>
          <w:kern w:val="0"/>
          <w:szCs w:val="21"/>
        </w:rPr>
        <w:t>个实参变量</w:t>
      </w:r>
      <w:r w:rsidR="00BD2AFB" w:rsidRPr="00FF3072">
        <w:rPr>
          <w:rFonts w:ascii="NSimSun" w:hAnsi="NSimSun" w:cs="NSimSun" w:hint="eastAsia"/>
          <w:color w:val="000000"/>
          <w:kern w:val="0"/>
          <w:szCs w:val="21"/>
        </w:rPr>
        <w:t>，</w:t>
      </w:r>
      <w:r w:rsidR="0022704C" w:rsidRPr="00FF3072">
        <w:rPr>
          <w:rFonts w:ascii="NSimSun" w:hAnsi="NSimSun" w:cs="NSimSun" w:hint="eastAsia"/>
          <w:color w:val="000000"/>
          <w:kern w:val="0"/>
          <w:szCs w:val="21"/>
        </w:rPr>
        <w:t>利用</w:t>
      </w:r>
      <w:r w:rsidR="0022704C" w:rsidRPr="00FF3072">
        <w:rPr>
          <w:rFonts w:ascii="NSimSun" w:hAnsi="NSimSun" w:cs="NSimSun" w:hint="eastAsia"/>
          <w:color w:val="000000"/>
          <w:kern w:val="0"/>
          <w:szCs w:val="21"/>
        </w:rPr>
        <w:t>while()</w:t>
      </w:r>
      <w:r w:rsidR="0022704C" w:rsidRPr="00FF3072">
        <w:rPr>
          <w:rFonts w:ascii="NSimSun" w:hAnsi="NSimSun" w:cs="NSimSun" w:hint="eastAsia"/>
          <w:color w:val="000000"/>
          <w:kern w:val="0"/>
          <w:szCs w:val="21"/>
        </w:rPr>
        <w:t>函数进行扫描，</w:t>
      </w:r>
      <w:r w:rsidR="009D0B2C" w:rsidRPr="00FF3072">
        <w:rPr>
          <w:rFonts w:ascii="NSimSun" w:hAnsi="NSimSun" w:cs="NSimSun" w:hint="eastAsia"/>
          <w:color w:val="000000"/>
          <w:kern w:val="0"/>
          <w:szCs w:val="21"/>
        </w:rPr>
        <w:t>利用</w:t>
      </w:r>
      <w:r w:rsidR="009D0B2C" w:rsidRPr="00FF3072">
        <w:rPr>
          <w:rFonts w:ascii="NSimSun" w:hAnsi="NSimSun" w:cs="NSimSun" w:hint="eastAsia"/>
          <w:color w:val="000000"/>
          <w:kern w:val="0"/>
          <w:szCs w:val="21"/>
        </w:rPr>
        <w:t>if()</w:t>
      </w:r>
      <w:r w:rsidR="009D0B2C" w:rsidRPr="00FF3072">
        <w:rPr>
          <w:rFonts w:ascii="NSimSun" w:hAnsi="NSimSun" w:cs="NSimSun" w:hint="eastAsia"/>
          <w:color w:val="000000"/>
          <w:kern w:val="0"/>
          <w:szCs w:val="21"/>
        </w:rPr>
        <w:t>函数进行条件判断，选择进入不同的技能函数</w:t>
      </w:r>
      <w:r w:rsidR="005B1F39" w:rsidRPr="00FF3072">
        <w:rPr>
          <w:rFonts w:ascii="NSimSun" w:hAnsi="NSimSun" w:cs="NSimSun" w:hint="eastAsia"/>
          <w:color w:val="000000"/>
          <w:kern w:val="0"/>
          <w:szCs w:val="21"/>
        </w:rPr>
        <w:t>。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其中，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A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键的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ASCII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码是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97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，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E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键的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ASCII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码是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101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，</w:t>
      </w:r>
      <w:r w:rsidR="00EF753F" w:rsidRPr="00FF3072">
        <w:rPr>
          <w:rFonts w:ascii="NSimSun" w:hAnsi="NSimSun" w:cs="NSimSun" w:hint="eastAsia"/>
          <w:color w:val="000000"/>
          <w:kern w:val="0"/>
          <w:szCs w:val="21"/>
        </w:rPr>
        <w:t>R</w:t>
      </w:r>
      <w:r w:rsidR="00EF753F" w:rsidRPr="00FF3072">
        <w:rPr>
          <w:rFonts w:ascii="NSimSun" w:hAnsi="NSimSun" w:cs="NSimSun" w:hint="eastAsia"/>
          <w:color w:val="000000"/>
          <w:kern w:val="0"/>
          <w:szCs w:val="21"/>
        </w:rPr>
        <w:t>键的</w:t>
      </w:r>
      <w:r w:rsidR="00EF753F" w:rsidRPr="00FF3072">
        <w:rPr>
          <w:rFonts w:ascii="NSimSun" w:hAnsi="NSimSun" w:cs="NSimSun" w:hint="eastAsia"/>
          <w:color w:val="000000"/>
          <w:kern w:val="0"/>
          <w:szCs w:val="21"/>
        </w:rPr>
        <w:t>ASCII</w:t>
      </w:r>
      <w:r w:rsidR="00EF753F" w:rsidRPr="00FF3072">
        <w:rPr>
          <w:rFonts w:ascii="NSimSun" w:hAnsi="NSimSun" w:cs="NSimSun" w:hint="eastAsia"/>
          <w:color w:val="000000"/>
          <w:kern w:val="0"/>
          <w:szCs w:val="21"/>
        </w:rPr>
        <w:t>码是</w:t>
      </w:r>
      <w:r w:rsidR="00EF753F" w:rsidRPr="00FF3072">
        <w:rPr>
          <w:rFonts w:ascii="NSimSun" w:hAnsi="NSimSun" w:cs="NSimSun" w:hint="eastAsia"/>
          <w:color w:val="000000"/>
          <w:kern w:val="0"/>
          <w:szCs w:val="21"/>
        </w:rPr>
        <w:t>114</w:t>
      </w:r>
      <w:r w:rsidR="00EF753F" w:rsidRPr="00FF3072">
        <w:rPr>
          <w:rFonts w:ascii="NSimSun" w:hAnsi="NSimSun" w:cs="NSimSun" w:hint="eastAsia"/>
          <w:color w:val="000000"/>
          <w:kern w:val="0"/>
          <w:szCs w:val="21"/>
        </w:rPr>
        <w:t>，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W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键的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ASCII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码是</w:t>
      </w:r>
      <w:r w:rsidR="009D469B" w:rsidRPr="00FF3072">
        <w:rPr>
          <w:rFonts w:ascii="NSimSun" w:hAnsi="NSimSun" w:cs="NSimSun" w:hint="eastAsia"/>
          <w:color w:val="000000"/>
          <w:kern w:val="0"/>
          <w:szCs w:val="21"/>
        </w:rPr>
        <w:t>119</w:t>
      </w:r>
      <w:r w:rsidR="00AE06AC" w:rsidRPr="00FF3072">
        <w:rPr>
          <w:rFonts w:ascii="NSimSun" w:hAnsi="NSimSun" w:cs="NSimSun" w:hint="eastAsia"/>
          <w:color w:val="000000"/>
          <w:kern w:val="0"/>
          <w:szCs w:val="21"/>
        </w:rPr>
        <w:t>（此处，均使用的是小写字母的</w:t>
      </w:r>
      <w:r w:rsidR="00AE06AC" w:rsidRPr="00FF3072">
        <w:rPr>
          <w:rFonts w:ascii="NSimSun" w:hAnsi="NSimSun" w:cs="NSimSun" w:hint="eastAsia"/>
          <w:color w:val="000000"/>
          <w:kern w:val="0"/>
          <w:szCs w:val="21"/>
        </w:rPr>
        <w:t>ASCII</w:t>
      </w:r>
      <w:r w:rsidR="00AE06AC" w:rsidRPr="00FF3072">
        <w:rPr>
          <w:rFonts w:ascii="NSimSun" w:hAnsi="NSimSun" w:cs="NSimSun" w:hint="eastAsia"/>
          <w:color w:val="000000"/>
          <w:kern w:val="0"/>
          <w:szCs w:val="21"/>
        </w:rPr>
        <w:t>码）。</w:t>
      </w:r>
    </w:p>
    <w:p w:rsidR="00D854DC" w:rsidRPr="00FF3072" w:rsidRDefault="00D854DC" w:rsidP="00EC7495">
      <w:pPr>
        <w:jc w:val="center"/>
        <w:rPr>
          <w:rFonts w:asciiTheme="minorEastAsia" w:hAnsiTheme="minorEastAsia"/>
          <w:szCs w:val="21"/>
        </w:rPr>
      </w:pPr>
    </w:p>
    <w:p w:rsidR="007E2F90" w:rsidRPr="00FF3072" w:rsidRDefault="00CA265F" w:rsidP="00735046">
      <w:pPr>
        <w:ind w:firstLineChars="200" w:firstLine="420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产生结果如下</w:t>
      </w:r>
    </w:p>
    <w:p w:rsidR="002A750B" w:rsidRPr="00FF3072" w:rsidRDefault="002A750B" w:rsidP="007E2F90">
      <w:pPr>
        <w:jc w:val="center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396217E0" wp14:editId="033ABEE0">
            <wp:extent cx="5274310" cy="4521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五杀输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C7" w:rsidRPr="00FF3072" w:rsidRDefault="008D319B" w:rsidP="008D319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三、</w:t>
      </w:r>
      <w:r w:rsidR="00C6548C" w:rsidRPr="00FF3072">
        <w:rPr>
          <w:rFonts w:asciiTheme="minorEastAsia" w:hAnsiTheme="minorEastAsia" w:hint="eastAsia"/>
          <w:szCs w:val="21"/>
        </w:rPr>
        <w:t>实验总结</w:t>
      </w:r>
    </w:p>
    <w:p w:rsidR="00BE2AF9" w:rsidRPr="00FF3072" w:rsidRDefault="00970E0B" w:rsidP="00970E0B">
      <w:pPr>
        <w:ind w:firstLine="420"/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本次作业二有如下收获</w:t>
      </w:r>
    </w:p>
    <w:p w:rsidR="00970E0B" w:rsidRPr="00FF3072" w:rsidRDefault="00970E0B" w:rsidP="00E7124C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1.</w:t>
      </w:r>
      <w:r w:rsidRPr="00FF3072">
        <w:rPr>
          <w:rFonts w:hint="eastAsia"/>
          <w:szCs w:val="21"/>
        </w:rPr>
        <w:t xml:space="preserve"> </w:t>
      </w:r>
      <w:r w:rsidRPr="00FF3072">
        <w:rPr>
          <w:rFonts w:asciiTheme="minorEastAsia" w:hAnsiTheme="minorEastAsia" w:hint="eastAsia"/>
          <w:szCs w:val="21"/>
        </w:rPr>
        <w:t>多文件程序主要是指一个程序中至少包括两个文件，如.h文件和.cpp文件。</w:t>
      </w:r>
      <w:r w:rsidR="00E7124C" w:rsidRPr="00FF3072">
        <w:rPr>
          <w:rFonts w:asciiTheme="minorEastAsia" w:hAnsiTheme="minorEastAsia" w:hint="eastAsia"/>
          <w:szCs w:val="21"/>
        </w:rPr>
        <w:t>本次作业中，将声明放在函数名.h文件，定义放在函数名.cpp文件，在main.cpp文件中调用</w:t>
      </w:r>
      <w:r w:rsidR="003346FA" w:rsidRPr="00FF3072">
        <w:rPr>
          <w:rFonts w:asciiTheme="minorEastAsia" w:hAnsiTheme="minorEastAsia" w:hint="eastAsia"/>
          <w:szCs w:val="21"/>
        </w:rPr>
        <w:t>该</w:t>
      </w:r>
      <w:r w:rsidR="00E7124C" w:rsidRPr="00FF3072">
        <w:rPr>
          <w:rFonts w:asciiTheme="minorEastAsia" w:hAnsiTheme="minorEastAsia" w:hint="eastAsia"/>
          <w:szCs w:val="21"/>
        </w:rPr>
        <w:t>函数</w:t>
      </w:r>
      <w:r w:rsidR="003346FA" w:rsidRPr="00FF3072">
        <w:rPr>
          <w:rFonts w:asciiTheme="minorEastAsia" w:hAnsiTheme="minorEastAsia" w:hint="eastAsia"/>
          <w:szCs w:val="21"/>
        </w:rPr>
        <w:t>并</w:t>
      </w:r>
      <w:r w:rsidR="00E7124C" w:rsidRPr="00FF3072">
        <w:rPr>
          <w:rFonts w:asciiTheme="minorEastAsia" w:hAnsiTheme="minorEastAsia" w:hint="eastAsia"/>
          <w:szCs w:val="21"/>
        </w:rPr>
        <w:t>加上#include"函数名.h"</w:t>
      </w:r>
    </w:p>
    <w:p w:rsidR="00970E0B" w:rsidRPr="00FF3072" w:rsidRDefault="00970E0B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2.</w:t>
      </w:r>
      <w:r w:rsidRPr="00FF3072">
        <w:rPr>
          <w:rFonts w:hint="eastAsia"/>
          <w:szCs w:val="21"/>
        </w:rPr>
        <w:t xml:space="preserve"> </w:t>
      </w:r>
      <w:r w:rsidRPr="00FF3072">
        <w:rPr>
          <w:rFonts w:asciiTheme="minorEastAsia" w:hAnsiTheme="minorEastAsia" w:hint="eastAsia"/>
          <w:szCs w:val="21"/>
        </w:rPr>
        <w:t>如果一个程序包括多个源文件程序，则需要建立一个项目文件，在这个项目文件中包含多个文件</w:t>
      </w:r>
      <w:r w:rsidR="00985461" w:rsidRPr="00FF3072">
        <w:rPr>
          <w:rFonts w:asciiTheme="minorEastAsia" w:hAnsiTheme="minorEastAsia" w:hint="eastAsia"/>
          <w:szCs w:val="21"/>
        </w:rPr>
        <w:t>。</w:t>
      </w:r>
    </w:p>
    <w:p w:rsidR="00E149F3" w:rsidRPr="00FF3072" w:rsidRDefault="00E149F3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3.</w:t>
      </w:r>
      <w:r w:rsidR="00CE2D89" w:rsidRPr="00FF3072">
        <w:rPr>
          <w:rFonts w:asciiTheme="minorEastAsia" w:hAnsiTheme="minorEastAsia" w:hint="eastAsia"/>
          <w:szCs w:val="21"/>
        </w:rPr>
        <w:t>getline(cin,hero)函数功能是得到输入的字符串赋给hero,需要头文件#include&lt;string&gt;</w:t>
      </w:r>
    </w:p>
    <w:p w:rsidR="00CE2D89" w:rsidRPr="00FF3072" w:rsidRDefault="00CE2D89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4.</w:t>
      </w:r>
      <w:r w:rsidR="00724BF3" w:rsidRPr="00FF3072">
        <w:rPr>
          <w:rFonts w:asciiTheme="minorEastAsia" w:hAnsiTheme="minorEastAsia" w:hint="eastAsia"/>
          <w:szCs w:val="21"/>
        </w:rPr>
        <w:t>inline void attack(int &amp;attack_num)函数功能是定义普通击打动作，每输入一次，自加一</w:t>
      </w:r>
    </w:p>
    <w:p w:rsidR="00724BF3" w:rsidRPr="00FF3072" w:rsidRDefault="00724BF3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5.</w:t>
      </w:r>
      <w:r w:rsidR="00FB1C33" w:rsidRPr="00FF3072">
        <w:rPr>
          <w:rFonts w:asciiTheme="minorEastAsia" w:hAnsiTheme="minorEastAsia" w:hint="eastAsia"/>
          <w:szCs w:val="21"/>
        </w:rPr>
        <w:t>内联函数在第一次被调用之前要进行完整的定义，否则编译器无法知道应该用什么函数体代替。</w:t>
      </w:r>
    </w:p>
    <w:p w:rsidR="00FB1C33" w:rsidRPr="00FF3072" w:rsidRDefault="00FB1C33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6.使用内联函数代替#define，消除宏定义的的不安全性。</w:t>
      </w:r>
    </w:p>
    <w:p w:rsidR="00A87C29" w:rsidRPr="00FF3072" w:rsidRDefault="00A87C29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7.在声明函数时，指定默认值的参数要求出现在不指定默认值的参数右边，实参与形参在赋值的过程中，指定默认值的参数要放在形参表列中的最右边。</w:t>
      </w:r>
    </w:p>
    <w:p w:rsidR="00A87C29" w:rsidRPr="00FF3072" w:rsidRDefault="00502F55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8.void函数名的函数的返回值类型为NULL，所以要有返回值要用int型函数返回整数数据。</w:t>
      </w:r>
    </w:p>
    <w:p w:rsidR="00ED0A1B" w:rsidRPr="00FF3072" w:rsidRDefault="00ED0A1B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9.在调试程序的过程中借助/*和*/符号对无关程序进行注释，以缩小调试范围，明确修改目标。</w:t>
      </w:r>
    </w:p>
    <w:p w:rsidR="00ED0A1B" w:rsidRPr="00FF3072" w:rsidRDefault="009D343E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10.int函数类型的主函数main()要求return 0;</w:t>
      </w:r>
    </w:p>
    <w:p w:rsidR="001300B2" w:rsidRPr="00FF3072" w:rsidRDefault="00513B43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11.bool函数类型的返回值为0或1</w:t>
      </w:r>
      <w:r w:rsidR="00C65818" w:rsidRPr="00FF3072">
        <w:rPr>
          <w:rFonts w:asciiTheme="minorEastAsia" w:hAnsiTheme="minorEastAsia" w:hint="eastAsia"/>
          <w:szCs w:val="21"/>
        </w:rPr>
        <w:t>，必须有return值。</w:t>
      </w:r>
    </w:p>
    <w:p w:rsidR="00A25734" w:rsidRPr="00FF3072" w:rsidRDefault="00A25734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lastRenderedPageBreak/>
        <w:t>12.cin&gt;&gt;X&gt;&gt;Y;程序中，</w:t>
      </w:r>
      <w:r w:rsidR="00343665" w:rsidRPr="00FF3072">
        <w:rPr>
          <w:rFonts w:asciiTheme="minorEastAsia" w:hAnsiTheme="minorEastAsia" w:hint="eastAsia"/>
          <w:szCs w:val="21"/>
        </w:rPr>
        <w:t>不能在Y后面加&gt;&gt;endl；若</w:t>
      </w:r>
      <w:r w:rsidRPr="00FF3072">
        <w:rPr>
          <w:rFonts w:asciiTheme="minorEastAsia" w:hAnsiTheme="minorEastAsia" w:hint="eastAsia"/>
          <w:szCs w:val="21"/>
        </w:rPr>
        <w:t>输入1，2 enter,则X=1，Y=2</w:t>
      </w:r>
    </w:p>
    <w:p w:rsidR="0075156C" w:rsidRPr="00FF3072" w:rsidRDefault="0075156C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13.cout&lt;&lt;X&lt;&lt;Y</w:t>
      </w:r>
      <w:r w:rsidR="00343665" w:rsidRPr="00FF3072">
        <w:rPr>
          <w:rFonts w:asciiTheme="minorEastAsia" w:hAnsiTheme="minorEastAsia" w:hint="eastAsia"/>
          <w:szCs w:val="21"/>
        </w:rPr>
        <w:t>&lt;&lt;endl</w:t>
      </w:r>
      <w:r w:rsidRPr="00FF3072">
        <w:rPr>
          <w:rFonts w:asciiTheme="minorEastAsia" w:hAnsiTheme="minorEastAsia" w:hint="eastAsia"/>
          <w:szCs w:val="21"/>
        </w:rPr>
        <w:t>;程序中，</w:t>
      </w:r>
      <w:r w:rsidR="00343665" w:rsidRPr="00FF3072">
        <w:rPr>
          <w:rFonts w:asciiTheme="minorEastAsia" w:hAnsiTheme="minorEastAsia" w:hint="eastAsia"/>
          <w:szCs w:val="21"/>
        </w:rPr>
        <w:t>一般要加上endl便于换行；</w:t>
      </w:r>
      <w:r w:rsidRPr="00FF3072">
        <w:rPr>
          <w:rFonts w:asciiTheme="minorEastAsia" w:hAnsiTheme="minorEastAsia" w:hint="eastAsia"/>
          <w:szCs w:val="21"/>
        </w:rPr>
        <w:t>输出1，2 即X=1，Y=2</w:t>
      </w:r>
    </w:p>
    <w:p w:rsidR="00D079E7" w:rsidRPr="00FF3072" w:rsidRDefault="00EF31A6" w:rsidP="00970E0B">
      <w:pPr>
        <w:jc w:val="left"/>
        <w:rPr>
          <w:rFonts w:asciiTheme="minorEastAsia" w:hAnsiTheme="minorEastAsia"/>
          <w:szCs w:val="21"/>
        </w:rPr>
      </w:pPr>
      <w:r w:rsidRPr="00FF3072">
        <w:rPr>
          <w:rFonts w:asciiTheme="minorEastAsia" w:hAnsiTheme="minorEastAsia" w:hint="eastAsia"/>
          <w:szCs w:val="21"/>
        </w:rPr>
        <w:t>14.</w:t>
      </w:r>
      <w:r w:rsidR="00F77926" w:rsidRPr="00FF3072">
        <w:rPr>
          <w:rFonts w:asciiTheme="minorEastAsia" w:hAnsiTheme="minorEastAsia" w:hint="eastAsia"/>
          <w:szCs w:val="21"/>
        </w:rPr>
        <w:t>主函数中对普通函数的调用，参数表规格要一致，cpp文件与h文件的函数头也要一致，一部分有地址符，一部分没有地址符就会报错</w:t>
      </w:r>
      <w:r w:rsidR="00D079E7" w:rsidRPr="00FF3072">
        <w:rPr>
          <w:rFonts w:asciiTheme="minorEastAsia" w:hAnsiTheme="minorEastAsia" w:hint="eastAsia"/>
          <w:szCs w:val="21"/>
        </w:rPr>
        <w:t>。</w:t>
      </w:r>
    </w:p>
    <w:sectPr w:rsidR="00D079E7" w:rsidRPr="00FF3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265" w:rsidRDefault="00B80265" w:rsidP="00C6548C">
      <w:r>
        <w:separator/>
      </w:r>
    </w:p>
  </w:endnote>
  <w:endnote w:type="continuationSeparator" w:id="0">
    <w:p w:rsidR="00B80265" w:rsidRDefault="00B80265" w:rsidP="00C6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265" w:rsidRDefault="00B80265" w:rsidP="00C6548C">
      <w:r>
        <w:separator/>
      </w:r>
    </w:p>
  </w:footnote>
  <w:footnote w:type="continuationSeparator" w:id="0">
    <w:p w:rsidR="00B80265" w:rsidRDefault="00B80265" w:rsidP="00C65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70"/>
    <w:rsid w:val="000938B2"/>
    <w:rsid w:val="000B0BB3"/>
    <w:rsid w:val="000D1F44"/>
    <w:rsid w:val="000F2553"/>
    <w:rsid w:val="001151AE"/>
    <w:rsid w:val="00124621"/>
    <w:rsid w:val="001268FB"/>
    <w:rsid w:val="001300B2"/>
    <w:rsid w:val="001C5E93"/>
    <w:rsid w:val="001C7309"/>
    <w:rsid w:val="001F187F"/>
    <w:rsid w:val="00210A95"/>
    <w:rsid w:val="00225E9D"/>
    <w:rsid w:val="0022704C"/>
    <w:rsid w:val="002A750B"/>
    <w:rsid w:val="002E584B"/>
    <w:rsid w:val="003346FA"/>
    <w:rsid w:val="00343665"/>
    <w:rsid w:val="0035793C"/>
    <w:rsid w:val="00362C93"/>
    <w:rsid w:val="003808DF"/>
    <w:rsid w:val="003C5D93"/>
    <w:rsid w:val="00401231"/>
    <w:rsid w:val="004908C7"/>
    <w:rsid w:val="00502590"/>
    <w:rsid w:val="00502F55"/>
    <w:rsid w:val="00513B43"/>
    <w:rsid w:val="00515AA6"/>
    <w:rsid w:val="005167A9"/>
    <w:rsid w:val="00534440"/>
    <w:rsid w:val="005B1F39"/>
    <w:rsid w:val="0066585B"/>
    <w:rsid w:val="00672DC3"/>
    <w:rsid w:val="006A4A2E"/>
    <w:rsid w:val="006A76EB"/>
    <w:rsid w:val="006F2B6C"/>
    <w:rsid w:val="00724BF3"/>
    <w:rsid w:val="00735046"/>
    <w:rsid w:val="0075156C"/>
    <w:rsid w:val="007E2F90"/>
    <w:rsid w:val="008A1969"/>
    <w:rsid w:val="008D319B"/>
    <w:rsid w:val="00903C6E"/>
    <w:rsid w:val="009218FF"/>
    <w:rsid w:val="00955361"/>
    <w:rsid w:val="00970E0B"/>
    <w:rsid w:val="00985461"/>
    <w:rsid w:val="009B104C"/>
    <w:rsid w:val="009B1A6A"/>
    <w:rsid w:val="009C3D39"/>
    <w:rsid w:val="009D0B2C"/>
    <w:rsid w:val="009D343E"/>
    <w:rsid w:val="009D469B"/>
    <w:rsid w:val="009E1A70"/>
    <w:rsid w:val="009E729A"/>
    <w:rsid w:val="009F2851"/>
    <w:rsid w:val="00A235F6"/>
    <w:rsid w:val="00A25734"/>
    <w:rsid w:val="00A260A5"/>
    <w:rsid w:val="00A87C29"/>
    <w:rsid w:val="00AD0792"/>
    <w:rsid w:val="00AD38AA"/>
    <w:rsid w:val="00AE06AC"/>
    <w:rsid w:val="00B01054"/>
    <w:rsid w:val="00B04BE3"/>
    <w:rsid w:val="00B52745"/>
    <w:rsid w:val="00B80265"/>
    <w:rsid w:val="00BA35D2"/>
    <w:rsid w:val="00BA3A78"/>
    <w:rsid w:val="00BD2AFB"/>
    <w:rsid w:val="00BE2AF9"/>
    <w:rsid w:val="00C01B3C"/>
    <w:rsid w:val="00C1055B"/>
    <w:rsid w:val="00C6548C"/>
    <w:rsid w:val="00C65818"/>
    <w:rsid w:val="00CA265F"/>
    <w:rsid w:val="00CA6AEA"/>
    <w:rsid w:val="00CE2D89"/>
    <w:rsid w:val="00D079E7"/>
    <w:rsid w:val="00D854DC"/>
    <w:rsid w:val="00DF5921"/>
    <w:rsid w:val="00E037EB"/>
    <w:rsid w:val="00E0467D"/>
    <w:rsid w:val="00E126C7"/>
    <w:rsid w:val="00E149F3"/>
    <w:rsid w:val="00E7124C"/>
    <w:rsid w:val="00E84FB1"/>
    <w:rsid w:val="00EC7495"/>
    <w:rsid w:val="00ED0A1B"/>
    <w:rsid w:val="00ED329B"/>
    <w:rsid w:val="00EF31A6"/>
    <w:rsid w:val="00EF753F"/>
    <w:rsid w:val="00F60A2D"/>
    <w:rsid w:val="00F75ABA"/>
    <w:rsid w:val="00F77926"/>
    <w:rsid w:val="00F82F1F"/>
    <w:rsid w:val="00FA693D"/>
    <w:rsid w:val="00FB1C33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4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9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54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548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A35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35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4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9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54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548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A35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3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刘增鑫</dc:creator>
  <cp:keywords/>
  <dc:description/>
  <cp:lastModifiedBy>刘增鑫</cp:lastModifiedBy>
  <cp:revision>90</cp:revision>
  <dcterms:created xsi:type="dcterms:W3CDTF">2019-11-21T09:37:00Z</dcterms:created>
  <dcterms:modified xsi:type="dcterms:W3CDTF">2019-11-22T21:29:00Z</dcterms:modified>
</cp:coreProperties>
</file>