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销货订单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卖方：{{obj.create_uid.company_id}}</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 obj.partner_id }}</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销售员：{{ obj.user_id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obj.contact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 obj.address_id.province_id }}{{ obj.address_id.city_id }}{{ obj.address_id.province_id }}{{ obj.address_id.county_id }}{{ obj.address_id.town }}{{ obj.address_id.detail_address }}</w:t>
            </w:r>
            <w:r>
              <w:rPr>
                <w:rFonts w:hint="eastAsia" w:ascii="Helvetica" w:hAnsi="Helvetica" w:eastAsia="宋体" w:cs="宋体"/>
                <w:b/>
                <w:bCs/>
                <w:sz w:val="18"/>
                <w:szCs w:val="18"/>
                <w:vertAlign w:val="baseline"/>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obj.mobile }}</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9C3737"/>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总计：</w:t>
            </w:r>
          </w:p>
        </w:tc>
        <w:tc>
          <w:tcPr>
            <w:tcW w:w="9547" w:type="dxa"/>
            <w:gridSpan w:val="4"/>
            <w:tcBorders>
              <w:tl2br w:val="nil"/>
              <w:tr2bl w:val="nil"/>
            </w:tcBorders>
            <w:shd w:val="clear" w:color="auto" w:fill="9C3737"/>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sz w:val="18"/>
                <w:szCs w:val="18"/>
                <w:vertAlign w:val="baseline"/>
                <w:lang w:val="en-US" w:eastAsia="zh-CN"/>
              </w:rPr>
            </w:pPr>
            <w:r>
              <w:rPr>
                <w:rFonts w:ascii="Helvetica" w:hAnsi="Helvetica" w:eastAsia="宋体" w:cs="宋体"/>
                <w:lang w:val="en-US" w:eastAsia="zh-CN"/>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obj.delivery_date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卖方开户行及帐号：</w:t>
            </w:r>
            <w:r>
              <w:rPr>
                <w:rFonts w:hint="eastAsia" w:ascii="Helvetica" w:hAnsi="Helvetica" w:eastAsia="宋体" w:cs="宋体"/>
                <w:b/>
                <w:bCs/>
                <w:sz w:val="18"/>
                <w:szCs w:val="18"/>
                <w:vertAlign w:val="baseline"/>
                <w:lang w:val="en-US" w:eastAsia="zh-CN"/>
              </w:rPr>
              <w:t>{{obj.create_uid.company_id.bank_account_id}}</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买方开户行及帐号：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卖方地址、电话：</w:t>
            </w:r>
            <w:r>
              <w:rPr>
                <w:rFonts w:hint="eastAsia" w:ascii="Helvetica" w:hAnsi="Helvetica" w:eastAsia="宋体" w:cs="宋体"/>
                <w:b/>
                <w:bCs/>
                <w:sz w:val="18"/>
                <w:szCs w:val="18"/>
                <w:vertAlign w:val="baseline"/>
                <w:lang w:val="en-US" w:eastAsia="zh-CN"/>
              </w:rPr>
              <w:t>{{obj.create_uid.company_id.street}}{{obj.create_uid.company_id.phone}}</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买方地址、电话：{{ obj.address_id.province_id }}{{ obj.address_id.city_id }}{{ obj.address_id.province_id }}{{ obj.address_id.county_id }}{{ obj.address_id.town }}{{ obj.address_id.detail_address }}{{ obj.mobile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{{obj.create_uid.company_id.output_tax_rate}}</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w:t>
            </w:r>
            <w:bookmarkStart w:id="1" w:name="_GoBack"/>
            <w:bookmarkEnd w:id="1"/>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0" w:name="__DdeLink__727_1244452784"/>
    <w:bookmarkEnd w:id="0"/>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720"/>
  <w:hyphenationZone w:val="360"/>
  <w:drawingGridHorizontalSpacing w:val="110"/>
  <w:drawingGridVerticalSpacing w:val="120"/>
  <w:displayHorizontalDrawingGridEvery w:val="2"/>
  <w:displayVerticalDrawingGridEvery w:val="2"/>
  <w:characterSpacingControl w:val="doNotCompress"/>
  <w:compat>
    <w:spaceForUL/>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B58CA"/>
    <w:rsid w:val="04F969E4"/>
    <w:rsid w:val="050105B2"/>
    <w:rsid w:val="053A2365"/>
    <w:rsid w:val="08393C20"/>
    <w:rsid w:val="095A1429"/>
    <w:rsid w:val="09BF509B"/>
    <w:rsid w:val="0B6C553C"/>
    <w:rsid w:val="0C5A21A7"/>
    <w:rsid w:val="10BD67D6"/>
    <w:rsid w:val="11D2273A"/>
    <w:rsid w:val="14AF3B1E"/>
    <w:rsid w:val="158C23E4"/>
    <w:rsid w:val="16526DDF"/>
    <w:rsid w:val="17CB6618"/>
    <w:rsid w:val="1BCB2EF7"/>
    <w:rsid w:val="1D637BB7"/>
    <w:rsid w:val="1FCA51BE"/>
    <w:rsid w:val="22E64645"/>
    <w:rsid w:val="242F370B"/>
    <w:rsid w:val="25B84A60"/>
    <w:rsid w:val="282E71F1"/>
    <w:rsid w:val="2FBD775B"/>
    <w:rsid w:val="2FFC1D2D"/>
    <w:rsid w:val="34930490"/>
    <w:rsid w:val="35CA4A6F"/>
    <w:rsid w:val="3657263E"/>
    <w:rsid w:val="38933D03"/>
    <w:rsid w:val="3B8066B7"/>
    <w:rsid w:val="3F106CAE"/>
    <w:rsid w:val="40634C27"/>
    <w:rsid w:val="42F6210D"/>
    <w:rsid w:val="43896896"/>
    <w:rsid w:val="44253931"/>
    <w:rsid w:val="4475201B"/>
    <w:rsid w:val="48A5195C"/>
    <w:rsid w:val="4A9F7BA5"/>
    <w:rsid w:val="4C793F61"/>
    <w:rsid w:val="4FCA69BE"/>
    <w:rsid w:val="523553CA"/>
    <w:rsid w:val="541E7DBC"/>
    <w:rsid w:val="5BEC30B6"/>
    <w:rsid w:val="5DA71B0E"/>
    <w:rsid w:val="5DD86FDD"/>
    <w:rsid w:val="60560B75"/>
    <w:rsid w:val="654C4383"/>
    <w:rsid w:val="65784FF3"/>
    <w:rsid w:val="6DEC500B"/>
    <w:rsid w:val="72E73EB1"/>
    <w:rsid w:val="741B048C"/>
    <w:rsid w:val="74C61231"/>
    <w:rsid w:val="750D4C16"/>
    <w:rsid w:val="78F7105D"/>
    <w:rsid w:val="7C5D5737"/>
    <w:rsid w:val="7D3C5A4E"/>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uiPriority w:val="0"/>
  </w:style>
  <w:style w:type="paragraph" w:customStyle="1" w:styleId="10">
    <w:name w:val="列表1"/>
    <w:basedOn w:val="11"/>
    <w:uiPriority w:val="0"/>
  </w:style>
  <w:style w:type="paragraph" w:customStyle="1" w:styleId="11">
    <w:name w:val="正文1"/>
    <w:basedOn w:val="1"/>
    <w:uiPriority w:val="0"/>
    <w:pPr>
      <w:spacing w:before="0" w:after="140" w:line="288" w:lineRule="auto"/>
    </w:pPr>
  </w:style>
  <w:style w:type="paragraph" w:customStyle="1" w:styleId="12">
    <w:name w:val="题注1"/>
    <w:basedOn w:val="1"/>
    <w:uiPriority w:val="0"/>
    <w:pPr>
      <w:suppressLineNumbers/>
      <w:spacing w:before="120" w:after="120"/>
    </w:pPr>
    <w:rPr>
      <w:i/>
      <w:iCs/>
      <w:sz w:val="24"/>
      <w:szCs w:val="24"/>
    </w:rPr>
  </w:style>
  <w:style w:type="paragraph" w:customStyle="1" w:styleId="13">
    <w:name w:val="页眉1"/>
    <w:basedOn w:val="1"/>
    <w:qFormat/>
    <w:uiPriority w:val="0"/>
  </w:style>
  <w:style w:type="paragraph" w:customStyle="1" w:styleId="14">
    <w:name w:val="索引"/>
    <w:basedOn w:val="1"/>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2017-11-03T09:15:10Z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