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B3094" w14:textId="77777777" w:rsidR="00FA6847" w:rsidRPr="007F6B79" w:rsidRDefault="00FA6847" w:rsidP="00FA6847">
      <w:pPr>
        <w:tabs>
          <w:tab w:val="right" w:pos="9026"/>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Times New Roman" w:hAnsi="Times New Roman"/>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2C7A0DBD" wp14:editId="616DCF65">
                <wp:simplePos x="0" y="0"/>
                <wp:positionH relativeFrom="margin">
                  <wp:posOffset>2301240</wp:posOffset>
                </wp:positionH>
                <wp:positionV relativeFrom="paragraph">
                  <wp:posOffset>-69850</wp:posOffset>
                </wp:positionV>
                <wp:extent cx="3661410" cy="788670"/>
                <wp:effectExtent l="0" t="0" r="0" b="0"/>
                <wp:wrapNone/>
                <wp:docPr id="7" name="Tit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61410" cy="788670"/>
                        </a:xfrm>
                        <a:prstGeom prst="rect">
                          <a:avLst/>
                        </a:prstGeom>
                      </wps:spPr>
                      <wps:txbx>
                        <w:txbxContent>
                          <w:p w14:paraId="721390FA" w14:textId="77777777" w:rsidR="00FA6847" w:rsidRPr="0077372B" w:rsidRDefault="00FA6847" w:rsidP="00FA6847">
                            <w:pPr>
                              <w:pStyle w:val="NoSpacing"/>
                              <w:rPr>
                                <w:sz w:val="24"/>
                                <w:szCs w:val="28"/>
                              </w:rPr>
                            </w:pP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shapetype w14:anchorId="2C7A0DBD" id="_x0000_t202" coordsize="21600,21600" o:spt="202" path="m,l,21600r21600,l21600,xe">
                <v:stroke joinstyle="miter"/>
                <v:path gradientshapeok="t" o:connecttype="rect"/>
              </v:shapetype>
              <v:shape id="Title 1" o:spid="_x0000_s1026" type="#_x0000_t202" style="position:absolute;margin-left:181.2pt;margin-top:-5.5pt;width:288.3pt;height:6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" filled="f" stroked="f">
                <v:textbox>
                  <w:txbxContent>
                    <w:p w14:paraId="721390FA" w14:textId="77777777" w:rsidR="00FA6847" w:rsidRPr="0077372B" w:rsidRDefault="00FA6847" w:rsidP="00FA6847">
                      <w:pPr>
                        <w:pStyle w:val="NoSpacing"/>
                        <w:rPr>
                          <w:sz w:val="24"/>
                          <w:szCs w:val="28"/>
                        </w:rPr>
                      </w:pPr>
                    </w:p>
                  </w:txbxContent>
                </v:textbox>
                <w10:wrap anchorx="margin"/>
              </v:shape>
            </w:pict>
          </mc:Fallback>
        </mc:AlternateContent>
      </w:r>
      <w:r w:rsidRPr="007F6B79">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1312" behindDoc="0" locked="0" layoutInCell="1" allowOverlap="1" wp14:anchorId="4CBA3753" wp14:editId="1EE938A1">
                <wp:simplePos x="0" y="0"/>
                <wp:positionH relativeFrom="column">
                  <wp:posOffset>2195830</wp:posOffset>
                </wp:positionH>
                <wp:positionV relativeFrom="paragraph">
                  <wp:posOffset>153035</wp:posOffset>
                </wp:positionV>
                <wp:extent cx="0" cy="607060"/>
                <wp:effectExtent l="0" t="0" r="38100" b="21590"/>
                <wp:wrapNone/>
                <wp:docPr id="9" name="Straight Connector 9"/>
                <wp:cNvGraphicFramePr/>
                <a:graphic xmlns:a="http://schemas.openxmlformats.org/drawingml/2006/main">
                  <a:graphicData uri="http://schemas.microsoft.com/office/word/2010/wordprocessingShape">
                    <wps:wsp>
                      <wps:cNvCnPr/>
                      <wps:spPr>
                        <a:xfrm>
                          <a:off x="0" y="0"/>
                          <a:ext cx="0" cy="607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C7640D"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2.9pt,12.05pt" to="172.9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" strokecolor="black [3200]" strokeweight=".5pt">
                <v:stroke joinstyle="miter"/>
              </v:line>
            </w:pict>
          </mc:Fallback>
        </mc:AlternateContent>
      </w:r>
      <w:r w:rsidRPr="007F6B79">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0288" behindDoc="0" locked="0" layoutInCell="1" allowOverlap="1" wp14:anchorId="742E4B48" wp14:editId="2F0AFE58">
            <wp:simplePos x="0" y="0"/>
            <wp:positionH relativeFrom="column">
              <wp:posOffset>1262825</wp:posOffset>
            </wp:positionH>
            <wp:positionV relativeFrom="paragraph">
              <wp:posOffset>46355</wp:posOffset>
            </wp:positionV>
            <wp:extent cx="823595" cy="823595"/>
            <wp:effectExtent l="0" t="0" r="0" b="0"/>
            <wp:wrapSquare wrapText="bothSides"/>
            <wp:docPr id="14" name="Picture 14"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blue and white logo&#10;&#10;Description automatically generated with low confidence"/>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823595" cy="823595"/>
                    </a:xfrm>
                    <a:prstGeom prst="rect">
                      <a:avLst/>
                    </a:prstGeom>
                  </pic:spPr>
                </pic:pic>
              </a:graphicData>
            </a:graphic>
            <wp14:sizeRelH relativeFrom="page">
              <wp14:pctWidth>0</wp14:pctWidth>
            </wp14:sizeRelH>
            <wp14:sizeRelV relativeFrom="page">
              <wp14:pctHeight>0</wp14:pctHeight>
            </wp14:sizeRelV>
          </wp:anchor>
        </w:drawing>
      </w:r>
    </w:p>
    <w:p w14:paraId="55D38FE1" w14:textId="77777777" w:rsidR="00FA6847" w:rsidRPr="007F6B79" w:rsidRDefault="00FA6847" w:rsidP="00FA6847">
      <w:pPr>
        <w:tabs>
          <w:tab w:val="right" w:pos="9026"/>
        </w:tabs>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439D28" w14:textId="77777777" w:rsidR="00FA6847" w:rsidRPr="007F6B79" w:rsidRDefault="00FA6847" w:rsidP="00FA6847">
      <w:pPr>
        <w:tabs>
          <w:tab w:val="right" w:pos="9026"/>
        </w:tabs>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F0C905" w14:textId="77777777" w:rsidR="00FA6847" w:rsidRPr="007F6B79" w:rsidRDefault="00FA6847" w:rsidP="00FA6847">
      <w:pPr>
        <w:tabs>
          <w:tab w:val="right" w:pos="9026"/>
        </w:tabs>
        <w:jc w:val="center"/>
        <w:rPr>
          <w:rFonts w:asciiTheme="majorBidi" w:hAnsiTheme="majorBid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5C9537" w14:textId="77777777" w:rsidR="00FA6847" w:rsidRPr="007F6B79" w:rsidRDefault="00FA6847" w:rsidP="00FA6847">
      <w:pPr>
        <w:jc w:val="center"/>
        <w:rPr>
          <w:rStyle w:val="SubtleReference"/>
          <w:rFonts w:ascii="Times New Roman" w:hAnsi="Times New Roman"/>
          <w:smallCap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Style w:val="SubtleReference"/>
          <w:rFonts w:ascii="Times New Roman" w:hAnsi="Times New Roman"/>
          <w:smallCap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NETWORKS</w:t>
      </w:r>
    </w:p>
    <w:p w14:paraId="76D534FF" w14:textId="77777777" w:rsidR="00FA6847" w:rsidRPr="007F6B79" w:rsidRDefault="00FA6847" w:rsidP="00FA6847">
      <w:pPr>
        <w:jc w:val="center"/>
        <w:rPr>
          <w:rStyle w:val="SubtleReference"/>
          <w:rFonts w:ascii="Times New Roman" w:hAnsi="Times New Roman"/>
          <w:smallCap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5F088E" w14:textId="77777777" w:rsidR="00FA6847" w:rsidRPr="007F6B79" w:rsidRDefault="00FA6847" w:rsidP="00FA6847">
      <w:pPr>
        <w:jc w:val="center"/>
        <w:rPr>
          <w:rStyle w:val="SubtleReference"/>
          <w:rFonts w:ascii="Times New Roman" w:hAnsi="Times New Roman"/>
          <w:smallCap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D81B69" w14:textId="77777777" w:rsidR="00FA6847" w:rsidRPr="007F6B79" w:rsidRDefault="00FA6847" w:rsidP="00FA6847">
      <w:pPr>
        <w:jc w:val="center"/>
        <w:rPr>
          <w:rStyle w:val="SubtleReference"/>
          <w:rFonts w:ascii="Times New Roman" w:hAnsi="Times New Roman"/>
          <w:smallCap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A04D4E" w14:textId="77777777" w:rsidR="00FA6847" w:rsidRPr="007F6B79" w:rsidRDefault="00FA6847" w:rsidP="00FA6847">
      <w:pPr>
        <w:jc w:val="center"/>
        <w:rPr>
          <w:rFonts w:ascii="Cambria" w:hAnsi="Cambria"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Cambria" w:hAnsi="Cambria"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Lab#11: Setup your own Web server </w:t>
      </w:r>
      <w:r w:rsidRPr="007F6B79">
        <w:rPr>
          <w:rFonts w:ascii="Cambria" w:hAnsi="Cambria"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3DC29216" w14:textId="77777777" w:rsidR="00FA6847" w:rsidRPr="007F6B79" w:rsidRDefault="00FA6847" w:rsidP="00FA6847">
      <w:pPr>
        <w:tabs>
          <w:tab w:val="left" w:pos="2190"/>
          <w:tab w:val="center" w:pos="4513"/>
        </w:tabs>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6B2D48" w14:textId="77777777" w:rsidR="00FA6847" w:rsidRPr="007F6B79" w:rsidRDefault="00FA6847" w:rsidP="00FA6847">
      <w:pPr>
        <w:tabs>
          <w:tab w:val="left" w:pos="2190"/>
          <w:tab w:val="center" w:pos="4513"/>
        </w:tabs>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B51472" w14:textId="77777777" w:rsidR="00FA6847" w:rsidRPr="007F6B79" w:rsidRDefault="00FA6847" w:rsidP="00FA6847">
      <w:pPr>
        <w:tabs>
          <w:tab w:val="left" w:pos="2190"/>
          <w:tab w:val="center" w:pos="4513"/>
        </w:tabs>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DE4BD4" w14:textId="77777777" w:rsidR="00FA6847" w:rsidRPr="007F6B79" w:rsidRDefault="00FA6847" w:rsidP="00FA6847">
      <w:pPr>
        <w:tabs>
          <w:tab w:val="left" w:pos="2190"/>
          <w:tab w:val="center" w:pos="4513"/>
        </w:tabs>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0FEBDE" w14:textId="77777777" w:rsidR="00FA6847" w:rsidRPr="007F6B79" w:rsidRDefault="00FA6847" w:rsidP="00FA6847">
      <w:pPr>
        <w:tabs>
          <w:tab w:val="left" w:pos="2190"/>
          <w:tab w:val="center" w:pos="4513"/>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8740C" w14:textId="77777777" w:rsidR="00FA6847" w:rsidRPr="007F6B79" w:rsidRDefault="00FA6847" w:rsidP="00FA6847">
      <w:pPr>
        <w:shd w:val="clear" w:color="auto" w:fill="E7E6E6" w:themeFill="background2"/>
        <w:tabs>
          <w:tab w:val="left" w:pos="5295"/>
        </w:tabs>
        <w:autoSpaceDE w:val="0"/>
        <w:autoSpaceDN w:val="0"/>
        <w:adjustRightInd w:val="0"/>
        <w:spacing w:after="0" w:line="240" w:lineRule="auto"/>
        <w:jc w:val="both"/>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Learning Objectives: </w:t>
      </w:r>
    </w:p>
    <w:p w14:paraId="6DE8C660" w14:textId="77777777" w:rsidR="00FA6847" w:rsidRPr="007F6B79" w:rsidRDefault="00FA6847" w:rsidP="00FA6847">
      <w:pPr>
        <w:spacing w:after="0" w:line="276" w:lineRule="auto"/>
        <w:rPr>
          <w:rFonts w:asciiTheme="minorBidi" w:eastAsia="Arial" w:hAnsiTheme="minorBid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Theme="minorBidi" w:eastAsia="Arial" w:hAnsiTheme="minorBid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completing this session, students would be able to:</w:t>
      </w:r>
    </w:p>
    <w:p w14:paraId="160F3ECC" w14:textId="77777777" w:rsidR="00FA6847" w:rsidRPr="007F6B79" w:rsidRDefault="00FA6847" w:rsidP="00FA6847">
      <w:pPr>
        <w:pStyle w:val="ListParagraph"/>
        <w:numPr>
          <w:ilvl w:val="0"/>
          <w:numId w:val="2"/>
        </w:numPr>
        <w:spacing w:after="0" w:line="276" w:lineRule="auto"/>
        <w:rPr>
          <w:rFonts w:asciiTheme="minorBidi" w:eastAsia="Arial" w:hAnsiTheme="minorBid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Theme="minorBidi" w:eastAsia="Arial" w:hAnsiTheme="minorBid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 and setup webservers.</w:t>
      </w:r>
    </w:p>
    <w:p w14:paraId="61E8DD91" w14:textId="77777777" w:rsidR="00FA6847" w:rsidRPr="007F6B79" w:rsidRDefault="00FA6847" w:rsidP="00FA6847">
      <w:pPr>
        <w:spacing w:after="0" w:line="276" w:lineRule="auto"/>
        <w:rPr>
          <w:rFonts w:asciiTheme="minorBidi" w:eastAsia="Arial" w:hAnsiTheme="minorBid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88EC20" w14:textId="77777777" w:rsidR="00FA6847" w:rsidRPr="007F6B79" w:rsidRDefault="00FA6847" w:rsidP="00FA6847">
      <w:pPr>
        <w:spacing w:after="0" w:line="276" w:lineRule="auto"/>
        <w:rPr>
          <w:rFonts w:asciiTheme="minorBidi" w:eastAsia="Arial" w:hAnsiTheme="minorBid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D76968" w14:textId="77777777" w:rsidR="00FA6847" w:rsidRPr="007F6B79" w:rsidRDefault="00FA6847" w:rsidP="00FA6847">
      <w:pPr>
        <w:spacing w:after="0" w:line="276" w:lineRule="auto"/>
        <w:rPr>
          <w:rFonts w:asciiTheme="minorBidi" w:eastAsia="Arial" w:hAnsiTheme="minorBid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F39633" w14:textId="77777777" w:rsidR="00FA6847" w:rsidRPr="007F6B79" w:rsidRDefault="00FA6847" w:rsidP="00FA6847">
      <w:pPr>
        <w:spacing w:after="0" w:line="276" w:lineRule="auto"/>
        <w:rPr>
          <w:rFonts w:asciiTheme="minorBidi" w:eastAsia="Arial" w:hAnsiTheme="minorBid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D5C6B8" w14:textId="77777777" w:rsidR="00FA6847" w:rsidRPr="007F6B79" w:rsidRDefault="00FA6847" w:rsidP="00FA6847">
      <w:pPr>
        <w:shd w:val="clear" w:color="auto" w:fill="E7E6E6" w:themeFill="background2"/>
        <w:tabs>
          <w:tab w:val="left" w:pos="5295"/>
        </w:tabs>
        <w:autoSpaceDE w:val="0"/>
        <w:autoSpaceDN w:val="0"/>
        <w:adjustRightInd w:val="0"/>
        <w:spacing w:after="0" w:line="240" w:lineRule="auto"/>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Deliverables:</w:t>
      </w:r>
    </w:p>
    <w:p w14:paraId="4D35506B" w14:textId="77777777" w:rsidR="00FA6847" w:rsidRPr="007F6B79" w:rsidRDefault="00FA6847" w:rsidP="00FA6847">
      <w:pPr>
        <w:pStyle w:val="NoSpacing"/>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Theme="minorBidi"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lab, you will collect the following snapshots:</w:t>
      </w:r>
    </w:p>
    <w:p w14:paraId="115AEEF8" w14:textId="77777777" w:rsidR="00FA6847" w:rsidRPr="007F6B79" w:rsidRDefault="00FA6847" w:rsidP="00FA6847">
      <w:pPr>
        <w:pStyle w:val="NoSpacing"/>
        <w:widowControl w:val="0"/>
        <w:numPr>
          <w:ilvl w:val="0"/>
          <w:numId w:val="3"/>
        </w:numPr>
        <w:jc w:val="both"/>
        <w:rPr>
          <w:rFonts w:asciiTheme="minorBidi"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Theme="minorBidi"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Configuration Results</w:t>
      </w:r>
    </w:p>
    <w:p w14:paraId="688E4841" w14:textId="77777777" w:rsidR="00FA6847" w:rsidRPr="007F6B79" w:rsidRDefault="00FA6847" w:rsidP="00FA6847">
      <w:pPr>
        <w:pStyle w:val="NoSpacing"/>
        <w:ind w:left="720"/>
        <w:rPr>
          <w:rFonts w:asciiTheme="minorBidi" w:hAnsiTheme="minorBid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76CD3D" w14:textId="77777777" w:rsidR="00FA6847" w:rsidRPr="007F6B79" w:rsidRDefault="00FA6847" w:rsidP="00FA6847">
      <w:pPr>
        <w:shd w:val="clear" w:color="auto" w:fill="E7E6E6" w:themeFill="background2"/>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Hardware and Software Required:</w:t>
      </w:r>
    </w:p>
    <w:p w14:paraId="29AC7F05" w14:textId="77777777" w:rsidR="00FA6847" w:rsidRPr="007F6B79" w:rsidRDefault="00FA6847" w:rsidP="00FA6847">
      <w:pPr>
        <w:pStyle w:val="ListParagraph"/>
        <w:numPr>
          <w:ilvl w:val="0"/>
          <w:numId w:val="1"/>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Desktop Computer</w:t>
      </w:r>
    </w:p>
    <w:p w14:paraId="59919ED5" w14:textId="77777777" w:rsidR="00FA6847" w:rsidRPr="007F6B79" w:rsidRDefault="00FA6847" w:rsidP="00FA6847">
      <w:pPr>
        <w:pStyle w:val="ListParagraph"/>
        <w:numPr>
          <w:ilvl w:val="0"/>
          <w:numId w:val="1"/>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Packet Tracer Software</w:t>
      </w:r>
    </w:p>
    <w:p w14:paraId="42873E2D" w14:textId="77777777" w:rsidR="00FA6847" w:rsidRPr="007F6B79" w:rsidRDefault="00FA6847" w:rsidP="00FA6847">
      <w:pPr>
        <w:pStyle w:val="ListParagrap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69144B" w14:textId="77777777" w:rsidR="00FA6847" w:rsidRPr="007F6B79" w:rsidRDefault="00FA6847" w:rsidP="00FA6847">
      <w:pPr>
        <w:shd w:val="clear" w:color="auto" w:fill="E7E6E6" w:themeFill="background2"/>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to</w:t>
      </w: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Webserver </w:t>
      </w:r>
    </w:p>
    <w:p w14:paraId="2F3C7A2F" w14:textId="77777777" w:rsidR="00FA6847" w:rsidRPr="007F6B79" w:rsidRDefault="00FA6847" w:rsidP="00FA6847">
      <w:pPr>
        <w:pStyle w:val="NoSpacing"/>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World Wide Web (WWW) uses this client/server model to allow millions of users to access Web sites all over the world. A Web server is a specific type of server that knows how to communicate with clients using the </w:t>
      </w:r>
      <w:proofErr w:type="spellStart"/>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HyperText</w:t>
      </w:r>
      <w:proofErr w:type="spellEnd"/>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Transfer Protocol (HTTP). A protocol is just a standard set of rules that allow a client and server to communicate. For a client and server to communicate, they must speak the same protocol. HTTP allows clients to request documents and servers to respond with those documents. The main goal of any Web server is to provide documents to clients. The purpose of a Web browser is to retrieve and display information from a Web server by using HTTP. A browser allows any user to access a server easily. Without even knowing what a Web server is, a user can easily obtain information from one just by entering a URL.</w:t>
      </w:r>
    </w:p>
    <w:p w14:paraId="3E2816FF" w14:textId="77777777" w:rsidR="00FA6847" w:rsidRPr="007F6B79" w:rsidRDefault="00FA6847" w:rsidP="00FA6847">
      <w:pPr>
        <w:pStyle w:val="NoSpacing"/>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06F7C6" w14:textId="77777777" w:rsidR="00FA6847" w:rsidRPr="007F6B79" w:rsidRDefault="00FA6847" w:rsidP="00FA6847">
      <w:pPr>
        <w:pStyle w:val="NoSpacing"/>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summarize, a Web server is a server that is responsible for accepting HTTP requests from</w:t>
      </w:r>
    </w:p>
    <w:p w14:paraId="5D5C372D" w14:textId="77777777" w:rsidR="00FA6847" w:rsidRPr="007F6B79" w:rsidRDefault="00FA6847" w:rsidP="00FA6847">
      <w:pPr>
        <w:pStyle w:val="NoSpacing"/>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 clients and serving them HTTP responses, usually in the form of webpages containing static (text, images </w:t>
      </w:r>
      <w:proofErr w:type="spellStart"/>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dynamic (scripts) content.</w:t>
      </w:r>
    </w:p>
    <w:p w14:paraId="35BDA7CB" w14:textId="77777777" w:rsidR="00FA6847" w:rsidRPr="007F6B79" w:rsidRDefault="00FA6847" w:rsidP="00FA6847">
      <w:pPr>
        <w:pStyle w:val="NoSpacing"/>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DAE68B" w14:textId="77777777" w:rsidR="00FA6847" w:rsidRPr="007F6B79" w:rsidRDefault="00FA6847" w:rsidP="00FA6847">
      <w:pPr>
        <w:pStyle w:val="NoSpacing"/>
        <w:rPr>
          <w:rFonts w:ascii="Arial" w:hAnsi="Arial" w:cs="Arial"/>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Arial" w:hAnsi="Arial" w:cs="Arial"/>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14:paraId="33CB4D7F" w14:textId="77777777" w:rsidR="00FA6847" w:rsidRPr="007F6B79" w:rsidRDefault="00FA6847" w:rsidP="00FA6847">
      <w:pPr>
        <w:pStyle w:val="NoSpacing"/>
        <w:numPr>
          <w:ilvl w:val="0"/>
          <w:numId w:val="5"/>
        </w:numP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 w:history="1">
        <w:r w:rsidRPr="007F6B79">
          <w:rPr>
            <w:rStyle w:val="Hyperlink"/>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https://ptgmedia.pearsoncmg.com/images/0130225347/samplechapter/0130225347.pdf</w:t>
        </w:r>
      </w:hyperlink>
    </w:p>
    <w:p w14:paraId="1968C34D" w14:textId="77777777" w:rsidR="00FA6847" w:rsidRPr="007F6B79" w:rsidRDefault="00FA6847" w:rsidP="00FA6847">
      <w:pPr>
        <w:pStyle w:val="NoSpacing"/>
        <w:numPr>
          <w:ilvl w:val="0"/>
          <w:numId w:val="5"/>
        </w:numP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sidRPr="007F6B79">
          <w:rPr>
            <w:rStyle w:val="Hyperlink"/>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https://sites.duke.edu/workblog/files/2014/12/www.dedoimedo.com-apache-web-server-lm.pdf</w:t>
        </w:r>
      </w:hyperlink>
      <w:r w:rsidRPr="007F6B79">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19235B" w14:textId="77777777" w:rsidR="00FA6847" w:rsidRPr="007F6B79" w:rsidRDefault="00FA6847" w:rsidP="00FA6847">
      <w:pPr>
        <w:pStyle w:val="NoSpacing"/>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6E57B6" w14:textId="77777777" w:rsidR="00FA6847" w:rsidRPr="007F6B79" w:rsidRDefault="00FA6847" w:rsidP="00FA6847">
      <w:pPr>
        <w:pStyle w:val="NoSpacing"/>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27D268" w14:textId="77777777" w:rsidR="00FA6847" w:rsidRPr="007F6B79" w:rsidRDefault="00FA6847" w:rsidP="00FA6847">
      <w:pPr>
        <w:pStyle w:val="NoSpacing"/>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3360" behindDoc="0" locked="0" layoutInCell="1" allowOverlap="1" wp14:anchorId="53CC531B" wp14:editId="609D042E">
            <wp:simplePos x="0" y="0"/>
            <wp:positionH relativeFrom="margin">
              <wp:posOffset>0</wp:posOffset>
            </wp:positionH>
            <wp:positionV relativeFrom="paragraph">
              <wp:posOffset>161925</wp:posOffset>
            </wp:positionV>
            <wp:extent cx="5763429" cy="3162741"/>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3429" cy="3162741"/>
                    </a:xfrm>
                    <a:prstGeom prst="rect">
                      <a:avLst/>
                    </a:prstGeom>
                  </pic:spPr>
                </pic:pic>
              </a:graphicData>
            </a:graphic>
            <wp14:sizeRelH relativeFrom="page">
              <wp14:pctWidth>0</wp14:pctWidth>
            </wp14:sizeRelH>
            <wp14:sizeRelV relativeFrom="page">
              <wp14:pctHeight>0</wp14:pctHeight>
            </wp14:sizeRelV>
          </wp:anchor>
        </w:drawing>
      </w:r>
    </w:p>
    <w:p w14:paraId="2CBFD233" w14:textId="77777777" w:rsidR="00FA6847" w:rsidRPr="007F6B79" w:rsidRDefault="00FA6847" w:rsidP="00FA6847">
      <w:pPr>
        <w:pStyle w:val="NoSpacing"/>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EFB003" w14:textId="77777777" w:rsidR="00FA6847" w:rsidRPr="007F6B79" w:rsidRDefault="00FA6847" w:rsidP="00FA6847">
      <w:pPr>
        <w:pStyle w:val="NoSpacing"/>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 Overall network topology for this lab.</w:t>
      </w:r>
    </w:p>
    <w:p w14:paraId="674059D9" w14:textId="77777777" w:rsidR="00FA6847" w:rsidRPr="007F6B79" w:rsidRDefault="00FA6847" w:rsidP="00FA6847">
      <w:pPr>
        <w:pStyle w:val="NoSpacing"/>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C3D637" w14:textId="77777777" w:rsidR="00FA6847" w:rsidRPr="007F6B79" w:rsidRDefault="00FA6847" w:rsidP="00FA6847">
      <w:pPr>
        <w:pStyle w:val="NoSpacing"/>
        <w:rPr>
          <w:rFonts w:ascii="Arial" w:hAnsi="Arial" w:cs="Arial"/>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Arial" w:hAnsi="Arial" w:cs="Arial"/>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Prerequisite:</w:t>
      </w:r>
    </w:p>
    <w:p w14:paraId="35FDC38A" w14:textId="77777777" w:rsidR="00FA6847" w:rsidRPr="007F6B79" w:rsidRDefault="00FA6847" w:rsidP="00FA6847">
      <w:pPr>
        <w:pStyle w:val="NoSpacing"/>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Please </w:t>
      </w:r>
      <w:proofErr w:type="gramStart"/>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w:t>
      </w:r>
      <w:proofErr w:type="gramEnd"/>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network nodes with associated IPs as shown in figure#1. You need to configure routes (static/dynamic) in all the routers. Do not forget to assign respective gateway IPs and DNS IP 172.16.50.2 to every PC and server.</w:t>
      </w:r>
    </w:p>
    <w:p w14:paraId="63434A84" w14:textId="77777777" w:rsidR="00FA6847" w:rsidRPr="007F6B79" w:rsidRDefault="00FA6847" w:rsidP="00FA6847">
      <w:pPr>
        <w:pStyle w:val="NoSpacing"/>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8E8B70" w14:textId="77777777" w:rsidR="00FA6847" w:rsidRPr="007F6B79" w:rsidRDefault="00FA6847" w:rsidP="00FA6847">
      <w:pPr>
        <w:pStyle w:val="NoSpacing"/>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88073B" w14:textId="77777777" w:rsidR="00FA6847" w:rsidRPr="007F6B79" w:rsidRDefault="00FA6847" w:rsidP="00FA6847">
      <w:pPr>
        <w:pStyle w:val="NoSpacing"/>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2336" behindDoc="1" locked="0" layoutInCell="1" allowOverlap="1" wp14:anchorId="02B63C98" wp14:editId="243F4B91">
                <wp:simplePos x="0" y="0"/>
                <wp:positionH relativeFrom="margin">
                  <wp:posOffset>-209550</wp:posOffset>
                </wp:positionH>
                <wp:positionV relativeFrom="paragraph">
                  <wp:posOffset>135255</wp:posOffset>
                </wp:positionV>
                <wp:extent cx="6235700" cy="266700"/>
                <wp:effectExtent l="0" t="0" r="12700" b="19050"/>
                <wp:wrapNone/>
                <wp:docPr id="13" name="Rectangle: Rounded Corners 13"/>
                <wp:cNvGraphicFramePr/>
                <a:graphic xmlns:a="http://schemas.openxmlformats.org/drawingml/2006/main">
                  <a:graphicData uri="http://schemas.microsoft.com/office/word/2010/wordprocessingShape">
                    <wps:wsp>
                      <wps:cNvSpPr/>
                      <wps:spPr>
                        <a:xfrm>
                          <a:off x="0" y="0"/>
                          <a:ext cx="6235700" cy="266700"/>
                        </a:xfrm>
                        <a:prstGeom prst="roundRect">
                          <a:avLst>
                            <a:gd name="adj" fmla="val 1644"/>
                          </a:avLst>
                        </a:prstGeom>
                        <a:solidFill>
                          <a:schemeClr val="bg1">
                            <a:lumMod val="9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6C36AF" id="Rectangle: Rounded Corners 13" o:spid="_x0000_s1026" style="position:absolute;margin-left:-16.5pt;margin-top:10.65pt;width:491pt;height:21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" fillcolor="#f2f2f2 [3052]" strokecolor="#bfbfbf [2412]" strokeweight="1pt">
                <v:stroke joinstyle="miter"/>
                <w10:wrap anchorx="margin"/>
              </v:roundrect>
            </w:pict>
          </mc:Fallback>
        </mc:AlternateContent>
      </w:r>
    </w:p>
    <w:p w14:paraId="578A171B" w14:textId="77777777" w:rsidR="00FA6847" w:rsidRPr="007F6B79" w:rsidRDefault="00FA6847" w:rsidP="00FA6847">
      <w:pP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Webserver</w:t>
      </w:r>
    </w:p>
    <w:p w14:paraId="67A55B3F" w14:textId="77777777" w:rsidR="00FA6847" w:rsidRPr="007F6B79" w:rsidRDefault="00FA6847" w:rsidP="00FA6847">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AA6411" w14:textId="77777777" w:rsidR="00FA6847" w:rsidRPr="007F6B79" w:rsidRDefault="00FA6847" w:rsidP="00FA6847">
      <w:pPr>
        <w:rPr>
          <w:rFonts w:ascii="Arial" w:hAnsi="Arial" w:cs="Arial"/>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Arial" w:hAnsi="Arial" w:cs="Arial"/>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Procedure:</w:t>
      </w:r>
    </w:p>
    <w:p w14:paraId="1CCDB466" w14:textId="77777777" w:rsidR="00FA6847" w:rsidRPr="007F6B79" w:rsidRDefault="00FA6847" w:rsidP="00FA6847">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(Webserver Settings)</w:t>
      </w:r>
    </w:p>
    <w:p w14:paraId="1A8E66D4" w14:textId="77777777" w:rsidR="00FA6847" w:rsidRPr="007F6B79" w:rsidRDefault="00FA6847" w:rsidP="00FA6847">
      <w:pPr>
        <w:pStyle w:val="ListParagraph"/>
        <w:numPr>
          <w:ilvl w:val="0"/>
          <w:numId w:val="4"/>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w:t>
      </w:r>
      <w:r w:rsidRPr="007F6B79">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Services&gt;HTTP</w:t>
      </w: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 of </w:t>
      </w:r>
      <w:proofErr w:type="spellStart"/>
      <w:proofErr w:type="gramStart"/>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WebServer</w:t>
      </w:r>
      <w:proofErr w:type="spellEnd"/>
      <w:proofErr w:type="gramEnd"/>
    </w:p>
    <w:p w14:paraId="640B8836" w14:textId="77777777" w:rsidR="00FA6847" w:rsidRPr="007F6B79" w:rsidRDefault="00FA6847" w:rsidP="00FA6847">
      <w:pPr>
        <w:pStyle w:val="ListParagraph"/>
        <w:numPr>
          <w:ilvl w:val="0"/>
          <w:numId w:val="4"/>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Turn the HTTP services On.</w:t>
      </w:r>
    </w:p>
    <w:p w14:paraId="29757E79" w14:textId="77777777" w:rsidR="00FA6847" w:rsidRPr="007F6B79" w:rsidRDefault="00FA6847" w:rsidP="00FA6847">
      <w:pPr>
        <w:pStyle w:val="ListParagraph"/>
        <w:numPr>
          <w:ilvl w:val="0"/>
          <w:numId w:val="4"/>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Edit </w:t>
      </w:r>
      <w:r w:rsidRPr="007F6B79">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index.html</w:t>
      </w: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with your name/</w:t>
      </w:r>
      <w:proofErr w:type="spellStart"/>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cms</w:t>
      </w:r>
      <w:proofErr w:type="spellEnd"/>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information.</w:t>
      </w:r>
    </w:p>
    <w:p w14:paraId="1B81AF4B" w14:textId="77777777" w:rsidR="00FA6847" w:rsidRPr="007F6B79" w:rsidRDefault="00FA6847" w:rsidP="00FA6847">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(DNS server Settings)</w:t>
      </w:r>
    </w:p>
    <w:p w14:paraId="592E80B9" w14:textId="77777777" w:rsidR="00FA6847" w:rsidRPr="007F6B79" w:rsidRDefault="00FA6847" w:rsidP="00FA6847">
      <w:pPr>
        <w:pStyle w:val="ListParagraph"/>
        <w:numPr>
          <w:ilvl w:val="0"/>
          <w:numId w:val="4"/>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w:t>
      </w:r>
      <w:r w:rsidRPr="007F6B79">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Services&gt;DNS</w:t>
      </w: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 of DNS </w:t>
      </w:r>
      <w:proofErr w:type="gramStart"/>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roofErr w:type="gramEnd"/>
    </w:p>
    <w:p w14:paraId="680D270D" w14:textId="77777777" w:rsidR="00FA6847" w:rsidRPr="007F6B79" w:rsidRDefault="00FA6847" w:rsidP="00FA6847">
      <w:pPr>
        <w:pStyle w:val="ListParagraph"/>
        <w:numPr>
          <w:ilvl w:val="0"/>
          <w:numId w:val="4"/>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Turn the DNS services On.</w:t>
      </w:r>
    </w:p>
    <w:p w14:paraId="5BA00280" w14:textId="77777777" w:rsidR="00FA6847" w:rsidRPr="007F6B79" w:rsidRDefault="00FA6847" w:rsidP="00FA6847">
      <w:pPr>
        <w:pStyle w:val="ListParagraph"/>
        <w:numPr>
          <w:ilvl w:val="0"/>
          <w:numId w:val="4"/>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 a domain name </w:t>
      </w:r>
      <w:r w:rsidRPr="007F6B79">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www.&lt;yourname&gt;.com</w:t>
      </w: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webserver IP address </w:t>
      </w:r>
      <w:r w:rsidRPr="007F6B79">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172.16.10.100</w:t>
      </w: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8CCE1B" w14:textId="77777777" w:rsidR="00FA6847" w:rsidRPr="007F6B79" w:rsidRDefault="00FA6847" w:rsidP="00FA6847">
      <w:pPr>
        <w:pStyle w:val="ListParagraph"/>
        <w:numPr>
          <w:ilvl w:val="0"/>
          <w:numId w:val="4"/>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Add</w:t>
      </w:r>
    </w:p>
    <w:p w14:paraId="48CBA0F9" w14:textId="77777777" w:rsidR="00FA6847" w:rsidRPr="007F6B79" w:rsidRDefault="00FA6847" w:rsidP="00FA6847">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EB4F04" w14:textId="77777777" w:rsidR="00FA6847" w:rsidRPr="007F6B79" w:rsidRDefault="00FA6847" w:rsidP="00FA6847">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may now use browser of any PC and if </w:t>
      </w:r>
      <w:r w:rsidRPr="007F6B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F6B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HYPERLINK</w:instrText>
      </w:r>
      <w:r w:rsidRPr="007F6B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7F6B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7F6B7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Hyperlink reference not valid.</w:t>
      </w:r>
      <w:r w:rsidRPr="007F6B7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7F6B79">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is loaded with the same information that you gave at webserver.</w:t>
      </w:r>
    </w:p>
    <w:p w14:paraId="4C432F22" w14:textId="77777777" w:rsidR="00FA6847" w:rsidRPr="007F6B79" w:rsidRDefault="00FA6847" w:rsidP="00FA6847">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paste the screenshot of the loaded page in the following box.</w:t>
      </w:r>
    </w:p>
    <w:tbl>
      <w:tblPr>
        <w:tblStyle w:val="TableGrid"/>
        <w:tblW w:w="0" w:type="auto"/>
        <w:tblLook w:val="04A0" w:firstRow="1" w:lastRow="0" w:firstColumn="1" w:lastColumn="0" w:noHBand="0" w:noVBand="1"/>
      </w:tblPr>
      <w:tblGrid>
        <w:gridCol w:w="9350"/>
      </w:tblGrid>
      <w:tr w:rsidR="00FA6847" w:rsidRPr="007F6B79" w14:paraId="273CCBDC" w14:textId="77777777" w:rsidTr="00787980">
        <w:trPr>
          <w:trHeight w:val="3797"/>
        </w:trPr>
        <w:tc>
          <w:tcPr>
            <w:tcW w:w="9350" w:type="dxa"/>
          </w:tcPr>
          <w:p w14:paraId="48740DA8" w14:textId="77777777" w:rsidR="00FA6847" w:rsidRPr="007F6B79" w:rsidRDefault="00FA6847" w:rsidP="00787980">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B7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2B42C3EF" wp14:editId="3B637287">
                  <wp:extent cx="5495925" cy="3171825"/>
                  <wp:effectExtent l="0" t="0" r="9525" b="9525"/>
                  <wp:docPr id="385580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80191" name="Picture 1" descr="A screenshot of a computer&#10;&#10;Description automatically generated"/>
                          <pic:cNvPicPr/>
                        </pic:nvPicPr>
                        <pic:blipFill>
                          <a:blip r:embed="rId9"/>
                          <a:stretch>
                            <a:fillRect/>
                          </a:stretch>
                        </pic:blipFill>
                        <pic:spPr>
                          <a:xfrm>
                            <a:off x="0" y="0"/>
                            <a:ext cx="5495925" cy="3171825"/>
                          </a:xfrm>
                          <a:prstGeom prst="rect">
                            <a:avLst/>
                          </a:prstGeom>
                        </pic:spPr>
                      </pic:pic>
                    </a:graphicData>
                  </a:graphic>
                </wp:inline>
              </w:drawing>
            </w:r>
          </w:p>
        </w:tc>
      </w:tr>
    </w:tbl>
    <w:p w14:paraId="62658AFD" w14:textId="77777777" w:rsidR="00FA6847" w:rsidRPr="007F6B79" w:rsidRDefault="00FA6847" w:rsidP="00FA6847">
      <w:pPr>
        <w:pStyle w:val="NoSpacing"/>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920478" w14:textId="77777777" w:rsidR="00FA6847" w:rsidRPr="007F6B79" w:rsidRDefault="00FA6847" w:rsidP="00FA6847">
      <w:pPr>
        <w:pStyle w:val="NoSpacing"/>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C25366" w14:textId="77777777" w:rsidR="00FA6847" w:rsidRPr="007F6B79" w:rsidRDefault="00FA6847" w:rsidP="00FA6847">
      <w:pPr>
        <w:pStyle w:val="NoSpacing"/>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0647CD" w14:textId="77777777" w:rsidR="00FA6847" w:rsidRPr="007F6B79" w:rsidRDefault="00FA6847" w:rsidP="00FA6847">
      <w:pPr>
        <w:pStyle w:val="NoSpacing"/>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FD2B7D" w14:textId="77777777" w:rsidR="00FA6847" w:rsidRPr="007F6B79" w:rsidRDefault="00FA6847" w:rsidP="00FA6847">
      <w:pPr>
        <w:pStyle w:val="NoSpacing"/>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C8E7EA" w14:textId="77777777" w:rsidR="00C96DFD" w:rsidRDefault="00C96DFD"/>
    <w:sectPr w:rsidR="00C96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D1A63"/>
    <w:multiLevelType w:val="hybridMultilevel"/>
    <w:tmpl w:val="D858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80AEC"/>
    <w:multiLevelType w:val="hybridMultilevel"/>
    <w:tmpl w:val="714E6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24EAC"/>
    <w:multiLevelType w:val="hybridMultilevel"/>
    <w:tmpl w:val="9F06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A4B99"/>
    <w:multiLevelType w:val="hybridMultilevel"/>
    <w:tmpl w:val="CC5A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C46FF"/>
    <w:multiLevelType w:val="hybridMultilevel"/>
    <w:tmpl w:val="7E142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740213">
    <w:abstractNumId w:val="3"/>
  </w:num>
  <w:num w:numId="2" w16cid:durableId="2035377428">
    <w:abstractNumId w:val="1"/>
  </w:num>
  <w:num w:numId="3" w16cid:durableId="81295979">
    <w:abstractNumId w:val="2"/>
  </w:num>
  <w:num w:numId="4" w16cid:durableId="988872742">
    <w:abstractNumId w:val="4"/>
  </w:num>
  <w:num w:numId="5" w16cid:durableId="1831747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847"/>
    <w:rsid w:val="00C96DFD"/>
    <w:rsid w:val="00FA684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0B88"/>
  <w15:chartTrackingRefBased/>
  <w15:docId w15:val="{3F280010-A5E0-47D8-B370-F09A91D9B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847"/>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6847"/>
    <w:pPr>
      <w:spacing w:after="0" w:line="240" w:lineRule="auto"/>
    </w:pPr>
    <w:rPr>
      <w:kern w:val="0"/>
      <w:lang w:val="en-US"/>
      <w14:ligatures w14:val="none"/>
    </w:rPr>
  </w:style>
  <w:style w:type="paragraph" w:styleId="ListParagraph">
    <w:name w:val="List Paragraph"/>
    <w:basedOn w:val="Normal"/>
    <w:uiPriority w:val="34"/>
    <w:qFormat/>
    <w:rsid w:val="00FA6847"/>
    <w:pPr>
      <w:ind w:left="720"/>
      <w:contextualSpacing/>
    </w:pPr>
  </w:style>
  <w:style w:type="table" w:styleId="TableGrid">
    <w:name w:val="Table Grid"/>
    <w:basedOn w:val="TableNormal"/>
    <w:uiPriority w:val="59"/>
    <w:rsid w:val="00FA6847"/>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FA6847"/>
    <w:rPr>
      <w:smallCaps/>
      <w:color w:val="5A5A5A" w:themeColor="text1" w:themeTint="A5"/>
    </w:rPr>
  </w:style>
  <w:style w:type="character" w:styleId="Hyperlink">
    <w:name w:val="Hyperlink"/>
    <w:basedOn w:val="DefaultParagraphFont"/>
    <w:uiPriority w:val="99"/>
    <w:unhideWhenUsed/>
    <w:rsid w:val="00FA68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ites.duke.edu/workblog/files/2014/12/www.dedoimedo.com-apache-web-server-lm.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gmedia.pearsoncmg.com/images/0130225347/samplechapter/0130225347.pdf"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421</Words>
  <Characters>2321</Characters>
  <Application>Microsoft Office Word</Application>
  <DocSecurity>0</DocSecurity>
  <Lines>92</Lines>
  <Paragraphs>43</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Saiqa Channa</dc:creator>
  <cp:keywords/>
  <dc:description/>
  <cp:lastModifiedBy>Saiqa Channa</cp:lastModifiedBy>
  <cp:revision>1</cp:revision>
  <dcterms:created xsi:type="dcterms:W3CDTF">2023-05-19T17:35:00Z</dcterms:created>
  <dcterms:modified xsi:type="dcterms:W3CDTF">2023-05-19T17:36:00Z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e59f5db2-ff57-47c2-b559-2aecd328d11f</vt:lpwstr>
  </property>
</Properties>
</file>