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96278" w14:textId="77777777" w:rsidR="00C42744" w:rsidRPr="005916D9" w:rsidRDefault="00C42744" w:rsidP="00C42744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แบบเสนอโครงการวิจัย</w:t>
      </w:r>
    </w:p>
    <w:p w14:paraId="5AA81E89" w14:textId="77777777" w:rsidR="000839EB" w:rsidRDefault="00C42744" w:rsidP="000839EB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เพื่อขอรับทุนอุดหนุนโครงงานนักศึกษา จากเงินกองทุนวิจัย</w:t>
      </w:r>
      <w:r w:rsidR="000839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170DBC0" w14:textId="7EA84D26" w:rsidR="00C42744" w:rsidRPr="005916D9" w:rsidRDefault="00C42744" w:rsidP="000839EB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วิทยาเขตสุราษฎร์ธานี</w:t>
      </w:r>
    </w:p>
    <w:p w14:paraId="61AAFA83" w14:textId="108B5D19" w:rsidR="00C42744" w:rsidRPr="005916D9" w:rsidRDefault="00C42744" w:rsidP="00C42744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ประจำปีงบประมาณ พ.ศ.</w:t>
      </w:r>
      <w:r w:rsidR="000839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2565</w:t>
      </w:r>
      <w:r w:rsidR="000839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7596268" w14:textId="00FE48F6" w:rsidR="00C42744" w:rsidRPr="005916D9" w:rsidRDefault="00C42744" w:rsidP="00C42744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ภาคการศึกษาที่</w:t>
      </w:r>
      <w:r w:rsidR="000839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2 ปีการศึกษา 2564</w:t>
      </w:r>
    </w:p>
    <w:p w14:paraId="3B212DE3" w14:textId="77777777" w:rsidR="00AC1998" w:rsidRPr="005916D9" w:rsidRDefault="00C42744" w:rsidP="00C42744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มหาวิทยาลัยสงขลานครินทร์ วิทยาเขตสุราษฎร์ธานี</w:t>
      </w:r>
    </w:p>
    <w:p w14:paraId="02EA2BEB" w14:textId="77777777" w:rsidR="00C42744" w:rsidRPr="005916D9" w:rsidRDefault="0000212F" w:rsidP="00B85EBE">
      <w:pPr>
        <w:pStyle w:val="a3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CA390AA" w14:textId="77777777" w:rsidR="00B85EBE" w:rsidRPr="005916D9" w:rsidRDefault="00C42744" w:rsidP="00B85EBE">
      <w:pPr>
        <w:pStyle w:val="a3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ชื่อโครงงาน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ab/>
      </w:r>
    </w:p>
    <w:p w14:paraId="59F1AFBC" w14:textId="77777777" w:rsidR="00B85EBE" w:rsidRPr="005916D9" w:rsidRDefault="00B85EBE" w:rsidP="00B85EBE">
      <w:pPr>
        <w:pStyle w:val="a3"/>
        <w:ind w:firstLine="720"/>
        <w:rPr>
          <w:rFonts w:ascii="TH SarabunPSK" w:eastAsia="Sarabun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(ภาษาไทย) </w:t>
      </w:r>
      <w:r w:rsidRPr="005916D9">
        <w:rPr>
          <w:rFonts w:ascii="TH SarabunPSK" w:eastAsia="Sarabun" w:hAnsi="TH SarabunPSK" w:cs="TH SarabunPSK"/>
          <w:sz w:val="32"/>
          <w:szCs w:val="32"/>
          <w:cs/>
        </w:rPr>
        <w:t xml:space="preserve">    </w:t>
      </w:r>
      <w:r w:rsidRPr="005916D9">
        <w:rPr>
          <w:rFonts w:ascii="TH SarabunPSK" w:eastAsia="Sarabun" w:hAnsi="TH SarabunPSK" w:cs="TH SarabunPSK"/>
          <w:sz w:val="32"/>
          <w:szCs w:val="32"/>
          <w:cs/>
        </w:rPr>
        <w:tab/>
      </w:r>
      <w:r w:rsidRPr="005916D9">
        <w:rPr>
          <w:rFonts w:ascii="TH SarabunPSK" w:eastAsia="Sarabun" w:hAnsi="TH SarabunPSK" w:cs="TH SarabunPSK"/>
          <w:sz w:val="32"/>
          <w:szCs w:val="32"/>
          <w:cs/>
        </w:rPr>
        <w:tab/>
      </w:r>
      <w:r w:rsidR="00C42744" w:rsidRPr="005916D9">
        <w:rPr>
          <w:rFonts w:ascii="TH SarabunPSK" w:eastAsia="Sarabun" w:hAnsi="TH SarabunPSK" w:cs="TH SarabunPSK"/>
          <w:sz w:val="32"/>
          <w:szCs w:val="32"/>
          <w:cs/>
        </w:rPr>
        <w:t>การวิเคราะห์ความสุกของทะลายปาล์มน้ำมันและปริมาณน้ำมัน</w:t>
      </w:r>
    </w:p>
    <w:p w14:paraId="27EFB84F" w14:textId="77777777" w:rsidR="00C42744" w:rsidRPr="005916D9" w:rsidRDefault="00C42744" w:rsidP="00B85EBE">
      <w:pPr>
        <w:pStyle w:val="a3"/>
        <w:ind w:left="216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eastAsia="Sarabun" w:hAnsi="TH SarabunPSK" w:cs="TH SarabunPSK"/>
          <w:sz w:val="32"/>
          <w:szCs w:val="32"/>
          <w:cs/>
        </w:rPr>
        <w:t>ด้วยการประมวลผลภาพ</w:t>
      </w:r>
    </w:p>
    <w:p w14:paraId="327E6F97" w14:textId="77777777" w:rsidR="00C42744" w:rsidRDefault="00B85EBE" w:rsidP="00B85EBE">
      <w:pPr>
        <w:pStyle w:val="a3"/>
        <w:ind w:firstLine="720"/>
        <w:rPr>
          <w:rFonts w:ascii="TH SarabunPSK" w:eastAsia="Sarabun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(ภาษาอังกฤษ) </w:t>
      </w: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="00C42744" w:rsidRPr="005916D9">
        <w:rPr>
          <w:rFonts w:ascii="TH SarabunPSK" w:eastAsia="Sarabun" w:hAnsi="TH SarabunPSK" w:cs="TH SarabunPSK"/>
          <w:sz w:val="32"/>
          <w:szCs w:val="32"/>
        </w:rPr>
        <w:t xml:space="preserve">Oil Palm Bunch Ripeness and Oil Content Analysis Based on </w:t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Pr="005916D9">
        <w:rPr>
          <w:rFonts w:ascii="TH SarabunPSK" w:eastAsia="Sarabun" w:hAnsi="TH SarabunPSK" w:cs="TH SarabunPSK"/>
          <w:sz w:val="32"/>
          <w:szCs w:val="32"/>
        </w:rPr>
        <w:tab/>
      </w:r>
      <w:r w:rsidR="00C42744" w:rsidRPr="005916D9">
        <w:rPr>
          <w:rFonts w:ascii="TH SarabunPSK" w:eastAsia="Sarabun" w:hAnsi="TH SarabunPSK" w:cs="TH SarabunPSK"/>
          <w:sz w:val="32"/>
          <w:szCs w:val="32"/>
        </w:rPr>
        <w:t>Image Processing</w:t>
      </w:r>
    </w:p>
    <w:p w14:paraId="19A4B3C7" w14:textId="77777777" w:rsidR="000839EB" w:rsidRPr="005916D9" w:rsidRDefault="000839EB" w:rsidP="00B85EBE">
      <w:pPr>
        <w:pStyle w:val="a3"/>
        <w:ind w:firstLine="720"/>
        <w:rPr>
          <w:rFonts w:ascii="TH SarabunPSK" w:eastAsia="Sarabun" w:hAnsi="TH SarabunPSK" w:cs="TH SarabunPSK"/>
          <w:sz w:val="32"/>
          <w:szCs w:val="32"/>
        </w:rPr>
      </w:pPr>
    </w:p>
    <w:p w14:paraId="378BB2DF" w14:textId="77777777" w:rsidR="00C42744" w:rsidRDefault="00C42744" w:rsidP="00085FEF">
      <w:pPr>
        <w:pStyle w:val="a3"/>
        <w:numPr>
          <w:ilvl w:val="0"/>
          <w:numId w:val="2"/>
        </w:numPr>
        <w:tabs>
          <w:tab w:val="left" w:pos="709"/>
        </w:tabs>
        <w:ind w:left="2835" w:hanging="2475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คำหลัก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(Keywords)</w:t>
      </w: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="00085FEF" w:rsidRPr="005916D9">
        <w:rPr>
          <w:rFonts w:ascii="TH SarabunPSK" w:hAnsi="TH SarabunPSK" w:cs="TH SarabunPSK"/>
          <w:sz w:val="32"/>
          <w:szCs w:val="32"/>
        </w:rPr>
        <w:t>Deep L</w:t>
      </w:r>
      <w:r w:rsidR="008A4577" w:rsidRPr="005916D9">
        <w:rPr>
          <w:rFonts w:ascii="TH SarabunPSK" w:hAnsi="TH SarabunPSK" w:cs="TH SarabunPSK"/>
          <w:sz w:val="32"/>
          <w:szCs w:val="32"/>
        </w:rPr>
        <w:t>earning</w:t>
      </w:r>
      <w:r w:rsidR="00085FEF" w:rsidRPr="005916D9">
        <w:rPr>
          <w:rFonts w:ascii="TH SarabunPSK" w:hAnsi="TH SarabunPSK" w:cs="TH SarabunPSK"/>
          <w:sz w:val="32"/>
          <w:szCs w:val="32"/>
        </w:rPr>
        <w:t>, Artificial Intelligence</w:t>
      </w:r>
      <w:r w:rsidR="008A4577" w:rsidRPr="005916D9">
        <w:rPr>
          <w:rFonts w:ascii="TH SarabunPSK" w:hAnsi="TH SarabunPSK" w:cs="TH SarabunPSK"/>
          <w:sz w:val="32"/>
          <w:szCs w:val="32"/>
        </w:rPr>
        <w:t xml:space="preserve">, </w:t>
      </w:r>
      <w:r w:rsidR="00085FEF" w:rsidRPr="005916D9">
        <w:rPr>
          <w:rFonts w:ascii="TH SarabunPSK" w:hAnsi="TH SarabunPSK" w:cs="TH SarabunPSK"/>
          <w:sz w:val="32"/>
          <w:szCs w:val="32"/>
        </w:rPr>
        <w:t>Computer V</w:t>
      </w:r>
      <w:r w:rsidR="008A4577" w:rsidRPr="005916D9">
        <w:rPr>
          <w:rFonts w:ascii="TH SarabunPSK" w:hAnsi="TH SarabunPSK" w:cs="TH SarabunPSK"/>
          <w:sz w:val="32"/>
          <w:szCs w:val="32"/>
        </w:rPr>
        <w:t xml:space="preserve">ision, </w:t>
      </w:r>
      <w:r w:rsidR="00085FEF" w:rsidRPr="005916D9">
        <w:rPr>
          <w:rFonts w:ascii="TH SarabunPSK" w:eastAsia="Sarabun" w:hAnsi="TH SarabunPSK" w:cs="TH SarabunPSK"/>
          <w:sz w:val="32"/>
          <w:szCs w:val="32"/>
        </w:rPr>
        <w:t>Oil Palm Bunch Ripeness</w:t>
      </w:r>
      <w:r w:rsidR="00301693" w:rsidRPr="005916D9">
        <w:rPr>
          <w:rFonts w:ascii="TH SarabunPSK" w:hAnsi="TH SarabunPSK" w:cs="TH SarabunPSK"/>
          <w:sz w:val="32"/>
          <w:szCs w:val="32"/>
        </w:rPr>
        <w:t xml:space="preserve">, </w:t>
      </w:r>
      <w:r w:rsidR="00085FEF" w:rsidRPr="005916D9">
        <w:rPr>
          <w:rFonts w:ascii="TH SarabunPSK" w:eastAsia="Sarabun" w:hAnsi="TH SarabunPSK" w:cs="TH SarabunPSK"/>
          <w:sz w:val="32"/>
          <w:szCs w:val="32"/>
        </w:rPr>
        <w:t>Oil Content Analysis, Image Processing</w:t>
      </w:r>
      <w:r w:rsidR="00085FEF" w:rsidRPr="005916D9">
        <w:rPr>
          <w:rFonts w:ascii="TH SarabunPSK" w:hAnsi="TH SarabunPSK" w:cs="TH SarabunPSK"/>
          <w:sz w:val="32"/>
          <w:szCs w:val="32"/>
        </w:rPr>
        <w:t>, Agriculture Industries</w:t>
      </w:r>
    </w:p>
    <w:p w14:paraId="5E918E44" w14:textId="77777777" w:rsidR="000839EB" w:rsidRPr="005916D9" w:rsidRDefault="000839EB" w:rsidP="000839EB">
      <w:pPr>
        <w:pStyle w:val="a3"/>
        <w:tabs>
          <w:tab w:val="left" w:pos="709"/>
        </w:tabs>
        <w:ind w:left="2835"/>
        <w:rPr>
          <w:rFonts w:ascii="TH SarabunPSK" w:hAnsi="TH SarabunPSK" w:cs="TH SarabunPSK"/>
          <w:sz w:val="32"/>
          <w:szCs w:val="32"/>
        </w:rPr>
      </w:pPr>
    </w:p>
    <w:p w14:paraId="0559E5A3" w14:textId="77777777" w:rsidR="00636BC9" w:rsidRDefault="00636BC9" w:rsidP="00085FEF">
      <w:pPr>
        <w:pStyle w:val="a3"/>
        <w:numPr>
          <w:ilvl w:val="0"/>
          <w:numId w:val="2"/>
        </w:numPr>
        <w:tabs>
          <w:tab w:val="left" w:pos="2835"/>
        </w:tabs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สาขาที่ทำการวิจัย</w:t>
      </w:r>
      <w:r w:rsidR="00085FEF" w:rsidRPr="005916D9">
        <w:rPr>
          <w:rFonts w:ascii="TH SarabunPSK" w:hAnsi="TH SarabunPSK" w:cs="TH SarabunPSK"/>
          <w:sz w:val="32"/>
          <w:szCs w:val="32"/>
        </w:rPr>
        <w:tab/>
      </w:r>
      <w:r w:rsidR="00B85EBE"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Pr="005916D9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</w:p>
    <w:p w14:paraId="110BB0A8" w14:textId="77777777" w:rsidR="000839EB" w:rsidRPr="005916D9" w:rsidRDefault="000839EB" w:rsidP="000839EB">
      <w:pPr>
        <w:pStyle w:val="a3"/>
        <w:tabs>
          <w:tab w:val="left" w:pos="2835"/>
        </w:tabs>
        <w:rPr>
          <w:rFonts w:ascii="TH SarabunPSK" w:hAnsi="TH SarabunPSK" w:cs="TH SarabunPSK"/>
          <w:sz w:val="32"/>
          <w:szCs w:val="32"/>
        </w:rPr>
      </w:pPr>
    </w:p>
    <w:p w14:paraId="64CB62C6" w14:textId="77777777" w:rsidR="00636BC9" w:rsidRPr="005916D9" w:rsidRDefault="00636BC9" w:rsidP="00FB6139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คณะผู้ดำเนินการวิจัย</w:t>
      </w:r>
    </w:p>
    <w:p w14:paraId="6999277C" w14:textId="77777777" w:rsidR="00636BC9" w:rsidRPr="005916D9" w:rsidRDefault="00FB6139" w:rsidP="00FB6139">
      <w:pPr>
        <w:pStyle w:val="a3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4.1 </w:t>
      </w:r>
      <w:r w:rsidR="00636BC9" w:rsidRPr="005916D9">
        <w:rPr>
          <w:rFonts w:ascii="TH SarabunPSK" w:hAnsi="TH SarabunPSK" w:cs="TH SarabunPSK"/>
          <w:b/>
          <w:bCs/>
          <w:sz w:val="32"/>
          <w:szCs w:val="32"/>
          <w:cs/>
        </w:rPr>
        <w:t>ผู้ดำเนินการวิจัย</w:t>
      </w:r>
    </w:p>
    <w:p w14:paraId="338CACEB" w14:textId="77777777" w:rsidR="00636BC9" w:rsidRPr="005916D9" w:rsidRDefault="00FB6139" w:rsidP="00FB6139">
      <w:pPr>
        <w:pStyle w:val="a3"/>
        <w:ind w:left="72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1</w:t>
      </w:r>
      <w:r w:rsidRPr="005916D9">
        <w:rPr>
          <w:rFonts w:ascii="TH SarabunPSK" w:hAnsi="TH SarabunPSK" w:cs="TH SarabunPSK"/>
          <w:sz w:val="32"/>
          <w:szCs w:val="32"/>
        </w:rPr>
        <w:t xml:space="preserve">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นาย</w:t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ไชยวัฒน์ ไทยมิตรชอบ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รหัสนักศึกษา  6240011005</w:t>
      </w:r>
    </w:p>
    <w:p w14:paraId="36D28A4A" w14:textId="2226B938" w:rsidR="00FB6139" w:rsidRPr="005916D9" w:rsidRDefault="00085FEF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หลักสูตรวิทยาศาสตร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บัณฑิต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636BC9" w:rsidRPr="005916D9">
        <w:rPr>
          <w:rFonts w:ascii="TH SarabunPSK" w:hAnsi="TH SarabunPSK" w:cs="TH SarabunPSK"/>
          <w:sz w:val="32"/>
          <w:szCs w:val="32"/>
        </w:rPr>
        <w:t xml:space="preserve"> </w:t>
      </w:r>
    </w:p>
    <w:p w14:paraId="46100755" w14:textId="328C420E" w:rsidR="00636BC9" w:rsidRPr="005916D9" w:rsidRDefault="00636BC9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คณะวิทยาศาสตร</w:t>
      </w:r>
      <w:r w:rsidR="000B1A8D" w:rsidRPr="005916D9">
        <w:rPr>
          <w:rFonts w:ascii="TH SarabunPSK" w:hAnsi="TH SarabunPSK" w:cs="TH SarabunPSK"/>
          <w:sz w:val="32"/>
          <w:szCs w:val="32"/>
          <w:cs/>
        </w:rPr>
        <w:t>์</w:t>
      </w:r>
      <w:r w:rsidRPr="005916D9">
        <w:rPr>
          <w:rFonts w:ascii="TH SarabunPSK" w:hAnsi="TH SarabunPSK" w:cs="TH SarabunPSK"/>
          <w:sz w:val="32"/>
          <w:szCs w:val="32"/>
          <w:cs/>
        </w:rPr>
        <w:t>และเทคโนโลยีอุตสาหกรรม</w:t>
      </w:r>
    </w:p>
    <w:p w14:paraId="6FF62889" w14:textId="77777777" w:rsidR="00636BC9" w:rsidRDefault="00636BC9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5B16AE" w:rsidRPr="005916D9">
        <w:rPr>
          <w:rFonts w:ascii="TH SarabunPSK" w:hAnsi="TH SarabunPSK" w:cs="TH SarabunPSK"/>
          <w:sz w:val="32"/>
          <w:szCs w:val="32"/>
        </w:rPr>
        <w:t xml:space="preserve">: </w:t>
      </w:r>
      <w:r w:rsidR="00254E1F" w:rsidRPr="005916D9">
        <w:rPr>
          <w:rFonts w:ascii="TH SarabunPSK" w:hAnsi="TH SarabunPSK" w:cs="TH SarabunPSK"/>
          <w:sz w:val="32"/>
          <w:szCs w:val="32"/>
        </w:rPr>
        <w:t>093-348-7162</w:t>
      </w:r>
      <w:r w:rsidR="00FB6139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254E1F" w:rsidRPr="005916D9">
        <w:rPr>
          <w:rFonts w:ascii="TH SarabunPSK" w:hAnsi="TH SarabunPSK" w:cs="TH SarabunPSK"/>
          <w:sz w:val="32"/>
          <w:szCs w:val="32"/>
        </w:rPr>
        <w:tab/>
        <w:t>E-mail</w:t>
      </w:r>
      <w:r w:rsidR="005B16AE" w:rsidRPr="005916D9">
        <w:rPr>
          <w:rFonts w:ascii="TH SarabunPSK" w:hAnsi="TH SarabunPSK" w:cs="TH SarabunPSK"/>
          <w:sz w:val="32"/>
          <w:szCs w:val="32"/>
        </w:rPr>
        <w:t>:</w:t>
      </w:r>
      <w:r w:rsidRPr="005916D9">
        <w:rPr>
          <w:rFonts w:ascii="TH SarabunPSK" w:hAnsi="TH SarabunPSK" w:cs="TH SarabunPSK"/>
          <w:sz w:val="32"/>
          <w:szCs w:val="32"/>
        </w:rPr>
        <w:tab/>
      </w:r>
      <w:r w:rsidR="00254E1F" w:rsidRPr="005916D9">
        <w:rPr>
          <w:rFonts w:ascii="TH SarabunPSK" w:hAnsi="TH SarabunPSK" w:cs="TH SarabunPSK"/>
          <w:sz w:val="32"/>
          <w:szCs w:val="32"/>
        </w:rPr>
        <w:t>6240011005@psu.ac.th</w:t>
      </w:r>
    </w:p>
    <w:p w14:paraId="435F4C66" w14:textId="77777777" w:rsidR="000839EB" w:rsidRPr="000839EB" w:rsidRDefault="000839EB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517DF5BF" w14:textId="77777777" w:rsidR="00636BC9" w:rsidRPr="005916D9" w:rsidRDefault="00FB6139" w:rsidP="00FB6139">
      <w:pPr>
        <w:pStyle w:val="a3"/>
        <w:ind w:left="72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นางสาว</w:t>
      </w:r>
      <w:r w:rsidR="00B85EBE" w:rsidRPr="005916D9">
        <w:rPr>
          <w:rFonts w:ascii="TH SarabunPSK" w:hAnsi="TH SarabunPSK" w:cs="TH SarabunPSK"/>
          <w:sz w:val="32"/>
          <w:szCs w:val="32"/>
          <w:cs/>
        </w:rPr>
        <w:t>เมธาวี พิมพา</w:t>
      </w:r>
      <w:r w:rsidRPr="005916D9">
        <w:rPr>
          <w:rFonts w:ascii="TH SarabunPSK" w:hAnsi="TH SarabunPSK" w:cs="TH SarabunPSK"/>
          <w:sz w:val="32"/>
          <w:szCs w:val="32"/>
          <w:cs/>
        </w:rPr>
        <w:tab/>
        <w:t xml:space="preserve">      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รหัสนักศึกษา</w:t>
      </w:r>
      <w:r w:rsidR="00636BC9" w:rsidRPr="005916D9">
        <w:rPr>
          <w:rFonts w:ascii="TH SarabunPSK" w:hAnsi="TH SarabunPSK" w:cs="TH SarabunPSK"/>
          <w:sz w:val="32"/>
          <w:szCs w:val="32"/>
        </w:rPr>
        <w:t xml:space="preserve">  </w:t>
      </w:r>
      <w:r w:rsidR="00B85EBE" w:rsidRPr="005916D9">
        <w:rPr>
          <w:rFonts w:ascii="TH SarabunPSK" w:hAnsi="TH SarabunPSK" w:cs="TH SarabunPSK"/>
          <w:sz w:val="32"/>
          <w:szCs w:val="32"/>
          <w:cs/>
        </w:rPr>
        <w:t>6240011025</w:t>
      </w:r>
    </w:p>
    <w:p w14:paraId="68498277" w14:textId="77777777" w:rsidR="00FB6139" w:rsidRPr="005916D9" w:rsidRDefault="00085FEF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หลักสูตรวิทยาศาสตร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บัณฑิต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เทคโนโลยีสารสนเทศ </w:t>
      </w:r>
    </w:p>
    <w:p w14:paraId="671F0684" w14:textId="49CED88B" w:rsidR="00FB6139" w:rsidRPr="005916D9" w:rsidRDefault="00FB6139" w:rsidP="00085FEF">
      <w:pPr>
        <w:pStyle w:val="a3"/>
        <w:ind w:left="216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คณะวิทยาศาสตร</w:t>
      </w:r>
      <w:r w:rsidR="000B1A8D" w:rsidRPr="005916D9">
        <w:rPr>
          <w:rFonts w:ascii="TH SarabunPSK" w:hAnsi="TH SarabunPSK" w:cs="TH SarabunPSK"/>
          <w:sz w:val="32"/>
          <w:szCs w:val="32"/>
          <w:cs/>
        </w:rPr>
        <w:t>์</w:t>
      </w:r>
      <w:r w:rsidRPr="005916D9">
        <w:rPr>
          <w:rFonts w:ascii="TH SarabunPSK" w:hAnsi="TH SarabunPSK" w:cs="TH SarabunPSK"/>
          <w:sz w:val="32"/>
          <w:szCs w:val="32"/>
          <w:cs/>
        </w:rPr>
        <w:t>และเทคโนโลยีอุตสาหกรรม</w:t>
      </w:r>
    </w:p>
    <w:p w14:paraId="2C49D663" w14:textId="77777777" w:rsidR="00254E1F" w:rsidRDefault="00254E1F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Pr="005916D9">
        <w:rPr>
          <w:rFonts w:ascii="TH SarabunPSK" w:hAnsi="TH SarabunPSK" w:cs="TH SarabunPSK"/>
          <w:sz w:val="32"/>
          <w:szCs w:val="32"/>
        </w:rPr>
        <w:t xml:space="preserve">: 081-693-7137 </w:t>
      </w:r>
      <w:r w:rsidRPr="005916D9">
        <w:rPr>
          <w:rFonts w:ascii="TH SarabunPSK" w:hAnsi="TH SarabunPSK" w:cs="TH SarabunPSK"/>
          <w:sz w:val="32"/>
          <w:szCs w:val="32"/>
        </w:rPr>
        <w:tab/>
        <w:t>E-mail:</w:t>
      </w:r>
      <w:r w:rsidRPr="005916D9">
        <w:rPr>
          <w:rFonts w:ascii="TH SarabunPSK" w:hAnsi="TH SarabunPSK" w:cs="TH SarabunPSK"/>
          <w:sz w:val="32"/>
          <w:szCs w:val="32"/>
        </w:rPr>
        <w:tab/>
        <w:t>6240011025@psu.ac.th</w:t>
      </w:r>
    </w:p>
    <w:p w14:paraId="3675B142" w14:textId="77777777" w:rsidR="000839EB" w:rsidRPr="000839EB" w:rsidRDefault="000839EB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27B2650A" w14:textId="77777777" w:rsidR="00FB6139" w:rsidRPr="005916D9" w:rsidRDefault="00FB6139" w:rsidP="00FB6139">
      <w:pPr>
        <w:pStyle w:val="a3"/>
        <w:ind w:left="72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นายสิทธิกร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>หนูรอด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รหัสนักศึกษา</w:t>
      </w:r>
      <w:r w:rsidRPr="005916D9">
        <w:rPr>
          <w:rFonts w:ascii="TH SarabunPSK" w:hAnsi="TH SarabunPSK" w:cs="TH SarabunPSK"/>
          <w:sz w:val="32"/>
          <w:szCs w:val="32"/>
        </w:rPr>
        <w:t xml:space="preserve">  </w:t>
      </w:r>
      <w:r w:rsidRPr="005916D9">
        <w:rPr>
          <w:rFonts w:ascii="TH SarabunPSK" w:hAnsi="TH SarabunPSK" w:cs="TH SarabunPSK"/>
          <w:sz w:val="32"/>
          <w:szCs w:val="32"/>
          <w:cs/>
        </w:rPr>
        <w:t>6240011029</w:t>
      </w:r>
    </w:p>
    <w:p w14:paraId="01DAF8A5" w14:textId="77777777" w:rsidR="00FB6139" w:rsidRPr="005916D9" w:rsidRDefault="00085FEF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หลักสูตรวิทยาศาสตร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บัณฑิต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="00FB6139" w:rsidRPr="005916D9">
        <w:rPr>
          <w:rFonts w:ascii="TH SarabunPSK" w:hAnsi="TH SarabunPSK" w:cs="TH SarabunPSK"/>
          <w:sz w:val="32"/>
          <w:szCs w:val="32"/>
          <w:cs/>
        </w:rPr>
        <w:t xml:space="preserve">เทคโนโลยีสารสนเทศ </w:t>
      </w:r>
    </w:p>
    <w:p w14:paraId="48817469" w14:textId="1F5634F3" w:rsidR="00FB6139" w:rsidRPr="005916D9" w:rsidRDefault="00FB6139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>คณะวิทยาศาสตร</w:t>
      </w:r>
      <w:r w:rsidR="000B1A8D" w:rsidRPr="005916D9">
        <w:rPr>
          <w:rFonts w:ascii="TH SarabunPSK" w:hAnsi="TH SarabunPSK" w:cs="TH SarabunPSK"/>
          <w:sz w:val="32"/>
          <w:szCs w:val="32"/>
          <w:cs/>
        </w:rPr>
        <w:t>์</w:t>
      </w:r>
      <w:r w:rsidRPr="005916D9">
        <w:rPr>
          <w:rFonts w:ascii="TH SarabunPSK" w:hAnsi="TH SarabunPSK" w:cs="TH SarabunPSK"/>
          <w:sz w:val="32"/>
          <w:szCs w:val="32"/>
          <w:cs/>
        </w:rPr>
        <w:t>และเทคโนโลยีอุตสาหกรรม</w:t>
      </w:r>
    </w:p>
    <w:p w14:paraId="02E8C8F7" w14:textId="41F51A37" w:rsidR="005B16AE" w:rsidRDefault="00FB6139" w:rsidP="005916D9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5B16AE" w:rsidRPr="005916D9">
        <w:rPr>
          <w:rFonts w:ascii="TH SarabunPSK" w:hAnsi="TH SarabunPSK" w:cs="TH SarabunPSK"/>
          <w:sz w:val="32"/>
          <w:szCs w:val="32"/>
        </w:rPr>
        <w:t>: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061-630-7110  </w:t>
      </w:r>
      <w:r w:rsidR="00254E1F" w:rsidRPr="005916D9">
        <w:rPr>
          <w:rFonts w:ascii="TH SarabunPSK" w:hAnsi="TH SarabunPSK" w:cs="TH SarabunPSK"/>
          <w:sz w:val="32"/>
          <w:szCs w:val="32"/>
        </w:rPr>
        <w:tab/>
        <w:t>E-mail</w:t>
      </w:r>
      <w:r w:rsidR="005B16AE" w:rsidRPr="005916D9">
        <w:rPr>
          <w:rFonts w:ascii="TH SarabunPSK" w:hAnsi="TH SarabunPSK" w:cs="TH SarabunPSK"/>
          <w:sz w:val="32"/>
          <w:szCs w:val="32"/>
        </w:rPr>
        <w:t xml:space="preserve">: </w:t>
      </w:r>
      <w:r w:rsidR="00254E1F" w:rsidRPr="005916D9">
        <w:rPr>
          <w:rFonts w:ascii="TH SarabunPSK" w:hAnsi="TH SarabunPSK" w:cs="TH SarabunPSK"/>
          <w:sz w:val="32"/>
          <w:szCs w:val="32"/>
        </w:rPr>
        <w:t>6240011029@psu.ac.th</w:t>
      </w:r>
    </w:p>
    <w:p w14:paraId="69542780" w14:textId="77777777" w:rsidR="000839EB" w:rsidRDefault="000839EB" w:rsidP="005916D9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7267F9DE" w14:textId="77777777" w:rsidR="000839EB" w:rsidRDefault="000839EB" w:rsidP="005916D9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19E9A7F2" w14:textId="77777777" w:rsidR="000839EB" w:rsidRDefault="000839EB" w:rsidP="005916D9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37724BBA" w14:textId="77777777" w:rsidR="00636BC9" w:rsidRPr="005916D9" w:rsidRDefault="00FB6139" w:rsidP="00FB6139">
      <w:pPr>
        <w:pStyle w:val="a3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4.2 </w:t>
      </w:r>
      <w:r w:rsidR="00636BC9" w:rsidRPr="005916D9">
        <w:rPr>
          <w:rFonts w:ascii="TH SarabunPSK" w:hAnsi="TH SarabunPSK" w:cs="TH SarabunPSK"/>
          <w:b/>
          <w:bCs/>
          <w:sz w:val="32"/>
          <w:szCs w:val="32"/>
          <w:cs/>
        </w:rPr>
        <w:t>อาจารย์ที่ปรึกษาโครงงาน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นักศึกษา</w:t>
      </w:r>
    </w:p>
    <w:p w14:paraId="36CFE78E" w14:textId="77777777" w:rsidR="005B16AE" w:rsidRPr="005916D9" w:rsidRDefault="00B85EBE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รศ</w:t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.ดร.จิราภรณ์  เมืองประทับ</w:t>
      </w:r>
    </w:p>
    <w:p w14:paraId="60F2F9EA" w14:textId="77777777" w:rsidR="005B16AE" w:rsidRPr="005916D9" w:rsidRDefault="005B16AE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Pr="005916D9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คณะวิทยาศาสตร์และเทคโนโลยีอุตสาหกรรม</w:t>
      </w:r>
    </w:p>
    <w:p w14:paraId="646A8336" w14:textId="77777777" w:rsidR="00636BC9" w:rsidRDefault="005B16AE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="00085FEF" w:rsidRPr="005916D9">
        <w:rPr>
          <w:rFonts w:ascii="TH SarabunPSK" w:hAnsi="TH SarabunPSK" w:cs="TH SarabunPSK"/>
          <w:sz w:val="32"/>
          <w:szCs w:val="32"/>
        </w:rPr>
        <w:t>:</w:t>
      </w:r>
      <w:r w:rsidRPr="005916D9">
        <w:rPr>
          <w:rFonts w:ascii="TH SarabunPSK" w:hAnsi="TH SarabunPSK" w:cs="TH SarabunPSK"/>
          <w:sz w:val="32"/>
          <w:szCs w:val="32"/>
        </w:rPr>
        <w:t xml:space="preserve"> 088-753</w:t>
      </w:r>
      <w:r w:rsidR="00254E1F" w:rsidRPr="005916D9">
        <w:rPr>
          <w:rFonts w:ascii="TH SarabunPSK" w:hAnsi="TH SarabunPSK" w:cs="TH SarabunPSK"/>
          <w:sz w:val="32"/>
          <w:szCs w:val="32"/>
        </w:rPr>
        <w:t>-</w:t>
      </w:r>
      <w:r w:rsidRPr="005916D9">
        <w:rPr>
          <w:rFonts w:ascii="TH SarabunPSK" w:hAnsi="TH SarabunPSK" w:cs="TH SarabunPSK"/>
          <w:sz w:val="32"/>
          <w:szCs w:val="32"/>
        </w:rPr>
        <w:t xml:space="preserve">9041 </w:t>
      </w:r>
      <w:r w:rsidR="00254E1F"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sz w:val="32"/>
          <w:szCs w:val="32"/>
        </w:rPr>
        <w:t xml:space="preserve">E-mail: </w:t>
      </w:r>
      <w:r w:rsidRPr="005916D9">
        <w:rPr>
          <w:rFonts w:ascii="TH SarabunPSK" w:hAnsi="TH SarabunPSK" w:cs="TH SarabunPSK"/>
          <w:sz w:val="32"/>
          <w:szCs w:val="32"/>
        </w:rPr>
        <w:tab/>
        <w:t>jirapond.m@psu.ac.th</w:t>
      </w:r>
    </w:p>
    <w:p w14:paraId="5CE83C9A" w14:textId="77777777" w:rsidR="000839EB" w:rsidRPr="000839EB" w:rsidRDefault="000839EB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65389C76" w14:textId="77777777" w:rsidR="00636BC9" w:rsidRPr="005916D9" w:rsidRDefault="005B16AE" w:rsidP="005B16AE">
      <w:pPr>
        <w:pStyle w:val="a3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4.3 </w:t>
      </w:r>
      <w:r w:rsidR="00636BC9" w:rsidRPr="005916D9">
        <w:rPr>
          <w:rFonts w:ascii="TH SarabunPSK" w:hAnsi="TH SarabunPSK" w:cs="TH SarabunPSK"/>
          <w:b/>
          <w:bCs/>
          <w:sz w:val="32"/>
          <w:szCs w:val="32"/>
          <w:cs/>
        </w:rPr>
        <w:t>อาจารย์ที่ปรึกษาร่วม</w:t>
      </w:r>
    </w:p>
    <w:p w14:paraId="47D73FA5" w14:textId="77777777" w:rsidR="00636BC9" w:rsidRPr="005916D9" w:rsidRDefault="005B16AE" w:rsidP="00601656">
      <w:pPr>
        <w:pStyle w:val="a3"/>
        <w:ind w:left="144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ดร. อภิรัฐ  วานิชสมบัติ</w:t>
      </w:r>
    </w:p>
    <w:p w14:paraId="27B1828C" w14:textId="77777777" w:rsidR="00636BC9" w:rsidRPr="005916D9" w:rsidRDefault="005B16AE" w:rsidP="00601656">
      <w:pPr>
        <w:pStyle w:val="a3"/>
        <w:ind w:left="1440" w:firstLine="720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>วิชา</w:t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 xml:space="preserve">เทคโนโลยีสารสนเทศ   </w:t>
      </w:r>
      <w:r w:rsidR="00254E1F" w:rsidRPr="005916D9">
        <w:rPr>
          <w:rFonts w:ascii="TH SarabunPSK" w:hAnsi="TH SarabunPSK" w:cs="TH SarabunPSK"/>
          <w:sz w:val="32"/>
          <w:szCs w:val="32"/>
          <w:cs/>
        </w:rPr>
        <w:tab/>
      </w:r>
      <w:r w:rsidR="00636BC9" w:rsidRPr="005916D9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คณะวิทยาศาสตร์และเทคโนโลยีอุตสาหกรรม</w:t>
      </w:r>
    </w:p>
    <w:p w14:paraId="5FE9F406" w14:textId="77777777" w:rsidR="00636BC9" w:rsidRDefault="00636BC9" w:rsidP="00601656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Pr="005916D9">
        <w:rPr>
          <w:rFonts w:ascii="TH SarabunPSK" w:hAnsi="TH SarabunPSK" w:cs="TH SarabunPSK"/>
          <w:sz w:val="32"/>
          <w:szCs w:val="32"/>
        </w:rPr>
        <w:t>: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087-4715433</w:t>
      </w:r>
      <w:r w:rsidR="005B16AE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254E1F" w:rsidRPr="005916D9">
        <w:rPr>
          <w:rFonts w:ascii="TH SarabunPSK" w:hAnsi="TH SarabunPSK" w:cs="TH SarabunPSK"/>
          <w:sz w:val="32"/>
          <w:szCs w:val="32"/>
        </w:rPr>
        <w:tab/>
      </w:r>
      <w:r w:rsidR="00254E1F"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sz w:val="32"/>
          <w:szCs w:val="32"/>
        </w:rPr>
        <w:t xml:space="preserve">E-mail: </w:t>
      </w:r>
      <w:r w:rsidRPr="005916D9">
        <w:rPr>
          <w:rFonts w:ascii="TH SarabunPSK" w:hAnsi="TH SarabunPSK" w:cs="TH SarabunPSK"/>
          <w:sz w:val="32"/>
          <w:szCs w:val="32"/>
        </w:rPr>
        <w:tab/>
      </w:r>
      <w:r w:rsidR="00E451A2" w:rsidRPr="005916D9">
        <w:rPr>
          <w:rFonts w:ascii="TH SarabunPSK" w:hAnsi="TH SarabunPSK" w:cs="TH SarabunPSK"/>
          <w:sz w:val="32"/>
          <w:szCs w:val="32"/>
        </w:rPr>
        <w:t>apirat.w@psu.ac.th</w:t>
      </w:r>
    </w:p>
    <w:p w14:paraId="04859D6F" w14:textId="77777777" w:rsidR="000839EB" w:rsidRPr="000839EB" w:rsidRDefault="000839EB" w:rsidP="00601656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2D4368BE" w14:textId="77777777" w:rsidR="005B16AE" w:rsidRPr="005916D9" w:rsidRDefault="005B16AE" w:rsidP="00601656">
      <w:pPr>
        <w:pStyle w:val="a3"/>
        <w:ind w:left="72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2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ผศ.ดร. สายสุนีย์ จำรัส</w:t>
      </w:r>
    </w:p>
    <w:p w14:paraId="0E15FD58" w14:textId="77777777" w:rsidR="00254E1F" w:rsidRPr="005916D9" w:rsidRDefault="00254E1F" w:rsidP="00601656">
      <w:pPr>
        <w:pStyle w:val="a3"/>
        <w:ind w:left="1440" w:firstLine="720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สาขา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 xml:space="preserve">วิชาสิ่งแวดล้อมเพื่อความยั่งยืน </w:t>
      </w:r>
      <w:r w:rsidRPr="005916D9">
        <w:rPr>
          <w:rFonts w:ascii="TH SarabunPSK" w:hAnsi="TH SarabunPSK" w:cs="TH SarabunPSK"/>
          <w:sz w:val="32"/>
          <w:szCs w:val="32"/>
          <w:cs/>
        </w:rPr>
        <w:t>คณะ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วิทยาศาสตร์และเทคโนโลยีอุตสาหกรรม</w:t>
      </w:r>
    </w:p>
    <w:p w14:paraId="7CA4D4E8" w14:textId="77777777" w:rsidR="00254E1F" w:rsidRDefault="00254E1F" w:rsidP="00601656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โทรศัพท์</w:t>
      </w:r>
      <w:r w:rsidRPr="005916D9">
        <w:rPr>
          <w:rFonts w:ascii="TH SarabunPSK" w:hAnsi="TH SarabunPSK" w:cs="TH SarabunPSK"/>
          <w:sz w:val="32"/>
          <w:szCs w:val="32"/>
        </w:rPr>
        <w:t>:</w:t>
      </w:r>
      <w:r w:rsidR="00085FEF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85FEF" w:rsidRPr="005916D9">
        <w:rPr>
          <w:rFonts w:ascii="TH SarabunPSK" w:hAnsi="TH SarabunPSK" w:cs="TH SarabunPSK"/>
          <w:sz w:val="32"/>
          <w:szCs w:val="32"/>
        </w:rPr>
        <w:t>085-165-4242</w:t>
      </w:r>
      <w:r w:rsidR="00085FEF" w:rsidRPr="005916D9">
        <w:rPr>
          <w:rFonts w:ascii="TH SarabunPSK" w:hAnsi="TH SarabunPSK" w:cs="TH SarabunPSK"/>
          <w:sz w:val="32"/>
          <w:szCs w:val="32"/>
        </w:rPr>
        <w:tab/>
      </w:r>
      <w:r w:rsidR="00085FEF"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sz w:val="32"/>
          <w:szCs w:val="32"/>
        </w:rPr>
        <w:t xml:space="preserve">E-mail: </w:t>
      </w:r>
      <w:r w:rsidR="00085FEF" w:rsidRPr="005916D9">
        <w:rPr>
          <w:rFonts w:ascii="TH SarabunPSK" w:hAnsi="TH SarabunPSK" w:cs="TH SarabunPSK"/>
          <w:sz w:val="32"/>
          <w:szCs w:val="32"/>
        </w:rPr>
        <w:t>jr.sainee@gmail.com</w:t>
      </w:r>
    </w:p>
    <w:p w14:paraId="4E99CA2A" w14:textId="77777777" w:rsidR="000839EB" w:rsidRPr="000839EB" w:rsidRDefault="000839EB" w:rsidP="00085FEF">
      <w:pPr>
        <w:pStyle w:val="a3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5A88D479" w14:textId="744B69D9" w:rsidR="005B16AE" w:rsidRPr="005916D9" w:rsidRDefault="005B16AE" w:rsidP="005B16AE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รายละเอียดการวิจัย</w:t>
      </w:r>
    </w:p>
    <w:p w14:paraId="4E4BFA1A" w14:textId="77777777" w:rsidR="005B16AE" w:rsidRPr="005916D9" w:rsidRDefault="005B16AE" w:rsidP="005B16AE">
      <w:pPr>
        <w:pStyle w:val="a3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5.1 หลักการและเหตุผล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Rationale)  </w:t>
      </w:r>
    </w:p>
    <w:p w14:paraId="53C6909C" w14:textId="57469A27" w:rsidR="005B16AE" w:rsidRPr="005916D9" w:rsidRDefault="005B16AE" w:rsidP="0029634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ปาล์มน้ำมัน เป็นพืชเศรษฐกิจที่สำคัญของประเทศไทย โดยเกษตรกรทางภาคใต้ของประเทศไทยส่วนใหญ่ปลูกปาล์มน้ำมันเป็นอาชีพหลัก มีพื้นที่เพาะปลูกและผลผลิตเป็นอันดับ 3 ของโลก โดยผลผลิตปาล์มน้ำมันของไทยอยู่ที่ประมาณ 11-13 ล้านตันต่อปี</w:t>
      </w:r>
      <w:r w:rsidR="00182AAD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AAD" w:rsidRPr="005916D9">
        <w:rPr>
          <w:rFonts w:ascii="TH SarabunPSK" w:hAnsi="TH SarabunPSK" w:cs="TH SarabunPSK"/>
          <w:sz w:val="32"/>
          <w:szCs w:val="32"/>
        </w:rPr>
        <w:t>[1]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อุตสาหกรรมปาล์มน้ำมันเป็นอุตสาหกรรมที่มีความสำคัญกับเศรษฐกิจของประเทศ เนื่องจากเป็นหนึ่งในอุตสาหกรรมเป้าหมายที่ได้รับการส่งเสริมและสนับสนุน รวมทั้งเป็นอุตสาหกรรมที่มีความเชื่อมโยงกับอุตสาหกรรมอื่น ๆ ในห่วงโซ่อุปทานตั้งแต่ต้นน้ำ กลางน้ำ และปลายน้ำ นอกจากนั้นประเทศไทยยังสามารถส่งออกน้ำมันปาล์มไปยังตลาดต่างประเทศได้ โดยปริมาณการส่งออกทั้งน้ำมันปาล์มดิบและน้ำมันปาล์มบริสุทธิ์ขึ้นอยู่กับปริมาณผลผลิต โดยทั่วไปแล้วปริมาณเปอร์เซ็นต์น้ำมันต่อทะลายจะให้ปริมาณน้ำมันประมาณ 16-18% แต่พบว่าในปัจจุบัน เกษตรกรมักจะเก็บเกี่ยวปาล์มเร็วเกินไป ทำให้ปริมาณน้ำมันอยู่ที่ 14-15% เพื่อให้ได้น้ำหนักต่อรอบมากที่สุด</w:t>
      </w:r>
      <w:r w:rsidR="00171F64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AAD" w:rsidRPr="005916D9">
        <w:rPr>
          <w:rFonts w:ascii="TH SarabunPSK" w:hAnsi="TH SarabunPSK" w:cs="TH SarabunPSK"/>
          <w:sz w:val="32"/>
          <w:szCs w:val="32"/>
        </w:rPr>
        <w:t xml:space="preserve">[1]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ดังนั้นเมื่อทางโรงงานรับซื้อขายจากเกษตรกรจะยังไม่มี</w:t>
      </w:r>
      <w:r w:rsidR="00294C26">
        <w:rPr>
          <w:rFonts w:ascii="TH SarabunPSK" w:hAnsi="TH SarabunPSK" w:cs="TH SarabunPSK" w:hint="cs"/>
          <w:sz w:val="32"/>
          <w:szCs w:val="32"/>
          <w:cs/>
        </w:rPr>
        <w:t>เท</w:t>
      </w:r>
      <w:r w:rsidRPr="005916D9">
        <w:rPr>
          <w:rFonts w:ascii="TH SarabunPSK" w:hAnsi="TH SarabunPSK" w:cs="TH SarabunPSK"/>
          <w:sz w:val="32"/>
          <w:szCs w:val="32"/>
          <w:cs/>
        </w:rPr>
        <w:t>คโนโลยีที่ช่วยในการประเมินปริมาณน้ำมันในทันที จะอาศัยความชำนาญของผู้เชี่ยวชาญประจำโรงงานนั้นๆ เพื่อประเมินปริมาณน้ำมันและคำนวณเป็นเงินให้กับลูกค้าที่เป็นเกษตรกร ซึ่งปัญหาจะเกิดขึ้นได้สองกรณี คือ ถ้าผู้เชี่ยวชาญประเมินปริมาณน้ำมันต่ำเกินไป เกษตรกรจะ</w:t>
      </w: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>ขาดทุน อันส่งผลให้เกษตรกรหรือลูกค้าไม่มาขายให้กับโรงงานต่อไป แต่หากประเมินปริมาณน้ำมันมากเกินไปก็ส่งผลให้โรงงานขาดทุนเมื่อน้ำเข้าสู่กระบวนการผลิตน้ำมัน ดังนั้นโครงงานนี้จึงมีวัตถุประสงค์เพื่อแก้ปัญหาดังกล่าวนี้ โดยการนำเทคโนโลยีประมวลผลภาพมาประยุกต์ใช้ เพื่อช่วยให้ผู้เชี่ยวชาญหรือโรงงาน ประกอบการตัดสินใจเพื่อลดความเสียหายที่จะเกิดขึ้น</w:t>
      </w:r>
    </w:p>
    <w:p w14:paraId="03A6905C" w14:textId="77777777" w:rsidR="005B16AE" w:rsidRPr="005916D9" w:rsidRDefault="005B16AE" w:rsidP="00171F6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ในการพัฒนาระบบการวิเคราะห์ความสุกของทะลายปาล์มน้ำมันและปริมาณน้ำมันด้วยการประมวลผลภาพ ถูกออกแบบมาเพื่อลดความผิดพลาดหรือความคลาดเคลื่อนจากการประเมินของผู้เชี่ยวชาญที่มีการประเมินด้วยสายตาก่อนจะรับซื้อแบบเหมา ซึ่งการประเมินด้วยสายตาอาจทำให้เกิดการคลาดเคลื่อนได้เนื่องจากปาล์มนั้นมีหลายสายพันธุ์ มีสี และความสุกของทะลายที่แตกต่างกันออกไป นอกจากนี้ในการประเมินต้องทำในทันทีทันใดเพื่อจะคำนวณค่าปาล์มที่ลูกค้าหรือเกษตรกรมาขายเพื่อจ่ายเงินให้ลูกค้า</w:t>
      </w:r>
      <w:r w:rsidR="00171F64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ดังนั้น จึงเป็นอีกเหตุผลที่วิธีการทดสอบในห้องทดลองไม่สามารถนำมาใช้ในการช่วยประเมินปริมาณน้ำมันได้ ด้วยเหตุนี้ โครงงานนี้จึงมีการประยุกต์ใช้เทคโนโลยีสารสนเทศทางด้านการประมวลผลภาพ (</w:t>
      </w:r>
      <w:r w:rsidRPr="005916D9">
        <w:rPr>
          <w:rFonts w:ascii="TH SarabunPSK" w:hAnsi="TH SarabunPSK" w:cs="TH SarabunPSK"/>
          <w:sz w:val="32"/>
          <w:szCs w:val="32"/>
        </w:rPr>
        <w:t xml:space="preserve">Image processing) </w:t>
      </w:r>
      <w:r w:rsidRPr="005916D9">
        <w:rPr>
          <w:rFonts w:ascii="TH SarabunPSK" w:hAnsi="TH SarabunPSK" w:cs="TH SarabunPSK"/>
          <w:sz w:val="32"/>
          <w:szCs w:val="32"/>
          <w:cs/>
        </w:rPr>
        <w:t>ร่วมกับการนำเอาเทคโนโลยีปัญญาประดิษฐ์ (</w:t>
      </w:r>
      <w:r w:rsidR="00171F64" w:rsidRPr="005916D9">
        <w:rPr>
          <w:rFonts w:ascii="TH SarabunPSK" w:hAnsi="TH SarabunPSK" w:cs="TH SarabunPSK"/>
          <w:sz w:val="32"/>
          <w:szCs w:val="32"/>
        </w:rPr>
        <w:t xml:space="preserve">Artificial Intelligence: </w:t>
      </w:r>
      <w:r w:rsidRPr="005916D9">
        <w:rPr>
          <w:rFonts w:ascii="TH SarabunPSK" w:hAnsi="TH SarabunPSK" w:cs="TH SarabunPSK"/>
          <w:sz w:val="32"/>
          <w:szCs w:val="32"/>
        </w:rPr>
        <w:t xml:space="preserve">AI)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มาช่วยวิเคราะห์ความสุกของทะลายปาล์มน้ำมันและปริมาณน้ำมัน เพื่อเพิ่มความแม่นยำและยังทำให้การตัดสินใจทำได้รวดเร็วขึ้น </w:t>
      </w:r>
    </w:p>
    <w:p w14:paraId="27FCCB2D" w14:textId="295894A0" w:rsidR="005B16AE" w:rsidRPr="005916D9" w:rsidRDefault="005B16AE" w:rsidP="005B16AE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การประมวลผลภาพ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6ED4" w:rsidRPr="005916D9">
        <w:rPr>
          <w:rFonts w:ascii="TH SarabunPSK" w:hAnsi="TH SarabunPSK" w:cs="TH SarabunPSK"/>
          <w:sz w:val="32"/>
          <w:szCs w:val="32"/>
        </w:rPr>
        <w:t>[</w:t>
      </w:r>
      <w:r w:rsidR="00C50DD4">
        <w:rPr>
          <w:rFonts w:ascii="TH SarabunPSK" w:hAnsi="TH SarabunPSK" w:cs="TH SarabunPSK"/>
          <w:sz w:val="32"/>
          <w:szCs w:val="32"/>
        </w:rPr>
        <w:t>2</w:t>
      </w:r>
      <w:r w:rsidR="00536ED4" w:rsidRPr="005916D9">
        <w:rPr>
          <w:rFonts w:ascii="TH SarabunPSK" w:hAnsi="TH SarabunPSK" w:cs="TH SarabunPSK"/>
          <w:sz w:val="32"/>
          <w:szCs w:val="32"/>
        </w:rPr>
        <w:t>]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เป็นการนำภาพมาประมวลผลหรือคิดคำนวณด้วยคอมพิวเตอร์ เพื่อให้ได้ข้อมูลที่เราต้องการทั้งในเชิงคุณภาพและปริมาณ ซึ่งในที่นี้ถูกนำมาใช้เพื่อเลียนแบบการทำงานของผู้เชี่ยวชาญที่ใช้สายตาพิจารณาภาพของทะลายปาล์มเข้าสู่ระบบคอมพิวเตอร์ หลังจากนั้น จะประมวลผลว่ามีความสุกและมีปริมาณน้ำมันเท่าไร หากเป็นคนจะใช้สมองและการรู้จำจากที่ผ่านมา ในการศึกษาครั้งนี้จะใช้เทคโนโลยีปัญญาประดิษฐ์มาช่วยประมวลผล ซึ่งปัญญาประดิษฐ์ เป็นการเรียนรู้เกี่ยวกับกระบวนการการคิด การกระทำ การให้เหตุผล การปรับตัว หรือการอนุมาน และการทำงานของสมองมนุษย์ เป็นการเลียนแบบคน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334D" w:rsidRPr="005916D9">
        <w:rPr>
          <w:rFonts w:ascii="TH SarabunPSK" w:hAnsi="TH SarabunPSK" w:cs="TH SarabunPSK"/>
          <w:sz w:val="32"/>
          <w:szCs w:val="32"/>
          <w:cs/>
        </w:rPr>
        <w:t xml:space="preserve">[9]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ดังนั้น หากนำเทคโนโลยีทั้งคู่มาช่วยในการพัฒนาระบบการวิเคราะห์ความสุกของทะลายปาล์มน้ำมันและปริมาณน้ำมันจะช่วยเพิ่มประสิทธ</w:t>
      </w:r>
      <w:r w:rsidR="003707D1" w:rsidRPr="005916D9">
        <w:rPr>
          <w:rFonts w:ascii="TH SarabunPSK" w:hAnsi="TH SarabunPSK" w:cs="TH SarabunPSK"/>
          <w:sz w:val="32"/>
          <w:szCs w:val="32"/>
          <w:cs/>
        </w:rPr>
        <w:t>ิ</w:t>
      </w:r>
      <w:r w:rsidRPr="005916D9">
        <w:rPr>
          <w:rFonts w:ascii="TH SarabunPSK" w:hAnsi="TH SarabunPSK" w:cs="TH SarabunPSK"/>
          <w:sz w:val="32"/>
          <w:szCs w:val="32"/>
          <w:cs/>
        </w:rPr>
        <w:t>ภาพในการทำงานและแก้ปัญหาให้กับโรงงานดังกล่าวมาแล้วข้างต้นได้ ซึ่งส่งผลต่อรายได้ของเกษตรกรเช่นเดียวกัน อีกทั้งในการพัฒนาครั้งนี้ จะช่วยเพิ่มความสะดวกในการตรวจสอบปาล์มน้ำมัน และมีระบบการประเมินผลของปริมาณปาล์มน้ำมันที่เข้าถึงง่ายและง่ายต่อการใช้</w:t>
      </w:r>
    </w:p>
    <w:p w14:paraId="280B4834" w14:textId="77777777" w:rsidR="00171F64" w:rsidRPr="005916D9" w:rsidRDefault="00171F64" w:rsidP="005B16AE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3DDB7F9" w14:textId="77777777" w:rsidR="005B16AE" w:rsidRPr="005916D9" w:rsidRDefault="005B16AE" w:rsidP="005B16AE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5.2 ตรวจเอกสาร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Literature and Theory Review) </w:t>
      </w:r>
    </w:p>
    <w:p w14:paraId="7BE7B76D" w14:textId="77777777" w:rsidR="005B16AE" w:rsidRPr="005916D9" w:rsidRDefault="005B16AE" w:rsidP="000839EB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342B3B" w:rsidRPr="005916D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>จากการทบทวนวรรณกรรมที่เกี่ยวข้องพบว่ามีการศึกษาและประยุกต์ใช้เทคโนโลยี</w:t>
      </w:r>
      <w:r w:rsidR="003707D1" w:rsidRPr="005916D9">
        <w:rPr>
          <w:rFonts w:ascii="TH SarabunPSK" w:hAnsi="TH SarabunPSK" w:cs="TH SarabunPSK"/>
          <w:sz w:val="32"/>
          <w:szCs w:val="32"/>
          <w:cs/>
        </w:rPr>
        <w:t xml:space="preserve">ที่นำมาพัฒนาวิเคราะห์ความสุกของทะลายปาล์มน้ำมันและปริมาณน้ำมันด้วยการประมวลผลภาพ 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 xml:space="preserve">จะประกอบด้วย </w:t>
      </w:r>
      <w:r w:rsidR="000C5F4E" w:rsidRPr="005916D9">
        <w:rPr>
          <w:rFonts w:ascii="TH SarabunPSK" w:hAnsi="TH SarabunPSK" w:cs="TH SarabunPSK"/>
          <w:sz w:val="32"/>
          <w:szCs w:val="32"/>
        </w:rPr>
        <w:t xml:space="preserve">3 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>ส่วนหลักๆ คือ ทฤษฎีที่เกี่ยวข้องที่เป็นความรู้พื้นฐานที่ใช้ประกอบการทำโครงงาน ส่วนต่อมาคือ งานวิจัยที่เกี่ยวข้องจะกล่าวถึงงานวิจัยต่างๆ ที่มีการประยุกต์ใช้เพื่อแก้ปัญหา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การวิเคราะห์ความสุกของทะลายปาล์มน้ำมันและปริมาณน้ำมัน และส่วนสุดท้ายจะกล่าวถึงเทคโนโลยีที่เกี่ยวข้องซึ่งนำมาประยุกต์เพื่อการพัฒนาแอปพลิเคชันในโครงการนี้</w:t>
      </w:r>
      <w:r w:rsidR="000C5F4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07D1" w:rsidRPr="005916D9">
        <w:rPr>
          <w:rFonts w:ascii="TH SarabunPSK" w:hAnsi="TH SarabunPSK" w:cs="TH SarabunPSK"/>
          <w:sz w:val="32"/>
          <w:szCs w:val="32"/>
          <w:cs/>
        </w:rPr>
        <w:t>ซึ่งมีรายละเอียด ดังนี้</w:t>
      </w:r>
    </w:p>
    <w:p w14:paraId="0374C6FD" w14:textId="77777777" w:rsidR="00171F64" w:rsidRPr="005916D9" w:rsidRDefault="00171F64" w:rsidP="003707D1">
      <w:pPr>
        <w:pStyle w:val="a3"/>
        <w:rPr>
          <w:rFonts w:ascii="TH SarabunPSK" w:hAnsi="TH SarabunPSK" w:cs="TH SarabunPSK"/>
          <w:sz w:val="32"/>
          <w:szCs w:val="32"/>
          <w:cs/>
        </w:rPr>
      </w:pPr>
    </w:p>
    <w:p w14:paraId="32028B16" w14:textId="77777777" w:rsidR="0030712A" w:rsidRPr="005916D9" w:rsidRDefault="00342B3B" w:rsidP="00342B3B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>5.2.1</w:t>
      </w:r>
      <w:r w:rsidR="0030712A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0712A" w:rsidRPr="005916D9">
        <w:rPr>
          <w:rFonts w:ascii="TH SarabunPSK" w:hAnsi="TH SarabunPSK" w:cs="TH SarabunPSK"/>
          <w:b/>
          <w:bCs/>
          <w:sz w:val="32"/>
          <w:szCs w:val="32"/>
          <w:cs/>
        </w:rPr>
        <w:t>ทฤษฎีที่เกี่ยวข้อง</w:t>
      </w:r>
    </w:p>
    <w:p w14:paraId="269EA728" w14:textId="77777777" w:rsidR="00342B3B" w:rsidRPr="005916D9" w:rsidRDefault="00342B3B" w:rsidP="00B010B5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lastRenderedPageBreak/>
        <w:t>5.2.1</w:t>
      </w:r>
      <w:r w:rsidR="007139BA" w:rsidRPr="005916D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ปาล์มน้ำมัน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F7F6D0B" w14:textId="36765D07" w:rsidR="00B010B5" w:rsidRPr="005916D9" w:rsidRDefault="00B010B5" w:rsidP="00431989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ab/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>ปาล์มน้ำมัน</w:t>
      </w:r>
      <w:r w:rsidR="00496E0F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AAD" w:rsidRPr="005916D9">
        <w:rPr>
          <w:rFonts w:ascii="TH SarabunPSK" w:hAnsi="TH SarabunPSK" w:cs="TH SarabunPSK"/>
          <w:sz w:val="32"/>
          <w:szCs w:val="32"/>
        </w:rPr>
        <w:t>[1]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เป็นพืชน้ำมัน (</w:t>
      </w:r>
      <w:r w:rsidR="000839EB">
        <w:rPr>
          <w:rFonts w:ascii="TH SarabunPSK" w:hAnsi="TH SarabunPSK" w:cs="TH SarabunPSK"/>
          <w:sz w:val="32"/>
          <w:szCs w:val="32"/>
        </w:rPr>
        <w:t>O</w:t>
      </w:r>
      <w:r w:rsidR="00431989" w:rsidRPr="005916D9">
        <w:rPr>
          <w:rFonts w:ascii="TH SarabunPSK" w:hAnsi="TH SarabunPSK" w:cs="TH SarabunPSK"/>
          <w:sz w:val="32"/>
          <w:szCs w:val="32"/>
        </w:rPr>
        <w:t xml:space="preserve">il crop) 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มีผลเป็นทะลาย ทะลายหนึ่งมีผลปาล์ม </w:t>
      </w:r>
      <w:r w:rsidR="00431989" w:rsidRPr="005916D9">
        <w:rPr>
          <w:rFonts w:ascii="TH SarabunPSK" w:hAnsi="TH SarabunPSK" w:cs="TH SarabunPSK"/>
          <w:sz w:val="32"/>
          <w:szCs w:val="32"/>
        </w:rPr>
        <w:t>1,000 - 2,000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ผล และมีน้ำหนักทะลายละ </w:t>
      </w:r>
      <w:r w:rsidR="00431989" w:rsidRPr="005916D9">
        <w:rPr>
          <w:rFonts w:ascii="TH SarabunPSK" w:hAnsi="TH SarabunPSK" w:cs="TH SarabunPSK"/>
          <w:sz w:val="32"/>
          <w:szCs w:val="32"/>
        </w:rPr>
        <w:t>10-15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กิโลกรัม ผลปาล์มน้ำมันมีลักษณะเป็นรูปเรียวรีหรือรูปไข่ มีขนาดกว้าง </w:t>
      </w:r>
      <w:r w:rsidR="00431989" w:rsidRPr="005916D9">
        <w:rPr>
          <w:rFonts w:ascii="TH SarabunPSK" w:hAnsi="TH SarabunPSK" w:cs="TH SarabunPSK"/>
          <w:sz w:val="32"/>
          <w:szCs w:val="32"/>
        </w:rPr>
        <w:t>3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เซนติเมตร และยาว </w:t>
      </w:r>
      <w:r w:rsidR="00431989" w:rsidRPr="005916D9">
        <w:rPr>
          <w:rFonts w:ascii="TH SarabunPSK" w:hAnsi="TH SarabunPSK" w:cs="TH SarabunPSK"/>
          <w:sz w:val="32"/>
          <w:szCs w:val="32"/>
        </w:rPr>
        <w:t>5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เซนติเมตร มีน้ำหนักผลละ </w:t>
      </w:r>
      <w:r w:rsidR="00431989" w:rsidRPr="005916D9">
        <w:rPr>
          <w:rFonts w:ascii="TH SarabunPSK" w:hAnsi="TH SarabunPSK" w:cs="TH SarabunPSK"/>
          <w:sz w:val="32"/>
          <w:szCs w:val="32"/>
        </w:rPr>
        <w:t>10-15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กรัม เปลือกผิวนอกของผลปาล์มเป็นสีเขียวหรือดำเมื่อผลอ่อน และเปลี่ยนเป็นสีส้มแดงเมื่อผลแก่และสุก ภายใต้เปลือกเป็นเมล็ดประกอบด้วยกะลาและเนื้อในซึ่งมีต้นอ่อนฝังอยู่ น้ำมันปาล์ม (</w:t>
      </w:r>
      <w:r w:rsidR="00431989" w:rsidRPr="005916D9">
        <w:rPr>
          <w:rFonts w:ascii="TH SarabunPSK" w:hAnsi="TH SarabunPSK" w:cs="TH SarabunPSK"/>
          <w:sz w:val="32"/>
          <w:szCs w:val="32"/>
        </w:rPr>
        <w:t xml:space="preserve">palm oil) 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จะได้จากผลปาล์ม </w:t>
      </w:r>
      <w:r w:rsidR="00431989" w:rsidRPr="005916D9">
        <w:rPr>
          <w:rFonts w:ascii="TH SarabunPSK" w:hAnsi="TH SarabunPSK" w:cs="TH SarabunPSK"/>
          <w:sz w:val="32"/>
          <w:szCs w:val="32"/>
        </w:rPr>
        <w:t>2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 ส่วนคือ จากส่วนที่เป็นเปลือกหุ้มภายนอก และจาก</w:t>
      </w:r>
      <w:r w:rsidR="00431989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431989" w:rsidRPr="005916D9">
        <w:rPr>
          <w:rFonts w:ascii="TH SarabunPSK" w:hAnsi="TH SarabunPSK" w:cs="TH SarabunPSK"/>
          <w:sz w:val="32"/>
          <w:szCs w:val="32"/>
          <w:cs/>
        </w:rPr>
        <w:t xml:space="preserve">เรียกว่า </w:t>
      </w:r>
      <w:r w:rsidR="00431989" w:rsidRPr="005916D9">
        <w:rPr>
          <w:rFonts w:ascii="TH SarabunPSK" w:hAnsi="TH SarabunPSK" w:cs="TH SarabunPSK"/>
          <w:sz w:val="32"/>
          <w:szCs w:val="32"/>
        </w:rPr>
        <w:t>palm kernel oil</w:t>
      </w:r>
      <w:r w:rsidR="000839EB">
        <w:rPr>
          <w:rFonts w:ascii="TH SarabunPSK" w:hAnsi="TH SarabunPSK" w:cs="TH SarabunPSK"/>
          <w:sz w:val="32"/>
          <w:szCs w:val="32"/>
        </w:rPr>
        <w:t xml:space="preserve"> (</w:t>
      </w:r>
      <w:r w:rsidR="000839EB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0839EB">
        <w:rPr>
          <w:rFonts w:ascii="TH SarabunPSK" w:hAnsi="TH SarabunPSK" w:cs="TH SarabunPSK"/>
          <w:sz w:val="32"/>
          <w:szCs w:val="32"/>
        </w:rPr>
        <w:t>1)</w:t>
      </w:r>
    </w:p>
    <w:p w14:paraId="46870BB9" w14:textId="77777777" w:rsidR="00F707FD" w:rsidRPr="005916D9" w:rsidRDefault="00F707FD" w:rsidP="00431989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45D9920C" w14:textId="77777777" w:rsidR="00431989" w:rsidRPr="005916D9" w:rsidRDefault="00F707FD" w:rsidP="00F707FD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DEEE63" wp14:editId="066C2CDA">
            <wp:extent cx="2381250" cy="2381250"/>
            <wp:effectExtent l="0" t="0" r="0" b="0"/>
            <wp:docPr id="6" name="รูปภาพ 6" descr="C:\Users\AAA\Downloads\เปลือกหุ้มภายนอก (mesocar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A\Downloads\เปลือกหุ้มภายนอก (mesocarp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95" cy="238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A808" w14:textId="6ABAA8ED" w:rsidR="00F707FD" w:rsidRPr="005916D9" w:rsidRDefault="00F707FD" w:rsidP="00F707FD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ส่วนต่างๆที่มีน้ำมันของผลปาล์ม</w:t>
      </w:r>
      <w:r w:rsidR="00407CA7">
        <w:rPr>
          <w:rFonts w:ascii="TH SarabunPSK" w:hAnsi="TH SarabunPSK" w:cs="TH SarabunPSK"/>
          <w:sz w:val="32"/>
          <w:szCs w:val="32"/>
        </w:rPr>
        <w:t xml:space="preserve"> [1]</w:t>
      </w:r>
    </w:p>
    <w:p w14:paraId="016F144D" w14:textId="77777777" w:rsidR="00F707FD" w:rsidRPr="005916D9" w:rsidRDefault="00F707FD" w:rsidP="00F707FD">
      <w:pPr>
        <w:pStyle w:val="a3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D6A75D6" w14:textId="77777777" w:rsidR="00F707FD" w:rsidRPr="005916D9" w:rsidRDefault="00F707FD" w:rsidP="00F707FD">
      <w:pPr>
        <w:pStyle w:val="a3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พันธุ์ปาล์มน้ำมันจำแนกออกได้เป็น </w:t>
      </w:r>
      <w:r w:rsidRPr="005916D9">
        <w:rPr>
          <w:rFonts w:ascii="TH SarabunPSK" w:hAnsi="TH SarabunPSK" w:cs="TH SarabunPSK"/>
          <w:sz w:val="32"/>
          <w:szCs w:val="32"/>
        </w:rPr>
        <w:t>3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พันธุ์ คือ</w:t>
      </w:r>
    </w:p>
    <w:p w14:paraId="18375E80" w14:textId="77777777" w:rsidR="00F707FD" w:rsidRPr="005916D9" w:rsidRDefault="00F707FD" w:rsidP="000839EB">
      <w:pPr>
        <w:pStyle w:val="a3"/>
        <w:numPr>
          <w:ilvl w:val="0"/>
          <w:numId w:val="13"/>
        </w:numPr>
        <w:tabs>
          <w:tab w:val="left" w:pos="1134"/>
        </w:tabs>
        <w:ind w:left="0" w:firstLine="709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พันธุ์ดูรา (</w:t>
      </w:r>
      <w:r w:rsidRPr="005916D9">
        <w:rPr>
          <w:rFonts w:ascii="TH SarabunPSK" w:hAnsi="TH SarabunPSK" w:cs="TH SarabunPSK"/>
          <w:sz w:val="32"/>
          <w:szCs w:val="32"/>
        </w:rPr>
        <w:t xml:space="preserve">Dura) </w:t>
      </w:r>
      <w:r w:rsidRPr="005916D9">
        <w:rPr>
          <w:rFonts w:ascii="TH SarabunPSK" w:hAnsi="TH SarabunPSK" w:cs="TH SarabunPSK"/>
          <w:sz w:val="32"/>
          <w:szCs w:val="32"/>
          <w:cs/>
        </w:rPr>
        <w:t>มีเปลือกหุ้มผลค่อนข้างบางและมีกะลาหนา มีปริมาณน้ำมันต่อทะลายต่ำ</w:t>
      </w:r>
    </w:p>
    <w:p w14:paraId="1F31059E" w14:textId="77777777" w:rsidR="00F707FD" w:rsidRPr="005916D9" w:rsidRDefault="00F707FD" w:rsidP="000839EB">
      <w:pPr>
        <w:pStyle w:val="a3"/>
        <w:numPr>
          <w:ilvl w:val="0"/>
          <w:numId w:val="13"/>
        </w:numPr>
        <w:tabs>
          <w:tab w:val="left" w:pos="1134"/>
        </w:tabs>
        <w:ind w:left="0" w:firstLine="709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พันธุ์ฟิสิเฟอรา (</w:t>
      </w:r>
      <w:r w:rsidRPr="005916D9">
        <w:rPr>
          <w:rFonts w:ascii="TH SarabunPSK" w:hAnsi="TH SarabunPSK" w:cs="TH SarabunPSK"/>
          <w:sz w:val="32"/>
          <w:szCs w:val="32"/>
        </w:rPr>
        <w:t xml:space="preserve">Pisifera) </w:t>
      </w:r>
      <w:r w:rsidRPr="005916D9">
        <w:rPr>
          <w:rFonts w:ascii="TH SarabunPSK" w:hAnsi="TH SarabunPSK" w:cs="TH SarabunPSK"/>
          <w:sz w:val="32"/>
          <w:szCs w:val="32"/>
          <w:cs/>
        </w:rPr>
        <w:t>ให้ผลขนาดเล็กและมีดอกตัวเมียเป็นหมัน ผลิตผลต่อต้นต่ำ</w:t>
      </w:r>
    </w:p>
    <w:p w14:paraId="1C190EED" w14:textId="77777777" w:rsidR="000839EB" w:rsidRDefault="00F707FD" w:rsidP="000839EB">
      <w:pPr>
        <w:pStyle w:val="a3"/>
        <w:numPr>
          <w:ilvl w:val="0"/>
          <w:numId w:val="13"/>
        </w:numPr>
        <w:tabs>
          <w:tab w:val="left" w:pos="1134"/>
        </w:tabs>
        <w:ind w:left="0" w:firstLine="709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พันธุ์เทเนอรา (</w:t>
      </w:r>
      <w:r w:rsidRPr="005916D9">
        <w:rPr>
          <w:rFonts w:ascii="TH SarabunPSK" w:hAnsi="TH SarabunPSK" w:cs="TH SarabunPSK"/>
          <w:sz w:val="32"/>
          <w:szCs w:val="32"/>
        </w:rPr>
        <w:t xml:space="preserve">Tenera)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เป็นพันธุ์ลูกผสม โดยใช้ดูราเป็นแม่ และฟิสิเฟอรา</w:t>
      </w:r>
      <w:r w:rsidR="00496E0F" w:rsidRPr="005916D9">
        <w:rPr>
          <w:rFonts w:ascii="TH SarabunPSK" w:hAnsi="TH SarabunPSK" w:cs="TH SarabunPSK"/>
          <w:sz w:val="32"/>
          <w:szCs w:val="32"/>
          <w:cs/>
        </w:rPr>
        <w:t>เป็นพ่อ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0839EB">
        <w:rPr>
          <w:rFonts w:ascii="TH SarabunPSK" w:hAnsi="TH SarabunPSK" w:cs="TH SarabunPSK"/>
          <w:sz w:val="32"/>
          <w:szCs w:val="32"/>
          <w:cs/>
        </w:rPr>
        <w:t>ให้น้ำหนักผลปาล์มต่อทะลายสูง เนื่องจากมีเปลือกหุ้มผลหนา และมีปริมาณน้ำมันมาก</w:t>
      </w:r>
      <w:r w:rsidR="000839EB" w:rsidRPr="000839EB">
        <w:rPr>
          <w:rFonts w:ascii="TH SarabunPSK" w:hAnsi="TH SarabunPSK" w:cs="TH SarabunPSK"/>
          <w:sz w:val="32"/>
          <w:szCs w:val="32"/>
        </w:rPr>
        <w:t xml:space="preserve"> </w:t>
      </w:r>
    </w:p>
    <w:p w14:paraId="6387D50E" w14:textId="4C47C2FD" w:rsidR="00B010B5" w:rsidRPr="000839EB" w:rsidRDefault="00496E0F" w:rsidP="000839EB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839EB">
        <w:rPr>
          <w:rFonts w:ascii="TH SarabunPSK" w:hAnsi="TH SarabunPSK" w:cs="TH SarabunPSK"/>
          <w:sz w:val="32"/>
          <w:szCs w:val="32"/>
          <w:cs/>
        </w:rPr>
        <w:t>ปาล์มน้ำมันชนิดที่ปลูกเป็นการค้ามีถิ่นกำเนิดในทวีปแอฟริกา ในประเทศไทยปลูกมากในภาคใต้และชายฝั่งทะเลด้านตะวันออกของอ่าว</w:t>
      </w:r>
      <w:r w:rsidRPr="000839EB">
        <w:rPr>
          <w:rFonts w:ascii="TH SarabunPSK" w:hAnsi="TH SarabunPSK" w:cs="TH SarabunPSK"/>
          <w:sz w:val="32"/>
          <w:szCs w:val="32"/>
        </w:rPr>
        <w:t xml:space="preserve"> </w:t>
      </w:r>
      <w:r w:rsidRPr="000839EB">
        <w:rPr>
          <w:rFonts w:ascii="TH SarabunPSK" w:hAnsi="TH SarabunPSK" w:cs="TH SarabunPSK"/>
          <w:sz w:val="32"/>
          <w:szCs w:val="32"/>
          <w:cs/>
        </w:rPr>
        <w:t>เมื่อผลปาล์มแก่และสุก เปลือกนอกจะเปลี่ยนเป็นสีส้มและเริ่มร่วงหล่น เป็นระยะที่เปลือกมีน้ำมันสะสมมากที่สุด ควรทำการเก็บเกี่ยวทันทีโดยใช้เสียมหรือมีดตัดที่ก้านของทะลาย รวบรวมนำส่งโรงงานหีบน้ำมัน โดยให้ได้รับการกระเทือนน้อยที่สุด ภายในเวลา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0839EB">
        <w:rPr>
          <w:rFonts w:ascii="TH SarabunPSK" w:hAnsi="TH SarabunPSK" w:cs="TH SarabunPSK"/>
          <w:sz w:val="32"/>
          <w:szCs w:val="32"/>
          <w:cs/>
        </w:rPr>
        <w:t>24 ชั่วโมง จึงจะได้น้ำมันคุณภาพสูง</w:t>
      </w:r>
    </w:p>
    <w:p w14:paraId="6D0577BD" w14:textId="24FABF72" w:rsidR="00E37A36" w:rsidRPr="005916D9" w:rsidRDefault="00342B3B" w:rsidP="00342B3B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5.2.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7139BA" w:rsidRPr="005916D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0839EB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การประมวลผลภาพ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5CF7EF5" w14:textId="32C3BDCC" w:rsidR="00E37A36" w:rsidRPr="005916D9" w:rsidRDefault="00E37A36" w:rsidP="00342B3B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การประมวลผลภาพ </w:t>
      </w:r>
      <w:r w:rsidR="00536ED4" w:rsidRPr="005916D9">
        <w:rPr>
          <w:rFonts w:ascii="TH SarabunPSK" w:hAnsi="TH SarabunPSK" w:cs="TH SarabunPSK"/>
          <w:sz w:val="32"/>
          <w:szCs w:val="32"/>
        </w:rPr>
        <w:t>[</w:t>
      </w:r>
      <w:r w:rsidR="00C50DD4">
        <w:rPr>
          <w:rFonts w:ascii="TH SarabunPSK" w:hAnsi="TH SarabunPSK" w:cs="TH SarabunPSK"/>
          <w:sz w:val="32"/>
          <w:szCs w:val="32"/>
        </w:rPr>
        <w:t>2</w:t>
      </w:r>
      <w:r w:rsidR="00536ED4" w:rsidRPr="005916D9">
        <w:rPr>
          <w:rFonts w:ascii="TH SarabunPSK" w:hAnsi="TH SarabunPSK" w:cs="TH SarabunPSK"/>
          <w:sz w:val="32"/>
          <w:szCs w:val="32"/>
        </w:rPr>
        <w:t>]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เทคโนโลยีที่เกี่ยวข้องกับการนำภาพในรูปแบบดิจิทัลมาทำการประมวลผลเพื่อให้ได้ผลลัพธ์ตามที่ออกแบบไว้โดย การแยกลักษณะเฉพาะของภาพ (</w:t>
      </w:r>
      <w:r w:rsidRPr="005916D9">
        <w:rPr>
          <w:rFonts w:ascii="TH SarabunPSK" w:hAnsi="TH SarabunPSK" w:cs="TH SarabunPSK"/>
          <w:sz w:val="32"/>
          <w:szCs w:val="32"/>
        </w:rPr>
        <w:t xml:space="preserve">Image Feature Extraction) </w:t>
      </w:r>
      <w:r w:rsidRPr="005916D9">
        <w:rPr>
          <w:rFonts w:ascii="TH SarabunPSK" w:hAnsi="TH SarabunPSK" w:cs="TH SarabunPSK"/>
          <w:sz w:val="32"/>
          <w:szCs w:val="32"/>
          <w:cs/>
        </w:rPr>
        <w:t>ซึ่งเป็นการแยกหรือสกัดเอาข้อมูลที่สำคัญของภาพออกมาซึ่งลักษณะเฉพาะของภาพเป็น</w:t>
      </w: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>คุณสมบัติที่สามารถหาได้โดยใช้ขั้นตอนวิธีการประมวลผลภาพ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>Image Processing)</w:t>
      </w:r>
      <w:r w:rsidR="000839EB">
        <w:rPr>
          <w:rFonts w:ascii="TH SarabunPSK" w:hAnsi="TH SarabunPSK" w:cs="TH SarabunPSK"/>
          <w:sz w:val="32"/>
          <w:szCs w:val="32"/>
        </w:rPr>
        <w:t xml:space="preserve"> (</w:t>
      </w:r>
      <w:r w:rsidR="000839EB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0839EB">
        <w:rPr>
          <w:rFonts w:ascii="TH SarabunPSK" w:hAnsi="TH SarabunPSK" w:cs="TH SarabunPSK"/>
          <w:sz w:val="32"/>
          <w:szCs w:val="32"/>
        </w:rPr>
        <w:t>2)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โดยที่ลักษณะเฉพาะพื้นฐานของภาพประกอบด้วย 3 ส่วนคือสีรูปร่างและพื้นผิว </w:t>
      </w:r>
    </w:p>
    <w:p w14:paraId="044622B2" w14:textId="77777777" w:rsidR="00E37A36" w:rsidRPr="005916D9" w:rsidRDefault="00E37A36" w:rsidP="00342B3B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(1) สี (</w:t>
      </w:r>
      <w:r w:rsidRPr="005916D9">
        <w:rPr>
          <w:rFonts w:ascii="TH SarabunPSK" w:hAnsi="TH SarabunPSK" w:cs="TH SarabunPSK"/>
          <w:sz w:val="32"/>
          <w:szCs w:val="32"/>
        </w:rPr>
        <w:t xml:space="preserve">Color)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เป็นลักษณะเฉพาะของภาพที่มีบทบาทสำคัญในระบบค้นคืนภาพ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เช่น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ฮิสโตแกรมสีซึ่งเป็นลักษณะเฉพาะของสีที่ถูกนำมาใช้บ่อยๆเนื่องจากสีเป็นสิ่งที่สามารถมองเห็นได้ง่ายและเป็นสิ่งแรกที่สามารถสังเกตเห็นได้จากการมองภาพนอกจากนี้สียังสามารถใช้ในการแยกแยะกลุ่มของภาพออกตามเนื้อหาได้เป็นอย่างดีเช่น สีฟ้าของน้ำทะเล สีแดงของดอกไม้ สีเขียวของต้นไม้เป็นต้น </w:t>
      </w:r>
    </w:p>
    <w:p w14:paraId="11ADC828" w14:textId="77777777" w:rsidR="00E37A36" w:rsidRPr="005916D9" w:rsidRDefault="008C7FA3" w:rsidP="00342B3B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7A36"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>2</w:t>
      </w:r>
      <w:r w:rsidR="00E37A36" w:rsidRPr="005916D9">
        <w:rPr>
          <w:rFonts w:ascii="TH SarabunPSK" w:hAnsi="TH SarabunPSK" w:cs="TH SarabunPSK"/>
          <w:sz w:val="32"/>
          <w:szCs w:val="32"/>
          <w:cs/>
        </w:rPr>
        <w:t>) พื้นผิว (</w:t>
      </w:r>
      <w:r w:rsidR="00E37A36" w:rsidRPr="005916D9">
        <w:rPr>
          <w:rFonts w:ascii="TH SarabunPSK" w:hAnsi="TH SarabunPSK" w:cs="TH SarabunPSK"/>
          <w:sz w:val="32"/>
          <w:szCs w:val="32"/>
        </w:rPr>
        <w:t xml:space="preserve">Texture) </w:t>
      </w:r>
      <w:r w:rsidR="00E37A36" w:rsidRPr="005916D9">
        <w:rPr>
          <w:rFonts w:ascii="TH SarabunPSK" w:hAnsi="TH SarabunPSK" w:cs="TH SarabunPSK"/>
          <w:sz w:val="32"/>
          <w:szCs w:val="32"/>
          <w:cs/>
        </w:rPr>
        <w:t>เป็นลักษณะเฉพาะที่ใช้อธิบายความหยาบความละเอียดหรือความซับซ้อนของวัตถุภายในภาพซึ่งแต่ละภาพอาจจะประกอบด้วยวัตถุที่มีลักษณะพื้นผิวที่แตกต่างกันออกไปการวิเคราะห์พื้นผิวจะช่วยให้สามารถแยกแยะความแตกต่างของวัตถุได้ดียิ่งขึ้นการค้นคืนภาพที่ใช้พื้นผิวเป็นลักษณะเฉพาะของภาพส่วนใหญ่จะถูกนำไปใช้ในการค้นหาภาพจากกลุ่มภาพพื้นผิวเช่นชุดภาพพื้นผิวของหินชุดภาพพื้นผิวของใบไม้เป็นต้น</w:t>
      </w:r>
    </w:p>
    <w:p w14:paraId="52E45091" w14:textId="77777777" w:rsidR="008C7FA3" w:rsidRPr="005916D9" w:rsidRDefault="008C7FA3" w:rsidP="008C7FA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>3</w:t>
      </w:r>
      <w:r w:rsidRPr="005916D9">
        <w:rPr>
          <w:rFonts w:ascii="TH SarabunPSK" w:hAnsi="TH SarabunPSK" w:cs="TH SarabunPSK"/>
          <w:sz w:val="32"/>
          <w:szCs w:val="32"/>
          <w:cs/>
        </w:rPr>
        <w:t>) รูปร่าง (</w:t>
      </w:r>
      <w:r w:rsidRPr="005916D9">
        <w:rPr>
          <w:rFonts w:ascii="TH SarabunPSK" w:hAnsi="TH SarabunPSK" w:cs="TH SarabunPSK"/>
          <w:sz w:val="32"/>
          <w:szCs w:val="32"/>
        </w:rPr>
        <w:t xml:space="preserve">Shape)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ลักษณะเฉพาะของภาพที่ใช้อธิบายถึงรูปร่างและลักษณะรวมถึงขนาดของวัตถุภายในภาพซึ่งทาให้สามารถแยกวัตถุออกจากพื้นหลังหรือแยกแยะระหว่างวัตถุที่มีรูปร่างแตกต่างกันออกจากกันได้ </w:t>
      </w:r>
    </w:p>
    <w:p w14:paraId="1BF3A0B2" w14:textId="77777777" w:rsidR="00536ED4" w:rsidRPr="005916D9" w:rsidRDefault="00536ED4" w:rsidP="008C7FA3">
      <w:pPr>
        <w:pStyle w:val="a3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C689438" w14:textId="77777777" w:rsidR="00342B3B" w:rsidRPr="005916D9" w:rsidRDefault="00536ED4" w:rsidP="008C7FA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F015559" wp14:editId="71343356">
            <wp:extent cx="3785051" cy="1962150"/>
            <wp:effectExtent l="0" t="0" r="6350" b="0"/>
            <wp:docPr id="16" name="รูปภาพ 16" descr="C:\Users\AAA\Downloads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A\Downloads\Imag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61"/>
                    <a:stretch/>
                  </pic:blipFill>
                  <pic:spPr bwMode="auto">
                    <a:xfrm>
                      <a:off x="0" y="0"/>
                      <a:ext cx="3785051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1418" w14:textId="75EF5490" w:rsidR="008C7FA3" w:rsidRPr="005916D9" w:rsidRDefault="008C7FA3" w:rsidP="008C7FA3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2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6ED4" w:rsidRPr="005916D9">
        <w:rPr>
          <w:rFonts w:ascii="TH SarabunPSK" w:hAnsi="TH SarabunPSK" w:cs="TH SarabunPSK"/>
          <w:sz w:val="32"/>
          <w:szCs w:val="32"/>
          <w:cs/>
        </w:rPr>
        <w:t>กระบวนการประมวนผลภาพ</w:t>
      </w:r>
      <w:r w:rsidR="00407C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7CA7">
        <w:rPr>
          <w:rFonts w:ascii="TH SarabunPSK" w:hAnsi="TH SarabunPSK" w:cs="TH SarabunPSK"/>
          <w:sz w:val="32"/>
          <w:szCs w:val="32"/>
        </w:rPr>
        <w:t>[2]</w:t>
      </w:r>
    </w:p>
    <w:p w14:paraId="5B0E97FC" w14:textId="77777777" w:rsidR="008C7FA3" w:rsidRPr="005916D9" w:rsidRDefault="008C7FA3" w:rsidP="008C7FA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9E99263" w14:textId="0D0333EE" w:rsidR="00E37A36" w:rsidRPr="005916D9" w:rsidRDefault="00342B3B" w:rsidP="00342B3B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5.2.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7139BA" w:rsidRPr="005916D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0839EB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E37A36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ปัญญาประดิษฐ์</w:t>
      </w:r>
    </w:p>
    <w:p w14:paraId="70A1C9C3" w14:textId="4915F305" w:rsidR="007139BA" w:rsidRPr="005916D9" w:rsidRDefault="007139BA" w:rsidP="00342B3B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ปัญญาประดิษฐ์ (</w:t>
      </w:r>
      <w:r w:rsidRPr="005916D9">
        <w:rPr>
          <w:rFonts w:ascii="TH SarabunPSK" w:hAnsi="TH SarabunPSK" w:cs="TH SarabunPSK"/>
          <w:sz w:val="32"/>
          <w:szCs w:val="32"/>
        </w:rPr>
        <w:t>Artificial Intelligence)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0F6854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C50DD4">
        <w:rPr>
          <w:rFonts w:ascii="TH SarabunPSK" w:hAnsi="TH SarabunPSK" w:cs="TH SarabunPSK"/>
          <w:sz w:val="32"/>
          <w:szCs w:val="32"/>
        </w:rPr>
        <w:t>3</w:t>
      </w:r>
      <w:r w:rsidR="000F6854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เป็นเทคโนโลยีที่เปรียบเสมือนมันสมองที่แทรกอยู่ในเทคโนโลยีและนวัตกรรมต่างๆ ที่ตอบโจทย์ความต้องการของผู้บริโภคในอุตสาหกรรมต่างๆ เร็วกว่า และแม่นยำและนำไปสู่การเพิ่มมูลค่าทางธุรกิจได้ ปัญญาประดิษฐ์ถูกนำไปประยุกต์ใช้ในทุกอุตสาหกรรม ตั้งแต่การควบคุมสายการผลิต วิเคราะห์ข้อมูลลูกค้าจาก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ข้อมูลขนาด</w:t>
      </w:r>
      <w:r w:rsidR="001311E9" w:rsidRPr="005916D9">
        <w:rPr>
          <w:rFonts w:ascii="TH SarabunPSK" w:hAnsi="TH SarabunPSK" w:cs="TH SarabunPSK"/>
          <w:sz w:val="32"/>
          <w:szCs w:val="32"/>
          <w:cs/>
        </w:rPr>
        <w:t>ใหญ่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(</w:t>
      </w:r>
      <w:r w:rsidR="00342B3B" w:rsidRPr="005916D9">
        <w:rPr>
          <w:rFonts w:ascii="TH SarabunPSK" w:hAnsi="TH SarabunPSK" w:cs="TH SarabunPSK"/>
          <w:sz w:val="32"/>
          <w:szCs w:val="32"/>
        </w:rPr>
        <w:t>Big D</w:t>
      </w:r>
      <w:r w:rsidRPr="005916D9">
        <w:rPr>
          <w:rFonts w:ascii="TH SarabunPSK" w:hAnsi="TH SarabunPSK" w:cs="TH SarabunPSK"/>
          <w:sz w:val="32"/>
          <w:szCs w:val="32"/>
        </w:rPr>
        <w:t>ata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)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การวิเคราะห์ข้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>อมูลการลงทุนอัตโนมัติ ไปจนถึงแอป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พลิเคชันในสมาร์ทโฟน โดยมีเทคนิคต่างๆ 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 xml:space="preserve">หลายเทคนิค ซึ่งในโครงงานนี้ สนใจเทคนิคที่นำมาทดสอบเพื่อหาความแม่นยำที่เหมาะสมกับการประมวลผลภาพทะลายปาล์ม หลักๆ </w:t>
      </w:r>
      <w:r w:rsidR="009971C5" w:rsidRPr="005916D9">
        <w:rPr>
          <w:rFonts w:ascii="TH SarabunPSK" w:hAnsi="TH SarabunPSK" w:cs="TH SarabunPSK"/>
          <w:sz w:val="32"/>
          <w:szCs w:val="32"/>
        </w:rPr>
        <w:t>6</w:t>
      </w:r>
      <w:r w:rsidR="00342B3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342B3B" w:rsidRPr="005916D9">
        <w:rPr>
          <w:rFonts w:ascii="TH SarabunPSK" w:hAnsi="TH SarabunPSK" w:cs="TH SarabunPSK"/>
          <w:sz w:val="32"/>
          <w:szCs w:val="32"/>
          <w:cs/>
        </w:rPr>
        <w:t xml:space="preserve">เทคนิค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ดังต่อไปนี้</w:t>
      </w:r>
    </w:p>
    <w:p w14:paraId="09C629F7" w14:textId="77777777" w:rsidR="007139BA" w:rsidRPr="005916D9" w:rsidRDefault="007139BA" w:rsidP="00342B3B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(1)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Artificial neural network</w:t>
      </w:r>
    </w:p>
    <w:p w14:paraId="1244A068" w14:textId="62F5AD28" w:rsidR="007139BA" w:rsidRPr="005916D9" w:rsidRDefault="007139BA" w:rsidP="00671DD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lastRenderedPageBreak/>
        <w:t xml:space="preserve">Artificial Neuron Network: (ANN) </w:t>
      </w:r>
      <w:r w:rsidR="00B76CAA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C50DD4">
        <w:rPr>
          <w:rFonts w:ascii="TH SarabunPSK" w:hAnsi="TH SarabunPSK" w:cs="TH SarabunPSK"/>
          <w:sz w:val="32"/>
          <w:szCs w:val="32"/>
        </w:rPr>
        <w:t>4</w:t>
      </w:r>
      <w:r w:rsidR="00B76CAA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เป็นวิธีการที่มีพื้นฐานมาจากการเลียนแบบการทำงานของสมองมนุษย์</w:t>
      </w:r>
      <w:r w:rsidR="000839EB">
        <w:rPr>
          <w:rFonts w:ascii="TH SarabunPSK" w:hAnsi="TH SarabunPSK" w:cs="TH SarabunPSK"/>
          <w:sz w:val="32"/>
          <w:szCs w:val="32"/>
        </w:rPr>
        <w:t xml:space="preserve"> (</w:t>
      </w:r>
      <w:r w:rsidR="000839EB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0839EB">
        <w:rPr>
          <w:rFonts w:ascii="TH SarabunPSK" w:hAnsi="TH SarabunPSK" w:cs="TH SarabunPSK"/>
          <w:sz w:val="32"/>
          <w:szCs w:val="32"/>
        </w:rPr>
        <w:t xml:space="preserve">3)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ซึ่งประกอบด้วย </w:t>
      </w:r>
    </w:p>
    <w:p w14:paraId="6DCA67AE" w14:textId="1DCE88C5" w:rsidR="007139BA" w:rsidRPr="005916D9" w:rsidRDefault="007139BA" w:rsidP="00D42148">
      <w:pPr>
        <w:pStyle w:val="a3"/>
        <w:numPr>
          <w:ilvl w:val="0"/>
          <w:numId w:val="40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Dendrites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F6854" w:rsidRPr="005916D9">
        <w:rPr>
          <w:rFonts w:ascii="TH SarabunPSK" w:hAnsi="TH SarabunPSK" w:cs="TH SarabunPSK"/>
          <w:sz w:val="32"/>
          <w:szCs w:val="32"/>
          <w:cs/>
        </w:rPr>
        <w:t>สวนที่ทำหน้าที่รับข้อมูล (</w:t>
      </w:r>
      <w:r w:rsidRPr="005916D9">
        <w:rPr>
          <w:rFonts w:ascii="TH SarabunPSK" w:hAnsi="TH SarabunPSK" w:cs="TH SarabunPSK"/>
          <w:sz w:val="32"/>
          <w:szCs w:val="32"/>
        </w:rPr>
        <w:t>Accept Inputs)</w:t>
      </w:r>
    </w:p>
    <w:p w14:paraId="08F87D5E" w14:textId="5059D5E3" w:rsidR="007139BA" w:rsidRPr="005916D9" w:rsidRDefault="007139BA" w:rsidP="00D42148">
      <w:pPr>
        <w:pStyle w:val="a3"/>
        <w:numPr>
          <w:ilvl w:val="0"/>
          <w:numId w:val="40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Soma </w:t>
      </w:r>
      <w:r w:rsidRPr="005916D9">
        <w:rPr>
          <w:rFonts w:ascii="TH SarabunPSK" w:hAnsi="TH SarabunPSK" w:cs="TH SarabunPSK"/>
          <w:sz w:val="32"/>
          <w:szCs w:val="32"/>
          <w:cs/>
        </w:rPr>
        <w:t>คือ ส่วนที่ประมวลผลข้อมูลเบื้องต้น (</w:t>
      </w:r>
      <w:r w:rsidRPr="005916D9">
        <w:rPr>
          <w:rFonts w:ascii="TH SarabunPSK" w:hAnsi="TH SarabunPSK" w:cs="TH SarabunPSK"/>
          <w:sz w:val="32"/>
          <w:szCs w:val="32"/>
        </w:rPr>
        <w:t>Process inputs)</w:t>
      </w:r>
    </w:p>
    <w:p w14:paraId="3FEE3C11" w14:textId="216F3AE3" w:rsidR="007139BA" w:rsidRPr="005916D9" w:rsidRDefault="007139BA" w:rsidP="00D42148">
      <w:pPr>
        <w:pStyle w:val="a3"/>
        <w:numPr>
          <w:ilvl w:val="0"/>
          <w:numId w:val="40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Axon </w:t>
      </w:r>
      <w:r w:rsidRPr="005916D9">
        <w:rPr>
          <w:rFonts w:ascii="TH SarabunPSK" w:hAnsi="TH SarabunPSK" w:cs="TH SarabunPSK"/>
          <w:sz w:val="32"/>
          <w:szCs w:val="32"/>
          <w:cs/>
        </w:rPr>
        <w:t>คือ ส่วนที่แปลงข้อมูลที่ได้ประมวลเบื้องต้นเป็นผลลัพธ์ที่ต้องการ (</w:t>
      </w:r>
      <w:r w:rsidRPr="005916D9">
        <w:rPr>
          <w:rFonts w:ascii="TH SarabunPSK" w:hAnsi="TH SarabunPSK" w:cs="TH SarabunPSK"/>
          <w:sz w:val="32"/>
          <w:szCs w:val="32"/>
        </w:rPr>
        <w:t>Turn the processed input into outputs)</w:t>
      </w:r>
    </w:p>
    <w:p w14:paraId="31832581" w14:textId="4332CCA3" w:rsidR="007139BA" w:rsidRPr="005916D9" w:rsidRDefault="007139BA" w:rsidP="00D42148">
      <w:pPr>
        <w:pStyle w:val="a3"/>
        <w:numPr>
          <w:ilvl w:val="0"/>
          <w:numId w:val="40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Synapses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 เส้นประสาทที่ทำหน้าที่เชื่อมต่อเพื่อการสื่อสารกับ </w:t>
      </w:r>
      <w:r w:rsidRPr="005916D9">
        <w:rPr>
          <w:rFonts w:ascii="TH SarabunPSK" w:hAnsi="TH SarabunPSK" w:cs="TH SarabunPSK"/>
          <w:sz w:val="32"/>
          <w:szCs w:val="32"/>
        </w:rPr>
        <w:t xml:space="preserve">Neurons </w:t>
      </w:r>
      <w:r w:rsidRPr="005916D9">
        <w:rPr>
          <w:rFonts w:ascii="TH SarabunPSK" w:hAnsi="TH SarabunPSK" w:cs="TH SarabunPSK"/>
          <w:sz w:val="32"/>
          <w:szCs w:val="32"/>
          <w:cs/>
        </w:rPr>
        <w:t>อื่น ในระบบสมอง (</w:t>
      </w:r>
      <w:r w:rsidRPr="005916D9">
        <w:rPr>
          <w:rFonts w:ascii="TH SarabunPSK" w:hAnsi="TH SarabunPSK" w:cs="TH SarabunPSK"/>
          <w:sz w:val="32"/>
          <w:szCs w:val="32"/>
        </w:rPr>
        <w:t>Electrochemical contact between neurons)</w:t>
      </w:r>
    </w:p>
    <w:p w14:paraId="0F428ABA" w14:textId="77777777" w:rsidR="007139BA" w:rsidRPr="005916D9" w:rsidRDefault="007139BA" w:rsidP="009971C5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916D9">
        <w:rPr>
          <w:rFonts w:ascii="TH SarabunPSK" w:hAnsi="TH SarabunPSK" w:cs="TH SarabunPSK"/>
          <w:sz w:val="32"/>
          <w:szCs w:val="32"/>
        </w:rPr>
        <w:t xml:space="preserve">Artificial Neuron Network: ANN) </w:t>
      </w:r>
      <w:r w:rsidRPr="005916D9">
        <w:rPr>
          <w:rFonts w:ascii="TH SarabunPSK" w:hAnsi="TH SarabunPSK" w:cs="TH SarabunPSK"/>
          <w:sz w:val="32"/>
          <w:szCs w:val="32"/>
          <w:cs/>
        </w:rPr>
        <w:t>ก็ประกอบด้วย โหนด (</w:t>
      </w:r>
      <w:r w:rsidRPr="005916D9">
        <w:rPr>
          <w:rFonts w:ascii="TH SarabunPSK" w:hAnsi="TH SarabunPSK" w:cs="TH SarabunPSK"/>
          <w:sz w:val="32"/>
          <w:szCs w:val="32"/>
        </w:rPr>
        <w:t xml:space="preserve">node)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5916D9">
        <w:rPr>
          <w:rFonts w:ascii="TH SarabunPSK" w:hAnsi="TH SarabunPSK" w:cs="TH SarabunPSK"/>
          <w:sz w:val="32"/>
          <w:szCs w:val="32"/>
        </w:rPr>
        <w:t>Input – Output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แล้วยังมีการประมวลผลกระจายอยู่ในโครงสร้างเป็นชั้นๆ ได้แก่</w:t>
      </w:r>
    </w:p>
    <w:p w14:paraId="06D0B247" w14:textId="015F45EA" w:rsidR="007139BA" w:rsidRPr="005916D9" w:rsidRDefault="007139BA" w:rsidP="00D42148">
      <w:pPr>
        <w:pStyle w:val="a3"/>
        <w:numPr>
          <w:ilvl w:val="0"/>
          <w:numId w:val="38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ชั้นข้อมูลเข้า (</w:t>
      </w:r>
      <w:r w:rsidRPr="005916D9">
        <w:rPr>
          <w:rFonts w:ascii="TH SarabunPSK" w:hAnsi="TH SarabunPSK" w:cs="TH SarabunPSK"/>
          <w:sz w:val="32"/>
          <w:szCs w:val="32"/>
        </w:rPr>
        <w:t xml:space="preserve">Input Layer) </w:t>
      </w:r>
      <w:r w:rsidRPr="005916D9">
        <w:rPr>
          <w:rFonts w:ascii="TH SarabunPSK" w:hAnsi="TH SarabunPSK" w:cs="TH SarabunPSK"/>
          <w:sz w:val="32"/>
          <w:szCs w:val="32"/>
          <w:cs/>
        </w:rPr>
        <w:t>ที่ชั้นนี้จะเป็นข้อมูลเข้า จำนวนของโหนดในชั้นนี้ขึ้นอยู่กับจำนวนของข้อมูลเข้าว่ามีข้อมูลอะไรบ้างที่จะนำเข้ามาคิดในแบบจำลอง เช่นถ้าข้อมูลของลูกค้าเป็นข้อมูลเข้าที่ประกอบด้วย อายุ เพศ จังหวัดที่อาศัย รวมทั้งสิ้น 4 อย่าง ดังนั้นชั้นข้อมูลเข้าก็จะมี 4 โหนด</w:t>
      </w:r>
    </w:p>
    <w:p w14:paraId="0F5403D2" w14:textId="2EA8FD7F" w:rsidR="007139BA" w:rsidRPr="005916D9" w:rsidRDefault="007139BA" w:rsidP="00D42148">
      <w:pPr>
        <w:pStyle w:val="a3"/>
        <w:numPr>
          <w:ilvl w:val="0"/>
          <w:numId w:val="38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ชั้นซ่อน (</w:t>
      </w:r>
      <w:r w:rsidRPr="005916D9">
        <w:rPr>
          <w:rFonts w:ascii="TH SarabunPSK" w:hAnsi="TH SarabunPSK" w:cs="TH SarabunPSK"/>
          <w:sz w:val="32"/>
          <w:szCs w:val="32"/>
        </w:rPr>
        <w:t xml:space="preserve">Hidden Layer)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เป็นชั้นที่อยู่ระหว่างกลาง ซึ่งจะมีผลอย่างมากต่อประสิทธิภาพในการเรียนรู้ของแบบจำลอง ซึ่งในชั้นซ่อนนั้นจะมีกี่ชั้นก็ได้ และแต่ละชั้นจะมีจำนวนของนิวรอนจำนวนเท่าไหร่ก็ได้เช่นกัน ซึ่งการเพิ่มชั้นและจำนวนนิวรอนจะส่งผลต่อการทำงานของโมเดล ในส่วนของชั้นซ่อนมีการทำงานเปรียบเสมือนส่วนที่เรียนรู้ข้อมูลเชิงลึก หรือ </w:t>
      </w:r>
      <w:r w:rsidRPr="005916D9">
        <w:rPr>
          <w:rFonts w:ascii="TH SarabunPSK" w:hAnsi="TH SarabunPSK" w:cs="TH SarabunPSK"/>
          <w:sz w:val="32"/>
          <w:szCs w:val="32"/>
        </w:rPr>
        <w:t>deep learning</w:t>
      </w:r>
    </w:p>
    <w:p w14:paraId="25234158" w14:textId="2411CFA0" w:rsidR="007139BA" w:rsidRPr="005916D9" w:rsidRDefault="007139BA" w:rsidP="00D42148">
      <w:pPr>
        <w:pStyle w:val="a3"/>
        <w:numPr>
          <w:ilvl w:val="0"/>
          <w:numId w:val="38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ชั้นข้อมูลออก (</w:t>
      </w:r>
      <w:r w:rsidRPr="005916D9">
        <w:rPr>
          <w:rFonts w:ascii="TH SarabunPSK" w:hAnsi="TH SarabunPSK" w:cs="TH SarabunPSK"/>
          <w:sz w:val="32"/>
          <w:szCs w:val="32"/>
        </w:rPr>
        <w:t xml:space="preserve">Output Layer)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ชั้นที่จะนำเอาข้อมูลจากการคำนวณไปใช้ จำนวนของโหนดในชั้นนี้ขึ้นอยู่กับรูปแบบของข้อมูลออกที่จะเอาไปใช้ และการประมวลผลของนิวรอลเน็ตเวิร์คจะอาศัยการส่งการทำงานผ่านโหนดต่าง ๆ ใน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>เหล่านี้</w:t>
      </w:r>
    </w:p>
    <w:p w14:paraId="37BDF837" w14:textId="77777777" w:rsidR="007411B9" w:rsidRPr="005916D9" w:rsidRDefault="007411B9" w:rsidP="009971C5">
      <w:pPr>
        <w:pStyle w:val="a3"/>
        <w:tabs>
          <w:tab w:val="left" w:pos="1985"/>
        </w:tabs>
        <w:ind w:firstLine="1418"/>
        <w:jc w:val="thaiDistribute"/>
        <w:rPr>
          <w:rFonts w:ascii="TH SarabunPSK" w:hAnsi="TH SarabunPSK" w:cs="TH SarabunPSK"/>
          <w:sz w:val="32"/>
          <w:szCs w:val="32"/>
        </w:rPr>
      </w:pPr>
    </w:p>
    <w:p w14:paraId="1237AD09" w14:textId="0DE839F0" w:rsidR="007411B9" w:rsidRPr="005916D9" w:rsidRDefault="007411B9" w:rsidP="007411B9">
      <w:pPr>
        <w:pStyle w:val="a3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drawing>
          <wp:inline distT="0" distB="0" distL="0" distR="0" wp14:anchorId="4763D445" wp14:editId="068E57D3">
            <wp:extent cx="3223260" cy="20997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226" cy="210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0739" w14:textId="76C61B3A" w:rsidR="003A3C5D" w:rsidRPr="005916D9" w:rsidRDefault="007411B9" w:rsidP="00F324D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3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>A.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ส่วนต่างๆของเซลล์สมอง</w:t>
      </w:r>
      <w:r w:rsidRPr="005916D9">
        <w:rPr>
          <w:rFonts w:ascii="TH SarabunPSK" w:hAnsi="TH SarabunPSK" w:cs="TH SarabunPSK"/>
          <w:sz w:val="32"/>
          <w:szCs w:val="32"/>
        </w:rPr>
        <w:t xml:space="preserve"> B.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กระบวนการ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</w:rPr>
        <w:t>ANN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</w:rPr>
        <w:t>1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  <w:cs/>
        </w:rPr>
        <w:t>โหนด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</w:p>
    <w:p w14:paraId="21036B81" w14:textId="0D368220" w:rsidR="007411B9" w:rsidRPr="005916D9" w:rsidRDefault="007411B9" w:rsidP="003A3C5D">
      <w:pPr>
        <w:pStyle w:val="a3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C.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การเชื่อมต่อกันของเซลล์สมอง</w:t>
      </w:r>
      <w:r w:rsidRPr="005916D9">
        <w:rPr>
          <w:rFonts w:ascii="TH SarabunPSK" w:hAnsi="TH SarabunPSK" w:cs="TH SarabunPSK"/>
          <w:sz w:val="32"/>
          <w:szCs w:val="32"/>
        </w:rPr>
        <w:t xml:space="preserve"> D.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  <w:cs/>
        </w:rPr>
        <w:t>กระบวนการ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</w:rPr>
        <w:t>ANN</w:t>
      </w:r>
      <w:r w:rsidR="000839EB">
        <w:rPr>
          <w:rFonts w:ascii="TH SarabunPSK" w:hAnsi="TH SarabunPSK" w:cs="TH SarabunPSK"/>
          <w:sz w:val="32"/>
          <w:szCs w:val="32"/>
        </w:rPr>
        <w:t xml:space="preserve"> </w:t>
      </w:r>
      <w:r w:rsidR="003A3C5D" w:rsidRPr="005916D9">
        <w:rPr>
          <w:rFonts w:ascii="TH SarabunPSK" w:hAnsi="TH SarabunPSK" w:cs="TH SarabunPSK"/>
          <w:sz w:val="32"/>
          <w:szCs w:val="32"/>
          <w:cs/>
        </w:rPr>
        <w:t>ทั้งหมด</w:t>
      </w:r>
      <w:r w:rsidR="00407C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7CA7">
        <w:rPr>
          <w:rFonts w:ascii="TH SarabunPSK" w:hAnsi="TH SarabunPSK" w:cs="TH SarabunPSK"/>
          <w:sz w:val="32"/>
          <w:szCs w:val="32"/>
        </w:rPr>
        <w:t>[</w:t>
      </w:r>
      <w:r w:rsidR="00C4108C">
        <w:rPr>
          <w:rFonts w:ascii="TH SarabunPSK" w:hAnsi="TH SarabunPSK" w:cs="TH SarabunPSK"/>
          <w:sz w:val="32"/>
          <w:szCs w:val="32"/>
        </w:rPr>
        <w:t>4</w:t>
      </w:r>
      <w:r w:rsidR="00407CA7">
        <w:rPr>
          <w:rFonts w:ascii="TH SarabunPSK" w:hAnsi="TH SarabunPSK" w:cs="TH SarabunPSK"/>
          <w:sz w:val="32"/>
          <w:szCs w:val="32"/>
        </w:rPr>
        <w:t>]</w:t>
      </w:r>
    </w:p>
    <w:p w14:paraId="548E8D55" w14:textId="77777777" w:rsidR="007139BA" w:rsidRPr="005916D9" w:rsidRDefault="007139BA" w:rsidP="007139BA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D0D0D7" w14:textId="6D803114" w:rsidR="007139BA" w:rsidRDefault="007139BA" w:rsidP="009971C5">
      <w:pPr>
        <w:pStyle w:val="a3"/>
        <w:ind w:left="698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(2)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k-NN (k-Nearest Neighbor) </w:t>
      </w:r>
    </w:p>
    <w:p w14:paraId="69E7CB57" w14:textId="378F6A38" w:rsidR="003F6702" w:rsidRPr="005916D9" w:rsidRDefault="003F6702" w:rsidP="009971C5">
      <w:pPr>
        <w:pStyle w:val="a3"/>
        <w:ind w:left="698" w:firstLine="720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bookmarkStart w:id="0" w:name="_Hlk93261475"/>
      <w:r>
        <w:rPr>
          <w:rFonts w:ascii="TH SarabunPSK" w:hAnsi="TH SarabunPSK" w:cs="TH SarabunPSK"/>
          <w:b/>
          <w:bCs/>
          <w:sz w:val="32"/>
          <w:szCs w:val="32"/>
        </w:rPr>
        <w:t xml:space="preserve">KNN 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เป็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นอ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ัล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กอลิทึมของ แมกซีน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เลิน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นิ่ง ใช้ในการจัดกลุ่มคลาสโดยหาข้อมูลที่เหมือนกันมากที่สุด</w:t>
      </w:r>
    </w:p>
    <w:bookmarkEnd w:id="0"/>
    <w:p w14:paraId="14E8B594" w14:textId="6FF65E6E" w:rsidR="007139BA" w:rsidRPr="005916D9" w:rsidRDefault="009971C5" w:rsidP="009971C5">
      <w:pPr>
        <w:pStyle w:val="a3"/>
        <w:ind w:firstLine="698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k-NN 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720C79">
        <w:rPr>
          <w:rFonts w:ascii="TH SarabunPSK" w:hAnsi="TH SarabunPSK" w:cs="TH SarabunPSK"/>
          <w:sz w:val="32"/>
          <w:szCs w:val="32"/>
        </w:rPr>
        <w:t>5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]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เป็นวิธีที่ใช้ในการจัดแบ่งคลาส โดยเทคนิคนี้จะตัดสินใจว่า คลาสใดที่จะแทนเงื่อนไขหรือกรณีใหม่ๆ ได้บ้าง โดยการตรวจสอบจำนวนบางจำนวน ในขั้นตอนวิธีการ</w:t>
      </w:r>
      <w:r w:rsidRPr="005916D9">
        <w:rPr>
          <w:rFonts w:ascii="TH SarabunPSK" w:hAnsi="TH SarabunPSK" w:cs="TH SarabunPSK"/>
          <w:sz w:val="32"/>
          <w:szCs w:val="32"/>
        </w:rPr>
        <w:t xml:space="preserve"> k-</w:t>
      </w:r>
      <w:r w:rsidR="007139BA" w:rsidRPr="005916D9">
        <w:rPr>
          <w:rFonts w:ascii="TH SarabunPSK" w:hAnsi="TH SarabunPSK" w:cs="TH SarabunPSK"/>
          <w:sz w:val="32"/>
          <w:szCs w:val="32"/>
        </w:rPr>
        <w:t>NN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ของกรณีหรือเงื่อนไขที่เหมือนกันหรือใกล้เคียงกันมากที่สุด โดยหาระยะทาง (</w:t>
      </w:r>
      <w:r w:rsidRPr="005916D9">
        <w:rPr>
          <w:rFonts w:ascii="TH SarabunPSK" w:hAnsi="TH SarabunPSK" w:cs="TH SarabunPSK"/>
          <w:sz w:val="32"/>
          <w:szCs w:val="32"/>
        </w:rPr>
        <w:t>Distance F</w:t>
      </w:r>
      <w:r w:rsidR="007139BA" w:rsidRPr="005916D9">
        <w:rPr>
          <w:rFonts w:ascii="TH SarabunPSK" w:hAnsi="TH SarabunPSK" w:cs="TH SarabunPSK"/>
          <w:sz w:val="32"/>
          <w:szCs w:val="32"/>
        </w:rPr>
        <w:t xml:space="preserve">unction)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โดยค่าความห่างจะไม่ติดลบ ถ้าค่าเหมือนกันจะมีตำแหน่งที่เดียวกัน (ระยะห่างเป็น 0)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>ต่อมาต้องทำการการรวบรวมข้อมูล (</w:t>
      </w:r>
      <w:r w:rsidR="007139BA" w:rsidRPr="005916D9">
        <w:rPr>
          <w:rFonts w:ascii="TH SarabunPSK" w:hAnsi="TH SarabunPSK" w:cs="TH SarabunPSK"/>
          <w:sz w:val="32"/>
          <w:szCs w:val="32"/>
        </w:rPr>
        <w:t>Combination Function)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 ดังมีหลักการทำงานดังภาพที่ </w:t>
      </w:r>
      <w:r w:rsidR="003D2914">
        <w:rPr>
          <w:rFonts w:ascii="TH SarabunPSK" w:hAnsi="TH SarabunPSK" w:cs="TH SarabunPSK"/>
          <w:sz w:val="32"/>
          <w:szCs w:val="32"/>
        </w:rPr>
        <w:t>4</w:t>
      </w:r>
      <w:r w:rsidR="007139BA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3D2914">
        <w:rPr>
          <w:rFonts w:ascii="TH SarabunPSK" w:hAnsi="TH SarabunPSK" w:cs="TH SarabunPSK" w:hint="cs"/>
          <w:sz w:val="32"/>
          <w:szCs w:val="32"/>
          <w:cs/>
        </w:rPr>
        <w:t>โดยในการรวมระยะทาง</w:t>
      </w:r>
      <w:r w:rsidR="007139BA" w:rsidRPr="005916D9">
        <w:rPr>
          <w:rFonts w:ascii="TH SarabunPSK" w:hAnsi="TH SarabunPSK" w:cs="TH SarabunPSK"/>
          <w:sz w:val="32"/>
          <w:szCs w:val="32"/>
          <w:cs/>
        </w:rPr>
        <w:t xml:space="preserve">จะมีวิธีการรวม 3 แบบ </w:t>
      </w:r>
      <w:r w:rsidR="003D2914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3E8AB0C7" w14:textId="01EB4170" w:rsidR="007139BA" w:rsidRPr="005916D9" w:rsidRDefault="007139BA" w:rsidP="00D42148">
      <w:pPr>
        <w:pStyle w:val="a3"/>
        <w:numPr>
          <w:ilvl w:val="0"/>
          <w:numId w:val="36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Manhattan distance or </w:t>
      </w:r>
      <w:r w:rsidR="00496E0F" w:rsidRPr="005916D9">
        <w:rPr>
          <w:rFonts w:ascii="TH SarabunPSK" w:hAnsi="TH SarabunPSK" w:cs="TH SarabunPSK"/>
          <w:sz w:val="32"/>
          <w:szCs w:val="32"/>
        </w:rPr>
        <w:t>summation: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เป็นการนำค่าที่คำนวณได้ในหนึ่งเรคคอดร์มารวมกัน</w:t>
      </w:r>
    </w:p>
    <w:p w14:paraId="69AC9D1B" w14:textId="0F81A9E0" w:rsidR="007139BA" w:rsidRPr="005916D9" w:rsidRDefault="007139BA" w:rsidP="00D42148">
      <w:pPr>
        <w:pStyle w:val="a3"/>
        <w:numPr>
          <w:ilvl w:val="0"/>
          <w:numId w:val="36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Normalized </w:t>
      </w:r>
      <w:r w:rsidR="00496E0F" w:rsidRPr="005916D9">
        <w:rPr>
          <w:rFonts w:ascii="TH SarabunPSK" w:hAnsi="TH SarabunPSK" w:cs="TH SarabunPSK"/>
          <w:sz w:val="32"/>
          <w:szCs w:val="32"/>
        </w:rPr>
        <w:t>summation: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พิจารณาแอททริบิวต์ที่มีค่าสูงสุดแล้วนำค่าผลต่างที่ได้จากแบบแรกแล้วหารด้วยค่า ค่าสูงสุดนั้น</w:t>
      </w:r>
    </w:p>
    <w:p w14:paraId="1E13F458" w14:textId="7C5E9E75" w:rsidR="007139BA" w:rsidRPr="005916D9" w:rsidRDefault="007139BA" w:rsidP="00D42148">
      <w:pPr>
        <w:pStyle w:val="a3"/>
        <w:numPr>
          <w:ilvl w:val="0"/>
          <w:numId w:val="36"/>
        </w:numPr>
        <w:tabs>
          <w:tab w:val="left" w:pos="1985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Euclidean </w:t>
      </w:r>
      <w:r w:rsidR="00496E0F" w:rsidRPr="005916D9">
        <w:rPr>
          <w:rFonts w:ascii="TH SarabunPSK" w:hAnsi="TH SarabunPSK" w:cs="TH SarabunPSK"/>
          <w:sz w:val="32"/>
          <w:szCs w:val="32"/>
        </w:rPr>
        <w:t>distance: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เป็นการหาค่าผลต่างกำลังสองของแต่แอททริบิวต์แล้วนำมารวมกัน</w:t>
      </w:r>
    </w:p>
    <w:p w14:paraId="354158F5" w14:textId="09A3557A" w:rsidR="00BC670E" w:rsidRPr="005916D9" w:rsidRDefault="00BC670E" w:rsidP="00BC670E">
      <w:pPr>
        <w:pStyle w:val="a3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0AF5649" wp14:editId="7DADA517">
            <wp:extent cx="2586749" cy="206438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82" cy="2072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2CF02" w14:textId="3BD7A379" w:rsidR="00BC670E" w:rsidRPr="005916D9" w:rsidRDefault="00BC670E" w:rsidP="00BC670E">
      <w:pPr>
        <w:pStyle w:val="a3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4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หลักการทำงานของโมเดล</w:t>
      </w:r>
      <w:r w:rsidR="00DD3DDE" w:rsidRPr="005916D9">
        <w:rPr>
          <w:rFonts w:ascii="TH SarabunPSK" w:hAnsi="TH SarabunPSK" w:cs="TH SarabunPSK"/>
          <w:b/>
          <w:bCs/>
          <w:sz w:val="32"/>
          <w:szCs w:val="32"/>
        </w:rPr>
        <w:t xml:space="preserve"> k-Nearest Neighbor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[5]</w:t>
      </w:r>
    </w:p>
    <w:p w14:paraId="1A2252C1" w14:textId="77777777" w:rsidR="00BC670E" w:rsidRPr="005916D9" w:rsidRDefault="00BC670E" w:rsidP="00BC670E">
      <w:pPr>
        <w:pStyle w:val="a3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E919E25" w14:textId="49DA92C2" w:rsidR="007139BA" w:rsidRPr="005916D9" w:rsidRDefault="007139BA" w:rsidP="009971C5">
      <w:pPr>
        <w:pStyle w:val="a3"/>
        <w:ind w:left="698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(3) </w:t>
      </w:r>
      <w:r w:rsidR="003D2914">
        <w:rPr>
          <w:rFonts w:ascii="TH SarabunPSK" w:hAnsi="TH SarabunPSK" w:cs="TH SarabunPSK"/>
          <w:b/>
          <w:bCs/>
          <w:sz w:val="32"/>
          <w:szCs w:val="32"/>
        </w:rPr>
        <w:t>Support Vector M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achine</w:t>
      </w:r>
    </w:p>
    <w:p w14:paraId="336CEAE7" w14:textId="73B7AA99" w:rsidR="007139BA" w:rsidRPr="005916D9" w:rsidRDefault="007139BA" w:rsidP="003D2914">
      <w:pPr>
        <w:pStyle w:val="a3"/>
        <w:ind w:firstLine="698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Support Vector Machine 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(SVM) 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AE2AA2">
        <w:rPr>
          <w:rFonts w:ascii="TH SarabunPSK" w:hAnsi="TH SarabunPSK" w:cs="TH SarabunPSK"/>
          <w:sz w:val="32"/>
          <w:szCs w:val="32"/>
        </w:rPr>
        <w:t>6</w:t>
      </w:r>
      <w:r w:rsidR="00DD3DDE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จะเป็นการจัดกลุ่มข้อมูล (</w:t>
      </w:r>
      <w:r w:rsidRPr="005916D9">
        <w:rPr>
          <w:rFonts w:ascii="TH SarabunPSK" w:hAnsi="TH SarabunPSK" w:cs="TH SarabunPSK"/>
          <w:sz w:val="32"/>
          <w:szCs w:val="32"/>
        </w:rPr>
        <w:t xml:space="preserve">Classification)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โดยการแบ่ง </w:t>
      </w:r>
      <w:r w:rsidRPr="005916D9">
        <w:rPr>
          <w:rFonts w:ascii="TH SarabunPSK" w:hAnsi="TH SarabunPSK" w:cs="TH SarabunPSK"/>
          <w:sz w:val="32"/>
          <w:szCs w:val="32"/>
        </w:rPr>
        <w:t xml:space="preserve">Class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ของข้อมูลออกจากกัน ซึ่งสามารถใช้การแบ่งด้วยสมการเชิงเส้น </w:t>
      </w:r>
      <w:r w:rsidRPr="005916D9">
        <w:rPr>
          <w:rFonts w:ascii="TH SarabunPSK" w:hAnsi="TH SarabunPSK" w:cs="TH SarabunPSK"/>
          <w:sz w:val="32"/>
          <w:szCs w:val="32"/>
        </w:rPr>
        <w:t xml:space="preserve">Support Vector Machine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จะใช้ในการหา </w:t>
      </w:r>
      <w:r w:rsidRPr="005916D9">
        <w:rPr>
          <w:rFonts w:ascii="TH SarabunPSK" w:hAnsi="TH SarabunPSK" w:cs="TH SarabunPSK"/>
          <w:sz w:val="32"/>
          <w:szCs w:val="32"/>
        </w:rPr>
        <w:t xml:space="preserve">Hyper plan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ซึ่งก็คือ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Model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ที่ดีที่สุด จากระยะห่างสูงสุดของแต่ละ </w:t>
      </w:r>
      <w:r w:rsidRPr="005916D9">
        <w:rPr>
          <w:rFonts w:ascii="TH SarabunPSK" w:hAnsi="TH SarabunPSK" w:cs="TH SarabunPSK"/>
          <w:sz w:val="32"/>
          <w:szCs w:val="32"/>
        </w:rPr>
        <w:t xml:space="preserve">Class </w:t>
      </w:r>
      <w:r w:rsidRPr="005916D9">
        <w:rPr>
          <w:rFonts w:ascii="TH SarabunPSK" w:hAnsi="TH SarabunPSK" w:cs="TH SarabunPSK"/>
          <w:sz w:val="32"/>
          <w:szCs w:val="32"/>
          <w:cs/>
        </w:rPr>
        <w:t>ข้อมูล (</w:t>
      </w:r>
      <w:r w:rsidRPr="005916D9">
        <w:rPr>
          <w:rFonts w:ascii="TH SarabunPSK" w:hAnsi="TH SarabunPSK" w:cs="TH SarabunPSK"/>
          <w:sz w:val="32"/>
          <w:szCs w:val="32"/>
        </w:rPr>
        <w:t>Maximum Margin)</w:t>
      </w:r>
      <w:r w:rsidR="003D2914">
        <w:rPr>
          <w:rFonts w:ascii="TH SarabunPSK" w:hAnsi="TH SarabunPSK" w:cs="TH SarabunPSK"/>
          <w:sz w:val="32"/>
          <w:szCs w:val="32"/>
        </w:rPr>
        <w:t xml:space="preserve"> (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D2914">
        <w:rPr>
          <w:rFonts w:ascii="TH SarabunPSK" w:hAnsi="TH SarabunPSK" w:cs="TH SarabunPSK"/>
          <w:sz w:val="32"/>
          <w:szCs w:val="32"/>
        </w:rPr>
        <w:t>5)</w:t>
      </w:r>
    </w:p>
    <w:p w14:paraId="747C6453" w14:textId="77777777" w:rsidR="00CB032D" w:rsidRPr="005916D9" w:rsidRDefault="00CB032D" w:rsidP="007139BA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321BE22" w14:textId="0D5AAB80" w:rsidR="00CB032D" w:rsidRPr="005916D9" w:rsidRDefault="00DD3DDE" w:rsidP="00DD3DDE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F92E0C9" wp14:editId="5A716270">
            <wp:extent cx="3108960" cy="205702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99" cy="206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1377" w14:textId="42DBAAA3" w:rsidR="007139BA" w:rsidRPr="005916D9" w:rsidRDefault="00DD3DDE" w:rsidP="00DD3DDE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5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หลักการทำงานของโมเดล </w:t>
      </w:r>
      <w:r w:rsidRPr="005916D9">
        <w:rPr>
          <w:rFonts w:ascii="TH SarabunPSK" w:hAnsi="TH SarabunPSK" w:cs="TH SarabunPSK"/>
          <w:sz w:val="32"/>
          <w:szCs w:val="32"/>
        </w:rPr>
        <w:t>Support vector machine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[6]</w:t>
      </w:r>
    </w:p>
    <w:p w14:paraId="1F5F9266" w14:textId="77777777" w:rsidR="00496E0F" w:rsidRPr="005916D9" w:rsidRDefault="00496E0F" w:rsidP="007139BA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080288D" w14:textId="77777777" w:rsidR="007139BA" w:rsidRPr="005916D9" w:rsidRDefault="007139BA" w:rsidP="009971C5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(4)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Decision tree</w:t>
      </w:r>
    </w:p>
    <w:p w14:paraId="3FA0665D" w14:textId="39AEE071" w:rsidR="009971C5" w:rsidRPr="005916D9" w:rsidRDefault="007139BA" w:rsidP="009971C5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Decision Tree </w:t>
      </w:r>
      <w:r w:rsidR="001C2AE0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7</w:t>
      </w:r>
      <w:r w:rsidR="001C2AE0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Machine Learning Model Classification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ประเภท </w:t>
      </w:r>
      <w:r w:rsidRPr="005916D9">
        <w:rPr>
          <w:rFonts w:ascii="TH SarabunPSK" w:hAnsi="TH SarabunPSK" w:cs="TH SarabunPSK"/>
          <w:sz w:val="32"/>
          <w:szCs w:val="32"/>
        </w:rPr>
        <w:t xml:space="preserve">Supervised learning </w:t>
      </w:r>
      <w:r w:rsidRPr="005916D9">
        <w:rPr>
          <w:rFonts w:ascii="TH SarabunPSK" w:hAnsi="TH SarabunPSK" w:cs="TH SarabunPSK"/>
          <w:sz w:val="32"/>
          <w:szCs w:val="32"/>
          <w:cs/>
        </w:rPr>
        <w:t>ตัวหนึ่ง ที่สามารถอธิบายได้ว่าทำไมถึงแบ่งเป็นคลาสนี้ ทำไมต้องเป็นคลาสนี้ สามารถอธิบายได้ด้วยรูปแบบของแผนภูมิต้นไม้ โดย</w:t>
      </w:r>
      <w:r w:rsidRPr="005916D9">
        <w:rPr>
          <w:rFonts w:ascii="TH SarabunPSK" w:hAnsi="TH SarabunPSK" w:cs="TH SarabunPSK"/>
          <w:sz w:val="32"/>
          <w:szCs w:val="32"/>
        </w:rPr>
        <w:t xml:space="preserve">Node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แสดง </w:t>
      </w:r>
      <w:r w:rsidRPr="005916D9">
        <w:rPr>
          <w:rFonts w:ascii="TH SarabunPSK" w:hAnsi="TH SarabunPSK" w:cs="TH SarabunPSK"/>
          <w:sz w:val="32"/>
          <w:szCs w:val="32"/>
        </w:rPr>
        <w:t xml:space="preserve">Attribute Branch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แสดง ค่าของ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Attribute Leaf Node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แสดง </w:t>
      </w:r>
      <w:r w:rsidRPr="005916D9">
        <w:rPr>
          <w:rFonts w:ascii="TH SarabunPSK" w:hAnsi="TH SarabunPSK" w:cs="TH SarabunPSK"/>
          <w:sz w:val="32"/>
          <w:szCs w:val="32"/>
        </w:rPr>
        <w:t>class label</w:t>
      </w:r>
      <w:r w:rsidR="003D2914">
        <w:rPr>
          <w:rFonts w:ascii="TH SarabunPSK" w:hAnsi="TH SarabunPSK" w:cs="TH SarabunPSK"/>
          <w:sz w:val="32"/>
          <w:szCs w:val="32"/>
        </w:rPr>
        <w:t xml:space="preserve"> (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D2914">
        <w:rPr>
          <w:rFonts w:ascii="TH SarabunPSK" w:hAnsi="TH SarabunPSK" w:cs="TH SarabunPSK"/>
          <w:sz w:val="32"/>
          <w:szCs w:val="32"/>
        </w:rPr>
        <w:t>6)</w:t>
      </w:r>
    </w:p>
    <w:p w14:paraId="0783E005" w14:textId="675A6C68" w:rsidR="007139BA" w:rsidRPr="005916D9" w:rsidRDefault="007139BA" w:rsidP="009971C5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การสร้างโมเดล </w:t>
      </w:r>
      <w:r w:rsidRPr="005916D9">
        <w:rPr>
          <w:rFonts w:ascii="TH SarabunPSK" w:hAnsi="TH SarabunPSK" w:cs="TH SarabunPSK"/>
          <w:sz w:val="32"/>
          <w:szCs w:val="32"/>
        </w:rPr>
        <w:t xml:space="preserve">decision tree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จะทำการคัดเลือกแอตทริบิวต์ที่มีความสัมพันธ์กับคลาสมากที่สุดขึ้นมาเป็นโหนดบนสุดของ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tree (root node) </w:t>
      </w:r>
      <w:r w:rsidRPr="005916D9">
        <w:rPr>
          <w:rFonts w:ascii="TH SarabunPSK" w:hAnsi="TH SarabunPSK" w:cs="TH SarabunPSK"/>
          <w:sz w:val="32"/>
          <w:szCs w:val="32"/>
          <w:cs/>
        </w:rPr>
        <w:t>หลังจากนั้นก็จะหาแอตทริบิวต์ถัดไปเรื่อยๆ</w:t>
      </w:r>
    </w:p>
    <w:p w14:paraId="12FDB510" w14:textId="6AD24740" w:rsidR="00DA53BE" w:rsidRPr="005916D9" w:rsidRDefault="00DA53BE" w:rsidP="00DA53BE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6F18554B" w14:textId="77777777" w:rsidR="00DA53BE" w:rsidRPr="005916D9" w:rsidRDefault="00DA53BE" w:rsidP="00DA53BE">
      <w:pPr>
        <w:pStyle w:val="a3"/>
        <w:jc w:val="center"/>
        <w:rPr>
          <w:rFonts w:ascii="TH SarabunPSK" w:hAnsi="TH SarabunPSK" w:cs="TH SarabunPSK"/>
          <w:noProof/>
        </w:rPr>
      </w:pPr>
    </w:p>
    <w:p w14:paraId="20046527" w14:textId="3CA70930" w:rsidR="00DA53BE" w:rsidRPr="005916D9" w:rsidRDefault="00DA53BE" w:rsidP="00DA53BE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drawing>
          <wp:inline distT="0" distB="0" distL="0" distR="0" wp14:anchorId="2F436E83" wp14:editId="687DC979">
            <wp:extent cx="3626754" cy="1455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11"/>
                    <a:stretch/>
                  </pic:blipFill>
                  <pic:spPr bwMode="auto">
                    <a:xfrm>
                      <a:off x="0" y="0"/>
                      <a:ext cx="3631765" cy="145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1131C" w14:textId="684B7811" w:rsidR="00DA53BE" w:rsidRPr="005916D9" w:rsidRDefault="00DA53BE" w:rsidP="00DA53BE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916D9" w:rsidRPr="005916D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ตัวอย่างการทำงานของโมเดล </w:t>
      </w:r>
      <w:r w:rsidRPr="005916D9">
        <w:rPr>
          <w:rFonts w:ascii="TH SarabunPSK" w:hAnsi="TH SarabunPSK" w:cs="TH SarabunPSK"/>
          <w:sz w:val="32"/>
          <w:szCs w:val="32"/>
        </w:rPr>
        <w:t>Decision Tree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[7]</w:t>
      </w:r>
    </w:p>
    <w:p w14:paraId="6935D84F" w14:textId="77777777" w:rsidR="007139BA" w:rsidRPr="005916D9" w:rsidRDefault="007139BA" w:rsidP="007139BA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B84D41" w14:textId="77777777" w:rsidR="007139BA" w:rsidRPr="005916D9" w:rsidRDefault="007139BA" w:rsidP="009971C5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(5)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Random forest</w:t>
      </w:r>
    </w:p>
    <w:p w14:paraId="26788870" w14:textId="7DE48FA0" w:rsidR="007139BA" w:rsidRPr="005916D9" w:rsidRDefault="007139BA" w:rsidP="009971C5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Random Forest </w:t>
      </w:r>
      <w:r w:rsidR="001C2AE0" w:rsidRPr="005916D9">
        <w:rPr>
          <w:rFonts w:ascii="TH SarabunPSK" w:hAnsi="TH SarabunPSK" w:cs="TH SarabunPSK"/>
          <w:sz w:val="32"/>
          <w:szCs w:val="32"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8</w:t>
      </w:r>
      <w:r w:rsidR="001C2AE0" w:rsidRPr="005916D9">
        <w:rPr>
          <w:rFonts w:ascii="TH SarabunPSK" w:hAnsi="TH SarabunPSK" w:cs="TH SarabunPSK"/>
          <w:sz w:val="32"/>
          <w:szCs w:val="32"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 สร้าง </w:t>
      </w:r>
      <w:r w:rsidRPr="005916D9">
        <w:rPr>
          <w:rFonts w:ascii="TH SarabunPSK" w:hAnsi="TH SarabunPSK" w:cs="TH SarabunPSK"/>
          <w:sz w:val="32"/>
          <w:szCs w:val="32"/>
        </w:rPr>
        <w:t xml:space="preserve">model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5916D9">
        <w:rPr>
          <w:rFonts w:ascii="TH SarabunPSK" w:hAnsi="TH SarabunPSK" w:cs="TH SarabunPSK"/>
          <w:sz w:val="32"/>
          <w:szCs w:val="32"/>
        </w:rPr>
        <w:t xml:space="preserve">Decision Tree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หลายๆ </w:t>
      </w:r>
      <w:r w:rsidRPr="005916D9">
        <w:rPr>
          <w:rFonts w:ascii="TH SarabunPSK" w:hAnsi="TH SarabunPSK" w:cs="TH SarabunPSK"/>
          <w:sz w:val="32"/>
          <w:szCs w:val="32"/>
        </w:rPr>
        <w:t xml:space="preserve">model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โดยแต่ละ </w:t>
      </w:r>
      <w:r w:rsidRPr="005916D9">
        <w:rPr>
          <w:rFonts w:ascii="TH SarabunPSK" w:hAnsi="TH SarabunPSK" w:cs="TH SarabunPSK"/>
          <w:sz w:val="32"/>
          <w:szCs w:val="32"/>
        </w:rPr>
        <w:t xml:space="preserve">model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จะได้รับ </w:t>
      </w:r>
      <w:r w:rsidRPr="005916D9">
        <w:rPr>
          <w:rFonts w:ascii="TH SarabunPSK" w:hAnsi="TH SarabunPSK" w:cs="TH SarabunPSK"/>
          <w:sz w:val="32"/>
          <w:szCs w:val="32"/>
        </w:rPr>
        <w:t xml:space="preserve">data set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ไม่เหมือนกัน ซึ่งเป็น </w:t>
      </w:r>
      <w:r w:rsidRPr="005916D9">
        <w:rPr>
          <w:rFonts w:ascii="TH SarabunPSK" w:hAnsi="TH SarabunPSK" w:cs="TH SarabunPSK"/>
          <w:sz w:val="32"/>
          <w:szCs w:val="32"/>
        </w:rPr>
        <w:t xml:space="preserve">subset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data set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ทั้งหมด ตอนทำ </w:t>
      </w:r>
      <w:r w:rsidRPr="005916D9">
        <w:rPr>
          <w:rFonts w:ascii="TH SarabunPSK" w:hAnsi="TH SarabunPSK" w:cs="TH SarabunPSK"/>
          <w:sz w:val="32"/>
          <w:szCs w:val="32"/>
        </w:rPr>
        <w:t xml:space="preserve">prediction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ก็ให้แต่ละ </w:t>
      </w:r>
      <w:r w:rsidRPr="005916D9">
        <w:rPr>
          <w:rFonts w:ascii="TH SarabunPSK" w:hAnsi="TH SarabunPSK" w:cs="TH SarabunPSK"/>
          <w:sz w:val="32"/>
          <w:szCs w:val="32"/>
        </w:rPr>
        <w:t xml:space="preserve">Decision Tree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ทำ </w:t>
      </w:r>
      <w:r w:rsidRPr="005916D9">
        <w:rPr>
          <w:rFonts w:ascii="TH SarabunPSK" w:hAnsi="TH SarabunPSK" w:cs="TH SarabunPSK"/>
          <w:sz w:val="32"/>
          <w:szCs w:val="32"/>
        </w:rPr>
        <w:t xml:space="preserve">prediction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ของใครของมัน และคำนวณผล </w:t>
      </w:r>
      <w:r w:rsidRPr="005916D9">
        <w:rPr>
          <w:rFonts w:ascii="TH SarabunPSK" w:hAnsi="TH SarabunPSK" w:cs="TH SarabunPSK"/>
          <w:sz w:val="32"/>
          <w:szCs w:val="32"/>
        </w:rPr>
        <w:t xml:space="preserve">prediction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ด้วยการ </w:t>
      </w:r>
      <w:r w:rsidRPr="005916D9">
        <w:rPr>
          <w:rFonts w:ascii="TH SarabunPSK" w:hAnsi="TH SarabunPSK" w:cs="TH SarabunPSK"/>
          <w:sz w:val="32"/>
          <w:szCs w:val="32"/>
        </w:rPr>
        <w:t xml:space="preserve">vote output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 ถูกเลือกโดย </w:t>
      </w:r>
      <w:r w:rsidRPr="005916D9">
        <w:rPr>
          <w:rFonts w:ascii="TH SarabunPSK" w:hAnsi="TH SarabunPSK" w:cs="TH SarabunPSK"/>
          <w:sz w:val="32"/>
          <w:szCs w:val="32"/>
        </w:rPr>
        <w:t xml:space="preserve">Decision Tree </w:t>
      </w:r>
      <w:r w:rsidRPr="005916D9">
        <w:rPr>
          <w:rFonts w:ascii="TH SarabunPSK" w:hAnsi="TH SarabunPSK" w:cs="TH SarabunPSK"/>
          <w:sz w:val="32"/>
          <w:szCs w:val="32"/>
          <w:cs/>
        </w:rPr>
        <w:t>มากที่สุด</w:t>
      </w:r>
      <w:r w:rsidR="003D2914">
        <w:rPr>
          <w:rFonts w:ascii="TH SarabunPSK" w:hAnsi="TH SarabunPSK" w:cs="TH SarabunPSK"/>
          <w:sz w:val="32"/>
          <w:szCs w:val="32"/>
        </w:rPr>
        <w:t xml:space="preserve"> </w:t>
      </w:r>
    </w:p>
    <w:p w14:paraId="5736F034" w14:textId="77777777" w:rsidR="00C2449B" w:rsidRPr="005916D9" w:rsidRDefault="00C2449B" w:rsidP="009971C5">
      <w:pPr>
        <w:pStyle w:val="a3"/>
        <w:tabs>
          <w:tab w:val="left" w:pos="1985"/>
        </w:tabs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272A821" w14:textId="24775ABD" w:rsidR="001C2AE0" w:rsidRPr="005916D9" w:rsidRDefault="00C2449B" w:rsidP="00C2449B">
      <w:pPr>
        <w:pStyle w:val="a3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A9A4528" wp14:editId="6C8E26E7">
            <wp:extent cx="3104097" cy="174498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20" cy="17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D104" w14:textId="442A75AE" w:rsidR="00C2449B" w:rsidRPr="005916D9" w:rsidRDefault="00C2449B" w:rsidP="00C2449B">
      <w:pPr>
        <w:pStyle w:val="a3"/>
        <w:tabs>
          <w:tab w:val="left" w:pos="1985"/>
        </w:tabs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916D9" w:rsidRPr="005916D9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หลักการทำงานของโมเดล</w:t>
      </w:r>
      <w:r w:rsidRPr="005916D9">
        <w:rPr>
          <w:rFonts w:ascii="TH SarabunPSK" w:hAnsi="TH SarabunPSK" w:cs="TH SarabunPSK"/>
          <w:sz w:val="32"/>
          <w:szCs w:val="32"/>
        </w:rPr>
        <w:t xml:space="preserve"> Random Forest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[8]</w:t>
      </w:r>
    </w:p>
    <w:p w14:paraId="41B5CB93" w14:textId="77777777" w:rsidR="009971C5" w:rsidRPr="005916D9" w:rsidRDefault="009971C5" w:rsidP="009971C5">
      <w:pPr>
        <w:pStyle w:val="a3"/>
        <w:tabs>
          <w:tab w:val="left" w:pos="1985"/>
        </w:tabs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4F9AB2" w14:textId="77777777" w:rsidR="009971C5" w:rsidRPr="005916D9" w:rsidRDefault="009971C5" w:rsidP="009971C5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Deep Learning</w:t>
      </w:r>
    </w:p>
    <w:p w14:paraId="66EE85C3" w14:textId="45816508" w:rsidR="00340728" w:rsidRPr="005916D9" w:rsidRDefault="00340728" w:rsidP="00340728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ab/>
        <w:t>Deep learning</w:t>
      </w:r>
      <w:r w:rsidR="007F2C3D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C2449B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9</w:t>
      </w:r>
      <w:r w:rsidR="00C2449B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C2449B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คือ ซอฟแวร์คอมพิวเตอร์ที่เลียนแบบการทำงานของระบบโครงข่ายประสาท (</w:t>
      </w:r>
      <w:r w:rsidRPr="005916D9">
        <w:rPr>
          <w:rFonts w:ascii="TH SarabunPSK" w:hAnsi="TH SarabunPSK" w:cs="TH SarabunPSK"/>
          <w:sz w:val="32"/>
          <w:szCs w:val="32"/>
        </w:rPr>
        <w:t xml:space="preserve">neurons)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ในสมองมนุษย์ </w:t>
      </w:r>
      <w:r w:rsidRPr="005916D9">
        <w:rPr>
          <w:rFonts w:ascii="TH SarabunPSK" w:hAnsi="TH SarabunPSK" w:cs="TH SarabunPSK"/>
          <w:sz w:val="32"/>
          <w:szCs w:val="32"/>
        </w:rPr>
        <w:t xml:space="preserve">Algorithm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ถูกสร้างขึ้นจากการนำเอา </w:t>
      </w:r>
      <w:r w:rsidRPr="005916D9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หลายๆ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มาต่อกัน โดย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>แรกสุดจะทำหน้าที่ในการรับข้อมูล (</w:t>
      </w:r>
      <w:r w:rsidRPr="005916D9">
        <w:rPr>
          <w:rFonts w:ascii="TH SarabunPSK" w:hAnsi="TH SarabunPSK" w:cs="TH SarabunPSK"/>
          <w:sz w:val="32"/>
          <w:szCs w:val="32"/>
        </w:rPr>
        <w:t xml:space="preserve">Input layer) layer </w:t>
      </w:r>
      <w:r w:rsidRPr="005916D9">
        <w:rPr>
          <w:rFonts w:ascii="TH SarabunPSK" w:hAnsi="TH SarabunPSK" w:cs="TH SarabunPSK"/>
          <w:sz w:val="32"/>
          <w:szCs w:val="32"/>
          <w:cs/>
        </w:rPr>
        <w:t>สุดท้ายจะทำหน้าที่ส่งผลลัพธ์การประมวลผลออกมา (</w:t>
      </w:r>
      <w:r w:rsidRPr="005916D9">
        <w:rPr>
          <w:rFonts w:ascii="TH SarabunPSK" w:hAnsi="TH SarabunPSK" w:cs="TH SarabunPSK"/>
          <w:sz w:val="32"/>
          <w:szCs w:val="32"/>
        </w:rPr>
        <w:t xml:space="preserve">Output layer)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ระว่าง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>แรกสุด แ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สุดท้าย จะถูกเรียกว่า </w:t>
      </w:r>
      <w:r w:rsidRPr="005916D9">
        <w:rPr>
          <w:rFonts w:ascii="TH SarabunPSK" w:hAnsi="TH SarabunPSK" w:cs="TH SarabunPSK"/>
          <w:sz w:val="32"/>
          <w:szCs w:val="32"/>
        </w:rPr>
        <w:t>Hidden layer</w:t>
      </w:r>
      <w:r w:rsidR="003D2914">
        <w:rPr>
          <w:rFonts w:ascii="TH SarabunPSK" w:hAnsi="TH SarabunPSK" w:cs="TH SarabunPSK"/>
          <w:sz w:val="32"/>
          <w:szCs w:val="32"/>
        </w:rPr>
        <w:t xml:space="preserve"> (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D2914">
        <w:rPr>
          <w:rFonts w:ascii="TH SarabunPSK" w:hAnsi="TH SarabunPSK" w:cs="TH SarabunPSK"/>
          <w:sz w:val="32"/>
          <w:szCs w:val="32"/>
        </w:rPr>
        <w:t>8)</w:t>
      </w:r>
    </w:p>
    <w:p w14:paraId="678E87A4" w14:textId="77777777" w:rsidR="00340728" w:rsidRPr="005916D9" w:rsidRDefault="00340728" w:rsidP="007F2C3D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คำว่า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มีที่มาจากการที่ใช้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5916D9">
        <w:rPr>
          <w:rFonts w:ascii="TH SarabunPSK" w:hAnsi="TH SarabunPSK" w:cs="TH SarabunPSK"/>
          <w:sz w:val="32"/>
          <w:szCs w:val="32"/>
          <w:cs/>
        </w:rPr>
        <w:t>หลายอันๆมาต่อกัน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916D9">
        <w:rPr>
          <w:rFonts w:ascii="TH SarabunPSK" w:hAnsi="TH SarabunPSK" w:cs="TH SarabunPSK"/>
          <w:sz w:val="32"/>
          <w:szCs w:val="32"/>
        </w:rPr>
        <w:t xml:space="preserve">Hidden 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2 layer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ก็ถือเป็น </w:t>
      </w:r>
      <w:r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Pr="005916D9">
        <w:rPr>
          <w:rFonts w:ascii="TH SarabunPSK" w:hAnsi="TH SarabunPSK" w:cs="TH SarabunPSK"/>
          <w:sz w:val="32"/>
          <w:szCs w:val="32"/>
          <w:cs/>
        </w:rPr>
        <w:t>แล้ว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เนื่องจาก </w:t>
      </w:r>
      <w:r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Pr="005916D9">
        <w:rPr>
          <w:rFonts w:ascii="TH SarabunPSK" w:hAnsi="TH SarabunPSK" w:cs="TH SarabunPSK"/>
          <w:sz w:val="32"/>
          <w:szCs w:val="32"/>
          <w:cs/>
        </w:rPr>
        <w:t>เหล่านี้เป็นโครงสร้างที่ถูกจัดเก็บแบบเป็นกองซ้อน (</w:t>
      </w:r>
      <w:r w:rsidRPr="005916D9">
        <w:rPr>
          <w:rFonts w:ascii="TH SarabunPSK" w:hAnsi="TH SarabunPSK" w:cs="TH SarabunPSK"/>
          <w:sz w:val="32"/>
          <w:szCs w:val="32"/>
        </w:rPr>
        <w:t xml:space="preserve">stack) 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 xml:space="preserve">จึงเปรียบได้ว่า </w:t>
      </w:r>
      <w:r w:rsidR="007F2C3D" w:rsidRPr="005916D9">
        <w:rPr>
          <w:rFonts w:ascii="TH SarabunPSK" w:hAnsi="TH SarabunPSK" w:cs="TH SarabunPSK"/>
          <w:sz w:val="32"/>
          <w:szCs w:val="32"/>
        </w:rPr>
        <w:t xml:space="preserve">layer 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>ที่จำนวนเยอะๆ</w:t>
      </w:r>
      <w:r w:rsidRPr="005916D9">
        <w:rPr>
          <w:rFonts w:ascii="TH SarabunPSK" w:hAnsi="TH SarabunPSK" w:cs="TH SarabunPSK"/>
          <w:sz w:val="32"/>
          <w:szCs w:val="32"/>
          <w:cs/>
        </w:rPr>
        <w:t>ก็จะทำให้มีโครงสร้างที่ลึก</w:t>
      </w:r>
      <w:r w:rsidR="007F2C3D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 xml:space="preserve">deep) </w:t>
      </w:r>
      <w:r w:rsidRPr="005916D9">
        <w:rPr>
          <w:rFonts w:ascii="TH SarabunPSK" w:hAnsi="TH SarabunPSK" w:cs="TH SarabunPSK"/>
          <w:sz w:val="32"/>
          <w:szCs w:val="32"/>
          <w:cs/>
        </w:rPr>
        <w:t>ยิ่งขึ้นนั่นเอง</w:t>
      </w:r>
    </w:p>
    <w:p w14:paraId="61F69DCE" w14:textId="77777777" w:rsidR="007F2C3D" w:rsidRPr="005916D9" w:rsidRDefault="00EB3599" w:rsidP="007F2C3D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drawing>
          <wp:inline distT="0" distB="0" distL="0" distR="0" wp14:anchorId="7AA25BC1" wp14:editId="41A70282">
            <wp:extent cx="3838575" cy="1568007"/>
            <wp:effectExtent l="0" t="0" r="0" b="0"/>
            <wp:docPr id="7" name="รูปภาพ 7" descr="https://www.guru99.com/images/tensorflow/083018_0542_WhatisDeep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uru99.com/images/tensorflow/083018_0542_WhatisDeepl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75" cy="156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D202" w14:textId="5007DA4B" w:rsidR="00EB3599" w:rsidRPr="005916D9" w:rsidRDefault="000F0B72" w:rsidP="000F0B72">
      <w:pPr>
        <w:pStyle w:val="a3"/>
        <w:tabs>
          <w:tab w:val="center" w:pos="4513"/>
          <w:tab w:val="left" w:pos="6720"/>
        </w:tabs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="00EB3599"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8</w:t>
      </w:r>
      <w:r w:rsidR="00EB3599" w:rsidRPr="005916D9">
        <w:rPr>
          <w:rFonts w:ascii="TH SarabunPSK" w:hAnsi="TH SarabunPSK" w:cs="TH SarabunPSK"/>
          <w:sz w:val="32"/>
          <w:szCs w:val="32"/>
          <w:cs/>
        </w:rPr>
        <w:t xml:space="preserve"> หลักการทำงานของ </w:t>
      </w:r>
      <w:r w:rsidR="00EB3599" w:rsidRPr="005916D9">
        <w:rPr>
          <w:rFonts w:ascii="TH SarabunPSK" w:hAnsi="TH SarabunPSK" w:cs="TH SarabunPSK"/>
          <w:sz w:val="32"/>
          <w:szCs w:val="32"/>
        </w:rPr>
        <w:t>deep learning</w:t>
      </w:r>
      <w:r w:rsidR="00C4108C">
        <w:rPr>
          <w:rFonts w:ascii="TH SarabunPSK" w:hAnsi="TH SarabunPSK" w:cs="TH SarabunPSK"/>
          <w:sz w:val="32"/>
          <w:szCs w:val="32"/>
        </w:rPr>
        <w:t xml:space="preserve"> [9]</w:t>
      </w:r>
    </w:p>
    <w:p w14:paraId="19557F54" w14:textId="77777777" w:rsidR="009971C5" w:rsidRPr="005916D9" w:rsidRDefault="009971C5" w:rsidP="009971C5">
      <w:pPr>
        <w:pStyle w:val="a3"/>
        <w:tabs>
          <w:tab w:val="left" w:pos="1985"/>
        </w:tabs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E784A4" w14:textId="12D87EDE" w:rsidR="000776E4" w:rsidRPr="005916D9" w:rsidRDefault="009971C5" w:rsidP="000776E4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5.2.2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p w14:paraId="740C5642" w14:textId="7C7C74A0" w:rsidR="000776E4" w:rsidRPr="005916D9" w:rsidRDefault="000776E4" w:rsidP="000776E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ab/>
        <w:t xml:space="preserve">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Suharjito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คณะผู้วิจัย </w:t>
      </w:r>
      <w:r w:rsidR="0041026F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10</w:t>
      </w:r>
      <w:r w:rsidR="0041026F" w:rsidRPr="005916D9">
        <w:rPr>
          <w:rFonts w:ascii="TH SarabunPSK" w:hAnsi="TH SarabunPSK" w:cs="TH SarabunPSK"/>
          <w:sz w:val="32"/>
          <w:szCs w:val="32"/>
          <w:cs/>
        </w:rPr>
        <w:t>]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ได้นำ </w:t>
      </w:r>
      <w:r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Pr="005916D9">
        <w:rPr>
          <w:rFonts w:ascii="TH SarabunPSK" w:hAnsi="TH SarabunPSK" w:cs="TH SarabunPSK"/>
          <w:sz w:val="32"/>
          <w:szCs w:val="32"/>
          <w:cs/>
        </w:rPr>
        <w:t>ไปปฏิบัติรวมกับวิธีการถ่ายโอนการเรียนรู้และข้อมูล (</w:t>
      </w:r>
      <w:r w:rsidRPr="005916D9">
        <w:rPr>
          <w:rFonts w:ascii="TH SarabunPSK" w:hAnsi="TH SarabunPSK" w:cs="TH SarabunPSK"/>
          <w:sz w:val="32"/>
          <w:szCs w:val="32"/>
        </w:rPr>
        <w:t xml:space="preserve">transfer learning and data)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ในการจำแนกความสุกของทะลายปาล์มสดหรือ </w:t>
      </w:r>
      <w:r w:rsidRPr="005916D9">
        <w:rPr>
          <w:rFonts w:ascii="TH SarabunPSK" w:hAnsi="TH SarabunPSK" w:cs="TH SarabunPSK"/>
          <w:sz w:val="32"/>
          <w:szCs w:val="32"/>
        </w:rPr>
        <w:t xml:space="preserve">fresh fruit bunch (FFB)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ซึ่งการจะทำสิ่งเหล่านี้ได้จะต้องมีอุปกรณ์ที่มีทรัพยากรในการคำนวณสูง ซึ่งไม่สามารถนำไปใช้ในแอปพลิเคชันมือถือได้ เพื่อแก้ปัญหานี้ งานวิจัยนี้จึงเน้นที่การสร้างมือถือแอปพลิเคชันจำแนกระดับความสุกของปาล์มน้ำมัน </w:t>
      </w:r>
      <w:r w:rsidRPr="005916D9">
        <w:rPr>
          <w:rFonts w:ascii="TH SarabunPSK" w:hAnsi="TH SarabunPSK" w:cs="TH SarabunPSK"/>
          <w:sz w:val="32"/>
          <w:szCs w:val="32"/>
        </w:rPr>
        <w:t xml:space="preserve">FFB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5916D9">
        <w:rPr>
          <w:rFonts w:ascii="TH SarabunPSK" w:hAnsi="TH SarabunPSK" w:cs="TH SarabunPSK"/>
          <w:sz w:val="32"/>
          <w:szCs w:val="32"/>
        </w:rPr>
        <w:t xml:space="preserve">Convolutional Neural Network (CNN)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แบบน้ำหนักเบา ในงานวิจัยนี้ได้นำ </w:t>
      </w:r>
      <w:r w:rsidRPr="005916D9">
        <w:rPr>
          <w:rFonts w:ascii="TH SarabunPSK" w:hAnsi="TH SarabunPSK" w:cs="TH SarabunPSK"/>
          <w:sz w:val="32"/>
          <w:szCs w:val="32"/>
        </w:rPr>
        <w:lastRenderedPageBreak/>
        <w:t xml:space="preserve">ImageNet Transfer Learning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มาใช้กับโมเดล </w:t>
      </w:r>
      <w:r w:rsidRPr="005916D9">
        <w:rPr>
          <w:rFonts w:ascii="TH SarabunPSK" w:hAnsi="TH SarabunPSK" w:cs="TH SarabunPSK"/>
          <w:sz w:val="32"/>
          <w:szCs w:val="32"/>
        </w:rPr>
        <w:t xml:space="preserve">CNN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น้ำหนักเบา </w:t>
      </w:r>
      <w:r w:rsidRPr="005916D9">
        <w:rPr>
          <w:rFonts w:ascii="TH SarabunPSK" w:hAnsi="TH SarabunPSK" w:cs="TH SarabunPSK"/>
          <w:sz w:val="32"/>
          <w:szCs w:val="32"/>
        </w:rPr>
        <w:t>4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โมเดลพร้อมข้อมูลใหม่ วิธีการเสริมที่เรียกว่า "</w:t>
      </w:r>
      <w:r w:rsidRPr="005916D9">
        <w:rPr>
          <w:rFonts w:ascii="TH SarabunPSK" w:hAnsi="TH SarabunPSK" w:cs="TH SarabunPSK"/>
          <w:sz w:val="32"/>
          <w:szCs w:val="32"/>
        </w:rPr>
        <w:t xml:space="preserve">9-angle crop"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ซึ่งจะได้รับการปรับให้เหมาะสมเพิ่มเติมโดยใช้ </w:t>
      </w:r>
      <w:r w:rsidRPr="005916D9">
        <w:rPr>
          <w:rFonts w:ascii="TH SarabunPSK" w:hAnsi="TH SarabunPSK" w:cs="TH SarabunPSK"/>
          <w:sz w:val="32"/>
          <w:szCs w:val="32"/>
        </w:rPr>
        <w:t xml:space="preserve">post-training quantization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หรือการหาปริมาณหลังการฝึก ถ่ายโอนการเรียนรู้ด้วย </w:t>
      </w:r>
      <w:r w:rsidRPr="005916D9">
        <w:rPr>
          <w:rFonts w:ascii="TH SarabunPSK" w:hAnsi="TH SarabunPSK" w:cs="TH SarabunPSK"/>
          <w:sz w:val="32"/>
          <w:szCs w:val="32"/>
        </w:rPr>
        <w:t xml:space="preserve">3 unfrozen convolution blocks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9 angle crop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เพิ่มความแม่นยำบน </w:t>
      </w:r>
      <w:r w:rsidRPr="005916D9">
        <w:rPr>
          <w:rFonts w:ascii="TH SarabunPSK" w:hAnsi="TH SarabunPSK" w:cs="TH SarabunPSK"/>
          <w:sz w:val="32"/>
          <w:szCs w:val="32"/>
        </w:rPr>
        <w:t>MobileNetV1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ได้สำเร็จ และเมื่อเปรียบเทียบกับรุ่นน้ำหนักเบาอื่นๆ </w:t>
      </w:r>
      <w:r w:rsidRPr="005916D9">
        <w:rPr>
          <w:rFonts w:ascii="TH SarabunPSK" w:hAnsi="TH SarabunPSK" w:cs="TH SarabunPSK"/>
          <w:sz w:val="32"/>
          <w:szCs w:val="32"/>
        </w:rPr>
        <w:t xml:space="preserve">EfficientNetB0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ก็ดำเนินการดีที่สุดด้วยความแม่นยำในการทดสอบ </w:t>
      </w:r>
      <w:r w:rsidRPr="005916D9">
        <w:rPr>
          <w:rFonts w:ascii="TH SarabunPSK" w:hAnsi="TH SarabunPSK" w:cs="TH SarabunPSK"/>
          <w:sz w:val="32"/>
          <w:szCs w:val="32"/>
        </w:rPr>
        <w:t>89.8%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บน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Keras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การหาปริมาณ </w:t>
      </w:r>
      <w:r w:rsidRPr="005916D9">
        <w:rPr>
          <w:rFonts w:ascii="TH SarabunPSK" w:hAnsi="TH SarabunPSK" w:cs="TH SarabunPSK"/>
          <w:sz w:val="32"/>
          <w:szCs w:val="32"/>
        </w:rPr>
        <w:t>Float16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ยังได้รับการพิสูจน์แล้วว่าเป็นวิธีหลังการฝึกที่เหมาะสมที่สุด สำหรับวิธีการหาปริมาณสำหรับโมเดลนี้ เมื่อลดขนาด </w:t>
      </w:r>
      <w:r w:rsidRPr="005916D9">
        <w:rPr>
          <w:rFonts w:ascii="TH SarabunPSK" w:hAnsi="TH SarabunPSK" w:cs="TH SarabunPSK"/>
          <w:sz w:val="32"/>
          <w:szCs w:val="32"/>
        </w:rPr>
        <w:t>EfficientNetB0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ลงครึ่งหนึ่ง พบว่าความแม่นยำลดลงเพียง </w:t>
      </w:r>
      <w:r w:rsidRPr="005916D9">
        <w:rPr>
          <w:rFonts w:ascii="TH SarabunPSK" w:hAnsi="TH SarabunPSK" w:cs="TH SarabunPSK"/>
          <w:sz w:val="32"/>
          <w:szCs w:val="32"/>
        </w:rPr>
        <w:t>0.5%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หลังจากที่โมเดลถูกแปลงเป็น </w:t>
      </w:r>
      <w:r w:rsidRPr="005916D9">
        <w:rPr>
          <w:rFonts w:ascii="TH SarabunPSK" w:hAnsi="TH SarabunPSK" w:cs="TH SarabunPSK"/>
          <w:sz w:val="32"/>
          <w:szCs w:val="32"/>
        </w:rPr>
        <w:t xml:space="preserve">TensorFlow Lite interpreter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โมเดลที่ดีที่สุดที่สร้างขึ้นในงานวิจัยนี้คือ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EfficientNetB0,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ฝึกฝนด้วยการผสมผสานของการถ่ายโอนการเรียนรู้ </w:t>
      </w:r>
      <w:r w:rsidRPr="005916D9">
        <w:rPr>
          <w:rFonts w:ascii="TH SarabunPSK" w:hAnsi="TH SarabunPSK" w:cs="TH SarabunPSK"/>
          <w:sz w:val="32"/>
          <w:szCs w:val="32"/>
        </w:rPr>
        <w:t xml:space="preserve">9 angle crop,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float16 quantization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ซึ่งให้ความแม่นยำโดยรวมที่ </w:t>
      </w:r>
      <w:r w:rsidRPr="005916D9">
        <w:rPr>
          <w:rFonts w:ascii="TH SarabunPSK" w:hAnsi="TH SarabunPSK" w:cs="TH SarabunPSK"/>
          <w:sz w:val="32"/>
          <w:szCs w:val="32"/>
        </w:rPr>
        <w:t>89.3%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916D9">
        <w:rPr>
          <w:rFonts w:ascii="TH SarabunPSK" w:hAnsi="TH SarabunPSK" w:cs="TH SarabunPSK"/>
          <w:sz w:val="32"/>
          <w:szCs w:val="32"/>
        </w:rPr>
        <w:t xml:space="preserve">TensorFlow Lite </w:t>
      </w:r>
      <w:r w:rsidRPr="005916D9">
        <w:rPr>
          <w:rFonts w:ascii="TH SarabunPSK" w:hAnsi="TH SarabunPSK" w:cs="TH SarabunPSK"/>
          <w:sz w:val="32"/>
          <w:szCs w:val="32"/>
          <w:cs/>
        </w:rPr>
        <w:t>ที่ใช้เวลาในการจำแนกเพียง</w:t>
      </w:r>
      <w:r w:rsidRPr="005916D9">
        <w:rPr>
          <w:rFonts w:ascii="TH SarabunPSK" w:hAnsi="TH SarabunPSK" w:cs="TH SarabunPSK"/>
          <w:sz w:val="32"/>
          <w:szCs w:val="32"/>
        </w:rPr>
        <w:t>96ms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ต่อภาพ ซึ่งเหนือกว่ารุ่นอื่นๆ อีก </w:t>
      </w:r>
      <w:r w:rsidRPr="005916D9">
        <w:rPr>
          <w:rFonts w:ascii="TH SarabunPSK" w:hAnsi="TH SarabunPSK" w:cs="TH SarabunPSK"/>
          <w:sz w:val="32"/>
          <w:szCs w:val="32"/>
        </w:rPr>
        <w:t>3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รุ่นเมื่อเทียบกับรุ่นที่ดีที่สุดอันดับสองคือ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MobileNetV1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ที่มีความแม่นยำ </w:t>
      </w:r>
      <w:r w:rsidRPr="005916D9">
        <w:rPr>
          <w:rFonts w:ascii="TH SarabunPSK" w:hAnsi="TH SarabunPSK" w:cs="TH SarabunPSK"/>
          <w:sz w:val="32"/>
          <w:szCs w:val="32"/>
        </w:rPr>
        <w:t xml:space="preserve">81.1%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โมเดลพวกนี้ก็สามารถบรรลุผลลัพธ์ที่คล้ายคลึงกันกับที่ทดลอง เมื่อนำไปใช้กับแอปพลิเคชัน </w:t>
      </w:r>
      <w:r w:rsidRPr="005916D9">
        <w:rPr>
          <w:rFonts w:ascii="TH SarabunPSK" w:hAnsi="TH SarabunPSK" w:cs="TH SarabunPSK"/>
          <w:sz w:val="32"/>
          <w:szCs w:val="32"/>
        </w:rPr>
        <w:t xml:space="preserve">Android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เพื่อจำแนกระดับความสุกของภาพ </w:t>
      </w:r>
      <w:r w:rsidRPr="005916D9">
        <w:rPr>
          <w:rFonts w:ascii="TH SarabunPSK" w:hAnsi="TH SarabunPSK" w:cs="TH SarabunPSK"/>
          <w:sz w:val="32"/>
          <w:szCs w:val="32"/>
        </w:rPr>
        <w:t xml:space="preserve">FFB </w:t>
      </w:r>
      <w:r w:rsidRPr="005916D9">
        <w:rPr>
          <w:rFonts w:ascii="TH SarabunPSK" w:hAnsi="TH SarabunPSK" w:cs="TH SarabunPSK"/>
          <w:sz w:val="32"/>
          <w:szCs w:val="32"/>
          <w:cs/>
        </w:rPr>
        <w:t>ของปาล์มน้ำมันที่ได้รับผ่านกล้องถ่ายรูป</w:t>
      </w:r>
    </w:p>
    <w:p w14:paraId="28D5054B" w14:textId="73274625" w:rsidR="000776E4" w:rsidRPr="005916D9" w:rsidRDefault="000776E4" w:rsidP="000776E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ab/>
        <w:t xml:space="preserve">ในวิจัยของ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Hafizh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Kalamullah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และ คณะ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0638E" w:rsidRPr="005916D9">
        <w:rPr>
          <w:rFonts w:ascii="TH SarabunPSK" w:hAnsi="TH SarabunPSK" w:cs="TH SarabunPSK"/>
          <w:sz w:val="32"/>
          <w:szCs w:val="32"/>
          <w:cs/>
        </w:rPr>
        <w:t>[</w:t>
      </w:r>
      <w:r w:rsidR="00487FAB">
        <w:rPr>
          <w:rFonts w:ascii="TH SarabunPSK" w:hAnsi="TH SarabunPSK" w:cs="TH SarabunPSK"/>
          <w:sz w:val="32"/>
          <w:szCs w:val="32"/>
        </w:rPr>
        <w:t>11</w:t>
      </w:r>
      <w:r w:rsidR="0090638E" w:rsidRPr="005916D9">
        <w:rPr>
          <w:rFonts w:ascii="TH SarabunPSK" w:hAnsi="TH SarabunPSK" w:cs="TH SarabunPSK"/>
          <w:sz w:val="32"/>
          <w:szCs w:val="32"/>
          <w:cs/>
        </w:rPr>
        <w:t>]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ได้เสนอการประยุกต์ใช้การประมวลผลภาพ 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5916D9">
        <w:rPr>
          <w:rFonts w:ascii="TH SarabunPSK" w:hAnsi="TH SarabunPSK" w:cs="TH SarabunPSK"/>
          <w:sz w:val="32"/>
          <w:szCs w:val="32"/>
          <w:cs/>
        </w:rPr>
        <w:t>ในการระบุโรคน้ำมันปาล์มสามชนิดตาม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>คุณ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ลักษณะที่ปรากฏ  เราออกแบบวิธีการด้วยกระบวนการที่ซับซ้อนเชิงเส้นเพื่อลดเวลาในการประมวลผลเพื่อให้สามารถนำไปใช้ในอุปกรณ์พกพาได้  เมื่อใช้การประมวลผลภาพ จะดึงคุณลักษณะ </w:t>
      </w:r>
      <w:r w:rsidRPr="005916D9">
        <w:rPr>
          <w:rFonts w:ascii="TH SarabunPSK" w:hAnsi="TH SarabunPSK" w:cs="TH SarabunPSK"/>
          <w:sz w:val="32"/>
          <w:szCs w:val="32"/>
        </w:rPr>
        <w:t>6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ประเภทจากภาพใบปาล์ม จากนั้นจึงเรียนรู้รูปแบบโดยใช้วิธี </w:t>
      </w:r>
      <w:r w:rsidRPr="005916D9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5916D9">
        <w:rPr>
          <w:rFonts w:ascii="TH SarabunPSK" w:hAnsi="TH SarabunPSK" w:cs="TH SarabunPSK"/>
          <w:sz w:val="32"/>
          <w:szCs w:val="32"/>
          <w:cs/>
        </w:rPr>
        <w:t>ในกระบวนการ</w:t>
      </w:r>
      <w:r w:rsidR="00A2753E" w:rsidRPr="005916D9">
        <w:rPr>
          <w:rFonts w:ascii="TH SarabunPSK" w:hAnsi="TH SarabunPSK" w:cs="TH SarabunPSK"/>
        </w:rPr>
        <w:t xml:space="preserve"> </w:t>
      </w:r>
      <w:r w:rsidR="00A2753E" w:rsidRPr="005916D9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ทำให้เกิดโมเดลการจำแนกประเภทที่มีความแม่นยำเฉลี่ย </w:t>
      </w:r>
      <w:r w:rsidRPr="005916D9">
        <w:rPr>
          <w:rFonts w:ascii="TH SarabunPSK" w:hAnsi="TH SarabunPSK" w:cs="TH SarabunPSK"/>
          <w:sz w:val="32"/>
          <w:szCs w:val="32"/>
        </w:rPr>
        <w:t>87.75%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จากนั้นจึงสร้างสมการทางคณิตศาสตร์ตามแบบจำลองการจัดหมวดหมู่เพื่อนำไปใช้ในอุปกรณ์เคลื่อนที่  การตรวจหาโรคจากภาพใบปาล์มน้ำมันทำได้โดยการสังเกตสีและรูปร่างของจุดใบ  ทุกจุดจะถูกจำแนกเป็นโรคบางอย่าง  ในงานวิจัยนี้ เรามุ่งเน้นไปที่การตรวจจับโดยใช้ความเข้มของสี </w:t>
      </w:r>
      <w:r w:rsidRPr="005916D9">
        <w:rPr>
          <w:rFonts w:ascii="TH SarabunPSK" w:hAnsi="TH SarabunPSK" w:cs="TH SarabunPSK"/>
          <w:sz w:val="32"/>
          <w:szCs w:val="32"/>
        </w:rPr>
        <w:t>RGB</w:t>
      </w:r>
      <w:r w:rsidR="00A2753E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ภาพใบไม้จะถูกถ่ายโดยใช้กล้องดิจิตอล  ในงานวิจัยนี้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ภาพใบ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>ปาล์ม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ต้องถูกถ่ายด้วยพื้นหลังสีขาว  ภาพที่ถ่ายจะถูกแปลงเป็นเมทริกซ์ที่มีค่า </w:t>
      </w:r>
      <w:r w:rsidRPr="005916D9">
        <w:rPr>
          <w:rFonts w:ascii="TH SarabunPSK" w:hAnsi="TH SarabunPSK" w:cs="TH SarabunPSK"/>
          <w:sz w:val="32"/>
          <w:szCs w:val="32"/>
        </w:rPr>
        <w:t xml:space="preserve">RGB </w:t>
      </w:r>
      <w:r w:rsidRPr="005916D9">
        <w:rPr>
          <w:rFonts w:ascii="TH SarabunPSK" w:hAnsi="TH SarabunPSK" w:cs="TH SarabunPSK"/>
          <w:sz w:val="32"/>
          <w:szCs w:val="32"/>
          <w:cs/>
        </w:rPr>
        <w:t>ของแต่ละพิกเซล</w:t>
      </w:r>
      <w:r w:rsidR="00A2753E" w:rsidRPr="005916D9">
        <w:rPr>
          <w:rFonts w:ascii="TH SarabunPSK" w:hAnsi="TH SarabunPSK" w:cs="TH SarabunPSK"/>
          <w:sz w:val="32"/>
          <w:szCs w:val="32"/>
          <w:cs/>
        </w:rPr>
        <w:t xml:space="preserve"> และยังบอกอีกว่า</w:t>
      </w:r>
      <w:r w:rsidRPr="005916D9">
        <w:rPr>
          <w:rFonts w:ascii="TH SarabunPSK" w:hAnsi="TH SarabunPSK" w:cs="TH SarabunPSK"/>
          <w:sz w:val="32"/>
          <w:szCs w:val="32"/>
          <w:cs/>
        </w:rPr>
        <w:t>น้ำมันปาล์มเป็นสินค้าเกษตรที่สำคัญเนื่องจากมีส่วนช่วยอย่างมากในการผลิตน้ำมันพืช  เนื่องจากเป็นสินค้าสำคัญ น้ำมันปาล์มจึงถูกคุกคามจากขยะที่สามารถโจมตีได้ตั้งแต่ระยะแรก  โรคนี้รบกวนการเจริญเติบโตของต้นปาล์มอย่างแน่นอนและอาจลดการผลิตน้ำมันปาล์ม  เทคโนโลยีสามารถช่วยในการระบุโรคในระยะเริ่มแรกเพื่อให้สามารถรักษาได้อย่างมีประสิทธิภาพทันที</w:t>
      </w:r>
    </w:p>
    <w:p w14:paraId="73DAF39A" w14:textId="1D33B3CD" w:rsidR="00C72869" w:rsidRPr="005916D9" w:rsidRDefault="00A2753E" w:rsidP="00C72869">
      <w:pPr>
        <w:pStyle w:val="a3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</w:rPr>
        <w:tab/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ในวิจัยของ </w:t>
      </w:r>
      <w:proofErr w:type="spellStart"/>
      <w:r w:rsidR="00C72869" w:rsidRPr="005916D9">
        <w:rPr>
          <w:rFonts w:ascii="TH SarabunPSK" w:hAnsi="TH SarabunPSK" w:cs="TH SarabunPSK"/>
          <w:sz w:val="32"/>
          <w:szCs w:val="32"/>
        </w:rPr>
        <w:t>Mohd</w:t>
      </w:r>
      <w:proofErr w:type="spellEnd"/>
      <w:r w:rsidR="00C72869" w:rsidRPr="005916D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C72869" w:rsidRPr="005916D9">
        <w:rPr>
          <w:rFonts w:ascii="TH SarabunPSK" w:hAnsi="TH SarabunPSK" w:cs="TH SarabunPSK"/>
          <w:sz w:val="32"/>
          <w:szCs w:val="32"/>
        </w:rPr>
        <w:t>Azlan</w:t>
      </w:r>
      <w:proofErr w:type="spellEnd"/>
      <w:r w:rsidR="00C72869" w:rsidRPr="005916D9">
        <w:rPr>
          <w:rFonts w:ascii="TH SarabunPSK" w:hAnsi="TH SarabunPSK" w:cs="TH SarabunPSK"/>
          <w:sz w:val="32"/>
          <w:szCs w:val="32"/>
        </w:rPr>
        <w:t xml:space="preserve"> Abu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และคณะ </w:t>
      </w:r>
      <w:r w:rsidR="0090638E" w:rsidRPr="005916D9">
        <w:rPr>
          <w:rFonts w:ascii="TH SarabunPSK" w:hAnsi="TH SarabunPSK" w:cs="TH SarabunPSK"/>
          <w:sz w:val="32"/>
          <w:szCs w:val="32"/>
        </w:rPr>
        <w:t>[</w:t>
      </w:r>
      <w:r w:rsidR="00B33626">
        <w:rPr>
          <w:rFonts w:ascii="TH SarabunPSK" w:hAnsi="TH SarabunPSK" w:cs="TH SarabunPSK"/>
          <w:sz w:val="32"/>
          <w:szCs w:val="32"/>
        </w:rPr>
        <w:t>12</w:t>
      </w:r>
      <w:r w:rsidR="0090638E" w:rsidRPr="005916D9">
        <w:rPr>
          <w:rFonts w:ascii="TH SarabunPSK" w:hAnsi="TH SarabunPSK" w:cs="TH SarabunPSK"/>
          <w:sz w:val="32"/>
          <w:szCs w:val="32"/>
        </w:rPr>
        <w:t>]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ได้ทำการศึกษาการจำแนกรูปภาพ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ดอกไม้</w:t>
      </w:r>
      <w:r w:rsidR="00C72869" w:rsidRPr="005916D9">
        <w:rPr>
          <w:rFonts w:ascii="TH SarabunPSK" w:hAnsi="TH SarabunPSK" w:cs="TH SarabunPSK"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ด้วย</w:t>
      </w:r>
      <w:r w:rsidR="003D2914">
        <w:rPr>
          <w:rFonts w:ascii="TH SarabunPSK" w:hAnsi="TH SarabunPSK" w:cs="TH SarabunPSK"/>
          <w:sz w:val="32"/>
          <w:szCs w:val="32"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</w:rPr>
        <w:t xml:space="preserve">Deep Learning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72869" w:rsidRPr="005916D9">
        <w:rPr>
          <w:rFonts w:ascii="TH SarabunPSK" w:hAnsi="TH SarabunPSK" w:cs="TH SarabunPSK"/>
          <w:sz w:val="32"/>
          <w:szCs w:val="32"/>
        </w:rPr>
        <w:t>TensorFlow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งานวิจัยนี้ได้ศึกษาเกี่ยวกับการจำแนกภาพโดยใช้โมเดล</w:t>
      </w:r>
      <w:r w:rsidR="00626DD0" w:rsidRPr="005916D9">
        <w:rPr>
          <w:rFonts w:ascii="TH SarabunPSK" w:hAnsi="TH SarabunPSK" w:cs="TH SarabunPSK"/>
        </w:rPr>
        <w:t xml:space="preserve"> </w:t>
      </w:r>
      <w:r w:rsidR="00626DD0" w:rsidRPr="005916D9">
        <w:rPr>
          <w:rFonts w:ascii="TH SarabunPSK" w:hAnsi="TH SarabunPSK" w:cs="TH SarabunPSK"/>
          <w:sz w:val="32"/>
          <w:szCs w:val="32"/>
        </w:rPr>
        <w:t>deep neural network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72869" w:rsidRPr="005916D9">
        <w:rPr>
          <w:rFonts w:ascii="TH SarabunPSK" w:hAnsi="TH SarabunPSK" w:cs="TH SarabunPSK"/>
          <w:sz w:val="32"/>
          <w:szCs w:val="32"/>
        </w:rPr>
        <w:t xml:space="preserve">DNN)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หรือที่เรียกว่า </w:t>
      </w:r>
      <w:r w:rsidR="00C72869" w:rsidRPr="005916D9">
        <w:rPr>
          <w:rFonts w:ascii="TH SarabunPSK" w:hAnsi="TH SarabunPSK" w:cs="TH SarabunPSK"/>
          <w:sz w:val="32"/>
          <w:szCs w:val="32"/>
        </w:rPr>
        <w:t>Deep Learning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โดยใช้เฟรม</w:t>
      </w:r>
      <w:proofErr w:type="spellStart"/>
      <w:r w:rsidR="00C72869" w:rsidRPr="005916D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</w:rPr>
        <w:t xml:space="preserve">TensorFlow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เลือกใช้เป็นภาษา </w:t>
      </w:r>
      <w:r w:rsidR="00C72869" w:rsidRPr="005916D9">
        <w:rPr>
          <w:rFonts w:ascii="TH SarabunPSK" w:hAnsi="TH SarabunPSK" w:cs="TH SarabunPSK"/>
          <w:sz w:val="32"/>
          <w:szCs w:val="32"/>
        </w:rPr>
        <w:t xml:space="preserve">Python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เพราะมันมาพร้อม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สำหรับการใช้งานร่วม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กับเฟรม</w:t>
      </w:r>
      <w:proofErr w:type="spellStart"/>
      <w:r w:rsidR="00C72869" w:rsidRPr="005916D9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</w:rPr>
        <w:t xml:space="preserve">TensorFlow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ข้อมูลที่ 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ใช้จะเป็นข้อมูลรูปภาพ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ดอกไม้ ซึ่งมีอยู่ </w:t>
      </w:r>
      <w:r w:rsidR="00C72869" w:rsidRPr="005916D9">
        <w:rPr>
          <w:rFonts w:ascii="TH SarabunPSK" w:hAnsi="TH SarabunPSK" w:cs="TH SarabunPSK"/>
          <w:sz w:val="32"/>
          <w:szCs w:val="32"/>
        </w:rPr>
        <w:t>5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ประเภท 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เหตุผลที่เลือก</w:t>
      </w:r>
      <w:r w:rsidR="00626DD0" w:rsidRPr="005916D9">
        <w:rPr>
          <w:rFonts w:ascii="TH SarabunPSK" w:hAnsi="TH SarabunPSK" w:cs="TH SarabunPSK"/>
          <w:sz w:val="32"/>
          <w:szCs w:val="32"/>
        </w:rPr>
        <w:t xml:space="preserve"> DNN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เป็นตัวเลือกที่ดีที่สุดสำหรับขั้นตอนการฝึกอบรม เพราะมันสร้างเปอร์เซ็นต์ความแม่นยำสูง </w:t>
      </w:r>
      <w:r w:rsidR="00626DD0" w:rsidRPr="005916D9">
        <w:rPr>
          <w:rFonts w:ascii="TH SarabunPSK" w:hAnsi="TH SarabunPSK" w:cs="TH SarabunPSK"/>
          <w:sz w:val="32"/>
          <w:szCs w:val="32"/>
          <w:cs/>
        </w:rPr>
        <w:t>ให้ความแม่นยำในการ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จำแนกภาพ</w:t>
      </w:r>
      <w:r w:rsidR="00C72869" w:rsidRPr="005916D9">
        <w:rPr>
          <w:rFonts w:ascii="TH SarabunPSK" w:hAnsi="TH SarabunPSK" w:cs="TH SarabunPSK"/>
          <w:sz w:val="32"/>
          <w:szCs w:val="32"/>
        </w:rPr>
        <w:t>90.585%</w:t>
      </w:r>
      <w:r w:rsidR="0029221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หนึ่งในแนวทางที่โดดเด่นสำหรับเทคโนโลยีนี้คือ</w:t>
      </w:r>
      <w:r w:rsidR="00292215" w:rsidRPr="005916D9">
        <w:rPr>
          <w:rFonts w:ascii="TH SarabunPSK" w:hAnsi="TH SarabunPSK" w:cs="TH SarabunPSK"/>
        </w:rPr>
        <w:t xml:space="preserve"> </w:t>
      </w:r>
      <w:r w:rsidR="00292215" w:rsidRPr="005916D9">
        <w:rPr>
          <w:rFonts w:ascii="TH SarabunPSK" w:hAnsi="TH SarabunPSK" w:cs="TH SarabunPSK"/>
          <w:sz w:val="32"/>
          <w:szCs w:val="32"/>
        </w:rPr>
        <w:t>deep neural network</w:t>
      </w:r>
      <w:r w:rsidR="00292215" w:rsidRPr="005916D9">
        <w:rPr>
          <w:rFonts w:ascii="TH SarabunPSK" w:hAnsi="TH SarabunPSK" w:cs="TH SarabunPSK"/>
          <w:sz w:val="32"/>
          <w:szCs w:val="32"/>
          <w:cs/>
        </w:rPr>
        <w:t xml:space="preserve"> ซึ่งเป็นส่วนหนึ่งของ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92215" w:rsidRPr="005916D9">
        <w:rPr>
          <w:rFonts w:ascii="TH SarabunPSK" w:hAnsi="TH SarabunPSK" w:cs="TH SarabunPSK"/>
          <w:sz w:val="32"/>
          <w:szCs w:val="32"/>
        </w:rPr>
        <w:t>AI</w:t>
      </w:r>
      <w:r w:rsidR="0029221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ที่มันสามารถกระทำหรือคิดเหมือนมนุษย์ </w:t>
      </w:r>
      <w:r w:rsidR="00C72869" w:rsidRPr="005916D9">
        <w:rPr>
          <w:rFonts w:ascii="TH SarabunPSK" w:hAnsi="TH SarabunPSK" w:cs="TH SarabunPSK"/>
          <w:sz w:val="32"/>
          <w:szCs w:val="32"/>
        </w:rPr>
        <w:lastRenderedPageBreak/>
        <w:t xml:space="preserve">Machine Vision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มีบริบท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>สำคัญ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เมื่อมาพร้อมกับ </w:t>
      </w:r>
      <w:r w:rsidR="00C72869" w:rsidRPr="005916D9">
        <w:rPr>
          <w:rFonts w:ascii="TH SarabunPSK" w:hAnsi="TH SarabunPSK" w:cs="TH SarabunPSK"/>
          <w:sz w:val="32"/>
          <w:szCs w:val="32"/>
        </w:rPr>
        <w:t>Image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2B70" w:rsidRPr="005916D9">
        <w:rPr>
          <w:rFonts w:ascii="TH SarabunPSK" w:hAnsi="TH SarabunPSK" w:cs="TH SarabunPSK"/>
          <w:sz w:val="32"/>
          <w:szCs w:val="32"/>
        </w:rPr>
        <w:t>Classification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 xml:space="preserve"> ความสามารถของเทคโนโลยีนี้คือการรับรู้คน สิ่งของ สถานที่ การกระทำ การรวมกันของซอฟต์แวร์ปัญญาประดิษฐ์และ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2B70" w:rsidRPr="005916D9">
        <w:rPr>
          <w:rFonts w:ascii="TH SarabunPSK" w:hAnsi="TH SarabunPSK" w:cs="TH SarabunPSK"/>
          <w:sz w:val="32"/>
          <w:szCs w:val="32"/>
        </w:rPr>
        <w:t>Machine Vision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สามารถบรรลุผลที่โดดเด่น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>ใน</w:t>
      </w:r>
      <w:r w:rsidR="00C72869" w:rsidRPr="005916D9">
        <w:rPr>
          <w:rFonts w:ascii="TH SarabunPSK" w:hAnsi="TH SarabunPSK" w:cs="TH SarabunPSK"/>
          <w:sz w:val="32"/>
          <w:szCs w:val="32"/>
          <w:cs/>
        </w:rPr>
        <w:t>การจำแนก</w:t>
      </w:r>
      <w:r w:rsidR="00032B70" w:rsidRPr="005916D9">
        <w:rPr>
          <w:rFonts w:ascii="TH SarabunPSK" w:hAnsi="TH SarabunPSK" w:cs="TH SarabunPSK"/>
          <w:sz w:val="32"/>
          <w:szCs w:val="32"/>
          <w:cs/>
        </w:rPr>
        <w:t>ภาพ</w:t>
      </w:r>
    </w:p>
    <w:p w14:paraId="22D348E6" w14:textId="58ECA9C2" w:rsidR="00A2753E" w:rsidRPr="005916D9" w:rsidRDefault="00C72869" w:rsidP="00D42148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ในบทความนี้ </w:t>
      </w:r>
      <w:r w:rsidR="009F742C" w:rsidRPr="005916D9">
        <w:rPr>
          <w:rFonts w:ascii="TH SarabunPSK" w:hAnsi="TH SarabunPSK" w:cs="TH SarabunPSK"/>
          <w:sz w:val="32"/>
          <w:szCs w:val="32"/>
        </w:rPr>
        <w:t xml:space="preserve">deep neural network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อิงตาม </w:t>
      </w:r>
      <w:r w:rsidRPr="005916D9">
        <w:rPr>
          <w:rFonts w:ascii="TH SarabunPSK" w:hAnsi="TH SarabunPSK" w:cs="TH SarabunPSK"/>
          <w:sz w:val="32"/>
          <w:szCs w:val="32"/>
        </w:rPr>
        <w:t xml:space="preserve">TensorFlow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ใช้กับ </w:t>
      </w:r>
      <w:r w:rsidRPr="005916D9">
        <w:rPr>
          <w:rFonts w:ascii="TH SarabunPSK" w:hAnsi="TH SarabunPSK" w:cs="TH SarabunPSK"/>
          <w:sz w:val="32"/>
          <w:szCs w:val="32"/>
        </w:rPr>
        <w:t xml:space="preserve">Python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เป็นภาษา</w:t>
      </w:r>
      <w:r w:rsidR="005B334D" w:rsidRPr="005916D9">
        <w:rPr>
          <w:rFonts w:ascii="TH SarabunPSK" w:hAnsi="TH SarabunPSK" w:cs="TH SarabunPSK"/>
          <w:sz w:val="32"/>
          <w:szCs w:val="32"/>
          <w:cs/>
        </w:rPr>
        <w:t>สำหรับพัฒนา</w:t>
      </w:r>
      <w:r w:rsidRPr="005916D9">
        <w:rPr>
          <w:rFonts w:ascii="TH SarabunPSK" w:hAnsi="TH SarabunPSK" w:cs="TH SarabunPSK"/>
          <w:sz w:val="32"/>
          <w:szCs w:val="32"/>
          <w:cs/>
        </w:rPr>
        <w:t>โปรแกรมสำหรับ</w:t>
      </w:r>
      <w:r w:rsidR="009F742C" w:rsidRPr="005916D9">
        <w:rPr>
          <w:rFonts w:ascii="TH SarabunPSK" w:hAnsi="TH SarabunPSK" w:cs="TH SarabunPSK"/>
          <w:sz w:val="32"/>
          <w:szCs w:val="32"/>
          <w:cs/>
        </w:rPr>
        <w:t xml:space="preserve">จำแนกรูปภาพ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ใช้รูปภาพนับพันเป็นข้อมูลอินพุต ในโครงการนี้ </w:t>
      </w:r>
      <w:r w:rsidR="009F742C" w:rsidRPr="005916D9">
        <w:rPr>
          <w:rFonts w:ascii="TH SarabunPSK" w:hAnsi="TH SarabunPSK" w:cs="TH SarabunPSK"/>
          <w:sz w:val="32"/>
          <w:szCs w:val="32"/>
          <w:cs/>
        </w:rPr>
        <w:t>ผล</w:t>
      </w:r>
      <w:r w:rsidRPr="005916D9">
        <w:rPr>
          <w:rFonts w:ascii="TH SarabunPSK" w:hAnsi="TH SarabunPSK" w:cs="TH SarabunPSK"/>
          <w:sz w:val="32"/>
          <w:szCs w:val="32"/>
          <w:cs/>
        </w:rPr>
        <w:t>ความแม่นยำของแต่ละเปอร์เซ็นต์จะได้รับการศึกษาและเปรียบเทียบ</w:t>
      </w:r>
    </w:p>
    <w:p w14:paraId="7B63782E" w14:textId="77777777" w:rsidR="007139BA" w:rsidRPr="005916D9" w:rsidRDefault="007139BA" w:rsidP="0030712A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066E61" w14:textId="77777777" w:rsidR="0030712A" w:rsidRPr="005916D9" w:rsidRDefault="0030712A" w:rsidP="0030712A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5.2.3 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เทคโนโลยีที่เกี่ยวข้อง</w:t>
      </w:r>
    </w:p>
    <w:p w14:paraId="3BC555A2" w14:textId="77777777" w:rsidR="00CB032D" w:rsidRPr="005916D9" w:rsidRDefault="0008647A" w:rsidP="009971C5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5.2.3.1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 HTML</w:t>
      </w:r>
      <w:r w:rsidR="00CB032D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C72EBE4" w14:textId="49634C59" w:rsidR="00CB032D" w:rsidRPr="005916D9" w:rsidRDefault="00A8076D" w:rsidP="009971C5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HyperText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Markup Language </w:t>
      </w:r>
      <w:r w:rsidR="00182AAD" w:rsidRPr="005916D9">
        <w:rPr>
          <w:rFonts w:ascii="TH SarabunPSK" w:hAnsi="TH SarabunPSK" w:cs="TH SarabunPSK"/>
          <w:sz w:val="32"/>
          <w:szCs w:val="32"/>
        </w:rPr>
        <w:t>[</w:t>
      </w:r>
      <w:r w:rsidR="00B33626">
        <w:rPr>
          <w:rFonts w:ascii="TH SarabunPSK" w:hAnsi="TH SarabunPSK" w:cs="TH SarabunPSK"/>
          <w:sz w:val="32"/>
          <w:szCs w:val="32"/>
        </w:rPr>
        <w:t>13</w:t>
      </w:r>
      <w:r w:rsidR="00182AAD" w:rsidRPr="005916D9">
        <w:rPr>
          <w:rFonts w:ascii="TH SarabunPSK" w:hAnsi="TH SarabunPSK" w:cs="TH SarabunPSK"/>
          <w:sz w:val="32"/>
          <w:szCs w:val="32"/>
        </w:rPr>
        <w:t>]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เป็นภ</w:t>
      </w:r>
      <w:r w:rsidR="00961756" w:rsidRPr="005916D9">
        <w:rPr>
          <w:rFonts w:ascii="TH SarabunPSK" w:hAnsi="TH SarabunPSK" w:cs="TH SarabunPSK"/>
          <w:sz w:val="32"/>
          <w:szCs w:val="32"/>
          <w:cs/>
        </w:rPr>
        <w:t>ว</w:t>
      </w:r>
      <w:r w:rsidRPr="005916D9">
        <w:rPr>
          <w:rFonts w:ascii="TH SarabunPSK" w:hAnsi="TH SarabunPSK" w:cs="TH SarabunPSK"/>
          <w:sz w:val="32"/>
          <w:szCs w:val="32"/>
          <w:cs/>
        </w:rPr>
        <w:t>าษาคอมพิวเตอร์ที่ใช้สร้างหน้าเว็บ(</w:t>
      </w:r>
      <w:r w:rsidRPr="005916D9">
        <w:rPr>
          <w:rFonts w:ascii="TH SarabunPSK" w:hAnsi="TH SarabunPSK" w:cs="TH SarabunPSK"/>
          <w:sz w:val="32"/>
          <w:szCs w:val="32"/>
        </w:rPr>
        <w:t>Web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Page) </w:t>
      </w:r>
      <w:r w:rsidRPr="005916D9">
        <w:rPr>
          <w:rFonts w:ascii="TH SarabunPSK" w:hAnsi="TH SarabunPSK" w:cs="TH SarabunPSK"/>
          <w:sz w:val="32"/>
          <w:szCs w:val="32"/>
          <w:cs/>
        </w:rPr>
        <w:t>ในรูปแบบของไฟล์</w:t>
      </w:r>
      <w:r w:rsidRPr="005916D9">
        <w:rPr>
          <w:rFonts w:ascii="TH SarabunPSK" w:hAnsi="TH SarabunPSK" w:cs="TH SarabunPSK"/>
          <w:sz w:val="32"/>
          <w:szCs w:val="32"/>
        </w:rPr>
        <w:t>HTML (</w:t>
      </w:r>
      <w:r w:rsidRPr="005916D9">
        <w:rPr>
          <w:rFonts w:ascii="TH SarabunPSK" w:hAnsi="TH SarabunPSK" w:cs="TH SarabunPSK"/>
          <w:sz w:val="32"/>
          <w:szCs w:val="32"/>
          <w:cs/>
        </w:rPr>
        <w:t>คือไฟล์ที่มีนามสกุลเป็น.</w:t>
      </w:r>
      <w:r w:rsidRPr="005916D9">
        <w:rPr>
          <w:rFonts w:ascii="TH SarabunPSK" w:hAnsi="TH SarabunPSK" w:cs="TH SarabunPSK"/>
          <w:sz w:val="32"/>
          <w:szCs w:val="32"/>
        </w:rPr>
        <w:t xml:space="preserve">htm </w:t>
      </w:r>
      <w:r w:rsidRPr="005916D9">
        <w:rPr>
          <w:rFonts w:ascii="TH SarabunPSK" w:hAnsi="TH SarabunPSK" w:cs="TH SarabunPSK"/>
          <w:sz w:val="32"/>
          <w:szCs w:val="32"/>
          <w:cs/>
        </w:rPr>
        <w:t>หรือ.</w:t>
      </w:r>
      <w:r w:rsidRPr="005916D9">
        <w:rPr>
          <w:rFonts w:ascii="TH SarabunPSK" w:hAnsi="TH SarabunPSK" w:cs="TH SarabunPSK"/>
          <w:sz w:val="32"/>
          <w:szCs w:val="32"/>
        </w:rPr>
        <w:t xml:space="preserve">html) </w:t>
      </w:r>
      <w:r w:rsidRPr="005916D9">
        <w:rPr>
          <w:rFonts w:ascii="TH SarabunPSK" w:hAnsi="TH SarabunPSK" w:cs="TH SarabunPSK"/>
          <w:sz w:val="32"/>
          <w:szCs w:val="32"/>
          <w:cs/>
        </w:rPr>
        <w:t>ซึ่งมีเว็บ</w:t>
      </w:r>
      <w:proofErr w:type="spellStart"/>
      <w:r w:rsidRPr="005916D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5916D9">
        <w:rPr>
          <w:rFonts w:ascii="TH SarabunPSK" w:hAnsi="TH SarabunPSK" w:cs="TH SarabunPSK"/>
          <w:sz w:val="32"/>
          <w:szCs w:val="32"/>
          <w:cs/>
        </w:rPr>
        <w:t>ราว์เซอร์(</w:t>
      </w:r>
      <w:r w:rsidRPr="005916D9">
        <w:rPr>
          <w:rFonts w:ascii="TH SarabunPSK" w:hAnsi="TH SarabunPSK" w:cs="TH SarabunPSK"/>
          <w:sz w:val="32"/>
          <w:szCs w:val="32"/>
        </w:rPr>
        <w:t>Web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Browser)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เป็นโปรแกรมที่ใช้แปลงไฟล์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เพื่อแสดงผลในรูปของหน้าเว็บ ไฟล์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เป็นไฟล์รหัสแอสกี(</w:t>
      </w:r>
      <w:r w:rsidRPr="005916D9">
        <w:rPr>
          <w:rFonts w:ascii="TH SarabunPSK" w:hAnsi="TH SarabunPSK" w:cs="TH SarabunPSK"/>
          <w:sz w:val="32"/>
          <w:szCs w:val="32"/>
        </w:rPr>
        <w:t xml:space="preserve">ASCII) </w:t>
      </w:r>
      <w:r w:rsidRPr="005916D9">
        <w:rPr>
          <w:rFonts w:ascii="TH SarabunPSK" w:hAnsi="TH SarabunPSK" w:cs="TH SarabunPSK"/>
          <w:sz w:val="32"/>
          <w:szCs w:val="32"/>
          <w:cs/>
        </w:rPr>
        <w:t>ถูกบันทึกในรูปของไฟล์เอกสาร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 xml:space="preserve">Text File) </w:t>
      </w:r>
      <w:r w:rsidRPr="005916D9">
        <w:rPr>
          <w:rFonts w:ascii="TH SarabunPSK" w:hAnsi="TH SarabunPSK" w:cs="TH SarabunPSK"/>
          <w:sz w:val="32"/>
          <w:szCs w:val="32"/>
          <w:cs/>
        </w:rPr>
        <w:t>ที่สามารถถูกสร้างจากโปรแกรมสร้างไฟล์ข้อความ (</w:t>
      </w:r>
      <w:r w:rsidRPr="005916D9">
        <w:rPr>
          <w:rFonts w:ascii="TH SarabunPSK" w:hAnsi="TH SarabunPSK" w:cs="TH SarabunPSK"/>
          <w:sz w:val="32"/>
          <w:szCs w:val="32"/>
        </w:rPr>
        <w:t xml:space="preserve">Text Editor)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5916D9">
        <w:rPr>
          <w:rFonts w:ascii="TH SarabunPSK" w:hAnsi="TH SarabunPSK" w:cs="TH SarabunPSK"/>
          <w:sz w:val="32"/>
          <w:szCs w:val="32"/>
        </w:rPr>
        <w:t xml:space="preserve">Notepad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916D9">
        <w:rPr>
          <w:rFonts w:ascii="TH SarabunPSK" w:hAnsi="TH SarabunPSK" w:cs="TH SarabunPSK"/>
          <w:sz w:val="32"/>
          <w:szCs w:val="32"/>
        </w:rPr>
        <w:t>Word Processing</w:t>
      </w:r>
      <w:r w:rsidR="00CB032D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proofErr w:type="spellStart"/>
      <w:r w:rsidRPr="005916D9">
        <w:rPr>
          <w:rFonts w:ascii="TH SarabunPSK" w:hAnsi="TH SarabunPSK" w:cs="TH SarabunPSK"/>
          <w:sz w:val="32"/>
          <w:szCs w:val="32"/>
          <w:cs/>
        </w:rPr>
        <w:t>ทั่วๆ</w:t>
      </w:r>
      <w:proofErr w:type="spellEnd"/>
      <w:r w:rsidRPr="005916D9">
        <w:rPr>
          <w:rFonts w:ascii="TH SarabunPSK" w:hAnsi="TH SarabunPSK" w:cs="TH SarabunPSK"/>
          <w:sz w:val="32"/>
          <w:szCs w:val="32"/>
          <w:cs/>
        </w:rPr>
        <w:t xml:space="preserve"> ไป ซึ่งลักษณะของไฟล์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ประกอบไปด้วยแท็ก (</w:t>
      </w:r>
      <w:r w:rsidRPr="005916D9">
        <w:rPr>
          <w:rFonts w:ascii="TH SarabunPSK" w:hAnsi="TH SarabunPSK" w:cs="TH SarabunPSK"/>
          <w:sz w:val="32"/>
          <w:szCs w:val="32"/>
        </w:rPr>
        <w:t>Tag)</w:t>
      </w:r>
      <w:r w:rsidR="00CB032D"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ต่างๆ ที่เป็นคำ สั่งของ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ซึ่งแท็กจะอยู่ภายในเครื่องหมาย</w:t>
      </w:r>
      <w:r w:rsidR="00CB032D" w:rsidRPr="005916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&lt;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>&gt;</w:t>
      </w:r>
      <w:r w:rsidR="00CB032D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แท็กใน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5916D9">
        <w:rPr>
          <w:rFonts w:ascii="TH SarabunPSK" w:hAnsi="TH SarabunPSK" w:cs="TH SarabunPSK"/>
          <w:sz w:val="32"/>
          <w:szCs w:val="32"/>
        </w:rPr>
        <w:t>2</w:t>
      </w:r>
      <w:r w:rsidRPr="005916D9">
        <w:rPr>
          <w:rFonts w:ascii="TH SarabunPSK" w:hAnsi="TH SarabunPSK" w:cs="TH SarabunPSK"/>
          <w:sz w:val="32"/>
          <w:szCs w:val="32"/>
          <w:cs/>
        </w:rPr>
        <w:t>ประเภทคือคอนเทนเนอร์แท็ก</w:t>
      </w:r>
      <w:r w:rsidR="00CB032D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(Container Tag) </w:t>
      </w:r>
      <w:r w:rsidRPr="005916D9">
        <w:rPr>
          <w:rFonts w:ascii="TH SarabunPSK" w:hAnsi="TH SarabunPSK" w:cs="TH SarabunPSK"/>
          <w:sz w:val="32"/>
          <w:szCs w:val="32"/>
          <w:cs/>
        </w:rPr>
        <w:t>และแท็กเปล่า(</w:t>
      </w:r>
      <w:r w:rsidR="00C70D57" w:rsidRPr="005916D9">
        <w:rPr>
          <w:rFonts w:ascii="TH SarabunPSK" w:hAnsi="TH SarabunPSK" w:cs="TH SarabunPSK"/>
          <w:sz w:val="32"/>
          <w:szCs w:val="32"/>
        </w:rPr>
        <w:t>Empty Tag</w:t>
      </w:r>
      <w:r w:rsidRPr="005916D9">
        <w:rPr>
          <w:rFonts w:ascii="TH SarabunPSK" w:hAnsi="TH SarabunPSK" w:cs="TH SarabunPSK"/>
          <w:sz w:val="32"/>
          <w:szCs w:val="32"/>
        </w:rPr>
        <w:t xml:space="preserve">) </w:t>
      </w:r>
      <w:r w:rsidRPr="005916D9">
        <w:rPr>
          <w:rFonts w:ascii="TH SarabunPSK" w:hAnsi="TH SarabunPSK" w:cs="TH SarabunPSK"/>
          <w:sz w:val="32"/>
          <w:szCs w:val="32"/>
          <w:cs/>
        </w:rPr>
        <w:t>โดยที่คอนเทนเนอร์แท็ก ประกอบไปด้วยแท็กเปิด และแท็กปิด โดยที่แท็กปิดจะมีเครื่องหมาย/ นำหน้าแท็ก เช่น</w:t>
      </w:r>
      <w:r w:rsidRPr="005916D9">
        <w:rPr>
          <w:rFonts w:ascii="TH SarabunPSK" w:hAnsi="TH SarabunPSK" w:cs="TH SarabunPSK"/>
          <w:sz w:val="32"/>
          <w:szCs w:val="32"/>
        </w:rPr>
        <w:t xml:space="preserve">&lt;H1&gt;. . .&lt;/H1&gt; </w:t>
      </w:r>
      <w:r w:rsidRPr="005916D9">
        <w:rPr>
          <w:rFonts w:ascii="TH SarabunPSK" w:hAnsi="TH SarabunPSK" w:cs="TH SarabunPSK"/>
          <w:sz w:val="32"/>
          <w:szCs w:val="32"/>
          <w:cs/>
        </w:rPr>
        <w:t>ส่วนแท็กเปล่าจะมีแท็กเปิดอย่างเดียว เช่น</w:t>
      </w:r>
      <w:r w:rsidRPr="005916D9">
        <w:rPr>
          <w:rFonts w:ascii="TH SarabunPSK" w:hAnsi="TH SarabunPSK" w:cs="TH SarabunPSK"/>
          <w:sz w:val="32"/>
          <w:szCs w:val="32"/>
        </w:rPr>
        <w:t>&lt;HR&gt;</w:t>
      </w:r>
      <w:r w:rsidRPr="005916D9">
        <w:rPr>
          <w:rFonts w:ascii="TH SarabunPSK" w:hAnsi="TH SarabunPSK" w:cs="TH SarabunPSK"/>
          <w:sz w:val="32"/>
          <w:szCs w:val="32"/>
          <w:cs/>
        </w:rPr>
        <w:t>ซึ่งแท็กจะถูกเขียนด้วยตัวอักษรพิมพ์ใหญ่หรือพิมพ์เล็กก็ได้จะไม่มีผลต่อการแสดงผลของเว็บ</w:t>
      </w:r>
      <w:proofErr w:type="spellStart"/>
      <w:r w:rsidRPr="005916D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5916D9">
        <w:rPr>
          <w:rFonts w:ascii="TH SarabunPSK" w:hAnsi="TH SarabunPSK" w:cs="TH SarabunPSK"/>
          <w:sz w:val="32"/>
          <w:szCs w:val="32"/>
          <w:cs/>
        </w:rPr>
        <w:t xml:space="preserve">ราว์เซอร์ เช่น </w:t>
      </w:r>
      <w:r w:rsidRPr="005916D9">
        <w:rPr>
          <w:rFonts w:ascii="TH SarabunPSK" w:hAnsi="TH SarabunPSK" w:cs="TH SarabunPSK"/>
          <w:sz w:val="32"/>
          <w:szCs w:val="32"/>
        </w:rPr>
        <w:t>&lt;BR&gt;, &lt;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br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&gt;, &lt;Br&gt;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916D9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bR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&gt; </w:t>
      </w:r>
      <w:r w:rsidRPr="005916D9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5916D9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5916D9">
        <w:rPr>
          <w:rFonts w:ascii="TH SarabunPSK" w:hAnsi="TH SarabunPSK" w:cs="TH SarabunPSK"/>
          <w:sz w:val="32"/>
          <w:szCs w:val="32"/>
          <w:cs/>
        </w:rPr>
        <w:t>ราว์เซอร์จะแปลความหมายเหมือนกัน</w:t>
      </w:r>
    </w:p>
    <w:p w14:paraId="71B208AD" w14:textId="6EE4AF52" w:rsidR="003D2914" w:rsidRDefault="00A8076D" w:rsidP="00937335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โครงสร้างไฟล์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แบ่งออกเป็น </w:t>
      </w:r>
      <w:r w:rsidRPr="005916D9">
        <w:rPr>
          <w:rFonts w:ascii="TH SarabunPSK" w:hAnsi="TH SarabunPSK" w:cs="TH SarabunPSK"/>
          <w:sz w:val="32"/>
          <w:szCs w:val="32"/>
        </w:rPr>
        <w:t>2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ส่วน คือ ส่วนหัวเรื่อง ( </w:t>
      </w:r>
      <w:r w:rsidRPr="005916D9">
        <w:rPr>
          <w:rFonts w:ascii="TH SarabunPSK" w:hAnsi="TH SarabunPSK" w:cs="TH SarabunPSK"/>
          <w:sz w:val="32"/>
          <w:szCs w:val="32"/>
        </w:rPr>
        <w:t xml:space="preserve">Head Section) </w:t>
      </w:r>
      <w:r w:rsidRPr="005916D9">
        <w:rPr>
          <w:rFonts w:ascii="TH SarabunPSK" w:hAnsi="TH SarabunPSK" w:cs="TH SarabunPSK"/>
          <w:sz w:val="32"/>
          <w:szCs w:val="32"/>
          <w:cs/>
        </w:rPr>
        <w:t>และ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ส่วนเนื้อหา (</w:t>
      </w:r>
      <w:r w:rsidRPr="005916D9">
        <w:rPr>
          <w:rFonts w:ascii="TH SarabunPSK" w:hAnsi="TH SarabunPSK" w:cs="TH SarabunPSK"/>
          <w:sz w:val="32"/>
          <w:szCs w:val="32"/>
        </w:rPr>
        <w:t xml:space="preserve">Body Section)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โดยจะมีแท็ก </w:t>
      </w:r>
      <w:r w:rsidRPr="005916D9">
        <w:rPr>
          <w:rFonts w:ascii="TH SarabunPSK" w:hAnsi="TH SarabunPSK" w:cs="TH SarabunPSK"/>
          <w:sz w:val="32"/>
          <w:szCs w:val="32"/>
        </w:rPr>
        <w:t xml:space="preserve">&lt;HTML&gt;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&lt;/HTML&gt;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เป็นตัวกำหนดขอบเขตไฟล์ซึ่ง</w:t>
      </w:r>
      <w:r w:rsidR="009971C5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ส่วนหัวเรื่อง มีไว้กำหนดข้อมูลเฉพาะของหน้าเว็บ เช่น ชื่อเรื่องของเว็บภายในแท็ก </w:t>
      </w:r>
      <w:r w:rsidRPr="005916D9">
        <w:rPr>
          <w:rFonts w:ascii="TH SarabunPSK" w:hAnsi="TH SarabunPSK" w:cs="TH SarabunPSK"/>
          <w:sz w:val="32"/>
          <w:szCs w:val="32"/>
        </w:rPr>
        <w:t xml:space="preserve">&lt;HEAD&gt;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&lt;/HEAD&gt; </w:t>
      </w:r>
      <w:r w:rsidR="00CB032D" w:rsidRPr="005916D9">
        <w:rPr>
          <w:rFonts w:ascii="TH SarabunPSK" w:hAnsi="TH SarabunPSK" w:cs="TH SarabunPSK"/>
          <w:sz w:val="32"/>
          <w:szCs w:val="32"/>
          <w:cs/>
        </w:rPr>
        <w:t>และสำ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หรับส่วนเนื้อหามีไว้กำหนดรายละเอียดต่างๆ ที่ต้องการแสดงบนหน้าเว็บเช่น ข้อความ และรูปภาพภายในแท็ก </w:t>
      </w:r>
      <w:r w:rsidRPr="005916D9">
        <w:rPr>
          <w:rFonts w:ascii="TH SarabunPSK" w:hAnsi="TH SarabunPSK" w:cs="TH SarabunPSK"/>
          <w:sz w:val="32"/>
          <w:szCs w:val="32"/>
        </w:rPr>
        <w:t xml:space="preserve">&lt;BODY&gt;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>&lt;/BODY&gt;</w:t>
      </w:r>
    </w:p>
    <w:p w14:paraId="5626D413" w14:textId="77777777" w:rsidR="00937335" w:rsidRPr="005916D9" w:rsidRDefault="00937335" w:rsidP="00937335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EE26134" w14:textId="77777777" w:rsidR="00084243" w:rsidRPr="005916D9" w:rsidRDefault="00A8076D" w:rsidP="009971C5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5.2.3.2 </w:t>
      </w:r>
      <w:r w:rsidR="00084243" w:rsidRPr="005916D9">
        <w:rPr>
          <w:rFonts w:ascii="TH SarabunPSK" w:hAnsi="TH SarabunPSK" w:cs="TH SarabunPSK"/>
          <w:b/>
          <w:bCs/>
          <w:sz w:val="32"/>
          <w:szCs w:val="32"/>
        </w:rPr>
        <w:t>C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SS</w:t>
      </w:r>
    </w:p>
    <w:p w14:paraId="3DB7D6A4" w14:textId="6D040169" w:rsidR="00A8076D" w:rsidRPr="005916D9" w:rsidRDefault="00A8076D" w:rsidP="00692FC9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5916D9">
        <w:rPr>
          <w:rFonts w:ascii="TH SarabunPSK" w:hAnsi="TH SarabunPSK" w:cs="TH SarabunPSK"/>
          <w:sz w:val="32"/>
          <w:szCs w:val="32"/>
        </w:rPr>
        <w:t xml:space="preserve">Cascading Style Sheet 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มักเรียกโดยย่อว่า "สไตล์ชีต" </w:t>
      </w:r>
      <w:r w:rsidR="00182AAD" w:rsidRPr="005916D9">
        <w:rPr>
          <w:rFonts w:ascii="TH SarabunPSK" w:hAnsi="TH SarabunPSK" w:cs="TH SarabunPSK"/>
          <w:sz w:val="32"/>
          <w:szCs w:val="32"/>
        </w:rPr>
        <w:t>[</w:t>
      </w:r>
      <w:r w:rsidR="00B33626">
        <w:rPr>
          <w:rFonts w:ascii="TH SarabunPSK" w:hAnsi="TH SarabunPSK" w:cs="TH SarabunPSK"/>
          <w:sz w:val="32"/>
          <w:szCs w:val="32"/>
        </w:rPr>
        <w:t>14</w:t>
      </w:r>
      <w:r w:rsidR="00182AAD" w:rsidRPr="005916D9">
        <w:rPr>
          <w:rFonts w:ascii="TH SarabunPSK" w:hAnsi="TH SarabunPSK" w:cs="TH SarabunPSK"/>
          <w:sz w:val="32"/>
          <w:szCs w:val="32"/>
        </w:rPr>
        <w:t>]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คือภาษาที่ใช้เป็นส่วนของการจัดรูปแบบการแสดงผลเอกสาร 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>กำหนดกฏเกณฑ์ในการระบุรูปแบบ (หรือ "</w:t>
      </w:r>
      <w:r w:rsidRPr="005916D9">
        <w:rPr>
          <w:rFonts w:ascii="TH SarabunPSK" w:hAnsi="TH SarabunPSK" w:cs="TH SarabunPSK"/>
          <w:sz w:val="32"/>
          <w:szCs w:val="32"/>
        </w:rPr>
        <w:t xml:space="preserve">Style")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5916D9">
        <w:rPr>
          <w:rFonts w:ascii="TH SarabunPSK" w:hAnsi="TH SarabunPSK" w:cs="TH SarabunPSK"/>
          <w:sz w:val="32"/>
          <w:szCs w:val="32"/>
        </w:rPr>
        <w:t xml:space="preserve">Style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โดยเฉพาะในกรณีที่มีการเปลี่ยนแปลงเนื้อหาเอกสาร</w:t>
      </w: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 xml:space="preserve">บ่อยครั้ง หรือต้องการควบคุมให้รูปแบบการแสดงผลเอกสาร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มีลักษณะของความสม่ำเสมอทั่วกันทุกหน้าเอกสารภายในเว็บไซต์เดียวกัน  โดย</w:t>
      </w:r>
      <w:r w:rsidR="00B010B5" w:rsidRPr="005916D9">
        <w:rPr>
          <w:rFonts w:ascii="TH SarabunPSK" w:hAnsi="TH SarabunPSK" w:cs="TH SarabunPSK"/>
          <w:sz w:val="32"/>
          <w:szCs w:val="32"/>
          <w:cs/>
        </w:rPr>
        <w:t>กฎเกณฑ์</w:t>
      </w:r>
      <w:r w:rsidRPr="005916D9">
        <w:rPr>
          <w:rFonts w:ascii="TH SarabunPSK" w:hAnsi="TH SarabunPSK" w:cs="TH SarabunPSK"/>
          <w:sz w:val="32"/>
          <w:szCs w:val="32"/>
          <w:cs/>
        </w:rPr>
        <w:t>ในการกำหนดรูปแบบ (</w:t>
      </w:r>
      <w:r w:rsidRPr="005916D9">
        <w:rPr>
          <w:rFonts w:ascii="TH SarabunPSK" w:hAnsi="TH SarabunPSK" w:cs="TH SarabunPSK"/>
          <w:sz w:val="32"/>
          <w:szCs w:val="32"/>
        </w:rPr>
        <w:t xml:space="preserve">Style)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ถูกเพิ่มเข้ามาครั้งแรกใน </w:t>
      </w:r>
      <w:r w:rsidRPr="005916D9">
        <w:rPr>
          <w:rFonts w:ascii="TH SarabunPSK" w:hAnsi="TH SarabunPSK" w:cs="TH SarabunPSK"/>
          <w:sz w:val="32"/>
          <w:szCs w:val="32"/>
        </w:rPr>
        <w:t xml:space="preserve">HTML 4.0 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เมื่อปีพ.ศ. </w:t>
      </w:r>
      <w:r w:rsidRPr="005916D9">
        <w:rPr>
          <w:rFonts w:ascii="TH SarabunPSK" w:hAnsi="TH SarabunPSK" w:cs="TH SarabunPSK"/>
          <w:sz w:val="32"/>
          <w:szCs w:val="32"/>
        </w:rPr>
        <w:t xml:space="preserve">2539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ในรูปแบบของ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CSS level 1 Recommendations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ที่กำหนดโดย องค์กร </w:t>
      </w:r>
      <w:r w:rsidRPr="005916D9">
        <w:rPr>
          <w:rFonts w:ascii="TH SarabunPSK" w:hAnsi="TH SarabunPSK" w:cs="TH SarabunPSK"/>
          <w:sz w:val="32"/>
          <w:szCs w:val="32"/>
        </w:rPr>
        <w:t xml:space="preserve">World Wide Web Consortium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916D9">
        <w:rPr>
          <w:rFonts w:ascii="TH SarabunPSK" w:hAnsi="TH SarabunPSK" w:cs="TH SarabunPSK"/>
          <w:sz w:val="32"/>
          <w:szCs w:val="32"/>
        </w:rPr>
        <w:t>W3C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 มีประโยชน์หลายอย่าง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ซึ่งทำให้การพัฒนาเว็บเพจด้วยภาษา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เป็นเรื่องที่ง่ายมากขึ้น</w:t>
      </w:r>
    </w:p>
    <w:p w14:paraId="50B227BF" w14:textId="71B4CE25" w:rsidR="00A8076D" w:rsidRPr="005916D9" w:rsidRDefault="00A8076D" w:rsidP="00D42148">
      <w:pPr>
        <w:pStyle w:val="a3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จะช่วยในการจัดรูปแบบแสดงผลให้กับภาษา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ซึ่งจะช่วยลดการใช้ภาษา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ให้น้อยลง โดยเหลือเพียงแต่ส่วนที่เป็นเอกสารที่เป็นภาษา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เท่านั้นทำให้มีการแก้ไขและทำความเข้าใจได้ง่ายขึ้น</w:t>
      </w:r>
    </w:p>
    <w:p w14:paraId="5DAB9FE1" w14:textId="2A949003" w:rsidR="00A8076D" w:rsidRPr="005916D9" w:rsidRDefault="00A8076D" w:rsidP="00D42148">
      <w:pPr>
        <w:pStyle w:val="a3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ทำให้ขนาดไฟล์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น้อยลงเนื่องจาก 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จะช่วยลงการใช้ภาษา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ลงทำให้ขนาดไฟล์นั้นก็เล็กลงไปด้วยเช่นกัน</w:t>
      </w:r>
    </w:p>
    <w:p w14:paraId="1C215E3F" w14:textId="70658021" w:rsidR="00A8076D" w:rsidRPr="005916D9" w:rsidRDefault="00A8076D" w:rsidP="00D42148">
      <w:pPr>
        <w:pStyle w:val="a3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Style Sheets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916D9">
        <w:rPr>
          <w:rFonts w:ascii="TH SarabunPSK" w:hAnsi="TH SarabunPSK" w:cs="TH SarabunPSK"/>
          <w:sz w:val="32"/>
          <w:szCs w:val="32"/>
        </w:rPr>
        <w:t xml:space="preserve">Style Sheets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ชุดเดียวสามารถใช้กำหนดรูปแบบการแสดงผลให้เอกสาร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ทั้งหน้า หรือทุกหน้ามีผลเหมือนกันได้ จึงทำให้เวลาที่มีการแก้ไขก็จะแก้ไขได้ง่ายขึ้นเพียงแก้ไข </w:t>
      </w:r>
      <w:r w:rsidRPr="005916D9">
        <w:rPr>
          <w:rFonts w:ascii="TH SarabunPSK" w:hAnsi="TH SarabunPSK" w:cs="TH SarabunPSK"/>
          <w:sz w:val="32"/>
          <w:szCs w:val="32"/>
        </w:rPr>
        <w:t xml:space="preserve">Style Sheets </w:t>
      </w:r>
      <w:r w:rsidRPr="005916D9">
        <w:rPr>
          <w:rFonts w:ascii="TH SarabunPSK" w:hAnsi="TH SarabunPSK" w:cs="TH SarabunPSK"/>
          <w:sz w:val="32"/>
          <w:szCs w:val="32"/>
          <w:cs/>
        </w:rPr>
        <w:t>ที่ใช้งานเพียงชุดเดียวเท่านั้น</w:t>
      </w:r>
    </w:p>
    <w:p w14:paraId="472952C1" w14:textId="46D99473" w:rsidR="00A8076D" w:rsidRPr="005916D9" w:rsidRDefault="00A8076D" w:rsidP="00D42148">
      <w:pPr>
        <w:pStyle w:val="a3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ทำให้เว็บไซต์มี</w:t>
      </w:r>
      <w:r w:rsidR="00B010B5" w:rsidRPr="005916D9">
        <w:rPr>
          <w:rFonts w:ascii="TH SarabunPSK" w:hAnsi="TH SarabunPSK" w:cs="TH SarabunPSK"/>
          <w:sz w:val="32"/>
          <w:szCs w:val="32"/>
          <w:cs/>
        </w:rPr>
        <w:t>มาตรฐาน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เพราะการใช้งาน </w:t>
      </w: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นั้นจะทำให้การแสดงผลในสื่อต่าง ๆ ถูกปรับเปลี่ยนไปได้อย่างเหมาะสม </w:t>
      </w:r>
      <w:r w:rsidR="00B010B5" w:rsidRPr="005916D9">
        <w:rPr>
          <w:rFonts w:ascii="TH SarabunPSK" w:hAnsi="TH SarabunPSK" w:cs="TH SarabunPSK"/>
          <w:sz w:val="32"/>
          <w:szCs w:val="32"/>
          <w:cs/>
        </w:rPr>
        <w:t>เช่น การแสดงผลบนหน้าจอ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และการแสดงผลในมือถือ</w:t>
      </w:r>
    </w:p>
    <w:p w14:paraId="175894FA" w14:textId="1D79E651" w:rsidR="00A8076D" w:rsidRPr="005916D9" w:rsidRDefault="00A8076D" w:rsidP="00D42148">
      <w:pPr>
        <w:pStyle w:val="a3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>สามารถที่จะใช้งานได้หลากหลาย เว็บบราวเซอร์ ทำให้การใช้งานนั้นสะดวกมากยิ่งขึ้น</w:t>
      </w:r>
    </w:p>
    <w:p w14:paraId="3C57ECA6" w14:textId="65454C7F" w:rsidR="00A8076D" w:rsidRPr="005916D9" w:rsidRDefault="00A8076D" w:rsidP="00D42148">
      <w:pPr>
        <w:pStyle w:val="a3"/>
        <w:numPr>
          <w:ilvl w:val="0"/>
          <w:numId w:val="32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CSS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สามารถกำหนดแยกไว้ต่างหากจากไฟล์เอกสาร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>และสามารถนำมาใช้ร่วม กับเอกสารหลายไฟล์ได้ การแก้ไขก็แก้เพียง จุดเดียวก็มีผลกับเอกสารทั้งหมด</w:t>
      </w:r>
    </w:p>
    <w:p w14:paraId="141E6E21" w14:textId="77777777" w:rsidR="00692FC9" w:rsidRPr="005916D9" w:rsidRDefault="00692FC9" w:rsidP="00692FC9">
      <w:pPr>
        <w:pStyle w:val="a3"/>
        <w:tabs>
          <w:tab w:val="left" w:pos="1134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E73A8F3" w14:textId="77777777" w:rsidR="00084243" w:rsidRPr="005916D9" w:rsidRDefault="00531672" w:rsidP="00692FC9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 xml:space="preserve">5.2.3.3 </w:t>
      </w:r>
      <w:r w:rsidR="00084243" w:rsidRPr="005916D9">
        <w:rPr>
          <w:rFonts w:ascii="TH SarabunPSK" w:hAnsi="TH SarabunPSK" w:cs="TH SarabunPSK"/>
          <w:b/>
          <w:bCs/>
          <w:sz w:val="32"/>
          <w:szCs w:val="32"/>
        </w:rPr>
        <w:t>P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HP</w:t>
      </w:r>
    </w:p>
    <w:p w14:paraId="66255E9F" w14:textId="6BED139F" w:rsidR="00531672" w:rsidRPr="005916D9" w:rsidRDefault="00531672" w:rsidP="00692FC9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ย่อมาจาก </w:t>
      </w:r>
      <w:r w:rsidRPr="005916D9">
        <w:rPr>
          <w:rFonts w:ascii="TH SarabunPSK" w:hAnsi="TH SarabunPSK" w:cs="TH SarabunPSK"/>
          <w:sz w:val="32"/>
          <w:szCs w:val="32"/>
        </w:rPr>
        <w:t>PHP Hypertext Preprocessor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AAD" w:rsidRPr="005916D9">
        <w:rPr>
          <w:rFonts w:ascii="TH SarabunPSK" w:hAnsi="TH SarabunPSK" w:cs="TH SarabunPSK"/>
          <w:sz w:val="32"/>
          <w:szCs w:val="32"/>
        </w:rPr>
        <w:t>[</w:t>
      </w:r>
      <w:r w:rsidR="00B33626">
        <w:rPr>
          <w:rFonts w:ascii="TH SarabunPSK" w:hAnsi="TH SarabunPSK" w:cs="TH SarabunPSK"/>
          <w:sz w:val="32"/>
          <w:szCs w:val="32"/>
        </w:rPr>
        <w:t>15</w:t>
      </w:r>
      <w:r w:rsidR="00182AAD" w:rsidRPr="005916D9">
        <w:rPr>
          <w:rFonts w:ascii="TH SarabunPSK" w:hAnsi="TH SarabunPSK" w:cs="TH SarabunPSK"/>
          <w:sz w:val="32"/>
          <w:szCs w:val="32"/>
        </w:rPr>
        <w:t>]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แต่เดิมย่อมาจาก </w:t>
      </w:r>
      <w:r w:rsidRPr="005916D9">
        <w:rPr>
          <w:rFonts w:ascii="TH SarabunPSK" w:hAnsi="TH SarabunPSK" w:cs="TH SarabunPSK"/>
          <w:sz w:val="32"/>
          <w:szCs w:val="32"/>
        </w:rPr>
        <w:t>Personal Home Page Tools</w:t>
      </w:r>
      <w:r w:rsidR="00CB032D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คือภาษาคอมพิวเตอร์จำพวก </w:t>
      </w:r>
      <w:r w:rsidRPr="005916D9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5916D9">
        <w:rPr>
          <w:rFonts w:ascii="TH SarabunPSK" w:hAnsi="TH SarabunPSK" w:cs="TH SarabunPSK"/>
          <w:sz w:val="32"/>
          <w:szCs w:val="32"/>
          <w:cs/>
        </w:rPr>
        <w:t>ภาษาจำพวกนี้คำสั่งต่างๆ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จะเก็บอยู่ในไฟล์ที่เรียกว่า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script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และเวลาใช้งานต้องอาศัยตัวแปรชุดคำสั่ง ตัวอย่างของภาษาสคริปก็เช่น </w:t>
      </w:r>
      <w:r w:rsidR="00692FC9" w:rsidRPr="005916D9">
        <w:rPr>
          <w:rFonts w:ascii="TH SarabunPSK" w:hAnsi="TH SarabunPSK" w:cs="TH SarabunPSK"/>
          <w:sz w:val="32"/>
          <w:szCs w:val="32"/>
        </w:rPr>
        <w:t>JavaScript</w:t>
      </w:r>
      <w:r w:rsidRPr="005916D9">
        <w:rPr>
          <w:rFonts w:ascii="TH SarabunPSK" w:hAnsi="TH SarabunPSK" w:cs="TH SarabunPSK"/>
          <w:sz w:val="32"/>
          <w:szCs w:val="32"/>
        </w:rPr>
        <w:t xml:space="preserve">, Perl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เป็นต้น ลักษณะของ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ที่แตกต่างจากภาษาสคริปต์แบบอื่นๆ คือ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ได้รับการพัฒนาและออกแบบมา เพื่อใช้งานในการสร้างเอกสารแบบ </w:t>
      </w:r>
      <w:r w:rsidRPr="005916D9">
        <w:rPr>
          <w:rFonts w:ascii="TH SarabunPSK" w:hAnsi="TH SarabunPSK" w:cs="TH SarabunPSK"/>
          <w:sz w:val="32"/>
          <w:szCs w:val="32"/>
        </w:rPr>
        <w:t xml:space="preserve">HTML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โดยสามารถสอดแทรกหรือแก้ไขเนื้อหาได้โดยอัตโนมัติ ดังนั้นจึงกล่าวว่า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เป็นภาษาที่เรียกว่า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server-side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916D9">
        <w:rPr>
          <w:rFonts w:ascii="TH SarabunPSK" w:hAnsi="TH SarabunPSK" w:cs="TH SarabunPSK"/>
          <w:sz w:val="32"/>
          <w:szCs w:val="32"/>
        </w:rPr>
        <w:t xml:space="preserve">HTML-embedded scripting language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นั้นคือในทุกๆ ครั้งก่อนที่เครื่องคอมพิวเตอร์ซึ่งให้บริการเป็น </w:t>
      </w:r>
      <w:r w:rsidRPr="005916D9">
        <w:rPr>
          <w:rFonts w:ascii="TH SarabunPSK" w:hAnsi="TH SarabunPSK" w:cs="TH SarabunPSK"/>
          <w:sz w:val="32"/>
          <w:szCs w:val="32"/>
        </w:rPr>
        <w:t xml:space="preserve">Web server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จะส่งหน้าเว็บเพจที่เขียนด้วย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>ให้เรา มันจะทำการประมวลผลตามคำสั่งที่มีอยู่ให้เสร็จเสียก่อน แล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้วจึงค่อยส่งผลลัพธ์ที่ได้ให้ </w:t>
      </w:r>
      <w:r w:rsidRPr="005916D9">
        <w:rPr>
          <w:rFonts w:ascii="TH SarabunPSK" w:hAnsi="TH SarabunPSK" w:cs="TH SarabunPSK"/>
          <w:sz w:val="32"/>
          <w:szCs w:val="32"/>
          <w:cs/>
        </w:rPr>
        <w:t>ผลลัพธ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>์ที่ได้นั้นก็คือเว็บเพจที่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เห็นนั่นเอง  ถือได้ว่า </w:t>
      </w:r>
      <w:r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เป็นเครื่องมือที่สำคัญชนิดหนึ่งที่ช่วยให้เราสามารถสร้าง </w:t>
      </w:r>
      <w:r w:rsidRPr="005916D9">
        <w:rPr>
          <w:rFonts w:ascii="TH SarabunPSK" w:hAnsi="TH SarabunPSK" w:cs="TH SarabunPSK"/>
          <w:sz w:val="32"/>
          <w:szCs w:val="32"/>
        </w:rPr>
        <w:t>Dynamic Web pages (</w:t>
      </w:r>
      <w:r w:rsidRPr="005916D9">
        <w:rPr>
          <w:rFonts w:ascii="TH SarabunPSK" w:hAnsi="TH SarabunPSK" w:cs="TH SarabunPSK"/>
          <w:sz w:val="32"/>
          <w:szCs w:val="32"/>
          <w:cs/>
        </w:rPr>
        <w:t>เว็บเพจที่มีการโต้ตอบกับผู้ใช้) ได้อย่างมีประสิทธิภาพและมีลูกเล่นมากขึ้น</w:t>
      </w:r>
    </w:p>
    <w:p w14:paraId="42ABECC7" w14:textId="77777777" w:rsidR="00692FC9" w:rsidRPr="005916D9" w:rsidRDefault="00692FC9" w:rsidP="00692FC9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58A7612A" w14:textId="77777777" w:rsidR="00084243" w:rsidRPr="005916D9" w:rsidRDefault="00531672" w:rsidP="00692FC9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>5.2.3.4 Visual Studio Code</w:t>
      </w:r>
      <w:r w:rsidR="00084243" w:rsidRPr="005916D9">
        <w:rPr>
          <w:rFonts w:ascii="TH SarabunPSK" w:hAnsi="TH SarabunPSK" w:cs="TH SarabunPSK"/>
          <w:sz w:val="32"/>
          <w:szCs w:val="32"/>
          <w:highlight w:val="yellow"/>
        </w:rPr>
        <w:t xml:space="preserve"> </w:t>
      </w:r>
    </w:p>
    <w:p w14:paraId="28475E0D" w14:textId="416A29AD" w:rsidR="00531672" w:rsidRDefault="00531672" w:rsidP="00692FC9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lastRenderedPageBreak/>
        <w:t xml:space="preserve">Visual Studio Code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970921" w:rsidRPr="005916D9">
        <w:rPr>
          <w:rFonts w:ascii="TH SarabunPSK" w:hAnsi="TH SarabunPSK" w:cs="TH SarabunPSK"/>
          <w:sz w:val="32"/>
          <w:szCs w:val="32"/>
          <w:cs/>
        </w:rPr>
        <w:t>[1</w:t>
      </w:r>
      <w:r w:rsidR="003C7D17">
        <w:rPr>
          <w:rFonts w:ascii="TH SarabunPSK" w:hAnsi="TH SarabunPSK" w:cs="TH SarabunPSK"/>
          <w:sz w:val="32"/>
          <w:szCs w:val="32"/>
        </w:rPr>
        <w:t>6</w:t>
      </w:r>
      <w:r w:rsidR="00970921" w:rsidRPr="005916D9">
        <w:rPr>
          <w:rFonts w:ascii="TH SarabunPSK" w:hAnsi="TH SarabunPSK" w:cs="TH SarabunPSK"/>
          <w:sz w:val="32"/>
          <w:szCs w:val="32"/>
          <w:cs/>
        </w:rPr>
        <w:t>]</w:t>
      </w:r>
      <w:r w:rsidR="00692FC9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เป็นโปรแกรม </w:t>
      </w:r>
      <w:r w:rsidRPr="005916D9">
        <w:rPr>
          <w:rFonts w:ascii="TH SarabunPSK" w:hAnsi="TH SarabunPSK" w:cs="TH SarabunPSK"/>
          <w:sz w:val="32"/>
          <w:szCs w:val="32"/>
        </w:rPr>
        <w:t xml:space="preserve">Code Editor </w:t>
      </w:r>
      <w:r w:rsidRPr="005916D9">
        <w:rPr>
          <w:rFonts w:ascii="TH SarabunPSK" w:hAnsi="TH SarabunPSK" w:cs="TH SarabunPSK"/>
          <w:sz w:val="32"/>
          <w:szCs w:val="32"/>
          <w:cs/>
        </w:rPr>
        <w:t>ที่ใช้ในการแก้ไขและปรับแต่งโค้ด จากค่ายไมโครซอฟท์</w:t>
      </w:r>
      <w:r w:rsidR="003D2914">
        <w:rPr>
          <w:rFonts w:ascii="TH SarabunPSK" w:hAnsi="TH SarabunPSK" w:cs="TH SarabunPSK"/>
          <w:sz w:val="32"/>
          <w:szCs w:val="32"/>
        </w:rPr>
        <w:t xml:space="preserve"> (</w:t>
      </w:r>
      <w:r w:rsidR="003D2914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3D2914">
        <w:rPr>
          <w:rFonts w:ascii="TH SarabunPSK" w:hAnsi="TH SarabunPSK" w:cs="TH SarabunPSK"/>
          <w:sz w:val="32"/>
          <w:szCs w:val="32"/>
        </w:rPr>
        <w:t>9)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มีการพัฒนาออกมาในรูปแบบของ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OpenSource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>จึงสามารถนำมาใช้งานได้แบบฟรี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ๆ ที่ต้องการความเป็นมืออาชีพซึ่ง </w:t>
      </w:r>
      <w:r w:rsidRPr="005916D9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นั้น เหมาะสำหรับนักพัฒนาโปรแกรมที่ต้องการใช้งานข้ามแพลตฟอร์ม รองรับการใช้งานทั้งบน </w:t>
      </w:r>
      <w:r w:rsidRPr="005916D9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Linux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สนับสนุนทั้งภาษา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 xml:space="preserve">Node.js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สามารถเชื่อมต่อกับ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Git</w:t>
      </w:r>
      <w:r w:rsidR="00692FC9" w:rsidRPr="005916D9">
        <w:rPr>
          <w:rFonts w:ascii="TH SarabunPSK" w:hAnsi="TH SarabunPSK" w:cs="TH SarabunPSK"/>
          <w:sz w:val="32"/>
          <w:szCs w:val="32"/>
        </w:rPr>
        <w:t>up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ได้ นำมาใช้งานได้ง่ายไม่ซับซ้อน มีเครื่องมือส่วนขยายต่าง ๆ ให้เ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>ลือกใช้อย่างมากมาก ไม่ว่าจะเป็นการเปิดใช้งานภาษาอื่น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ๆ ทั้ง ภาษา </w:t>
      </w:r>
      <w:r w:rsidRPr="005916D9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692FC9" w:rsidRPr="005916D9">
        <w:rPr>
          <w:rFonts w:ascii="TH SarabunPSK" w:hAnsi="TH SarabunPSK" w:cs="TH SarabunPSK"/>
          <w:sz w:val="32"/>
          <w:szCs w:val="32"/>
        </w:rPr>
        <w:t xml:space="preserve">Go 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รวมถึงมี </w:t>
      </w:r>
      <w:r w:rsidR="00692FC9" w:rsidRPr="005916D9">
        <w:rPr>
          <w:rFonts w:ascii="TH SarabunPSK" w:hAnsi="TH SarabunPSK" w:cs="TH SarabunPSK"/>
          <w:sz w:val="32"/>
          <w:szCs w:val="32"/>
        </w:rPr>
        <w:t xml:space="preserve">Themes 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 xml:space="preserve">มีการส่วนของ </w:t>
      </w:r>
      <w:r w:rsidR="00692FC9" w:rsidRPr="005916D9">
        <w:rPr>
          <w:rFonts w:ascii="TH SarabunPSK" w:hAnsi="TH SarabunPSK" w:cs="TH SarabunPSK"/>
          <w:sz w:val="32"/>
          <w:szCs w:val="32"/>
        </w:rPr>
        <w:t xml:space="preserve">Debugger </w:t>
      </w:r>
      <w:r w:rsidR="00692FC9" w:rsidRPr="005916D9">
        <w:rPr>
          <w:rFonts w:ascii="TH SarabunPSK" w:hAnsi="TH SarabunPSK" w:cs="TH SarabunPSK"/>
          <w:sz w:val="32"/>
          <w:szCs w:val="32"/>
          <w:cs/>
        </w:rPr>
        <w:t>และ</w:t>
      </w:r>
      <w:r w:rsidRPr="005916D9">
        <w:rPr>
          <w:rFonts w:ascii="TH SarabunPSK" w:hAnsi="TH SarabunPSK" w:cs="TH SarabunPSK"/>
          <w:sz w:val="32"/>
          <w:szCs w:val="32"/>
        </w:rPr>
        <w:t xml:space="preserve">Commands </w:t>
      </w:r>
      <w:r w:rsidRPr="005916D9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F95D652" w14:textId="77777777" w:rsidR="003D2914" w:rsidRPr="005916D9" w:rsidRDefault="003D2914" w:rsidP="00692FC9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BA572F" w14:textId="44CB33D6" w:rsidR="00970921" w:rsidRPr="005916D9" w:rsidRDefault="00970921" w:rsidP="0097092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noProof/>
        </w:rPr>
        <w:drawing>
          <wp:inline distT="0" distB="0" distL="0" distR="0" wp14:anchorId="3D713439" wp14:editId="6819E74C">
            <wp:extent cx="3766421" cy="2278380"/>
            <wp:effectExtent l="0" t="0" r="5715" b="7620"/>
            <wp:docPr id="21" name="Picture 21" descr="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isual Studio Co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891" cy="227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81CB" w14:textId="01303A8F" w:rsidR="00970921" w:rsidRPr="005916D9" w:rsidRDefault="00970921" w:rsidP="0097092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916D9" w:rsidRPr="005916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9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หน้าจอโปรแกรม</w:t>
      </w:r>
      <w:r w:rsidRPr="005916D9">
        <w:rPr>
          <w:rFonts w:ascii="TH SarabunPSK" w:hAnsi="TH SarabunPSK" w:cs="TH SarabunPSK"/>
          <w:sz w:val="32"/>
          <w:szCs w:val="32"/>
        </w:rPr>
        <w:t xml:space="preserve"> Visual Studio Code</w:t>
      </w:r>
      <w:r w:rsidR="00C4108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4108C">
        <w:rPr>
          <w:rFonts w:ascii="TH SarabunPSK" w:hAnsi="TH SarabunPSK" w:cs="TH SarabunPSK"/>
          <w:sz w:val="32"/>
          <w:szCs w:val="32"/>
        </w:rPr>
        <w:t>[16]</w:t>
      </w:r>
    </w:p>
    <w:p w14:paraId="54EFF1BD" w14:textId="77777777" w:rsidR="00692FC9" w:rsidRPr="005916D9" w:rsidRDefault="00692FC9" w:rsidP="00692FC9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19B169" w14:textId="77777777" w:rsidR="0030712A" w:rsidRPr="005916D9" w:rsidRDefault="00531672" w:rsidP="00692FC9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>5.2.3.5 XAMPP</w:t>
      </w:r>
    </w:p>
    <w:p w14:paraId="38B7C324" w14:textId="0605525A" w:rsidR="00FF3487" w:rsidRPr="005916D9" w:rsidRDefault="00692FC9" w:rsidP="00D42148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XAMPP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523AB" w:rsidRPr="005916D9">
        <w:rPr>
          <w:rFonts w:ascii="TH SarabunPSK" w:hAnsi="TH SarabunPSK" w:cs="TH SarabunPSK"/>
          <w:sz w:val="32"/>
          <w:szCs w:val="32"/>
        </w:rPr>
        <w:t>[1</w:t>
      </w:r>
      <w:r w:rsidR="003C7D17">
        <w:rPr>
          <w:rFonts w:ascii="TH SarabunPSK" w:hAnsi="TH SarabunPSK" w:cs="TH SarabunPSK"/>
          <w:sz w:val="32"/>
          <w:szCs w:val="32"/>
        </w:rPr>
        <w:t>7</w:t>
      </w:r>
      <w:r w:rsidR="003523AB" w:rsidRPr="005916D9">
        <w:rPr>
          <w:rFonts w:ascii="TH SarabunPSK" w:hAnsi="TH SarabunPSK" w:cs="TH SarabunPSK"/>
          <w:sz w:val="32"/>
          <w:szCs w:val="32"/>
        </w:rPr>
        <w:t>]</w:t>
      </w:r>
      <w:r w:rsidR="003523AB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เป็นโปรแกรม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Apache web server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ไว้จำลอง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web server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เพื่อไว้ทดสอบ สคริปหรือเว็บไซต์ใ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นเครื่อง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โดยที่ไม่ต้องเชื่อมต่ออินเตอร์เน็ตและไม่ต้องมีค่าใช้จ่ายใดๆ ง่ายต่อการติดตั้งและใช้งานโปรแกรม </w:t>
      </w:r>
      <w:r w:rsidR="00531672" w:rsidRPr="005916D9">
        <w:rPr>
          <w:rFonts w:ascii="TH SarabunPSK" w:hAnsi="TH SarabunPSK" w:cs="TH SarabunPSK"/>
          <w:sz w:val="32"/>
          <w:szCs w:val="32"/>
        </w:rPr>
        <w:t>XAMPP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จะมาพร้อมก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ับ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ภาษาสำ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หรับพ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ัฒ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นาเว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็บ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แอพลิเค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ชั่น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 ที่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เป็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นที่นิยม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MySQL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ฐานข้อมูล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มี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 Apache </w:t>
      </w:r>
      <w:r w:rsidRPr="005916D9">
        <w:rPr>
          <w:rFonts w:ascii="TH SarabunPSK" w:hAnsi="TH SarabunPSK" w:cs="TH SarabunPSK"/>
          <w:sz w:val="32"/>
          <w:szCs w:val="32"/>
          <w:cs/>
        </w:rPr>
        <w:t>ที่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จะท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ำหน้าที่เป็นเว็บ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r w:rsidRPr="005916D9">
        <w:rPr>
          <w:rFonts w:ascii="TH SarabunPSK" w:hAnsi="TH SarabunPSK" w:cs="TH SarabunPSK"/>
          <w:sz w:val="32"/>
          <w:szCs w:val="32"/>
          <w:cs/>
        </w:rPr>
        <w:t>และมี</w:t>
      </w:r>
      <w:r w:rsidR="00FF3487" w:rsidRPr="005916D9">
        <w:rPr>
          <w:rFonts w:ascii="TH SarabunPSK" w:hAnsi="TH SarabunPSK" w:cs="TH SarabunPSK"/>
          <w:sz w:val="32"/>
          <w:szCs w:val="32"/>
        </w:rPr>
        <w:t xml:space="preserve"> Perl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 xml:space="preserve"> อีกทั้ง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ย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ัง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มาพร้อมก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ับ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3487" w:rsidRPr="005916D9">
        <w:rPr>
          <w:rFonts w:ascii="TH SarabunPSK" w:hAnsi="TH SarabunPSK" w:cs="TH SarabunPSK"/>
          <w:sz w:val="32"/>
          <w:szCs w:val="32"/>
        </w:rPr>
        <w:t>OpenSSL</w:t>
      </w:r>
      <w:r w:rsidRPr="005916D9">
        <w:rPr>
          <w:rFonts w:ascii="TH SarabunPSK" w:hAnsi="TH SarabunPSK" w:cs="TH SarabunPSK"/>
          <w:sz w:val="32"/>
          <w:szCs w:val="32"/>
        </w:rPr>
        <w:t xml:space="preserve">, phpMyAdmin </w:t>
      </w:r>
      <w:r w:rsidRPr="005916D9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ระบบบริหารฐานข้อมูลที่พัฒนาโดย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PHP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เพื่อใช้เชื่อมต่อไปยัง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ฐานข้อมูล สนับสนุนฐานข้อมูล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MySQL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SQLite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531672" w:rsidRPr="005916D9">
        <w:rPr>
          <w:rFonts w:ascii="TH SarabunPSK" w:hAnsi="TH SarabunPSK" w:cs="TH SarabunPSK"/>
          <w:sz w:val="32"/>
          <w:szCs w:val="32"/>
        </w:rPr>
        <w:t>XAMPP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จะอย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ู่ใ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นรูปแบบของไฟล์</w:t>
      </w:r>
      <w:r w:rsidR="00FF3487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Zip, tar, 7z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exe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="00531672" w:rsidRPr="005916D9">
        <w:rPr>
          <w:rFonts w:ascii="TH SarabunPSK" w:hAnsi="TH SarabunPSK" w:cs="TH SarabunPSK"/>
          <w:sz w:val="32"/>
          <w:szCs w:val="32"/>
        </w:rPr>
        <w:t xml:space="preserve">XAMPP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อยู่ภ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ายใต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้ใบอนุญาต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 w:rsidR="00531672" w:rsidRPr="005916D9">
        <w:rPr>
          <w:rFonts w:ascii="TH SarabunPSK" w:hAnsi="TH SarabunPSK" w:cs="TH SarabunPSK"/>
          <w:sz w:val="32"/>
          <w:szCs w:val="32"/>
        </w:rPr>
        <w:t>GNUGeneral</w:t>
      </w:r>
      <w:proofErr w:type="spellEnd"/>
      <w:r w:rsidR="00531672" w:rsidRPr="005916D9">
        <w:rPr>
          <w:rFonts w:ascii="TH SarabunPSK" w:hAnsi="TH SarabunPSK" w:cs="TH SarabunPSK"/>
          <w:sz w:val="32"/>
          <w:szCs w:val="32"/>
        </w:rPr>
        <w:t xml:space="preserve"> Public License 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แต่บางค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รั้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งอาจจะมีการเปลี่ยนแปลงเรื่องของลิข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สิทธิ์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>ในการ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ใช้งาน</w:t>
      </w:r>
      <w:r w:rsidR="00531672" w:rsidRPr="005916D9">
        <w:rPr>
          <w:rFonts w:ascii="TH SarabunPSK" w:hAnsi="TH SarabunPSK" w:cs="TH SarabunPSK"/>
          <w:sz w:val="32"/>
          <w:szCs w:val="32"/>
          <w:cs/>
        </w:rPr>
        <w:t xml:space="preserve"> จึงควรติดตามและตรวจสอบโปรแกรมด้วย</w:t>
      </w:r>
    </w:p>
    <w:p w14:paraId="7CC6062E" w14:textId="77777777" w:rsidR="00531672" w:rsidRPr="005916D9" w:rsidRDefault="00531672" w:rsidP="00692FC9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916D9">
        <w:rPr>
          <w:rFonts w:ascii="TH SarabunPSK" w:hAnsi="TH SarabunPSK" w:cs="TH SarabunPSK"/>
          <w:sz w:val="32"/>
          <w:szCs w:val="32"/>
        </w:rPr>
        <w:t xml:space="preserve">XAMPP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 </w:t>
      </w:r>
      <w:r w:rsidRPr="005916D9">
        <w:rPr>
          <w:rFonts w:ascii="TH SarabunPSK" w:hAnsi="TH SarabunPSK" w:cs="TH SarabunPSK"/>
          <w:sz w:val="32"/>
          <w:szCs w:val="32"/>
        </w:rPr>
        <w:t xml:space="preserve">4 OS </w:t>
      </w:r>
      <w:r w:rsidRPr="005916D9">
        <w:rPr>
          <w:rFonts w:ascii="TH SarabunPSK" w:hAnsi="TH SarabunPSK" w:cs="TH SarabunPSK"/>
          <w:sz w:val="32"/>
          <w:szCs w:val="32"/>
          <w:cs/>
        </w:rPr>
        <w:t>ได้แก่</w:t>
      </w:r>
    </w:p>
    <w:p w14:paraId="53E80533" w14:textId="4EE32D1E" w:rsidR="00531672" w:rsidRPr="005916D9" w:rsidRDefault="00531672" w:rsidP="00D42148">
      <w:pPr>
        <w:pStyle w:val="a3"/>
        <w:numPr>
          <w:ilvl w:val="0"/>
          <w:numId w:val="30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Windows </w:t>
      </w:r>
      <w:r w:rsidRPr="005916D9">
        <w:rPr>
          <w:rFonts w:ascii="TH SarabunPSK" w:hAnsi="TH SarabunPSK" w:cs="TH SarabunPSK"/>
          <w:sz w:val="32"/>
          <w:szCs w:val="32"/>
          <w:cs/>
        </w:rPr>
        <w:t>สามารถ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ใช้งานได้กับ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 xml:space="preserve">windows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รุ่น </w:t>
      </w:r>
      <w:r w:rsidRPr="005916D9">
        <w:rPr>
          <w:rFonts w:ascii="TH SarabunPSK" w:hAnsi="TH SarabunPSK" w:cs="TH SarabunPSK"/>
          <w:sz w:val="32"/>
          <w:szCs w:val="32"/>
        </w:rPr>
        <w:t xml:space="preserve">2000, 2003,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xp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, vista, windows 7 </w:t>
      </w:r>
    </w:p>
    <w:p w14:paraId="071C645A" w14:textId="3ABA4447" w:rsidR="00531672" w:rsidRPr="005916D9" w:rsidRDefault="00531672" w:rsidP="00D42148">
      <w:pPr>
        <w:pStyle w:val="a3"/>
        <w:numPr>
          <w:ilvl w:val="0"/>
          <w:numId w:val="30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Linux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สำ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หรับ </w:t>
      </w:r>
      <w:proofErr w:type="spellStart"/>
      <w:r w:rsidRPr="005916D9">
        <w:rPr>
          <w:rFonts w:ascii="TH SarabunPSK" w:hAnsi="TH SarabunPSK" w:cs="TH SarabunPSK"/>
          <w:sz w:val="32"/>
          <w:szCs w:val="32"/>
        </w:rPr>
        <w:t>SuSE</w:t>
      </w:r>
      <w:proofErr w:type="spellEnd"/>
      <w:r w:rsidRPr="005916D9">
        <w:rPr>
          <w:rFonts w:ascii="TH SarabunPSK" w:hAnsi="TH SarabunPSK" w:cs="TH SarabunPSK"/>
          <w:sz w:val="32"/>
          <w:szCs w:val="32"/>
        </w:rPr>
        <w:t xml:space="preserve">, RedHat, Mandrake, Debian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916D9">
        <w:rPr>
          <w:rFonts w:ascii="TH SarabunPSK" w:hAnsi="TH SarabunPSK" w:cs="TH SarabunPSK"/>
          <w:sz w:val="32"/>
          <w:szCs w:val="32"/>
        </w:rPr>
        <w:t>Ubuntu</w:t>
      </w:r>
    </w:p>
    <w:p w14:paraId="6742769B" w14:textId="16DA3947" w:rsidR="00531672" w:rsidRPr="005916D9" w:rsidRDefault="00531672" w:rsidP="00D42148">
      <w:pPr>
        <w:pStyle w:val="a3"/>
        <w:numPr>
          <w:ilvl w:val="0"/>
          <w:numId w:val="30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Mac OS X</w:t>
      </w:r>
    </w:p>
    <w:p w14:paraId="7BCD1510" w14:textId="4CD41855" w:rsidR="00531672" w:rsidRPr="005916D9" w:rsidRDefault="00531672" w:rsidP="00D42148">
      <w:pPr>
        <w:pStyle w:val="a3"/>
        <w:numPr>
          <w:ilvl w:val="0"/>
          <w:numId w:val="30"/>
        </w:numPr>
        <w:tabs>
          <w:tab w:val="left" w:pos="1134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Solaris </w:t>
      </w:r>
      <w:r w:rsidR="00FF3487" w:rsidRPr="005916D9">
        <w:rPr>
          <w:rFonts w:ascii="TH SarabunPSK" w:hAnsi="TH SarabunPSK" w:cs="TH SarabunPSK"/>
          <w:sz w:val="32"/>
          <w:szCs w:val="32"/>
          <w:cs/>
        </w:rPr>
        <w:t>สำ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หรับ </w:t>
      </w:r>
      <w:r w:rsidRPr="005916D9">
        <w:rPr>
          <w:rFonts w:ascii="TH SarabunPSK" w:hAnsi="TH SarabunPSK" w:cs="TH SarabunPSK"/>
          <w:sz w:val="32"/>
          <w:szCs w:val="32"/>
        </w:rPr>
        <w:t>Solaris 8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5916D9">
        <w:rPr>
          <w:rFonts w:ascii="TH SarabunPSK" w:hAnsi="TH SarabunPSK" w:cs="TH SarabunPSK"/>
          <w:sz w:val="32"/>
          <w:szCs w:val="32"/>
        </w:rPr>
        <w:t>Solaris 9</w:t>
      </w:r>
    </w:p>
    <w:p w14:paraId="2E9E0E67" w14:textId="77777777" w:rsidR="003D2914" w:rsidRPr="005916D9" w:rsidRDefault="003D2914" w:rsidP="00692FC9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D0B7BC1" w14:textId="77777777" w:rsidR="0030712A" w:rsidRPr="005916D9" w:rsidRDefault="0030712A" w:rsidP="0030712A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</w:rPr>
        <w:t>5.3</w:t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 xml:space="preserve"> วัตถุประสงค์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Objective)</w:t>
      </w:r>
    </w:p>
    <w:p w14:paraId="3C97A4D5" w14:textId="76B6E1DF" w:rsidR="00826150" w:rsidRPr="005916D9" w:rsidRDefault="00692FC9" w:rsidP="00D42148">
      <w:pPr>
        <w:pStyle w:val="a3"/>
        <w:numPr>
          <w:ilvl w:val="0"/>
          <w:numId w:val="28"/>
        </w:numPr>
        <w:tabs>
          <w:tab w:val="left" w:pos="141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เพื่อพัฒนาระบบประเมินความสุกของทะลายปาล์มน้ำมันและปริมาณน้ำมันด้วยการประมวลผลภาพ</w:t>
      </w:r>
    </w:p>
    <w:p w14:paraId="209B53D3" w14:textId="291104A6" w:rsidR="00826150" w:rsidRPr="005916D9" w:rsidRDefault="00826150" w:rsidP="00D42148">
      <w:pPr>
        <w:pStyle w:val="a3"/>
        <w:numPr>
          <w:ilvl w:val="0"/>
          <w:numId w:val="28"/>
        </w:numPr>
        <w:tabs>
          <w:tab w:val="left" w:pos="1418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เพื่อศึกษาและหาอัลกอริทึมในการเรียนรู้ที่มีผลต่อการทำนายความสุกและปริมาณน้ำมันในทะลายปาล์มที่ดีที่สุด</w:t>
      </w:r>
    </w:p>
    <w:p w14:paraId="69B144CC" w14:textId="7E9FCCF1" w:rsidR="007D5C31" w:rsidRPr="006D38BC" w:rsidRDefault="0030712A" w:rsidP="007D5C31">
      <w:pPr>
        <w:pStyle w:val="a3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ระบบฐานข้อมูลภาพทะลายปาล์มน้ำมันและปริมาณน้ำมัน</w:t>
      </w:r>
    </w:p>
    <w:p w14:paraId="45A629B7" w14:textId="77777777" w:rsidR="00790059" w:rsidRDefault="00790059" w:rsidP="00571D87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3F33663" w14:textId="77777777" w:rsidR="00F324D8" w:rsidRDefault="00F324D8" w:rsidP="00571D87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7A5931" w14:textId="77777777" w:rsidR="00F324D8" w:rsidRDefault="00F324D8" w:rsidP="00571D87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BC95DA" w14:textId="77777777" w:rsidR="00F324D8" w:rsidRDefault="00F324D8" w:rsidP="00571D87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CD9900" w14:textId="77777777" w:rsidR="00F324D8" w:rsidRPr="005916D9" w:rsidRDefault="00F324D8" w:rsidP="00571D87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29B2B1A" w14:textId="77777777" w:rsidR="00571D87" w:rsidRPr="005916D9" w:rsidRDefault="00571D87" w:rsidP="00571D87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5.4 ผลที่คาดว่าจะได้รับ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Expected Outcome)</w:t>
      </w:r>
    </w:p>
    <w:p w14:paraId="65D131DA" w14:textId="02D24A5F" w:rsidR="00826150" w:rsidRPr="005916D9" w:rsidRDefault="00826150" w:rsidP="00D42148">
      <w:pPr>
        <w:pStyle w:val="a3"/>
        <w:numPr>
          <w:ilvl w:val="0"/>
          <w:numId w:val="2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ได้ระบบประเมินความสุกของทะลายปาล์มน้ำมันและปริมาณน้ำมันด้วยการประมวลผลภาพในรูปแบบเว็บแอปพลิเคชัน</w:t>
      </w:r>
    </w:p>
    <w:p w14:paraId="257254E2" w14:textId="2F95E757" w:rsidR="00571D87" w:rsidRPr="005916D9" w:rsidRDefault="00826150" w:rsidP="00D42148">
      <w:pPr>
        <w:pStyle w:val="a3"/>
        <w:numPr>
          <w:ilvl w:val="0"/>
          <w:numId w:val="2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ทราบอัลกอร</w:t>
      </w:r>
      <w:r w:rsidR="00A44097" w:rsidRPr="005916D9">
        <w:rPr>
          <w:rFonts w:ascii="TH SarabunPSK" w:hAnsi="TH SarabunPSK" w:cs="TH SarabunPSK"/>
          <w:sz w:val="32"/>
          <w:szCs w:val="32"/>
          <w:cs/>
        </w:rPr>
        <w:t>ิ</w:t>
      </w:r>
      <w:r w:rsidRPr="005916D9">
        <w:rPr>
          <w:rFonts w:ascii="TH SarabunPSK" w:hAnsi="TH SarabunPSK" w:cs="TH SarabunPSK"/>
          <w:sz w:val="32"/>
          <w:szCs w:val="32"/>
          <w:cs/>
        </w:rPr>
        <w:t>ทึมในการเรียนรู้ที่มีผลต่อการทำนายความสุกและปริมาณน้ำมันในทะลายปาล์มที่ดีที่สุดเพื่อการ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Pr="005916D9">
        <w:rPr>
          <w:rFonts w:ascii="TH SarabunPSK" w:hAnsi="TH SarabunPSK" w:cs="TH SarabunPSK"/>
          <w:sz w:val="32"/>
          <w:szCs w:val="32"/>
          <w:cs/>
        </w:rPr>
        <w:t>ความสุกและปริมาณน้ำมันในทะลายปาล์มที่สามารถทำนายได้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>แม่นยำ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ab/>
      </w:r>
    </w:p>
    <w:p w14:paraId="2E2F3007" w14:textId="24D8C8E7" w:rsidR="00826150" w:rsidRPr="005916D9" w:rsidRDefault="00826150" w:rsidP="00D42148">
      <w:pPr>
        <w:pStyle w:val="a3"/>
        <w:numPr>
          <w:ilvl w:val="0"/>
          <w:numId w:val="26"/>
        </w:num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ได้ระบบฐานข้อมูลภาพทะลายปาล์มน้ำมันและปริมาณน้ำมัน อันนำไปสู่การใช้งานในการวิเคราะห์ต่อไป</w:t>
      </w:r>
    </w:p>
    <w:p w14:paraId="635252C9" w14:textId="352C3279" w:rsidR="00571D87" w:rsidRPr="005916D9" w:rsidRDefault="00826150" w:rsidP="00D42148">
      <w:pPr>
        <w:pStyle w:val="a3"/>
        <w:numPr>
          <w:ilvl w:val="0"/>
          <w:numId w:val="2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ระบบที่พัฒนารองรับให้เกษตรกร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>เข้าถึง</w:t>
      </w:r>
      <w:r w:rsidRPr="005916D9">
        <w:rPr>
          <w:rFonts w:ascii="TH SarabunPSK" w:hAnsi="TH SarabunPSK" w:cs="TH SarabunPSK"/>
          <w:sz w:val="32"/>
          <w:szCs w:val="32"/>
          <w:cs/>
        </w:rPr>
        <w:t>และใช้งาน</w:t>
      </w:r>
      <w:r w:rsidR="00571D87" w:rsidRPr="005916D9">
        <w:rPr>
          <w:rFonts w:ascii="TH SarabunPSK" w:hAnsi="TH SarabunPSK" w:cs="TH SarabunPSK"/>
          <w:sz w:val="32"/>
          <w:szCs w:val="32"/>
          <w:cs/>
        </w:rPr>
        <w:t>ได้ง่ายและเป็นประโยชน์ในต้นทุนต่ำ</w:t>
      </w:r>
    </w:p>
    <w:p w14:paraId="683EC57B" w14:textId="77777777" w:rsidR="00790059" w:rsidRPr="005916D9" w:rsidRDefault="00790059" w:rsidP="00571D87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2ADF11" w14:textId="77777777" w:rsidR="00571D87" w:rsidRPr="005916D9" w:rsidRDefault="00571D87" w:rsidP="00571D87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5.5 วิธีการวิจัย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Methodology)</w:t>
      </w:r>
    </w:p>
    <w:p w14:paraId="46BC71C8" w14:textId="6CA55DDA" w:rsidR="00790059" w:rsidRPr="005916D9" w:rsidRDefault="003D016F" w:rsidP="00D42148">
      <w:pPr>
        <w:pStyle w:val="a3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ศึกษา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ทฤษฎีและ</w:t>
      </w:r>
      <w:r w:rsidRPr="005916D9">
        <w:rPr>
          <w:rFonts w:ascii="TH SarabunPSK" w:hAnsi="TH SarabunPSK" w:cs="TH SarabunPSK"/>
          <w:sz w:val="32"/>
          <w:szCs w:val="32"/>
          <w:cs/>
        </w:rPr>
        <w:t>งานวิจัยที่เกี่ยวกับ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การประมวลผลภาพ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การทำงานของ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อัลกอริทึมของปัญญาประดิษฐ์ และปาล์มน้ำมัน เพื่อวิเคราะห์ความสุกและปริมาณน้ำมัน</w:t>
      </w:r>
    </w:p>
    <w:p w14:paraId="4665E0FE" w14:textId="01D659D9" w:rsidR="00826150" w:rsidRPr="005916D9" w:rsidRDefault="00826150" w:rsidP="00D42148">
      <w:pPr>
        <w:pStyle w:val="a3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ศึกษาการวิเคราะห์ความสุกและปริมาณน้ำมันจากวิธีเดิมโดยใช้ผู้เชี่ยวชาญวิเคราะห์</w:t>
      </w:r>
    </w:p>
    <w:p w14:paraId="4D755A39" w14:textId="77777777" w:rsidR="00826150" w:rsidRPr="005916D9" w:rsidRDefault="00826150" w:rsidP="00D42148">
      <w:pPr>
        <w:pStyle w:val="a3"/>
        <w:ind w:left="36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A131067" w14:textId="17418418" w:rsidR="00790059" w:rsidRPr="005916D9" w:rsidRDefault="00A6031F" w:rsidP="00D42148">
      <w:pPr>
        <w:pStyle w:val="a3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รวบรวม</w:t>
      </w:r>
      <w:r w:rsidR="00945317" w:rsidRPr="005916D9">
        <w:rPr>
          <w:rFonts w:ascii="TH SarabunPSK" w:hAnsi="TH SarabunPSK" w:cs="TH SarabunPSK"/>
          <w:sz w:val="32"/>
          <w:szCs w:val="32"/>
          <w:cs/>
        </w:rPr>
        <w:t>ชุด</w:t>
      </w:r>
      <w:r w:rsidRPr="005916D9">
        <w:rPr>
          <w:rFonts w:ascii="TH SarabunPSK" w:hAnsi="TH SarabunPSK" w:cs="TH SarabunPSK"/>
          <w:sz w:val="32"/>
          <w:szCs w:val="32"/>
          <w:cs/>
        </w:rPr>
        <w:t>ข้อมูล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เกี่ยวกับ</w:t>
      </w:r>
      <w:r w:rsidRPr="005916D9">
        <w:rPr>
          <w:rFonts w:ascii="TH SarabunPSK" w:hAnsi="TH SarabunPSK" w:cs="TH SarabunPSK"/>
          <w:sz w:val="32"/>
          <w:szCs w:val="32"/>
          <w:cs/>
        </w:rPr>
        <w:t>ทะลายปาล์ม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ประกอบด้วย ภาพปาล์มทะลาย</w:t>
      </w:r>
      <w:r w:rsidR="00826150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ปริมาณน้ำมัน</w:t>
      </w:r>
      <w:r w:rsidR="00826150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ความสุก</w:t>
      </w:r>
      <w:r w:rsidR="00826150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826150" w:rsidRPr="005916D9">
        <w:rPr>
          <w:rFonts w:ascii="TH SarabunPSK" w:hAnsi="TH SarabunPSK" w:cs="TH SarabunPSK"/>
          <w:sz w:val="32"/>
          <w:szCs w:val="32"/>
          <w:cs/>
        </w:rPr>
        <w:t>จาก</w:t>
      </w:r>
      <w:r w:rsidR="00AA010C" w:rsidRPr="005916D9">
        <w:rPr>
          <w:rFonts w:ascii="TH SarabunPSK" w:hAnsi="TH SarabunPSK" w:cs="TH SarabunPSK"/>
          <w:sz w:val="32"/>
          <w:szCs w:val="32"/>
          <w:cs/>
        </w:rPr>
        <w:t>โรงงานที่มีการดำเนินการแบบเดิมโดยผู้เชี่ยวชาญเป็นคนตัดสินใจ</w:t>
      </w:r>
    </w:p>
    <w:p w14:paraId="38691523" w14:textId="47755148" w:rsidR="00256C68" w:rsidRPr="005916D9" w:rsidRDefault="00256C68" w:rsidP="00D42148">
      <w:pPr>
        <w:pStyle w:val="a3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จัดทำระบบฐานข้อมูลสำหรับจัดเก็บชุดข้อมูลเกี่ยวกับทะลายปาล์มจากข้อ </w:t>
      </w:r>
      <w:r w:rsidRPr="005916D9">
        <w:rPr>
          <w:rFonts w:ascii="TH SarabunPSK" w:hAnsi="TH SarabunPSK" w:cs="TH SarabunPSK"/>
          <w:sz w:val="32"/>
          <w:szCs w:val="32"/>
        </w:rPr>
        <w:t>3</w:t>
      </w:r>
    </w:p>
    <w:p w14:paraId="325CB1C3" w14:textId="7ABC0959" w:rsidR="00790059" w:rsidRPr="005916D9" w:rsidRDefault="00256C68" w:rsidP="00D42148">
      <w:pPr>
        <w:pStyle w:val="a3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ทดสอบหาอัลกอริทึมที่ดีที่สุดสำหรับการทำนายความสุกและปริมาณน้ำมันจากภาพทะลายปาล์ม</w:t>
      </w:r>
    </w:p>
    <w:p w14:paraId="291C5BB6" w14:textId="1ABFA581" w:rsidR="00256C68" w:rsidRPr="005916D9" w:rsidRDefault="00945317" w:rsidP="00D42148">
      <w:pPr>
        <w:pStyle w:val="a3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พัฒนาเว็บ</w:t>
      </w:r>
      <w:r w:rsidR="00256C68" w:rsidRPr="005916D9">
        <w:rPr>
          <w:rFonts w:ascii="TH SarabunPSK" w:hAnsi="TH SarabunPSK" w:cs="TH SarabunPSK"/>
          <w:sz w:val="32"/>
          <w:szCs w:val="32"/>
          <w:cs/>
        </w:rPr>
        <w:t>แอปพลิเคชั่นสำหรับ</w:t>
      </w:r>
      <w:r w:rsidRPr="005916D9">
        <w:rPr>
          <w:rFonts w:ascii="TH SarabunPSK" w:hAnsi="TH SarabunPSK" w:cs="TH SarabunPSK"/>
          <w:sz w:val="32"/>
          <w:szCs w:val="32"/>
          <w:cs/>
        </w:rPr>
        <w:t>วิเคราะห์ควา</w:t>
      </w:r>
      <w:r w:rsidR="00790059" w:rsidRPr="005916D9">
        <w:rPr>
          <w:rFonts w:ascii="TH SarabunPSK" w:hAnsi="TH SarabunPSK" w:cs="TH SarabunPSK"/>
          <w:sz w:val="32"/>
          <w:szCs w:val="32"/>
          <w:cs/>
        </w:rPr>
        <w:t>มสุก</w:t>
      </w:r>
      <w:r w:rsidR="00256C68" w:rsidRPr="005916D9">
        <w:rPr>
          <w:rFonts w:ascii="TH SarabunPSK" w:hAnsi="TH SarabunPSK" w:cs="TH SarabunPSK"/>
          <w:sz w:val="32"/>
          <w:szCs w:val="32"/>
          <w:cs/>
        </w:rPr>
        <w:t>และปริมาณน้ำมัน</w:t>
      </w:r>
      <w:r w:rsidR="00790059" w:rsidRPr="005916D9">
        <w:rPr>
          <w:rFonts w:ascii="TH SarabunPSK" w:hAnsi="TH SarabunPSK" w:cs="TH SarabunPSK"/>
          <w:sz w:val="32"/>
          <w:szCs w:val="32"/>
          <w:cs/>
        </w:rPr>
        <w:t>ของทะลายปาล์ม</w:t>
      </w:r>
    </w:p>
    <w:p w14:paraId="3FF70EBD" w14:textId="453CF73E" w:rsidR="00790059" w:rsidRPr="005916D9" w:rsidRDefault="00945317" w:rsidP="00D42148">
      <w:pPr>
        <w:pStyle w:val="a3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lastRenderedPageBreak/>
        <w:t>ทดสอบระบบกับการใช้งานจริง</w:t>
      </w:r>
    </w:p>
    <w:p w14:paraId="24186F41" w14:textId="50A94483" w:rsidR="00790059" w:rsidRDefault="00945317" w:rsidP="00D42148">
      <w:pPr>
        <w:pStyle w:val="a3"/>
        <w:numPr>
          <w:ilvl w:val="0"/>
          <w:numId w:val="24"/>
        </w:num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จัดทำเอกสารและรายงาน</w:t>
      </w:r>
    </w:p>
    <w:p w14:paraId="08B63FD8" w14:textId="77777777" w:rsidR="007D5C31" w:rsidRPr="005916D9" w:rsidRDefault="007D5C31" w:rsidP="007D5C31">
      <w:pPr>
        <w:pStyle w:val="a3"/>
        <w:ind w:left="1080"/>
        <w:jc w:val="thaiDistribute"/>
        <w:rPr>
          <w:rFonts w:ascii="TH SarabunPSK" w:hAnsi="TH SarabunPSK" w:cs="TH SarabunPSK"/>
          <w:sz w:val="32"/>
          <w:szCs w:val="32"/>
        </w:rPr>
      </w:pPr>
    </w:p>
    <w:p w14:paraId="5870D732" w14:textId="77777777" w:rsidR="001032B4" w:rsidRPr="005916D9" w:rsidRDefault="001032B4" w:rsidP="001032B4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5.6 ขอบเขตการวิจัย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Scope)</w:t>
      </w:r>
    </w:p>
    <w:p w14:paraId="7BFC770C" w14:textId="1D021995" w:rsidR="00381B79" w:rsidRPr="005916D9" w:rsidRDefault="00381B79" w:rsidP="00D42148">
      <w:pPr>
        <w:pStyle w:val="a3"/>
        <w:numPr>
          <w:ilvl w:val="0"/>
          <w:numId w:val="2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การเก็บรวบรวมข้อมูลจะใช้ข้อมูลภาพทะลายปาล์ม ปริมาณน้ำมัน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ความสุก</w:t>
      </w:r>
      <w:r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จากโรงงานทักษิณปาล์ม อย่างน้อย </w:t>
      </w:r>
      <w:r w:rsidRPr="005916D9">
        <w:rPr>
          <w:rFonts w:ascii="TH SarabunPSK" w:hAnsi="TH SarabunPSK" w:cs="TH SarabunPSK"/>
          <w:sz w:val="32"/>
          <w:szCs w:val="32"/>
        </w:rPr>
        <w:t xml:space="preserve">100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กรณี แต่ละกรณีจะประกอบด้วยรูปอย่างน้อย </w:t>
      </w:r>
      <w:r w:rsidRPr="005916D9">
        <w:rPr>
          <w:rFonts w:ascii="TH SarabunPSK" w:hAnsi="TH SarabunPSK" w:cs="TH SarabunPSK"/>
          <w:sz w:val="32"/>
          <w:szCs w:val="32"/>
        </w:rPr>
        <w:t>5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รูป</w:t>
      </w:r>
    </w:p>
    <w:p w14:paraId="1F6FF80E" w14:textId="174A50E3" w:rsidR="00D70CA2" w:rsidRPr="005916D9" w:rsidRDefault="00381B79" w:rsidP="00D42148">
      <w:pPr>
        <w:pStyle w:val="a3"/>
        <w:numPr>
          <w:ilvl w:val="0"/>
          <w:numId w:val="2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ในทดสอบหาอัลกอริทึมที่ดีที่สุดสำหรับการทำนายความสุกและปริมาณน้ำมันจากภาพทะลายปาล์มจะใช้เทคนิคปัญญาประดิษฐ์ จำนวน </w:t>
      </w:r>
      <w:r w:rsidRPr="005916D9">
        <w:rPr>
          <w:rFonts w:ascii="TH SarabunPSK" w:hAnsi="TH SarabunPSK" w:cs="TH SarabunPSK"/>
          <w:sz w:val="32"/>
          <w:szCs w:val="32"/>
        </w:rPr>
        <w:t xml:space="preserve">6 </w:t>
      </w:r>
      <w:r w:rsidRPr="005916D9">
        <w:rPr>
          <w:rFonts w:ascii="TH SarabunPSK" w:hAnsi="TH SarabunPSK" w:cs="TH SarabunPSK"/>
          <w:sz w:val="32"/>
          <w:szCs w:val="32"/>
          <w:cs/>
        </w:rPr>
        <w:t>เทคนิค คือ</w:t>
      </w:r>
      <w:r w:rsidR="00D70CA2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0CA2" w:rsidRPr="005916D9">
        <w:rPr>
          <w:rFonts w:ascii="TH SarabunPSK" w:hAnsi="TH SarabunPSK" w:cs="TH SarabunPSK"/>
          <w:sz w:val="32"/>
          <w:szCs w:val="32"/>
        </w:rPr>
        <w:t xml:space="preserve">ANN, k-NN, SVM, Decision tree, Radom forest, </w:t>
      </w:r>
      <w:r w:rsidR="00D70CA2" w:rsidRPr="005916D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70CA2" w:rsidRPr="005916D9">
        <w:rPr>
          <w:rFonts w:ascii="TH SarabunPSK" w:hAnsi="TH SarabunPSK" w:cs="TH SarabunPSK"/>
          <w:sz w:val="32"/>
          <w:szCs w:val="32"/>
        </w:rPr>
        <w:t>Deep learning</w:t>
      </w:r>
    </w:p>
    <w:p w14:paraId="5CA40BE4" w14:textId="274B95D2" w:rsidR="007D5C31" w:rsidRDefault="00D70CA2" w:rsidP="006D38BC">
      <w:pPr>
        <w:pStyle w:val="a3"/>
        <w:numPr>
          <w:ilvl w:val="0"/>
          <w:numId w:val="2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การวิเคราะห์เพื่อการทำนายจะพัฒนาในรูปแบบของเว็บแอปพลิเคชัน</w:t>
      </w:r>
      <w:r w:rsidR="00790059" w:rsidRPr="005916D9">
        <w:rPr>
          <w:rFonts w:ascii="TH SarabunPSK" w:hAnsi="TH SarabunPSK" w:cs="TH SarabunPSK"/>
          <w:sz w:val="32"/>
          <w:szCs w:val="32"/>
        </w:rPr>
        <w:tab/>
      </w:r>
    </w:p>
    <w:p w14:paraId="19BF4F77" w14:textId="77777777" w:rsidR="006D38BC" w:rsidRDefault="006D38BC" w:rsidP="006D38BC">
      <w:pPr>
        <w:pStyle w:val="a3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5382169C" w14:textId="77777777" w:rsidR="00F324D8" w:rsidRDefault="00F324D8" w:rsidP="006D38BC">
      <w:pPr>
        <w:pStyle w:val="a3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40AA53DC" w14:textId="77777777" w:rsidR="00F324D8" w:rsidRDefault="00F324D8" w:rsidP="006D38BC">
      <w:pPr>
        <w:pStyle w:val="a3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615FFC0E" w14:textId="77777777" w:rsidR="00F324D8" w:rsidRDefault="00F324D8" w:rsidP="006D38BC">
      <w:pPr>
        <w:pStyle w:val="a3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3A559CD2" w14:textId="77777777" w:rsidR="00F324D8" w:rsidRDefault="00F324D8" w:rsidP="006D38BC">
      <w:pPr>
        <w:pStyle w:val="a3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016E082C" w14:textId="77777777" w:rsidR="00F324D8" w:rsidRDefault="00F324D8" w:rsidP="006D38BC">
      <w:pPr>
        <w:pStyle w:val="a3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753C3854" w14:textId="77777777" w:rsidR="00F324D8" w:rsidRPr="006D38BC" w:rsidRDefault="00F324D8" w:rsidP="006D38BC">
      <w:pPr>
        <w:pStyle w:val="a3"/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4A410771" w14:textId="77777777" w:rsidR="001032B4" w:rsidRPr="005916D9" w:rsidRDefault="001032B4" w:rsidP="001032B4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5.7 อุปกรณ์และสถานที่ในการทำวิจัย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Equipment and Facility)</w:t>
      </w:r>
    </w:p>
    <w:p w14:paraId="3BC745E1" w14:textId="77777777" w:rsidR="001032B4" w:rsidRPr="005916D9" w:rsidRDefault="001032B4" w:rsidP="001032B4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5.7.1 อุปกรณ์ที่ใช้ทำการวิจัย</w:t>
      </w:r>
    </w:p>
    <w:p w14:paraId="66D09BAF" w14:textId="77777777" w:rsidR="001032B4" w:rsidRPr="005916D9" w:rsidRDefault="0041491A" w:rsidP="001032B4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1. </w:t>
      </w:r>
      <w:r w:rsidR="001032B4" w:rsidRPr="005916D9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="00DB4511" w:rsidRPr="005916D9">
        <w:rPr>
          <w:rFonts w:ascii="TH SarabunPSK" w:hAnsi="TH SarabunPSK" w:cs="TH SarabunPSK"/>
          <w:sz w:val="32"/>
          <w:szCs w:val="32"/>
          <w:cs/>
        </w:rPr>
        <w:t xml:space="preserve">โน้ตบุ๊ก สำหรับพัฒนาเว็บ โดยมีคุณสมบัติ </w:t>
      </w:r>
      <w:r w:rsidRPr="005916D9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6BF16555" w14:textId="77777777" w:rsidR="0081557E" w:rsidRPr="005916D9" w:rsidRDefault="0041491A" w:rsidP="00D42148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- </w:t>
      </w:r>
      <w:r w:rsidR="0081557E" w:rsidRPr="005916D9">
        <w:rPr>
          <w:rFonts w:ascii="TH SarabunPSK" w:hAnsi="TH SarabunPSK" w:cs="TH SarabunPSK"/>
          <w:sz w:val="32"/>
          <w:szCs w:val="32"/>
        </w:rPr>
        <w:t>Windows 7 (64-Bit)</w:t>
      </w:r>
    </w:p>
    <w:p w14:paraId="26C96923" w14:textId="77777777" w:rsidR="0041491A" w:rsidRPr="005916D9" w:rsidRDefault="0041491A" w:rsidP="00D42148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- </w:t>
      </w:r>
      <w:r w:rsidR="0081557E" w:rsidRPr="005916D9">
        <w:rPr>
          <w:rFonts w:ascii="TH SarabunPSK" w:hAnsi="TH SarabunPSK" w:cs="TH SarabunPSK"/>
          <w:sz w:val="32"/>
          <w:szCs w:val="32"/>
        </w:rPr>
        <w:t>Display 15.5" (1366 X 768)</w:t>
      </w:r>
    </w:p>
    <w:p w14:paraId="17D335EA" w14:textId="77777777" w:rsidR="0081557E" w:rsidRPr="005916D9" w:rsidRDefault="0081557E" w:rsidP="00D42148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- Processor Intel Core I5 (3rd Generation) 2.5 GHz</w:t>
      </w:r>
    </w:p>
    <w:p w14:paraId="1CC80F74" w14:textId="77777777" w:rsidR="00A37238" w:rsidRPr="005916D9" w:rsidRDefault="00A37238" w:rsidP="00D42148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- RAM 4GB</w:t>
      </w:r>
    </w:p>
    <w:p w14:paraId="44D538FC" w14:textId="5B871096" w:rsidR="007D5C31" w:rsidRDefault="00A37238" w:rsidP="007D5C31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- ROM 750 GB</w:t>
      </w:r>
    </w:p>
    <w:p w14:paraId="67942694" w14:textId="77777777" w:rsidR="00243FB3" w:rsidRPr="005916D9" w:rsidRDefault="00243FB3" w:rsidP="007D5C31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9066AB0" w14:textId="77777777" w:rsidR="0041491A" w:rsidRPr="005916D9" w:rsidRDefault="00A37238" w:rsidP="0041491A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2.</w:t>
      </w:r>
      <w:r w:rsidR="0041491A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1491A" w:rsidRPr="005916D9">
        <w:rPr>
          <w:rFonts w:ascii="TH SarabunPSK" w:hAnsi="TH SarabunPSK" w:cs="TH SarabunPSK"/>
          <w:sz w:val="32"/>
          <w:szCs w:val="32"/>
        </w:rPr>
        <w:t>Smartphone</w:t>
      </w:r>
      <w:r w:rsidR="00DB4511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DB4511" w:rsidRPr="005916D9">
        <w:rPr>
          <w:rFonts w:ascii="TH SarabunPSK" w:hAnsi="TH SarabunPSK" w:cs="TH SarabunPSK"/>
          <w:sz w:val="32"/>
          <w:szCs w:val="32"/>
          <w:cs/>
        </w:rPr>
        <w:t>สำหรับรวบรวมชุดข้อมูลรูปภาพ</w:t>
      </w:r>
      <w:r w:rsidR="0041491A" w:rsidRPr="005916D9">
        <w:rPr>
          <w:rFonts w:ascii="TH SarabunPSK" w:hAnsi="TH SarabunPSK" w:cs="TH SarabunPSK"/>
          <w:sz w:val="32"/>
          <w:szCs w:val="32"/>
        </w:rPr>
        <w:t xml:space="preserve"> </w:t>
      </w:r>
      <w:r w:rsidR="00DB4511" w:rsidRPr="005916D9">
        <w:rPr>
          <w:rFonts w:ascii="TH SarabunPSK" w:hAnsi="TH SarabunPSK" w:cs="TH SarabunPSK"/>
          <w:sz w:val="32"/>
          <w:szCs w:val="32"/>
          <w:cs/>
        </w:rPr>
        <w:t xml:space="preserve">โดยมีคุณสมบัติ </w:t>
      </w:r>
      <w:r w:rsidR="0041491A" w:rsidRPr="005916D9">
        <w:rPr>
          <w:rFonts w:ascii="TH SarabunPSK" w:hAnsi="TH SarabunPSK" w:cs="TH SarabunPSK"/>
          <w:sz w:val="32"/>
          <w:szCs w:val="32"/>
          <w:cs/>
        </w:rPr>
        <w:t xml:space="preserve">ดังนี้ </w:t>
      </w:r>
    </w:p>
    <w:p w14:paraId="3637E1FE" w14:textId="77777777" w:rsidR="00A37238" w:rsidRPr="005916D9" w:rsidRDefault="00A37238" w:rsidP="00D42148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5916D9">
        <w:rPr>
          <w:rFonts w:ascii="TH SarabunPSK" w:hAnsi="TH SarabunPSK" w:cs="TH SarabunPSK"/>
          <w:sz w:val="32"/>
          <w:szCs w:val="32"/>
        </w:rPr>
        <w:t>Android 8.1 (Oreo)</w:t>
      </w:r>
    </w:p>
    <w:p w14:paraId="18E59103" w14:textId="77777777" w:rsidR="00A37238" w:rsidRPr="005916D9" w:rsidRDefault="00A37238" w:rsidP="00D42148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5916D9">
        <w:rPr>
          <w:rFonts w:ascii="TH SarabunPSK" w:hAnsi="TH SarabunPSK" w:cs="TH SarabunPSK"/>
          <w:sz w:val="32"/>
          <w:szCs w:val="32"/>
        </w:rPr>
        <w:t>Processor Kirin 710 Octa Core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</w:rPr>
        <w:t>2.2 GHz</w:t>
      </w:r>
    </w:p>
    <w:p w14:paraId="39F8DB5C" w14:textId="77777777" w:rsidR="00A37238" w:rsidRPr="005916D9" w:rsidRDefault="00A37238" w:rsidP="00D42148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5916D9">
        <w:rPr>
          <w:rFonts w:ascii="TH SarabunPSK" w:hAnsi="TH SarabunPSK" w:cs="TH SarabunPSK"/>
          <w:sz w:val="32"/>
          <w:szCs w:val="32"/>
        </w:rPr>
        <w:t>RAM 4 GB</w:t>
      </w:r>
    </w:p>
    <w:p w14:paraId="1B0425E6" w14:textId="77777777" w:rsidR="00A37238" w:rsidRPr="005916D9" w:rsidRDefault="00A37238" w:rsidP="00D42148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5916D9">
        <w:rPr>
          <w:rFonts w:ascii="TH SarabunPSK" w:hAnsi="TH SarabunPSK" w:cs="TH SarabunPSK"/>
          <w:sz w:val="32"/>
          <w:szCs w:val="32"/>
        </w:rPr>
        <w:t>ROM 128GB</w:t>
      </w:r>
    </w:p>
    <w:p w14:paraId="092EBB5B" w14:textId="77777777" w:rsidR="00A37238" w:rsidRPr="005916D9" w:rsidRDefault="00A37238" w:rsidP="00D42148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- Digital camera 16 + 2MP </w:t>
      </w:r>
      <w:r w:rsidRPr="005916D9">
        <w:rPr>
          <w:rFonts w:ascii="TH SarabunPSK" w:hAnsi="TH SarabunPSK" w:cs="TH SarabunPSK"/>
          <w:sz w:val="32"/>
          <w:szCs w:val="32"/>
          <w:cs/>
        </w:rPr>
        <w:t>(</w:t>
      </w:r>
      <w:r w:rsidRPr="005916D9">
        <w:rPr>
          <w:rFonts w:ascii="TH SarabunPSK" w:hAnsi="TH SarabunPSK" w:cs="TH SarabunPSK"/>
          <w:sz w:val="32"/>
          <w:szCs w:val="32"/>
        </w:rPr>
        <w:t>Dual Camera)</w:t>
      </w:r>
    </w:p>
    <w:p w14:paraId="60D63A85" w14:textId="77777777" w:rsidR="0041491A" w:rsidRPr="005916D9" w:rsidRDefault="0041491A" w:rsidP="00A37238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 xml:space="preserve">3. </w:t>
      </w:r>
      <w:r w:rsidRPr="005916D9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916D9">
        <w:rPr>
          <w:rFonts w:ascii="TH SarabunPSK" w:hAnsi="TH SarabunPSK" w:cs="TH SarabunPSK"/>
          <w:sz w:val="32"/>
          <w:szCs w:val="32"/>
        </w:rPr>
        <w:t xml:space="preserve">Software </w:t>
      </w:r>
    </w:p>
    <w:p w14:paraId="158FDD75" w14:textId="77777777" w:rsidR="00A247E0" w:rsidRPr="005916D9" w:rsidRDefault="00A247E0" w:rsidP="00D42148">
      <w:pPr>
        <w:pStyle w:val="a4"/>
        <w:ind w:left="2520" w:hanging="540"/>
        <w:rPr>
          <w:rFonts w:ascii="TH SarabunPSK" w:hAnsi="TH SarabunPSK" w:cs="TH SarabunPSK"/>
          <w:sz w:val="32"/>
          <w:cs/>
        </w:rPr>
      </w:pPr>
      <w:r w:rsidRPr="005916D9">
        <w:rPr>
          <w:rFonts w:ascii="TH SarabunPSK" w:hAnsi="TH SarabunPSK" w:cs="TH SarabunPSK"/>
          <w:sz w:val="32"/>
        </w:rPr>
        <w:lastRenderedPageBreak/>
        <w:t>- Visual Studio Code</w:t>
      </w:r>
      <w:r w:rsidR="00DB4511" w:rsidRPr="005916D9">
        <w:rPr>
          <w:rFonts w:ascii="TH SarabunPSK" w:hAnsi="TH SarabunPSK" w:cs="TH SarabunPSK"/>
          <w:sz w:val="32"/>
        </w:rPr>
        <w:t xml:space="preserve"> </w:t>
      </w:r>
      <w:r w:rsidR="00DB4511" w:rsidRPr="005916D9">
        <w:rPr>
          <w:rFonts w:ascii="TH SarabunPSK" w:hAnsi="TH SarabunPSK" w:cs="TH SarabunPSK"/>
          <w:sz w:val="32"/>
          <w:cs/>
        </w:rPr>
        <w:t>สำหรับพัฒนาเว็บ</w:t>
      </w:r>
    </w:p>
    <w:p w14:paraId="4B2F7C83" w14:textId="42F7E8F3" w:rsidR="001032B4" w:rsidRDefault="00A247E0" w:rsidP="00D42148">
      <w:pPr>
        <w:pStyle w:val="a4"/>
        <w:ind w:left="2520" w:hanging="540"/>
        <w:rPr>
          <w:rFonts w:ascii="TH SarabunPSK" w:hAnsi="TH SarabunPSK" w:cs="TH SarabunPSK"/>
          <w:sz w:val="32"/>
        </w:rPr>
      </w:pPr>
      <w:r w:rsidRPr="005916D9">
        <w:rPr>
          <w:rFonts w:ascii="TH SarabunPSK" w:hAnsi="TH SarabunPSK" w:cs="TH SarabunPSK"/>
          <w:sz w:val="32"/>
        </w:rPr>
        <w:t>-  XAMPP</w:t>
      </w:r>
      <w:r w:rsidR="00DB4511" w:rsidRPr="005916D9">
        <w:rPr>
          <w:rFonts w:ascii="TH SarabunPSK" w:hAnsi="TH SarabunPSK" w:cs="TH SarabunPSK"/>
          <w:sz w:val="32"/>
        </w:rPr>
        <w:t xml:space="preserve"> </w:t>
      </w:r>
      <w:r w:rsidR="00DB4511" w:rsidRPr="005916D9">
        <w:rPr>
          <w:rFonts w:ascii="TH SarabunPSK" w:hAnsi="TH SarabunPSK" w:cs="TH SarabunPSK"/>
          <w:sz w:val="32"/>
          <w:cs/>
        </w:rPr>
        <w:t>สำหรับจำลองเซิฟเวอร์</w:t>
      </w:r>
    </w:p>
    <w:p w14:paraId="3BB07E1B" w14:textId="77777777" w:rsidR="007D5C31" w:rsidRPr="005916D9" w:rsidRDefault="007D5C31" w:rsidP="00D42148">
      <w:pPr>
        <w:pStyle w:val="a4"/>
        <w:ind w:left="2520" w:hanging="540"/>
        <w:rPr>
          <w:rFonts w:ascii="TH SarabunPSK" w:hAnsi="TH SarabunPSK" w:cs="TH SarabunPSK"/>
          <w:sz w:val="32"/>
          <w:cs/>
        </w:rPr>
      </w:pPr>
    </w:p>
    <w:p w14:paraId="77C89177" w14:textId="77777777" w:rsidR="00A72798" w:rsidRPr="005916D9" w:rsidRDefault="001032B4" w:rsidP="00A72798">
      <w:pPr>
        <w:pStyle w:val="a3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5.7.2 สถานที่ทำวิจัย</w:t>
      </w:r>
    </w:p>
    <w:p w14:paraId="6481874D" w14:textId="54D80ED4" w:rsidR="001032B4" w:rsidRPr="005916D9" w:rsidRDefault="00C60AAB" w:rsidP="00D42148">
      <w:pPr>
        <w:pStyle w:val="a3"/>
        <w:numPr>
          <w:ilvl w:val="0"/>
          <w:numId w:val="18"/>
        </w:numPr>
        <w:ind w:left="21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มหาวิทยาลัยสงขลานครินทร์ วิทยาเขตสุราษฏร์ธานี 31 หมู่ที่ 6 ตำบล มะขามเตี้ย อำเภอเมือง จังหวัดสุราษฎร์ธานี 84000</w:t>
      </w:r>
    </w:p>
    <w:p w14:paraId="58308597" w14:textId="2DF943BA" w:rsidR="0041491A" w:rsidRDefault="00C60AAB" w:rsidP="00D42148">
      <w:pPr>
        <w:pStyle w:val="a3"/>
        <w:numPr>
          <w:ilvl w:val="0"/>
          <w:numId w:val="20"/>
        </w:numPr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บริษัท ทักษิณปาล์ม (2521) จำกัด 331 ถนนธราธิบดี ตำบลท่าข้าม อำเภอพุนพินจังหวัดสุราษฎร์ธานี 84130</w:t>
      </w:r>
    </w:p>
    <w:p w14:paraId="462C2335" w14:textId="77777777" w:rsidR="007D5C31" w:rsidRPr="005916D9" w:rsidRDefault="007D5C31" w:rsidP="001032B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3D7436AF" w14:textId="77777777" w:rsidR="002A7560" w:rsidRPr="005916D9" w:rsidRDefault="002A7560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ab/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5.8 ระยะเวลาการดำเนินงาน</w:t>
      </w:r>
    </w:p>
    <w:p w14:paraId="2E62BF20" w14:textId="66B62441" w:rsidR="002A7560" w:rsidRPr="005916D9" w:rsidRDefault="007C29F3" w:rsidP="002A7560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  <w:highlight w:val="yellow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- ภาคเรียนที่ 1</w:t>
      </w:r>
      <w:r w:rsidR="0041491A" w:rsidRPr="005916D9">
        <w:rPr>
          <w:rFonts w:ascii="TH SarabunPSK" w:hAnsi="TH SarabunPSK" w:cs="TH SarabunPSK"/>
          <w:sz w:val="32"/>
          <w:szCs w:val="32"/>
          <w:cs/>
        </w:rPr>
        <w:t xml:space="preserve"> ปีการศึกษา 2564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ธันวาคม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พ.ศ. 256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4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ถึง 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มีนาคม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พ.ศ. 256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5</w:t>
      </w:r>
    </w:p>
    <w:p w14:paraId="51FCD851" w14:textId="2A7DAABF" w:rsidR="003D2914" w:rsidRDefault="007C29F3" w:rsidP="00937335">
      <w:pPr>
        <w:pStyle w:val="a3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>- ภาคเรียนที่ 2</w:t>
      </w:r>
      <w:r w:rsidR="0041491A" w:rsidRPr="005916D9">
        <w:rPr>
          <w:rFonts w:ascii="TH SarabunPSK" w:hAnsi="TH SarabunPSK" w:cs="TH SarabunPSK"/>
          <w:sz w:val="32"/>
          <w:szCs w:val="32"/>
          <w:cs/>
        </w:rPr>
        <w:t xml:space="preserve"> ปีการศึกษา 2565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มิถุนายน พ.ศ. 256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5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 xml:space="preserve"> ถึ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="002A7560" w:rsidRPr="005916D9">
        <w:rPr>
          <w:rFonts w:ascii="TH SarabunPSK" w:hAnsi="TH SarabunPSK" w:cs="TH SarabunPSK"/>
          <w:sz w:val="32"/>
          <w:szCs w:val="32"/>
          <w:cs/>
        </w:rPr>
        <w:t>ตุลาคม พ.ศ. 256</w:t>
      </w:r>
      <w:r w:rsidR="00701AED" w:rsidRPr="005916D9">
        <w:rPr>
          <w:rFonts w:ascii="TH SarabunPSK" w:hAnsi="TH SarabunPSK" w:cs="TH SarabunPSK"/>
          <w:sz w:val="32"/>
          <w:szCs w:val="32"/>
          <w:cs/>
        </w:rPr>
        <w:t>5</w:t>
      </w:r>
    </w:p>
    <w:p w14:paraId="74A6B083" w14:textId="2A782D2E" w:rsidR="007D5C31" w:rsidRDefault="007D5C31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2249DF23" w14:textId="77777777" w:rsidR="00F324D8" w:rsidRDefault="00F324D8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07020108" w14:textId="77777777" w:rsidR="00F324D8" w:rsidRDefault="00F324D8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72EE5609" w14:textId="77777777" w:rsidR="00F324D8" w:rsidRDefault="00F324D8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3C679812" w14:textId="77777777" w:rsidR="00F324D8" w:rsidRDefault="00F324D8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6D41CDAB" w14:textId="77777777" w:rsidR="00F324D8" w:rsidRDefault="00F324D8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107BFEE1" w14:textId="77777777" w:rsidR="00F324D8" w:rsidRDefault="00F324D8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7FEDA49F" w14:textId="77777777" w:rsidR="00F324D8" w:rsidRDefault="00F324D8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5AD17261" w14:textId="77777777" w:rsidR="00F324D8" w:rsidRDefault="00F324D8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301DCE94" w14:textId="77777777" w:rsidR="00F324D8" w:rsidRDefault="00F324D8" w:rsidP="00FB5B27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66A0D7C6" w14:textId="7CE2A4C0" w:rsidR="002A7560" w:rsidRDefault="002A7560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  <w:cs/>
        </w:rPr>
        <w:tab/>
      </w: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>5.9 แผนการวิจัย (</w:t>
      </w:r>
      <w:r w:rsidRPr="005916D9">
        <w:rPr>
          <w:rFonts w:ascii="TH SarabunPSK" w:hAnsi="TH SarabunPSK" w:cs="TH SarabunPSK"/>
          <w:b/>
          <w:bCs/>
          <w:sz w:val="32"/>
          <w:szCs w:val="32"/>
        </w:rPr>
        <w:t>Plan)</w:t>
      </w:r>
    </w:p>
    <w:p w14:paraId="1DD75CE0" w14:textId="77777777" w:rsidR="007D5C31" w:rsidRPr="005916D9" w:rsidRDefault="007D5C31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3"/>
        <w:gridCol w:w="709"/>
        <w:gridCol w:w="709"/>
        <w:gridCol w:w="709"/>
        <w:gridCol w:w="708"/>
        <w:gridCol w:w="716"/>
        <w:gridCol w:w="716"/>
        <w:gridCol w:w="695"/>
        <w:gridCol w:w="708"/>
        <w:gridCol w:w="709"/>
      </w:tblGrid>
      <w:tr w:rsidR="007C29F3" w:rsidRPr="005916D9" w14:paraId="0383D7DE" w14:textId="77777777" w:rsidTr="007C29F3">
        <w:trPr>
          <w:trHeight w:val="430"/>
        </w:trPr>
        <w:tc>
          <w:tcPr>
            <w:tcW w:w="2693" w:type="dxa"/>
            <w:vMerge w:val="restart"/>
            <w:shd w:val="clear" w:color="auto" w:fill="auto"/>
            <w:vAlign w:val="center"/>
          </w:tcPr>
          <w:p w14:paraId="4382C0C3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379" w:type="dxa"/>
            <w:gridSpan w:val="9"/>
            <w:vAlign w:val="center"/>
          </w:tcPr>
          <w:p w14:paraId="0A29E005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ระยะเวลาในการทำโครงงาน (เดือน)</w:t>
            </w:r>
          </w:p>
        </w:tc>
      </w:tr>
      <w:tr w:rsidR="007C29F3" w:rsidRPr="005916D9" w14:paraId="2AADAA24" w14:textId="77777777" w:rsidTr="007C29F3">
        <w:trPr>
          <w:trHeight w:val="431"/>
        </w:trPr>
        <w:tc>
          <w:tcPr>
            <w:tcW w:w="2693" w:type="dxa"/>
            <w:vMerge/>
            <w:shd w:val="clear" w:color="auto" w:fill="auto"/>
          </w:tcPr>
          <w:p w14:paraId="73FD0E07" w14:textId="77777777" w:rsidR="007C29F3" w:rsidRPr="005916D9" w:rsidRDefault="007C29F3" w:rsidP="00F324D8">
            <w:pPr>
              <w:spacing w:after="0" w:line="240" w:lineRule="auto"/>
              <w:ind w:left="-43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4E100D17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14:paraId="58D31095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14:paraId="34300D2E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708" w:type="dxa"/>
            <w:shd w:val="clear" w:color="auto" w:fill="auto"/>
          </w:tcPr>
          <w:p w14:paraId="32766A83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716" w:type="dxa"/>
            <w:vMerge w:val="restart"/>
          </w:tcPr>
          <w:p w14:paraId="03E10467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16" w:type="dxa"/>
          </w:tcPr>
          <w:p w14:paraId="6A728A9A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695" w:type="dxa"/>
          </w:tcPr>
          <w:p w14:paraId="473C3613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708" w:type="dxa"/>
          </w:tcPr>
          <w:p w14:paraId="6BF3419A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709" w:type="dxa"/>
          </w:tcPr>
          <w:p w14:paraId="6E28B4D1" w14:textId="77777777" w:rsidR="007C29F3" w:rsidRPr="005916D9" w:rsidRDefault="007C29F3" w:rsidP="00F324D8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8</w:t>
            </w:r>
          </w:p>
        </w:tc>
      </w:tr>
      <w:tr w:rsidR="007C29F3" w:rsidRPr="005916D9" w14:paraId="19630F5E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6364F66D" w14:textId="77777777" w:rsidR="00987B3C" w:rsidRPr="005916D9" w:rsidRDefault="00987B3C" w:rsidP="00880622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1.ศึกษาทฤษฎีและงานวิจัยที่เกี่ยวเกี่ยวกับ การประมวลผลภาพ การทำงานของอัลกอริทึมของปัญญาประดิษฐ์ และปาล์มน้ำมัน</w:t>
            </w:r>
          </w:p>
        </w:tc>
        <w:tc>
          <w:tcPr>
            <w:tcW w:w="709" w:type="dxa"/>
            <w:shd w:val="clear" w:color="auto" w:fill="FFFFFF" w:themeFill="background1"/>
          </w:tcPr>
          <w:p w14:paraId="334E9B26" w14:textId="77777777" w:rsidR="007C29F3" w:rsidRPr="005916D9" w:rsidRDefault="002D2D5A" w:rsidP="009C1117">
            <w:pPr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F1817C2" wp14:editId="1A5441D9">
                      <wp:simplePos x="0" y="0"/>
                      <wp:positionH relativeFrom="column">
                        <wp:posOffset>-72641</wp:posOffset>
                      </wp:positionH>
                      <wp:positionV relativeFrom="paragraph">
                        <wp:posOffset>833061</wp:posOffset>
                      </wp:positionV>
                      <wp:extent cx="446567" cy="0"/>
                      <wp:effectExtent l="38100" t="76200" r="29845" b="95250"/>
                      <wp:wrapNone/>
                      <wp:docPr id="4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56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C7E81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9" o:spid="_x0000_s1026" type="#_x0000_t32" style="position:absolute;margin-left:-5.7pt;margin-top:65.6pt;width:35.1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09" w:type="dxa"/>
            <w:shd w:val="clear" w:color="auto" w:fill="auto"/>
          </w:tcPr>
          <w:p w14:paraId="69A2DBB1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27D2FBCE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6412D3E4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16" w:type="dxa"/>
            <w:vMerge/>
          </w:tcPr>
          <w:p w14:paraId="4157CBA9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16" w:type="dxa"/>
          </w:tcPr>
          <w:p w14:paraId="602CF992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95" w:type="dxa"/>
          </w:tcPr>
          <w:p w14:paraId="386F3473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08" w:type="dxa"/>
          </w:tcPr>
          <w:p w14:paraId="1D3BF486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09" w:type="dxa"/>
          </w:tcPr>
          <w:p w14:paraId="20207CDE" w14:textId="77777777" w:rsidR="007C29F3" w:rsidRPr="005916D9" w:rsidRDefault="007C29F3" w:rsidP="009C11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C29F3" w:rsidRPr="005916D9" w14:paraId="628AC8EF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08513DE7" w14:textId="77777777" w:rsidR="00987B3C" w:rsidRPr="005916D9" w:rsidRDefault="002D2D5A" w:rsidP="00880622">
            <w:pPr>
              <w:pStyle w:val="a3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D6EE98A" wp14:editId="13022675">
                      <wp:simplePos x="0" y="0"/>
                      <wp:positionH relativeFrom="column">
                        <wp:posOffset>1630045</wp:posOffset>
                      </wp:positionH>
                      <wp:positionV relativeFrom="paragraph">
                        <wp:posOffset>387350</wp:posOffset>
                      </wp:positionV>
                      <wp:extent cx="446405" cy="0"/>
                      <wp:effectExtent l="38100" t="76200" r="29845" b="95250"/>
                      <wp:wrapNone/>
                      <wp:docPr id="5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4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3C58DC" id="ลูกศรเชื่อมต่อแบบตรง 9" o:spid="_x0000_s1026" type="#_x0000_t32" style="position:absolute;margin-left:128.35pt;margin-top:30.5pt;width:35.1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" strokecolor="black [3040]">
                      <v:stroke startarrow="block" endarrow="block"/>
                    </v:shape>
                  </w:pict>
                </mc:Fallback>
              </mc:AlternateContent>
            </w:r>
            <w:r w:rsidR="00987B3C"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2.ศึกษาการวิเคราะห์ความสุกและปริมาณน้ำมันจากวิธีเดิมโดยใช้ผู้เชี่ยวชาญวิเคราะห์</w:t>
            </w:r>
          </w:p>
        </w:tc>
        <w:tc>
          <w:tcPr>
            <w:tcW w:w="709" w:type="dxa"/>
            <w:shd w:val="clear" w:color="auto" w:fill="FFFFFF" w:themeFill="background1"/>
          </w:tcPr>
          <w:p w14:paraId="2FC0759A" w14:textId="77777777" w:rsidR="007C29F3" w:rsidRPr="005916D9" w:rsidRDefault="007C29F3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056C4EA5" w14:textId="77777777" w:rsidR="007C29F3" w:rsidRPr="005916D9" w:rsidRDefault="007C29F3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2711BE2D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6EB97A98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  <w:vMerge/>
          </w:tcPr>
          <w:p w14:paraId="5CA1068A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2884B693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065CE219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</w:tcPr>
          <w:p w14:paraId="345A9181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</w:tcPr>
          <w:p w14:paraId="118CD317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29F3" w:rsidRPr="005916D9" w14:paraId="2767C1E0" w14:textId="77777777" w:rsidTr="00E37A36">
        <w:trPr>
          <w:trHeight w:val="430"/>
        </w:trPr>
        <w:tc>
          <w:tcPr>
            <w:tcW w:w="2693" w:type="dxa"/>
            <w:shd w:val="clear" w:color="auto" w:fill="auto"/>
          </w:tcPr>
          <w:p w14:paraId="014B5FC8" w14:textId="77777777" w:rsidR="00987B3C" w:rsidRPr="005916D9" w:rsidRDefault="00987B3C" w:rsidP="00987B3C">
            <w:pPr>
              <w:pStyle w:val="a3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3.รวบรวมชุดข้อมูลเกี่ยวกับทะลายปาล์ม ประกอบด้วย ภาพปาล์มทะลาย ปริมาณน้ำมัน ความสุก</w:t>
            </w:r>
          </w:p>
        </w:tc>
        <w:tc>
          <w:tcPr>
            <w:tcW w:w="709" w:type="dxa"/>
            <w:shd w:val="clear" w:color="auto" w:fill="auto"/>
          </w:tcPr>
          <w:p w14:paraId="43A61ECC" w14:textId="77777777" w:rsidR="007C29F3" w:rsidRPr="005916D9" w:rsidRDefault="002D2D5A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48A0961" wp14:editId="4E96B4E4">
                      <wp:simplePos x="0" y="0"/>
                      <wp:positionH relativeFrom="column">
                        <wp:posOffset>373926</wp:posOffset>
                      </wp:positionH>
                      <wp:positionV relativeFrom="paragraph">
                        <wp:posOffset>512918</wp:posOffset>
                      </wp:positionV>
                      <wp:extent cx="903768" cy="0"/>
                      <wp:effectExtent l="38100" t="76200" r="29845" b="95250"/>
                      <wp:wrapNone/>
                      <wp:docPr id="8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376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0F33ED" id="ลูกศรเชื่อมต่อแบบตรง 9" o:spid="_x0000_s1026" type="#_x0000_t32" style="position:absolute;margin-left:29.45pt;margin-top:40.4pt;width:71.1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09" w:type="dxa"/>
            <w:shd w:val="clear" w:color="auto" w:fill="auto"/>
          </w:tcPr>
          <w:p w14:paraId="56F85937" w14:textId="77777777" w:rsidR="007C29F3" w:rsidRPr="005916D9" w:rsidRDefault="007C29F3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108387DF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21003747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  <w:vMerge/>
          </w:tcPr>
          <w:p w14:paraId="20555A4A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  <w:shd w:val="clear" w:color="auto" w:fill="FFFFFF" w:themeFill="background1"/>
          </w:tcPr>
          <w:p w14:paraId="057584E7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  <w:shd w:val="clear" w:color="auto" w:fill="FFFFFF" w:themeFill="background1"/>
          </w:tcPr>
          <w:p w14:paraId="0878585B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0BE244A6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</w:tcPr>
          <w:p w14:paraId="02704084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C29F3" w:rsidRPr="005916D9" w14:paraId="78DBC826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52857183" w14:textId="77777777" w:rsidR="00987B3C" w:rsidRPr="005916D9" w:rsidRDefault="00987B3C" w:rsidP="00987B3C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4.จัดทำระบบฐานข้อมูลสำหรับจัดเก็บชุดข้อมูลเกี่ยวกับทะลายปาล์ม</w:t>
            </w:r>
          </w:p>
        </w:tc>
        <w:tc>
          <w:tcPr>
            <w:tcW w:w="709" w:type="dxa"/>
            <w:shd w:val="clear" w:color="auto" w:fill="auto"/>
          </w:tcPr>
          <w:p w14:paraId="646095D7" w14:textId="77777777" w:rsidR="007C29F3" w:rsidRPr="005916D9" w:rsidRDefault="002D2D5A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6A662D4" wp14:editId="382A03E2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406400</wp:posOffset>
                      </wp:positionV>
                      <wp:extent cx="903605" cy="0"/>
                      <wp:effectExtent l="38100" t="76200" r="29845" b="95250"/>
                      <wp:wrapNone/>
                      <wp:docPr id="9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36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E6B45" id="ลูกศรเชื่อมต่อแบบตรง 9" o:spid="_x0000_s1026" type="#_x0000_t32" style="position:absolute;margin-left:28.8pt;margin-top:32pt;width:71.1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09" w:type="dxa"/>
            <w:shd w:val="clear" w:color="auto" w:fill="auto"/>
          </w:tcPr>
          <w:p w14:paraId="68613E7B" w14:textId="77777777" w:rsidR="007C29F3" w:rsidRPr="005916D9" w:rsidRDefault="007C29F3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75A6EBAB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1FABEA0C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  <w:vMerge/>
          </w:tcPr>
          <w:p w14:paraId="213E89A1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7732B2F6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6F088086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343789F2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51B3C6BB" w14:textId="77777777" w:rsidR="007C29F3" w:rsidRPr="005916D9" w:rsidRDefault="007C29F3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7B3C" w:rsidRPr="005916D9" w14:paraId="5F8D868A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229A604E" w14:textId="77777777" w:rsidR="007934D9" w:rsidRPr="005916D9" w:rsidRDefault="007934D9" w:rsidP="007934D9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5. ทดสอบหาอัลกอริทึมที่ดีที่สุดสำหรับการทำนายความสุกและปริมาณน้ำมันจากภาพทะลายปาล์ม</w:t>
            </w:r>
          </w:p>
        </w:tc>
        <w:tc>
          <w:tcPr>
            <w:tcW w:w="709" w:type="dxa"/>
            <w:shd w:val="clear" w:color="auto" w:fill="auto"/>
          </w:tcPr>
          <w:p w14:paraId="176D459D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56145121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6479488F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1BE19388" w14:textId="77777777" w:rsidR="00987B3C" w:rsidRPr="005916D9" w:rsidRDefault="002D2D5A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EE3B6AA" wp14:editId="40E36F20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559435</wp:posOffset>
                      </wp:positionV>
                      <wp:extent cx="446405" cy="0"/>
                      <wp:effectExtent l="38100" t="76200" r="29845" b="95250"/>
                      <wp:wrapNone/>
                      <wp:docPr id="10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4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ABC24" id="ลูกศรเชื่อมต่อแบบตรง 9" o:spid="_x0000_s1026" type="#_x0000_t32" style="position:absolute;margin-left:-6.1pt;margin-top:44.05pt;width:35.1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37E58C5E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7C46C251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4199AB44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3F4C23B3" w14:textId="77777777" w:rsidR="00987B3C" w:rsidRPr="005916D9" w:rsidRDefault="00987B3C" w:rsidP="009C1117">
            <w:pP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67025541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7B3C" w:rsidRPr="005916D9" w14:paraId="22B54FC4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536F3380" w14:textId="77777777" w:rsidR="00987B3C" w:rsidRPr="005916D9" w:rsidRDefault="007934D9" w:rsidP="002D2D5A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6. พัฒนาเว็บแอปพลิเคชั่นวิเคราะห์ความสุกและปริมาณน้ำมันของทะลายปาล์</w:t>
            </w:r>
            <w:r w:rsidR="002D2D5A"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ม</w:t>
            </w:r>
          </w:p>
        </w:tc>
        <w:tc>
          <w:tcPr>
            <w:tcW w:w="709" w:type="dxa"/>
            <w:shd w:val="clear" w:color="auto" w:fill="auto"/>
          </w:tcPr>
          <w:p w14:paraId="6C178765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5DB21BFC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14E87AC6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35BACACF" w14:textId="77777777" w:rsidR="00987B3C" w:rsidRPr="005916D9" w:rsidRDefault="002D2D5A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02AF085" wp14:editId="3A5A0C9D">
                      <wp:simplePos x="0" y="0"/>
                      <wp:positionH relativeFrom="column">
                        <wp:posOffset>-72951</wp:posOffset>
                      </wp:positionH>
                      <wp:positionV relativeFrom="paragraph">
                        <wp:posOffset>410948</wp:posOffset>
                      </wp:positionV>
                      <wp:extent cx="446405" cy="0"/>
                      <wp:effectExtent l="38100" t="76200" r="29845" b="95250"/>
                      <wp:wrapNone/>
                      <wp:docPr id="11" name="ลูกศรเชื่อมต่อแบบตรง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4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A11D0B" id="ลูกศรเชื่อมต่อแบบตรง 11" o:spid="_x0000_s1026" type="#_x0000_t32" style="position:absolute;margin-left:-5.75pt;margin-top:32.35pt;width:35.1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5A03289C" w14:textId="77777777" w:rsidR="00987B3C" w:rsidRPr="005916D9" w:rsidRDefault="002D2D5A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BA2A4E6" wp14:editId="199CD86F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427990</wp:posOffset>
                      </wp:positionV>
                      <wp:extent cx="903605" cy="0"/>
                      <wp:effectExtent l="38100" t="76200" r="29845" b="95250"/>
                      <wp:wrapNone/>
                      <wp:docPr id="12" name="ลูกศรเชื่อมต่อแบบตรง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36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14F43" id="ลูกศรเชื่อมต่อแบบตรง 12" o:spid="_x0000_s1026" type="#_x0000_t32" style="position:absolute;margin-left:28.8pt;margin-top:33.7pt;width:71.1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4639D877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3432275F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031D2EB3" w14:textId="77777777" w:rsidR="00987B3C" w:rsidRPr="005916D9" w:rsidRDefault="00987B3C" w:rsidP="009C1117">
            <w:pP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11952B93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7B3C" w:rsidRPr="005916D9" w14:paraId="51F24EBD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20C1E6E0" w14:textId="77777777" w:rsidR="002D2D5A" w:rsidRPr="005916D9" w:rsidRDefault="002D2D5A" w:rsidP="002D2D5A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7. ทดสอบระบบกับการใช้งานจริง</w:t>
            </w:r>
          </w:p>
        </w:tc>
        <w:tc>
          <w:tcPr>
            <w:tcW w:w="709" w:type="dxa"/>
            <w:shd w:val="clear" w:color="auto" w:fill="auto"/>
          </w:tcPr>
          <w:p w14:paraId="49C2DC97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5395760E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27DED1D3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2A246438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512586A5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27AB3AAA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6EF6539D" w14:textId="77777777" w:rsidR="00987B3C" w:rsidRPr="005916D9" w:rsidRDefault="002D2D5A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127DBBD" wp14:editId="6125AB17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261620</wp:posOffset>
                      </wp:positionV>
                      <wp:extent cx="446405" cy="0"/>
                      <wp:effectExtent l="38100" t="76200" r="29845" b="95250"/>
                      <wp:wrapNone/>
                      <wp:docPr id="13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64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89EAE" id="ลูกศรเชื่อมต่อแบบตรง 9" o:spid="_x0000_s1026" type="#_x0000_t32" style="position:absolute;margin-left:28.65pt;margin-top:20.6pt;width:35.1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08" w:type="dxa"/>
            <w:shd w:val="clear" w:color="auto" w:fill="FFFFFF" w:themeFill="background1"/>
          </w:tcPr>
          <w:p w14:paraId="7AF28F4A" w14:textId="77777777" w:rsidR="00987B3C" w:rsidRPr="005916D9" w:rsidRDefault="00987B3C" w:rsidP="009C1117">
            <w:pP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46700165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87B3C" w:rsidRPr="005916D9" w14:paraId="627C9E52" w14:textId="77777777" w:rsidTr="00E37A36">
        <w:trPr>
          <w:trHeight w:val="431"/>
        </w:trPr>
        <w:tc>
          <w:tcPr>
            <w:tcW w:w="2693" w:type="dxa"/>
            <w:shd w:val="clear" w:color="auto" w:fill="auto"/>
          </w:tcPr>
          <w:p w14:paraId="57C39AB3" w14:textId="77777777" w:rsidR="002D2D5A" w:rsidRPr="005916D9" w:rsidRDefault="009E6D52" w:rsidP="00987B3C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D216B7E" wp14:editId="0625AE53">
                      <wp:simplePos x="0" y="0"/>
                      <wp:positionH relativeFrom="column">
                        <wp:posOffset>1629410</wp:posOffset>
                      </wp:positionH>
                      <wp:positionV relativeFrom="paragraph">
                        <wp:posOffset>219075</wp:posOffset>
                      </wp:positionV>
                      <wp:extent cx="1796415" cy="0"/>
                      <wp:effectExtent l="38100" t="76200" r="13335" b="95250"/>
                      <wp:wrapNone/>
                      <wp:docPr id="15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964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F8A797" id="ลูกศรเชื่อมต่อแบบตรง 9" o:spid="_x0000_s1026" type="#_x0000_t32" style="position:absolute;margin-left:128.3pt;margin-top:17.25pt;width:141.4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" strokecolor="black [3040]">
                      <v:stroke startarrow="block" endarrow="block"/>
                    </v:shape>
                  </w:pict>
                </mc:Fallback>
              </mc:AlternateContent>
            </w:r>
            <w:r w:rsidR="002D2D5A" w:rsidRPr="005916D9">
              <w:rPr>
                <w:rFonts w:ascii="TH SarabunPSK" w:hAnsi="TH SarabunPSK" w:cs="TH SarabunPSK"/>
                <w:sz w:val="32"/>
                <w:szCs w:val="32"/>
                <w:cs/>
              </w:rPr>
              <w:t>8. จัดทำเอกสารและรายงาน</w:t>
            </w:r>
          </w:p>
        </w:tc>
        <w:tc>
          <w:tcPr>
            <w:tcW w:w="709" w:type="dxa"/>
            <w:shd w:val="clear" w:color="auto" w:fill="auto"/>
          </w:tcPr>
          <w:p w14:paraId="0612B067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16061E10" w14:textId="77777777" w:rsidR="00987B3C" w:rsidRPr="005916D9" w:rsidRDefault="00987B3C" w:rsidP="009C1117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</w:tcPr>
          <w:p w14:paraId="03BBF999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auto"/>
          </w:tcPr>
          <w:p w14:paraId="5D631562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16" w:type="dxa"/>
          </w:tcPr>
          <w:p w14:paraId="3D383049" w14:textId="77777777" w:rsidR="00987B3C" w:rsidRPr="005916D9" w:rsidRDefault="009E6D52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916D9"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E9D48D7" wp14:editId="23006422">
                      <wp:simplePos x="0" y="0"/>
                      <wp:positionH relativeFrom="column">
                        <wp:posOffset>370205</wp:posOffset>
                      </wp:positionH>
                      <wp:positionV relativeFrom="paragraph">
                        <wp:posOffset>215900</wp:posOffset>
                      </wp:positionV>
                      <wp:extent cx="1796415" cy="0"/>
                      <wp:effectExtent l="38100" t="76200" r="13335" b="95250"/>
                      <wp:wrapNone/>
                      <wp:docPr id="14" name="ลูกศรเชื่อมต่อแบบตรง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964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E82ADE" id="ลูกศรเชื่อมต่อแบบตรง 9" o:spid="_x0000_s1026" type="#_x0000_t32" style="position:absolute;margin-left:29.15pt;margin-top:17pt;width:141.4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" strokecolor="black [3040]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716" w:type="dxa"/>
          </w:tcPr>
          <w:p w14:paraId="2FA138A3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5" w:type="dxa"/>
          </w:tcPr>
          <w:p w14:paraId="57069011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FFFFFF" w:themeFill="background1"/>
          </w:tcPr>
          <w:p w14:paraId="31D1C7A0" w14:textId="77777777" w:rsidR="00987B3C" w:rsidRPr="005916D9" w:rsidRDefault="00987B3C" w:rsidP="009C1117">
            <w:pPr>
              <w:rPr>
                <w:rFonts w:ascii="TH SarabunPSK" w:hAnsi="TH SarabunPSK" w:cs="TH SarabunPSK"/>
                <w:noProof/>
                <w:color w:val="000000" w:themeColor="text1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57E40ABB" w14:textId="77777777" w:rsidR="00987B3C" w:rsidRPr="005916D9" w:rsidRDefault="00987B3C" w:rsidP="009C11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92AEF48" w14:textId="3998DEAC" w:rsidR="007D5C31" w:rsidRDefault="007D5C31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8A33D55" w14:textId="6974BF57" w:rsidR="00243FB3" w:rsidRDefault="00243FB3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EDD682A" w14:textId="4EF1DAE4" w:rsidR="00243FB3" w:rsidRDefault="00243FB3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67292E" w14:textId="23A3A713" w:rsidR="00243FB3" w:rsidRDefault="00243FB3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8AC75B" w14:textId="77777777" w:rsidR="00F324D8" w:rsidRDefault="00F324D8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10E9B64" w14:textId="77777777" w:rsidR="00F324D8" w:rsidRDefault="00F324D8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4D43D1" w14:textId="77777777" w:rsidR="00243FB3" w:rsidRPr="005916D9" w:rsidRDefault="00243FB3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EB37AD" w14:textId="77777777" w:rsidR="002A7560" w:rsidRPr="005916D9" w:rsidRDefault="002A7560" w:rsidP="002A7560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tab/>
        <w:t>5.10 เอกสารอ้างอิง (</w:t>
      </w:r>
      <w:r w:rsidR="009E6D52" w:rsidRPr="005916D9">
        <w:rPr>
          <w:rFonts w:ascii="TH SarabunPSK" w:hAnsi="TH SarabunPSK" w:cs="TH SarabunPSK"/>
          <w:b/>
          <w:bCs/>
          <w:sz w:val="32"/>
          <w:szCs w:val="32"/>
        </w:rPr>
        <w:t>Reference)</w:t>
      </w:r>
    </w:p>
    <w:p w14:paraId="2A741927" w14:textId="0A0D0ED6" w:rsidR="00C50DD4" w:rsidRPr="002C37CF" w:rsidRDefault="00CC5583" w:rsidP="00C50DD4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5916D9">
        <w:rPr>
          <w:rFonts w:ascii="TH SarabunPSK" w:hAnsi="TH SarabunPSK" w:cs="TH SarabunPSK"/>
          <w:sz w:val="32"/>
          <w:szCs w:val="32"/>
        </w:rPr>
        <w:t>[</w:t>
      </w:r>
      <w:r w:rsidR="006D628E" w:rsidRPr="005916D9">
        <w:rPr>
          <w:rFonts w:ascii="TH SarabunPSK" w:hAnsi="TH SarabunPSK" w:cs="TH SarabunPSK"/>
          <w:sz w:val="32"/>
          <w:szCs w:val="32"/>
        </w:rPr>
        <w:t>1</w:t>
      </w:r>
      <w:r w:rsidRPr="005916D9">
        <w:rPr>
          <w:rFonts w:ascii="TH SarabunPSK" w:hAnsi="TH SarabunPSK" w:cs="TH SarabunPSK"/>
          <w:sz w:val="32"/>
          <w:szCs w:val="32"/>
        </w:rPr>
        <w:t>]</w:t>
      </w:r>
      <w:r w:rsidRPr="005916D9">
        <w:rPr>
          <w:rFonts w:ascii="TH SarabunPSK" w:hAnsi="TH SarabunPSK" w:cs="TH SarabunPSK"/>
          <w:sz w:val="32"/>
          <w:szCs w:val="32"/>
        </w:rPr>
        <w:tab/>
      </w:r>
      <w:r w:rsidRPr="002C37CF">
        <w:rPr>
          <w:rFonts w:ascii="TH SarabunPSK" w:hAnsi="TH SarabunPSK" w:cs="TH SarabunPSK"/>
          <w:sz w:val="32"/>
          <w:szCs w:val="32"/>
          <w:cs/>
        </w:rPr>
        <w:t>ผศ.ดร.พิมพ์เพ็ญ พรเฉลิมพงศ์. (</w:t>
      </w:r>
      <w:r w:rsidR="006D628E" w:rsidRPr="002C37CF">
        <w:rPr>
          <w:rFonts w:ascii="TH SarabunPSK" w:hAnsi="TH SarabunPSK" w:cs="TH SarabunPSK"/>
          <w:sz w:val="32"/>
          <w:szCs w:val="32"/>
          <w:cs/>
        </w:rPr>
        <w:t>ม.ป.ป.</w:t>
      </w:r>
      <w:r w:rsidRPr="002C37CF">
        <w:rPr>
          <w:rFonts w:ascii="TH SarabunPSK" w:hAnsi="TH SarabunPSK" w:cs="TH SarabunPSK"/>
          <w:sz w:val="32"/>
          <w:szCs w:val="32"/>
        </w:rPr>
        <w:t>).</w:t>
      </w:r>
      <w:r w:rsidR="006D628E" w:rsidRPr="002C37CF">
        <w:rPr>
          <w:rFonts w:ascii="TH SarabunPSK" w:hAnsi="TH SarabunPSK" w:cs="TH SarabunPSK"/>
        </w:rPr>
        <w:t xml:space="preserve"> </w:t>
      </w:r>
      <w:r w:rsidR="006D628E" w:rsidRPr="002C37CF">
        <w:rPr>
          <w:rFonts w:ascii="TH SarabunPSK" w:hAnsi="TH SarabunPSK" w:cs="TH SarabunPSK"/>
          <w:sz w:val="32"/>
          <w:szCs w:val="32"/>
        </w:rPr>
        <w:t>Palm/</w:t>
      </w:r>
      <w:r w:rsidR="006D628E" w:rsidRPr="002C37CF">
        <w:rPr>
          <w:rFonts w:ascii="TH SarabunPSK" w:hAnsi="TH SarabunPSK" w:cs="TH SarabunPSK"/>
          <w:sz w:val="32"/>
          <w:szCs w:val="32"/>
          <w:cs/>
        </w:rPr>
        <w:t>ปาล์มน้ำมัน</w:t>
      </w:r>
      <w:r w:rsidRPr="002C37CF">
        <w:rPr>
          <w:rFonts w:ascii="TH SarabunPSK" w:hAnsi="TH SarabunPSK" w:cs="TH SarabunPSK"/>
          <w:sz w:val="32"/>
          <w:szCs w:val="32"/>
        </w:rPr>
        <w:t xml:space="preserve">, </w:t>
      </w:r>
      <w:r w:rsidRPr="002C37CF">
        <w:rPr>
          <w:rFonts w:ascii="TH SarabunPSK" w:hAnsi="TH SarabunPSK" w:cs="TH SarabunPSK"/>
          <w:sz w:val="32"/>
          <w:szCs w:val="32"/>
          <w:cs/>
        </w:rPr>
        <w:t xml:space="preserve">10 มกราคม </w:t>
      </w:r>
      <w:r w:rsidRPr="002C37CF">
        <w:rPr>
          <w:rFonts w:ascii="TH SarabunPSK" w:hAnsi="TH SarabunPSK" w:cs="TH SarabunPSK"/>
          <w:sz w:val="32"/>
          <w:szCs w:val="32"/>
        </w:rPr>
        <w:t>256</w:t>
      </w:r>
      <w:r w:rsidRPr="002C37CF">
        <w:rPr>
          <w:rFonts w:ascii="TH SarabunPSK" w:hAnsi="TH SarabunPSK" w:cs="TH SarabunPSK"/>
          <w:sz w:val="32"/>
          <w:szCs w:val="32"/>
          <w:cs/>
        </w:rPr>
        <w:t>5</w:t>
      </w:r>
      <w:r w:rsidRPr="002C37CF">
        <w:rPr>
          <w:rFonts w:ascii="TH SarabunPSK" w:hAnsi="TH SarabunPSK" w:cs="TH SarabunPSK"/>
          <w:sz w:val="32"/>
          <w:szCs w:val="32"/>
        </w:rPr>
        <w:t xml:space="preserve">. </w:t>
      </w:r>
      <w:hyperlink r:id="rId14" w:history="1">
        <w:r w:rsidR="006D628E" w:rsidRPr="002C37CF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</w:rPr>
          <w:t>https://bit.ly/3t6NXpU</w:t>
        </w:r>
      </w:hyperlink>
    </w:p>
    <w:p w14:paraId="295172EF" w14:textId="09E3FA7C" w:rsidR="006D628E" w:rsidRPr="002C37CF" w:rsidRDefault="006D628E" w:rsidP="00C50DD4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[2]</w:t>
      </w:r>
      <w:r w:rsidR="00C50DD4">
        <w:rPr>
          <w:rStyle w:val="a5"/>
          <w:rFonts w:ascii="TH SarabunPSK" w:hAnsi="TH SarabunPSK" w:cs="TH SarabunPSK"/>
          <w:color w:val="auto"/>
          <w:sz w:val="32"/>
          <w:szCs w:val="32"/>
          <w:u w:val="none"/>
        </w:rPr>
        <w:tab/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Enes </w:t>
      </w:r>
      <w:proofErr w:type="spellStart"/>
      <w:r w:rsidR="00C50DD4" w:rsidRPr="002C37CF">
        <w:rPr>
          <w:rFonts w:ascii="TH SarabunPSK" w:hAnsi="TH SarabunPSK" w:cs="TH SarabunPSK"/>
          <w:sz w:val="32"/>
          <w:szCs w:val="32"/>
        </w:rPr>
        <w:t>Yigit</w:t>
      </w:r>
      <w:proofErr w:type="spellEnd"/>
      <w:r w:rsidR="00C50DD4" w:rsidRPr="002C37CF">
        <w:rPr>
          <w:rFonts w:ascii="TH SarabunPSK" w:hAnsi="TH SarabunPSK" w:cs="TH SarabunPSK"/>
          <w:sz w:val="32"/>
          <w:szCs w:val="32"/>
          <w:cs/>
        </w:rPr>
        <w:t>. (2019</w:t>
      </w:r>
      <w:r w:rsidR="00C50DD4" w:rsidRPr="002C37CF">
        <w:rPr>
          <w:rFonts w:ascii="TH SarabunPSK" w:hAnsi="TH SarabunPSK" w:cs="TH SarabunPSK"/>
          <w:sz w:val="32"/>
          <w:szCs w:val="32"/>
        </w:rPr>
        <w:t>).</w:t>
      </w:r>
      <w:r w:rsidR="00C50DD4" w:rsidRPr="002C37CF">
        <w:rPr>
          <w:rFonts w:ascii="TH SarabunPSK" w:hAnsi="TH SarabunPSK" w:cs="TH SarabunPSK"/>
        </w:rPr>
        <w:t xml:space="preserve"> 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A study on visual features of leaves in plant identification using artificial intelligence techniques,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 xml:space="preserve">10 มกราคม </w:t>
      </w:r>
      <w:r w:rsidR="00C50DD4" w:rsidRPr="002C37CF">
        <w:rPr>
          <w:rFonts w:ascii="TH SarabunPSK" w:hAnsi="TH SarabunPSK" w:cs="TH SarabunPSK"/>
          <w:sz w:val="32"/>
          <w:szCs w:val="32"/>
        </w:rPr>
        <w:t>256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5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. </w:t>
      </w:r>
      <w:hyperlink r:id="rId15" w:history="1">
        <w:r w:rsidR="00C50DD4" w:rsidRPr="002C37CF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</w:rPr>
          <w:t>https://bit.ly/3zICH4d</w:t>
        </w:r>
      </w:hyperlink>
      <w:r w:rsidRPr="002C37CF">
        <w:rPr>
          <w:rFonts w:ascii="TH SarabunPSK" w:hAnsi="TH SarabunPSK" w:cs="TH SarabunPSK"/>
          <w:sz w:val="32"/>
          <w:szCs w:val="32"/>
        </w:rPr>
        <w:t xml:space="preserve"> </w:t>
      </w:r>
    </w:p>
    <w:p w14:paraId="00DDAF62" w14:textId="1FA7230C" w:rsidR="00C50DD4" w:rsidRPr="002C37CF" w:rsidRDefault="006D628E" w:rsidP="0016545E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lastRenderedPageBreak/>
        <w:t>[3]</w:t>
      </w:r>
      <w:r w:rsidR="00720C79">
        <w:rPr>
          <w:rFonts w:ascii="TH SarabunPSK" w:hAnsi="TH SarabunPSK" w:cs="TH SarabunPSK"/>
          <w:sz w:val="32"/>
          <w:szCs w:val="32"/>
        </w:rPr>
        <w:tab/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AI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Artificial intelligence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C50DD4" w:rsidRPr="002C37CF">
        <w:rPr>
          <w:rFonts w:ascii="TH SarabunPSK" w:hAnsi="TH SarabunPSK" w:cs="TH SarabunPSK"/>
          <w:sz w:val="32"/>
          <w:szCs w:val="32"/>
        </w:rPr>
        <w:t>?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 xml:space="preserve"> ตัวอย่างการใช้ 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AI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ที่น่าสนใจในระดับโลก มีอะไรบ้า</w:t>
      </w:r>
      <w:r w:rsidR="00720C79">
        <w:rPr>
          <w:rFonts w:ascii="TH SarabunPSK" w:hAnsi="TH SarabunPSK" w:cs="TH SarabunPSK" w:hint="cs"/>
          <w:sz w:val="32"/>
          <w:szCs w:val="32"/>
          <w:cs/>
        </w:rPr>
        <w:t>ง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นะ</w:t>
      </w:r>
      <w:r w:rsidR="00C50DD4" w:rsidRPr="002C37CF">
        <w:rPr>
          <w:rFonts w:ascii="TH SarabunPSK" w:hAnsi="TH SarabunPSK" w:cs="TH SarabunPSK"/>
          <w:sz w:val="32"/>
          <w:szCs w:val="32"/>
        </w:rPr>
        <w:t>?.</w:t>
      </w:r>
      <w:r w:rsidR="00720C79">
        <w:rPr>
          <w:rFonts w:ascii="TH SarabunPSK" w:hAnsi="TH SarabunPSK" w:cs="TH SarabunPSK"/>
          <w:sz w:val="32"/>
          <w:szCs w:val="32"/>
        </w:rPr>
        <w:t xml:space="preserve"> 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(2021), 12 </w:t>
      </w:r>
      <w:r w:rsidR="00C50DD4" w:rsidRPr="002C37CF">
        <w:rPr>
          <w:rFonts w:ascii="TH SarabunPSK" w:hAnsi="TH SarabunPSK" w:cs="TH SarabunPSK"/>
          <w:sz w:val="32"/>
          <w:szCs w:val="32"/>
          <w:cs/>
        </w:rPr>
        <w:t>มกราคม 2565</w:t>
      </w:r>
      <w:r w:rsidR="00C50DD4" w:rsidRPr="002C37CF">
        <w:rPr>
          <w:rFonts w:ascii="TH SarabunPSK" w:hAnsi="TH SarabunPSK" w:cs="TH SarabunPSK"/>
          <w:sz w:val="32"/>
          <w:szCs w:val="32"/>
        </w:rPr>
        <w:t xml:space="preserve">. </w:t>
      </w:r>
      <w:hyperlink r:id="rId16" w:history="1">
        <w:r w:rsidR="00C50DD4" w:rsidRPr="002C37CF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</w:rPr>
          <w:t>https://tips.thaiware.com/1746.html</w:t>
        </w:r>
      </w:hyperlink>
    </w:p>
    <w:p w14:paraId="54422673" w14:textId="0735FDBE" w:rsidR="00720C79" w:rsidRPr="002C37CF" w:rsidRDefault="006D628E" w:rsidP="00720C79">
      <w:pPr>
        <w:pStyle w:val="a3"/>
        <w:shd w:val="clear" w:color="auto" w:fill="FFFFFF" w:themeFill="background1"/>
        <w:ind w:left="72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[4]</w:t>
      </w:r>
      <w:r w:rsidRPr="002C37CF">
        <w:rPr>
          <w:rFonts w:ascii="TH SarabunPSK" w:hAnsi="TH SarabunPSK" w:cs="TH SarabunPSK"/>
          <w:sz w:val="32"/>
          <w:szCs w:val="32"/>
        </w:rPr>
        <w:tab/>
      </w:r>
      <w:r w:rsidR="00720C79" w:rsidRPr="002C37CF">
        <w:rPr>
          <w:rFonts w:ascii="TH SarabunPSK" w:hAnsi="TH SarabunPSK" w:cs="TH SarabunPSK"/>
          <w:sz w:val="32"/>
          <w:szCs w:val="32"/>
        </w:rPr>
        <w:t xml:space="preserve">Winn </w:t>
      </w:r>
      <w:proofErr w:type="spellStart"/>
      <w:r w:rsidR="00720C79" w:rsidRPr="002C37CF">
        <w:rPr>
          <w:rFonts w:ascii="TH SarabunPSK" w:hAnsi="TH SarabunPSK" w:cs="TH SarabunPSK"/>
          <w:sz w:val="32"/>
          <w:szCs w:val="32"/>
        </w:rPr>
        <w:t>Voravuthikunchai</w:t>
      </w:r>
      <w:proofErr w:type="spellEnd"/>
      <w:r w:rsidR="00720C79" w:rsidRPr="002C37CF">
        <w:rPr>
          <w:rFonts w:ascii="TH SarabunPSK" w:hAnsi="TH SarabunPSK" w:cs="TH SarabunPSK"/>
          <w:sz w:val="32"/>
          <w:szCs w:val="32"/>
        </w:rPr>
        <w:t>. (2019).</w:t>
      </w:r>
      <w:r w:rsidR="00720C79" w:rsidRPr="002C37CF">
        <w:rPr>
          <w:rFonts w:ascii="TH SarabunPSK" w:hAnsi="TH SarabunPSK" w:cs="TH SarabunPSK"/>
        </w:rPr>
        <w:t xml:space="preserve"> </w:t>
      </w:r>
      <w:r w:rsidR="00720C79" w:rsidRPr="002C37CF">
        <w:rPr>
          <w:rFonts w:ascii="TH SarabunPSK" w:hAnsi="TH SarabunPSK" w:cs="TH SarabunPSK"/>
          <w:sz w:val="32"/>
          <w:szCs w:val="32"/>
        </w:rPr>
        <w:t xml:space="preserve">Artificial Neural Network </w:t>
      </w:r>
      <w:r w:rsidR="00720C79" w:rsidRPr="002C37CF">
        <w:rPr>
          <w:rFonts w:ascii="TH SarabunPSK" w:hAnsi="TH SarabunPSK" w:cs="TH SarabunPSK"/>
          <w:sz w:val="32"/>
          <w:szCs w:val="32"/>
          <w:cs/>
        </w:rPr>
        <w:t>ความสำเร็จครั้งใหญ่ของมนุษย์ ในการเลียนแบบธรรมชาติ</w:t>
      </w:r>
      <w:r w:rsidR="00720C79" w:rsidRPr="002C37CF">
        <w:rPr>
          <w:rFonts w:ascii="TH SarabunPSK" w:hAnsi="TH SarabunPSK" w:cs="TH SarabunPSK"/>
          <w:sz w:val="32"/>
          <w:szCs w:val="32"/>
        </w:rPr>
        <w:t xml:space="preserve">), 12 </w:t>
      </w:r>
      <w:r w:rsidR="00720C79" w:rsidRPr="002C37CF">
        <w:rPr>
          <w:rFonts w:ascii="TH SarabunPSK" w:hAnsi="TH SarabunPSK" w:cs="TH SarabunPSK"/>
          <w:sz w:val="32"/>
          <w:szCs w:val="32"/>
          <w:cs/>
        </w:rPr>
        <w:t>มกราคม 2565</w:t>
      </w:r>
      <w:r w:rsidR="00720C79" w:rsidRPr="002C37CF">
        <w:rPr>
          <w:rFonts w:ascii="TH SarabunPSK" w:hAnsi="TH SarabunPSK" w:cs="TH SarabunPSK"/>
          <w:sz w:val="32"/>
          <w:szCs w:val="32"/>
        </w:rPr>
        <w:t>.</w:t>
      </w:r>
      <w:r w:rsidR="00720C79" w:rsidRPr="002C37CF">
        <w:rPr>
          <w:rFonts w:ascii="TH SarabunPSK" w:hAnsi="TH SarabunPSK" w:cs="TH SarabunPSK"/>
        </w:rPr>
        <w:t xml:space="preserve"> </w:t>
      </w:r>
      <w:hyperlink r:id="rId17" w:history="1">
        <w:r w:rsidR="00720C79" w:rsidRPr="002C37CF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</w:rPr>
          <w:t>https://bit.ly/3HRKi3g</w:t>
        </w:r>
      </w:hyperlink>
    </w:p>
    <w:p w14:paraId="2987485A" w14:textId="1D0F5525" w:rsidR="00536ED4" w:rsidRPr="002C37CF" w:rsidRDefault="00536ED4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[5]</w:t>
      </w:r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AE2AA2" w:rsidRPr="00AE2AA2">
        <w:rPr>
          <w:rFonts w:ascii="TH SarabunPSK" w:hAnsi="TH SarabunPSK" w:cs="TH SarabunPSK"/>
          <w:sz w:val="32"/>
          <w:szCs w:val="32"/>
        </w:rPr>
        <w:t>Nati</w:t>
      </w:r>
      <w:proofErr w:type="spellEnd"/>
      <w:r w:rsidR="00AE2AA2" w:rsidRPr="00AE2AA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E2AA2" w:rsidRPr="00AE2AA2">
        <w:rPr>
          <w:rFonts w:ascii="TH SarabunPSK" w:hAnsi="TH SarabunPSK" w:cs="TH SarabunPSK"/>
          <w:sz w:val="32"/>
          <w:szCs w:val="32"/>
        </w:rPr>
        <w:t>Thaiyathum</w:t>
      </w:r>
      <w:proofErr w:type="spellEnd"/>
      <w:r w:rsidR="00AE2AA2" w:rsidRPr="00AE2AA2">
        <w:rPr>
          <w:rFonts w:ascii="TH SarabunPSK" w:hAnsi="TH SarabunPSK" w:cs="TH SarabunPSK"/>
          <w:sz w:val="32"/>
          <w:szCs w:val="32"/>
        </w:rPr>
        <w:t>. (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 xml:space="preserve">2019). </w:t>
      </w:r>
      <w:r w:rsidR="00AE2AA2" w:rsidRPr="00AE2AA2">
        <w:rPr>
          <w:rFonts w:ascii="TH SarabunPSK" w:hAnsi="TH SarabunPSK" w:cs="TH SarabunPSK"/>
          <w:sz w:val="32"/>
          <w:szCs w:val="32"/>
        </w:rPr>
        <w:t xml:space="preserve">KNN 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AE2AA2" w:rsidRPr="00AE2AA2">
        <w:rPr>
          <w:rFonts w:ascii="TH SarabunPSK" w:hAnsi="TH SarabunPSK" w:cs="TH SarabunPSK"/>
          <w:sz w:val="32"/>
          <w:szCs w:val="32"/>
        </w:rPr>
        <w:t xml:space="preserve">K-Nearest Neighbors 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AE2AA2" w:rsidRPr="00AE2AA2">
        <w:rPr>
          <w:rFonts w:ascii="TH SarabunPSK" w:hAnsi="TH SarabunPSK" w:cs="TH SarabunPSK"/>
          <w:sz w:val="32"/>
          <w:szCs w:val="32"/>
        </w:rPr>
        <w:t xml:space="preserve">, 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 xml:space="preserve">12 มกราคม 2565. </w:t>
      </w:r>
      <w:r w:rsidR="00AE2AA2" w:rsidRPr="00AE2AA2">
        <w:rPr>
          <w:rFonts w:ascii="TH SarabunPSK" w:hAnsi="TH SarabunPSK" w:cs="TH SarabunPSK"/>
          <w:sz w:val="32"/>
          <w:szCs w:val="32"/>
        </w:rPr>
        <w:t>https://bit.ly/</w:t>
      </w:r>
      <w:r w:rsidR="00AE2AA2" w:rsidRPr="00AE2AA2">
        <w:rPr>
          <w:rFonts w:ascii="TH SarabunPSK" w:hAnsi="TH SarabunPSK" w:cs="TH SarabunPSK"/>
          <w:sz w:val="32"/>
          <w:szCs w:val="32"/>
          <w:cs/>
        </w:rPr>
        <w:t>3</w:t>
      </w:r>
      <w:proofErr w:type="spellStart"/>
      <w:r w:rsidR="00AE2AA2" w:rsidRPr="00AE2AA2">
        <w:rPr>
          <w:rFonts w:ascii="TH SarabunPSK" w:hAnsi="TH SarabunPSK" w:cs="TH SarabunPSK"/>
          <w:sz w:val="32"/>
          <w:szCs w:val="32"/>
        </w:rPr>
        <w:t>GgLzR</w:t>
      </w:r>
      <w:proofErr w:type="spellEnd"/>
      <w:r w:rsidR="00AE2AA2" w:rsidRPr="00AE2AA2">
        <w:rPr>
          <w:rFonts w:ascii="TH SarabunPSK" w:hAnsi="TH SarabunPSK" w:cs="TH SarabunPSK"/>
          <w:sz w:val="32"/>
          <w:szCs w:val="32"/>
          <w:cs/>
        </w:rPr>
        <w:t>4</w:t>
      </w:r>
    </w:p>
    <w:p w14:paraId="250B372B" w14:textId="49910368" w:rsidR="00CE661D" w:rsidRPr="002C37CF" w:rsidRDefault="00CE661D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1" w:name="_Hlk92892536"/>
      <w:r w:rsidRPr="002C37CF">
        <w:rPr>
          <w:rFonts w:ascii="TH SarabunPSK" w:hAnsi="TH SarabunPSK" w:cs="TH SarabunPSK"/>
          <w:sz w:val="32"/>
          <w:szCs w:val="32"/>
        </w:rPr>
        <w:t>[6]</w:t>
      </w:r>
      <w:bookmarkEnd w:id="1"/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natthasath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. (2018). Support Vector Machine, 12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487FAB" w:rsidRPr="00487FAB">
        <w:rPr>
          <w:rFonts w:ascii="TH SarabunPSK" w:hAnsi="TH SarabunPSK" w:cs="TH SarabunPSK"/>
          <w:sz w:val="32"/>
          <w:szCs w:val="32"/>
        </w:rPr>
        <w:t>2565. https://bit.ly/3Gn1pK7</w:t>
      </w:r>
    </w:p>
    <w:p w14:paraId="37E1C2C4" w14:textId="675A97FE" w:rsidR="00CE661D" w:rsidRPr="002C37CF" w:rsidRDefault="0041026F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2" w:name="_Hlk92892848"/>
      <w:r w:rsidRPr="002C37CF">
        <w:rPr>
          <w:rFonts w:ascii="TH SarabunPSK" w:hAnsi="TH SarabunPSK" w:cs="TH SarabunPSK"/>
          <w:sz w:val="32"/>
          <w:szCs w:val="32"/>
        </w:rPr>
        <w:t>[7]</w:t>
      </w:r>
      <w:bookmarkEnd w:id="2"/>
      <w:r w:rsidRPr="002C37CF">
        <w:rPr>
          <w:rFonts w:ascii="TH SarabunPSK" w:hAnsi="TH SarabunPSK" w:cs="TH SarabunPSK"/>
          <w:sz w:val="32"/>
          <w:szCs w:val="32"/>
        </w:rPr>
        <w:tab/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ขั้นตอนการสร้างโมเดล </w:t>
      </w:r>
      <w:r w:rsidR="00487FAB" w:rsidRPr="00487FAB">
        <w:rPr>
          <w:rFonts w:ascii="TH SarabunPSK" w:hAnsi="TH SarabunPSK" w:cs="TH SarabunPSK"/>
          <w:sz w:val="32"/>
          <w:szCs w:val="32"/>
        </w:rPr>
        <w:t xml:space="preserve">Decision Tree. (2020), 12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487FAB" w:rsidRPr="00487FAB">
        <w:rPr>
          <w:rFonts w:ascii="TH SarabunPSK" w:hAnsi="TH SarabunPSK" w:cs="TH SarabunPSK"/>
          <w:sz w:val="32"/>
          <w:szCs w:val="32"/>
        </w:rPr>
        <w:t>2565. https://datacubeth.ai/decision-tree/</w:t>
      </w:r>
    </w:p>
    <w:p w14:paraId="3FFDCAC1" w14:textId="520BFC68" w:rsidR="0090638E" w:rsidRPr="002C37CF" w:rsidRDefault="0090638E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[8]</w:t>
      </w:r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Witchapong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Daroontham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. (2018).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เจาะลึก </w:t>
      </w:r>
      <w:r w:rsidR="00487FAB" w:rsidRPr="00487FAB">
        <w:rPr>
          <w:rFonts w:ascii="TH SarabunPSK" w:hAnsi="TH SarabunPSK" w:cs="TH SarabunPSK"/>
          <w:sz w:val="32"/>
          <w:szCs w:val="32"/>
        </w:rPr>
        <w:t>Random Forest !!!— Part 2 of “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รู้จัก </w:t>
      </w:r>
      <w:r w:rsidR="00487FAB" w:rsidRPr="00487FAB">
        <w:rPr>
          <w:rFonts w:ascii="TH SarabunPSK" w:hAnsi="TH SarabunPSK" w:cs="TH SarabunPSK"/>
          <w:sz w:val="32"/>
          <w:szCs w:val="32"/>
        </w:rPr>
        <w:t xml:space="preserve">Decision Tree, Random Forest,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XGBoost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”, 12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487FAB" w:rsidRPr="00487FAB">
        <w:rPr>
          <w:rFonts w:ascii="TH SarabunPSK" w:hAnsi="TH SarabunPSK" w:cs="TH SarabunPSK"/>
          <w:sz w:val="32"/>
          <w:szCs w:val="32"/>
        </w:rPr>
        <w:t>2565. https://bit.ly/3zNXiUI</w:t>
      </w:r>
    </w:p>
    <w:p w14:paraId="7D65FD13" w14:textId="5D18368C" w:rsidR="005B334D" w:rsidRPr="002C37CF" w:rsidRDefault="005B334D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[9]</w:t>
      </w:r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nessessence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>. (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2018). </w:t>
      </w:r>
      <w:r w:rsidR="00487FAB" w:rsidRPr="00487FAB">
        <w:rPr>
          <w:rFonts w:ascii="TH SarabunPSK" w:hAnsi="TH SarabunPSK" w:cs="TH SarabunPSK"/>
          <w:sz w:val="32"/>
          <w:szCs w:val="32"/>
        </w:rPr>
        <w:t xml:space="preserve">Deep learning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487FAB" w:rsidRPr="00487FAB">
        <w:rPr>
          <w:rFonts w:ascii="TH SarabunPSK" w:hAnsi="TH SarabunPSK" w:cs="TH SarabunPSK"/>
          <w:sz w:val="32"/>
          <w:szCs w:val="32"/>
        </w:rPr>
        <w:t xml:space="preserve">,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12 มกราคม 2565. </w:t>
      </w:r>
      <w:r w:rsidR="00487FAB" w:rsidRPr="00487FAB">
        <w:rPr>
          <w:rFonts w:ascii="TH SarabunPSK" w:hAnsi="TH SarabunPSK" w:cs="TH SarabunPSK"/>
          <w:sz w:val="32"/>
          <w:szCs w:val="32"/>
        </w:rPr>
        <w:t>https://bit.ly/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>31</w:t>
      </w:r>
      <w:r w:rsidR="00487FAB" w:rsidRPr="00487FAB">
        <w:rPr>
          <w:rFonts w:ascii="TH SarabunPSK" w:hAnsi="TH SarabunPSK" w:cs="TH SarabunPSK"/>
          <w:sz w:val="32"/>
          <w:szCs w:val="32"/>
        </w:rPr>
        <w:t>T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>4</w:t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faK</w:t>
      </w:r>
      <w:proofErr w:type="spellEnd"/>
    </w:p>
    <w:p w14:paraId="5316EBED" w14:textId="08AF238E" w:rsidR="005B334D" w:rsidRPr="002C37CF" w:rsidRDefault="00005499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3" w:name="_Hlk92893701"/>
      <w:r w:rsidRPr="002C37CF">
        <w:rPr>
          <w:rFonts w:ascii="TH SarabunPSK" w:hAnsi="TH SarabunPSK" w:cs="TH SarabunPSK"/>
          <w:sz w:val="32"/>
          <w:szCs w:val="32"/>
        </w:rPr>
        <w:t>[10]</w:t>
      </w:r>
      <w:bookmarkEnd w:id="3"/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487FAB" w:rsidRPr="00487FAB">
        <w:rPr>
          <w:rFonts w:ascii="TH SarabunPSK" w:hAnsi="TH SarabunPSK" w:cs="TH SarabunPSK"/>
          <w:sz w:val="32"/>
          <w:szCs w:val="32"/>
        </w:rPr>
        <w:t>Suharjito</w:t>
      </w:r>
      <w:proofErr w:type="spellEnd"/>
      <w:r w:rsidR="00487FAB" w:rsidRPr="00487FAB">
        <w:rPr>
          <w:rFonts w:ascii="TH SarabunPSK" w:hAnsi="TH SarabunPSK" w:cs="TH SarabunPSK"/>
          <w:sz w:val="32"/>
          <w:szCs w:val="32"/>
        </w:rPr>
        <w:t xml:space="preserve">. (2021). Oil palm fresh fruit bunch ripeness classification on mobile device using deep learning approaches, 12 </w:t>
      </w:r>
      <w:r w:rsidR="00487FAB" w:rsidRPr="00487FAB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487FAB" w:rsidRPr="00487FAB">
        <w:rPr>
          <w:rFonts w:ascii="TH SarabunPSK" w:hAnsi="TH SarabunPSK" w:cs="TH SarabunPSK"/>
          <w:sz w:val="32"/>
          <w:szCs w:val="32"/>
        </w:rPr>
        <w:t>2565.https://bit.ly/31OMHMM</w:t>
      </w:r>
    </w:p>
    <w:p w14:paraId="48908841" w14:textId="14F9E9CB" w:rsidR="000F6854" w:rsidRPr="00B33626" w:rsidRDefault="000F6854" w:rsidP="00B33626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[11]</w:t>
      </w:r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B33626" w:rsidRPr="002C37CF">
        <w:rPr>
          <w:rFonts w:ascii="TH SarabunPSK" w:hAnsi="TH SarabunPSK" w:cs="TH SarabunPSK"/>
          <w:sz w:val="32"/>
          <w:szCs w:val="32"/>
        </w:rPr>
        <w:t>Hafizh</w:t>
      </w:r>
      <w:proofErr w:type="spellEnd"/>
      <w:r w:rsidR="00B33626" w:rsidRPr="002C37C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33626" w:rsidRPr="002C37CF">
        <w:rPr>
          <w:rFonts w:ascii="TH SarabunPSK" w:hAnsi="TH SarabunPSK" w:cs="TH SarabunPSK"/>
          <w:sz w:val="32"/>
          <w:szCs w:val="32"/>
        </w:rPr>
        <w:t>Kalamullah</w:t>
      </w:r>
      <w:proofErr w:type="spellEnd"/>
      <w:r w:rsidR="00B33626" w:rsidRPr="002C37CF">
        <w:rPr>
          <w:rFonts w:ascii="TH SarabunPSK" w:hAnsi="TH SarabunPSK" w:cs="TH SarabunPSK"/>
          <w:sz w:val="32"/>
          <w:szCs w:val="32"/>
        </w:rPr>
        <w:t>. (2013).</w:t>
      </w:r>
      <w:r w:rsidR="00B33626" w:rsidRPr="002C37CF">
        <w:rPr>
          <w:rFonts w:ascii="TH SarabunPSK" w:hAnsi="TH SarabunPSK" w:cs="TH SarabunPSK"/>
        </w:rPr>
        <w:t xml:space="preserve"> </w:t>
      </w:r>
      <w:r w:rsidR="00B33626" w:rsidRPr="002C37CF">
        <w:rPr>
          <w:rFonts w:ascii="TH SarabunPSK" w:hAnsi="TH SarabunPSK" w:cs="TH SarabunPSK"/>
          <w:sz w:val="32"/>
          <w:szCs w:val="32"/>
        </w:rPr>
        <w:t xml:space="preserve">Detection of Palm Oil Leaf Disease with Image Processing and Neural Network Classification on Mobile Device, 12 </w:t>
      </w:r>
      <w:r w:rsidR="00B33626" w:rsidRPr="002C37CF">
        <w:rPr>
          <w:rFonts w:ascii="TH SarabunPSK" w:hAnsi="TH SarabunPSK" w:cs="TH SarabunPSK"/>
          <w:sz w:val="32"/>
          <w:szCs w:val="32"/>
          <w:cs/>
        </w:rPr>
        <w:t>มกราคม 2565</w:t>
      </w:r>
      <w:r w:rsidR="00B33626" w:rsidRPr="002C37CF">
        <w:rPr>
          <w:rFonts w:ascii="TH SarabunPSK" w:hAnsi="TH SarabunPSK" w:cs="TH SarabunPSK"/>
          <w:sz w:val="32"/>
          <w:szCs w:val="32"/>
        </w:rPr>
        <w:t>.</w:t>
      </w:r>
      <w:r w:rsidR="00B33626" w:rsidRPr="002C37CF">
        <w:rPr>
          <w:rFonts w:ascii="TH SarabunPSK" w:hAnsi="TH SarabunPSK" w:cs="TH SarabunPSK"/>
        </w:rPr>
        <w:t xml:space="preserve"> </w:t>
      </w:r>
      <w:hyperlink r:id="rId18" w:history="1">
        <w:r w:rsidR="00B33626" w:rsidRPr="002C37CF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</w:rPr>
          <w:t>https://bit.ly/3HRTHI0</w:t>
        </w:r>
      </w:hyperlink>
    </w:p>
    <w:p w14:paraId="48D74BD2" w14:textId="77777777" w:rsidR="00B33626" w:rsidRDefault="003A3C5D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4" w:name="_Hlk92895242"/>
      <w:r w:rsidRPr="002C37CF">
        <w:rPr>
          <w:rFonts w:ascii="TH SarabunPSK" w:hAnsi="TH SarabunPSK" w:cs="TH SarabunPSK"/>
          <w:sz w:val="32"/>
          <w:szCs w:val="32"/>
        </w:rPr>
        <w:t>[12]</w:t>
      </w:r>
      <w:bookmarkEnd w:id="4"/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B33626" w:rsidRPr="00B33626">
        <w:rPr>
          <w:rFonts w:ascii="TH SarabunPSK" w:hAnsi="TH SarabunPSK" w:cs="TH SarabunPSK"/>
          <w:sz w:val="32"/>
          <w:szCs w:val="32"/>
        </w:rPr>
        <w:t>Mohd</w:t>
      </w:r>
      <w:proofErr w:type="spellEnd"/>
      <w:r w:rsidR="00B33626" w:rsidRPr="00B3362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33626" w:rsidRPr="00B33626">
        <w:rPr>
          <w:rFonts w:ascii="TH SarabunPSK" w:hAnsi="TH SarabunPSK" w:cs="TH SarabunPSK"/>
          <w:sz w:val="32"/>
          <w:szCs w:val="32"/>
        </w:rPr>
        <w:t>Azlan</w:t>
      </w:r>
      <w:proofErr w:type="spellEnd"/>
      <w:r w:rsidR="00B33626" w:rsidRPr="00B33626">
        <w:rPr>
          <w:rFonts w:ascii="TH SarabunPSK" w:hAnsi="TH SarabunPSK" w:cs="TH SarabunPSK"/>
          <w:sz w:val="32"/>
          <w:szCs w:val="32"/>
        </w:rPr>
        <w:t xml:space="preserve"> Abu. (2019). A study on Image Classification based on Deep Learning and </w:t>
      </w:r>
      <w:proofErr w:type="spellStart"/>
      <w:r w:rsidR="00B33626" w:rsidRPr="00B33626">
        <w:rPr>
          <w:rFonts w:ascii="TH SarabunPSK" w:hAnsi="TH SarabunPSK" w:cs="TH SarabunPSK"/>
          <w:sz w:val="32"/>
          <w:szCs w:val="32"/>
        </w:rPr>
        <w:t>Tensorflow</w:t>
      </w:r>
      <w:proofErr w:type="spellEnd"/>
      <w:r w:rsidR="00B33626" w:rsidRPr="00B33626">
        <w:rPr>
          <w:rFonts w:ascii="TH SarabunPSK" w:hAnsi="TH SarabunPSK" w:cs="TH SarabunPSK"/>
          <w:sz w:val="32"/>
          <w:szCs w:val="32"/>
        </w:rPr>
        <w:t xml:space="preserve">, 12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2565. https://bit.ly/3fgFrMS </w:t>
      </w:r>
    </w:p>
    <w:p w14:paraId="0D843FB5" w14:textId="14DBA72B" w:rsidR="00BC670E" w:rsidRPr="002C37CF" w:rsidRDefault="00DD3DDE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[13]</w:t>
      </w:r>
      <w:r w:rsidRPr="002C37CF">
        <w:rPr>
          <w:rFonts w:ascii="TH SarabunPSK" w:hAnsi="TH SarabunPSK" w:cs="TH SarabunPSK"/>
          <w:sz w:val="32"/>
          <w:szCs w:val="32"/>
        </w:rPr>
        <w:tab/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พิชิต วิจิตรบุญยรักษ์. (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2011).HTML: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ภาษาเขียนเว็บ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, 10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B33626" w:rsidRPr="00B33626">
        <w:rPr>
          <w:rFonts w:ascii="TH SarabunPSK" w:hAnsi="TH SarabunPSK" w:cs="TH SarabunPSK"/>
          <w:sz w:val="32"/>
          <w:szCs w:val="32"/>
        </w:rPr>
        <w:t>2565. https://bit.ly/3GbC8SN</w:t>
      </w:r>
    </w:p>
    <w:p w14:paraId="1853019A" w14:textId="20A97A9A" w:rsidR="00DD3DDE" w:rsidRPr="002C37CF" w:rsidRDefault="00DA53BE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5" w:name="_Hlk92895864"/>
      <w:r w:rsidRPr="002C37CF">
        <w:rPr>
          <w:rFonts w:ascii="TH SarabunPSK" w:hAnsi="TH SarabunPSK" w:cs="TH SarabunPSK"/>
          <w:sz w:val="32"/>
          <w:szCs w:val="32"/>
        </w:rPr>
        <w:t>[14]</w:t>
      </w:r>
      <w:bookmarkEnd w:id="5"/>
      <w:r w:rsidRPr="002C37CF">
        <w:rPr>
          <w:rFonts w:ascii="TH SarabunPSK" w:hAnsi="TH SarabunPSK" w:cs="TH SarabunPSK"/>
          <w:sz w:val="32"/>
          <w:szCs w:val="32"/>
        </w:rPr>
        <w:tab/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CSS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?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มีประโยชน์อย่างไรบ้าง. (2016)</w:t>
      </w:r>
      <w:r w:rsidR="00B33626" w:rsidRPr="00B33626">
        <w:rPr>
          <w:rFonts w:ascii="TH SarabunPSK" w:hAnsi="TH SarabunPSK" w:cs="TH SarabunPSK"/>
          <w:sz w:val="32"/>
          <w:szCs w:val="32"/>
        </w:rPr>
        <w:t xml:space="preserve">, 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 xml:space="preserve">10 มกราคม 2565. </w:t>
      </w:r>
      <w:r w:rsidR="00B33626" w:rsidRPr="00B33626">
        <w:rPr>
          <w:rFonts w:ascii="TH SarabunPSK" w:hAnsi="TH SarabunPSK" w:cs="TH SarabunPSK"/>
          <w:sz w:val="32"/>
          <w:szCs w:val="32"/>
        </w:rPr>
        <w:t>https://bit.ly/</w:t>
      </w:r>
      <w:r w:rsidR="00B33626" w:rsidRPr="00B33626">
        <w:rPr>
          <w:rFonts w:ascii="TH SarabunPSK" w:hAnsi="TH SarabunPSK" w:cs="TH SarabunPSK"/>
          <w:sz w:val="32"/>
          <w:szCs w:val="32"/>
          <w:cs/>
        </w:rPr>
        <w:t>3</w:t>
      </w:r>
      <w:proofErr w:type="spellStart"/>
      <w:r w:rsidR="00B33626" w:rsidRPr="00B33626">
        <w:rPr>
          <w:rFonts w:ascii="TH SarabunPSK" w:hAnsi="TH SarabunPSK" w:cs="TH SarabunPSK"/>
          <w:sz w:val="32"/>
          <w:szCs w:val="32"/>
        </w:rPr>
        <w:t>HMtbQs</w:t>
      </w:r>
      <w:proofErr w:type="spellEnd"/>
    </w:p>
    <w:p w14:paraId="1B191330" w14:textId="7D96AE20" w:rsidR="001C2AE0" w:rsidRPr="002C37CF" w:rsidRDefault="001C2AE0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[15]</w:t>
      </w:r>
      <w:r w:rsidRPr="002C37CF">
        <w:rPr>
          <w:rFonts w:ascii="TH SarabunPSK" w:hAnsi="TH SarabunPSK" w:cs="TH SarabunPSK"/>
          <w:sz w:val="32"/>
          <w:szCs w:val="32"/>
        </w:rPr>
        <w:tab/>
      </w:r>
      <w:r w:rsidR="003C7D17" w:rsidRPr="003C7D17">
        <w:rPr>
          <w:rFonts w:ascii="TH SarabunPSK" w:hAnsi="TH SarabunPSK" w:cs="TH SarabunPSK"/>
          <w:sz w:val="32"/>
          <w:szCs w:val="32"/>
        </w:rPr>
        <w:t xml:space="preserve">PHP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>คืออะไร พีเอซพี คือภาษาคอมพิวเตอร์ ใช้ในการเขียนโปรแกรมในเว็บ. (</w:t>
      </w:r>
      <w:r w:rsidR="003C7D17" w:rsidRPr="003C7D17">
        <w:rPr>
          <w:rFonts w:ascii="TH SarabunPSK" w:hAnsi="TH SarabunPSK" w:cs="TH SarabunPSK"/>
          <w:sz w:val="32"/>
          <w:szCs w:val="32"/>
        </w:rPr>
        <w:t xml:space="preserve">2017), 10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3C7D17" w:rsidRPr="003C7D17">
        <w:rPr>
          <w:rFonts w:ascii="TH SarabunPSK" w:hAnsi="TH SarabunPSK" w:cs="TH SarabunPSK"/>
          <w:sz w:val="32"/>
          <w:szCs w:val="32"/>
        </w:rPr>
        <w:t>2565. https://bit.ly/3tdw3C0</w:t>
      </w:r>
    </w:p>
    <w:p w14:paraId="2B9AE292" w14:textId="3B7147F1" w:rsidR="001C2AE0" w:rsidRPr="002C37CF" w:rsidRDefault="001C2AE0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[16]</w:t>
      </w:r>
      <w:r w:rsidR="00C2449B" w:rsidRPr="002C37CF">
        <w:rPr>
          <w:rFonts w:ascii="TH SarabunPSK" w:hAnsi="TH SarabunPSK" w:cs="TH SarabunPSK"/>
          <w:sz w:val="32"/>
          <w:szCs w:val="32"/>
        </w:rPr>
        <w:tab/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>ดร.ณัฐพล แสนคำ. (</w:t>
      </w:r>
      <w:r w:rsidR="003C7D17" w:rsidRPr="003C7D17">
        <w:rPr>
          <w:rFonts w:ascii="TH SarabunPSK" w:hAnsi="TH SarabunPSK" w:cs="TH SarabunPSK"/>
          <w:sz w:val="32"/>
          <w:szCs w:val="32"/>
        </w:rPr>
        <w:t>2020).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วิธีการใช้งาน </w:t>
      </w:r>
      <w:r w:rsidR="003C7D17" w:rsidRPr="003C7D17">
        <w:rPr>
          <w:rFonts w:ascii="TH SarabunPSK" w:hAnsi="TH SarabunPSK" w:cs="TH SarabunPSK"/>
          <w:sz w:val="32"/>
          <w:szCs w:val="32"/>
        </w:rPr>
        <w:t xml:space="preserve">Visual Studio Code, 12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3C7D17" w:rsidRPr="003C7D17">
        <w:rPr>
          <w:rFonts w:ascii="TH SarabunPSK" w:hAnsi="TH SarabunPSK" w:cs="TH SarabunPSK"/>
          <w:sz w:val="32"/>
          <w:szCs w:val="32"/>
        </w:rPr>
        <w:t>2565. https://bit.ly/3zNYabW</w:t>
      </w:r>
    </w:p>
    <w:p w14:paraId="3671DC38" w14:textId="715C8629" w:rsidR="00C2449B" w:rsidRPr="002C37CF" w:rsidRDefault="00970921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bookmarkStart w:id="6" w:name="_Hlk92896521"/>
      <w:r w:rsidRPr="002C37CF">
        <w:rPr>
          <w:rFonts w:ascii="TH SarabunPSK" w:hAnsi="TH SarabunPSK" w:cs="TH SarabunPSK"/>
          <w:sz w:val="32"/>
          <w:szCs w:val="32"/>
        </w:rPr>
        <w:t>[17]</w:t>
      </w:r>
      <w:bookmarkEnd w:id="6"/>
      <w:r w:rsidRPr="002C37CF">
        <w:rPr>
          <w:rFonts w:ascii="TH SarabunPSK" w:hAnsi="TH SarabunPSK" w:cs="TH SarabunPSK"/>
          <w:sz w:val="32"/>
          <w:szCs w:val="32"/>
        </w:rPr>
        <w:tab/>
      </w:r>
      <w:proofErr w:type="spellStart"/>
      <w:r w:rsidR="003C7D17" w:rsidRPr="003C7D17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="003C7D17" w:rsidRPr="003C7D17">
        <w:rPr>
          <w:rFonts w:ascii="TH SarabunPSK" w:hAnsi="TH SarabunPSK" w:cs="TH SarabunPSK"/>
          <w:sz w:val="32"/>
          <w:szCs w:val="32"/>
        </w:rPr>
        <w:t xml:space="preserve">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คืออะไร เอ็กซ์เอเอ็มพีพีคือ โปรแกรมจำลองเครื่องคอมพิวเตอร์เป็น </w:t>
      </w:r>
      <w:r w:rsidR="003C7D17" w:rsidRPr="003C7D17">
        <w:rPr>
          <w:rFonts w:ascii="TH SarabunPSK" w:hAnsi="TH SarabunPSK" w:cs="TH SarabunPSK"/>
          <w:sz w:val="32"/>
          <w:szCs w:val="32"/>
        </w:rPr>
        <w:t>web server. (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>2017)</w:t>
      </w:r>
      <w:r w:rsidR="003C7D17" w:rsidRPr="003C7D17">
        <w:rPr>
          <w:rFonts w:ascii="TH SarabunPSK" w:hAnsi="TH SarabunPSK" w:cs="TH SarabunPSK"/>
          <w:sz w:val="32"/>
          <w:szCs w:val="32"/>
        </w:rPr>
        <w:t xml:space="preserve">, 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 xml:space="preserve">12 มกราคม 2565. </w:t>
      </w:r>
      <w:r w:rsidR="003C7D17" w:rsidRPr="003C7D17">
        <w:rPr>
          <w:rFonts w:ascii="TH SarabunPSK" w:hAnsi="TH SarabunPSK" w:cs="TH SarabunPSK"/>
          <w:sz w:val="32"/>
          <w:szCs w:val="32"/>
        </w:rPr>
        <w:t>https://bit.ly/</w:t>
      </w:r>
      <w:r w:rsidR="003C7D17" w:rsidRPr="003C7D17">
        <w:rPr>
          <w:rFonts w:ascii="TH SarabunPSK" w:hAnsi="TH SarabunPSK" w:cs="TH SarabunPSK"/>
          <w:sz w:val="32"/>
          <w:szCs w:val="32"/>
          <w:cs/>
        </w:rPr>
        <w:t>3</w:t>
      </w:r>
      <w:proofErr w:type="spellStart"/>
      <w:r w:rsidR="003C7D17" w:rsidRPr="003C7D17">
        <w:rPr>
          <w:rFonts w:ascii="TH SarabunPSK" w:hAnsi="TH SarabunPSK" w:cs="TH SarabunPSK"/>
          <w:sz w:val="32"/>
          <w:szCs w:val="32"/>
        </w:rPr>
        <w:t>qkavlb</w:t>
      </w:r>
      <w:proofErr w:type="spellEnd"/>
    </w:p>
    <w:p w14:paraId="0C101A80" w14:textId="59F855E1" w:rsidR="00970921" w:rsidRPr="002C37CF" w:rsidRDefault="00970921" w:rsidP="002C37CF">
      <w:pPr>
        <w:pStyle w:val="a3"/>
        <w:shd w:val="clear" w:color="auto" w:fill="FFFFFF" w:themeFill="background1"/>
        <w:ind w:left="720" w:hanging="720"/>
        <w:rPr>
          <w:rFonts w:ascii="TH SarabunPSK" w:hAnsi="TH SarabunPSK" w:cs="TH SarabunPSK"/>
          <w:sz w:val="32"/>
          <w:szCs w:val="32"/>
        </w:rPr>
      </w:pPr>
      <w:r w:rsidRPr="002C37CF">
        <w:rPr>
          <w:rFonts w:ascii="TH SarabunPSK" w:hAnsi="TH SarabunPSK" w:cs="TH SarabunPSK"/>
          <w:sz w:val="32"/>
          <w:szCs w:val="32"/>
        </w:rPr>
        <w:t>[18]</w:t>
      </w:r>
      <w:r w:rsidRPr="002C37CF">
        <w:rPr>
          <w:rFonts w:ascii="TH SarabunPSK" w:hAnsi="TH SarabunPSK" w:cs="TH SarabunPSK"/>
          <w:sz w:val="32"/>
          <w:szCs w:val="32"/>
          <w:cs/>
        </w:rPr>
        <w:tab/>
      </w:r>
      <w:r w:rsidR="00D25B4D" w:rsidRPr="00D25B4D">
        <w:rPr>
          <w:rFonts w:ascii="TH SarabunPSK" w:hAnsi="TH SarabunPSK" w:cs="TH SarabunPSK"/>
          <w:sz w:val="32"/>
          <w:szCs w:val="32"/>
          <w:cs/>
        </w:rPr>
        <w:t>ชมพูนุท นิตตะโย. (</w:t>
      </w:r>
      <w:r w:rsidR="00D25B4D" w:rsidRPr="00D25B4D">
        <w:rPr>
          <w:rFonts w:ascii="TH SarabunPSK" w:hAnsi="TH SarabunPSK" w:cs="TH SarabunPSK"/>
          <w:sz w:val="32"/>
          <w:szCs w:val="32"/>
        </w:rPr>
        <w:t>2018).</w:t>
      </w:r>
      <w:r w:rsidR="00D25B4D" w:rsidRPr="00D25B4D">
        <w:rPr>
          <w:rFonts w:ascii="TH SarabunPSK" w:hAnsi="TH SarabunPSK" w:cs="TH SarabunPSK"/>
          <w:sz w:val="32"/>
          <w:szCs w:val="32"/>
          <w:cs/>
        </w:rPr>
        <w:t xml:space="preserve">สมองกล </w:t>
      </w:r>
      <w:r w:rsidR="00D25B4D" w:rsidRPr="00D25B4D">
        <w:rPr>
          <w:rFonts w:ascii="TH SarabunPSK" w:hAnsi="TH SarabunPSK" w:cs="TH SarabunPSK"/>
          <w:sz w:val="32"/>
          <w:szCs w:val="32"/>
        </w:rPr>
        <w:t xml:space="preserve">VS </w:t>
      </w:r>
      <w:r w:rsidR="00D25B4D" w:rsidRPr="00D25B4D">
        <w:rPr>
          <w:rFonts w:ascii="TH SarabunPSK" w:hAnsi="TH SarabunPSK" w:cs="TH SarabunPSK"/>
          <w:sz w:val="32"/>
          <w:szCs w:val="32"/>
          <w:cs/>
        </w:rPr>
        <w:t>สมองคน</w:t>
      </w:r>
      <w:r w:rsidR="00D25B4D" w:rsidRPr="00D25B4D">
        <w:rPr>
          <w:rFonts w:ascii="TH SarabunPSK" w:hAnsi="TH SarabunPSK" w:cs="TH SarabunPSK"/>
          <w:sz w:val="32"/>
          <w:szCs w:val="32"/>
        </w:rPr>
        <w:t xml:space="preserve">, 12 </w:t>
      </w:r>
      <w:r w:rsidR="00D25B4D" w:rsidRPr="00D25B4D">
        <w:rPr>
          <w:rFonts w:ascii="TH SarabunPSK" w:hAnsi="TH SarabunPSK" w:cs="TH SarabunPSK"/>
          <w:sz w:val="32"/>
          <w:szCs w:val="32"/>
          <w:cs/>
        </w:rPr>
        <w:t xml:space="preserve">มกราคม </w:t>
      </w:r>
      <w:r w:rsidR="00D25B4D" w:rsidRPr="00D25B4D">
        <w:rPr>
          <w:rFonts w:ascii="TH SarabunPSK" w:hAnsi="TH SarabunPSK" w:cs="TH SarabunPSK"/>
          <w:sz w:val="32"/>
          <w:szCs w:val="32"/>
        </w:rPr>
        <w:t>2565. https://www.tma.or.th/2016/news_detail.php?id=259</w:t>
      </w:r>
    </w:p>
    <w:p w14:paraId="125447AA" w14:textId="753500A5" w:rsidR="0090638E" w:rsidRDefault="0090638E" w:rsidP="003523AB">
      <w:pPr>
        <w:pStyle w:val="a3"/>
        <w:rPr>
          <w:rFonts w:ascii="TH SarabunPSK" w:hAnsi="TH SarabunPSK" w:cs="TH SarabunPSK"/>
          <w:sz w:val="32"/>
          <w:szCs w:val="32"/>
        </w:rPr>
      </w:pPr>
    </w:p>
    <w:p w14:paraId="0D66AFF5" w14:textId="377900C7" w:rsidR="00F60F81" w:rsidRDefault="00F60F81" w:rsidP="003523AB">
      <w:pPr>
        <w:pStyle w:val="a3"/>
        <w:rPr>
          <w:rFonts w:ascii="TH SarabunPSK" w:hAnsi="TH SarabunPSK" w:cs="TH SarabunPSK"/>
          <w:sz w:val="32"/>
          <w:szCs w:val="32"/>
        </w:rPr>
      </w:pPr>
    </w:p>
    <w:p w14:paraId="381FA3AA" w14:textId="3734D0C0" w:rsidR="00F60F81" w:rsidRDefault="00F60F81" w:rsidP="003523AB">
      <w:pPr>
        <w:pStyle w:val="a3"/>
        <w:rPr>
          <w:rFonts w:ascii="TH SarabunPSK" w:hAnsi="TH SarabunPSK" w:cs="TH SarabunPSK"/>
          <w:sz w:val="32"/>
          <w:szCs w:val="32"/>
        </w:rPr>
      </w:pPr>
    </w:p>
    <w:p w14:paraId="476364EC" w14:textId="77777777" w:rsidR="003D2914" w:rsidRDefault="003D2914" w:rsidP="003523AB">
      <w:pPr>
        <w:pStyle w:val="a3"/>
        <w:rPr>
          <w:rFonts w:ascii="TH SarabunPSK" w:hAnsi="TH SarabunPSK" w:cs="TH SarabunPSK"/>
          <w:sz w:val="32"/>
          <w:szCs w:val="32"/>
        </w:rPr>
      </w:pPr>
    </w:p>
    <w:p w14:paraId="280346A7" w14:textId="4F71C40C" w:rsidR="00F60F81" w:rsidRPr="00F60F81" w:rsidRDefault="002A7560" w:rsidP="00F60F81">
      <w:pPr>
        <w:pStyle w:val="a3"/>
        <w:numPr>
          <w:ilvl w:val="0"/>
          <w:numId w:val="2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916D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งบประมาณของโครงการ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01"/>
        <w:gridCol w:w="1913"/>
      </w:tblGrid>
      <w:tr w:rsidR="0050333E" w:rsidRPr="00F324D8" w14:paraId="3D7BF2FE" w14:textId="77777777" w:rsidTr="006F1A69">
        <w:trPr>
          <w:trHeight w:val="393"/>
        </w:trPr>
        <w:tc>
          <w:tcPr>
            <w:tcW w:w="6101" w:type="dxa"/>
            <w:shd w:val="clear" w:color="auto" w:fill="F2F2F2" w:themeFill="background1" w:themeFillShade="F2"/>
          </w:tcPr>
          <w:p w14:paraId="7B6B4A2F" w14:textId="77777777" w:rsidR="0050333E" w:rsidRPr="00F324D8" w:rsidRDefault="0050333E" w:rsidP="00F324D8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324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913" w:type="dxa"/>
            <w:shd w:val="clear" w:color="auto" w:fill="F2F2F2" w:themeFill="background1" w:themeFillShade="F2"/>
          </w:tcPr>
          <w:p w14:paraId="5E09EAA7" w14:textId="77777777" w:rsidR="0050333E" w:rsidRPr="00F324D8" w:rsidRDefault="0050333E" w:rsidP="00F324D8">
            <w:pPr>
              <w:pStyle w:val="a3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324D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จำนวน (บาท)</w:t>
            </w:r>
          </w:p>
        </w:tc>
      </w:tr>
      <w:tr w:rsidR="0050333E" w:rsidRPr="003822E3" w14:paraId="71A19ED8" w14:textId="77777777" w:rsidTr="006F1A69">
        <w:trPr>
          <w:trHeight w:val="729"/>
        </w:trPr>
        <w:tc>
          <w:tcPr>
            <w:tcW w:w="6101" w:type="dxa"/>
            <w:tcBorders>
              <w:bottom w:val="nil"/>
            </w:tcBorders>
            <w:shd w:val="clear" w:color="auto" w:fill="auto"/>
          </w:tcPr>
          <w:p w14:paraId="5725CA72" w14:textId="77777777" w:rsidR="0050333E" w:rsidRPr="003822E3" w:rsidRDefault="0050333E" w:rsidP="006F1A69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822E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ค่าใช้สอย</w:t>
            </w:r>
          </w:p>
          <w:p w14:paraId="5FD45EE3" w14:textId="77777777" w:rsidR="0050333E" w:rsidRPr="003822E3" w:rsidRDefault="0050333E" w:rsidP="0050333E">
            <w:pPr>
              <w:pStyle w:val="a3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822E3">
              <w:rPr>
                <w:rFonts w:ascii="TH SarabunPSK" w:hAnsi="TH SarabunPSK" w:cs="TH SarabunPSK"/>
                <w:sz w:val="32"/>
                <w:szCs w:val="32"/>
                <w:cs/>
              </w:rPr>
              <w:t>ค่าจัดทำรายงานวิจัยฉบับสมบูรณ์</w:t>
            </w:r>
          </w:p>
        </w:tc>
        <w:tc>
          <w:tcPr>
            <w:tcW w:w="1913" w:type="dxa"/>
            <w:tcBorders>
              <w:bottom w:val="nil"/>
            </w:tcBorders>
            <w:shd w:val="clear" w:color="auto" w:fill="auto"/>
          </w:tcPr>
          <w:p w14:paraId="714924BF" w14:textId="77777777" w:rsidR="0050333E" w:rsidRPr="003822E3" w:rsidRDefault="0050333E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139E03" w14:textId="77777777" w:rsidR="0050333E" w:rsidRPr="003822E3" w:rsidRDefault="0050333E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</w:tc>
      </w:tr>
      <w:tr w:rsidR="0050333E" w:rsidRPr="003822E3" w14:paraId="24CA9214" w14:textId="77777777" w:rsidTr="006F1A69">
        <w:trPr>
          <w:trHeight w:val="301"/>
        </w:trPr>
        <w:tc>
          <w:tcPr>
            <w:tcW w:w="6101" w:type="dxa"/>
            <w:tcBorders>
              <w:top w:val="nil"/>
              <w:bottom w:val="nil"/>
            </w:tcBorders>
            <w:shd w:val="clear" w:color="auto" w:fill="auto"/>
          </w:tcPr>
          <w:p w14:paraId="6057C8CA" w14:textId="77777777" w:rsidR="0050333E" w:rsidRDefault="0050333E" w:rsidP="0050333E">
            <w:pPr>
              <w:pStyle w:val="a3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</w:t>
            </w:r>
            <w:r w:rsidRPr="00A62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เช่า </w:t>
            </w:r>
            <w:r w:rsidRPr="00A629CA">
              <w:rPr>
                <w:rFonts w:ascii="TH SarabunPSK" w:hAnsi="TH SarabunPSK" w:cs="TH SarabunPSK"/>
                <w:sz w:val="32"/>
                <w:szCs w:val="32"/>
              </w:rPr>
              <w:t>Hosting</w:t>
            </w:r>
          </w:p>
          <w:p w14:paraId="22BEE532" w14:textId="77777777" w:rsidR="0050333E" w:rsidRDefault="0050333E" w:rsidP="0050333E">
            <w:pPr>
              <w:pStyle w:val="a3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</w:t>
            </w:r>
            <w:r w:rsidRPr="00A62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จด </w:t>
            </w:r>
            <w:r w:rsidRPr="00A629CA">
              <w:rPr>
                <w:rFonts w:ascii="TH SarabunPSK" w:hAnsi="TH SarabunPSK" w:cs="TH SarabunPSK"/>
                <w:sz w:val="32"/>
                <w:szCs w:val="32"/>
              </w:rPr>
              <w:t>Domain name</w:t>
            </w:r>
          </w:p>
          <w:p w14:paraId="106B73A7" w14:textId="60F4888E" w:rsidR="0050333E" w:rsidRDefault="0050333E" w:rsidP="0050333E">
            <w:pPr>
              <w:pStyle w:val="a3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A62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ค่า </w:t>
            </w:r>
            <w:r w:rsidRPr="00A629CA">
              <w:rPr>
                <w:rFonts w:ascii="TH SarabunPSK" w:hAnsi="TH SarabunPSK" w:cs="TH SarabunPSK"/>
                <w:sz w:val="32"/>
                <w:szCs w:val="32"/>
              </w:rPr>
              <w:t>License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863D1">
              <w:rPr>
                <w:rFonts w:ascii="TH SarabunPSK" w:hAnsi="TH SarabunPSK" w:cs="TH SarabunPSK"/>
                <w:sz w:val="32"/>
                <w:szCs w:val="32"/>
              </w:rPr>
              <w:t>Adobe XD</w:t>
            </w:r>
            <w:r w:rsidR="0077734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7734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จำนวน 2 เดือน เดือนละ </w:t>
            </w:r>
            <w:r w:rsidR="00777348">
              <w:rPr>
                <w:rFonts w:ascii="TH SarabunPSK" w:hAnsi="TH SarabunPSK" w:cs="TH SarabunPSK"/>
                <w:sz w:val="32"/>
                <w:szCs w:val="32"/>
              </w:rPr>
              <w:t xml:space="preserve">380 </w:t>
            </w:r>
            <w:r w:rsidR="00777348">
              <w:rPr>
                <w:rFonts w:ascii="TH SarabunPSK" w:hAnsi="TH SarabunPSK" w:cs="TH SarabunPSK" w:hint="cs"/>
                <w:sz w:val="32"/>
                <w:szCs w:val="32"/>
                <w:cs/>
              </w:rPr>
              <w:t>บาท</w:t>
            </w:r>
          </w:p>
          <w:p w14:paraId="5FF0737B" w14:textId="7412F874" w:rsidR="00064B82" w:rsidRDefault="00064B82" w:rsidP="0050333E">
            <w:pPr>
              <w:pStyle w:val="a3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ค่าเดินทางไปเก็บข้อมูล</w:t>
            </w:r>
          </w:p>
          <w:p w14:paraId="16D27806" w14:textId="61C9C0B0" w:rsidR="00064B82" w:rsidRDefault="00064B82" w:rsidP="0050333E">
            <w:pPr>
              <w:pStyle w:val="a3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ค่าอินเตอร์เน็ต</w:t>
            </w:r>
            <w:r w:rsidR="0049446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F324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จำนวน </w:t>
            </w:r>
            <w:r w:rsidR="00F324D8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49446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เดือนละ 150 บาท</w:t>
            </w:r>
          </w:p>
          <w:p w14:paraId="77D169CD" w14:textId="5F7B7FE9" w:rsidR="00064B82" w:rsidRDefault="00064B82" w:rsidP="0050333E">
            <w:pPr>
              <w:pStyle w:val="a3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064B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ค่าซื้อ </w:t>
            </w:r>
            <w:r w:rsidRPr="00064B82">
              <w:rPr>
                <w:rFonts w:ascii="TH SarabunPSK" w:hAnsi="TH SarabunPSK" w:cs="TH SarabunPSK"/>
                <w:sz w:val="32"/>
                <w:szCs w:val="32"/>
              </w:rPr>
              <w:t>theme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สำหรับเว็บไซต์</w:t>
            </w:r>
          </w:p>
          <w:p w14:paraId="455630BE" w14:textId="26777C40" w:rsidR="00064B82" w:rsidRPr="00064B82" w:rsidRDefault="00064B82" w:rsidP="00064B82">
            <w:pPr>
              <w:pStyle w:val="a3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064B82">
              <w:rPr>
                <w:rFonts w:ascii="TH SarabunPSK" w:hAnsi="TH SarabunPSK" w:cs="TH SarabunPSK"/>
                <w:sz w:val="32"/>
                <w:szCs w:val="32"/>
                <w:cs/>
              </w:rPr>
              <w:t>ค่า</w:t>
            </w:r>
            <w:r w:rsidR="00F324D8">
              <w:rPr>
                <w:rFonts w:ascii="TH SarabunPSK" w:hAnsi="TH SarabunPSK" w:cs="TH SarabunPSK" w:hint="cs"/>
                <w:sz w:val="32"/>
                <w:szCs w:val="32"/>
                <w:cs/>
              </w:rPr>
              <w:t>ส่งตัวอย่างวิเคราะห์</w:t>
            </w:r>
            <w:r w:rsidR="00DC43EF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ปริมาณ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น้ำมัน</w:t>
            </w:r>
          </w:p>
          <w:p w14:paraId="16C3F8D3" w14:textId="77777777" w:rsidR="0050333E" w:rsidRPr="003822E3" w:rsidRDefault="0050333E" w:rsidP="006F1A69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3822E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ค่าวัสดุ</w:t>
            </w:r>
          </w:p>
        </w:tc>
        <w:tc>
          <w:tcPr>
            <w:tcW w:w="1913" w:type="dxa"/>
            <w:tcBorders>
              <w:top w:val="nil"/>
              <w:bottom w:val="nil"/>
            </w:tcBorders>
            <w:shd w:val="clear" w:color="auto" w:fill="auto"/>
          </w:tcPr>
          <w:p w14:paraId="772D66D4" w14:textId="03F69181" w:rsidR="0050333E" w:rsidRDefault="00F324D8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1,000</w:t>
            </w:r>
          </w:p>
          <w:p w14:paraId="23CECB5A" w14:textId="615D874F" w:rsidR="0050333E" w:rsidRDefault="00F324D8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  <w:p w14:paraId="4B32EBF4" w14:textId="1401F8C5" w:rsidR="0050333E" w:rsidRDefault="00107BB0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760</w:t>
            </w:r>
          </w:p>
          <w:p w14:paraId="4D386333" w14:textId="2538B20B" w:rsidR="0050333E" w:rsidRDefault="00F324D8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2,190</w:t>
            </w:r>
          </w:p>
          <w:p w14:paraId="72FEC3AA" w14:textId="21AAC4CC" w:rsidR="0049446F" w:rsidRDefault="00F324D8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1,2</w:t>
            </w:r>
            <w:r w:rsidR="0049446F">
              <w:rPr>
                <w:rFonts w:ascii="TH SarabunPSK" w:hAnsi="TH SarabunPSK" w:cs="TH SarabunPSK" w:hint="cs"/>
                <w:sz w:val="32"/>
                <w:szCs w:val="32"/>
                <w:cs/>
              </w:rPr>
              <w:t>00</w:t>
            </w:r>
          </w:p>
          <w:p w14:paraId="3945E6B7" w14:textId="3338D2C8" w:rsidR="002F60A2" w:rsidRDefault="002F60A2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 w:rsidRPr="002F60A2">
              <w:rPr>
                <w:rFonts w:ascii="TH SarabunPSK" w:hAnsi="TH SarabunPSK" w:cs="TH SarabunPSK"/>
                <w:sz w:val="32"/>
                <w:szCs w:val="32"/>
              </w:rPr>
              <w:t>1,</w:t>
            </w:r>
            <w:r w:rsidR="00F324D8"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  <w:p w14:paraId="57A30A2F" w14:textId="15C205E5" w:rsidR="002F60A2" w:rsidRPr="003822E3" w:rsidRDefault="00F324D8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2,000</w:t>
            </w:r>
          </w:p>
        </w:tc>
      </w:tr>
      <w:tr w:rsidR="0050333E" w:rsidRPr="003822E3" w14:paraId="5DD15C62" w14:textId="77777777" w:rsidTr="006F1A69">
        <w:trPr>
          <w:trHeight w:val="283"/>
        </w:trPr>
        <w:tc>
          <w:tcPr>
            <w:tcW w:w="6101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A52DD6A" w14:textId="77777777" w:rsidR="0050333E" w:rsidRPr="003822E3" w:rsidRDefault="0050333E" w:rsidP="0050333E">
            <w:pPr>
              <w:pStyle w:val="a3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22E3">
              <w:rPr>
                <w:rFonts w:ascii="TH SarabunPSK" w:hAnsi="TH SarabunPSK" w:cs="TH SarabunPSK"/>
                <w:sz w:val="32"/>
                <w:szCs w:val="32"/>
                <w:cs/>
              </w:rPr>
              <w:t>ค่าอุปกรณ์จัดเก็บข้อมูล</w:t>
            </w:r>
          </w:p>
        </w:tc>
        <w:tc>
          <w:tcPr>
            <w:tcW w:w="1913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804DE50" w14:textId="44E4B56B" w:rsidR="0050333E" w:rsidRPr="003822E3" w:rsidRDefault="0050333E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2,</w:t>
            </w:r>
            <w:r w:rsidR="004E171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50333E" w:rsidRPr="003822E3" w14:paraId="03DE2C1D" w14:textId="77777777" w:rsidTr="006F1A69">
        <w:trPr>
          <w:trHeight w:val="432"/>
        </w:trPr>
        <w:tc>
          <w:tcPr>
            <w:tcW w:w="6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3D1F3B8" w14:textId="01D6EBE1" w:rsidR="0050333E" w:rsidRPr="003822E3" w:rsidRDefault="0050333E" w:rsidP="006F1A69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22E3">
              <w:rPr>
                <w:rFonts w:ascii="TH SarabunPSK" w:hAnsi="TH SarabunPSK" w:cs="TH SarabunPSK"/>
                <w:sz w:val="32"/>
                <w:szCs w:val="32"/>
                <w:cs/>
              </w:rPr>
              <w:t>ค่าใช้จ่าย</w:t>
            </w:r>
            <w:r w:rsidRPr="00CC51DA">
              <w:rPr>
                <w:rFonts w:ascii="TH SarabunPSK" w:hAnsi="TH SarabunPSK" w:cs="TH SarabunPSK"/>
                <w:sz w:val="32"/>
                <w:szCs w:val="32"/>
                <w:cs/>
              </w:rPr>
              <w:t>รวมเงิน (ตัวอักษร)</w:t>
            </w:r>
            <w:r w:rsidR="00D45E5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E94B7B">
              <w:rPr>
                <w:rFonts w:ascii="TH SarabunPSK" w:hAnsi="TH SarabunPSK" w:cs="TH SarabunPSK" w:hint="cs"/>
                <w:sz w:val="32"/>
                <w:szCs w:val="32"/>
                <w:cs/>
              </w:rPr>
              <w:t>หนึ่งหมื่น</w:t>
            </w:r>
            <w:r w:rsidR="004E1716">
              <w:rPr>
                <w:rFonts w:ascii="TH SarabunPSK" w:hAnsi="TH SarabunPSK" w:cs="TH SarabunPSK" w:hint="cs"/>
                <w:sz w:val="32"/>
                <w:szCs w:val="32"/>
                <w:cs/>
              </w:rPr>
              <w:t>สองพัน</w:t>
            </w:r>
            <w:r w:rsidR="00D45E59">
              <w:rPr>
                <w:rFonts w:ascii="TH SarabunPSK" w:hAnsi="TH SarabunPSK" w:cs="TH SarabunPSK" w:hint="cs"/>
                <w:sz w:val="32"/>
                <w:szCs w:val="32"/>
                <w:cs/>
              </w:rPr>
              <w:t>บาท</w:t>
            </w:r>
          </w:p>
        </w:tc>
        <w:tc>
          <w:tcPr>
            <w:tcW w:w="1913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87FA4B2" w14:textId="38D2E0E5" w:rsidR="0050333E" w:rsidRPr="003822E3" w:rsidRDefault="002F54C2" w:rsidP="00F324D8">
            <w:pPr>
              <w:pStyle w:val="a3"/>
              <w:ind w:right="507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E171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,000</w:t>
            </w:r>
          </w:p>
        </w:tc>
      </w:tr>
    </w:tbl>
    <w:p w14:paraId="4382F832" w14:textId="6D16D2F0" w:rsidR="0016545E" w:rsidRPr="0016545E" w:rsidRDefault="0016545E" w:rsidP="0016545E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766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</w:rPr>
        <w:tab/>
      </w:r>
    </w:p>
    <w:p w14:paraId="12786E35" w14:textId="77777777" w:rsidR="0016545E" w:rsidRPr="006B7669" w:rsidRDefault="0016545E" w:rsidP="0016545E">
      <w:pPr>
        <w:pStyle w:val="ac"/>
        <w:numPr>
          <w:ilvl w:val="0"/>
          <w:numId w:val="17"/>
        </w:numPr>
        <w:tabs>
          <w:tab w:val="left" w:pos="-5103"/>
        </w:tabs>
        <w:spacing w:before="240"/>
        <w:ind w:left="714" w:right="-142" w:hanging="357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กรณี ที่มีค่าใช้จ่ายรายการค่าวัสดุคอมพิวเตอร์รวมต่อโครงงานเกิน 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2,000 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บาท เช่น ฮาร์ทดิส อุปกรณ์สำรองข้อมูล ฯลฯ มากกว่า 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2,000 </w:t>
      </w:r>
      <w:r w:rsidRPr="006B7669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บาท</w:t>
      </w:r>
      <w:r w:rsidRPr="006B7669">
        <w:rPr>
          <w:rFonts w:ascii="TH SarabunPSK" w:hAnsi="TH SarabunPSK" w:cs="TH SarabunPSK" w:hint="cs"/>
          <w:sz w:val="32"/>
          <w:szCs w:val="32"/>
        </w:rPr>
        <w:t xml:space="preserve"> </w:t>
      </w:r>
      <w:r w:rsidRPr="006B7669">
        <w:rPr>
          <w:rFonts w:ascii="TH SarabunPSK" w:hAnsi="TH SarabunPSK" w:cs="TH SarabunPSK" w:hint="cs"/>
          <w:sz w:val="32"/>
          <w:szCs w:val="32"/>
          <w:cs/>
        </w:rPr>
        <w:t>ต้องชี้แจงเหตุผลในการใช้วัสดุคอมพิวเตอร์รายการต่างๆ ที่ตรงตามวัตถุประสงค์ของโครงงานให้ชัดเจนโดยเสนอผ่านความเห็นชอบจากอาจารย์ที่ปรึกษาโครงงาน หัวหน้าสาขาวิชา และรองคณบดีฝ่ายวิชาการ พิจารณาความเหมาะสมก่อนดำเนินการขออนุมัติค่าใช้จ่าย และผ่านการพิจารณาจากคณะทำงานพิจารณาทุนอุดหนุนรายวิชาโครงงานนักศึกษาและวิจัยธุรกิจ เพื่อพิจารณางบประมาณรายการค่าวัสดุคอมพิวเตอร์</w:t>
      </w:r>
    </w:p>
    <w:p w14:paraId="3128AB24" w14:textId="77777777" w:rsidR="0016545E" w:rsidRPr="001E1A2E" w:rsidRDefault="0016545E" w:rsidP="0016545E">
      <w:pPr>
        <w:pStyle w:val="ac"/>
        <w:numPr>
          <w:ilvl w:val="0"/>
          <w:numId w:val="17"/>
        </w:numPr>
        <w:tabs>
          <w:tab w:val="left" w:pos="-5103"/>
        </w:tabs>
        <w:ind w:right="-144"/>
        <w:jc w:val="left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6B7669">
        <w:rPr>
          <w:rFonts w:ascii="TH SarabunPSK" w:hAnsi="TH SarabunPSK" w:cs="TH SarabunPSK" w:hint="cs"/>
          <w:sz w:val="32"/>
          <w:szCs w:val="32"/>
          <w:cs/>
        </w:rPr>
        <w:t>ขอถัวเฉลี่ยจ่ายทุกรายการตามจริง</w:t>
      </w:r>
      <w:r w:rsidRPr="006B7669">
        <w:rPr>
          <w:rFonts w:ascii="TH SarabunPSK" w:hAnsi="TH SarabunPSK" w:cs="TH SarabunPSK" w:hint="cs"/>
          <w:sz w:val="32"/>
          <w:szCs w:val="32"/>
        </w:rPr>
        <w:t xml:space="preserve"> </w:t>
      </w:r>
      <w:r w:rsidRPr="006B7669">
        <w:rPr>
          <w:rFonts w:ascii="TH SarabunPSK" w:hAnsi="TH SarabunPSK" w:cs="TH SarabunPSK" w:hint="cs"/>
          <w:sz w:val="32"/>
          <w:szCs w:val="32"/>
          <w:cs/>
        </w:rPr>
        <w:t>(ภายในหมวดเดียวกันเท่านั้น)</w:t>
      </w:r>
    </w:p>
    <w:p w14:paraId="439ECFDE" w14:textId="77777777" w:rsidR="00E94B7B" w:rsidRDefault="00E94B7B" w:rsidP="0050333E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599927C5" w14:textId="22420375" w:rsidR="0050333E" w:rsidRPr="009160A6" w:rsidRDefault="0016545E" w:rsidP="009160A6">
      <w:pPr>
        <w:pStyle w:val="a4"/>
        <w:numPr>
          <w:ilvl w:val="0"/>
          <w:numId w:val="15"/>
        </w:numPr>
        <w:rPr>
          <w:rFonts w:ascii="TH SarabunPSK" w:eastAsiaTheme="minorHAnsi" w:hAnsi="TH SarabunPSK" w:cs="TH SarabunPSK"/>
          <w:b/>
          <w:bCs/>
          <w:sz w:val="32"/>
        </w:rPr>
      </w:pPr>
      <w:r w:rsidRPr="0016545E">
        <w:rPr>
          <w:rFonts w:ascii="TH SarabunPSK" w:eastAsiaTheme="minorHAnsi" w:hAnsi="TH SarabunPSK" w:cs="TH SarabunPSK"/>
          <w:b/>
          <w:bCs/>
          <w:sz w:val="32"/>
          <w:cs/>
        </w:rPr>
        <w:t xml:space="preserve">เหตุผลและความจําเปน </w:t>
      </w:r>
      <w:r w:rsidRPr="0016545E">
        <w:rPr>
          <w:rFonts w:ascii="TH SarabunPSK" w:eastAsiaTheme="minorHAnsi" w:hAnsi="TH SarabunPSK" w:cs="TH SarabunPSK"/>
          <w:sz w:val="32"/>
          <w:cs/>
        </w:rPr>
        <w:t xml:space="preserve">(กรณี ที่มีค่าใช้จ่ายรายการค่าวัสดุคอมพิวเตอร์รวมต่อโครงงานเกิน 2,000 บาท เช่น ฮาร์ดดิส อุปกรณ์สำรองข้อมูล ฯลฯ มากกว่า 2,000 บาท ต้องชี้แจงเหตุผลในการใช้วัสดุคอมพิวเตอร์รายการต่างๆ ที่ตรงตามวัตถุประสงค์ของโครงงาน) </w:t>
      </w:r>
      <w:r w:rsidRPr="0016545E">
        <w:rPr>
          <w:rFonts w:ascii="TH SarabunPSK" w:eastAsiaTheme="minorHAnsi" w:hAnsi="TH SarabunPSK" w:cs="TH SarabunPSK"/>
          <w:b/>
          <w:bCs/>
          <w:sz w:val="32"/>
          <w:u w:val="single"/>
          <w:cs/>
        </w:rPr>
        <w:t>โปรดระบุเหตุผลให้ชัดเจน</w:t>
      </w:r>
      <w:r w:rsidRPr="0016545E">
        <w:rPr>
          <w:rFonts w:ascii="TH SarabunPSK" w:eastAsiaTheme="minorHAnsi" w:hAnsi="TH SarabunPSK" w:cs="TH SarabunPSK"/>
          <w:sz w:val="32"/>
          <w:cs/>
        </w:rPr>
        <w:t xml:space="preserve"> (ทั้งนี้ รอบการพิจารณาจะเสนอคณะกรรมการฯ พิจารณาเดือนละ 1 ครั้งเท่านั้น)</w:t>
      </w:r>
    </w:p>
    <w:p w14:paraId="08B84CFF" w14:textId="77777777" w:rsidR="009160A6" w:rsidRPr="009160A6" w:rsidRDefault="009160A6" w:rsidP="009160A6">
      <w:pPr>
        <w:pStyle w:val="a4"/>
        <w:ind w:left="360"/>
        <w:rPr>
          <w:rFonts w:ascii="TH SarabunPSK" w:eastAsiaTheme="minorHAnsi" w:hAnsi="TH SarabunPSK" w:cs="TH SarabunPSK"/>
          <w:b/>
          <w:bCs/>
          <w:sz w:val="32"/>
        </w:rPr>
      </w:pPr>
    </w:p>
    <w:p w14:paraId="7E42FF24" w14:textId="725A80DB" w:rsidR="009160A6" w:rsidRDefault="009160A6" w:rsidP="009160A6">
      <w:pPr>
        <w:pStyle w:val="a3"/>
        <w:ind w:left="360"/>
        <w:jc w:val="thaiDistribute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       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>เนื่องจากในการ</w:t>
      </w:r>
      <w:r w:rsidR="0016545E">
        <w:rPr>
          <w:rFonts w:ascii="TH SarabunPSK" w:hAnsi="TH SarabunPSK" w:cs="TH SarabunPSK" w:hint="cs"/>
          <w:sz w:val="32"/>
          <w:szCs w:val="32"/>
          <w:u w:val="dotted"/>
          <w:cs/>
        </w:rPr>
        <w:t>ทำเว็บไซต์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จำเป็นต้องมี</w:t>
      </w:r>
      <w:r w:rsidR="0016545E">
        <w:rPr>
          <w:rFonts w:ascii="TH SarabunPSK" w:hAnsi="TH SarabunPSK" w:cs="TH SarabunPSK" w:hint="cs"/>
          <w:sz w:val="32"/>
          <w:szCs w:val="32"/>
          <w:u w:val="dotted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u w:val="dotted"/>
          <w:cs/>
        </w:rPr>
        <w:t>จัดเก็บข้อมูลจำนวนมาก</w:t>
      </w:r>
      <w:r w:rsidR="004E1716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ทั้งแบบภาพและข้อมูลตัวเลข</w:t>
      </w:r>
      <w:r w:rsidR="00107BB0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</w:t>
      </w:r>
      <w:r w:rsidR="004E1716">
        <w:rPr>
          <w:rFonts w:ascii="TH SarabunPSK" w:hAnsi="TH SarabunPSK" w:cs="TH SarabunPSK" w:hint="cs"/>
          <w:sz w:val="32"/>
          <w:szCs w:val="32"/>
          <w:u w:val="dotted"/>
          <w:cs/>
        </w:rPr>
        <w:t>และต้องมีการ</w:t>
      </w:r>
      <w:r w:rsidR="004E1716" w:rsidRPr="004E1716">
        <w:rPr>
          <w:rFonts w:ascii="TH SarabunPSK" w:hAnsi="TH SarabunPSK" w:cs="TH SarabunPSK"/>
          <w:sz w:val="32"/>
          <w:szCs w:val="32"/>
          <w:u w:val="dotted"/>
          <w:cs/>
        </w:rPr>
        <w:t xml:space="preserve">จด </w:t>
      </w:r>
      <w:r w:rsidR="004E1716" w:rsidRPr="004E1716">
        <w:rPr>
          <w:rFonts w:ascii="TH SarabunPSK" w:hAnsi="TH SarabunPSK" w:cs="TH SarabunPSK"/>
          <w:sz w:val="32"/>
          <w:szCs w:val="32"/>
          <w:u w:val="dotted"/>
        </w:rPr>
        <w:t>Domain name</w:t>
      </w:r>
      <w:r w:rsidR="004E1716">
        <w:rPr>
          <w:rFonts w:ascii="TH SarabunPSK" w:hAnsi="TH SarabunPSK" w:cs="TH SarabunPSK" w:hint="cs"/>
          <w:sz w:val="32"/>
          <w:szCs w:val="32"/>
          <w:u w:val="dotted"/>
          <w:cs/>
        </w:rPr>
        <w:t xml:space="preserve"> การ</w:t>
      </w:r>
      <w:r>
        <w:rPr>
          <w:rFonts w:ascii="TH SarabunPSK" w:hAnsi="TH SarabunPSK" w:cs="TH SarabunPSK" w:hint="cs"/>
          <w:sz w:val="32"/>
          <w:szCs w:val="32"/>
          <w:u w:val="dotted"/>
          <w:cs/>
        </w:rPr>
        <w:t>เ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>พื่อ</w:t>
      </w:r>
      <w:r w:rsidR="00107BB0">
        <w:rPr>
          <w:rFonts w:ascii="TH SarabunPSK" w:hAnsi="TH SarabunPSK" w:cs="TH SarabunPSK" w:hint="cs"/>
          <w:sz w:val="32"/>
          <w:szCs w:val="32"/>
          <w:u w:val="dotted"/>
          <w:cs/>
        </w:rPr>
        <w:t>สร้างเว็บไซต์</w:t>
      </w:r>
      <w:r>
        <w:rPr>
          <w:rFonts w:ascii="TH SarabunPSK" w:hAnsi="TH SarabunPSK" w:cs="TH SarabunPSK" w:hint="cs"/>
          <w:sz w:val="32"/>
          <w:szCs w:val="32"/>
          <w:u w:val="dotted"/>
          <w:cs/>
        </w:rPr>
        <w:t>ในรูปแบบ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>ดังกล่าว จึง</w:t>
      </w:r>
      <w:r w:rsidR="0016545E" w:rsidRPr="00AF292C">
        <w:rPr>
          <w:rFonts w:ascii="TH SarabunPSK" w:hAnsi="TH SarabunPSK" w:cs="TH SarabunPSK" w:hint="cs"/>
          <w:sz w:val="32"/>
          <w:szCs w:val="32"/>
          <w:u w:val="dotted"/>
          <w:cs/>
        </w:rPr>
        <w:t>จะบรรลุ</w:t>
      </w:r>
      <w:r w:rsidR="0016545E" w:rsidRPr="006B7669">
        <w:rPr>
          <w:rFonts w:ascii="TH SarabunPSK" w:hAnsi="TH SarabunPSK" w:cs="TH SarabunPSK" w:hint="cs"/>
          <w:sz w:val="32"/>
          <w:szCs w:val="32"/>
          <w:u w:val="dotted"/>
          <w:cs/>
        </w:rPr>
        <w:t>วัตถุประสงค์ของโครงการนี้ได้</w:t>
      </w:r>
      <w:r w:rsidR="0016545E">
        <w:rPr>
          <w:rFonts w:ascii="TH SarabunPSK" w:hAnsi="TH SarabunPSK" w:cs="TH SarabunPSK"/>
          <w:sz w:val="32"/>
          <w:szCs w:val="32"/>
          <w:u w:val="dotted"/>
        </w:rPr>
        <w:t xml:space="preserve"> </w:t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F324D8">
        <w:rPr>
          <w:rFonts w:ascii="TH SarabunPSK" w:hAnsi="TH SarabunPSK" w:cs="TH SarabunPSK"/>
          <w:sz w:val="32"/>
          <w:szCs w:val="32"/>
          <w:u w:val="dotted"/>
        </w:rPr>
        <w:tab/>
      </w:r>
      <w:r w:rsidR="00F324D8">
        <w:rPr>
          <w:rFonts w:ascii="TH SarabunPSK" w:hAnsi="TH SarabunPSK" w:cs="TH SarabunPSK"/>
          <w:sz w:val="32"/>
          <w:szCs w:val="32"/>
          <w:u w:val="dotted"/>
        </w:rPr>
        <w:tab/>
      </w:r>
      <w:r w:rsidR="00F324D8">
        <w:rPr>
          <w:rFonts w:ascii="TH SarabunPSK" w:hAnsi="TH SarabunPSK" w:cs="TH SarabunPSK"/>
          <w:sz w:val="32"/>
          <w:szCs w:val="32"/>
          <w:u w:val="dotted"/>
        </w:rPr>
        <w:tab/>
      </w:r>
      <w:r w:rsidR="00F324D8">
        <w:rPr>
          <w:rFonts w:ascii="TH SarabunPSK" w:hAnsi="TH SarabunPSK" w:cs="TH SarabunPSK"/>
          <w:sz w:val="32"/>
          <w:szCs w:val="32"/>
          <w:u w:val="dotted"/>
        </w:rPr>
        <w:tab/>
        <w:t xml:space="preserve">         </w:t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  <w:r w:rsidR="0016545E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694A72DE" w14:textId="150E3E95" w:rsidR="00243FB3" w:rsidRDefault="0016545E" w:rsidP="00FB5B27">
      <w:pPr>
        <w:pStyle w:val="a3"/>
        <w:ind w:left="360"/>
        <w:jc w:val="thaiDistribute"/>
        <w:rPr>
          <w:rFonts w:ascii="TH SarabunPSK" w:hAnsi="TH SarabunPSK" w:cs="TH SarabunPSK"/>
          <w:sz w:val="32"/>
          <w:szCs w:val="32"/>
          <w:u w:val="dotted"/>
        </w:rPr>
      </w:pPr>
      <w:r>
        <w:rPr>
          <w:rFonts w:ascii="TH SarabunPSK" w:hAnsi="TH SarabunPSK" w:cs="TH SarabunPSK"/>
          <w:sz w:val="32"/>
          <w:szCs w:val="32"/>
          <w:u w:val="dotted"/>
        </w:rPr>
        <w:t xml:space="preserve">     </w:t>
      </w:r>
    </w:p>
    <w:p w14:paraId="01ADF56A" w14:textId="77777777" w:rsidR="00017864" w:rsidRDefault="00017864" w:rsidP="00FB5B27">
      <w:pPr>
        <w:pStyle w:val="a3"/>
        <w:ind w:left="360"/>
        <w:jc w:val="thaiDistribute"/>
        <w:rPr>
          <w:rFonts w:ascii="TH SarabunPSK" w:hAnsi="TH SarabunPSK" w:cs="TH SarabunPSK"/>
          <w:sz w:val="32"/>
          <w:szCs w:val="32"/>
          <w:u w:val="dotted"/>
        </w:rPr>
      </w:pPr>
    </w:p>
    <w:p w14:paraId="09AC9018" w14:textId="77777777" w:rsidR="00017864" w:rsidRDefault="00017864" w:rsidP="00FB5B27">
      <w:pPr>
        <w:pStyle w:val="a3"/>
        <w:ind w:left="360"/>
        <w:jc w:val="thaiDistribute"/>
        <w:rPr>
          <w:rFonts w:ascii="TH SarabunPSK" w:hAnsi="TH SarabunPSK" w:cs="TH SarabunPSK"/>
          <w:sz w:val="32"/>
          <w:szCs w:val="32"/>
          <w:u w:val="dotted"/>
        </w:rPr>
      </w:pPr>
    </w:p>
    <w:p w14:paraId="3C209F1F" w14:textId="77777777" w:rsidR="00017864" w:rsidRDefault="00017864" w:rsidP="00FB5B27">
      <w:pPr>
        <w:pStyle w:val="a3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03C3CBA5" w14:textId="77777777" w:rsidR="00243FB3" w:rsidRDefault="00243FB3" w:rsidP="00FB5B27">
      <w:pPr>
        <w:pStyle w:val="a3"/>
        <w:ind w:left="360"/>
        <w:jc w:val="thaiDistribute"/>
        <w:rPr>
          <w:rFonts w:ascii="TH SarabunPSK" w:hAnsi="TH SarabunPSK" w:cs="TH SarabunPSK"/>
          <w:sz w:val="32"/>
          <w:szCs w:val="32"/>
        </w:rPr>
      </w:pPr>
    </w:p>
    <w:p w14:paraId="0F1DD325" w14:textId="5E8398B1" w:rsidR="0050333E" w:rsidRPr="00D8090F" w:rsidRDefault="0050333E" w:rsidP="0050333E">
      <w:pPr>
        <w:pStyle w:val="a3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ความเห็นประธานคณะกรรมการบริหารหลักสูต</w:t>
      </w:r>
      <w:r w:rsidRPr="00D8090F">
        <w:rPr>
          <w:rFonts w:ascii="TH SarabunPSK" w:hAnsi="TH SarabunPSK" w:cs="TH SarabunPSK" w:hint="cs"/>
          <w:sz w:val="32"/>
          <w:szCs w:val="32"/>
          <w:cs/>
        </w:rPr>
        <w:t>รฯ.................</w:t>
      </w:r>
      <w:r w:rsidRPr="00D8090F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</w:t>
      </w:r>
      <w:r w:rsidR="00F324D8">
        <w:rPr>
          <w:rFonts w:ascii="TH SarabunPSK" w:hAnsi="TH SarabunPSK" w:cs="TH SarabunPSK"/>
          <w:sz w:val="32"/>
          <w:szCs w:val="32"/>
        </w:rPr>
        <w:t>......................</w:t>
      </w:r>
      <w:r w:rsidRPr="00D8090F">
        <w:rPr>
          <w:rFonts w:ascii="TH SarabunPSK" w:hAnsi="TH SarabunPSK" w:cs="TH SarabunPSK"/>
          <w:sz w:val="32"/>
          <w:szCs w:val="32"/>
        </w:rPr>
        <w:t>.....................................................................................</w:t>
      </w:r>
    </w:p>
    <w:p w14:paraId="7985B1D6" w14:textId="77777777" w:rsidR="00F324D8" w:rsidRDefault="00F324D8" w:rsidP="0050333E">
      <w:pPr>
        <w:pStyle w:val="a3"/>
        <w:jc w:val="right"/>
        <w:rPr>
          <w:rFonts w:ascii="TH SarabunPSK" w:hAnsi="TH SarabunPSK" w:cs="TH SarabunPSK"/>
          <w:sz w:val="32"/>
          <w:szCs w:val="32"/>
        </w:rPr>
      </w:pPr>
    </w:p>
    <w:p w14:paraId="0639E5EC" w14:textId="77777777" w:rsidR="0050333E" w:rsidRPr="00D8090F" w:rsidRDefault="0050333E" w:rsidP="0050333E">
      <w:pPr>
        <w:pStyle w:val="a3"/>
        <w:jc w:val="right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ลงนาม................................................................ประธานคณะกรรมการบริหารหลักสูตรฯ</w:t>
      </w:r>
    </w:p>
    <w:p w14:paraId="76363A0A" w14:textId="77777777" w:rsidR="0050333E" w:rsidRPr="00D8090F" w:rsidRDefault="0050333E" w:rsidP="0050333E">
      <w:pPr>
        <w:pStyle w:val="a3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(......................................................)</w:t>
      </w:r>
    </w:p>
    <w:p w14:paraId="195D9163" w14:textId="2C6006D8" w:rsidR="0050333E" w:rsidRDefault="0050333E" w:rsidP="0050333E">
      <w:pPr>
        <w:pStyle w:val="a3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Pr="00D8090F">
        <w:rPr>
          <w:rFonts w:ascii="TH SarabunPSK" w:hAnsi="TH SarabunPSK" w:cs="TH SarabunPSK"/>
          <w:sz w:val="32"/>
          <w:szCs w:val="32"/>
          <w:cs/>
        </w:rPr>
        <w:t>.........../.........../..........</w:t>
      </w:r>
    </w:p>
    <w:p w14:paraId="52597C98" w14:textId="77777777" w:rsidR="00F324D8" w:rsidRDefault="00F324D8" w:rsidP="00BA7865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A273266" w14:textId="424F2BFF" w:rsidR="0050333E" w:rsidRDefault="0050333E" w:rsidP="0050333E">
      <w:pPr>
        <w:pStyle w:val="a3"/>
        <w:numPr>
          <w:ilvl w:val="0"/>
          <w:numId w:val="1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3736">
        <w:rPr>
          <w:rFonts w:ascii="TH SarabunPSK" w:hAnsi="TH SarabunPSK" w:cs="TH SarabunPSK"/>
          <w:b/>
          <w:bCs/>
          <w:sz w:val="32"/>
          <w:szCs w:val="32"/>
          <w:cs/>
        </w:rPr>
        <w:t>ลงลายมือชื่อของนักศึกษา อาจารยที่ปรึกษา และวันเดือนปที่เสนอขอทุน</w:t>
      </w:r>
    </w:p>
    <w:p w14:paraId="1CC51F0A" w14:textId="6DC38ABA" w:rsidR="0050333E" w:rsidRPr="00243736" w:rsidRDefault="0050333E" w:rsidP="0050333E">
      <w:pPr>
        <w:pStyle w:val="a3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73482F" w14:textId="77777777" w:rsidR="00017864" w:rsidRPr="00D8090F" w:rsidRDefault="00017864" w:rsidP="00017864">
      <w:pPr>
        <w:pStyle w:val="a3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4C38EB1F" wp14:editId="3EA0EC1D">
            <wp:simplePos x="0" y="0"/>
            <wp:positionH relativeFrom="column">
              <wp:posOffset>403943</wp:posOffset>
            </wp:positionH>
            <wp:positionV relativeFrom="paragraph">
              <wp:posOffset>82550</wp:posOffset>
            </wp:positionV>
            <wp:extent cx="1414184" cy="365689"/>
            <wp:effectExtent l="19050" t="38100" r="14605" b="34925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9394">
                      <a:off x="0" y="0"/>
                      <a:ext cx="1414184" cy="365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50A5D" w14:textId="77777777" w:rsidR="00017864" w:rsidRPr="00D8090F" w:rsidRDefault="00017864" w:rsidP="0001786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ลงนาม................................................นักศึกษา</w:t>
      </w:r>
      <w:r w:rsidRPr="00D8090F">
        <w:rPr>
          <w:rFonts w:ascii="TH SarabunPSK" w:hAnsi="TH SarabunPSK" w:cs="TH SarabunPSK"/>
          <w:sz w:val="32"/>
          <w:szCs w:val="32"/>
          <w:cs/>
        </w:rPr>
        <w:tab/>
        <w:t>ลงนาม..............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  <w:r w:rsidRPr="00D8090F">
        <w:rPr>
          <w:rFonts w:ascii="TH SarabunPSK" w:hAnsi="TH SarabunPSK" w:cs="TH SarabunPSK"/>
          <w:sz w:val="32"/>
          <w:szCs w:val="32"/>
          <w:cs/>
        </w:rPr>
        <w:t>....................อาจารยที่ปรึกษา</w:t>
      </w:r>
    </w:p>
    <w:p w14:paraId="2C8B8314" w14:textId="77777777" w:rsidR="00017864" w:rsidRPr="00D8090F" w:rsidRDefault="00017864" w:rsidP="00017864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Pr="00D8090F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นายไชยวัฒน์ ไทยมิตรชอบ </w:t>
      </w:r>
      <w:r w:rsidRPr="00D8090F">
        <w:rPr>
          <w:rFonts w:ascii="TH SarabunPSK" w:hAnsi="TH SarabunPSK" w:cs="TH SarabunPSK"/>
          <w:sz w:val="32"/>
          <w:szCs w:val="32"/>
          <w:cs/>
        </w:rPr>
        <w:t>)</w:t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รศ.ดร.จิราภรณ์  เมืองประทับ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090F">
        <w:rPr>
          <w:rFonts w:ascii="TH SarabunPSK" w:hAnsi="TH SarabunPSK" w:cs="TH SarabunPSK"/>
          <w:sz w:val="32"/>
          <w:szCs w:val="32"/>
          <w:cs/>
        </w:rPr>
        <w:t>)</w:t>
      </w:r>
    </w:p>
    <w:p w14:paraId="7F306250" w14:textId="77777777" w:rsidR="00017864" w:rsidRPr="00D8090F" w:rsidRDefault="00017864" w:rsidP="0001786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sz w:val="32"/>
          <w:szCs w:val="32"/>
        </w:rPr>
        <w:tab/>
      </w:r>
      <w:r w:rsidRPr="00BA7865">
        <w:rPr>
          <w:rFonts w:ascii="TH SarabunPSK" w:hAnsi="TH SarabunPSK" w:cs="TH SarabunPSK"/>
          <w:sz w:val="32"/>
          <w:szCs w:val="32"/>
          <w:u w:val="dotted"/>
        </w:rPr>
        <w:t>13</w:t>
      </w:r>
      <w:r w:rsidRPr="00BA7865">
        <w:rPr>
          <w:rFonts w:ascii="TH SarabunPSK" w:hAnsi="TH SarabunPSK" w:cs="TH SarabunPSK"/>
          <w:sz w:val="32"/>
          <w:szCs w:val="32"/>
          <w:cs/>
        </w:rPr>
        <w:t>/</w:t>
      </w:r>
      <w:r w:rsidRPr="00BA7865">
        <w:rPr>
          <w:rFonts w:ascii="TH SarabunPSK" w:hAnsi="TH SarabunPSK" w:cs="TH SarabunPSK" w:hint="cs"/>
          <w:sz w:val="32"/>
          <w:szCs w:val="32"/>
          <w:u w:val="dotted"/>
          <w:cs/>
        </w:rPr>
        <w:t>ม.ค.</w:t>
      </w:r>
      <w:r w:rsidRPr="00BA7865">
        <w:rPr>
          <w:rFonts w:ascii="TH SarabunPSK" w:hAnsi="TH SarabunPSK" w:cs="TH SarabunPSK"/>
          <w:sz w:val="32"/>
          <w:szCs w:val="32"/>
        </w:rPr>
        <w:t>/</w:t>
      </w:r>
      <w:r w:rsidRPr="00BA7865">
        <w:rPr>
          <w:rFonts w:ascii="TH SarabunPSK" w:hAnsi="TH SarabunPSK" w:cs="TH SarabunPSK"/>
          <w:sz w:val="32"/>
          <w:szCs w:val="32"/>
          <w:u w:val="dotted"/>
        </w:rPr>
        <w:t>65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>......../........./........</w:t>
      </w:r>
    </w:p>
    <w:p w14:paraId="7E38A546" w14:textId="77777777" w:rsidR="00017864" w:rsidRPr="00D8090F" w:rsidRDefault="00017864" w:rsidP="0001786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3E8EE4EF" wp14:editId="0AF17AD8">
            <wp:simplePos x="0" y="0"/>
            <wp:positionH relativeFrom="margin">
              <wp:posOffset>564198</wp:posOffset>
            </wp:positionH>
            <wp:positionV relativeFrom="paragraph">
              <wp:posOffset>155575</wp:posOffset>
            </wp:positionV>
            <wp:extent cx="1013210" cy="268298"/>
            <wp:effectExtent l="0" t="0" r="0" b="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210" cy="268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96557" w14:textId="77777777" w:rsidR="00017864" w:rsidRPr="00D8090F" w:rsidRDefault="00017864" w:rsidP="0001786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ลงนาม...............................................นักศึกษา</w:t>
      </w:r>
      <w:r w:rsidRPr="00D8090F">
        <w:rPr>
          <w:rFonts w:ascii="TH SarabunPSK" w:hAnsi="TH SarabunPSK" w:cs="TH SarabunPSK"/>
          <w:sz w:val="32"/>
          <w:szCs w:val="32"/>
          <w:cs/>
        </w:rPr>
        <w:tab/>
        <w:t>ลงนาม........................................รองคณบดีฝายวิชาการฯ</w:t>
      </w:r>
    </w:p>
    <w:p w14:paraId="75219EA2" w14:textId="77777777" w:rsidR="00017864" w:rsidRPr="00D8090F" w:rsidRDefault="00017864" w:rsidP="0001786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D8090F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นางสาวเมธาวี พิมพา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090F">
        <w:rPr>
          <w:rFonts w:ascii="TH SarabunPSK" w:hAnsi="TH SarabunPSK" w:cs="TH SarabunPSK"/>
          <w:sz w:val="32"/>
          <w:szCs w:val="32"/>
          <w:cs/>
        </w:rPr>
        <w:t>)</w:t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>(...................................................)</w:t>
      </w:r>
    </w:p>
    <w:p w14:paraId="25CF9980" w14:textId="77777777" w:rsidR="00017864" w:rsidRPr="00D8090F" w:rsidRDefault="00017864" w:rsidP="0001786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</w:t>
      </w:r>
      <w:r>
        <w:rPr>
          <w:rFonts w:ascii="TH SarabunPSK" w:hAnsi="TH SarabunPSK" w:cs="TH SarabunPSK"/>
          <w:sz w:val="32"/>
          <w:szCs w:val="32"/>
        </w:rPr>
        <w:tab/>
      </w:r>
      <w:r w:rsidRPr="00BA7865">
        <w:rPr>
          <w:rFonts w:ascii="TH SarabunPSK" w:hAnsi="TH SarabunPSK" w:cs="TH SarabunPSK"/>
          <w:sz w:val="32"/>
          <w:szCs w:val="32"/>
          <w:u w:val="dotted"/>
        </w:rPr>
        <w:t>13</w:t>
      </w:r>
      <w:r w:rsidRPr="00243736">
        <w:rPr>
          <w:rFonts w:ascii="TH SarabunPSK" w:hAnsi="TH SarabunPSK" w:cs="TH SarabunPSK"/>
          <w:sz w:val="32"/>
          <w:szCs w:val="32"/>
          <w:cs/>
        </w:rPr>
        <w:t>/</w:t>
      </w:r>
      <w:r w:rsidRPr="00BA7865">
        <w:rPr>
          <w:rFonts w:ascii="TH SarabunPSK" w:hAnsi="TH SarabunPSK" w:cs="TH SarabunPSK" w:hint="cs"/>
          <w:sz w:val="32"/>
          <w:szCs w:val="32"/>
          <w:u w:val="dotted"/>
          <w:cs/>
        </w:rPr>
        <w:t>ม.ค.</w:t>
      </w:r>
      <w:r>
        <w:rPr>
          <w:rFonts w:ascii="TH SarabunPSK" w:hAnsi="TH SarabunPSK" w:cs="TH SarabunPSK"/>
          <w:sz w:val="32"/>
          <w:szCs w:val="32"/>
        </w:rPr>
        <w:t>/</w:t>
      </w:r>
      <w:r w:rsidRPr="00BA7865">
        <w:rPr>
          <w:rFonts w:ascii="TH SarabunPSK" w:hAnsi="TH SarabunPSK" w:cs="TH SarabunPSK"/>
          <w:sz w:val="32"/>
          <w:szCs w:val="32"/>
          <w:u w:val="dotted"/>
        </w:rPr>
        <w:t>65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D8090F">
        <w:rPr>
          <w:rFonts w:ascii="TH SarabunPSK" w:hAnsi="TH SarabunPSK" w:cs="TH SarabunPSK"/>
          <w:sz w:val="32"/>
          <w:szCs w:val="32"/>
          <w:cs/>
        </w:rPr>
        <w:t>......../........./........</w:t>
      </w:r>
    </w:p>
    <w:p w14:paraId="284085AA" w14:textId="77777777" w:rsidR="00017864" w:rsidRPr="00D8090F" w:rsidRDefault="00017864" w:rsidP="00017864">
      <w:pPr>
        <w:pStyle w:val="a3"/>
        <w:ind w:left="50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9200" behindDoc="1" locked="0" layoutInCell="1" allowOverlap="1" wp14:anchorId="6D027806" wp14:editId="12C369EE">
            <wp:simplePos x="0" y="0"/>
            <wp:positionH relativeFrom="column">
              <wp:posOffset>371475</wp:posOffset>
            </wp:positionH>
            <wp:positionV relativeFrom="paragraph">
              <wp:posOffset>90170</wp:posOffset>
            </wp:positionV>
            <wp:extent cx="1373505" cy="419100"/>
            <wp:effectExtent l="0" t="0" r="0" b="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9" b="13759"/>
                    <a:stretch/>
                  </pic:blipFill>
                  <pic:spPr bwMode="auto">
                    <a:xfrm>
                      <a:off x="0" y="0"/>
                      <a:ext cx="137350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48D25" w14:textId="77777777" w:rsidR="00017864" w:rsidRPr="00D8090F" w:rsidRDefault="00017864" w:rsidP="0001786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ลงนาม................................................นักศึกษา</w:t>
      </w:r>
    </w:p>
    <w:p w14:paraId="1CB79BBC" w14:textId="77777777" w:rsidR="00017864" w:rsidRPr="00D8090F" w:rsidRDefault="00017864" w:rsidP="00017864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Pr="00D8090F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16D9">
        <w:rPr>
          <w:rFonts w:ascii="TH SarabunPSK" w:hAnsi="TH SarabunPSK" w:cs="TH SarabunPSK"/>
          <w:sz w:val="32"/>
          <w:szCs w:val="32"/>
          <w:cs/>
        </w:rPr>
        <w:t>นายสิทธิกร หนูรอด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8090F">
        <w:rPr>
          <w:rFonts w:ascii="TH SarabunPSK" w:hAnsi="TH SarabunPSK" w:cs="TH SarabunPSK"/>
          <w:sz w:val="32"/>
          <w:szCs w:val="32"/>
          <w:cs/>
        </w:rPr>
        <w:t>)</w:t>
      </w:r>
    </w:p>
    <w:p w14:paraId="4ADE463A" w14:textId="77777777" w:rsidR="00017864" w:rsidRDefault="00017864" w:rsidP="00017864">
      <w:pPr>
        <w:pStyle w:val="a3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ab/>
      </w:r>
      <w:r w:rsidRPr="00BA7865">
        <w:rPr>
          <w:rFonts w:ascii="TH SarabunPSK" w:hAnsi="TH SarabunPSK" w:cs="TH SarabunPSK"/>
          <w:sz w:val="32"/>
          <w:szCs w:val="32"/>
          <w:u w:val="dotted"/>
        </w:rPr>
        <w:t>13</w:t>
      </w:r>
      <w:r w:rsidRPr="00243736">
        <w:rPr>
          <w:rFonts w:ascii="TH SarabunPSK" w:hAnsi="TH SarabunPSK" w:cs="TH SarabunPSK"/>
          <w:sz w:val="32"/>
          <w:szCs w:val="32"/>
          <w:cs/>
        </w:rPr>
        <w:t>/</w:t>
      </w:r>
      <w:r w:rsidRPr="00BA7865">
        <w:rPr>
          <w:rFonts w:ascii="TH SarabunPSK" w:hAnsi="TH SarabunPSK" w:cs="TH SarabunPSK" w:hint="cs"/>
          <w:sz w:val="32"/>
          <w:szCs w:val="32"/>
          <w:u w:val="dotted"/>
          <w:cs/>
        </w:rPr>
        <w:t>ม.ค.</w:t>
      </w:r>
      <w:r>
        <w:rPr>
          <w:rFonts w:ascii="TH SarabunPSK" w:hAnsi="TH SarabunPSK" w:cs="TH SarabunPSK"/>
          <w:sz w:val="32"/>
          <w:szCs w:val="32"/>
        </w:rPr>
        <w:t>/</w:t>
      </w:r>
      <w:r w:rsidRPr="00BA7865">
        <w:rPr>
          <w:rFonts w:ascii="TH SarabunPSK" w:hAnsi="TH SarabunPSK" w:cs="TH SarabunPSK"/>
          <w:sz w:val="32"/>
          <w:szCs w:val="32"/>
          <w:u w:val="dotted"/>
        </w:rPr>
        <w:t>65</w:t>
      </w:r>
    </w:p>
    <w:p w14:paraId="7D546CD7" w14:textId="2AE071B0" w:rsidR="00243FB3" w:rsidRDefault="00243FB3" w:rsidP="0050333E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77D83411" w14:textId="77777777" w:rsidR="00243FB3" w:rsidRDefault="00243FB3" w:rsidP="0050333E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2B703948" w14:textId="208F3E05" w:rsidR="0050333E" w:rsidRPr="00D8090F" w:rsidRDefault="0050333E" w:rsidP="0050333E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8090F">
        <w:rPr>
          <w:rFonts w:ascii="TH SarabunPSK" w:hAnsi="TH SarabunPSK" w:cs="TH SarabunPSK"/>
          <w:b/>
          <w:bCs/>
          <w:sz w:val="32"/>
          <w:szCs w:val="32"/>
          <w:cs/>
        </w:rPr>
        <w:t>9.คําอนุมัติของรักษาการแทนคณบดีคณะวิทยาศาสตรและเทคโนโลยีอุตสาหกรรม เห็นควรสนับสนุนโครงงานนักศึกษาฉบับนี้ และอนุญาตใหใชอุปกรณ เครื่องมือ สถานที่ และอื่นๆที่จําเปนแกการดําเนินงานโครงงานนักศึกษา</w:t>
      </w:r>
    </w:p>
    <w:p w14:paraId="0B524D9C" w14:textId="6284AA52" w:rsidR="0050333E" w:rsidRDefault="0050333E" w:rsidP="0050333E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6F7813F7" w14:textId="581D37A8" w:rsidR="0050333E" w:rsidRPr="00D8090F" w:rsidRDefault="0050333E" w:rsidP="0050333E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6CA2D0B5" w14:textId="2DF351BC" w:rsidR="0050333E" w:rsidRPr="00D8090F" w:rsidRDefault="0050333E" w:rsidP="0050333E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lastRenderedPageBreak/>
        <w:t>ลงนาม.........................................................................</w:t>
      </w:r>
    </w:p>
    <w:p w14:paraId="747A1511" w14:textId="6A2EA269" w:rsidR="00F82413" w:rsidRPr="006B7669" w:rsidRDefault="00F82413" w:rsidP="00F82413">
      <w:pPr>
        <w:pStyle w:val="ac"/>
        <w:tabs>
          <w:tab w:val="left" w:pos="709"/>
          <w:tab w:val="left" w:pos="1134"/>
        </w:tabs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 w:rsidRPr="006B7669">
        <w:rPr>
          <w:rFonts w:ascii="TH SarabunPSK" w:hAnsi="TH SarabunPSK" w:cs="TH SarabunPSK" w:hint="cs"/>
          <w:sz w:val="32"/>
          <w:szCs w:val="32"/>
          <w:cs/>
        </w:rPr>
        <w:t>(ผศ.ดร. ยุทธพงศ์ เพียรโรจน์)</w:t>
      </w:r>
    </w:p>
    <w:p w14:paraId="18408FBE" w14:textId="06A91DFF" w:rsidR="0050333E" w:rsidRPr="00D8090F" w:rsidRDefault="00F82413" w:rsidP="00F82413">
      <w:pPr>
        <w:pStyle w:val="ac"/>
        <w:tabs>
          <w:tab w:val="left" w:pos="709"/>
          <w:tab w:val="left" w:pos="1134"/>
        </w:tabs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 w:rsidRPr="006B7669">
        <w:rPr>
          <w:rFonts w:ascii="TH SarabunPSK" w:hAnsi="TH SarabunPSK" w:cs="TH SarabunPSK" w:hint="cs"/>
          <w:sz w:val="32"/>
          <w:szCs w:val="32"/>
          <w:cs/>
        </w:rPr>
        <w:t>คณบดีคณะวิทยาศาสตร์และเทคโนโลยีอุตสาหกรรม</w:t>
      </w:r>
    </w:p>
    <w:p w14:paraId="7FD72D0F" w14:textId="77777777" w:rsidR="0050333E" w:rsidRPr="00243736" w:rsidRDefault="0050333E" w:rsidP="0050333E">
      <w:pPr>
        <w:pStyle w:val="a3"/>
        <w:jc w:val="center"/>
        <w:rPr>
          <w:rFonts w:ascii="TH SarabunPSK" w:hAnsi="TH SarabunPSK" w:cs="TH SarabunPSK"/>
          <w:sz w:val="32"/>
          <w:szCs w:val="32"/>
          <w:cs/>
        </w:rPr>
      </w:pPr>
      <w:r w:rsidRPr="00D8090F">
        <w:rPr>
          <w:rFonts w:ascii="TH SarabunPSK" w:hAnsi="TH SarabunPSK" w:cs="TH SarabunPSK"/>
          <w:sz w:val="32"/>
          <w:szCs w:val="32"/>
          <w:cs/>
        </w:rPr>
        <w:t>........................./...................../.....................</w:t>
      </w:r>
    </w:p>
    <w:p w14:paraId="31E6A752" w14:textId="3B0B7422" w:rsidR="0050333E" w:rsidRPr="0050333E" w:rsidRDefault="0050333E" w:rsidP="0050333E">
      <w:pPr>
        <w:pStyle w:val="a3"/>
        <w:ind w:left="360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50333E" w:rsidRPr="00503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936F47DB-979B-452E-9D5D-FE9775BAB7AD}"/>
    <w:embedBold r:id="rId2" w:fontKey="{34FAAC2F-75D6-45C4-93A8-F4BA0B37F7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rabun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D8"/>
    <w:multiLevelType w:val="hybridMultilevel"/>
    <w:tmpl w:val="9B12912A"/>
    <w:lvl w:ilvl="0" w:tplc="B9F0C19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3F07CE"/>
    <w:multiLevelType w:val="hybridMultilevel"/>
    <w:tmpl w:val="317CD9CA"/>
    <w:lvl w:ilvl="0" w:tplc="259E7C5C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119C7"/>
    <w:multiLevelType w:val="hybridMultilevel"/>
    <w:tmpl w:val="59E08200"/>
    <w:lvl w:ilvl="0" w:tplc="3B48B2BC">
      <w:start w:val="1"/>
      <w:numFmt w:val="decimal"/>
      <w:lvlText w:val="%1."/>
      <w:lvlJc w:val="left"/>
      <w:pPr>
        <w:ind w:left="126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525CC6"/>
    <w:multiLevelType w:val="hybridMultilevel"/>
    <w:tmpl w:val="B576189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F0E03EB"/>
    <w:multiLevelType w:val="hybridMultilevel"/>
    <w:tmpl w:val="36DE73DA"/>
    <w:lvl w:ilvl="0" w:tplc="B9F0C1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5FC7200"/>
    <w:multiLevelType w:val="hybridMultilevel"/>
    <w:tmpl w:val="82AC9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82DCF"/>
    <w:multiLevelType w:val="hybridMultilevel"/>
    <w:tmpl w:val="CC86EE9A"/>
    <w:lvl w:ilvl="0" w:tplc="509A9AE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75F67"/>
    <w:multiLevelType w:val="hybridMultilevel"/>
    <w:tmpl w:val="A0F2DC06"/>
    <w:lvl w:ilvl="0" w:tplc="434294E6">
      <w:start w:val="1"/>
      <w:numFmt w:val="decimal"/>
      <w:lvlText w:val="%1."/>
      <w:lvlJc w:val="left"/>
      <w:pPr>
        <w:ind w:left="18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2F57637C"/>
    <w:multiLevelType w:val="hybridMultilevel"/>
    <w:tmpl w:val="8E024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63AD5"/>
    <w:multiLevelType w:val="hybridMultilevel"/>
    <w:tmpl w:val="8AA67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B494F"/>
    <w:multiLevelType w:val="hybridMultilevel"/>
    <w:tmpl w:val="4B102BAA"/>
    <w:lvl w:ilvl="0" w:tplc="0409000F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0C4852"/>
    <w:multiLevelType w:val="hybridMultilevel"/>
    <w:tmpl w:val="8A80D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905DB"/>
    <w:multiLevelType w:val="hybridMultilevel"/>
    <w:tmpl w:val="9B3AA4BA"/>
    <w:lvl w:ilvl="0" w:tplc="B7361C14">
      <w:start w:val="1"/>
      <w:numFmt w:val="decimal"/>
      <w:lvlText w:val="%1."/>
      <w:lvlJc w:val="left"/>
      <w:pPr>
        <w:ind w:left="1284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D50794"/>
    <w:multiLevelType w:val="multilevel"/>
    <w:tmpl w:val="C5609C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/>
        <w:bCs/>
        <w:color w:val="auto"/>
        <w:lang w:bidi="th-TH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4" w15:restartNumberingAfterBreak="0">
    <w:nsid w:val="3CB36923"/>
    <w:multiLevelType w:val="hybridMultilevel"/>
    <w:tmpl w:val="4878A55E"/>
    <w:lvl w:ilvl="0" w:tplc="B7E2FF2C">
      <w:start w:val="3"/>
      <w:numFmt w:val="bullet"/>
      <w:lvlText w:val="-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CB36AE8"/>
    <w:multiLevelType w:val="hybridMultilevel"/>
    <w:tmpl w:val="0B287048"/>
    <w:lvl w:ilvl="0" w:tplc="B9F0C1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0974F3"/>
    <w:multiLevelType w:val="hybridMultilevel"/>
    <w:tmpl w:val="1388B5C2"/>
    <w:lvl w:ilvl="0" w:tplc="23C83A7C">
      <w:start w:val="1"/>
      <w:numFmt w:val="decimal"/>
      <w:lvlText w:val="%1."/>
      <w:lvlJc w:val="left"/>
      <w:pPr>
        <w:ind w:left="1284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AC6750"/>
    <w:multiLevelType w:val="hybridMultilevel"/>
    <w:tmpl w:val="954AAD38"/>
    <w:lvl w:ilvl="0" w:tplc="17C8BE86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4016469F"/>
    <w:multiLevelType w:val="hybridMultilevel"/>
    <w:tmpl w:val="211CAF34"/>
    <w:lvl w:ilvl="0" w:tplc="B9F0C1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42256"/>
    <w:multiLevelType w:val="hybridMultilevel"/>
    <w:tmpl w:val="F4D4F1DA"/>
    <w:lvl w:ilvl="0" w:tplc="8D022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3076C4"/>
    <w:multiLevelType w:val="hybridMultilevel"/>
    <w:tmpl w:val="3D485B88"/>
    <w:lvl w:ilvl="0" w:tplc="D0A60468">
      <w:start w:val="1"/>
      <w:numFmt w:val="upperRoman"/>
      <w:lvlText w:val="%1II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2C35DB"/>
    <w:multiLevelType w:val="hybridMultilevel"/>
    <w:tmpl w:val="4E0CB9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DB628A"/>
    <w:multiLevelType w:val="multilevel"/>
    <w:tmpl w:val="633A2D9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4."/>
      <w:lvlJc w:val="left"/>
      <w:pPr>
        <w:ind w:left="1728" w:hanging="648"/>
      </w:pPr>
      <w:rPr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bidi="th-TH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87B21B7"/>
    <w:multiLevelType w:val="hybridMultilevel"/>
    <w:tmpl w:val="28BE481A"/>
    <w:lvl w:ilvl="0" w:tplc="B9F0C1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9AD02BC"/>
    <w:multiLevelType w:val="hybridMultilevel"/>
    <w:tmpl w:val="389401AE"/>
    <w:lvl w:ilvl="0" w:tplc="D0A60468">
      <w:start w:val="1"/>
      <w:numFmt w:val="upperRoman"/>
      <w:lvlText w:val="%1II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E531F"/>
    <w:multiLevelType w:val="hybridMultilevel"/>
    <w:tmpl w:val="20EC7BDC"/>
    <w:lvl w:ilvl="0" w:tplc="23C83A7C">
      <w:start w:val="1"/>
      <w:numFmt w:val="decimal"/>
      <w:lvlText w:val="%1."/>
      <w:lvlJc w:val="left"/>
      <w:pPr>
        <w:ind w:left="2724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D280B2F"/>
    <w:multiLevelType w:val="hybridMultilevel"/>
    <w:tmpl w:val="65502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06244D"/>
    <w:multiLevelType w:val="hybridMultilevel"/>
    <w:tmpl w:val="B4E2ECC8"/>
    <w:lvl w:ilvl="0" w:tplc="B7E2FF2C">
      <w:start w:val="3"/>
      <w:numFmt w:val="bullet"/>
      <w:lvlText w:val="-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103762A"/>
    <w:multiLevelType w:val="hybridMultilevel"/>
    <w:tmpl w:val="5FBE7330"/>
    <w:lvl w:ilvl="0" w:tplc="B9F0C1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ED1B23"/>
    <w:multiLevelType w:val="hybridMultilevel"/>
    <w:tmpl w:val="9F866A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D5527B2"/>
    <w:multiLevelType w:val="hybridMultilevel"/>
    <w:tmpl w:val="01624E9C"/>
    <w:lvl w:ilvl="0" w:tplc="509A9A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4D4798"/>
    <w:multiLevelType w:val="hybridMultilevel"/>
    <w:tmpl w:val="95AC9492"/>
    <w:lvl w:ilvl="0" w:tplc="8D02276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2310C98"/>
    <w:multiLevelType w:val="hybridMultilevel"/>
    <w:tmpl w:val="B9822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6D55A7"/>
    <w:multiLevelType w:val="hybridMultilevel"/>
    <w:tmpl w:val="4412D94E"/>
    <w:lvl w:ilvl="0" w:tplc="434294E6">
      <w:start w:val="1"/>
      <w:numFmt w:val="decimal"/>
      <w:lvlText w:val="%1."/>
      <w:lvlJc w:val="left"/>
      <w:pPr>
        <w:ind w:left="3218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 w15:restartNumberingAfterBreak="0">
    <w:nsid w:val="749B2646"/>
    <w:multiLevelType w:val="hybridMultilevel"/>
    <w:tmpl w:val="CA6AE4DE"/>
    <w:lvl w:ilvl="0" w:tplc="8E26C7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6027364"/>
    <w:multiLevelType w:val="hybridMultilevel"/>
    <w:tmpl w:val="07580CE4"/>
    <w:lvl w:ilvl="0" w:tplc="B7361C14">
      <w:start w:val="1"/>
      <w:numFmt w:val="decimal"/>
      <w:lvlText w:val="%1."/>
      <w:lvlJc w:val="left"/>
      <w:pPr>
        <w:ind w:left="2702" w:hanging="5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6" w15:restartNumberingAfterBreak="0">
    <w:nsid w:val="77012843"/>
    <w:multiLevelType w:val="hybridMultilevel"/>
    <w:tmpl w:val="83C0F4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4541CE"/>
    <w:multiLevelType w:val="hybridMultilevel"/>
    <w:tmpl w:val="461ABBB4"/>
    <w:lvl w:ilvl="0" w:tplc="D2080E84">
      <w:start w:val="1"/>
      <w:numFmt w:val="decimal"/>
      <w:lvlText w:val="%1."/>
      <w:lvlJc w:val="left"/>
      <w:pPr>
        <w:ind w:left="1536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38" w15:restartNumberingAfterBreak="0">
    <w:nsid w:val="7FBC2B7C"/>
    <w:multiLevelType w:val="hybridMultilevel"/>
    <w:tmpl w:val="AEB62B70"/>
    <w:lvl w:ilvl="0" w:tplc="F9CC90BA"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FEE1943"/>
    <w:multiLevelType w:val="hybridMultilevel"/>
    <w:tmpl w:val="C4DCCCAA"/>
    <w:lvl w:ilvl="0" w:tplc="D2080E84">
      <w:start w:val="1"/>
      <w:numFmt w:val="decimal"/>
      <w:lvlText w:val="%1."/>
      <w:lvlJc w:val="left"/>
      <w:pPr>
        <w:ind w:left="2256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30"/>
  </w:num>
  <w:num w:numId="4">
    <w:abstractNumId w:val="17"/>
  </w:num>
  <w:num w:numId="5">
    <w:abstractNumId w:val="29"/>
  </w:num>
  <w:num w:numId="6">
    <w:abstractNumId w:val="8"/>
  </w:num>
  <w:num w:numId="7">
    <w:abstractNumId w:val="9"/>
  </w:num>
  <w:num w:numId="8">
    <w:abstractNumId w:val="5"/>
  </w:num>
  <w:num w:numId="9">
    <w:abstractNumId w:val="32"/>
  </w:num>
  <w:num w:numId="10">
    <w:abstractNumId w:val="24"/>
  </w:num>
  <w:num w:numId="11">
    <w:abstractNumId w:val="20"/>
  </w:num>
  <w:num w:numId="12">
    <w:abstractNumId w:val="11"/>
  </w:num>
  <w:num w:numId="13">
    <w:abstractNumId w:val="36"/>
  </w:num>
  <w:num w:numId="14">
    <w:abstractNumId w:val="1"/>
  </w:num>
  <w:num w:numId="15">
    <w:abstractNumId w:val="10"/>
  </w:num>
  <w:num w:numId="16">
    <w:abstractNumId w:val="22"/>
  </w:num>
  <w:num w:numId="17">
    <w:abstractNumId w:val="26"/>
  </w:num>
  <w:num w:numId="18">
    <w:abstractNumId w:val="14"/>
  </w:num>
  <w:num w:numId="19">
    <w:abstractNumId w:val="38"/>
  </w:num>
  <w:num w:numId="20">
    <w:abstractNumId w:val="27"/>
  </w:num>
  <w:num w:numId="21">
    <w:abstractNumId w:val="21"/>
  </w:num>
  <w:num w:numId="22">
    <w:abstractNumId w:val="34"/>
  </w:num>
  <w:num w:numId="23">
    <w:abstractNumId w:val="3"/>
  </w:num>
  <w:num w:numId="24">
    <w:abstractNumId w:val="4"/>
  </w:num>
  <w:num w:numId="25">
    <w:abstractNumId w:val="15"/>
  </w:num>
  <w:num w:numId="26">
    <w:abstractNumId w:val="23"/>
  </w:num>
  <w:num w:numId="27">
    <w:abstractNumId w:val="18"/>
  </w:num>
  <w:num w:numId="28">
    <w:abstractNumId w:val="28"/>
  </w:num>
  <w:num w:numId="29">
    <w:abstractNumId w:val="0"/>
  </w:num>
  <w:num w:numId="30">
    <w:abstractNumId w:val="37"/>
  </w:num>
  <w:num w:numId="31">
    <w:abstractNumId w:val="39"/>
  </w:num>
  <w:num w:numId="32">
    <w:abstractNumId w:val="19"/>
  </w:num>
  <w:num w:numId="33">
    <w:abstractNumId w:val="31"/>
  </w:num>
  <w:num w:numId="34">
    <w:abstractNumId w:val="7"/>
  </w:num>
  <w:num w:numId="35">
    <w:abstractNumId w:val="33"/>
  </w:num>
  <w:num w:numId="36">
    <w:abstractNumId w:val="12"/>
  </w:num>
  <w:num w:numId="37">
    <w:abstractNumId w:val="35"/>
  </w:num>
  <w:num w:numId="38">
    <w:abstractNumId w:val="16"/>
  </w:num>
  <w:num w:numId="39">
    <w:abstractNumId w:val="25"/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744"/>
    <w:rsid w:val="0000212F"/>
    <w:rsid w:val="00005499"/>
    <w:rsid w:val="00017864"/>
    <w:rsid w:val="00032B70"/>
    <w:rsid w:val="0003587E"/>
    <w:rsid w:val="00064B82"/>
    <w:rsid w:val="00066570"/>
    <w:rsid w:val="000776E4"/>
    <w:rsid w:val="000839EB"/>
    <w:rsid w:val="00084243"/>
    <w:rsid w:val="00085FEF"/>
    <w:rsid w:val="0008647A"/>
    <w:rsid w:val="000B1A8D"/>
    <w:rsid w:val="000C5F4E"/>
    <w:rsid w:val="000D505C"/>
    <w:rsid w:val="000F0B72"/>
    <w:rsid w:val="000F6854"/>
    <w:rsid w:val="00101E65"/>
    <w:rsid w:val="001032B4"/>
    <w:rsid w:val="00107BB0"/>
    <w:rsid w:val="001311E9"/>
    <w:rsid w:val="00142A6E"/>
    <w:rsid w:val="0016545E"/>
    <w:rsid w:val="00171F64"/>
    <w:rsid w:val="00182AAD"/>
    <w:rsid w:val="001C2AE0"/>
    <w:rsid w:val="00243FB3"/>
    <w:rsid w:val="00254E1F"/>
    <w:rsid w:val="00256C68"/>
    <w:rsid w:val="00292215"/>
    <w:rsid w:val="00294C26"/>
    <w:rsid w:val="00296344"/>
    <w:rsid w:val="002A701B"/>
    <w:rsid w:val="002A7560"/>
    <w:rsid w:val="002C37CF"/>
    <w:rsid w:val="002D2D5A"/>
    <w:rsid w:val="002F54C2"/>
    <w:rsid w:val="002F60A2"/>
    <w:rsid w:val="00301693"/>
    <w:rsid w:val="0030712A"/>
    <w:rsid w:val="00316AC3"/>
    <w:rsid w:val="00340728"/>
    <w:rsid w:val="00342B3B"/>
    <w:rsid w:val="003523AB"/>
    <w:rsid w:val="003707D1"/>
    <w:rsid w:val="00381B79"/>
    <w:rsid w:val="003A3C5D"/>
    <w:rsid w:val="003C7D17"/>
    <w:rsid w:val="003D016F"/>
    <w:rsid w:val="003D2914"/>
    <w:rsid w:val="003F6702"/>
    <w:rsid w:val="00407CA7"/>
    <w:rsid w:val="0041026F"/>
    <w:rsid w:val="0041491A"/>
    <w:rsid w:val="00431989"/>
    <w:rsid w:val="00487FAB"/>
    <w:rsid w:val="0049446F"/>
    <w:rsid w:val="00496E0F"/>
    <w:rsid w:val="004C45C1"/>
    <w:rsid w:val="004E1716"/>
    <w:rsid w:val="0050333E"/>
    <w:rsid w:val="00531672"/>
    <w:rsid w:val="00536ED4"/>
    <w:rsid w:val="0054224C"/>
    <w:rsid w:val="00571D87"/>
    <w:rsid w:val="005916D9"/>
    <w:rsid w:val="005B16AE"/>
    <w:rsid w:val="005B334D"/>
    <w:rsid w:val="00601656"/>
    <w:rsid w:val="00612095"/>
    <w:rsid w:val="00626DD0"/>
    <w:rsid w:val="00636BC9"/>
    <w:rsid w:val="00671DD3"/>
    <w:rsid w:val="00692FC9"/>
    <w:rsid w:val="006A2FB5"/>
    <w:rsid w:val="006D38BC"/>
    <w:rsid w:val="006D628E"/>
    <w:rsid w:val="006F049D"/>
    <w:rsid w:val="006F358F"/>
    <w:rsid w:val="00701AED"/>
    <w:rsid w:val="007139BA"/>
    <w:rsid w:val="00720C79"/>
    <w:rsid w:val="007411B9"/>
    <w:rsid w:val="00777348"/>
    <w:rsid w:val="00790059"/>
    <w:rsid w:val="0079018F"/>
    <w:rsid w:val="007934D9"/>
    <w:rsid w:val="007C29F3"/>
    <w:rsid w:val="007D246E"/>
    <w:rsid w:val="007D5C31"/>
    <w:rsid w:val="007F0A7B"/>
    <w:rsid w:val="007F2C3D"/>
    <w:rsid w:val="0081557E"/>
    <w:rsid w:val="00816FDE"/>
    <w:rsid w:val="00826150"/>
    <w:rsid w:val="00880622"/>
    <w:rsid w:val="008A4577"/>
    <w:rsid w:val="008A4691"/>
    <w:rsid w:val="008C2AEE"/>
    <w:rsid w:val="008C7FA3"/>
    <w:rsid w:val="0090638E"/>
    <w:rsid w:val="009160A6"/>
    <w:rsid w:val="00937335"/>
    <w:rsid w:val="00945317"/>
    <w:rsid w:val="00961756"/>
    <w:rsid w:val="00970921"/>
    <w:rsid w:val="00977756"/>
    <w:rsid w:val="00987B3C"/>
    <w:rsid w:val="009971C5"/>
    <w:rsid w:val="009B0F6D"/>
    <w:rsid w:val="009E6D52"/>
    <w:rsid w:val="009F742C"/>
    <w:rsid w:val="00A14B93"/>
    <w:rsid w:val="00A247E0"/>
    <w:rsid w:val="00A2753E"/>
    <w:rsid w:val="00A37238"/>
    <w:rsid w:val="00A44097"/>
    <w:rsid w:val="00A6031F"/>
    <w:rsid w:val="00A72798"/>
    <w:rsid w:val="00A8076D"/>
    <w:rsid w:val="00AA010C"/>
    <w:rsid w:val="00AC0463"/>
    <w:rsid w:val="00AC1998"/>
    <w:rsid w:val="00AE2AA2"/>
    <w:rsid w:val="00AF292C"/>
    <w:rsid w:val="00B010B5"/>
    <w:rsid w:val="00B33626"/>
    <w:rsid w:val="00B66901"/>
    <w:rsid w:val="00B76CAA"/>
    <w:rsid w:val="00B7770D"/>
    <w:rsid w:val="00B85EBE"/>
    <w:rsid w:val="00BA7865"/>
    <w:rsid w:val="00BC670E"/>
    <w:rsid w:val="00C2449B"/>
    <w:rsid w:val="00C253E7"/>
    <w:rsid w:val="00C27AB5"/>
    <w:rsid w:val="00C4108C"/>
    <w:rsid w:val="00C42744"/>
    <w:rsid w:val="00C50DD4"/>
    <w:rsid w:val="00C60AAB"/>
    <w:rsid w:val="00C70D57"/>
    <w:rsid w:val="00C72869"/>
    <w:rsid w:val="00C75E85"/>
    <w:rsid w:val="00C87440"/>
    <w:rsid w:val="00CB032D"/>
    <w:rsid w:val="00CC5583"/>
    <w:rsid w:val="00CE661D"/>
    <w:rsid w:val="00D16957"/>
    <w:rsid w:val="00D21C73"/>
    <w:rsid w:val="00D25B4D"/>
    <w:rsid w:val="00D42148"/>
    <w:rsid w:val="00D45E59"/>
    <w:rsid w:val="00D70CA2"/>
    <w:rsid w:val="00D93C15"/>
    <w:rsid w:val="00DA53BE"/>
    <w:rsid w:val="00DB4511"/>
    <w:rsid w:val="00DC43EF"/>
    <w:rsid w:val="00DD3DDE"/>
    <w:rsid w:val="00DE1FC9"/>
    <w:rsid w:val="00E37A36"/>
    <w:rsid w:val="00E451A2"/>
    <w:rsid w:val="00E8472C"/>
    <w:rsid w:val="00E847F3"/>
    <w:rsid w:val="00E87360"/>
    <w:rsid w:val="00E92B3C"/>
    <w:rsid w:val="00E94B7B"/>
    <w:rsid w:val="00EB3599"/>
    <w:rsid w:val="00F324D8"/>
    <w:rsid w:val="00F60F81"/>
    <w:rsid w:val="00F707FD"/>
    <w:rsid w:val="00F82413"/>
    <w:rsid w:val="00FB5B27"/>
    <w:rsid w:val="00FB6139"/>
    <w:rsid w:val="00FF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85610"/>
  <w15:docId w15:val="{1C64300C-F033-4A3E-BE9A-5E4AE68B1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42744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636BC9"/>
    <w:pPr>
      <w:spacing w:after="0" w:line="240" w:lineRule="auto"/>
      <w:ind w:left="720"/>
    </w:pPr>
    <w:rPr>
      <w:rFonts w:ascii="Arial" w:eastAsia="Times New Roman" w:hAnsi="Arial" w:cs="Cordia New"/>
      <w:szCs w:val="32"/>
    </w:rPr>
  </w:style>
  <w:style w:type="character" w:styleId="a5">
    <w:name w:val="Hyperlink"/>
    <w:basedOn w:val="a0"/>
    <w:uiPriority w:val="99"/>
    <w:unhideWhenUsed/>
    <w:rsid w:val="005B16AE"/>
    <w:rPr>
      <w:color w:val="0000FF" w:themeColor="hyperlink"/>
      <w:u w:val="single"/>
    </w:rPr>
  </w:style>
  <w:style w:type="paragraph" w:styleId="a6">
    <w:name w:val="Subtitle"/>
    <w:basedOn w:val="a"/>
    <w:link w:val="a7"/>
    <w:qFormat/>
    <w:rsid w:val="005B16AE"/>
    <w:pPr>
      <w:spacing w:after="0" w:line="340" w:lineRule="exact"/>
      <w:jc w:val="center"/>
    </w:pPr>
    <w:rPr>
      <w:rFonts w:ascii="Angsana New" w:eastAsia="Cordia New" w:hAnsi="Angsana New" w:cs="Angsana New"/>
      <w:b/>
      <w:bCs/>
      <w:sz w:val="28"/>
    </w:rPr>
  </w:style>
  <w:style w:type="character" w:customStyle="1" w:styleId="a7">
    <w:name w:val="ชื่อเรื่องรอง อักขระ"/>
    <w:basedOn w:val="a0"/>
    <w:link w:val="a6"/>
    <w:rsid w:val="005B16AE"/>
    <w:rPr>
      <w:rFonts w:ascii="Angsana New" w:eastAsia="Cordia New" w:hAnsi="Angsana New" w:cs="Angsana New"/>
      <w:b/>
      <w:bCs/>
      <w:sz w:val="28"/>
    </w:rPr>
  </w:style>
  <w:style w:type="table" w:styleId="a8">
    <w:name w:val="Table Grid"/>
    <w:basedOn w:val="a1"/>
    <w:uiPriority w:val="59"/>
    <w:rsid w:val="00880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7C29F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7C29F3"/>
    <w:rPr>
      <w:rFonts w:ascii="Tahoma" w:hAnsi="Tahoma" w:cs="Angsana New"/>
      <w:sz w:val="16"/>
      <w:szCs w:val="20"/>
    </w:rPr>
  </w:style>
  <w:style w:type="character" w:styleId="ab">
    <w:name w:val="FollowedHyperlink"/>
    <w:basedOn w:val="a0"/>
    <w:uiPriority w:val="99"/>
    <w:semiHidden/>
    <w:unhideWhenUsed/>
    <w:rsid w:val="00CC5583"/>
    <w:rPr>
      <w:color w:val="800080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E661D"/>
    <w:rPr>
      <w:color w:val="605E5C"/>
      <w:shd w:val="clear" w:color="auto" w:fill="E1DFDD"/>
    </w:rPr>
  </w:style>
  <w:style w:type="paragraph" w:styleId="ac">
    <w:name w:val="Body Text Indent"/>
    <w:basedOn w:val="a"/>
    <w:link w:val="ad"/>
    <w:rsid w:val="0016545E"/>
    <w:pPr>
      <w:spacing w:after="0" w:line="240" w:lineRule="auto"/>
      <w:ind w:left="1080" w:hanging="360"/>
      <w:jc w:val="thaiDistribute"/>
    </w:pPr>
    <w:rPr>
      <w:rFonts w:ascii="Angsana New" w:eastAsia="Cordia New" w:hAnsi="Angsana New" w:cs="Angsana New"/>
      <w:sz w:val="28"/>
    </w:rPr>
  </w:style>
  <w:style w:type="character" w:customStyle="1" w:styleId="ad">
    <w:name w:val="การเยื้องเนื้อความ อักขระ"/>
    <w:basedOn w:val="a0"/>
    <w:link w:val="ac"/>
    <w:rsid w:val="0016545E"/>
    <w:rPr>
      <w:rFonts w:ascii="Angsana New" w:eastAsia="Cordi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bit.ly/3HRTHI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.ly/3HRKi3g" TargetMode="External"/><Relationship Id="rId2" Type="http://schemas.openxmlformats.org/officeDocument/2006/relationships/styles" Target="styles.xml"/><Relationship Id="rId16" Type="http://schemas.openxmlformats.org/officeDocument/2006/relationships/hyperlink" Target="https://tips.thaiware.com/1746.html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bit.ly/3zICH4d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it.ly/3t6NXpU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4873</Words>
  <Characters>27779</Characters>
  <Application>Microsoft Office Word</Application>
  <DocSecurity>0</DocSecurity>
  <Lines>231</Lines>
  <Paragraphs>65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AAA</dc:creator>
  <cp:lastModifiedBy>mathawee pimpa</cp:lastModifiedBy>
  <cp:revision>4</cp:revision>
  <cp:lastPrinted>2022-01-13T17:16:00Z</cp:lastPrinted>
  <dcterms:created xsi:type="dcterms:W3CDTF">2022-01-14T04:03:00Z</dcterms:created>
  <dcterms:modified xsi:type="dcterms:W3CDTF">2022-01-16T17:37:00Z</dcterms:modified>
</cp:coreProperties>
</file>