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9E13F" w14:textId="40BC9F44" w:rsidR="00D40381" w:rsidRPr="0002057E" w:rsidRDefault="00D40381" w:rsidP="00D4038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057E">
        <w:rPr>
          <w:rFonts w:ascii="Times New Roman" w:hAnsi="Times New Roman" w:cs="Times New Roman"/>
          <w:b/>
          <w:bCs/>
          <w:sz w:val="24"/>
          <w:szCs w:val="24"/>
        </w:rPr>
        <w:t>Experiment no – 0</w:t>
      </w:r>
      <w:r w:rsidR="00B633C6" w:rsidRPr="0002057E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9A321E0" w14:textId="4FEF42F4" w:rsidR="00D40381" w:rsidRPr="0002057E" w:rsidRDefault="00D40381" w:rsidP="00D40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57E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="0002057E" w:rsidRPr="00020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057E" w:rsidRPr="0002057E">
        <w:rPr>
          <w:rFonts w:ascii="Times New Roman" w:hAnsi="Times New Roman" w:cs="Times New Roman"/>
          <w:b/>
          <w:bCs/>
          <w:sz w:val="24"/>
          <w:szCs w:val="24"/>
        </w:rPr>
        <w:t>Write a program to illustrate the generation of OPM for a given grammar.</w:t>
      </w:r>
      <w:r w:rsidR="0002057E" w:rsidRPr="00020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D7294EF" w14:textId="59BF28F1" w:rsidR="00D40381" w:rsidRPr="0002057E" w:rsidRDefault="00D40381" w:rsidP="00D40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057E">
        <w:rPr>
          <w:rFonts w:ascii="Times New Roman" w:hAnsi="Times New Roman" w:cs="Times New Roman"/>
          <w:b/>
          <w:bCs/>
          <w:sz w:val="24"/>
          <w:szCs w:val="24"/>
        </w:rPr>
        <w:t>Theory: -</w:t>
      </w:r>
      <w:r w:rsidR="00B633C6" w:rsidRPr="000205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030AE1" w14:textId="77777777" w:rsidR="00B633C6" w:rsidRPr="00B633C6" w:rsidRDefault="00B633C6" w:rsidP="00B633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color w:val="333333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333333"/>
          <w:sz w:val="24"/>
          <w:szCs w:val="24"/>
          <w:lang w:eastAsia="en-IN"/>
        </w:rPr>
        <w:t>Operator precedence grammar is kinds of shift reduce parsing method. It is applied to a small class of operator grammars.</w:t>
      </w:r>
    </w:p>
    <w:p w14:paraId="2FC51B27" w14:textId="77777777" w:rsidR="00B633C6" w:rsidRPr="00B633C6" w:rsidRDefault="00B633C6" w:rsidP="00B633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color w:val="333333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333333"/>
          <w:sz w:val="24"/>
          <w:szCs w:val="24"/>
          <w:lang w:eastAsia="en-IN"/>
        </w:rPr>
        <w:t>A grammar is said to be operator precedence grammar if it has two properties:</w:t>
      </w:r>
    </w:p>
    <w:p w14:paraId="37AF7099" w14:textId="77777777" w:rsidR="00B633C6" w:rsidRPr="00B633C6" w:rsidRDefault="00B633C6" w:rsidP="00B633C6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33C6">
        <w:rPr>
          <w:rFonts w:ascii="Times New Roman" w:hAnsi="Times New Roman" w:cs="Times New Roman"/>
          <w:color w:val="000000"/>
          <w:sz w:val="24"/>
          <w:szCs w:val="24"/>
        </w:rPr>
        <w:t>No R.H.S. of any production has a</w:t>
      </w:r>
      <w:r w:rsidRPr="00B633C6">
        <w:rPr>
          <w:rFonts w:ascii="Cambria Math" w:hAnsi="Cambria Math" w:cs="Cambria Math"/>
          <w:color w:val="000000"/>
          <w:sz w:val="24"/>
          <w:szCs w:val="24"/>
        </w:rPr>
        <w:t>∈</w:t>
      </w:r>
      <w:r w:rsidRPr="00B633C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07F77B8" w14:textId="77777777" w:rsidR="00B633C6" w:rsidRPr="00B633C6" w:rsidRDefault="00B633C6" w:rsidP="00B633C6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633C6">
        <w:rPr>
          <w:rFonts w:ascii="Times New Roman" w:hAnsi="Times New Roman" w:cs="Times New Roman"/>
          <w:color w:val="000000"/>
          <w:sz w:val="24"/>
          <w:szCs w:val="24"/>
        </w:rPr>
        <w:t>No two non-terminals are adjacent.</w:t>
      </w:r>
    </w:p>
    <w:p w14:paraId="1520BB64" w14:textId="77777777" w:rsidR="00B633C6" w:rsidRPr="00B633C6" w:rsidRDefault="00B633C6" w:rsidP="00B633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color w:val="333333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333333"/>
          <w:sz w:val="24"/>
          <w:szCs w:val="24"/>
          <w:lang w:eastAsia="en-IN"/>
        </w:rPr>
        <w:t>Operator precedence can only established between the terminals of the grammar. It ignores the non-terminal.</w:t>
      </w:r>
    </w:p>
    <w:p w14:paraId="23C1B43C" w14:textId="77777777" w:rsidR="00B633C6" w:rsidRPr="00B633C6" w:rsidRDefault="00B633C6" w:rsidP="00B633C6">
      <w:pPr>
        <w:spacing w:before="100" w:beforeAutospacing="1" w:after="100" w:afterAutospacing="1" w:line="240" w:lineRule="auto"/>
        <w:rPr>
          <w:rFonts w:ascii="Times New Roman" w:eastAsiaTheme="minorEastAsia" w:hAnsi="Times New Roman" w:cs="Times New Roman"/>
          <w:b/>
          <w:color w:val="333333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b/>
          <w:color w:val="333333"/>
          <w:sz w:val="24"/>
          <w:szCs w:val="24"/>
          <w:lang w:eastAsia="en-IN"/>
        </w:rPr>
        <w:t>There are the three operator precedence relations:</w:t>
      </w:r>
    </w:p>
    <w:p w14:paraId="592C3185" w14:textId="77777777" w:rsidR="00B633C6" w:rsidRPr="00B633C6" w:rsidRDefault="00B633C6" w:rsidP="00B633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color w:val="333333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333333"/>
          <w:sz w:val="24"/>
          <w:szCs w:val="24"/>
          <w:lang w:eastAsia="en-IN"/>
        </w:rPr>
        <w:t xml:space="preserve">a </w:t>
      </w:r>
      <w:r w:rsidRPr="00B633C6">
        <w:rPr>
          <w:rFonts w:ascii="Cambria Math" w:eastAsiaTheme="minorEastAsia" w:hAnsi="Cambria Math" w:cs="Cambria Math"/>
          <w:color w:val="333333"/>
          <w:sz w:val="24"/>
          <w:szCs w:val="24"/>
          <w:lang w:eastAsia="en-IN"/>
        </w:rPr>
        <w:t>⋗</w:t>
      </w:r>
      <w:r w:rsidRPr="00B633C6">
        <w:rPr>
          <w:rFonts w:ascii="Times New Roman" w:eastAsiaTheme="minorEastAsia" w:hAnsi="Times New Roman" w:cs="Times New Roman"/>
          <w:color w:val="333333"/>
          <w:sz w:val="24"/>
          <w:szCs w:val="24"/>
          <w:lang w:eastAsia="en-IN"/>
        </w:rPr>
        <w:t xml:space="preserve"> b means that terminal "a" has the higher precedence than terminal "b".</w:t>
      </w:r>
    </w:p>
    <w:p w14:paraId="0F749F59" w14:textId="77777777" w:rsidR="00B633C6" w:rsidRPr="00B633C6" w:rsidRDefault="00B633C6" w:rsidP="00B633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a </w:t>
      </w:r>
      <w:r w:rsidRPr="00B633C6">
        <w:rPr>
          <w:rFonts w:ascii="Cambria Math" w:eastAsia="Times New Roman" w:hAnsi="Cambria Math" w:cs="Cambria Math"/>
          <w:color w:val="333333"/>
          <w:sz w:val="24"/>
          <w:szCs w:val="24"/>
          <w:lang w:eastAsia="en-IN"/>
        </w:rPr>
        <w:t>⋖</w:t>
      </w:r>
      <w:r w:rsidRPr="00B633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b means that terminal "a" has the lower precedence than terminal "b".</w:t>
      </w:r>
    </w:p>
    <w:p w14:paraId="0811DF9E" w14:textId="77777777" w:rsidR="00B633C6" w:rsidRPr="00B633C6" w:rsidRDefault="00B633C6" w:rsidP="00B633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a </w:t>
      </w:r>
      <w:r w:rsidRPr="00B633C6">
        <w:rPr>
          <w:rFonts w:ascii="Cambria Math" w:eastAsia="Times New Roman" w:hAnsi="Cambria Math" w:cs="Cambria Math"/>
          <w:color w:val="333333"/>
          <w:sz w:val="24"/>
          <w:szCs w:val="24"/>
          <w:lang w:eastAsia="en-IN"/>
        </w:rPr>
        <w:t>≐</w:t>
      </w:r>
      <w:r w:rsidRPr="00B633C6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b means that the terminal "a" and "b" both have same precedence.</w:t>
      </w:r>
    </w:p>
    <w:p w14:paraId="30BC7269" w14:textId="77777777" w:rsidR="00B633C6" w:rsidRPr="00B633C6" w:rsidRDefault="00B633C6" w:rsidP="00B633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</w:pPr>
    </w:p>
    <w:p w14:paraId="487E00F5" w14:textId="77777777" w:rsidR="00B633C6" w:rsidRPr="00B633C6" w:rsidRDefault="00B633C6" w:rsidP="00B633C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 xml:space="preserve">We first calculate leading and trailing sets for the given </w:t>
      </w:r>
      <w:proofErr w:type="spellStart"/>
      <w:r w:rsidRPr="00B633C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>grammer</w:t>
      </w:r>
      <w:proofErr w:type="spellEnd"/>
      <w:r w:rsidRPr="00B633C6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IN"/>
        </w:rPr>
        <w:t>:</w:t>
      </w:r>
    </w:p>
    <w:p w14:paraId="24F7968A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LEADING</w:t>
      </w:r>
    </w:p>
    <w:p w14:paraId="4956F650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production is of form A → aα or A → Ba α where B is Non-terminal, and α can be any string, then the first terminal symbol on R.H.S is</w:t>
      </w:r>
    </w:p>
    <w:p w14:paraId="28342E29" w14:textId="77777777" w:rsidR="00B633C6" w:rsidRPr="00B633C6" w:rsidRDefault="00B633C6" w:rsidP="00B633C6">
      <w:pPr>
        <w:spacing w:before="120" w:after="168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Leading(A) = {a}</w:t>
      </w:r>
    </w:p>
    <w:p w14:paraId="74DB9F3A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production is of form A → Bα, if a is in LEADING (B), then a will also be in LEADING (A).</w:t>
      </w:r>
    </w:p>
    <w:p w14:paraId="581398F3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2DF772D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TRAILING</w:t>
      </w:r>
    </w:p>
    <w:p w14:paraId="51EBA51B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production is of form  A→ αa or A → α</w:t>
      </w:r>
      <w:proofErr w:type="spellStart"/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</w:t>
      </w:r>
      <w:proofErr w:type="spellEnd"/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where B is Non-terminal, and α can be any string then,</w:t>
      </w:r>
    </w:p>
    <w:p w14:paraId="5829D9A5" w14:textId="77777777" w:rsidR="00B633C6" w:rsidRPr="00B633C6" w:rsidRDefault="00B633C6" w:rsidP="00B633C6">
      <w:pPr>
        <w:spacing w:before="120" w:after="168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TRAILING (A) = {a}</w:t>
      </w:r>
    </w:p>
    <w:p w14:paraId="588F81CE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 production is of form  A → αB. If a is in TRAILING (B), then a will be in TRAILING (A).</w:t>
      </w:r>
    </w:p>
    <w:p w14:paraId="1473A723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33DFA163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en-IN"/>
        </w:rPr>
        <w:t>Algorithms:-</w:t>
      </w:r>
    </w:p>
    <w:p w14:paraId="253F2B3B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LEADING</w:t>
      </w:r>
    </w:p>
    <w:p w14:paraId="036A4F3A" w14:textId="77777777" w:rsidR="00B633C6" w:rsidRPr="00B633C6" w:rsidRDefault="00B633C6" w:rsidP="00B633C6">
      <w:pPr>
        <w:numPr>
          <w:ilvl w:val="0"/>
          <w:numId w:val="2"/>
        </w:num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begin</w:t>
      </w:r>
    </w:p>
    <w:p w14:paraId="206E20EA" w14:textId="77777777" w:rsidR="00B633C6" w:rsidRPr="00B633C6" w:rsidRDefault="00B633C6" w:rsidP="00B633C6">
      <w:pPr>
        <w:numPr>
          <w:ilvl w:val="0"/>
          <w:numId w:val="2"/>
        </w:num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each non-terminal A and terminal a</w:t>
      </w:r>
    </w:p>
    <w:p w14:paraId="3BF1775E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           L [A, a] = false ;</w:t>
      </w:r>
    </w:p>
    <w:p w14:paraId="397D1A21" w14:textId="77777777" w:rsidR="00B633C6" w:rsidRPr="00B633C6" w:rsidRDefault="00B633C6" w:rsidP="00B633C6">
      <w:pPr>
        <w:numPr>
          <w:ilvl w:val="0"/>
          <w:numId w:val="3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production of form A </w:t>
      </w:r>
      <w:r w:rsidRPr="00B633C6">
        <w:rPr>
          <w:rFonts w:ascii="Cambria Math" w:eastAsia="Times New Roman" w:hAnsi="Cambria Math" w:cs="Cambria Math"/>
          <w:sz w:val="24"/>
          <w:szCs w:val="24"/>
          <w:lang w:eastAsia="en-IN"/>
        </w:rPr>
        <w:t>⟶</w:t>
      </w: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aα or A → B a α</w:t>
      </w:r>
    </w:p>
    <w:p w14:paraId="0F603AAF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            Install (A, a) ;</w:t>
      </w:r>
    </w:p>
    <w:p w14:paraId="79B8051E" w14:textId="77777777" w:rsidR="00B633C6" w:rsidRPr="00B633C6" w:rsidRDefault="00B633C6" w:rsidP="00B633C6">
      <w:pPr>
        <w:numPr>
          <w:ilvl w:val="0"/>
          <w:numId w:val="4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the stack not empty</w:t>
      </w:r>
    </w:p>
    <w:p w14:paraId="23A93CEC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            Pop top pair (B, a) form Stack ;</w:t>
      </w:r>
    </w:p>
    <w:p w14:paraId="2E92E84D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             For each production of form A → B α</w:t>
      </w:r>
    </w:p>
    <w:p w14:paraId="54E69F26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             Install (A, a);</w:t>
      </w:r>
    </w:p>
    <w:p w14:paraId="2A884D77" w14:textId="05DCF735" w:rsidR="00B633C6" w:rsidRPr="00B633C6" w:rsidRDefault="00B633C6" w:rsidP="00B633C6">
      <w:pPr>
        <w:numPr>
          <w:ilvl w:val="0"/>
          <w:numId w:val="5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4A109E67" w14:textId="77777777" w:rsidR="00B633C6" w:rsidRPr="00B633C6" w:rsidRDefault="00B633C6" w:rsidP="00B633C6">
      <w:p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99BCE4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TRAILING</w:t>
      </w:r>
    </w:p>
    <w:p w14:paraId="76F0711C" w14:textId="77777777" w:rsidR="00B633C6" w:rsidRPr="00B633C6" w:rsidRDefault="00B633C6" w:rsidP="00B633C6">
      <w:pPr>
        <w:numPr>
          <w:ilvl w:val="0"/>
          <w:numId w:val="6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013029CD" w14:textId="77777777" w:rsidR="00B633C6" w:rsidRPr="00B633C6" w:rsidRDefault="00B633C6" w:rsidP="00B633C6">
      <w:pPr>
        <w:numPr>
          <w:ilvl w:val="0"/>
          <w:numId w:val="6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non-terminal A and terminal a</w:t>
      </w:r>
    </w:p>
    <w:p w14:paraId="2FC03CDE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 T [A, a] = false ;</w:t>
      </w:r>
    </w:p>
    <w:p w14:paraId="7CEBEE9B" w14:textId="77777777" w:rsidR="00B633C6" w:rsidRPr="00B633C6" w:rsidRDefault="00B633C6" w:rsidP="00B633C6">
      <w:pPr>
        <w:numPr>
          <w:ilvl w:val="0"/>
          <w:numId w:val="7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production of form A </w:t>
      </w:r>
      <w:r w:rsidRPr="00B633C6">
        <w:rPr>
          <w:rFonts w:ascii="Cambria Math" w:eastAsia="Times New Roman" w:hAnsi="Cambria Math" w:cs="Cambria Math"/>
          <w:sz w:val="24"/>
          <w:szCs w:val="24"/>
          <w:lang w:eastAsia="en-IN"/>
        </w:rPr>
        <w:t>⟶</w:t>
      </w: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αa or A → α a B</w:t>
      </w:r>
    </w:p>
    <w:p w14:paraId="022DB37A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  Install (A, a) ;</w:t>
      </w:r>
    </w:p>
    <w:p w14:paraId="2E4AEE44" w14:textId="77777777" w:rsidR="00B633C6" w:rsidRPr="00B633C6" w:rsidRDefault="00B633C6" w:rsidP="00B633C6">
      <w:pPr>
        <w:numPr>
          <w:ilvl w:val="0"/>
          <w:numId w:val="8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the stack not empty</w:t>
      </w:r>
    </w:p>
    <w:p w14:paraId="0BA38139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Pop top pair (B, a) form Stack ;</w:t>
      </w:r>
    </w:p>
    <w:p w14:paraId="1AA11C02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For each production of form A → αB</w:t>
      </w:r>
    </w:p>
    <w:p w14:paraId="31BC4A53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Install (A, a);</w:t>
      </w:r>
    </w:p>
    <w:p w14:paraId="1F7C2493" w14:textId="77777777" w:rsidR="00B633C6" w:rsidRPr="00B633C6" w:rsidRDefault="00B633C6" w:rsidP="00B633C6">
      <w:pPr>
        <w:numPr>
          <w:ilvl w:val="0"/>
          <w:numId w:val="9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7893EDBF" w14:textId="77777777" w:rsidR="00B633C6" w:rsidRPr="00B633C6" w:rsidRDefault="00B633C6" w:rsidP="00B633C6">
      <w:pPr>
        <w:spacing w:before="100" w:beforeAutospacing="1" w:after="75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14AA20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Procedure Install (A, a)</w:t>
      </w:r>
    </w:p>
    <w:p w14:paraId="59CF83A3" w14:textId="77777777" w:rsidR="00B633C6" w:rsidRPr="00B633C6" w:rsidRDefault="00B633C6" w:rsidP="00B633C6">
      <w:pPr>
        <w:numPr>
          <w:ilvl w:val="0"/>
          <w:numId w:val="10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08F9E148" w14:textId="77777777" w:rsidR="00B633C6" w:rsidRPr="00B633C6" w:rsidRDefault="00B633C6" w:rsidP="00B633C6">
      <w:pPr>
        <w:numPr>
          <w:ilvl w:val="0"/>
          <w:numId w:val="10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>If not T [A, a] then</w:t>
      </w:r>
    </w:p>
    <w:p w14:paraId="75442B32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 T [A, a] = true</w:t>
      </w:r>
    </w:p>
    <w:p w14:paraId="533A052A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 push (A, a) onto stack.</w:t>
      </w:r>
    </w:p>
    <w:p w14:paraId="323F18B2" w14:textId="4B9E837E" w:rsidR="00B633C6" w:rsidRPr="00B633C6" w:rsidRDefault="00B633C6" w:rsidP="00B633C6">
      <w:pPr>
        <w:numPr>
          <w:ilvl w:val="0"/>
          <w:numId w:val="11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39A321A8" w14:textId="77777777" w:rsidR="00B633C6" w:rsidRPr="00B633C6" w:rsidRDefault="00B633C6" w:rsidP="00B633C6">
      <w:pPr>
        <w:spacing w:before="100" w:beforeAutospacing="1" w:after="75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4EFE53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Operator Precedence Relations</w:t>
      </w:r>
    </w:p>
    <w:p w14:paraId="6B7F9D40" w14:textId="77777777" w:rsidR="00B633C6" w:rsidRPr="00B633C6" w:rsidRDefault="00B633C6" w:rsidP="00B633C6">
      <w:pPr>
        <w:numPr>
          <w:ilvl w:val="0"/>
          <w:numId w:val="1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>begin</w:t>
      </w:r>
    </w:p>
    <w:p w14:paraId="19C09E0F" w14:textId="77777777" w:rsidR="00B633C6" w:rsidRPr="00B633C6" w:rsidRDefault="00B633C6" w:rsidP="00B633C6">
      <w:pPr>
        <w:numPr>
          <w:ilvl w:val="0"/>
          <w:numId w:val="12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production A → B</w:t>
      </w:r>
      <w:r w:rsidRPr="00B633C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1</w:t>
      </w: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>, B</w:t>
      </w:r>
      <w:r w:rsidRPr="00B633C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2</w:t>
      </w: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>, … … … . B</w:t>
      </w:r>
      <w:r w:rsidRPr="00B633C6">
        <w:rPr>
          <w:rFonts w:ascii="Times New Roman" w:eastAsia="Times New Roman" w:hAnsi="Times New Roman" w:cs="Times New Roman"/>
          <w:sz w:val="24"/>
          <w:szCs w:val="24"/>
          <w:vertAlign w:val="subscript"/>
          <w:lang w:eastAsia="en-IN"/>
        </w:rPr>
        <w:t>n</w:t>
      </w:r>
    </w:p>
    <w:p w14:paraId="0D7C5807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   for </w:t>
      </w:r>
      <w:proofErr w:type="spellStart"/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1 to n – 1</w:t>
      </w:r>
    </w:p>
    <w:p w14:paraId="7649CF52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If 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 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are both terminals then</w:t>
      </w:r>
    </w:p>
    <w:p w14:paraId="08A36146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      set 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 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i+1</w:t>
      </w:r>
    </w:p>
    <w:p w14:paraId="7ED75DDE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If </w:t>
      </w:r>
      <w:proofErr w:type="spellStart"/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≤ n − 2 and 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and 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i+2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are both terminals and 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non-terminal then</w:t>
      </w:r>
    </w:p>
    <w:p w14:paraId="27390AA1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      set 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= 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i+1</w:t>
      </w:r>
    </w:p>
    <w:p w14:paraId="52599B6D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If </w:t>
      </w:r>
      <w:proofErr w:type="spellStart"/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proofErr w:type="spellEnd"/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terminal &amp; 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 non-terminal then for all a in LEADING (B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2AC95BD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       set 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&lt;. a</w:t>
      </w:r>
    </w:p>
    <w:p w14:paraId="41F95824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If </w:t>
      </w:r>
      <w:proofErr w:type="spellStart"/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</w:t>
      </w:r>
      <w:proofErr w:type="spellEnd"/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non-terminal &amp; 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i+1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is terminal then for all a in TRAILING (B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5B726CF" w14:textId="77777777" w:rsidR="00B633C6" w:rsidRPr="00B633C6" w:rsidRDefault="00B633C6" w:rsidP="00B633C6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      set a . &gt; B</w:t>
      </w:r>
      <w:r w:rsidRPr="00B633C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en-IN"/>
        </w:rPr>
        <w:t>i+1</w:t>
      </w:r>
    </w:p>
    <w:p w14:paraId="2E58A2D9" w14:textId="77777777" w:rsidR="00B633C6" w:rsidRPr="00B633C6" w:rsidRDefault="00B633C6" w:rsidP="00B633C6">
      <w:pPr>
        <w:numPr>
          <w:ilvl w:val="0"/>
          <w:numId w:val="13"/>
        </w:numPr>
        <w:spacing w:before="100" w:beforeAutospacing="1" w:after="7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="Times New Roman" w:hAnsi="Times New Roman" w:cs="Times New Roman"/>
          <w:sz w:val="24"/>
          <w:szCs w:val="24"/>
          <w:lang w:eastAsia="en-IN"/>
        </w:rPr>
        <w:t>end</w:t>
      </w:r>
    </w:p>
    <w:p w14:paraId="196C3BE5" w14:textId="77777777" w:rsidR="00B633C6" w:rsidRPr="00B633C6" w:rsidRDefault="00B633C6" w:rsidP="00B633C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28A98" w14:textId="77777777" w:rsidR="00B633C6" w:rsidRPr="00B633C6" w:rsidRDefault="00B633C6" w:rsidP="00B633C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CBD138" w14:textId="77777777" w:rsidR="00B633C6" w:rsidRPr="00B633C6" w:rsidRDefault="00B633C6" w:rsidP="00B633C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633C6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B633C6">
        <w:rPr>
          <w:rFonts w:ascii="Times New Roman" w:hAnsi="Times New Roman" w:cs="Times New Roman"/>
          <w:sz w:val="24"/>
          <w:szCs w:val="24"/>
        </w:rPr>
        <w:t xml:space="preserve">:- </w:t>
      </w:r>
    </w:p>
    <w:p w14:paraId="35262FAE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a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"E=E+T"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"E=T"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"T=T*F"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"T=F"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"F=(E)"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"F=</w:t>
      </w:r>
      <w:proofErr w:type="spellStart"/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14FFF3FD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rules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{}</w:t>
      </w:r>
    </w:p>
    <w:p w14:paraId="3A3FF937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terms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434897AF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a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52EFF335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temp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split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"="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5A5221E7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1BEB791B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terms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temp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</w:t>
      </w:r>
    </w:p>
    <w:p w14:paraId="3391C0A6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try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799870D9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rules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temp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temp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]]</w:t>
      </w:r>
    </w:p>
    <w:p w14:paraId="682E3F26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except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51397AA2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rules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temp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temp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]]</w:t>
      </w:r>
    </w:p>
    <w:p w14:paraId="25226CEC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terms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list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set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terms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</w:t>
      </w:r>
    </w:p>
    <w:p w14:paraId="34B96BEF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486E6D44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14:paraId="4F62A172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#========================================================#</w:t>
      </w:r>
    </w:p>
    <w:p w14:paraId="15D860CB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x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list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rules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values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())</w:t>
      </w:r>
    </w:p>
    <w:p w14:paraId="2905FF13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prod_rules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66173FA3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x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24F131D9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i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54121F4F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prod_rules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5647EC7E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204892F7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list_oprs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"+"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"-"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"*"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"/"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"("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")"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</w:t>
      </w:r>
      <w:proofErr w:type="spellStart"/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1B3AC481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prod_rules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38915A3C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x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3B3F93AD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list_oprs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1111328F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</w:t>
      </w:r>
    </w:p>
    <w:p w14:paraId="5BCD6234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13D3EF4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opm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55A4FD37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35931A72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x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676A5DBB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769AB25C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"0"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27B9750D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append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x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10CC307E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046D112B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#========================================================#</w:t>
      </w:r>
    </w:p>
    <w:p w14:paraId="6738455B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def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leading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rules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term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start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74C9B0BD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s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788E2616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not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terms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00581BB3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return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4F2B3F53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elif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49292DD1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return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4BCF8AE9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elif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not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terms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and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[-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is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not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start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7410DA44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rules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[-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]]:</w:t>
      </w:r>
    </w:p>
    <w:p w14:paraId="459269CC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leading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rules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[-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start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1CF1A422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]]</w:t>
      </w:r>
    </w:p>
    <w:p w14:paraId="7D326AD7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return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</w:t>
      </w:r>
    </w:p>
    <w:p w14:paraId="1239A6AE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48BC1C54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397A86A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14:paraId="1C24EBE9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def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trailing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rules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term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start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4F7B17CB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s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[]</w:t>
      </w:r>
    </w:p>
    <w:p w14:paraId="404CB1E5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[-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not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terms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59516E4A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return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[-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2400ED64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elif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529FED5E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return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5C621965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elif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[-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2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not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terms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and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[-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is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not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start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3A752743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rules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[-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]]:</w:t>
      </w:r>
    </w:p>
    <w:p w14:paraId="3B6FFA93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trailing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rules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[-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start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51ECACF2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gram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[-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2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]]</w:t>
      </w:r>
    </w:p>
    <w:p w14:paraId="7FB3AE0E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return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</w:t>
      </w:r>
    </w:p>
    <w:p w14:paraId="2B294FBD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6AE4DADA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leads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{}</w:t>
      </w:r>
    </w:p>
    <w:p w14:paraId="68ACCB30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trails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{}</w:t>
      </w:r>
    </w:p>
    <w:p w14:paraId="47FBE327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terms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25462C88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s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10271D53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rules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]:</w:t>
      </w:r>
    </w:p>
    <w:p w14:paraId="479CAA4E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leading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rules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603E522B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s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set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51E321AC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remove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118FAC76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leads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</w:t>
      </w:r>
    </w:p>
    <w:p w14:paraId="4FD7F0B3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s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2A39E7F5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rules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]:</w:t>
      </w:r>
    </w:p>
    <w:p w14:paraId="0A846F2F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trailing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rules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15AA1500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s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set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38F459F2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remove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112B748E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trails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</w:t>
      </w:r>
    </w:p>
    <w:p w14:paraId="4B2324AE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14:paraId="1E4310CA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terms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0DE7C63D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print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"LEADING("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"):"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leads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</w:t>
      </w:r>
    </w:p>
    <w:p w14:paraId="0FACD620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terms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749F336F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print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"TRAILING("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"):"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trails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</w:t>
      </w:r>
    </w:p>
    <w:p w14:paraId="1A8510CE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7DE25C77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880000"/>
          <w:sz w:val="24"/>
          <w:szCs w:val="24"/>
          <w:lang w:eastAsia="en-IN"/>
        </w:rPr>
        <w:t>#========================================================#</w:t>
      </w:r>
    </w:p>
    <w:p w14:paraId="700232D2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1F648A38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</w:p>
    <w:p w14:paraId="6F17376B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print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"\</w:t>
      </w:r>
      <w:proofErr w:type="spellStart"/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nOperator</w:t>
      </w:r>
      <w:proofErr w:type="spellEnd"/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Precedance</w:t>
      </w:r>
      <w:proofErr w:type="spellEnd"/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 xml:space="preserve"> Matrix"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68B60319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sorted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29A1C068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3D5F25F4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opm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"`"</w:t>
      </w:r>
    </w:p>
    <w:p w14:paraId="063FE91F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5CDEF7D1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opm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)):</w:t>
      </w:r>
    </w:p>
    <w:p w14:paraId="70D5F78C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opm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5B86A1E8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opm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-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56FE186C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6CFBCA96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a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1297D727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temp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split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"="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</w:t>
      </w:r>
    </w:p>
    <w:p w14:paraId="6625B3FB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temp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</w:p>
    <w:p w14:paraId="4F768298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range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)-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107CD5F7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and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202928EB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opm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index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index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"="</w:t>
      </w:r>
    </w:p>
    <w:p w14:paraId="66137E16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j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&lt;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)-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2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):</w:t>
      </w:r>
    </w:p>
    <w:p w14:paraId="14D8ED1C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and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2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610CF9DA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terms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49DA0041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       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opm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index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index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2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"="</w:t>
      </w:r>
    </w:p>
    <w:p w14:paraId="4B489235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and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terms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3A1DD7DE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k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leads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temp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0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]]: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25EF269C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opm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index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index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"&lt;"</w:t>
      </w:r>
    </w:p>
    <w:p w14:paraId="62A8E2AC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if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terms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and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040CBC93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</w:t>
      </w:r>
      <w:proofErr w:type="spellStart"/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k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trails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]]:</w:t>
      </w:r>
    </w:p>
    <w:p w14:paraId="77AB0FF1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           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opm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index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k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][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opr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index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cur_prod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[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j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])+</w:t>
      </w:r>
      <w:r w:rsidRPr="00B633C6">
        <w:rPr>
          <w:rFonts w:ascii="Times New Roman" w:eastAsiaTheme="minorEastAsia" w:hAnsi="Times New Roman" w:cs="Times New Roman"/>
          <w:color w:val="006666"/>
          <w:sz w:val="24"/>
          <w:szCs w:val="24"/>
          <w:lang w:eastAsia="en-IN"/>
        </w:rPr>
        <w:t>1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]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=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"&gt;"</w:t>
      </w:r>
    </w:p>
    <w:p w14:paraId="788F87C2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 </w:t>
      </w:r>
    </w:p>
    <w:p w14:paraId="35581D61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for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in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opm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:</w:t>
      </w:r>
    </w:p>
    <w:p w14:paraId="106BEE7A" w14:textId="77777777" w:rsidR="00B633C6" w:rsidRPr="00B633C6" w:rsidRDefault="00B633C6" w:rsidP="00B633C6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N"/>
        </w:rPr>
      </w:pP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   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print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8800"/>
          <w:sz w:val="24"/>
          <w:szCs w:val="24"/>
          <w:lang w:eastAsia="en-IN"/>
        </w:rPr>
        <w:t>'  '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.</w:t>
      </w:r>
      <w:r w:rsidRPr="00B633C6">
        <w:rPr>
          <w:rFonts w:ascii="Times New Roman" w:eastAsiaTheme="minorEastAsia" w:hAnsi="Times New Roman" w:cs="Times New Roman"/>
          <w:color w:val="000088"/>
          <w:sz w:val="24"/>
          <w:szCs w:val="24"/>
          <w:lang w:eastAsia="en-IN"/>
        </w:rPr>
        <w:t>join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map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(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str</w:t>
      </w:r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,</w:t>
      </w:r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B633C6">
        <w:rPr>
          <w:rFonts w:ascii="Times New Roman" w:eastAsiaTheme="minorEastAsia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B633C6">
        <w:rPr>
          <w:rFonts w:ascii="Times New Roman" w:eastAsiaTheme="minorEastAsia" w:hAnsi="Times New Roman" w:cs="Times New Roman"/>
          <w:color w:val="666600"/>
          <w:sz w:val="24"/>
          <w:szCs w:val="24"/>
          <w:lang w:eastAsia="en-IN"/>
        </w:rPr>
        <w:t>)))</w:t>
      </w:r>
    </w:p>
    <w:p w14:paraId="17A888CD" w14:textId="77777777" w:rsidR="00B633C6" w:rsidRPr="00B633C6" w:rsidRDefault="00B633C6" w:rsidP="00B633C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633C6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794E914" w14:textId="1B274F3E" w:rsidR="00B633C6" w:rsidRPr="0002057E" w:rsidRDefault="00B633C6" w:rsidP="00B633C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E17C887" w14:textId="0174B611" w:rsidR="00B633C6" w:rsidRPr="0002057E" w:rsidRDefault="00B633C6" w:rsidP="00B633C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7579678A" w14:textId="4D861045" w:rsidR="00B633C6" w:rsidRPr="0002057E" w:rsidRDefault="00B633C6" w:rsidP="00B633C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2B2B051A" w14:textId="2C6F8EB6" w:rsidR="00B633C6" w:rsidRPr="0002057E" w:rsidRDefault="00B633C6" w:rsidP="00B633C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4EC2B4E8" w14:textId="77777777" w:rsidR="00B633C6" w:rsidRPr="00B633C6" w:rsidRDefault="00B633C6" w:rsidP="00B633C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6BE7E7A" w14:textId="77777777" w:rsidR="00B633C6" w:rsidRPr="00B633C6" w:rsidRDefault="00B633C6" w:rsidP="00B633C6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33C6">
        <w:rPr>
          <w:rFonts w:ascii="Times New Roman" w:hAnsi="Times New Roman" w:cs="Times New Roman"/>
          <w:b/>
          <w:bCs/>
          <w:sz w:val="24"/>
          <w:szCs w:val="24"/>
        </w:rPr>
        <w:t xml:space="preserve">Output:- </w:t>
      </w:r>
    </w:p>
    <w:p w14:paraId="350702D6" w14:textId="77777777" w:rsidR="00B633C6" w:rsidRPr="00B633C6" w:rsidRDefault="00B633C6" w:rsidP="00B633C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633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209A7" wp14:editId="4E1C662A">
            <wp:extent cx="3055620" cy="2637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6935" cy="263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9086" w14:textId="77777777" w:rsidR="00B633C6" w:rsidRPr="00B633C6" w:rsidRDefault="00B633C6" w:rsidP="00B633C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6F295B24" w14:textId="77777777" w:rsidR="00B633C6" w:rsidRPr="00B633C6" w:rsidRDefault="00B633C6" w:rsidP="00B633C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B633C6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B633C6">
        <w:rPr>
          <w:rFonts w:ascii="Times New Roman" w:hAnsi="Times New Roman" w:cs="Times New Roman"/>
          <w:sz w:val="24"/>
          <w:szCs w:val="24"/>
        </w:rPr>
        <w:t xml:space="preserve">:- </w:t>
      </w:r>
    </w:p>
    <w:p w14:paraId="209A5497" w14:textId="77777777" w:rsidR="00B633C6" w:rsidRPr="00B633C6" w:rsidRDefault="00B633C6" w:rsidP="00B633C6">
      <w:pPr>
        <w:spacing w:after="160" w:line="259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633C6">
        <w:rPr>
          <w:rFonts w:ascii="Times New Roman" w:hAnsi="Times New Roman" w:cs="Times New Roman"/>
          <w:sz w:val="24"/>
          <w:szCs w:val="24"/>
        </w:rPr>
        <w:t>We successfully constructed the operator precedence matrix for the given grammar.</w:t>
      </w:r>
    </w:p>
    <w:p w14:paraId="5BABD688" w14:textId="77777777" w:rsidR="00B633C6" w:rsidRPr="00B633C6" w:rsidRDefault="00B633C6" w:rsidP="00B633C6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</w:p>
    <w:p w14:paraId="15929DD0" w14:textId="77777777" w:rsidR="00B633C6" w:rsidRPr="0002057E" w:rsidRDefault="00B633C6" w:rsidP="00D4038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633C6" w:rsidRPr="0002057E" w:rsidSect="00D40381">
      <w:headerReference w:type="default" r:id="rId8"/>
      <w:type w:val="continuous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5562E6" w14:textId="77777777" w:rsidR="000634AA" w:rsidRDefault="000634AA">
      <w:pPr>
        <w:spacing w:after="0" w:line="240" w:lineRule="auto"/>
      </w:pPr>
      <w:r>
        <w:separator/>
      </w:r>
    </w:p>
  </w:endnote>
  <w:endnote w:type="continuationSeparator" w:id="0">
    <w:p w14:paraId="2AAE61CB" w14:textId="77777777" w:rsidR="000634AA" w:rsidRDefault="0006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9E02C" w14:textId="77777777" w:rsidR="000634AA" w:rsidRDefault="000634AA">
      <w:pPr>
        <w:spacing w:after="0" w:line="240" w:lineRule="auto"/>
      </w:pPr>
      <w:r>
        <w:separator/>
      </w:r>
    </w:p>
  </w:footnote>
  <w:footnote w:type="continuationSeparator" w:id="0">
    <w:p w14:paraId="2679F69E" w14:textId="77777777" w:rsidR="000634AA" w:rsidRDefault="00063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6124E" w14:textId="77777777" w:rsidR="00312BB1" w:rsidRDefault="0083589C">
    <w:pPr>
      <w:pStyle w:val="Header"/>
      <w:rPr>
        <w:b/>
        <w:bCs/>
      </w:rPr>
    </w:pPr>
    <w:r w:rsidRPr="00312BB1">
      <w:rPr>
        <w:b/>
        <w:bCs/>
      </w:rPr>
      <w:t>TPGCSP20</w:t>
    </w:r>
    <w:r>
      <w:rPr>
        <w:b/>
        <w:bCs/>
      </w:rPr>
      <w:t>1</w:t>
    </w:r>
    <w:r w:rsidRPr="00312BB1">
      <w:rPr>
        <w:b/>
        <w:bCs/>
      </w:rPr>
      <w:tab/>
    </w:r>
    <w:r>
      <w:rPr>
        <w:b/>
        <w:bCs/>
      </w:rPr>
      <w:t>(</w:t>
    </w:r>
    <w:r w:rsidRPr="004625E4">
      <w:rPr>
        <w:b/>
        <w:bCs/>
      </w:rPr>
      <w:t>Design and implementation of Modern Compilers</w:t>
    </w:r>
    <w:r>
      <w:rPr>
        <w:b/>
        <w:bCs/>
      </w:rPr>
      <w:t>)</w:t>
    </w:r>
    <w:r w:rsidRPr="00312BB1">
      <w:rPr>
        <w:b/>
        <w:bCs/>
      </w:rPr>
      <w:tab/>
      <w:t xml:space="preserve">Roll No.: </w:t>
    </w:r>
    <w:r>
      <w:rPr>
        <w:b/>
        <w:bCs/>
      </w:rPr>
      <w:t>027</w:t>
    </w:r>
  </w:p>
  <w:p w14:paraId="242905DE" w14:textId="77777777" w:rsidR="007D4773" w:rsidRPr="00312BB1" w:rsidRDefault="0083589C">
    <w:pPr>
      <w:pStyle w:val="Header"/>
      <w:rPr>
        <w:b/>
        <w:bCs/>
      </w:rPr>
    </w:pPr>
    <w:r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72472"/>
    <w:multiLevelType w:val="multilevel"/>
    <w:tmpl w:val="DF92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740C8"/>
    <w:multiLevelType w:val="multilevel"/>
    <w:tmpl w:val="EDD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D0315"/>
    <w:multiLevelType w:val="multilevel"/>
    <w:tmpl w:val="C76E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84844"/>
    <w:multiLevelType w:val="multilevel"/>
    <w:tmpl w:val="56DA3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70403C"/>
    <w:multiLevelType w:val="multilevel"/>
    <w:tmpl w:val="1B0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E7936"/>
    <w:multiLevelType w:val="multilevel"/>
    <w:tmpl w:val="DEF4BD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D694787"/>
    <w:multiLevelType w:val="multilevel"/>
    <w:tmpl w:val="7982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9144A"/>
    <w:multiLevelType w:val="multilevel"/>
    <w:tmpl w:val="2ACE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66D72"/>
    <w:multiLevelType w:val="multilevel"/>
    <w:tmpl w:val="ECD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80D1D"/>
    <w:multiLevelType w:val="hybridMultilevel"/>
    <w:tmpl w:val="5C0EE4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B6D12"/>
    <w:multiLevelType w:val="multilevel"/>
    <w:tmpl w:val="2BC2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8847DE"/>
    <w:multiLevelType w:val="multilevel"/>
    <w:tmpl w:val="CB04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9540B9"/>
    <w:multiLevelType w:val="multilevel"/>
    <w:tmpl w:val="51EE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A62BC"/>
    <w:multiLevelType w:val="multilevel"/>
    <w:tmpl w:val="1872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11"/>
  </w:num>
  <w:num w:numId="5">
    <w:abstractNumId w:val="2"/>
  </w:num>
  <w:num w:numId="6">
    <w:abstractNumId w:val="10"/>
  </w:num>
  <w:num w:numId="7">
    <w:abstractNumId w:val="1"/>
  </w:num>
  <w:num w:numId="8">
    <w:abstractNumId w:val="8"/>
  </w:num>
  <w:num w:numId="9">
    <w:abstractNumId w:val="13"/>
  </w:num>
  <w:num w:numId="10">
    <w:abstractNumId w:val="0"/>
  </w:num>
  <w:num w:numId="11">
    <w:abstractNumId w:val="7"/>
  </w:num>
  <w:num w:numId="12">
    <w:abstractNumId w:val="6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81"/>
    <w:rsid w:val="0002057E"/>
    <w:rsid w:val="000634AA"/>
    <w:rsid w:val="000C1AC3"/>
    <w:rsid w:val="0018292A"/>
    <w:rsid w:val="00212784"/>
    <w:rsid w:val="004E3BDE"/>
    <w:rsid w:val="00710DE9"/>
    <w:rsid w:val="0083589C"/>
    <w:rsid w:val="00B633C6"/>
    <w:rsid w:val="00D40381"/>
    <w:rsid w:val="00E42F5F"/>
    <w:rsid w:val="00F9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1CE7A"/>
  <w15:chartTrackingRefBased/>
  <w15:docId w15:val="{1DD2B910-1C00-4631-B041-FEB4B43F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3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381"/>
  </w:style>
  <w:style w:type="character" w:styleId="Hyperlink">
    <w:name w:val="Hyperlink"/>
    <w:basedOn w:val="DefaultParagraphFont"/>
    <w:uiPriority w:val="99"/>
    <w:unhideWhenUsed/>
    <w:rsid w:val="00D40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40381"/>
    <w:pPr>
      <w:spacing w:after="160"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38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861</Words>
  <Characters>4909</Characters>
  <Application>Microsoft Office Word</Application>
  <DocSecurity>0</DocSecurity>
  <Lines>40</Lines>
  <Paragraphs>11</Paragraphs>
  <ScaleCrop>false</ScaleCrop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aayushman ojha</cp:lastModifiedBy>
  <cp:revision>3</cp:revision>
  <dcterms:created xsi:type="dcterms:W3CDTF">2022-03-28T05:56:00Z</dcterms:created>
  <dcterms:modified xsi:type="dcterms:W3CDTF">2022-03-28T05:56:00Z</dcterms:modified>
</cp:coreProperties>
</file>