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F9E2" w14:textId="6588668E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14:paraId="6EAA9DDE" w14:textId="001272F0" w:rsidR="005332A1" w:rsidRPr="005332A1" w:rsidRDefault="005332A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색상에 따라 모터의 속도가 달라지는 </w:t>
      </w:r>
      <w:r>
        <w:rPr>
          <w:rFonts w:asciiTheme="minorEastAsia" w:hAnsiTheme="minorEastAsia" w:cs="Times New Roman"/>
          <w:color w:val="000000"/>
          <w:sz w:val="20"/>
          <w:szCs w:val="20"/>
        </w:rPr>
        <w:t>HW0</w:t>
      </w:r>
      <w:r w:rsidR="002056E7">
        <w:rPr>
          <w:rFonts w:asciiTheme="minorEastAsia" w:hAnsiTheme="minorEastAsia" w:cs="Times New Roman"/>
          <w:color w:val="000000"/>
          <w:sz w:val="20"/>
          <w:szCs w:val="20"/>
        </w:rPr>
        <w:t>2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의 코드에서 </w:t>
      </w:r>
      <w:r>
        <w:rPr>
          <w:rFonts w:asciiTheme="minorEastAsia" w:hAnsiTheme="minorEastAsia" w:cs="Times New Roman"/>
          <w:color w:val="000000"/>
          <w:sz w:val="20"/>
          <w:szCs w:val="20"/>
        </w:rPr>
        <w:t>task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를 분리하여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재구현해본다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.</w:t>
      </w:r>
    </w:p>
    <w:p w14:paraId="58E92F69" w14:textId="77777777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14:paraId="04CCC6F5" w14:textId="77777777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14:paraId="1D4B5119" w14:textId="5BA5EE4C" w:rsidR="0005403C" w:rsidRDefault="005332A1" w:rsidP="0005403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taskfunc01(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색상을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체크해서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color</w:t>
      </w:r>
      <w:r>
        <w:rPr>
          <w:rFonts w:ascii="돋움체" w:eastAsia="돋움체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</w:t>
      </w:r>
      <w:r w:rsidR="0005403C">
        <w:rPr>
          <w:rFonts w:ascii="돋움체" w:eastAsia="돋움체" w:cs="돋움체" w:hint="eastAsia"/>
          <w:color w:val="008000"/>
          <w:sz w:val="19"/>
          <w:szCs w:val="19"/>
        </w:rPr>
        <w:t xml:space="preserve">하는 </w:t>
      </w:r>
      <w:proofErr w:type="spellStart"/>
      <w:r w:rsidR="00FA77C2">
        <w:rPr>
          <w:rFonts w:ascii="돋움체" w:eastAsia="돋움체" w:cs="돋움체" w:hint="eastAsia"/>
          <w:color w:val="008000"/>
          <w:sz w:val="19"/>
          <w:szCs w:val="19"/>
        </w:rPr>
        <w:t>테스크</w:t>
      </w:r>
      <w:proofErr w:type="spellEnd"/>
      <w:r w:rsidR="0005403C">
        <w:rPr>
          <w:rFonts w:ascii="돋움체" w:eastAsia="돋움체" w:cs="돋움체" w:hint="eastAsia"/>
          <w:color w:val="008000"/>
          <w:sz w:val="19"/>
          <w:szCs w:val="19"/>
        </w:rPr>
        <w:t xml:space="preserve"> </w:t>
      </w:r>
      <w:r w:rsidR="0005403C">
        <w:rPr>
          <w:rFonts w:ascii="돋움체" w:eastAsia="돋움체" w:cs="돋움체"/>
          <w:color w:val="008000"/>
          <w:sz w:val="19"/>
          <w:szCs w:val="19"/>
        </w:rPr>
        <w:t>1</w:t>
      </w:r>
    </w:p>
    <w:p w14:paraId="6BCBF90C" w14:textId="3E342569" w:rsidR="0005403C" w:rsidRDefault="005332A1" w:rsidP="0005403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taskfunc02(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</w:rPr>
        <w:t>색상에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모터를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제어</w:t>
      </w:r>
      <w:r w:rsidR="0005403C">
        <w:rPr>
          <w:rFonts w:ascii="돋움체" w:eastAsia="돋움체" w:cs="돋움체" w:hint="eastAsia"/>
          <w:color w:val="008000"/>
          <w:sz w:val="19"/>
          <w:szCs w:val="19"/>
        </w:rPr>
        <w:t xml:space="preserve">하는 </w:t>
      </w:r>
      <w:proofErr w:type="spellStart"/>
      <w:r w:rsidR="00FA77C2">
        <w:rPr>
          <w:rFonts w:ascii="돋움체" w:eastAsia="돋움체" w:cs="돋움체" w:hint="eastAsia"/>
          <w:color w:val="008000"/>
          <w:sz w:val="19"/>
          <w:szCs w:val="19"/>
        </w:rPr>
        <w:t>테스크</w:t>
      </w:r>
      <w:proofErr w:type="spellEnd"/>
      <w:r w:rsidR="0005403C">
        <w:rPr>
          <w:rFonts w:ascii="돋움체" w:eastAsia="돋움체" w:cs="돋움체" w:hint="eastAsia"/>
          <w:color w:val="008000"/>
          <w:sz w:val="19"/>
          <w:szCs w:val="19"/>
        </w:rPr>
        <w:t xml:space="preserve"> </w:t>
      </w:r>
      <w:r w:rsidR="0005403C">
        <w:rPr>
          <w:rFonts w:ascii="돋움체" w:eastAsia="돋움체" w:cs="돋움체"/>
          <w:color w:val="008000"/>
          <w:sz w:val="19"/>
          <w:szCs w:val="19"/>
        </w:rPr>
        <w:t>2</w:t>
      </w:r>
    </w:p>
    <w:p w14:paraId="6ECEEA34" w14:textId="6EE915D7" w:rsidR="005332A1" w:rsidRDefault="0005403C" w:rsidP="0005403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800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task_create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00"/>
          <w:sz w:val="19"/>
          <w:szCs w:val="19"/>
        </w:rPr>
        <w:t>………</w:t>
      </w:r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sz w:val="19"/>
          <w:szCs w:val="19"/>
        </w:rPr>
        <w:t>/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spellStart"/>
      <w:r w:rsidR="00FA77C2">
        <w:rPr>
          <w:rFonts w:ascii="돋움체" w:eastAsia="돋움체" w:cs="돋움체" w:hint="eastAsia"/>
          <w:color w:val="008000"/>
          <w:sz w:val="19"/>
          <w:szCs w:val="19"/>
        </w:rPr>
        <w:t>테스크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8000"/>
          <w:sz w:val="19"/>
          <w:szCs w:val="19"/>
        </w:rPr>
        <w:t xml:space="preserve"> 하나 생성합니다.</w:t>
      </w:r>
    </w:p>
    <w:p w14:paraId="40410872" w14:textId="3B393E91" w:rsidR="00740C4D" w:rsidRDefault="00D327ED" w:rsidP="00740C4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2.2 다이어그램</w:t>
      </w:r>
    </w:p>
    <w:p w14:paraId="111C45C3" w14:textId="15D2945E" w:rsidR="00184DF3" w:rsidRDefault="00184DF3" w:rsidP="00A750D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center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6AD8BF60" wp14:editId="529CD98E">
            <wp:extent cx="6073140" cy="640715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55" cy="64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2C07" w14:textId="490FF027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 xml:space="preserve">3. 실행 결과 </w:t>
      </w:r>
    </w:p>
    <w:p w14:paraId="6088E039" w14:textId="238F4100" w:rsidR="0005403C" w:rsidRDefault="0005403C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 w:rsidR="00F82A69" w:rsidRPr="00CA23A5">
        <w:rPr>
          <w:rFonts w:asciiTheme="minorEastAsia" w:hAnsiTheme="minorEastAsia" w:cs="Times New Roman" w:hint="eastAsia"/>
          <w:color w:val="FF0000"/>
          <w:sz w:val="20"/>
          <w:szCs w:val="20"/>
        </w:rPr>
        <w:t>동영상 결과를 같이 첨부합니다.</w:t>
      </w:r>
    </w:p>
    <w:p w14:paraId="49BD6EF9" w14:textId="707094F3" w:rsidR="002704BC" w:rsidRPr="002704BC" w:rsidRDefault="002704BC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  <w:t>(</w:t>
      </w:r>
      <w:proofErr w:type="spellStart"/>
      <w:r w:rsidRPr="002704BC">
        <w:rPr>
          <w:rFonts w:asciiTheme="minorEastAsia" w:hAnsiTheme="minorEastAsia" w:cs="Times New Roman"/>
          <w:color w:val="FF0000"/>
          <w:sz w:val="20"/>
          <w:szCs w:val="20"/>
        </w:rPr>
        <w:t>usrmain</w:t>
      </w:r>
      <w:proofErr w:type="spellEnd"/>
      <w:r w:rsidRPr="002704BC">
        <w:rPr>
          <w:rFonts w:asciiTheme="minorEastAsia" w:hAnsiTheme="minorEastAsia" w:cs="Times New Roman"/>
          <w:color w:val="FF0000"/>
          <w:sz w:val="20"/>
          <w:szCs w:val="20"/>
        </w:rPr>
        <w:t xml:space="preserve"> 실행동영상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.m</w:t>
      </w:r>
      <w:r>
        <w:rPr>
          <w:rFonts w:asciiTheme="minorEastAsia" w:hAnsiTheme="minorEastAsia" w:cs="Times New Roman"/>
          <w:color w:val="FF0000"/>
          <w:sz w:val="20"/>
          <w:szCs w:val="20"/>
        </w:rPr>
        <w:t>p4)</w:t>
      </w:r>
    </w:p>
    <w:p w14:paraId="1B8AD303" w14:textId="77777777" w:rsidR="0005403C" w:rsidRDefault="0005403C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1FE0C62" w14:textId="77777777" w:rsidR="00D327ED" w:rsidRDefault="00D327ED" w:rsidP="00D327ED">
      <w:pPr>
        <w:pStyle w:val="a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napToGrid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  <w:color w:val="FF0000"/>
        </w:rPr>
        <w:t>(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결과는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자신의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컴퓨터환경</w:t>
      </w:r>
      <w:r>
        <w:rPr>
          <w:rFonts w:asciiTheme="minorEastAsia" w:hAnsiTheme="minorEastAsia" w:hint="eastAsia"/>
          <w:b/>
          <w:bCs/>
          <w:color w:val="FF0000"/>
        </w:rPr>
        <w:t>에서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FF0000"/>
        </w:rPr>
        <w:t>한</w:t>
      </w:r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캡쳐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및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보드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동작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사진을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문서에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첨부해서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제출합니다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. 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실행결과가 성공한 </w:t>
      </w:r>
      <w:proofErr w:type="gramStart"/>
      <w:r>
        <w:rPr>
          <w:rFonts w:ascii="맑은 고딕" w:eastAsia="맑은 고딕" w:hAnsi="맑은 고딕" w:hint="eastAsia"/>
          <w:b/>
          <w:bCs/>
          <w:color w:val="FF0000"/>
        </w:rPr>
        <w:t>경우 뿐만</w:t>
      </w:r>
      <w:proofErr w:type="gramEnd"/>
      <w:r>
        <w:rPr>
          <w:rFonts w:ascii="맑은 고딕" w:eastAsia="맑은 고딕" w:hAnsi="맑은 고딕" w:hint="eastAsia"/>
          <w:b/>
          <w:bCs/>
          <w:color w:val="FF0000"/>
        </w:rPr>
        <w:t xml:space="preserve"> 아니라 </w:t>
      </w:r>
      <w:r>
        <w:rPr>
          <w:rFonts w:ascii="맑은 고딕" w:eastAsia="맑은 고딕" w:hAnsi="맑은 고딕" w:hint="eastAsia"/>
          <w:b/>
          <w:bCs/>
          <w:color w:val="0000FF"/>
        </w:rPr>
        <w:t>실패한 경우</w:t>
      </w:r>
      <w:r>
        <w:rPr>
          <w:rFonts w:ascii="맑은 고딕" w:eastAsia="맑은 고딕" w:hAnsi="맑은 고딕" w:hint="eastAsia"/>
          <w:b/>
          <w:bCs/>
          <w:color w:val="FF0000"/>
        </w:rPr>
        <w:t>도 포함하시기 바랍니다.</w:t>
      </w:r>
    </w:p>
    <w:p w14:paraId="5A2DC2D3" w14:textId="77777777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올린 코드를 실행한 결과와 사진으로 첨부한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14:paraId="2897ED79" w14:textId="1781D633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(자세히 쓸 것) </w:t>
      </w:r>
    </w:p>
    <w:p w14:paraId="6B03291C" w14:textId="04A47676" w:rsidR="0005403C" w:rsidRDefault="0005403C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t</w:t>
      </w:r>
      <w:r>
        <w:rPr>
          <w:rFonts w:asciiTheme="minorEastAsia" w:hAnsiTheme="minorEastAsia" w:cs="Times New Roman"/>
          <w:color w:val="000000"/>
          <w:sz w:val="20"/>
          <w:szCs w:val="20"/>
        </w:rPr>
        <w:t>ask_create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함수와 변수의 의미</w:t>
      </w:r>
    </w:p>
    <w:p w14:paraId="22EF1C61" w14:textId="6226A7C0" w:rsidR="0005403C" w:rsidRDefault="0005403C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task_create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함수는 </w:t>
      </w:r>
      <w:proofErr w:type="spellStart"/>
      <w:r w:rsidR="00FA77C2">
        <w:rPr>
          <w:rFonts w:asciiTheme="minorEastAsia" w:hAnsiTheme="minorEastAsia" w:cs="Times New Roman" w:hint="eastAsia"/>
          <w:color w:val="000000"/>
          <w:sz w:val="20"/>
          <w:szCs w:val="20"/>
        </w:rPr>
        <w:t>테스크를</w:t>
      </w:r>
      <w:proofErr w:type="spellEnd"/>
      <w:r w:rsidR="00FA77C2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생성하는 함수입니다.</w:t>
      </w:r>
    </w:p>
    <w:p w14:paraId="284F1B00" w14:textId="23B35271" w:rsidR="00FA77C2" w:rsidRDefault="00FA77C2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eastAsiaTheme="minorHAnsi" w:cs="돋움체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proofErr w:type="spellStart"/>
      <w:r w:rsidR="00A1675B" w:rsidRPr="00A1675B">
        <w:rPr>
          <w:rFonts w:asciiTheme="minorEastAsia" w:hAnsiTheme="minorEastAsia" w:cs="Times New Roman"/>
          <w:color w:val="000000"/>
          <w:sz w:val="20"/>
          <w:szCs w:val="20"/>
        </w:rPr>
        <w:t>task_pt</w:t>
      </w:r>
      <w:proofErr w:type="spellEnd"/>
      <w:r w:rsidR="00A1675B" w:rsidRPr="00A1675B">
        <w:rPr>
          <w:rFonts w:asciiTheme="minorEastAsia" w:hAnsiTheme="minorEastAsia" w:cs="Times New Roman"/>
          <w:color w:val="000000"/>
          <w:sz w:val="20"/>
          <w:szCs w:val="20"/>
        </w:rPr>
        <w:t xml:space="preserve"> task_handle01; </w:t>
      </w:r>
      <w:r w:rsidR="00A1675B" w:rsidRPr="00A1675B">
        <w:rPr>
          <w:rFonts w:eastAsiaTheme="minorHAnsi" w:cs="돋움체"/>
          <w:color w:val="000000"/>
          <w:sz w:val="20"/>
          <w:szCs w:val="20"/>
        </w:rPr>
        <w:t xml:space="preserve">=&gt; </w:t>
      </w:r>
      <w:r w:rsidR="00A1675B" w:rsidRPr="00A1675B">
        <w:rPr>
          <w:rFonts w:eastAsiaTheme="minorHAnsi" w:cs="돋움체" w:hint="eastAsia"/>
          <w:color w:val="000000"/>
          <w:sz w:val="20"/>
          <w:szCs w:val="20"/>
        </w:rPr>
        <w:t xml:space="preserve">생성된 </w:t>
      </w:r>
      <w:proofErr w:type="spellStart"/>
      <w:r w:rsidR="00A1675B" w:rsidRPr="00A1675B">
        <w:rPr>
          <w:rFonts w:eastAsiaTheme="minorHAnsi" w:cs="돋움체" w:hint="eastAsia"/>
          <w:color w:val="000000"/>
          <w:sz w:val="20"/>
          <w:szCs w:val="20"/>
        </w:rPr>
        <w:t>테스크의</w:t>
      </w:r>
      <w:proofErr w:type="spellEnd"/>
      <w:r w:rsidR="00A1675B" w:rsidRPr="00A1675B">
        <w:rPr>
          <w:rFonts w:eastAsiaTheme="minorHAnsi" w:cs="돋움체" w:hint="eastAsia"/>
          <w:color w:val="000000"/>
          <w:sz w:val="20"/>
          <w:szCs w:val="20"/>
        </w:rPr>
        <w:t xml:space="preserve"> 주소를 저장할 포인터입니다.</w:t>
      </w:r>
    </w:p>
    <w:p w14:paraId="316E893A" w14:textId="33A722F4" w:rsidR="00A1675B" w:rsidRDefault="00A1675B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eastAsiaTheme="minorHAnsi" w:cs="돋움체"/>
          <w:color w:val="000000"/>
          <w:sz w:val="20"/>
          <w:szCs w:val="20"/>
        </w:rPr>
      </w:pPr>
      <w:r>
        <w:rPr>
          <w:rFonts w:eastAsiaTheme="minorHAnsi" w:cs="돋움체"/>
          <w:color w:val="000000"/>
          <w:sz w:val="20"/>
          <w:szCs w:val="20"/>
        </w:rPr>
        <w:tab/>
        <w:t xml:space="preserve">2. </w:t>
      </w:r>
      <w:proofErr w:type="spellStart"/>
      <w:r>
        <w:rPr>
          <w:rFonts w:eastAsiaTheme="minorHAnsi" w:cs="돋움체"/>
          <w:color w:val="000000"/>
          <w:sz w:val="20"/>
          <w:szCs w:val="20"/>
        </w:rPr>
        <w:t>task_create</w:t>
      </w:r>
      <w:proofErr w:type="spellEnd"/>
      <w:r>
        <w:rPr>
          <w:rFonts w:eastAsiaTheme="minorHAnsi" w:cs="돋움체" w:hint="eastAsia"/>
          <w:color w:val="000000"/>
          <w:sz w:val="20"/>
          <w:szCs w:val="20"/>
        </w:rPr>
        <w:t xml:space="preserve">에서 </w:t>
      </w:r>
      <w:r>
        <w:rPr>
          <w:rFonts w:eastAsiaTheme="minorHAnsi" w:cs="돋움체"/>
          <w:color w:val="000000"/>
          <w:sz w:val="20"/>
          <w:szCs w:val="20"/>
        </w:rPr>
        <w:t>priority</w:t>
      </w:r>
      <w:r>
        <w:rPr>
          <w:rFonts w:eastAsiaTheme="minorHAnsi" w:cs="돋움체" w:hint="eastAsia"/>
          <w:color w:val="000000"/>
          <w:sz w:val="20"/>
          <w:szCs w:val="20"/>
        </w:rPr>
        <w:t>를 변경하면 어떻게 되는지</w:t>
      </w:r>
    </w:p>
    <w:p w14:paraId="2DF4BF03" w14:textId="3A772B1E" w:rsidR="00A1675B" w:rsidRDefault="00A1675B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eastAsiaTheme="minorHAnsi" w:cs="돋움체"/>
          <w:color w:val="000000"/>
          <w:sz w:val="20"/>
          <w:szCs w:val="20"/>
        </w:rPr>
      </w:pPr>
      <w:r>
        <w:rPr>
          <w:rFonts w:eastAsiaTheme="minorHAnsi" w:cs="돋움체"/>
          <w:color w:val="000000"/>
          <w:sz w:val="20"/>
          <w:szCs w:val="20"/>
        </w:rPr>
        <w:tab/>
      </w:r>
      <w:r>
        <w:rPr>
          <w:rFonts w:eastAsiaTheme="minorHAnsi" w:cs="돋움체"/>
          <w:color w:val="000000"/>
          <w:sz w:val="20"/>
          <w:szCs w:val="20"/>
        </w:rPr>
        <w:tab/>
        <w:t>Ready</w:t>
      </w:r>
      <w:r>
        <w:rPr>
          <w:rFonts w:eastAsiaTheme="minorHAnsi" w:cs="돋움체" w:hint="eastAsia"/>
          <w:color w:val="000000"/>
          <w:sz w:val="20"/>
          <w:szCs w:val="20"/>
        </w:rPr>
        <w:t xml:space="preserve">상태에 있는 </w:t>
      </w:r>
      <w:proofErr w:type="spellStart"/>
      <w:r>
        <w:rPr>
          <w:rFonts w:eastAsiaTheme="minorHAnsi" w:cs="돋움체" w:hint="eastAsia"/>
          <w:color w:val="000000"/>
          <w:sz w:val="20"/>
          <w:szCs w:val="20"/>
        </w:rPr>
        <w:t>테스크</w:t>
      </w:r>
      <w:proofErr w:type="spellEnd"/>
      <w:r>
        <w:rPr>
          <w:rFonts w:eastAsiaTheme="minorHAnsi" w:cs="돋움체" w:hint="eastAsia"/>
          <w:color w:val="000000"/>
          <w:sz w:val="20"/>
          <w:szCs w:val="20"/>
        </w:rPr>
        <w:t xml:space="preserve"> 중에서 </w:t>
      </w:r>
      <w:r>
        <w:rPr>
          <w:rFonts w:eastAsiaTheme="minorHAnsi" w:cs="돋움체"/>
          <w:color w:val="000000"/>
          <w:sz w:val="20"/>
          <w:szCs w:val="20"/>
        </w:rPr>
        <w:t>priority</w:t>
      </w:r>
      <w:r>
        <w:rPr>
          <w:rFonts w:eastAsiaTheme="minorHAnsi" w:cs="돋움체" w:hint="eastAsia"/>
          <w:color w:val="000000"/>
          <w:sz w:val="20"/>
          <w:szCs w:val="20"/>
        </w:rPr>
        <w:t>가 높은 순서대로 먼저 실행됩니다.</w:t>
      </w:r>
    </w:p>
    <w:p w14:paraId="08BDE4B6" w14:textId="218984C9" w:rsidR="00A1675B" w:rsidRDefault="00A1675B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eastAsiaTheme="minorHAnsi" w:cs="돋움체"/>
          <w:color w:val="000000"/>
          <w:sz w:val="20"/>
          <w:szCs w:val="20"/>
        </w:rPr>
      </w:pPr>
      <w:r>
        <w:rPr>
          <w:rFonts w:eastAsiaTheme="minorHAnsi" w:cs="돋움체"/>
          <w:color w:val="000000"/>
          <w:sz w:val="20"/>
          <w:szCs w:val="20"/>
        </w:rPr>
        <w:tab/>
      </w:r>
      <w:r>
        <w:rPr>
          <w:rFonts w:eastAsiaTheme="minorHAnsi" w:cs="돋움체"/>
          <w:color w:val="000000"/>
          <w:sz w:val="20"/>
          <w:szCs w:val="20"/>
        </w:rPr>
        <w:tab/>
      </w:r>
      <w:r>
        <w:rPr>
          <w:rFonts w:eastAsiaTheme="minorHAnsi" w:cs="돋움체" w:hint="eastAsia"/>
          <w:color w:val="000000"/>
          <w:sz w:val="20"/>
          <w:szCs w:val="20"/>
        </w:rPr>
        <w:t xml:space="preserve">같은 </w:t>
      </w:r>
      <w:r>
        <w:rPr>
          <w:rFonts w:eastAsiaTheme="minorHAnsi" w:cs="돋움체"/>
          <w:color w:val="000000"/>
          <w:sz w:val="20"/>
          <w:szCs w:val="20"/>
        </w:rPr>
        <w:t>priority</w:t>
      </w:r>
      <w:r>
        <w:rPr>
          <w:rFonts w:eastAsiaTheme="minorHAnsi" w:cs="돋움체" w:hint="eastAsia"/>
          <w:color w:val="000000"/>
          <w:sz w:val="20"/>
          <w:szCs w:val="20"/>
        </w:rPr>
        <w:t xml:space="preserve">라면 </w:t>
      </w:r>
      <w:r>
        <w:rPr>
          <w:rFonts w:eastAsiaTheme="minorHAnsi" w:cs="돋움체"/>
          <w:color w:val="000000"/>
          <w:sz w:val="20"/>
          <w:szCs w:val="20"/>
        </w:rPr>
        <w:t>Round-Robin</w:t>
      </w:r>
      <w:r>
        <w:rPr>
          <w:rFonts w:eastAsiaTheme="minorHAnsi" w:cs="돋움체" w:hint="eastAsia"/>
          <w:color w:val="000000"/>
          <w:sz w:val="20"/>
          <w:szCs w:val="20"/>
        </w:rPr>
        <w:t>으로 실행됩니다.</w:t>
      </w:r>
    </w:p>
    <w:p w14:paraId="6A620ADA" w14:textId="63CA9C44" w:rsidR="0005403C" w:rsidRDefault="00A1675B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eastAsiaTheme="minorHAnsi" w:cs="돋움체"/>
          <w:color w:val="000000"/>
          <w:sz w:val="20"/>
          <w:szCs w:val="20"/>
        </w:rPr>
        <w:tab/>
        <w:t xml:space="preserve">3. </w:t>
      </w:r>
      <w:proofErr w:type="spellStart"/>
      <w:r w:rsidRPr="00A1675B">
        <w:rPr>
          <w:rFonts w:eastAsiaTheme="minorHAnsi" w:cs="돋움체"/>
          <w:color w:val="000000" w:themeColor="text1"/>
          <w:sz w:val="20"/>
          <w:szCs w:val="20"/>
        </w:rPr>
        <w:t>b</w:t>
      </w:r>
      <w:r w:rsidRPr="00A1675B">
        <w:rPr>
          <w:rFonts w:eastAsiaTheme="minorHAnsi" w:cs="돋움체" w:hint="eastAsia"/>
          <w:color w:val="000000" w:themeColor="text1"/>
          <w:sz w:val="20"/>
          <w:szCs w:val="20"/>
        </w:rPr>
        <w:t>s</w:t>
      </w:r>
      <w:r w:rsidRPr="00A1675B">
        <w:rPr>
          <w:rFonts w:eastAsiaTheme="minorHAnsi" w:cs="돋움체"/>
          <w:color w:val="000000" w:themeColor="text1"/>
          <w:sz w:val="20"/>
          <w:szCs w:val="20"/>
        </w:rPr>
        <w:t>p</w:t>
      </w:r>
      <w:r w:rsidRPr="00A1675B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_</w:t>
      </w:r>
      <w:r w:rsidRPr="00A1675B">
        <w:rPr>
          <w:rFonts w:asciiTheme="minorEastAsia" w:hAnsiTheme="minorEastAsia" w:cs="Times New Roman"/>
          <w:color w:val="000000" w:themeColor="text1"/>
          <w:sz w:val="20"/>
          <w:szCs w:val="20"/>
        </w:rPr>
        <w:t>busywaitms</w:t>
      </w:r>
      <w:proofErr w:type="spellEnd"/>
      <w:r w:rsidRPr="00A1675B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의 의미(어떤 방식으로 동작하는지)</w:t>
      </w:r>
    </w:p>
    <w:p w14:paraId="7FE14C60" w14:textId="5ACAEAEA" w:rsidR="00A1675B" w:rsidRDefault="00A1675B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task_sleep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은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running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상태의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테스크를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block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상태로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보내버리기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때문에 r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unning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상태</w:t>
      </w:r>
    </w:p>
    <w:p w14:paraId="4331AFDA" w14:textId="35A2F264" w:rsidR="00144F30" w:rsidRDefault="00A1675B" w:rsidP="00A1675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16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에</w:t>
      </w:r>
      <w:r w:rsidR="00144F3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다른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테스크를</w:t>
      </w:r>
      <w:proofErr w:type="spellEnd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올릴 수 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하지만 </w:t>
      </w:r>
      <w:proofErr w:type="spellStart"/>
      <w:r w:rsidRPr="00A1675B">
        <w:rPr>
          <w:rFonts w:eastAsiaTheme="minorHAnsi" w:cs="돋움체"/>
          <w:color w:val="000000" w:themeColor="text1"/>
          <w:sz w:val="20"/>
          <w:szCs w:val="20"/>
        </w:rPr>
        <w:t>b</w:t>
      </w:r>
      <w:r w:rsidRPr="00A1675B">
        <w:rPr>
          <w:rFonts w:eastAsiaTheme="minorHAnsi" w:cs="돋움체" w:hint="eastAsia"/>
          <w:color w:val="000000" w:themeColor="text1"/>
          <w:sz w:val="20"/>
          <w:szCs w:val="20"/>
        </w:rPr>
        <w:t>s</w:t>
      </w:r>
      <w:r w:rsidRPr="00A1675B">
        <w:rPr>
          <w:rFonts w:eastAsiaTheme="minorHAnsi" w:cs="돋움체"/>
          <w:color w:val="000000" w:themeColor="text1"/>
          <w:sz w:val="20"/>
          <w:szCs w:val="20"/>
        </w:rPr>
        <w:t>p</w:t>
      </w:r>
      <w:r w:rsidRPr="00A1675B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_</w:t>
      </w:r>
      <w:r w:rsidRPr="00A1675B">
        <w:rPr>
          <w:rFonts w:asciiTheme="minorEastAsia" w:hAnsiTheme="minorEastAsia" w:cs="Times New Roman"/>
          <w:color w:val="000000" w:themeColor="text1"/>
          <w:sz w:val="20"/>
          <w:szCs w:val="20"/>
        </w:rPr>
        <w:t>busywaitms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의 경우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테스크를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running</w:t>
      </w:r>
    </w:p>
    <w:p w14:paraId="1B35357F" w14:textId="77777777" w:rsidR="00144F30" w:rsidRDefault="00A1675B" w:rsidP="00144F3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16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상태에서 일정시간</w:t>
      </w:r>
      <w:r w:rsidR="00144F3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동안 잡고 있는 것이기 때문에 그 시간동안 다른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테스크가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돌아 갈</w:t>
      </w:r>
    </w:p>
    <w:p w14:paraId="0B6B7014" w14:textId="77777777" w:rsidR="005F6F75" w:rsidRDefault="00A1675B" w:rsidP="005F6F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16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수 없습니다.</w:t>
      </w:r>
    </w:p>
    <w:p w14:paraId="713BAB77" w14:textId="7A4A45F0" w:rsidR="005F6F75" w:rsidRPr="009F55C0" w:rsidRDefault="005F6F75" w:rsidP="005F6F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F55C0">
        <w:rPr>
          <w:rFonts w:asciiTheme="minorEastAsia" w:hAnsiTheme="minorEastAsia" w:cs="Times New Roman"/>
          <w:color w:val="FF0000"/>
          <w:sz w:val="20"/>
          <w:szCs w:val="20"/>
        </w:rPr>
        <w:t xml:space="preserve">4. </w:t>
      </w:r>
      <w:r w:rsidR="009F55C0" w:rsidRPr="009F55C0"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r w:rsidRPr="009F55C0">
        <w:rPr>
          <w:rFonts w:asciiTheme="minorEastAsia" w:hAnsiTheme="minorEastAsia" w:cs="Times New Roman"/>
          <w:color w:val="FF0000"/>
          <w:sz w:val="20"/>
          <w:szCs w:val="20"/>
        </w:rPr>
        <w:t>2</w:t>
      </w:r>
      <w:r w:rsidRPr="009F55C0">
        <w:rPr>
          <w:rFonts w:asciiTheme="minorEastAsia" w:hAnsiTheme="minorEastAsia" w:cs="Times New Roman" w:hint="eastAsia"/>
          <w:color w:val="FF0000"/>
          <w:sz w:val="20"/>
          <w:szCs w:val="20"/>
        </w:rPr>
        <w:t>개의 t</w:t>
      </w:r>
      <w:r w:rsidRPr="009F55C0">
        <w:rPr>
          <w:rFonts w:asciiTheme="minorEastAsia" w:hAnsiTheme="minorEastAsia" w:cs="Times New Roman"/>
          <w:color w:val="FF0000"/>
          <w:sz w:val="20"/>
          <w:szCs w:val="20"/>
        </w:rPr>
        <w:t xml:space="preserve">ask </w:t>
      </w:r>
      <w:r w:rsidRPr="009F55C0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중 어느 </w:t>
      </w:r>
      <w:r w:rsidRPr="009F55C0">
        <w:rPr>
          <w:rFonts w:asciiTheme="minorEastAsia" w:hAnsiTheme="minorEastAsia" w:cs="Times New Roman"/>
          <w:color w:val="FF0000"/>
          <w:sz w:val="20"/>
          <w:szCs w:val="20"/>
        </w:rPr>
        <w:t>task</w:t>
      </w:r>
      <w:r w:rsidRPr="009F55C0">
        <w:rPr>
          <w:rFonts w:asciiTheme="minorEastAsia" w:hAnsiTheme="minorEastAsia" w:cs="Times New Roman" w:hint="eastAsia"/>
          <w:color w:val="FF0000"/>
          <w:sz w:val="20"/>
          <w:szCs w:val="20"/>
        </w:rPr>
        <w:t>의 우선순위를 더 높게 주어야 할지 고민해 볼 것</w:t>
      </w:r>
    </w:p>
    <w:p w14:paraId="52900630" w14:textId="0632DB32" w:rsidR="009F55C0" w:rsidRDefault="009F55C0" w:rsidP="005F6F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저의 생각에는 모터를 제어하기 위해서는 먼저 광센서를 이용해 색상을 체크하는 것이</w:t>
      </w:r>
    </w:p>
    <w:p w14:paraId="680FD16C" w14:textId="01025140" w:rsidR="009F55C0" w:rsidRPr="009F55C0" w:rsidRDefault="009F55C0" w:rsidP="005F6F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먼저이므로 컬러센서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task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가 우선순위가 더 높아야 할 것 같습니다.</w:t>
      </w:r>
    </w:p>
    <w:p w14:paraId="53B97054" w14:textId="4A929F62" w:rsidR="004C6288" w:rsidRDefault="005F6F75" w:rsidP="005F6F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14:paraId="6C83DE2E" w14:textId="5196DB91" w:rsidR="00B41ABB" w:rsidRDefault="00927011" w:rsidP="005F6F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="00B41ABB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고찰</w:t>
      </w:r>
      <w:r w:rsidR="00B41ABB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:</w:t>
      </w:r>
      <w:bookmarkStart w:id="0" w:name="_GoBack"/>
      <w:bookmarkEnd w:id="0"/>
      <w:proofErr w:type="gramEnd"/>
    </w:p>
    <w:p w14:paraId="2EC4D716" w14:textId="6AA1CCF4" w:rsidR="00B41ABB" w:rsidRDefault="00B41ABB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이번 프로그래밍은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u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binos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의 스레드인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테스크를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알아보았습니다.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운영체제 시간에 배웠던</w:t>
      </w:r>
    </w:p>
    <w:p w14:paraId="6C787735" w14:textId="394471A5" w:rsidR="00B41ABB" w:rsidRDefault="00B41ABB" w:rsidP="00B41AB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left="200" w:hangingChars="100" w:hanging="2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Pthread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와 사용법이 거의 유사했고,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개념도 거의 같았기 때문에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코딩하는데는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어려움이 없었고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14:paraId="716BC52D" w14:textId="77777777" w:rsidR="00B41ABB" w:rsidRDefault="00B41ABB" w:rsidP="00B41AB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left="200" w:hangingChars="100" w:hanging="2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C언어의 스레드를 다시 한번 복습해보는 시간이 되어서 유익했습니다.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14:paraId="5E8C62BA" w14:textId="77777777" w:rsidR="00B41ABB" w:rsidRDefault="00B41ABB" w:rsidP="00B41AB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left="200" w:hangingChars="100" w:hanging="2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또한 </w:t>
      </w:r>
      <w:proofErr w:type="spellStart"/>
      <w:r w:rsidRPr="00A1675B">
        <w:rPr>
          <w:rFonts w:eastAsiaTheme="minorHAnsi" w:cs="돋움체"/>
          <w:color w:val="000000" w:themeColor="text1"/>
          <w:sz w:val="20"/>
          <w:szCs w:val="20"/>
        </w:rPr>
        <w:t>b</w:t>
      </w:r>
      <w:r w:rsidRPr="00A1675B">
        <w:rPr>
          <w:rFonts w:eastAsiaTheme="minorHAnsi" w:cs="돋움체" w:hint="eastAsia"/>
          <w:color w:val="000000" w:themeColor="text1"/>
          <w:sz w:val="20"/>
          <w:szCs w:val="20"/>
        </w:rPr>
        <w:t>s</w:t>
      </w:r>
      <w:r w:rsidRPr="00A1675B">
        <w:rPr>
          <w:rFonts w:eastAsiaTheme="minorHAnsi" w:cs="돋움체"/>
          <w:color w:val="000000" w:themeColor="text1"/>
          <w:sz w:val="20"/>
          <w:szCs w:val="20"/>
        </w:rPr>
        <w:t>p</w:t>
      </w:r>
      <w:r w:rsidRPr="00A1675B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_</w:t>
      </w:r>
      <w:r w:rsidRPr="00A1675B">
        <w:rPr>
          <w:rFonts w:asciiTheme="minorEastAsia" w:hAnsiTheme="minorEastAsia" w:cs="Times New Roman"/>
          <w:color w:val="000000" w:themeColor="text1"/>
          <w:sz w:val="20"/>
          <w:szCs w:val="20"/>
        </w:rPr>
        <w:t>busywaitms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라는 새로운 개념도 배웠고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u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binos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에서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멀티스레드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프로그래밍을 하는 </w:t>
      </w:r>
    </w:p>
    <w:p w14:paraId="38819777" w14:textId="23E24E2A" w:rsidR="00B41ABB" w:rsidRDefault="00B41ABB" w:rsidP="00B41AB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left="200" w:hangingChars="100" w:hanging="2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방법을 알게 되어서 좋았습니다.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F614BA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앞으로 </w:t>
      </w:r>
      <w:proofErr w:type="spellStart"/>
      <w:r w:rsidR="00F614BA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멀티스레드</w:t>
      </w:r>
      <w:proofErr w:type="spellEnd"/>
      <w:r w:rsidR="00F614BA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F614BA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처리를 어떻게 하느냐가 굉장히 중요할</w:t>
      </w:r>
    </w:p>
    <w:p w14:paraId="73017288" w14:textId="07CCA850" w:rsidR="00F614BA" w:rsidRDefault="00F614BA" w:rsidP="00B41AB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left="200" w:hangingChars="100" w:hanging="2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것 같은데 멀티 스레드를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어떻게 </w:t>
      </w:r>
      <w:r w:rsidR="005F6F75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구현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해야 더 효율적이고 </w:t>
      </w:r>
      <w:r w:rsidR="005F6F75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알맞은 코딩인지 스스로 코드를</w:t>
      </w:r>
    </w:p>
    <w:p w14:paraId="5161BC36" w14:textId="634F362C" w:rsidR="005F6F75" w:rsidRDefault="005F6F75" w:rsidP="00B41AB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left="200" w:hangingChars="100" w:hanging="2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짜보며 공부하도록 하겠습니다.</w:t>
      </w:r>
    </w:p>
    <w:p w14:paraId="68BD4120" w14:textId="69AED8E9" w:rsidR="00D327ED" w:rsidRDefault="00D327ED" w:rsidP="004F385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3F786A7A" w14:textId="7010AADC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14:paraId="4A77AB96" w14:textId="2ABE80C8" w:rsidR="00927011" w:rsidRDefault="0092701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0BD4E790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01C43F9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Include</w:t>
      </w:r>
    </w:p>
    <w:p w14:paraId="60C8CAF0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121E4AC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ubiconfig.h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F27B33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113600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// standard c library include</w:t>
      </w:r>
    </w:p>
    <w:p w14:paraId="7F56FF7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4792A6A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&lt;sam4e.h&gt;</w:t>
      </w:r>
    </w:p>
    <w:p w14:paraId="600F762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C35C10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ubinos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library include</w:t>
      </w:r>
    </w:p>
    <w:p w14:paraId="453B7FE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bsp.h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6A70156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ubinos.h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FEB051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bsp_fpu.h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62F8D8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954B6F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// chipset driver include</w:t>
      </w:r>
    </w:p>
    <w:p w14:paraId="01FC6D3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ioport.h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BF77D86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pio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pio.h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09758A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930900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new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estk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driver include</w:t>
      </w:r>
    </w:p>
    <w:p w14:paraId="571321F5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new_estk_led.h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40A88C0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new_estk_glcd.h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32CF1E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lib_switch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lib_switch.h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E4A42E8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lib_sensor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lib_sensor.h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1F5731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"lib_EV3_sensor/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/lib_EV3_sensor.h"</w:t>
      </w:r>
    </w:p>
    <w:p w14:paraId="604DAED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F388A3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571BA80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B0A60B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// custom library header file include</w:t>
      </w:r>
    </w:p>
    <w:p w14:paraId="382D71E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//#include 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27846F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lib_new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lib_new.h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B4788F0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// user header file include</w:t>
      </w:r>
    </w:p>
    <w:p w14:paraId="225D27C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ACC70F5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#define IDLE_PRIORITY 0</w:t>
      </w:r>
    </w:p>
    <w:p w14:paraId="40165B85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4C1C22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proofErr w:type="gramStart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//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색깔을</w:t>
      </w:r>
      <w:proofErr w:type="gramEnd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변수로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define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합니다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.</w:t>
      </w:r>
    </w:p>
    <w:p w14:paraId="08430F6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#define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NoColor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0</w:t>
      </w:r>
    </w:p>
    <w:p w14:paraId="0FB331E6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Black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1</w:t>
      </w:r>
    </w:p>
    <w:p w14:paraId="688DF69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Blue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2</w:t>
      </w:r>
    </w:p>
    <w:p w14:paraId="293A7F0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Green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3</w:t>
      </w:r>
    </w:p>
    <w:p w14:paraId="4428573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#define Yellow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4</w:t>
      </w:r>
    </w:p>
    <w:p w14:paraId="5AA75FE7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Red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5</w:t>
      </w:r>
    </w:p>
    <w:p w14:paraId="62170937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White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6</w:t>
      </w:r>
    </w:p>
    <w:p w14:paraId="28C97D31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Brown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7</w:t>
      </w:r>
    </w:p>
    <w:p w14:paraId="54D47E17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6F62885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C7D734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3BD038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task_pt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task_handle01;</w:t>
      </w:r>
    </w:p>
    <w:p w14:paraId="153E0301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task_pt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task_handle02;</w:t>
      </w:r>
    </w:p>
    <w:p w14:paraId="0705FB7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B8D676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int color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; 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</w:t>
      </w:r>
      <w:proofErr w:type="gramEnd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/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컬러를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proofErr w:type="spellStart"/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입력받아</w:t>
      </w:r>
      <w:proofErr w:type="spellEnd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저장하는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변수</w:t>
      </w:r>
    </w:p>
    <w:p w14:paraId="4AC51D28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6FC649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1BABE5A0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Global variables</w:t>
      </w:r>
    </w:p>
    <w:p w14:paraId="2C94ECC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684BD32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FF13320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23431AE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06D012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taskfunc01(void *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) 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{ 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</w:t>
      </w:r>
      <w:proofErr w:type="gramEnd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/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색상을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체크해서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color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에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저장합니다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.</w:t>
      </w:r>
    </w:p>
    <w:p w14:paraId="50D286E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 (1) {</w:t>
      </w:r>
    </w:p>
    <w:p w14:paraId="378DC27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color = ev3_sensor_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get(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0);</w:t>
      </w:r>
    </w:p>
    <w:p w14:paraId="546AA081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sleep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50);</w:t>
      </w:r>
    </w:p>
    <w:p w14:paraId="199C5B11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1E5E6BB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27577C2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243169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taskfunc02(void *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) 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{ 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</w:t>
      </w:r>
      <w:proofErr w:type="gramEnd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/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색상에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따라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모터를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제어합니다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.</w:t>
      </w:r>
    </w:p>
    <w:p w14:paraId="42C5CB8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clear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391E2135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 (1) {</w:t>
      </w:r>
    </w:p>
    <w:p w14:paraId="53ECD14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glcdGotoChar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0);</w:t>
      </w:r>
    </w:p>
    <w:p w14:paraId="3F26A27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8344045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switch (color)</w:t>
      </w:r>
    </w:p>
    <w:p w14:paraId="17926D03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{</w:t>
      </w:r>
    </w:p>
    <w:p w14:paraId="676CCCA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case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NoColor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:</w:t>
      </w:r>
    </w:p>
    <w:p w14:paraId="53F4F8B7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"No color  VAL : %3d              ", ev3_sensor_get(0));</w:t>
      </w:r>
    </w:p>
    <w:p w14:paraId="77F66596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100);</w:t>
      </w:r>
    </w:p>
    <w:p w14:paraId="42A414E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2BC344B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Black:</w:t>
      </w:r>
    </w:p>
    <w:p w14:paraId="7D3066B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"Black VAL :  %3d                 ", ev3_sensor_get(0));</w:t>
      </w:r>
    </w:p>
    <w:p w14:paraId="44E2525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200);</w:t>
      </w:r>
    </w:p>
    <w:p w14:paraId="397D291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119F647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Blue:</w:t>
      </w:r>
    </w:p>
    <w:p w14:paraId="2ADE6A7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"Blue VAL :  %3d                    ", ev3_sensor_get(0));</w:t>
      </w:r>
    </w:p>
    <w:p w14:paraId="31A768BE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300);</w:t>
      </w:r>
    </w:p>
    <w:p w14:paraId="7E6A111E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461FB2C5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Green:</w:t>
      </w:r>
    </w:p>
    <w:p w14:paraId="491A079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"Green VAL :  %3d                    ", ev3_sensor_get(0));</w:t>
      </w:r>
    </w:p>
    <w:p w14:paraId="06A2AF90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400);</w:t>
      </w:r>
    </w:p>
    <w:p w14:paraId="2A35CA28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6C9925C3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Yellow:</w:t>
      </w:r>
    </w:p>
    <w:p w14:paraId="4A4AA3B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"Yellow VAL :  %3d                    ", ev3_sensor_get(0));</w:t>
      </w:r>
    </w:p>
    <w:p w14:paraId="2C78C49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500);</w:t>
      </w:r>
    </w:p>
    <w:p w14:paraId="301B4F91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22C83EA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Red:</w:t>
      </w:r>
    </w:p>
    <w:p w14:paraId="771933E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"Red VAL :  %3d                    ", ev3_sensor_get(0));</w:t>
      </w:r>
    </w:p>
    <w:p w14:paraId="1CE8586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600);</w:t>
      </w:r>
    </w:p>
    <w:p w14:paraId="1894C95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1EFC67C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White:</w:t>
      </w:r>
    </w:p>
    <w:p w14:paraId="5426AD23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"White VAL :  %3d                    ", ev3_sensor_get(0));</w:t>
      </w:r>
    </w:p>
    <w:p w14:paraId="6ACD021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700);</w:t>
      </w:r>
    </w:p>
    <w:p w14:paraId="55D6E9A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30CF7547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Brown:</w:t>
      </w:r>
    </w:p>
    <w:p w14:paraId="21D3000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"Brown VAL :  %3d                    ", ev3_sensor_get(0));</w:t>
      </w:r>
    </w:p>
    <w:p w14:paraId="36B5FC11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800);</w:t>
      </w:r>
    </w:p>
    <w:p w14:paraId="7E93EFF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0C6AB89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default:</w:t>
      </w:r>
    </w:p>
    <w:p w14:paraId="75395B0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"UNDEFINE      ");</w:t>
      </w:r>
    </w:p>
    <w:p w14:paraId="34668013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5B4C330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154EF42E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sleep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50);</w:t>
      </w:r>
    </w:p>
    <w:p w14:paraId="10FA519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E19EA1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73378B4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34E7829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08A3D5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260F67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1CDB4F3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Prototypes</w:t>
      </w:r>
    </w:p>
    <w:p w14:paraId="247A44E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01B2F31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4923AB2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Function Definitions</w:t>
      </w:r>
    </w:p>
    <w:p w14:paraId="7869675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7EAF18B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usrmain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argc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char *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[]) {</w:t>
      </w:r>
    </w:p>
    <w:p w14:paraId="1E555FF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r;</w:t>
      </w:r>
    </w:p>
    <w:p w14:paraId="4C4FFF1E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("\n\n\n\r");</w:t>
      </w:r>
    </w:p>
    <w:p w14:paraId="33FB010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("\n\n\n\r");</w:t>
      </w:r>
    </w:p>
    <w:p w14:paraId="3F646A26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("================================\n\r");</w:t>
      </w:r>
    </w:p>
    <w:p w14:paraId="0A491B8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exe_ubinos_test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(build time: %s %s)\n\r", __TIME__, __DATE__);</w:t>
      </w:r>
    </w:p>
    <w:p w14:paraId="31B10CB0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0409A3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r =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NULL,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NULL,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task_getmiddlepriority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(), 256, "root");</w:t>
      </w:r>
    </w:p>
    <w:p w14:paraId="79685D55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3D178B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>if (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 !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= r) {</w:t>
      </w:r>
    </w:p>
    <w:p w14:paraId="0611FC66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logme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"fail at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task_create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\r\n");</w:t>
      </w:r>
    </w:p>
    <w:p w14:paraId="7B0C93B1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2C8AE7C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7EBC970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B9BB457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ubik_comp_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start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7F62419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77B7C2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/* code below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ubik_comp_start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function never be executed */</w:t>
      </w:r>
    </w:p>
    <w:p w14:paraId="57578BE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49F4116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14:paraId="7C90C1D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5869D8B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FAC669B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3E93EF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6228BAF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655AA9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F7F346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14:paraId="3E0A5EC9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//</w:t>
      </w:r>
      <w:proofErr w:type="spellStart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lcd</w:t>
      </w:r>
      <w:proofErr w:type="spellEnd"/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와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모터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초기화</w:t>
      </w:r>
    </w:p>
    <w:p w14:paraId="2EE3192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5949396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692CC3E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564E67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//</w:t>
      </w:r>
      <w:proofErr w:type="spellStart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lcd</w:t>
      </w:r>
      <w:proofErr w:type="spellEnd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clear</w:t>
      </w:r>
    </w:p>
    <w:p w14:paraId="3AEB144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clear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677539DC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7399FDD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//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컬러센서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초기화</w:t>
      </w:r>
    </w:p>
    <w:p w14:paraId="18B6AD31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ev3_sensor_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init(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0, COL_COLOR);</w:t>
      </w:r>
    </w:p>
    <w:p w14:paraId="331EE45A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32B2956" w14:textId="7C139BD4" w:rsid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lastRenderedPageBreak/>
        <w:tab/>
        <w:t>//</w:t>
      </w:r>
      <w:proofErr w:type="spellStart"/>
      <w:r w:rsidR="003E2EA6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테스크</w:t>
      </w:r>
      <w:proofErr w:type="spellEnd"/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2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개</w:t>
      </w:r>
      <w:r w:rsidRPr="00927011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생성</w:t>
      </w:r>
    </w:p>
    <w:p w14:paraId="174E07B5" w14:textId="6912C28B" w:rsidR="00E25029" w:rsidRPr="00E25029" w:rsidRDefault="00E25029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Times New Roman"/>
          <w:b/>
          <w:bCs/>
          <w:color w:val="70AD47" w:themeColor="accent6"/>
          <w:sz w:val="20"/>
          <w:szCs w:val="20"/>
        </w:rPr>
      </w:pPr>
      <w:r>
        <w:rPr>
          <w:rFonts w:asciiTheme="majorEastAsia" w:eastAsiaTheme="majorEastAsia" w:hAnsiTheme="majorEastAsia" w:cs="돋움체"/>
          <w:b/>
          <w:bCs/>
          <w:color w:val="008000"/>
          <w:sz w:val="20"/>
          <w:szCs w:val="20"/>
        </w:rPr>
        <w:tab/>
      </w:r>
      <w:proofErr w:type="gramStart"/>
      <w:r w:rsidRPr="00417C4C">
        <w:rPr>
          <w:rFonts w:asciiTheme="majorEastAsia" w:eastAsiaTheme="majorEastAsia" w:hAnsiTheme="majorEastAsia" w:cs="돋움체"/>
          <w:b/>
          <w:bCs/>
          <w:color w:val="70AD47" w:themeColor="accent6"/>
          <w:sz w:val="20"/>
          <w:szCs w:val="20"/>
        </w:rPr>
        <w:t xml:space="preserve">// </w:t>
      </w:r>
      <w:r w:rsidRPr="00417C4C">
        <w:rPr>
          <w:rFonts w:asciiTheme="majorEastAsia" w:eastAsiaTheme="majorEastAsia" w:hAnsiTheme="majorEastAsia" w:cs="돋움체" w:hint="eastAsia"/>
          <w:b/>
          <w:bCs/>
          <w:color w:val="70AD47" w:themeColor="accent6"/>
          <w:sz w:val="20"/>
          <w:szCs w:val="20"/>
        </w:rPr>
        <w:t>색상체크</w:t>
      </w:r>
      <w:proofErr w:type="gramEnd"/>
      <w:r w:rsidRPr="00417C4C">
        <w:rPr>
          <w:rFonts w:asciiTheme="majorEastAsia" w:eastAsiaTheme="majorEastAsia" w:hAnsiTheme="majorEastAsia" w:cs="돋움체"/>
          <w:b/>
          <w:bCs/>
          <w:color w:val="70AD47" w:themeColor="accent6"/>
          <w:sz w:val="20"/>
          <w:szCs w:val="20"/>
        </w:rPr>
        <w:t xml:space="preserve"> </w:t>
      </w:r>
      <w:proofErr w:type="spellStart"/>
      <w:r w:rsidRPr="00417C4C">
        <w:rPr>
          <w:rFonts w:asciiTheme="majorEastAsia" w:eastAsiaTheme="majorEastAsia" w:hAnsiTheme="majorEastAsia" w:cs="돋움체" w:hint="eastAsia"/>
          <w:b/>
          <w:bCs/>
          <w:color w:val="70AD47" w:themeColor="accent6"/>
          <w:sz w:val="20"/>
          <w:szCs w:val="20"/>
        </w:rPr>
        <w:t>테스크</w:t>
      </w:r>
      <w:proofErr w:type="spellEnd"/>
    </w:p>
    <w:p w14:paraId="69DD9D82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&amp;task_handle01, taskfunc01, NULL, IDLE_PRIORITY + 2, 256, "task_01") != 0) {</w:t>
      </w:r>
    </w:p>
    <w:p w14:paraId="75F07930" w14:textId="53798952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("</w:t>
      </w:r>
      <w:proofErr w:type="spellStart"/>
      <w:r w:rsidR="003E2EA6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테스크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생성실패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");</w:t>
      </w:r>
    </w:p>
    <w:p w14:paraId="25661509" w14:textId="02D8277A" w:rsid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396F27EC" w14:textId="0FBE4E84" w:rsidR="00E25029" w:rsidRPr="00E25029" w:rsidRDefault="00E25029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Times New Roman"/>
          <w:b/>
          <w:bCs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="돋움체"/>
          <w:b/>
          <w:bCs/>
          <w:color w:val="008000"/>
          <w:sz w:val="20"/>
          <w:szCs w:val="20"/>
        </w:rPr>
        <w:tab/>
      </w:r>
      <w:proofErr w:type="gramStart"/>
      <w:r w:rsidRPr="00417C4C">
        <w:rPr>
          <w:rFonts w:asciiTheme="majorEastAsia" w:eastAsiaTheme="majorEastAsia" w:hAnsiTheme="majorEastAsia" w:cs="돋움체"/>
          <w:b/>
          <w:bCs/>
          <w:color w:val="70AD47" w:themeColor="accent6"/>
          <w:sz w:val="20"/>
          <w:szCs w:val="20"/>
        </w:rPr>
        <w:t xml:space="preserve">// </w:t>
      </w:r>
      <w:r w:rsidRPr="00417C4C">
        <w:rPr>
          <w:rFonts w:asciiTheme="majorEastAsia" w:eastAsiaTheme="majorEastAsia" w:hAnsiTheme="majorEastAsia" w:cs="돋움체" w:hint="eastAsia"/>
          <w:b/>
          <w:bCs/>
          <w:color w:val="70AD47" w:themeColor="accent6"/>
          <w:sz w:val="20"/>
          <w:szCs w:val="20"/>
        </w:rPr>
        <w:t>색상에</w:t>
      </w:r>
      <w:proofErr w:type="gramEnd"/>
      <w:r w:rsidRPr="00417C4C">
        <w:rPr>
          <w:rFonts w:asciiTheme="majorEastAsia" w:eastAsiaTheme="majorEastAsia" w:hAnsiTheme="majorEastAsia" w:cs="돋움체"/>
          <w:b/>
          <w:bCs/>
          <w:color w:val="70AD47" w:themeColor="accent6"/>
          <w:sz w:val="20"/>
          <w:szCs w:val="20"/>
        </w:rPr>
        <w:t xml:space="preserve"> </w:t>
      </w:r>
      <w:r w:rsidRPr="00417C4C">
        <w:rPr>
          <w:rFonts w:asciiTheme="majorEastAsia" w:eastAsiaTheme="majorEastAsia" w:hAnsiTheme="majorEastAsia" w:cs="돋움체" w:hint="eastAsia"/>
          <w:b/>
          <w:bCs/>
          <w:color w:val="70AD47" w:themeColor="accent6"/>
          <w:sz w:val="20"/>
          <w:szCs w:val="20"/>
        </w:rPr>
        <w:t>따른</w:t>
      </w:r>
      <w:r w:rsidRPr="00417C4C">
        <w:rPr>
          <w:rFonts w:asciiTheme="majorEastAsia" w:eastAsiaTheme="majorEastAsia" w:hAnsiTheme="majorEastAsia" w:cs="돋움체"/>
          <w:b/>
          <w:bCs/>
          <w:color w:val="70AD47" w:themeColor="accent6"/>
          <w:sz w:val="20"/>
          <w:szCs w:val="20"/>
        </w:rPr>
        <w:t xml:space="preserve"> </w:t>
      </w:r>
      <w:r w:rsidRPr="00417C4C">
        <w:rPr>
          <w:rFonts w:asciiTheme="majorEastAsia" w:eastAsiaTheme="majorEastAsia" w:hAnsiTheme="majorEastAsia" w:cs="돋움체" w:hint="eastAsia"/>
          <w:b/>
          <w:bCs/>
          <w:color w:val="70AD47" w:themeColor="accent6"/>
          <w:sz w:val="20"/>
          <w:szCs w:val="20"/>
        </w:rPr>
        <w:t>모터제어</w:t>
      </w:r>
      <w:r w:rsidRPr="00417C4C">
        <w:rPr>
          <w:rFonts w:asciiTheme="majorEastAsia" w:eastAsiaTheme="majorEastAsia" w:hAnsiTheme="majorEastAsia" w:cs="돋움체"/>
          <w:b/>
          <w:bCs/>
          <w:color w:val="70AD47" w:themeColor="accent6"/>
          <w:sz w:val="20"/>
          <w:szCs w:val="20"/>
        </w:rPr>
        <w:t xml:space="preserve"> </w:t>
      </w:r>
      <w:proofErr w:type="spellStart"/>
      <w:r w:rsidRPr="00417C4C">
        <w:rPr>
          <w:rFonts w:asciiTheme="majorEastAsia" w:eastAsiaTheme="majorEastAsia" w:hAnsiTheme="majorEastAsia" w:cs="돋움체" w:hint="eastAsia"/>
          <w:b/>
          <w:bCs/>
          <w:color w:val="70AD47" w:themeColor="accent6"/>
          <w:sz w:val="20"/>
          <w:szCs w:val="20"/>
        </w:rPr>
        <w:t>테스크</w:t>
      </w:r>
      <w:proofErr w:type="spellEnd"/>
    </w:p>
    <w:p w14:paraId="5841B1A4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&amp;task_handle02, taskfunc02, NULL, IDLE_PRIORITY + 1, 256, "task_02") != 0) {</w:t>
      </w:r>
    </w:p>
    <w:p w14:paraId="6B48C355" w14:textId="2D320149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("</w:t>
      </w:r>
      <w:proofErr w:type="spellStart"/>
      <w:r w:rsidR="003E2EA6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테스크</w:t>
      </w:r>
      <w:proofErr w:type="spellEnd"/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927011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생성실패</w:t>
      </w: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");</w:t>
      </w:r>
    </w:p>
    <w:p w14:paraId="617A7D27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332022F3" w14:textId="77777777" w:rsidR="00927011" w:rsidRPr="00927011" w:rsidRDefault="00927011" w:rsidP="0092701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2701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695F3D70" w14:textId="77777777" w:rsidR="00927011" w:rsidRDefault="0092701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1EC5F115" w14:textId="77777777" w:rsidR="00927011" w:rsidRDefault="0092701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09999BD9" w14:textId="0034F4AA" w:rsidR="00D327ED" w:rsidRDefault="00D327ED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14:paraId="0A9ABBCF" w14:textId="6D23A174" w:rsidR="00927011" w:rsidRDefault="0092701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0AF5E2A2" w14:textId="470F21EB" w:rsidR="00927011" w:rsidRDefault="00927011" w:rsidP="00D327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교수님의 p</w:t>
      </w:r>
      <w:r>
        <w:rPr>
          <w:rFonts w:asciiTheme="minorEastAsia" w:hAnsiTheme="minorEastAsia" w:cs="Times New Roman"/>
          <w:color w:val="000000"/>
          <w:sz w:val="20"/>
          <w:szCs w:val="20"/>
        </w:rPr>
        <w:t>pt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를 대부분 참고했습니다.</w:t>
      </w:r>
    </w:p>
    <w:p w14:paraId="67E89AEE" w14:textId="77777777" w:rsidR="0023484B" w:rsidRPr="00D327ED" w:rsidRDefault="00050269" w:rsidP="00D327ED">
      <w:pPr>
        <w:spacing w:line="360" w:lineRule="auto"/>
      </w:pPr>
    </w:p>
    <w:sectPr w:rsidR="0023484B" w:rsidRPr="00D327ED" w:rsidSect="00E41BB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C289E" w14:textId="77777777" w:rsidR="00050269" w:rsidRDefault="00050269" w:rsidP="00E41BB4">
      <w:pPr>
        <w:spacing w:after="0" w:line="240" w:lineRule="auto"/>
      </w:pPr>
      <w:r>
        <w:separator/>
      </w:r>
    </w:p>
  </w:endnote>
  <w:endnote w:type="continuationSeparator" w:id="0">
    <w:p w14:paraId="0D68CEA9" w14:textId="77777777" w:rsidR="00050269" w:rsidRDefault="00050269" w:rsidP="00E4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B4140" w14:textId="77777777" w:rsidR="00050269" w:rsidRDefault="00050269" w:rsidP="00E41BB4">
      <w:pPr>
        <w:spacing w:after="0" w:line="240" w:lineRule="auto"/>
      </w:pPr>
      <w:r>
        <w:separator/>
      </w:r>
    </w:p>
  </w:footnote>
  <w:footnote w:type="continuationSeparator" w:id="0">
    <w:p w14:paraId="7AB0A2B0" w14:textId="77777777" w:rsidR="00050269" w:rsidRDefault="00050269" w:rsidP="00E41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2"/>
    <w:rsid w:val="00050269"/>
    <w:rsid w:val="0005403C"/>
    <w:rsid w:val="00144F30"/>
    <w:rsid w:val="00184DF3"/>
    <w:rsid w:val="002056E7"/>
    <w:rsid w:val="00245217"/>
    <w:rsid w:val="002704BC"/>
    <w:rsid w:val="00303D05"/>
    <w:rsid w:val="00391C1C"/>
    <w:rsid w:val="003E2EA6"/>
    <w:rsid w:val="00417C4C"/>
    <w:rsid w:val="0047416F"/>
    <w:rsid w:val="004C6288"/>
    <w:rsid w:val="004C763C"/>
    <w:rsid w:val="004F3858"/>
    <w:rsid w:val="005332A1"/>
    <w:rsid w:val="00577CBF"/>
    <w:rsid w:val="005918BA"/>
    <w:rsid w:val="005F6F75"/>
    <w:rsid w:val="00690CAE"/>
    <w:rsid w:val="006E1F4F"/>
    <w:rsid w:val="00732338"/>
    <w:rsid w:val="00740C4D"/>
    <w:rsid w:val="007A612C"/>
    <w:rsid w:val="007C41E9"/>
    <w:rsid w:val="00900044"/>
    <w:rsid w:val="00927011"/>
    <w:rsid w:val="009F55C0"/>
    <w:rsid w:val="00A1675B"/>
    <w:rsid w:val="00A32501"/>
    <w:rsid w:val="00A750D5"/>
    <w:rsid w:val="00AA2001"/>
    <w:rsid w:val="00AE584B"/>
    <w:rsid w:val="00AF4C09"/>
    <w:rsid w:val="00B41ABB"/>
    <w:rsid w:val="00B548B0"/>
    <w:rsid w:val="00BF6902"/>
    <w:rsid w:val="00D168C0"/>
    <w:rsid w:val="00D327ED"/>
    <w:rsid w:val="00E25029"/>
    <w:rsid w:val="00E4001D"/>
    <w:rsid w:val="00E41BB4"/>
    <w:rsid w:val="00E5467C"/>
    <w:rsid w:val="00EC4D0C"/>
    <w:rsid w:val="00F20EB7"/>
    <w:rsid w:val="00F614BA"/>
    <w:rsid w:val="00F7538A"/>
    <w:rsid w:val="00F82A69"/>
    <w:rsid w:val="00FA77C2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56A0"/>
  <w15:chartTrackingRefBased/>
  <w15:docId w15:val="{5F4F9049-FAA4-4178-A1E8-DB89E8C9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6902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6902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바탕" w:eastAsia="Times New Roman" w:hAnsi="Times New Roman" w:cs="Times New Roman"/>
      <w:color w:val="00000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E41B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1BB4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E41B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1BB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세진 권</dc:creator>
  <cp:keywords/>
  <dc:description/>
  <cp:lastModifiedBy>세진 권</cp:lastModifiedBy>
  <cp:revision>32</cp:revision>
  <dcterms:created xsi:type="dcterms:W3CDTF">2019-09-30T10:35:00Z</dcterms:created>
  <dcterms:modified xsi:type="dcterms:W3CDTF">2019-10-09T06:11:00Z</dcterms:modified>
</cp:coreProperties>
</file>