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656" w14:textId="77777777" w:rsidR="00D07AF2" w:rsidRPr="00D07AF2" w:rsidRDefault="00D07AF2" w:rsidP="00D07AF2">
      <w:r w:rsidRPr="00D07AF2">
        <w:t>ByteDance Organizational Structure (Simplified)</w:t>
      </w:r>
    </w:p>
    <w:p w14:paraId="69319BCB" w14:textId="77777777" w:rsidR="00D07AF2" w:rsidRPr="00D07AF2" w:rsidRDefault="00D07AF2" w:rsidP="00D07AF2"/>
    <w:p w14:paraId="2F32B0AF" w14:textId="77777777" w:rsidR="00D07AF2" w:rsidRPr="00D07AF2" w:rsidRDefault="00D07AF2" w:rsidP="00D07AF2">
      <w:r w:rsidRPr="00D07AF2">
        <w:t>CEO - Liang Rubo</w:t>
      </w:r>
    </w:p>
    <w:p w14:paraId="46B0FFAB" w14:textId="77777777" w:rsidR="00D07AF2" w:rsidRPr="00D07AF2" w:rsidRDefault="00D07AF2" w:rsidP="00D07AF2">
      <w:r w:rsidRPr="00D07AF2">
        <w:t>│</w:t>
      </w:r>
    </w:p>
    <w:p w14:paraId="0F4D11A6" w14:textId="77777777" w:rsidR="00D07AF2" w:rsidRPr="00D07AF2" w:rsidRDefault="00D07AF2" w:rsidP="00D07AF2">
      <w:r w:rsidRPr="00D07AF2">
        <w:t>├── Product Lines</w:t>
      </w:r>
    </w:p>
    <w:p w14:paraId="1AAACE92" w14:textId="77777777" w:rsidR="00D07AF2" w:rsidRPr="00D07AF2" w:rsidRDefault="00D07AF2" w:rsidP="00D07AF2">
      <w:r w:rsidRPr="00D07AF2">
        <w:t>│   │</w:t>
      </w:r>
    </w:p>
    <w:p w14:paraId="25C37289" w14:textId="77777777" w:rsidR="00D07AF2" w:rsidRPr="00D07AF2" w:rsidRDefault="00D07AF2" w:rsidP="00D07AF2">
      <w:r w:rsidRPr="00D07AF2">
        <w:t>│   ├── TikTok (Global)</w:t>
      </w:r>
    </w:p>
    <w:p w14:paraId="560DADC9" w14:textId="77777777" w:rsidR="00D07AF2" w:rsidRPr="00D07AF2" w:rsidRDefault="00D07AF2" w:rsidP="00D07AF2">
      <w:r w:rsidRPr="00D07AF2">
        <w:t>│   │   ├── Product Management</w:t>
      </w:r>
    </w:p>
    <w:p w14:paraId="65D0E4D0" w14:textId="77777777" w:rsidR="00D07AF2" w:rsidRPr="00D07AF2" w:rsidRDefault="00D07AF2" w:rsidP="00D07AF2">
      <w:r w:rsidRPr="00D07AF2">
        <w:t>│   │   ├── Technology</w:t>
      </w:r>
    </w:p>
    <w:p w14:paraId="19E6F5E0" w14:textId="77777777" w:rsidR="00D07AF2" w:rsidRPr="00D07AF2" w:rsidRDefault="00D07AF2" w:rsidP="00D07AF2">
      <w:r w:rsidRPr="00D07AF2">
        <w:t>│   │   ├── Operations</w:t>
      </w:r>
    </w:p>
    <w:p w14:paraId="4C7364F2" w14:textId="77777777" w:rsidR="00D07AF2" w:rsidRPr="00D07AF2" w:rsidRDefault="00D07AF2" w:rsidP="00D07AF2">
      <w:r w:rsidRPr="00D07AF2">
        <w:t>│   │   └── Marketing</w:t>
      </w:r>
    </w:p>
    <w:p w14:paraId="01F47833" w14:textId="77777777" w:rsidR="00D07AF2" w:rsidRPr="00D07AF2" w:rsidRDefault="00D07AF2" w:rsidP="00D07AF2">
      <w:r w:rsidRPr="00D07AF2">
        <w:t>│   │</w:t>
      </w:r>
    </w:p>
    <w:p w14:paraId="1AB3FFAA" w14:textId="77777777" w:rsidR="00D07AF2" w:rsidRPr="00D07AF2" w:rsidRDefault="00D07AF2" w:rsidP="00D07AF2">
      <w:r w:rsidRPr="00D07AF2">
        <w:t>│   ├── Douyin (China)</w:t>
      </w:r>
    </w:p>
    <w:p w14:paraId="0663ED03" w14:textId="77777777" w:rsidR="00D07AF2" w:rsidRPr="00D07AF2" w:rsidRDefault="00D07AF2" w:rsidP="00D07AF2">
      <w:r w:rsidRPr="00D07AF2">
        <w:t>│   │   ├── Product Management</w:t>
      </w:r>
    </w:p>
    <w:p w14:paraId="428844D0" w14:textId="77777777" w:rsidR="00D07AF2" w:rsidRPr="00D07AF2" w:rsidRDefault="00D07AF2" w:rsidP="00D07AF2">
      <w:r w:rsidRPr="00D07AF2">
        <w:t>│   │   ├── Technology</w:t>
      </w:r>
    </w:p>
    <w:p w14:paraId="00C4A64D" w14:textId="77777777" w:rsidR="00D07AF2" w:rsidRPr="00D07AF2" w:rsidRDefault="00D07AF2" w:rsidP="00D07AF2">
      <w:r w:rsidRPr="00D07AF2">
        <w:t>│   │   ├── Operations</w:t>
      </w:r>
    </w:p>
    <w:p w14:paraId="132C7712" w14:textId="77777777" w:rsidR="00D07AF2" w:rsidRPr="00D07AF2" w:rsidRDefault="00D07AF2" w:rsidP="00D07AF2">
      <w:r w:rsidRPr="00D07AF2">
        <w:t>│   │   └── Marketing</w:t>
      </w:r>
    </w:p>
    <w:p w14:paraId="2BE0AFA1" w14:textId="77777777" w:rsidR="00D07AF2" w:rsidRPr="00D07AF2" w:rsidRDefault="00D07AF2" w:rsidP="00D07AF2">
      <w:r w:rsidRPr="00D07AF2">
        <w:t>│   │</w:t>
      </w:r>
    </w:p>
    <w:p w14:paraId="65BE7A68" w14:textId="77777777" w:rsidR="00D07AF2" w:rsidRPr="00D07AF2" w:rsidRDefault="00D07AF2" w:rsidP="00D07AF2">
      <w:r w:rsidRPr="00D07AF2">
        <w:t>│   ├── Toutiao</w:t>
      </w:r>
    </w:p>
    <w:p w14:paraId="576AD1D7" w14:textId="77777777" w:rsidR="00D07AF2" w:rsidRPr="00D07AF2" w:rsidRDefault="00D07AF2" w:rsidP="00D07AF2">
      <w:r w:rsidRPr="00D07AF2">
        <w:t>│   │   ├── Product Management</w:t>
      </w:r>
    </w:p>
    <w:p w14:paraId="38011666" w14:textId="77777777" w:rsidR="00D07AF2" w:rsidRPr="00D07AF2" w:rsidRDefault="00D07AF2" w:rsidP="00D07AF2">
      <w:r w:rsidRPr="00D07AF2">
        <w:t>│   │   ├── Technology</w:t>
      </w:r>
    </w:p>
    <w:p w14:paraId="1CC5131C" w14:textId="77777777" w:rsidR="00D07AF2" w:rsidRPr="00D07AF2" w:rsidRDefault="00D07AF2" w:rsidP="00D07AF2">
      <w:r w:rsidRPr="00D07AF2">
        <w:t>│   │   ├── Operations</w:t>
      </w:r>
    </w:p>
    <w:p w14:paraId="4F7ADAA9" w14:textId="77777777" w:rsidR="00D07AF2" w:rsidRPr="00D07AF2" w:rsidRDefault="00D07AF2" w:rsidP="00D07AF2">
      <w:r w:rsidRPr="00D07AF2">
        <w:t>│   │   └── Marketing</w:t>
      </w:r>
    </w:p>
    <w:p w14:paraId="372355CB" w14:textId="77777777" w:rsidR="00D07AF2" w:rsidRPr="00D07AF2" w:rsidRDefault="00D07AF2" w:rsidP="00D07AF2">
      <w:r w:rsidRPr="00D07AF2">
        <w:t>│   │</w:t>
      </w:r>
    </w:p>
    <w:p w14:paraId="619F22C3" w14:textId="77777777" w:rsidR="00D07AF2" w:rsidRPr="00D07AF2" w:rsidRDefault="00D07AF2" w:rsidP="00D07AF2">
      <w:r w:rsidRPr="00D07AF2">
        <w:t>│   ├── Xigua Video</w:t>
      </w:r>
    </w:p>
    <w:p w14:paraId="310580C3" w14:textId="77777777" w:rsidR="00D07AF2" w:rsidRPr="00D07AF2" w:rsidRDefault="00D07AF2" w:rsidP="00D07AF2">
      <w:r w:rsidRPr="00D07AF2">
        <w:t>│   │   ├── Product Management</w:t>
      </w:r>
    </w:p>
    <w:p w14:paraId="3B297E39" w14:textId="77777777" w:rsidR="00D07AF2" w:rsidRPr="00D07AF2" w:rsidRDefault="00D07AF2" w:rsidP="00D07AF2">
      <w:r w:rsidRPr="00D07AF2">
        <w:t>│   │   ├── Technology</w:t>
      </w:r>
    </w:p>
    <w:p w14:paraId="41DC3230" w14:textId="77777777" w:rsidR="00D07AF2" w:rsidRPr="00D07AF2" w:rsidRDefault="00D07AF2" w:rsidP="00D07AF2">
      <w:r w:rsidRPr="00D07AF2">
        <w:lastRenderedPageBreak/>
        <w:t>│   │   ├── Operations</w:t>
      </w:r>
    </w:p>
    <w:p w14:paraId="377E4157" w14:textId="77777777" w:rsidR="00D07AF2" w:rsidRPr="00D07AF2" w:rsidRDefault="00D07AF2" w:rsidP="00D07AF2">
      <w:r w:rsidRPr="00D07AF2">
        <w:t>│   │   └── Marketing</w:t>
      </w:r>
    </w:p>
    <w:p w14:paraId="019D81A6" w14:textId="77777777" w:rsidR="00D07AF2" w:rsidRPr="00D07AF2" w:rsidRDefault="00D07AF2" w:rsidP="00D07AF2">
      <w:r w:rsidRPr="00D07AF2">
        <w:t>│   │</w:t>
      </w:r>
    </w:p>
    <w:p w14:paraId="12836505" w14:textId="77777777" w:rsidR="00D07AF2" w:rsidRPr="00D07AF2" w:rsidRDefault="00D07AF2" w:rsidP="00D07AF2">
      <w:r w:rsidRPr="00D07AF2">
        <w:t>│   └── Lark (</w:t>
      </w:r>
      <w:proofErr w:type="spellStart"/>
      <w:r w:rsidRPr="00D07AF2">
        <w:t>Feishu</w:t>
      </w:r>
      <w:proofErr w:type="spellEnd"/>
      <w:r w:rsidRPr="00D07AF2">
        <w:t>)</w:t>
      </w:r>
    </w:p>
    <w:p w14:paraId="55C72EA2" w14:textId="77777777" w:rsidR="00D07AF2" w:rsidRPr="00D07AF2" w:rsidRDefault="00D07AF2" w:rsidP="00D07AF2">
      <w:r w:rsidRPr="00D07AF2">
        <w:t>│       ├── Product Management</w:t>
      </w:r>
    </w:p>
    <w:p w14:paraId="5554DC92" w14:textId="77777777" w:rsidR="00D07AF2" w:rsidRPr="00D07AF2" w:rsidRDefault="00D07AF2" w:rsidP="00D07AF2">
      <w:r w:rsidRPr="00D07AF2">
        <w:t>│       ├── Technology</w:t>
      </w:r>
    </w:p>
    <w:p w14:paraId="339EBBC9" w14:textId="77777777" w:rsidR="00D07AF2" w:rsidRPr="00D07AF2" w:rsidRDefault="00D07AF2" w:rsidP="00D07AF2">
      <w:r w:rsidRPr="00D07AF2">
        <w:t>│       ├── Operations</w:t>
      </w:r>
    </w:p>
    <w:p w14:paraId="6B96D353" w14:textId="77777777" w:rsidR="00D07AF2" w:rsidRPr="00D07AF2" w:rsidRDefault="00D07AF2" w:rsidP="00D07AF2">
      <w:r w:rsidRPr="00D07AF2">
        <w:t>│       └── Marketing</w:t>
      </w:r>
    </w:p>
    <w:p w14:paraId="14361808" w14:textId="77777777" w:rsidR="00D07AF2" w:rsidRPr="00D07AF2" w:rsidRDefault="00D07AF2" w:rsidP="00D07AF2">
      <w:r w:rsidRPr="00D07AF2">
        <w:t>│</w:t>
      </w:r>
    </w:p>
    <w:p w14:paraId="7A44AE90" w14:textId="77777777" w:rsidR="00D07AF2" w:rsidRPr="00D07AF2" w:rsidRDefault="00D07AF2" w:rsidP="00D07AF2">
      <w:r w:rsidRPr="00D07AF2">
        <w:t>├── Functional Departments</w:t>
      </w:r>
    </w:p>
    <w:p w14:paraId="37E9CB57" w14:textId="77777777" w:rsidR="00D07AF2" w:rsidRPr="00D07AF2" w:rsidRDefault="00D07AF2" w:rsidP="00D07AF2">
      <w:r w:rsidRPr="00D07AF2">
        <w:t>│   ├── Technology &amp; Engineering (Shared Platforms)</w:t>
      </w:r>
    </w:p>
    <w:p w14:paraId="1F2A9A5B" w14:textId="77777777" w:rsidR="00D07AF2" w:rsidRPr="00D07AF2" w:rsidRDefault="00D07AF2" w:rsidP="00D07AF2">
      <w:r w:rsidRPr="00D07AF2">
        <w:t>│   ├── Product Management (Standards &amp; Strategy)</w:t>
      </w:r>
    </w:p>
    <w:p w14:paraId="40704F0E" w14:textId="77777777" w:rsidR="00D07AF2" w:rsidRPr="00D07AF2" w:rsidRDefault="00D07AF2" w:rsidP="00D07AF2">
      <w:r w:rsidRPr="00D07AF2">
        <w:t>│   ├── Marketing (Global Brand)</w:t>
      </w:r>
    </w:p>
    <w:p w14:paraId="2F959631" w14:textId="77777777" w:rsidR="00D07AF2" w:rsidRPr="00D07AF2" w:rsidRDefault="00D07AF2" w:rsidP="00D07AF2">
      <w:r w:rsidRPr="00D07AF2">
        <w:t>│   ├── Human Resources</w:t>
      </w:r>
    </w:p>
    <w:p w14:paraId="18AFA1EE" w14:textId="77777777" w:rsidR="00D07AF2" w:rsidRPr="00D07AF2" w:rsidRDefault="00D07AF2" w:rsidP="00D07AF2">
      <w:r w:rsidRPr="00D07AF2">
        <w:t>│   ├── Finance</w:t>
      </w:r>
    </w:p>
    <w:p w14:paraId="24E3EFEB" w14:textId="77777777" w:rsidR="00D07AF2" w:rsidRPr="00D07AF2" w:rsidRDefault="00D07AF2" w:rsidP="00D07AF2">
      <w:r w:rsidRPr="00D07AF2">
        <w:t>│   ├── Legal</w:t>
      </w:r>
    </w:p>
    <w:p w14:paraId="5777D6A6" w14:textId="77777777" w:rsidR="00D07AF2" w:rsidRPr="00D07AF2" w:rsidRDefault="00D07AF2" w:rsidP="00D07AF2">
      <w:r w:rsidRPr="00D07AF2">
        <w:t>│   └── Government Relations</w:t>
      </w:r>
    </w:p>
    <w:p w14:paraId="2B7274B3" w14:textId="77777777" w:rsidR="00D07AF2" w:rsidRPr="00D07AF2" w:rsidRDefault="00D07AF2" w:rsidP="00D07AF2">
      <w:r w:rsidRPr="00D07AF2">
        <w:t>│</w:t>
      </w:r>
    </w:p>
    <w:p w14:paraId="60F3BB10" w14:textId="77777777" w:rsidR="00D07AF2" w:rsidRPr="00D07AF2" w:rsidRDefault="00D07AF2" w:rsidP="00D07AF2">
      <w:r w:rsidRPr="00D07AF2">
        <w:t>└── Geographical Divisions</w:t>
      </w:r>
    </w:p>
    <w:p w14:paraId="015C2BF5" w14:textId="77777777" w:rsidR="00D07AF2" w:rsidRPr="00D07AF2" w:rsidRDefault="00D07AF2" w:rsidP="00D07AF2">
      <w:r w:rsidRPr="00D07AF2">
        <w:t xml:space="preserve">    ├── China</w:t>
      </w:r>
    </w:p>
    <w:p w14:paraId="480F12FF" w14:textId="77777777" w:rsidR="00D07AF2" w:rsidRPr="00D07AF2" w:rsidRDefault="00D07AF2" w:rsidP="00D07AF2">
      <w:r w:rsidRPr="00D07AF2">
        <w:t xml:space="preserve">    │   ├── Operations</w:t>
      </w:r>
    </w:p>
    <w:p w14:paraId="055894F0" w14:textId="77777777" w:rsidR="00D07AF2" w:rsidRPr="00D07AF2" w:rsidRDefault="00D07AF2" w:rsidP="00D07AF2">
      <w:r w:rsidRPr="00D07AF2">
        <w:t xml:space="preserve">    │   ├── Sales</w:t>
      </w:r>
    </w:p>
    <w:p w14:paraId="32566107" w14:textId="77777777" w:rsidR="00D07AF2" w:rsidRPr="00D07AF2" w:rsidRDefault="00D07AF2" w:rsidP="00D07AF2">
      <w:r w:rsidRPr="00D07AF2">
        <w:t xml:space="preserve">    │   ├── Marketing</w:t>
      </w:r>
    </w:p>
    <w:p w14:paraId="36D518F8" w14:textId="77777777" w:rsidR="00D07AF2" w:rsidRPr="00D07AF2" w:rsidRDefault="00D07AF2" w:rsidP="00D07AF2">
      <w:r w:rsidRPr="00D07AF2">
        <w:t xml:space="preserve">    │   └── Government Relations</w:t>
      </w:r>
    </w:p>
    <w:p w14:paraId="282BAA40" w14:textId="77777777" w:rsidR="00D07AF2" w:rsidRPr="00D07AF2" w:rsidRDefault="00D07AF2" w:rsidP="00D07AF2">
      <w:r w:rsidRPr="00D07AF2">
        <w:t xml:space="preserve">    │</w:t>
      </w:r>
    </w:p>
    <w:p w14:paraId="2E2F3005" w14:textId="77777777" w:rsidR="00D07AF2" w:rsidRPr="00D07AF2" w:rsidRDefault="00D07AF2" w:rsidP="00D07AF2">
      <w:r w:rsidRPr="00D07AF2">
        <w:t xml:space="preserve">    ├── North America</w:t>
      </w:r>
    </w:p>
    <w:p w14:paraId="6351F054" w14:textId="77777777" w:rsidR="00D07AF2" w:rsidRPr="00D07AF2" w:rsidRDefault="00D07AF2" w:rsidP="00D07AF2">
      <w:r w:rsidRPr="00D07AF2">
        <w:t xml:space="preserve">    │   ├── Operations</w:t>
      </w:r>
    </w:p>
    <w:p w14:paraId="597DAF6A" w14:textId="77777777" w:rsidR="00D07AF2" w:rsidRPr="00D07AF2" w:rsidRDefault="00D07AF2" w:rsidP="00D07AF2">
      <w:r w:rsidRPr="00D07AF2">
        <w:lastRenderedPageBreak/>
        <w:t xml:space="preserve">    │   ├── Sales</w:t>
      </w:r>
    </w:p>
    <w:p w14:paraId="45BF5ABC" w14:textId="77777777" w:rsidR="00D07AF2" w:rsidRPr="00D07AF2" w:rsidRDefault="00D07AF2" w:rsidP="00D07AF2">
      <w:r w:rsidRPr="00D07AF2">
        <w:t xml:space="preserve">    │   ├── Marketing</w:t>
      </w:r>
    </w:p>
    <w:p w14:paraId="5908C758" w14:textId="77777777" w:rsidR="00D07AF2" w:rsidRPr="00D07AF2" w:rsidRDefault="00D07AF2" w:rsidP="00D07AF2">
      <w:r w:rsidRPr="00D07AF2">
        <w:t xml:space="preserve">    │   └── Government Relations</w:t>
      </w:r>
    </w:p>
    <w:p w14:paraId="40D46E22" w14:textId="77777777" w:rsidR="00D07AF2" w:rsidRPr="00D07AF2" w:rsidRDefault="00D07AF2" w:rsidP="00D07AF2">
      <w:r w:rsidRPr="00D07AF2">
        <w:t xml:space="preserve">    │</w:t>
      </w:r>
    </w:p>
    <w:p w14:paraId="3091EF29" w14:textId="77777777" w:rsidR="00D07AF2" w:rsidRPr="00D07AF2" w:rsidRDefault="00D07AF2" w:rsidP="00D07AF2">
      <w:r w:rsidRPr="00D07AF2">
        <w:t xml:space="preserve">    ├── Europe</w:t>
      </w:r>
    </w:p>
    <w:p w14:paraId="6990C571" w14:textId="77777777" w:rsidR="00D07AF2" w:rsidRPr="00D07AF2" w:rsidRDefault="00D07AF2" w:rsidP="00D07AF2">
      <w:r w:rsidRPr="00D07AF2">
        <w:t xml:space="preserve">    │   ├── Operations</w:t>
      </w:r>
    </w:p>
    <w:p w14:paraId="71F3802D" w14:textId="77777777" w:rsidR="00D07AF2" w:rsidRPr="00D07AF2" w:rsidRDefault="00D07AF2" w:rsidP="00D07AF2">
      <w:r w:rsidRPr="00D07AF2">
        <w:t xml:space="preserve">    │   ├── Sales</w:t>
      </w:r>
    </w:p>
    <w:p w14:paraId="25892F6B" w14:textId="77777777" w:rsidR="00D07AF2" w:rsidRPr="00D07AF2" w:rsidRDefault="00D07AF2" w:rsidP="00D07AF2">
      <w:r w:rsidRPr="00D07AF2">
        <w:t xml:space="preserve">    │   ├── Marketing</w:t>
      </w:r>
    </w:p>
    <w:p w14:paraId="1AECD319" w14:textId="77777777" w:rsidR="00D07AF2" w:rsidRPr="00D07AF2" w:rsidRDefault="00D07AF2" w:rsidP="00D07AF2">
      <w:r w:rsidRPr="00D07AF2">
        <w:t xml:space="preserve">    │   └── Government Relations</w:t>
      </w:r>
    </w:p>
    <w:p w14:paraId="0A6B148B" w14:textId="77777777" w:rsidR="00D07AF2" w:rsidRPr="00D07AF2" w:rsidRDefault="00D07AF2" w:rsidP="00D07AF2">
      <w:r w:rsidRPr="00D07AF2">
        <w:t xml:space="preserve">    │</w:t>
      </w:r>
    </w:p>
    <w:p w14:paraId="48FFBD49" w14:textId="77777777" w:rsidR="00D07AF2" w:rsidRPr="00D07AF2" w:rsidRDefault="00D07AF2" w:rsidP="00D07AF2">
      <w:r w:rsidRPr="00D07AF2">
        <w:t xml:space="preserve">    └── Asia Pacific (excluding China)</w:t>
      </w:r>
    </w:p>
    <w:p w14:paraId="160D7A7B" w14:textId="77777777" w:rsidR="00D07AF2" w:rsidRPr="00D07AF2" w:rsidRDefault="00D07AF2" w:rsidP="00D07AF2">
      <w:r w:rsidRPr="00D07AF2">
        <w:t xml:space="preserve">        ├── Operations</w:t>
      </w:r>
    </w:p>
    <w:p w14:paraId="1E2075CF" w14:textId="77777777" w:rsidR="00D07AF2" w:rsidRPr="00D07AF2" w:rsidRDefault="00D07AF2" w:rsidP="00D07AF2">
      <w:r w:rsidRPr="00D07AF2">
        <w:t xml:space="preserve">        ├── Sales</w:t>
      </w:r>
    </w:p>
    <w:p w14:paraId="5E5457B8" w14:textId="77777777" w:rsidR="00D07AF2" w:rsidRPr="00D07AF2" w:rsidRDefault="00D07AF2" w:rsidP="00D07AF2">
      <w:r w:rsidRPr="00D07AF2">
        <w:t xml:space="preserve">        ├── Marketing</w:t>
      </w:r>
    </w:p>
    <w:p w14:paraId="64B61FA8" w14:textId="77777777" w:rsidR="00D07AF2" w:rsidRPr="00D07AF2" w:rsidRDefault="00D07AF2" w:rsidP="00D07AF2">
      <w:r w:rsidRPr="00D07AF2">
        <w:t xml:space="preserve">        └── Government Relations</w:t>
      </w:r>
    </w:p>
    <w:p w14:paraId="4BB6CD7F" w14:textId="77777777" w:rsidR="007E513A" w:rsidRDefault="007E513A">
      <w:pPr>
        <w:rPr>
          <w:rFonts w:hint="eastAsia"/>
        </w:rPr>
      </w:pPr>
    </w:p>
    <w:sectPr w:rsidR="007E5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15"/>
    <w:rsid w:val="00592E2F"/>
    <w:rsid w:val="00657B9F"/>
    <w:rsid w:val="007E513A"/>
    <w:rsid w:val="00A23983"/>
    <w:rsid w:val="00D07AF2"/>
    <w:rsid w:val="00F5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87749-941E-41B0-AA16-8416047C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A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A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A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A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A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A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A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A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0A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0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0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0A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0A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0A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0A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0A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0A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0A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0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A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0A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0A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A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A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0A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3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2025-11-07T06:37:00Z</dcterms:created>
  <dcterms:modified xsi:type="dcterms:W3CDTF">2025-11-07T16:26:00Z</dcterms:modified>
</cp:coreProperties>
</file>