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22673" w14:textId="77777777" w:rsidR="00416F2E" w:rsidRPr="00416F2E" w:rsidRDefault="00416F2E" w:rsidP="00416F2E">
      <w:pPr>
        <w:pStyle w:val="1"/>
        <w:rPr>
          <w:color w:val="1F3864" w:themeColor="accent5" w:themeShade="80"/>
        </w:rPr>
      </w:pPr>
      <w:r w:rsidRPr="00416F2E">
        <w:rPr>
          <w:color w:val="1F3864" w:themeColor="accent5" w:themeShade="80"/>
        </w:rPr>
        <w:t>РК1</w:t>
      </w:r>
    </w:p>
    <w:p w14:paraId="3C6A0110" w14:textId="77777777" w:rsidR="00416F2E" w:rsidRPr="00416F2E" w:rsidRDefault="00416F2E" w:rsidP="00416F2E">
      <w:pPr>
        <w:pStyle w:val="2"/>
        <w:rPr>
          <w:color w:val="1F4E79" w:themeColor="accent1" w:themeShade="80"/>
        </w:rPr>
      </w:pPr>
      <w:r w:rsidRPr="00416F2E">
        <w:rPr>
          <w:color w:val="1F4E79" w:themeColor="accent1" w:themeShade="80"/>
        </w:rPr>
        <w:t>1. Методы и функции политологии</w:t>
      </w:r>
    </w:p>
    <w:p w14:paraId="49B7A33F" w14:textId="77777777" w:rsidR="00416F2E" w:rsidRPr="00416F2E" w:rsidRDefault="00416F2E" w:rsidP="00416F2E">
      <w:r w:rsidRPr="00416F2E">
        <w:rPr>
          <w:b/>
          <w:bCs/>
        </w:rPr>
        <w:t>Политология</w:t>
      </w:r>
      <w:r w:rsidRPr="00416F2E">
        <w:t xml:space="preserve"> - наука о политике, политической деятельности людей, о политической власти и механизме её осуществления.</w:t>
      </w:r>
    </w:p>
    <w:p w14:paraId="24FE78F6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Методы:</w:t>
      </w:r>
    </w:p>
    <w:p w14:paraId="51733D5F" w14:textId="77777777" w:rsidR="00416F2E" w:rsidRPr="00416F2E" w:rsidRDefault="00416F2E" w:rsidP="00ED6741">
      <w:pPr>
        <w:pStyle w:val="a3"/>
        <w:numPr>
          <w:ilvl w:val="0"/>
          <w:numId w:val="1"/>
        </w:numPr>
        <w:tabs>
          <w:tab w:val="left" w:pos="7497"/>
        </w:tabs>
      </w:pPr>
      <w:r w:rsidRPr="00416F2E">
        <w:t>Институциональный метод</w:t>
      </w:r>
    </w:p>
    <w:p w14:paraId="4D0654B4" w14:textId="77777777" w:rsidR="00416F2E" w:rsidRPr="00416F2E" w:rsidRDefault="00416F2E" w:rsidP="00ED6741">
      <w:pPr>
        <w:pStyle w:val="a3"/>
        <w:numPr>
          <w:ilvl w:val="0"/>
          <w:numId w:val="1"/>
        </w:numPr>
      </w:pPr>
      <w:r w:rsidRPr="00416F2E">
        <w:t>Сравнительный (компаративный) метод</w:t>
      </w:r>
    </w:p>
    <w:p w14:paraId="06EC6C83" w14:textId="77777777" w:rsidR="00416F2E" w:rsidRPr="00416F2E" w:rsidRDefault="00416F2E" w:rsidP="00ED6741">
      <w:pPr>
        <w:pStyle w:val="a3"/>
        <w:numPr>
          <w:ilvl w:val="0"/>
          <w:numId w:val="1"/>
        </w:numPr>
      </w:pPr>
      <w:r w:rsidRPr="00416F2E">
        <w:t>Социологический метод</w:t>
      </w:r>
    </w:p>
    <w:p w14:paraId="370B9F61" w14:textId="77777777" w:rsidR="00416F2E" w:rsidRPr="00416F2E" w:rsidRDefault="00416F2E" w:rsidP="00ED6741">
      <w:pPr>
        <w:pStyle w:val="a3"/>
        <w:numPr>
          <w:ilvl w:val="0"/>
          <w:numId w:val="1"/>
        </w:numPr>
      </w:pPr>
      <w:r w:rsidRPr="00416F2E">
        <w:t>Антропологический метод</w:t>
      </w:r>
    </w:p>
    <w:p w14:paraId="53EE1225" w14:textId="77777777" w:rsidR="00416F2E" w:rsidRPr="00416F2E" w:rsidRDefault="00416F2E" w:rsidP="00ED6741">
      <w:pPr>
        <w:pStyle w:val="a3"/>
        <w:numPr>
          <w:ilvl w:val="0"/>
          <w:numId w:val="1"/>
        </w:numPr>
      </w:pPr>
      <w:r w:rsidRPr="00416F2E">
        <w:t>Психологический метод</w:t>
      </w:r>
    </w:p>
    <w:p w14:paraId="6F3B0156" w14:textId="77777777" w:rsidR="00416F2E" w:rsidRPr="00416F2E" w:rsidRDefault="00416F2E" w:rsidP="00416F2E">
      <w:r w:rsidRPr="00416F2E">
        <w:rPr>
          <w:b/>
          <w:bCs/>
          <w:color w:val="000000"/>
        </w:rPr>
        <w:t>Функции:</w:t>
      </w:r>
    </w:p>
    <w:p w14:paraId="45AF2FA9" w14:textId="77777777" w:rsidR="00416F2E" w:rsidRPr="00416F2E" w:rsidRDefault="00416F2E" w:rsidP="00ED6741">
      <w:pPr>
        <w:pStyle w:val="a3"/>
        <w:numPr>
          <w:ilvl w:val="0"/>
          <w:numId w:val="2"/>
        </w:numPr>
      </w:pPr>
      <w:r w:rsidRPr="00416F2E">
        <w:t>Теоретико-познавательная функция (Адекватное отражение политической реальности)</w:t>
      </w:r>
    </w:p>
    <w:p w14:paraId="6CC44421" w14:textId="77777777" w:rsidR="00416F2E" w:rsidRPr="00416F2E" w:rsidRDefault="00416F2E" w:rsidP="00ED6741">
      <w:pPr>
        <w:pStyle w:val="a3"/>
        <w:numPr>
          <w:ilvl w:val="0"/>
          <w:numId w:val="2"/>
        </w:numPr>
      </w:pPr>
      <w:r w:rsidRPr="00416F2E">
        <w:t>Аксиологическая функция (политология даёт оценку политическому строю, институтам, событиям)</w:t>
      </w:r>
    </w:p>
    <w:p w14:paraId="407688BE" w14:textId="77777777" w:rsidR="00416F2E" w:rsidRPr="00416F2E" w:rsidRDefault="00416F2E" w:rsidP="00ED6741">
      <w:pPr>
        <w:pStyle w:val="a3"/>
        <w:numPr>
          <w:ilvl w:val="0"/>
          <w:numId w:val="2"/>
        </w:numPr>
      </w:pPr>
      <w:r w:rsidRPr="00416F2E">
        <w:t>Диагностическая функция (определять соответствие политического курса тенденциям социального прогресса и возможностям общества)</w:t>
      </w:r>
    </w:p>
    <w:p w14:paraId="1E68CA73" w14:textId="77777777" w:rsidR="00416F2E" w:rsidRPr="00416F2E" w:rsidRDefault="00416F2E" w:rsidP="00ED6741">
      <w:pPr>
        <w:pStyle w:val="a3"/>
        <w:numPr>
          <w:ilvl w:val="0"/>
          <w:numId w:val="2"/>
        </w:numPr>
      </w:pPr>
      <w:r w:rsidRPr="00416F2E">
        <w:t>Прогностическая функция (Даёт прогнозы по эффективности принимаемых решений)</w:t>
      </w:r>
    </w:p>
    <w:p w14:paraId="352B670F" w14:textId="77777777" w:rsidR="00416F2E" w:rsidRPr="00416F2E" w:rsidRDefault="00416F2E" w:rsidP="00ED6741">
      <w:pPr>
        <w:pStyle w:val="a3"/>
        <w:numPr>
          <w:ilvl w:val="0"/>
          <w:numId w:val="2"/>
        </w:numPr>
      </w:pPr>
      <w:r w:rsidRPr="00416F2E">
        <w:t>Функция политической социализации</w:t>
      </w:r>
    </w:p>
    <w:p w14:paraId="5D1D76A6" w14:textId="77777777" w:rsidR="00416F2E" w:rsidRPr="00416F2E" w:rsidRDefault="00416F2E" w:rsidP="00416F2E"/>
    <w:p w14:paraId="4E5DB417" w14:textId="77777777" w:rsidR="00416F2E" w:rsidRPr="00416F2E" w:rsidRDefault="00416F2E" w:rsidP="00416F2E">
      <w:pPr>
        <w:pStyle w:val="2"/>
        <w:rPr>
          <w:color w:val="1F4E79" w:themeColor="accent1" w:themeShade="80"/>
        </w:rPr>
      </w:pPr>
      <w:r w:rsidRPr="00416F2E">
        <w:rPr>
          <w:color w:val="1F4E79" w:themeColor="accent1" w:themeShade="80"/>
        </w:rPr>
        <w:t xml:space="preserve">2. </w:t>
      </w:r>
      <w:r w:rsidRPr="00416F2E">
        <w:rPr>
          <w:color w:val="1F4E79" w:themeColor="accent1" w:themeShade="80"/>
        </w:rPr>
        <w:t>Роль политологии в системе подготовки инженера</w:t>
      </w:r>
    </w:p>
    <w:p w14:paraId="7BD2C4DF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Политология</w:t>
      </w:r>
      <w:r w:rsidRPr="00416F2E">
        <w:rPr>
          <w:color w:val="000000"/>
        </w:rPr>
        <w:t xml:space="preserve"> - наука о политике, политической деятельности людей, о политической власти и механизме её осуществления.</w:t>
      </w:r>
    </w:p>
    <w:p w14:paraId="5FD79C24" w14:textId="77777777" w:rsidR="00416F2E" w:rsidRPr="00416F2E" w:rsidRDefault="00416F2E" w:rsidP="00416F2E">
      <w:pPr>
        <w:ind w:firstLine="708"/>
        <w:rPr>
          <w:color w:val="000000"/>
        </w:rPr>
      </w:pPr>
      <w:r w:rsidRPr="00416F2E">
        <w:rPr>
          <w:color w:val="000000"/>
        </w:rPr>
        <w:t>Важнейшими составляющими социально и культурно ориентированной модели подготовки специалиста являются: формирование и развитие коммуникационных способностей и навыков, системности взглядов на мир и место в нем человека, формирование гражданской позиции и осознания профессиональной ответственности за принятие решений.</w:t>
      </w:r>
    </w:p>
    <w:p w14:paraId="6D8DF81A" w14:textId="77777777" w:rsidR="00416F2E" w:rsidRPr="00416F2E" w:rsidRDefault="00416F2E" w:rsidP="00416F2E">
      <w:pPr>
        <w:ind w:firstLine="708"/>
        <w:rPr>
          <w:color w:val="000000"/>
        </w:rPr>
      </w:pPr>
      <w:r w:rsidRPr="00416F2E">
        <w:rPr>
          <w:color w:val="000000"/>
        </w:rPr>
        <w:t>Для создания такой модели необходима гуманитаризация образования, которая связана не только с тем, что возрастает доля гуманитарных знаний в подготовке специалиста, но и с созданием условий для раскрытия духовных устремлений студентов, их творческих способностей.</w:t>
      </w:r>
    </w:p>
    <w:p w14:paraId="7A73F447" w14:textId="77777777" w:rsidR="00416F2E" w:rsidRPr="00416F2E" w:rsidRDefault="00416F2E" w:rsidP="00416F2E">
      <w:pPr>
        <w:ind w:firstLine="708"/>
        <w:rPr>
          <w:color w:val="000000"/>
        </w:rPr>
      </w:pPr>
      <w:r w:rsidRPr="00416F2E">
        <w:rPr>
          <w:color w:val="000000"/>
        </w:rPr>
        <w:t>Необходимость гуманитаризации высшего образования вызвана в частности и тем, что значительному числу выпускников вузов приходится заниматься не только профессиональной, но и управленческой деятельностью. Это требует от них глубоких знаний в области полит</w:t>
      </w:r>
      <w:r>
        <w:rPr>
          <w:color w:val="000000"/>
        </w:rPr>
        <w:t>ологии.</w:t>
      </w:r>
    </w:p>
    <w:p w14:paraId="4D6F4B4B" w14:textId="77777777" w:rsidR="00416F2E" w:rsidRPr="00416F2E" w:rsidRDefault="00416F2E" w:rsidP="00416F2E">
      <w:pPr>
        <w:ind w:firstLine="708"/>
        <w:rPr>
          <w:color w:val="000000"/>
        </w:rPr>
      </w:pPr>
      <w:r w:rsidRPr="00416F2E">
        <w:rPr>
          <w:color w:val="000000"/>
        </w:rPr>
        <w:t>Политология, объясняя политические процессы и раскрывая закономерности функционирования и развития политических систем, государственных институтов и общественно-политических организаций, способствует осознанию членами общества – руководителями и рядовыми гражданами - общественных потребностей и интересов, пониманию проблем, подлежащих решению, которые за элементарными повседневными нуждами утрачивают отчетливые очертания или вовсе теряются.</w:t>
      </w:r>
    </w:p>
    <w:p w14:paraId="41A84DB2" w14:textId="77777777" w:rsidR="00416F2E" w:rsidRDefault="00416F2E">
      <w:pPr>
        <w:rPr>
          <w:i/>
          <w:iCs/>
          <w:color w:val="000000"/>
        </w:rPr>
      </w:pPr>
      <w:r>
        <w:rPr>
          <w:i/>
          <w:iCs/>
          <w:color w:val="000000"/>
        </w:rPr>
        <w:br w:type="page"/>
      </w:r>
    </w:p>
    <w:p w14:paraId="70B96A25" w14:textId="77777777" w:rsidR="00416F2E" w:rsidRPr="00416F2E" w:rsidRDefault="00416F2E" w:rsidP="00416F2E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3</w:t>
      </w:r>
      <w:r w:rsidRPr="00416F2E">
        <w:rPr>
          <w:color w:val="1F4E79" w:themeColor="accent1" w:themeShade="80"/>
        </w:rPr>
        <w:t>. Сущность и основные признаки политики</w:t>
      </w:r>
    </w:p>
    <w:p w14:paraId="142A0E65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Политика</w:t>
      </w:r>
      <w:r w:rsidRPr="00416F2E">
        <w:rPr>
          <w:color w:val="000000"/>
        </w:rPr>
        <w:t xml:space="preserve"> - это отношения между большими социальными группам по поводу установления и функционирования политической власти, а также деятельность по регулированию этих отношений.</w:t>
      </w:r>
    </w:p>
    <w:p w14:paraId="2C770365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Характерные черты политики:</w:t>
      </w:r>
    </w:p>
    <w:p w14:paraId="6CCA1733" w14:textId="77777777" w:rsidR="003D1D7B" w:rsidRDefault="00416F2E" w:rsidP="00ED6741">
      <w:pPr>
        <w:pStyle w:val="a3"/>
        <w:numPr>
          <w:ilvl w:val="0"/>
          <w:numId w:val="3"/>
        </w:numPr>
        <w:rPr>
          <w:color w:val="000000"/>
        </w:rPr>
      </w:pPr>
      <w:r w:rsidRPr="00061A50">
        <w:rPr>
          <w:color w:val="000000"/>
        </w:rPr>
        <w:t>С</w:t>
      </w:r>
      <w:r w:rsidRPr="00061A50">
        <w:rPr>
          <w:color w:val="000000"/>
        </w:rPr>
        <w:t>вязь частного и общего, интереса личности и интереса социальной целостности (группы, страны, человечества)</w:t>
      </w:r>
    </w:p>
    <w:p w14:paraId="1FE8F3BE" w14:textId="77777777" w:rsidR="00416F2E" w:rsidRPr="00061A50" w:rsidRDefault="00416F2E" w:rsidP="00ED6741">
      <w:pPr>
        <w:pStyle w:val="a3"/>
        <w:numPr>
          <w:ilvl w:val="0"/>
          <w:numId w:val="3"/>
        </w:numPr>
        <w:rPr>
          <w:color w:val="000000"/>
        </w:rPr>
      </w:pPr>
      <w:r w:rsidRPr="00061A50">
        <w:rPr>
          <w:color w:val="000000"/>
        </w:rPr>
        <w:t>С</w:t>
      </w:r>
      <w:r w:rsidRPr="00061A50">
        <w:rPr>
          <w:color w:val="000000"/>
        </w:rPr>
        <w:t>вязь с действиями и интересами больших масс людей;</w:t>
      </w:r>
    </w:p>
    <w:p w14:paraId="46DB8F5F" w14:textId="77777777" w:rsidR="00416F2E" w:rsidRPr="00416F2E" w:rsidRDefault="00416F2E" w:rsidP="00ED6741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Л</w:t>
      </w:r>
      <w:r w:rsidRPr="00416F2E">
        <w:rPr>
          <w:color w:val="000000"/>
        </w:rPr>
        <w:t>юбой тип политики связан с решением проблем существования и функционирования государства — такого социального института, который как раз и служит для решения проблем, интересующих все общество;</w:t>
      </w:r>
    </w:p>
    <w:p w14:paraId="7018170F" w14:textId="77777777" w:rsidR="00416F2E" w:rsidRPr="00416F2E" w:rsidRDefault="00416F2E" w:rsidP="00ED6741">
      <w:pPr>
        <w:pStyle w:val="a3"/>
        <w:numPr>
          <w:ilvl w:val="0"/>
          <w:numId w:val="3"/>
        </w:numPr>
        <w:rPr>
          <w:color w:val="000000"/>
        </w:rPr>
      </w:pPr>
      <w:r w:rsidRPr="00416F2E">
        <w:rPr>
          <w:color w:val="000000"/>
        </w:rPr>
        <w:t>целенаправленная деятельность, предполагающая необходимость трезвого анализа, учета многообразия условий и компонентов политических действий, чисто импульсивное реагирование здесь имеет чрезвычайно низкую результативность (хотя сплошь и рядом встречается в реальной политике);</w:t>
      </w:r>
    </w:p>
    <w:p w14:paraId="67399BB3" w14:textId="77777777" w:rsidR="00416F2E" w:rsidRPr="00416F2E" w:rsidRDefault="00416F2E" w:rsidP="00ED6741">
      <w:pPr>
        <w:pStyle w:val="a3"/>
        <w:numPr>
          <w:ilvl w:val="0"/>
          <w:numId w:val="3"/>
        </w:numPr>
        <w:rPr>
          <w:color w:val="000000"/>
        </w:rPr>
      </w:pPr>
      <w:r w:rsidRPr="00416F2E">
        <w:rPr>
          <w:color w:val="000000"/>
        </w:rPr>
        <w:t>властный характер, способность принуждения, волевого воздействия для придания целенаправленности действиям многих людей.</w:t>
      </w:r>
      <w:r w:rsidRPr="00416F2E">
        <w:rPr>
          <w:rFonts w:ascii="MS Mincho" w:eastAsia="MS Mincho" w:hAnsi="MS Mincho" w:cs="MS Mincho"/>
          <w:color w:val="000000"/>
        </w:rPr>
        <w:t> </w:t>
      </w:r>
    </w:p>
    <w:p w14:paraId="2817089B" w14:textId="77777777" w:rsidR="00416F2E" w:rsidRPr="00416F2E" w:rsidRDefault="00416F2E" w:rsidP="00416F2E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4</w:t>
      </w:r>
      <w:r w:rsidRPr="00416F2E">
        <w:rPr>
          <w:color w:val="1F4E79" w:themeColor="accent1" w:themeShade="80"/>
        </w:rPr>
        <w:t>. Политика и мораль: проблемы взаимосвязи</w:t>
      </w:r>
    </w:p>
    <w:p w14:paraId="16B1EF56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Политика</w:t>
      </w:r>
      <w:r w:rsidRPr="00416F2E">
        <w:rPr>
          <w:color w:val="000000"/>
        </w:rPr>
        <w:t xml:space="preserve"> - это отношения между большими социальными группам по поводу установления и функционирования политической власти, а также деятельность по регулированию этих отношений.</w:t>
      </w:r>
    </w:p>
    <w:p w14:paraId="43378597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Мораль</w:t>
      </w:r>
      <w:r w:rsidRPr="00416F2E">
        <w:rPr>
          <w:color w:val="000000"/>
        </w:rPr>
        <w:t xml:space="preserve"> - сфера общественной жизни, основанная на оценке любых поступков и действий с точки зрения добра и зла.</w:t>
      </w:r>
    </w:p>
    <w:p w14:paraId="440CD968" w14:textId="77777777" w:rsidR="00416F2E" w:rsidRPr="00416F2E" w:rsidRDefault="00416F2E" w:rsidP="00416F2E">
      <w:pPr>
        <w:ind w:firstLine="708"/>
        <w:rPr>
          <w:color w:val="000000"/>
        </w:rPr>
      </w:pPr>
      <w:r w:rsidRPr="00416F2E">
        <w:rPr>
          <w:color w:val="000000"/>
        </w:rPr>
        <w:t>Функционально мораль и политика имеют и сходства и различия. Мораль - способ внутриличностного удержания человека от опасных для общества поступков, а политика (в этой плоскости) - внешний аппарат принуждения и удержания. Т.о. главные общественные функции политики и морали совпадают.</w:t>
      </w:r>
    </w:p>
    <w:p w14:paraId="3BFD45AB" w14:textId="77777777" w:rsidR="00416F2E" w:rsidRPr="00416F2E" w:rsidRDefault="00416F2E" w:rsidP="00416F2E">
      <w:pPr>
        <w:ind w:firstLine="708"/>
        <w:rPr>
          <w:color w:val="000000"/>
        </w:rPr>
      </w:pPr>
      <w:r w:rsidRPr="00416F2E">
        <w:rPr>
          <w:color w:val="000000"/>
        </w:rPr>
        <w:t>Одним из важнейших отличий между политикой и моралью является конфликтность политики, т.к. она суть деятельность по разрешению социальных конфликтов. Мораль же характеризует повседневные отношения между людьми, частным случаем которых являются конфликты.</w:t>
      </w:r>
    </w:p>
    <w:p w14:paraId="7E66979F" w14:textId="77777777" w:rsidR="00416F2E" w:rsidRPr="00416F2E" w:rsidRDefault="00416F2E" w:rsidP="00416F2E">
      <w:pPr>
        <w:ind w:firstLine="708"/>
        <w:rPr>
          <w:color w:val="000000"/>
        </w:rPr>
      </w:pPr>
      <w:r w:rsidRPr="00416F2E">
        <w:rPr>
          <w:color w:val="000000"/>
        </w:rPr>
        <w:t>Другим отличием является направленность политики вовне, ориентированность на достижение целей и результатов. Мораль же оценивает субъективное внутреннее переживание поступков.</w:t>
      </w:r>
    </w:p>
    <w:p w14:paraId="40D39B2F" w14:textId="77777777" w:rsidR="003E6CFF" w:rsidRDefault="003E6CFF" w:rsidP="00416F2E">
      <w:pPr>
        <w:pStyle w:val="2"/>
        <w:rPr>
          <w:color w:val="1F4E79" w:themeColor="accent1" w:themeShade="80"/>
        </w:rPr>
        <w:sectPr w:rsidR="003E6CFF" w:rsidSect="001C7565">
          <w:footerReference w:type="even" r:id="rId7"/>
          <w:footerReference w:type="default" r:id="rId8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0F52D9F" w14:textId="77777777" w:rsidR="00416F2E" w:rsidRPr="00416F2E" w:rsidRDefault="00416F2E" w:rsidP="00416F2E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5</w:t>
      </w:r>
      <w:r w:rsidRPr="00416F2E">
        <w:rPr>
          <w:color w:val="1F4E79" w:themeColor="accent1" w:themeShade="80"/>
        </w:rPr>
        <w:t>. Классификация политики</w:t>
      </w:r>
    </w:p>
    <w:p w14:paraId="28E3F48B" w14:textId="77777777" w:rsid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Политика</w:t>
      </w:r>
      <w:r w:rsidRPr="00416F2E">
        <w:rPr>
          <w:color w:val="000000"/>
        </w:rPr>
        <w:t xml:space="preserve"> - это отношения между большими социальными группам по поводу установления и функционирования политической власти, а также деятельность по регулированию этих отношений.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F594C" w14:paraId="55E02BBD" w14:textId="77777777" w:rsidTr="003F594C">
        <w:tc>
          <w:tcPr>
            <w:tcW w:w="4669" w:type="dxa"/>
          </w:tcPr>
          <w:p w14:paraId="4C2952C9" w14:textId="77777777" w:rsidR="003F594C" w:rsidRPr="00E06B9A" w:rsidRDefault="00E06B9A" w:rsidP="00416F2E">
            <w:pPr>
              <w:rPr>
                <w:color w:val="000000"/>
              </w:rPr>
            </w:pPr>
            <w:r w:rsidRPr="00416F2E">
              <w:rPr>
                <w:color w:val="000000"/>
              </w:rPr>
              <w:t>По сфере общественной деятельности</w:t>
            </w:r>
          </w:p>
        </w:tc>
        <w:tc>
          <w:tcPr>
            <w:tcW w:w="4670" w:type="dxa"/>
          </w:tcPr>
          <w:p w14:paraId="6859BE23" w14:textId="77777777" w:rsidR="003F594C" w:rsidRDefault="003E6CFF" w:rsidP="00416F2E">
            <w:pPr>
              <w:rPr>
                <w:color w:val="000000"/>
              </w:rPr>
            </w:pPr>
            <w:r w:rsidRPr="00416F2E">
              <w:rPr>
                <w:color w:val="000000"/>
              </w:rPr>
              <w:t>По объекту воздействия</w:t>
            </w:r>
          </w:p>
        </w:tc>
      </w:tr>
      <w:tr w:rsidR="003F594C" w14:paraId="1B01C826" w14:textId="77777777" w:rsidTr="003F594C">
        <w:tc>
          <w:tcPr>
            <w:tcW w:w="4669" w:type="dxa"/>
          </w:tcPr>
          <w:p w14:paraId="13FAE880" w14:textId="77777777" w:rsidR="003E6CFF" w:rsidRPr="003E6CFF" w:rsidRDefault="003E6CFF" w:rsidP="00ED6741">
            <w:pPr>
              <w:pStyle w:val="a4"/>
              <w:numPr>
                <w:ilvl w:val="0"/>
                <w:numId w:val="4"/>
              </w:numPr>
            </w:pPr>
            <w:r w:rsidRPr="003E6CFF">
              <w:t>экономическая</w:t>
            </w:r>
          </w:p>
          <w:p w14:paraId="1BB62D20" w14:textId="77777777" w:rsidR="003E6CFF" w:rsidRDefault="003E6CFF" w:rsidP="00ED6741">
            <w:pPr>
              <w:pStyle w:val="a4"/>
              <w:numPr>
                <w:ilvl w:val="0"/>
                <w:numId w:val="4"/>
              </w:numPr>
            </w:pPr>
            <w:r w:rsidRPr="003E6CFF">
              <w:t>социальная</w:t>
            </w:r>
          </w:p>
          <w:p w14:paraId="36EDE810" w14:textId="77777777" w:rsidR="003E6CFF" w:rsidRPr="003E6CFF" w:rsidRDefault="003E6CFF" w:rsidP="00ED6741">
            <w:pPr>
              <w:pStyle w:val="a4"/>
              <w:numPr>
                <w:ilvl w:val="0"/>
                <w:numId w:val="4"/>
              </w:numPr>
            </w:pPr>
            <w:r w:rsidRPr="003E6CFF">
              <w:t>демографическая</w:t>
            </w:r>
          </w:p>
          <w:p w14:paraId="5FEC7392" w14:textId="77777777" w:rsidR="003E6CFF" w:rsidRPr="003E6CFF" w:rsidRDefault="003E6CFF" w:rsidP="00ED6741">
            <w:pPr>
              <w:pStyle w:val="a4"/>
              <w:numPr>
                <w:ilvl w:val="0"/>
                <w:numId w:val="4"/>
              </w:numPr>
            </w:pPr>
            <w:r w:rsidRPr="003E6CFF">
              <w:t>национальная</w:t>
            </w:r>
          </w:p>
          <w:p w14:paraId="0D1A8601" w14:textId="77777777" w:rsidR="003F594C" w:rsidRPr="003E6CFF" w:rsidRDefault="003E6CFF" w:rsidP="00ED6741">
            <w:pPr>
              <w:pStyle w:val="a4"/>
              <w:numPr>
                <w:ilvl w:val="0"/>
                <w:numId w:val="4"/>
              </w:numPr>
            </w:pPr>
            <w:r w:rsidRPr="003E6CFF">
              <w:t>военная</w:t>
            </w:r>
          </w:p>
        </w:tc>
        <w:tc>
          <w:tcPr>
            <w:tcW w:w="4670" w:type="dxa"/>
          </w:tcPr>
          <w:p w14:paraId="4D937F4C" w14:textId="77777777" w:rsidR="003E6CFF" w:rsidRPr="003E6CFF" w:rsidRDefault="003E6CFF" w:rsidP="00ED6741">
            <w:pPr>
              <w:pStyle w:val="a3"/>
              <w:numPr>
                <w:ilvl w:val="0"/>
                <w:numId w:val="4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внутренняя</w:t>
            </w:r>
          </w:p>
          <w:p w14:paraId="2E876386" w14:textId="77777777" w:rsidR="003F594C" w:rsidRPr="003E6CFF" w:rsidRDefault="003E6CFF" w:rsidP="00ED6741">
            <w:pPr>
              <w:pStyle w:val="a3"/>
              <w:numPr>
                <w:ilvl w:val="0"/>
                <w:numId w:val="4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внешняя</w:t>
            </w:r>
          </w:p>
        </w:tc>
      </w:tr>
      <w:tr w:rsidR="003E6CFF" w14:paraId="344ACFB7" w14:textId="77777777" w:rsidTr="003F594C">
        <w:tc>
          <w:tcPr>
            <w:tcW w:w="4669" w:type="dxa"/>
          </w:tcPr>
          <w:p w14:paraId="2E6823AF" w14:textId="77777777" w:rsidR="003E6CFF" w:rsidRPr="003E6CFF" w:rsidRDefault="003E6CFF" w:rsidP="003E6CFF">
            <w:pPr>
              <w:rPr>
                <w:color w:val="000000"/>
              </w:rPr>
            </w:pPr>
            <w:r w:rsidRPr="003E6CFF">
              <w:rPr>
                <w:color w:val="000000"/>
              </w:rPr>
              <w:t>По субъекту</w:t>
            </w:r>
          </w:p>
        </w:tc>
        <w:tc>
          <w:tcPr>
            <w:tcW w:w="4670" w:type="dxa"/>
          </w:tcPr>
          <w:p w14:paraId="6C2DCE28" w14:textId="77777777" w:rsidR="003E6CFF" w:rsidRPr="003E6CFF" w:rsidRDefault="003E6CFF" w:rsidP="003E6CFF">
            <w:pPr>
              <w:rPr>
                <w:color w:val="000000"/>
              </w:rPr>
            </w:pPr>
            <w:r w:rsidRPr="003E6CFF">
              <w:rPr>
                <w:color w:val="000000"/>
              </w:rPr>
              <w:t>По цел</w:t>
            </w:r>
            <w:r w:rsidRPr="003E6CFF">
              <w:rPr>
                <w:color w:val="000000"/>
              </w:rPr>
              <w:t>и</w:t>
            </w:r>
          </w:p>
        </w:tc>
      </w:tr>
      <w:tr w:rsidR="003E6CFF" w14:paraId="109F62FC" w14:textId="77777777" w:rsidTr="003F594C">
        <w:tc>
          <w:tcPr>
            <w:tcW w:w="4669" w:type="dxa"/>
          </w:tcPr>
          <w:p w14:paraId="350F6AA2" w14:textId="77777777" w:rsidR="003E6CFF" w:rsidRPr="003E6CFF" w:rsidRDefault="003E6CFF" w:rsidP="00ED6741">
            <w:pPr>
              <w:pStyle w:val="a3"/>
              <w:numPr>
                <w:ilvl w:val="0"/>
                <w:numId w:val="6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Государственная</w:t>
            </w:r>
          </w:p>
          <w:p w14:paraId="2B7AA9CF" w14:textId="77777777" w:rsidR="003E6CFF" w:rsidRPr="003E6CFF" w:rsidRDefault="003E6CFF" w:rsidP="00ED6741">
            <w:pPr>
              <w:pStyle w:val="a3"/>
              <w:numPr>
                <w:ilvl w:val="0"/>
                <w:numId w:val="6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Политика партий</w:t>
            </w:r>
          </w:p>
          <w:p w14:paraId="1BD145B0" w14:textId="77777777" w:rsidR="003E6CFF" w:rsidRPr="003E6CFF" w:rsidRDefault="003E6CFF" w:rsidP="00ED6741">
            <w:pPr>
              <w:pStyle w:val="a3"/>
              <w:numPr>
                <w:ilvl w:val="0"/>
                <w:numId w:val="6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Политика общественных организаций и движений</w:t>
            </w:r>
          </w:p>
        </w:tc>
        <w:tc>
          <w:tcPr>
            <w:tcW w:w="4670" w:type="dxa"/>
          </w:tcPr>
          <w:p w14:paraId="466B4276" w14:textId="77777777" w:rsidR="003E6CFF" w:rsidRPr="003E6CFF" w:rsidRDefault="003E6CFF" w:rsidP="00ED6741">
            <w:pPr>
              <w:pStyle w:val="a3"/>
              <w:numPr>
                <w:ilvl w:val="0"/>
                <w:numId w:val="5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П</w:t>
            </w:r>
            <w:r w:rsidRPr="003E6CFF">
              <w:rPr>
                <w:color w:val="000000"/>
              </w:rPr>
              <w:t>олитика модернизации</w:t>
            </w:r>
          </w:p>
          <w:p w14:paraId="1BE17453" w14:textId="77777777" w:rsidR="003E6CFF" w:rsidRPr="003E6CFF" w:rsidRDefault="003E6CFF" w:rsidP="00ED6741">
            <w:pPr>
              <w:pStyle w:val="a3"/>
              <w:numPr>
                <w:ilvl w:val="0"/>
                <w:numId w:val="5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Национального примирения</w:t>
            </w:r>
          </w:p>
          <w:p w14:paraId="33384442" w14:textId="77777777" w:rsidR="003E6CFF" w:rsidRPr="003E6CFF" w:rsidRDefault="003E6CFF" w:rsidP="00ED6741">
            <w:pPr>
              <w:pStyle w:val="a3"/>
              <w:numPr>
                <w:ilvl w:val="0"/>
                <w:numId w:val="5"/>
              </w:numPr>
              <w:rPr>
                <w:color w:val="000000"/>
              </w:rPr>
            </w:pPr>
            <w:r w:rsidRPr="003E6CFF">
              <w:rPr>
                <w:color w:val="000000"/>
              </w:rPr>
              <w:t>"Политика большого скачка"</w:t>
            </w:r>
          </w:p>
        </w:tc>
      </w:tr>
    </w:tbl>
    <w:p w14:paraId="4DA50A34" w14:textId="77777777" w:rsidR="00220BD6" w:rsidRPr="00416F2E" w:rsidRDefault="00220BD6" w:rsidP="00416F2E">
      <w:pPr>
        <w:rPr>
          <w:color w:val="000000"/>
        </w:rPr>
      </w:pPr>
    </w:p>
    <w:p w14:paraId="4F85509F" w14:textId="77777777" w:rsidR="00416F2E" w:rsidRPr="00416F2E" w:rsidRDefault="003E6CFF" w:rsidP="003E6CFF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6</w:t>
      </w:r>
      <w:r w:rsidR="00416F2E" w:rsidRPr="00416F2E">
        <w:rPr>
          <w:color w:val="1F4E79" w:themeColor="accent1" w:themeShade="80"/>
        </w:rPr>
        <w:t>. Основные функции политики</w:t>
      </w:r>
    </w:p>
    <w:p w14:paraId="4872B489" w14:textId="77777777" w:rsidR="003E6CFF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Политика</w:t>
      </w:r>
      <w:r w:rsidRPr="00416F2E">
        <w:rPr>
          <w:color w:val="000000"/>
        </w:rPr>
        <w:t xml:space="preserve"> - это отношения между большими социальными группам по поводу установления и функционирования политической власти, а также деятельность по регулированию этих отношений.</w:t>
      </w:r>
    </w:p>
    <w:p w14:paraId="7384BE43" w14:textId="77777777" w:rsidR="003E6CFF" w:rsidRPr="00416F2E" w:rsidRDefault="003E6CFF" w:rsidP="00416F2E">
      <w:pPr>
        <w:rPr>
          <w:color w:val="000000"/>
        </w:rPr>
      </w:pPr>
      <w:r w:rsidRPr="003E6CFF">
        <w:rPr>
          <w:b/>
          <w:color w:val="000000"/>
        </w:rPr>
        <w:t>Функции</w:t>
      </w:r>
      <w:r>
        <w:rPr>
          <w:color w:val="000000"/>
        </w:rPr>
        <w:t xml:space="preserve"> политики:</w:t>
      </w:r>
    </w:p>
    <w:p w14:paraId="46841004" w14:textId="77777777" w:rsidR="00416F2E" w:rsidRPr="003E6CFF" w:rsidRDefault="00416F2E" w:rsidP="00ED6741">
      <w:pPr>
        <w:pStyle w:val="a3"/>
        <w:numPr>
          <w:ilvl w:val="0"/>
          <w:numId w:val="7"/>
        </w:numPr>
        <w:rPr>
          <w:color w:val="000000"/>
        </w:rPr>
      </w:pPr>
      <w:r w:rsidRPr="003E6CFF">
        <w:rPr>
          <w:color w:val="000000"/>
        </w:rPr>
        <w:t>Теоретико-познавательная функция (Адекватное отражение политической реальности)</w:t>
      </w:r>
      <w:r w:rsidRPr="003E6CFF">
        <w:rPr>
          <w:rFonts w:ascii="MS Mincho" w:eastAsia="MS Mincho" w:hAnsi="MS Mincho" w:cs="MS Mincho"/>
          <w:color w:val="000000"/>
        </w:rPr>
        <w:t> </w:t>
      </w:r>
    </w:p>
    <w:p w14:paraId="53675713" w14:textId="77777777" w:rsidR="00416F2E" w:rsidRPr="003E6CFF" w:rsidRDefault="00416F2E" w:rsidP="00ED6741">
      <w:pPr>
        <w:pStyle w:val="a3"/>
        <w:numPr>
          <w:ilvl w:val="0"/>
          <w:numId w:val="7"/>
        </w:numPr>
        <w:rPr>
          <w:color w:val="000000"/>
        </w:rPr>
      </w:pPr>
      <w:r w:rsidRPr="003E6CFF">
        <w:rPr>
          <w:color w:val="000000"/>
        </w:rPr>
        <w:t>Аксеологическая функция (политология даёт оценку политическому строю, институтам, событиям)</w:t>
      </w:r>
      <w:r w:rsidRPr="003E6CFF">
        <w:rPr>
          <w:rFonts w:ascii="MS Mincho" w:eastAsia="MS Mincho" w:hAnsi="MS Mincho" w:cs="MS Mincho"/>
          <w:color w:val="000000"/>
        </w:rPr>
        <w:t> </w:t>
      </w:r>
    </w:p>
    <w:p w14:paraId="3E8443C7" w14:textId="77777777" w:rsidR="00416F2E" w:rsidRPr="003E6CFF" w:rsidRDefault="00416F2E" w:rsidP="00ED6741">
      <w:pPr>
        <w:pStyle w:val="a3"/>
        <w:numPr>
          <w:ilvl w:val="0"/>
          <w:numId w:val="7"/>
        </w:numPr>
        <w:rPr>
          <w:color w:val="000000"/>
        </w:rPr>
      </w:pPr>
      <w:r w:rsidRPr="003E6CFF">
        <w:rPr>
          <w:color w:val="000000"/>
        </w:rPr>
        <w:t>Диагностическая функция (определять соответствие политического курса тенденциям социального прогресса и возможностям общества)</w:t>
      </w:r>
      <w:r w:rsidRPr="003E6CFF">
        <w:rPr>
          <w:rFonts w:ascii="MS Mincho" w:eastAsia="MS Mincho" w:hAnsi="MS Mincho" w:cs="MS Mincho"/>
          <w:color w:val="000000"/>
        </w:rPr>
        <w:t> </w:t>
      </w:r>
    </w:p>
    <w:p w14:paraId="7328F4E5" w14:textId="77777777" w:rsidR="00416F2E" w:rsidRPr="003E6CFF" w:rsidRDefault="00416F2E" w:rsidP="00ED6741">
      <w:pPr>
        <w:pStyle w:val="a3"/>
        <w:numPr>
          <w:ilvl w:val="0"/>
          <w:numId w:val="7"/>
        </w:numPr>
        <w:rPr>
          <w:color w:val="000000"/>
        </w:rPr>
      </w:pPr>
      <w:r w:rsidRPr="003E6CFF">
        <w:rPr>
          <w:color w:val="000000"/>
        </w:rPr>
        <w:t>Прогностическая функция (Даёт прогнозы по эффективности принимаемых решений)</w:t>
      </w:r>
      <w:r w:rsidRPr="003E6CFF">
        <w:rPr>
          <w:rFonts w:ascii="MS Mincho" w:eastAsia="MS Mincho" w:hAnsi="MS Mincho" w:cs="MS Mincho"/>
          <w:color w:val="000000"/>
        </w:rPr>
        <w:t> </w:t>
      </w:r>
    </w:p>
    <w:p w14:paraId="0547D999" w14:textId="77777777" w:rsidR="00416F2E" w:rsidRPr="003E6CFF" w:rsidRDefault="00416F2E" w:rsidP="00ED6741">
      <w:pPr>
        <w:pStyle w:val="a3"/>
        <w:numPr>
          <w:ilvl w:val="0"/>
          <w:numId w:val="7"/>
        </w:numPr>
        <w:rPr>
          <w:color w:val="000000"/>
        </w:rPr>
      </w:pPr>
      <w:r w:rsidRPr="003E6CFF">
        <w:rPr>
          <w:color w:val="000000"/>
        </w:rPr>
        <w:t>Функция политической социализации</w:t>
      </w:r>
      <w:r w:rsidRPr="003E6CFF">
        <w:rPr>
          <w:rFonts w:ascii="MS Mincho" w:eastAsia="MS Mincho" w:hAnsi="MS Mincho" w:cs="MS Mincho"/>
          <w:color w:val="000000"/>
        </w:rPr>
        <w:t> </w:t>
      </w:r>
    </w:p>
    <w:p w14:paraId="30738558" w14:textId="77777777" w:rsidR="003E6CFF" w:rsidRPr="003E6CFF" w:rsidRDefault="003E6CFF" w:rsidP="00416F2E">
      <w:pPr>
        <w:rPr>
          <w:iCs/>
          <w:color w:val="000000"/>
        </w:rPr>
      </w:pPr>
    </w:p>
    <w:p w14:paraId="5ACF54BD" w14:textId="77777777" w:rsidR="00416F2E" w:rsidRPr="00416F2E" w:rsidRDefault="003E6CFF" w:rsidP="003E6CFF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7</w:t>
      </w:r>
      <w:r w:rsidR="00416F2E" w:rsidRPr="00416F2E">
        <w:rPr>
          <w:color w:val="1F4E79" w:themeColor="accent1" w:themeShade="80"/>
        </w:rPr>
        <w:t>. Основные направления современной научно-технической политики РФ</w:t>
      </w:r>
    </w:p>
    <w:p w14:paraId="5EF2B358" w14:textId="77777777" w:rsidR="00416F2E" w:rsidRPr="00416F2E" w:rsidRDefault="00416F2E" w:rsidP="003E6CFF">
      <w:pPr>
        <w:ind w:firstLine="708"/>
        <w:rPr>
          <w:color w:val="000000"/>
        </w:rPr>
      </w:pPr>
      <w:r w:rsidRPr="00416F2E">
        <w:rPr>
          <w:color w:val="000000"/>
        </w:rPr>
        <w:t>Основными целями государственной научно-технической политики являются развитие, рациональное размещение и эффективное использование научно-технического потенциала, увеличение вклада науки и техники в развитие экономики государства, реализацию важнейших социальных задач, обеспечение прогрессивных структурных преобразований в области материального производства, повышение его эффективности и конкурентоспособности продукции, улучшение экологической обстановки и защиты информационных ресурсов государства, укрепление обороноспособности государства и безопасности личности, общества и государства, интеграция науки и образования.</w:t>
      </w:r>
    </w:p>
    <w:p w14:paraId="1FD72B42" w14:textId="77777777" w:rsidR="003E6CFF" w:rsidRDefault="003E6CFF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1CA35939" w14:textId="77777777" w:rsidR="00416F2E" w:rsidRPr="00416F2E" w:rsidRDefault="003E6CFF" w:rsidP="003E6CFF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8</w:t>
      </w:r>
      <w:r w:rsidR="00416F2E" w:rsidRPr="00416F2E">
        <w:rPr>
          <w:color w:val="1F4E79" w:themeColor="accent1" w:themeShade="80"/>
        </w:rPr>
        <w:t>. Генезис политических идей и историй человечества</w:t>
      </w:r>
    </w:p>
    <w:p w14:paraId="41A295CE" w14:textId="77777777" w:rsidR="00416F2E" w:rsidRPr="00416F2E" w:rsidRDefault="00416F2E" w:rsidP="00416F2E">
      <w:pPr>
        <w:rPr>
          <w:color w:val="000000"/>
        </w:rPr>
      </w:pPr>
      <w:r w:rsidRPr="00416F2E">
        <w:rPr>
          <w:color w:val="000000"/>
        </w:rPr>
        <w:t>История политических учений представляет собой историю развивающегося процесса познания политических форм социальной жизни. Их изучение позволяет понять и осмыслить современные проблемы развития государства, политики и власти.</w:t>
      </w:r>
    </w:p>
    <w:p w14:paraId="1559DF39" w14:textId="77777777" w:rsidR="00416F2E" w:rsidRPr="00416F2E" w:rsidRDefault="00416F2E" w:rsidP="00416F2E">
      <w:pPr>
        <w:rPr>
          <w:color w:val="000000"/>
        </w:rPr>
      </w:pPr>
      <w:r w:rsidRPr="00416F2E">
        <w:rPr>
          <w:color w:val="000000"/>
        </w:rPr>
        <w:t>Предыстория политологии начинается с классиков общественно-политической мысли древности -- Конфуция, Платона, Аристотеля.</w:t>
      </w:r>
    </w:p>
    <w:p w14:paraId="33D549F3" w14:textId="77777777" w:rsidR="00416F2E" w:rsidRPr="00416F2E" w:rsidRDefault="00416F2E" w:rsidP="00416F2E">
      <w:pPr>
        <w:rPr>
          <w:color w:val="000000"/>
        </w:rPr>
      </w:pPr>
      <w:r w:rsidRPr="00416F2E">
        <w:rPr>
          <w:color w:val="000000"/>
        </w:rPr>
        <w:t>Первые политические идеи стали зарождаться с первыми классовыми обществами в странах Древнего Востока в четвертом тысячелетии до нашей эры.</w:t>
      </w:r>
    </w:p>
    <w:p w14:paraId="1882CA9E" w14:textId="77777777" w:rsidR="00416F2E" w:rsidRPr="00416F2E" w:rsidRDefault="00416F2E" w:rsidP="00416F2E">
      <w:pPr>
        <w:rPr>
          <w:color w:val="000000"/>
        </w:rPr>
      </w:pPr>
      <w:r w:rsidRPr="00416F2E">
        <w:rPr>
          <w:color w:val="000000"/>
        </w:rPr>
        <w:t>Политологические идеи того времени тесно связаны с философскими, религиозными, этическими рассуждениями мыслителей.</w:t>
      </w:r>
    </w:p>
    <w:p w14:paraId="6CA3D2FB" w14:textId="77777777" w:rsidR="00416F2E" w:rsidRPr="00416F2E" w:rsidRDefault="003E6CFF" w:rsidP="003E6CFF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9</w:t>
      </w:r>
      <w:r w:rsidR="00416F2E" w:rsidRPr="00416F2E">
        <w:rPr>
          <w:color w:val="1F4E79" w:themeColor="accent1" w:themeShade="80"/>
        </w:rPr>
        <w:t>. Политические концепции в учениях древности (Конфуций, Платон, Аристотель)</w:t>
      </w:r>
    </w:p>
    <w:p w14:paraId="63E1E13D" w14:textId="77777777" w:rsidR="00416F2E" w:rsidRPr="00416F2E" w:rsidRDefault="00416F2E" w:rsidP="00416F2E">
      <w:pPr>
        <w:rPr>
          <w:b/>
          <w:bCs/>
          <w:color w:val="000000"/>
        </w:rPr>
      </w:pPr>
      <w:r w:rsidRPr="00416F2E">
        <w:rPr>
          <w:b/>
          <w:bCs/>
          <w:color w:val="000000"/>
        </w:rPr>
        <w:t>Конфуций</w:t>
      </w:r>
    </w:p>
    <w:p w14:paraId="6B8ADD50" w14:textId="77777777" w:rsidR="00416F2E" w:rsidRPr="00416F2E" w:rsidRDefault="00416F2E" w:rsidP="00416F2E">
      <w:pPr>
        <w:rPr>
          <w:color w:val="000000"/>
        </w:rPr>
      </w:pPr>
      <w:r w:rsidRPr="00416F2E">
        <w:rPr>
          <w:color w:val="000000"/>
        </w:rPr>
        <w:t>Конфуций предлагает трактовать государство как семью:</w:t>
      </w:r>
    </w:p>
    <w:p w14:paraId="49594571" w14:textId="77777777" w:rsidR="00416F2E" w:rsidRPr="003E6CFF" w:rsidRDefault="00416F2E" w:rsidP="00ED6741">
      <w:pPr>
        <w:pStyle w:val="a3"/>
        <w:numPr>
          <w:ilvl w:val="0"/>
          <w:numId w:val="8"/>
        </w:numPr>
        <w:rPr>
          <w:color w:val="000000"/>
        </w:rPr>
      </w:pPr>
      <w:r w:rsidRPr="003E6CFF">
        <w:rPr>
          <w:color w:val="000000"/>
        </w:rPr>
        <w:t>Власть императора - власть отца;</w:t>
      </w:r>
    </w:p>
    <w:p w14:paraId="00C9D1CD" w14:textId="77777777" w:rsidR="00416F2E" w:rsidRPr="003E6CFF" w:rsidRDefault="00416F2E" w:rsidP="00ED6741">
      <w:pPr>
        <w:pStyle w:val="a3"/>
        <w:numPr>
          <w:ilvl w:val="0"/>
          <w:numId w:val="8"/>
        </w:numPr>
        <w:rPr>
          <w:color w:val="000000"/>
        </w:rPr>
      </w:pPr>
      <w:r w:rsidRPr="003E6CFF">
        <w:rPr>
          <w:color w:val="000000"/>
        </w:rPr>
        <w:t>Отношения правящих и подданных - отношения в семье;</w:t>
      </w:r>
    </w:p>
    <w:p w14:paraId="59825F77" w14:textId="77777777" w:rsidR="00416F2E" w:rsidRPr="003E6CFF" w:rsidRDefault="00416F2E" w:rsidP="00ED6741">
      <w:pPr>
        <w:pStyle w:val="a3"/>
        <w:numPr>
          <w:ilvl w:val="0"/>
          <w:numId w:val="8"/>
        </w:numPr>
        <w:rPr>
          <w:color w:val="000000"/>
        </w:rPr>
      </w:pPr>
      <w:r w:rsidRPr="003E6CFF">
        <w:rPr>
          <w:color w:val="000000"/>
        </w:rPr>
        <w:t>Иерархия: “темные люди”, “простолюдины“, “низкие”, “младшие” должны подчиняться “благородным мужам“, “лучшим”, “высшим”, “старшим”;</w:t>
      </w:r>
    </w:p>
    <w:p w14:paraId="799548B2" w14:textId="77777777" w:rsidR="00416F2E" w:rsidRPr="003E6CFF" w:rsidRDefault="00416F2E" w:rsidP="00ED6741">
      <w:pPr>
        <w:pStyle w:val="a3"/>
        <w:numPr>
          <w:ilvl w:val="0"/>
          <w:numId w:val="8"/>
        </w:numPr>
        <w:rPr>
          <w:color w:val="000000"/>
        </w:rPr>
      </w:pPr>
      <w:r w:rsidRPr="003E6CFF">
        <w:rPr>
          <w:color w:val="000000"/>
        </w:rPr>
        <w:t>Аристократическая концепция правления, поскольку простой народ полностью отстраняется от участия в управлении государством.</w:t>
      </w:r>
    </w:p>
    <w:p w14:paraId="6F12D29E" w14:textId="77777777" w:rsidR="00416F2E" w:rsidRPr="00416F2E" w:rsidRDefault="00416F2E" w:rsidP="00416F2E">
      <w:pPr>
        <w:rPr>
          <w:b/>
          <w:bCs/>
          <w:color w:val="000000"/>
        </w:rPr>
      </w:pPr>
      <w:r w:rsidRPr="00416F2E">
        <w:rPr>
          <w:b/>
          <w:bCs/>
          <w:color w:val="000000"/>
        </w:rPr>
        <w:t>Платон</w:t>
      </w:r>
    </w:p>
    <w:p w14:paraId="4026DE46" w14:textId="77777777" w:rsidR="00416F2E" w:rsidRPr="00416F2E" w:rsidRDefault="00416F2E" w:rsidP="00416F2E">
      <w:pPr>
        <w:rPr>
          <w:color w:val="000000"/>
        </w:rPr>
      </w:pPr>
      <w:r w:rsidRPr="00416F2E">
        <w:rPr>
          <w:color w:val="000000"/>
        </w:rPr>
        <w:t>Учения:</w:t>
      </w:r>
    </w:p>
    <w:p w14:paraId="2E2A0C68" w14:textId="77777777" w:rsidR="00416F2E" w:rsidRPr="00416F2E" w:rsidRDefault="00416F2E" w:rsidP="003E6CFF">
      <w:pPr>
        <w:rPr>
          <w:color w:val="000000"/>
        </w:rPr>
      </w:pPr>
      <w:r w:rsidRPr="00416F2E">
        <w:rPr>
          <w:color w:val="000000"/>
        </w:rPr>
        <w:t>*Государство:</w:t>
      </w:r>
    </w:p>
    <w:p w14:paraId="1E2AB79E" w14:textId="77777777" w:rsidR="00416F2E" w:rsidRPr="003E6CFF" w:rsidRDefault="00416F2E" w:rsidP="00ED6741">
      <w:pPr>
        <w:pStyle w:val="a3"/>
        <w:numPr>
          <w:ilvl w:val="0"/>
          <w:numId w:val="10"/>
        </w:numPr>
        <w:rPr>
          <w:color w:val="000000"/>
        </w:rPr>
      </w:pPr>
      <w:r w:rsidRPr="003E6CFF">
        <w:rPr>
          <w:color w:val="000000"/>
        </w:rPr>
        <w:t>Платон дал анализ и определения типам гос-ва, таким как: Аристократизм, Монархия, Тимократия, Олигархия, Демократия, Тирания.</w:t>
      </w:r>
    </w:p>
    <w:p w14:paraId="67D2E6F6" w14:textId="77777777" w:rsidR="00416F2E" w:rsidRPr="003E6CFF" w:rsidRDefault="00416F2E" w:rsidP="00ED6741">
      <w:pPr>
        <w:pStyle w:val="a3"/>
        <w:numPr>
          <w:ilvl w:val="0"/>
          <w:numId w:val="10"/>
        </w:numPr>
        <w:rPr>
          <w:color w:val="000000"/>
        </w:rPr>
      </w:pPr>
      <w:r w:rsidRPr="003E6CFF">
        <w:rPr>
          <w:color w:val="000000"/>
        </w:rPr>
        <w:t>Разделил людей на три категории: философов--правителей, воинов--стражей и ремесленников--производителей.</w:t>
      </w:r>
    </w:p>
    <w:p w14:paraId="20F35EE9" w14:textId="77777777" w:rsidR="00416F2E" w:rsidRPr="003E6CFF" w:rsidRDefault="00416F2E" w:rsidP="00ED6741">
      <w:pPr>
        <w:pStyle w:val="a3"/>
        <w:numPr>
          <w:ilvl w:val="0"/>
          <w:numId w:val="10"/>
        </w:numPr>
        <w:rPr>
          <w:color w:val="000000"/>
        </w:rPr>
      </w:pPr>
      <w:r w:rsidRPr="003E6CFF">
        <w:rPr>
          <w:color w:val="000000"/>
        </w:rPr>
        <w:t>Также высказал свою точку зрения об идеальном устройстве гос-ва: аристократия, в которой всем правят философы, вышедшие из числа самых умных стражей.</w:t>
      </w:r>
    </w:p>
    <w:p w14:paraId="338CC791" w14:textId="77777777" w:rsidR="00416F2E" w:rsidRPr="003E6CFF" w:rsidRDefault="00416F2E" w:rsidP="003E6CFF">
      <w:pPr>
        <w:rPr>
          <w:color w:val="000000"/>
        </w:rPr>
      </w:pPr>
      <w:r w:rsidRPr="003E6CFF">
        <w:rPr>
          <w:color w:val="000000"/>
        </w:rPr>
        <w:t>*Законы:</w:t>
      </w:r>
    </w:p>
    <w:p w14:paraId="3AD0E4FC" w14:textId="77777777" w:rsidR="00416F2E" w:rsidRPr="003E6CFF" w:rsidRDefault="00416F2E" w:rsidP="00ED6741">
      <w:pPr>
        <w:pStyle w:val="a3"/>
        <w:numPr>
          <w:ilvl w:val="0"/>
          <w:numId w:val="9"/>
        </w:numPr>
        <w:rPr>
          <w:color w:val="000000"/>
        </w:rPr>
      </w:pPr>
      <w:r w:rsidRPr="003E6CFF">
        <w:rPr>
          <w:color w:val="000000"/>
        </w:rPr>
        <w:t>Описано новое сложнейшее устройство гос-ва ( интересные факты: допускается личная собственность, деньги, разрешено создание семьи для всех сословий И значительное усиление контролирующей роли государства, строжайше регламентирующего все общественные отношения.);</w:t>
      </w:r>
    </w:p>
    <w:p w14:paraId="7AED732E" w14:textId="77777777" w:rsidR="00416F2E" w:rsidRPr="003E6CFF" w:rsidRDefault="00416F2E" w:rsidP="00ED6741">
      <w:pPr>
        <w:pStyle w:val="a3"/>
        <w:numPr>
          <w:ilvl w:val="0"/>
          <w:numId w:val="9"/>
        </w:numPr>
        <w:rPr>
          <w:color w:val="000000"/>
        </w:rPr>
      </w:pPr>
      <w:r w:rsidRPr="003E6CFF">
        <w:rPr>
          <w:color w:val="000000"/>
        </w:rPr>
        <w:t>Введено понятие, о том как происходит управление страной, что есть два типа: подчинение всех закону или подчинение всех правителю.</w:t>
      </w:r>
    </w:p>
    <w:p w14:paraId="0268B189" w14:textId="77777777" w:rsidR="00416F2E" w:rsidRPr="00416F2E" w:rsidRDefault="00416F2E" w:rsidP="00416F2E">
      <w:pPr>
        <w:rPr>
          <w:b/>
          <w:bCs/>
          <w:color w:val="000000"/>
        </w:rPr>
      </w:pPr>
      <w:r w:rsidRPr="00416F2E">
        <w:rPr>
          <w:b/>
          <w:bCs/>
          <w:color w:val="000000"/>
        </w:rPr>
        <w:t>Аристотель</w:t>
      </w:r>
    </w:p>
    <w:p w14:paraId="056F9822" w14:textId="77777777" w:rsidR="00416F2E" w:rsidRPr="00ED6741" w:rsidRDefault="00ED6741" w:rsidP="00ED6741">
      <w:pPr>
        <w:pStyle w:val="a3"/>
        <w:numPr>
          <w:ilvl w:val="0"/>
          <w:numId w:val="36"/>
        </w:numPr>
        <w:jc w:val="both"/>
        <w:rPr>
          <w:color w:val="000000"/>
        </w:rPr>
      </w:pPr>
      <w:r w:rsidRPr="00ED6741">
        <w:rPr>
          <w:color w:val="000000"/>
        </w:rPr>
        <w:t>Л</w:t>
      </w:r>
      <w:r w:rsidR="00416F2E" w:rsidRPr="00ED6741">
        <w:rPr>
          <w:color w:val="000000"/>
        </w:rPr>
        <w:t>юди могут жить только в обществе, в условиях политической системы</w:t>
      </w:r>
      <w:r w:rsidRPr="00ED6741">
        <w:rPr>
          <w:color w:val="000000"/>
        </w:rPr>
        <w:t>, ч</w:t>
      </w:r>
      <w:r w:rsidR="00416F2E" w:rsidRPr="00ED6741">
        <w:rPr>
          <w:color w:val="000000"/>
        </w:rPr>
        <w:t>тобы правильно устроить общественную жизнь, людям необходима политика.</w:t>
      </w:r>
    </w:p>
    <w:p w14:paraId="252C0F25" w14:textId="77777777" w:rsidR="00416F2E" w:rsidRPr="00ED6741" w:rsidRDefault="00416F2E" w:rsidP="00ED6741">
      <w:pPr>
        <w:pStyle w:val="a3"/>
        <w:numPr>
          <w:ilvl w:val="0"/>
          <w:numId w:val="36"/>
        </w:numPr>
        <w:jc w:val="both"/>
        <w:rPr>
          <w:color w:val="000000"/>
        </w:rPr>
      </w:pPr>
      <w:r w:rsidRPr="00ED6741">
        <w:rPr>
          <w:color w:val="000000"/>
        </w:rPr>
        <w:t>Политика — наука, знание о том, как наилучшим образом организовать совместную жизнь людей в государстве.</w:t>
      </w:r>
    </w:p>
    <w:p w14:paraId="264DD128" w14:textId="77777777" w:rsidR="00416F2E" w:rsidRPr="00ED6741" w:rsidRDefault="00416F2E" w:rsidP="00ED6741">
      <w:pPr>
        <w:pStyle w:val="a3"/>
        <w:numPr>
          <w:ilvl w:val="0"/>
          <w:numId w:val="36"/>
        </w:numPr>
        <w:jc w:val="both"/>
        <w:rPr>
          <w:color w:val="000000"/>
        </w:rPr>
      </w:pPr>
      <w:r w:rsidRPr="00ED6741">
        <w:rPr>
          <w:color w:val="000000"/>
        </w:rPr>
        <w:t>Политика представляет собой искусство и умение государственного управления.</w:t>
      </w:r>
    </w:p>
    <w:p w14:paraId="125DA425" w14:textId="77777777" w:rsidR="00ED6741" w:rsidRPr="00ED6741" w:rsidRDefault="00416F2E" w:rsidP="00ED6741">
      <w:pPr>
        <w:pStyle w:val="a3"/>
        <w:numPr>
          <w:ilvl w:val="0"/>
          <w:numId w:val="36"/>
        </w:numPr>
        <w:jc w:val="both"/>
        <w:rPr>
          <w:color w:val="000000"/>
        </w:rPr>
      </w:pPr>
      <w:r w:rsidRPr="00ED6741">
        <w:rPr>
          <w:color w:val="000000"/>
        </w:rPr>
        <w:t>Государство — продукт естественного развития, но и одн</w:t>
      </w:r>
      <w:r w:rsidR="00ED6741" w:rsidRPr="00ED6741">
        <w:rPr>
          <w:color w:val="000000"/>
        </w:rPr>
        <w:t>овременно высшая форма общения.</w:t>
      </w:r>
    </w:p>
    <w:p w14:paraId="2D6EC88B" w14:textId="77777777" w:rsidR="00ED6741" w:rsidRDefault="00416F2E" w:rsidP="00ED6741">
      <w:pPr>
        <w:pStyle w:val="a3"/>
        <w:numPr>
          <w:ilvl w:val="0"/>
          <w:numId w:val="36"/>
        </w:numPr>
        <w:jc w:val="both"/>
        <w:rPr>
          <w:color w:val="000000"/>
        </w:rPr>
      </w:pPr>
      <w:r w:rsidRPr="00ED6741">
        <w:rPr>
          <w:color w:val="000000"/>
        </w:rPr>
        <w:t>Человек по природе своей есть существо политическое и в государстве (политическом общении) завершается процесс этой политической природы человека.</w:t>
      </w:r>
    </w:p>
    <w:p w14:paraId="0E1034F5" w14:textId="77777777" w:rsidR="00ED6741" w:rsidRDefault="00ED6741" w:rsidP="00ED6741">
      <w:pPr>
        <w:rPr>
          <w:color w:val="000000"/>
        </w:rPr>
      </w:pPr>
      <w:r>
        <w:rPr>
          <w:color w:val="000000"/>
        </w:rPr>
        <w:br w:type="page"/>
      </w:r>
    </w:p>
    <w:p w14:paraId="1ECC5C88" w14:textId="77777777" w:rsidR="00416F2E" w:rsidRPr="00ED6741" w:rsidRDefault="00416F2E" w:rsidP="00ED6741">
      <w:pPr>
        <w:pStyle w:val="1"/>
        <w:rPr>
          <w:color w:val="1F3864" w:themeColor="accent5" w:themeShade="80"/>
        </w:rPr>
      </w:pPr>
      <w:r w:rsidRPr="00ED6741">
        <w:rPr>
          <w:color w:val="1F3864" w:themeColor="accent5" w:themeShade="80"/>
        </w:rPr>
        <w:t>РК2</w:t>
      </w:r>
    </w:p>
    <w:p w14:paraId="21068E1C" w14:textId="77777777" w:rsidR="00416F2E" w:rsidRPr="00416F2E" w:rsidRDefault="00416F2E" w:rsidP="003E6CFF">
      <w:pPr>
        <w:pStyle w:val="2"/>
        <w:rPr>
          <w:color w:val="1F4E79" w:themeColor="accent1" w:themeShade="80"/>
        </w:rPr>
      </w:pPr>
      <w:r w:rsidRPr="00416F2E">
        <w:rPr>
          <w:color w:val="1F4E79" w:themeColor="accent1" w:themeShade="80"/>
        </w:rPr>
        <w:t>1. Политическая власть: сущность и основные признаки.</w:t>
      </w:r>
    </w:p>
    <w:p w14:paraId="138688F3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власть</w:t>
      </w:r>
      <w:r w:rsidRPr="00416F2E">
        <w:rPr>
          <w:color w:val="000000"/>
        </w:rPr>
        <w:t> - это способность, право или возможность распоряжаться кем-либо или чем-либо; оказывать решающее воздействие на судьбы, поведение или деятельность людей с помощью различного рода средств - права, авторитета, воли, принуждения.</w:t>
      </w:r>
    </w:p>
    <w:p w14:paraId="2B409A06" w14:textId="77777777" w:rsidR="00416F2E" w:rsidRPr="00416F2E" w:rsidRDefault="00416F2E" w:rsidP="00416F2E">
      <w:pPr>
        <w:rPr>
          <w:color w:val="000000"/>
        </w:rPr>
      </w:pPr>
      <w:r w:rsidRPr="008B5960">
        <w:rPr>
          <w:b/>
          <w:color w:val="000000"/>
        </w:rPr>
        <w:t>Признаки</w:t>
      </w:r>
      <w:r w:rsidRPr="00416F2E">
        <w:rPr>
          <w:color w:val="000000"/>
        </w:rPr>
        <w:t>:</w:t>
      </w:r>
    </w:p>
    <w:p w14:paraId="68619BCD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легитимность;</w:t>
      </w:r>
    </w:p>
    <w:p w14:paraId="03A2F1D6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действенность;</w:t>
      </w:r>
    </w:p>
    <w:p w14:paraId="1D245F2F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ответственность;</w:t>
      </w:r>
    </w:p>
    <w:p w14:paraId="176449A5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реальность;</w:t>
      </w:r>
    </w:p>
    <w:p w14:paraId="7D6A01ED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предусмотрительность;</w:t>
      </w:r>
    </w:p>
    <w:p w14:paraId="66D8C9C5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коллегиальность;</w:t>
      </w:r>
    </w:p>
    <w:p w14:paraId="25C18154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терпимость;</w:t>
      </w:r>
    </w:p>
    <w:p w14:paraId="0B8B4989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самокритичность;</w:t>
      </w:r>
    </w:p>
    <w:p w14:paraId="7990D453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твердость;</w:t>
      </w:r>
    </w:p>
    <w:p w14:paraId="442E5FE6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скрытность;</w:t>
      </w:r>
    </w:p>
    <w:p w14:paraId="4221DC30" w14:textId="77777777" w:rsidR="00416F2E" w:rsidRPr="008B5960" w:rsidRDefault="00416F2E" w:rsidP="00ED6741">
      <w:pPr>
        <w:pStyle w:val="a3"/>
        <w:numPr>
          <w:ilvl w:val="0"/>
          <w:numId w:val="11"/>
        </w:numPr>
        <w:rPr>
          <w:color w:val="000000"/>
        </w:rPr>
      </w:pPr>
      <w:r w:rsidRPr="008B5960">
        <w:rPr>
          <w:color w:val="000000"/>
        </w:rPr>
        <w:t>культурность(политическая).</w:t>
      </w:r>
    </w:p>
    <w:p w14:paraId="2808EAEA" w14:textId="77777777" w:rsidR="00416F2E" w:rsidRPr="00416F2E" w:rsidRDefault="008B5960" w:rsidP="008B5960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2</w:t>
      </w:r>
      <w:r w:rsidR="00416F2E" w:rsidRPr="00416F2E">
        <w:rPr>
          <w:color w:val="1F4E79" w:themeColor="accent1" w:themeShade="80"/>
        </w:rPr>
        <w:t>. Легитимность власти.</w:t>
      </w:r>
    </w:p>
    <w:p w14:paraId="7928E5CD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Власть</w:t>
      </w:r>
      <w:r w:rsidRPr="00416F2E">
        <w:rPr>
          <w:color w:val="000000"/>
        </w:rPr>
        <w:t> - способность, право или возможность одних людей оказывать решающее воздействие на поведение и деятельность других с помощью различных средств: авторитета, цели, принуждения.</w:t>
      </w:r>
    </w:p>
    <w:p w14:paraId="3104DEA9" w14:textId="77777777" w:rsidR="00416F2E" w:rsidRPr="008B5960" w:rsidRDefault="00416F2E" w:rsidP="00416F2E">
      <w:pPr>
        <w:rPr>
          <w:color w:val="000000"/>
        </w:rPr>
      </w:pPr>
      <w:r w:rsidRPr="00416F2E">
        <w:rPr>
          <w:b/>
          <w:bCs/>
          <w:color w:val="1A1A1A"/>
        </w:rPr>
        <w:t>Легитимность</w:t>
      </w:r>
      <w:r w:rsidRPr="00416F2E">
        <w:rPr>
          <w:color w:val="1A1A1A"/>
        </w:rPr>
        <w:t xml:space="preserve"> — согласие </w:t>
      </w:r>
      <w:r w:rsidRPr="008B5960">
        <w:rPr>
          <w:color w:val="1A1A1A"/>
        </w:rPr>
        <w:t xml:space="preserve">народа с </w:t>
      </w:r>
      <w:r w:rsidRPr="008B5960">
        <w:rPr>
          <w:bCs/>
          <w:color w:val="1A1A1A"/>
        </w:rPr>
        <w:t>властью</w:t>
      </w:r>
      <w:r w:rsidRPr="008B5960">
        <w:rPr>
          <w:color w:val="1A1A1A"/>
        </w:rPr>
        <w:t xml:space="preserve">, когда он добровольно признаёт за ней право принимать обязательные решения. Чем ниже уровень </w:t>
      </w:r>
      <w:r w:rsidRPr="008B5960">
        <w:rPr>
          <w:bCs/>
          <w:color w:val="1A1A1A"/>
        </w:rPr>
        <w:t>легитимности</w:t>
      </w:r>
      <w:r w:rsidRPr="008B5960">
        <w:rPr>
          <w:color w:val="1A1A1A"/>
        </w:rPr>
        <w:t xml:space="preserve">, тем чаще </w:t>
      </w:r>
      <w:r w:rsidRPr="008B5960">
        <w:rPr>
          <w:bCs/>
          <w:color w:val="1A1A1A"/>
        </w:rPr>
        <w:t>власть</w:t>
      </w:r>
      <w:r w:rsidRPr="008B5960">
        <w:rPr>
          <w:color w:val="1A1A1A"/>
        </w:rPr>
        <w:t> будет прибегать к силовому принуждению.</w:t>
      </w:r>
    </w:p>
    <w:p w14:paraId="22DED688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Основные типы</w:t>
      </w:r>
      <w:r w:rsidRPr="00416F2E">
        <w:rPr>
          <w:color w:val="000000"/>
        </w:rPr>
        <w:t>:</w:t>
      </w:r>
    </w:p>
    <w:p w14:paraId="59D8F0C7" w14:textId="77777777" w:rsidR="00416F2E" w:rsidRPr="008B5960" w:rsidRDefault="00416F2E" w:rsidP="00ED6741">
      <w:pPr>
        <w:pStyle w:val="a3"/>
        <w:numPr>
          <w:ilvl w:val="0"/>
          <w:numId w:val="12"/>
        </w:numPr>
        <w:rPr>
          <w:color w:val="000000"/>
        </w:rPr>
      </w:pPr>
      <w:r w:rsidRPr="008B5960">
        <w:rPr>
          <w:color w:val="000000"/>
        </w:rPr>
        <w:t>Традиционная ( обычаи, привычка повиноваться власти, вера в непоколебимость установленного порядка)</w:t>
      </w:r>
    </w:p>
    <w:p w14:paraId="7299E62B" w14:textId="77777777" w:rsidR="00416F2E" w:rsidRPr="008B5960" w:rsidRDefault="00416F2E" w:rsidP="00ED6741">
      <w:pPr>
        <w:pStyle w:val="a3"/>
        <w:numPr>
          <w:ilvl w:val="0"/>
          <w:numId w:val="12"/>
        </w:numPr>
        <w:rPr>
          <w:color w:val="000000"/>
        </w:rPr>
      </w:pPr>
      <w:r w:rsidRPr="008B5960">
        <w:rPr>
          <w:color w:val="000000"/>
        </w:rPr>
        <w:t>Харизматическая ( вера в исключительные качества и величие личности вождя)</w:t>
      </w:r>
    </w:p>
    <w:p w14:paraId="152004B2" w14:textId="77777777" w:rsidR="00416F2E" w:rsidRPr="008B5960" w:rsidRDefault="00416F2E" w:rsidP="00ED6741">
      <w:pPr>
        <w:pStyle w:val="a3"/>
        <w:numPr>
          <w:ilvl w:val="0"/>
          <w:numId w:val="12"/>
        </w:numPr>
        <w:rPr>
          <w:color w:val="000000"/>
        </w:rPr>
      </w:pPr>
      <w:r w:rsidRPr="008B5960">
        <w:rPr>
          <w:color w:val="000000"/>
        </w:rPr>
        <w:t>Легальная (подчинение законам, в рамках которых демократически избираются и действуют представители власти)</w:t>
      </w:r>
    </w:p>
    <w:p w14:paraId="0860EAEC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Оценочные показатели:</w:t>
      </w:r>
    </w:p>
    <w:p w14:paraId="09211370" w14:textId="77777777" w:rsidR="00416F2E" w:rsidRPr="008B5960" w:rsidRDefault="00416F2E" w:rsidP="00ED6741">
      <w:pPr>
        <w:pStyle w:val="a3"/>
        <w:numPr>
          <w:ilvl w:val="0"/>
          <w:numId w:val="13"/>
        </w:numPr>
        <w:rPr>
          <w:color w:val="000000"/>
        </w:rPr>
      </w:pPr>
      <w:r w:rsidRPr="008B5960">
        <w:rPr>
          <w:color w:val="000000"/>
        </w:rPr>
        <w:t>Уровень принуждения, необходимый для проведения политики</w:t>
      </w:r>
    </w:p>
    <w:p w14:paraId="54F36FE6" w14:textId="77777777" w:rsidR="00416F2E" w:rsidRPr="008B5960" w:rsidRDefault="00416F2E" w:rsidP="00ED6741">
      <w:pPr>
        <w:pStyle w:val="a3"/>
        <w:numPr>
          <w:ilvl w:val="0"/>
          <w:numId w:val="13"/>
        </w:numPr>
        <w:rPr>
          <w:color w:val="000000"/>
        </w:rPr>
      </w:pPr>
      <w:r w:rsidRPr="008B5960">
        <w:rPr>
          <w:color w:val="000000"/>
        </w:rPr>
        <w:t>Наличие попыток свержения правительства или лидера</w:t>
      </w:r>
    </w:p>
    <w:p w14:paraId="1A18BDF2" w14:textId="77777777" w:rsidR="00416F2E" w:rsidRPr="008B5960" w:rsidRDefault="00416F2E" w:rsidP="00ED6741">
      <w:pPr>
        <w:pStyle w:val="a3"/>
        <w:numPr>
          <w:ilvl w:val="0"/>
          <w:numId w:val="13"/>
        </w:numPr>
        <w:rPr>
          <w:color w:val="000000"/>
        </w:rPr>
      </w:pPr>
      <w:r w:rsidRPr="008B5960">
        <w:rPr>
          <w:color w:val="000000"/>
        </w:rPr>
        <w:t>Сила проявления гражданского неповиновения</w:t>
      </w:r>
    </w:p>
    <w:p w14:paraId="423BBC43" w14:textId="77777777" w:rsidR="008B5960" w:rsidRDefault="008B5960">
      <w:pPr>
        <w:rPr>
          <w:color w:val="000000"/>
        </w:rPr>
      </w:pPr>
      <w:r>
        <w:rPr>
          <w:color w:val="000000"/>
        </w:rPr>
        <w:br w:type="page"/>
      </w:r>
    </w:p>
    <w:p w14:paraId="08B23DE5" w14:textId="77777777" w:rsidR="00416F2E" w:rsidRPr="00416F2E" w:rsidRDefault="008B5960" w:rsidP="008B5960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3</w:t>
      </w:r>
      <w:r w:rsidR="00416F2E" w:rsidRPr="00416F2E">
        <w:rPr>
          <w:color w:val="1F4E79" w:themeColor="accent1" w:themeShade="80"/>
        </w:rPr>
        <w:t>. Сущность принципа разделения властей.</w:t>
      </w:r>
    </w:p>
    <w:p w14:paraId="38FD2EB8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Власть</w:t>
      </w:r>
      <w:r w:rsidRPr="00416F2E">
        <w:rPr>
          <w:color w:val="000000"/>
        </w:rPr>
        <w:t> - способность, право или возможность одних людей оказывать решающее воздействие на поведение и деятельность других с помощью различных средств: авторитета, цели, принуждения.</w:t>
      </w:r>
    </w:p>
    <w:p w14:paraId="63F608FB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Разделение властей</w:t>
      </w:r>
      <w:r w:rsidR="008B5960">
        <w:rPr>
          <w:color w:val="000000"/>
        </w:rPr>
        <w:t xml:space="preserve"> –</w:t>
      </w:r>
      <w:r w:rsidRPr="00416F2E">
        <w:rPr>
          <w:color w:val="000000"/>
        </w:rPr>
        <w:t xml:space="preserve"> </w:t>
      </w:r>
      <w:r w:rsidRPr="008B5960">
        <w:rPr>
          <w:color w:val="000000"/>
        </w:rPr>
        <w:t xml:space="preserve">принцип конституционного строя, согласно которому государственная власть осуществляется </w:t>
      </w:r>
      <w:r w:rsidRPr="008B5960">
        <w:rPr>
          <w:bCs/>
          <w:color w:val="000000"/>
        </w:rPr>
        <w:t>законодательными, исполнительными и судебными</w:t>
      </w:r>
      <w:r w:rsidRPr="008B5960">
        <w:rPr>
          <w:color w:val="000000"/>
        </w:rPr>
        <w:t> органами независимо</w:t>
      </w:r>
      <w:r w:rsidRPr="00416F2E">
        <w:rPr>
          <w:color w:val="000000"/>
        </w:rPr>
        <w:t xml:space="preserve"> друг от друга. Это  означает, что каждая из властей действует самостоятельно и не вмешивается в полномочия другой.</w:t>
      </w:r>
    </w:p>
    <w:p w14:paraId="70C3719A" w14:textId="77777777" w:rsidR="00416F2E" w:rsidRPr="00416F2E" w:rsidRDefault="008B5960" w:rsidP="00416F2E">
      <w:pPr>
        <w:rPr>
          <w:color w:val="000000"/>
        </w:rPr>
      </w:pPr>
      <w:r w:rsidRPr="008B5960">
        <w:rPr>
          <w:b/>
          <w:color w:val="000000"/>
        </w:rPr>
        <w:t>Основные положения</w:t>
      </w:r>
      <w:r>
        <w:rPr>
          <w:color w:val="000000"/>
        </w:rPr>
        <w:t>:</w:t>
      </w:r>
    </w:p>
    <w:p w14:paraId="14EA1AC8" w14:textId="77777777" w:rsidR="00416F2E" w:rsidRPr="008B5960" w:rsidRDefault="00416F2E" w:rsidP="00ED6741">
      <w:pPr>
        <w:pStyle w:val="a3"/>
        <w:numPr>
          <w:ilvl w:val="0"/>
          <w:numId w:val="15"/>
        </w:numPr>
        <w:rPr>
          <w:color w:val="000000"/>
        </w:rPr>
      </w:pPr>
      <w:r w:rsidRPr="008B5960">
        <w:rPr>
          <w:color w:val="000000"/>
        </w:rPr>
        <w:t>Каждая из властей представляются различными людьми;</w:t>
      </w:r>
    </w:p>
    <w:p w14:paraId="74122B9E" w14:textId="77777777" w:rsidR="00416F2E" w:rsidRPr="008B5960" w:rsidRDefault="00416F2E" w:rsidP="00ED6741">
      <w:pPr>
        <w:pStyle w:val="a3"/>
        <w:numPr>
          <w:ilvl w:val="0"/>
          <w:numId w:val="15"/>
        </w:numPr>
        <w:rPr>
          <w:color w:val="000000"/>
        </w:rPr>
      </w:pPr>
      <w:r w:rsidRPr="008B5960">
        <w:rPr>
          <w:color w:val="000000"/>
        </w:rPr>
        <w:t>Все власти равны и автономны;</w:t>
      </w:r>
    </w:p>
    <w:p w14:paraId="782038BE" w14:textId="77777777" w:rsidR="00416F2E" w:rsidRPr="008B5960" w:rsidRDefault="00416F2E" w:rsidP="00ED6741">
      <w:pPr>
        <w:pStyle w:val="a3"/>
        <w:numPr>
          <w:ilvl w:val="0"/>
          <w:numId w:val="15"/>
        </w:numPr>
        <w:rPr>
          <w:color w:val="000000"/>
        </w:rPr>
      </w:pPr>
      <w:r w:rsidRPr="008B5960">
        <w:rPr>
          <w:color w:val="000000"/>
        </w:rPr>
        <w:t>Ни одна власть не может пользоваться правами, предоставленными другой власти;</w:t>
      </w:r>
    </w:p>
    <w:p w14:paraId="072DC40B" w14:textId="77777777" w:rsidR="00416F2E" w:rsidRPr="008B5960" w:rsidRDefault="00416F2E" w:rsidP="00ED6741">
      <w:pPr>
        <w:pStyle w:val="a3"/>
        <w:numPr>
          <w:ilvl w:val="0"/>
          <w:numId w:val="15"/>
        </w:numPr>
        <w:rPr>
          <w:color w:val="000000"/>
        </w:rPr>
      </w:pPr>
      <w:r w:rsidRPr="008B5960">
        <w:rPr>
          <w:color w:val="000000"/>
        </w:rPr>
        <w:t>Судебная власть независима от политического влияния.</w:t>
      </w:r>
    </w:p>
    <w:p w14:paraId="01C68695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Цель разделения властей</w:t>
      </w:r>
      <w:r w:rsidRPr="00416F2E">
        <w:rPr>
          <w:color w:val="000000"/>
        </w:rPr>
        <w:t> - предотвратить возвышение одной из властей над другими, утверждение авторитаризма и диктаторского режима в обществе. Предусмотреть систему "сдержек и противовесов" властей, для того чтобы свести к минимуму возможные ошибки в управлении.</w:t>
      </w:r>
    </w:p>
    <w:p w14:paraId="3825B887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Функции властей:</w:t>
      </w:r>
    </w:p>
    <w:p w14:paraId="1A24E7F1" w14:textId="77777777" w:rsidR="00416F2E" w:rsidRPr="008B5960" w:rsidRDefault="00416F2E" w:rsidP="00ED6741">
      <w:pPr>
        <w:pStyle w:val="a3"/>
        <w:numPr>
          <w:ilvl w:val="0"/>
          <w:numId w:val="14"/>
        </w:numPr>
        <w:rPr>
          <w:color w:val="000000"/>
        </w:rPr>
      </w:pPr>
      <w:r w:rsidRPr="008B5960">
        <w:rPr>
          <w:color w:val="000000"/>
        </w:rPr>
        <w:t>Законодательная (парламент): представляет интересы граждан, издает законы;</w:t>
      </w:r>
    </w:p>
    <w:p w14:paraId="14E2CB51" w14:textId="77777777" w:rsidR="00416F2E" w:rsidRPr="008B5960" w:rsidRDefault="00416F2E" w:rsidP="00ED6741">
      <w:pPr>
        <w:pStyle w:val="a3"/>
        <w:numPr>
          <w:ilvl w:val="0"/>
          <w:numId w:val="14"/>
        </w:numPr>
        <w:rPr>
          <w:color w:val="000000"/>
        </w:rPr>
      </w:pPr>
      <w:r w:rsidRPr="008B5960">
        <w:rPr>
          <w:color w:val="000000"/>
        </w:rPr>
        <w:t>Исполнительная (правительство): управляет государственными делами;</w:t>
      </w:r>
    </w:p>
    <w:p w14:paraId="5B9E8FD5" w14:textId="77777777" w:rsidR="00416F2E" w:rsidRPr="008B5960" w:rsidRDefault="00416F2E" w:rsidP="00ED6741">
      <w:pPr>
        <w:pStyle w:val="a3"/>
        <w:numPr>
          <w:ilvl w:val="0"/>
          <w:numId w:val="14"/>
        </w:numPr>
        <w:rPr>
          <w:color w:val="000000"/>
        </w:rPr>
      </w:pPr>
      <w:r w:rsidRPr="008B5960">
        <w:rPr>
          <w:color w:val="000000"/>
        </w:rPr>
        <w:t>Судебная (судьи): следят за соблюдением законов органами власти.</w:t>
      </w:r>
    </w:p>
    <w:p w14:paraId="6D00BB10" w14:textId="77777777" w:rsidR="00416F2E" w:rsidRPr="00416F2E" w:rsidRDefault="00416F2E" w:rsidP="00416F2E">
      <w:pPr>
        <w:rPr>
          <w:color w:val="000000"/>
        </w:rPr>
      </w:pPr>
    </w:p>
    <w:p w14:paraId="5015491A" w14:textId="77777777" w:rsidR="00416F2E" w:rsidRPr="00416F2E" w:rsidRDefault="008B5960" w:rsidP="008B5960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4</w:t>
      </w:r>
      <w:r w:rsidR="00416F2E" w:rsidRPr="00416F2E">
        <w:rPr>
          <w:color w:val="1F4E79" w:themeColor="accent1" w:themeShade="80"/>
        </w:rPr>
        <w:t xml:space="preserve">. Субъекты </w:t>
      </w:r>
      <w:r w:rsidR="00416F2E" w:rsidRPr="008B5960">
        <w:rPr>
          <w:color w:val="1F4E79" w:themeColor="accent1" w:themeShade="80"/>
        </w:rPr>
        <w:t>политической</w:t>
      </w:r>
      <w:r w:rsidR="00416F2E" w:rsidRPr="00416F2E">
        <w:rPr>
          <w:color w:val="1F4E79" w:themeColor="accent1" w:themeShade="80"/>
        </w:rPr>
        <w:t xml:space="preserve"> власти.</w:t>
      </w:r>
    </w:p>
    <w:p w14:paraId="5BA240B0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власть</w:t>
      </w:r>
      <w:r w:rsidRPr="00416F2E">
        <w:rPr>
          <w:color w:val="000000"/>
        </w:rPr>
        <w:t> - это способность, право или возможность распоряжаться кем-либо или чем-либо; оказывать решающее воздействие на судьбы, поведение или деятельность людей с помощью различного рода средств-права, авторитета, воли, принуждения.</w:t>
      </w:r>
    </w:p>
    <w:p w14:paraId="7A987C65" w14:textId="77777777" w:rsidR="00416F2E" w:rsidRPr="00416F2E" w:rsidRDefault="00416F2E" w:rsidP="00416F2E">
      <w:pPr>
        <w:rPr>
          <w:color w:val="000000"/>
        </w:rPr>
      </w:pPr>
      <w:r w:rsidRPr="008B5960">
        <w:rPr>
          <w:b/>
          <w:color w:val="000000"/>
        </w:rPr>
        <w:t>Субъекты</w:t>
      </w:r>
      <w:r w:rsidRPr="00416F2E">
        <w:rPr>
          <w:color w:val="000000"/>
        </w:rPr>
        <w:t>:</w:t>
      </w:r>
    </w:p>
    <w:p w14:paraId="46E93470" w14:textId="77777777" w:rsidR="00416F2E" w:rsidRPr="008B5960" w:rsidRDefault="00416F2E" w:rsidP="00ED6741">
      <w:pPr>
        <w:pStyle w:val="a3"/>
        <w:numPr>
          <w:ilvl w:val="0"/>
          <w:numId w:val="16"/>
        </w:numPr>
        <w:rPr>
          <w:color w:val="000000"/>
        </w:rPr>
      </w:pPr>
      <w:r w:rsidRPr="008B5960">
        <w:rPr>
          <w:color w:val="000000"/>
        </w:rPr>
        <w:t>Институты, непосредственно участвующие в принятии и реализации политических решений(гос-во, партии, полит.лидеры и элиты, общественные организации и движения)</w:t>
      </w:r>
    </w:p>
    <w:p w14:paraId="7B8D8F5D" w14:textId="77777777" w:rsidR="008B5960" w:rsidRDefault="00416F2E" w:rsidP="00ED6741">
      <w:pPr>
        <w:pStyle w:val="a3"/>
        <w:numPr>
          <w:ilvl w:val="0"/>
          <w:numId w:val="16"/>
        </w:numPr>
        <w:rPr>
          <w:color w:val="000000"/>
        </w:rPr>
      </w:pPr>
      <w:r w:rsidRPr="008B5960">
        <w:rPr>
          <w:color w:val="000000"/>
        </w:rPr>
        <w:t>Субъекты, принимающие опосредованное участие: крупные социальные группы и общности, различные группы интересов.</w:t>
      </w:r>
    </w:p>
    <w:p w14:paraId="00C1EB75" w14:textId="77777777" w:rsidR="008B5960" w:rsidRDefault="008B5960">
      <w:pPr>
        <w:rPr>
          <w:color w:val="000000"/>
        </w:rPr>
      </w:pPr>
      <w:r>
        <w:rPr>
          <w:color w:val="000000"/>
        </w:rPr>
        <w:br w:type="page"/>
      </w:r>
    </w:p>
    <w:p w14:paraId="2A72A6F8" w14:textId="77777777" w:rsidR="00416F2E" w:rsidRDefault="008B5960" w:rsidP="008B5960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5</w:t>
      </w:r>
      <w:r w:rsidR="00416F2E" w:rsidRPr="008B5960">
        <w:rPr>
          <w:color w:val="1F4E79" w:themeColor="accent1" w:themeShade="80"/>
        </w:rPr>
        <w:t>. Политическая система общества - сущность и структура.</w:t>
      </w:r>
    </w:p>
    <w:p w14:paraId="0B7C4C2B" w14:textId="77777777" w:rsidR="008E34F0" w:rsidRDefault="008E34F0" w:rsidP="008E34F0">
      <w:r w:rsidRPr="00D14D31">
        <w:rPr>
          <w:b/>
        </w:rPr>
        <w:t>Политическая система общества</w:t>
      </w:r>
      <w:r>
        <w:t xml:space="preserve"> – Сложная, разветвленная совокупность различных политических институтов, социально-политических общностей, форм взаимодействий и взаимоотношений между ними, в которых</w:t>
      </w:r>
      <w:r w:rsidR="00D14D31">
        <w:t xml:space="preserve"> реализуется политическая власть.</w:t>
      </w:r>
    </w:p>
    <w:p w14:paraId="3A82C4F5" w14:textId="77777777" w:rsidR="00D14D31" w:rsidRDefault="00D14D31" w:rsidP="008E34F0">
      <w:r w:rsidRPr="00D14D31">
        <w:rPr>
          <w:b/>
        </w:rPr>
        <w:t>Структура</w:t>
      </w:r>
      <w:r>
        <w:t>:</w:t>
      </w:r>
    </w:p>
    <w:p w14:paraId="45CAB718" w14:textId="77777777" w:rsidR="00D14D31" w:rsidRDefault="00D14D31" w:rsidP="00ED6741">
      <w:pPr>
        <w:pStyle w:val="a3"/>
        <w:numPr>
          <w:ilvl w:val="0"/>
          <w:numId w:val="17"/>
        </w:numPr>
      </w:pPr>
      <w:r>
        <w:t>Системный подход</w:t>
      </w:r>
    </w:p>
    <w:p w14:paraId="0CDEEBD6" w14:textId="77777777" w:rsidR="00416F2E" w:rsidRDefault="00D14D31" w:rsidP="00ED6741">
      <w:pPr>
        <w:pStyle w:val="a3"/>
        <w:numPr>
          <w:ilvl w:val="0"/>
          <w:numId w:val="17"/>
        </w:numPr>
      </w:pPr>
      <w:r>
        <w:t>Структурно-функциональный подход</w:t>
      </w:r>
    </w:p>
    <w:p w14:paraId="5F0A3B98" w14:textId="77777777" w:rsidR="00ED6741" w:rsidRPr="00D14D31" w:rsidRDefault="00ED6741" w:rsidP="00ED6741"/>
    <w:p w14:paraId="269D21AB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6</w:t>
      </w:r>
      <w:r w:rsidR="00416F2E" w:rsidRPr="00416F2E">
        <w:rPr>
          <w:color w:val="1F4E79" w:themeColor="accent1" w:themeShade="80"/>
        </w:rPr>
        <w:t>. Политический режим: сущность и типы.</w:t>
      </w:r>
    </w:p>
    <w:p w14:paraId="752162BA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 xml:space="preserve">Политический режим - </w:t>
      </w:r>
      <w:r w:rsidRPr="00416F2E">
        <w:rPr>
          <w:color w:val="000000"/>
        </w:rPr>
        <w:t>способ функционирования политической системы общества, определяющий характер политической жизни в стране, отражающий уровень политической свободы и отношение власти к правовым основам их деятельности.</w:t>
      </w:r>
    </w:p>
    <w:p w14:paraId="1CD56FF6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Обеспечивает:</w:t>
      </w:r>
    </w:p>
    <w:p w14:paraId="4334E38B" w14:textId="77777777" w:rsidR="00416F2E" w:rsidRPr="00D14D31" w:rsidRDefault="00416F2E" w:rsidP="00ED6741">
      <w:pPr>
        <w:pStyle w:val="a3"/>
        <w:numPr>
          <w:ilvl w:val="0"/>
          <w:numId w:val="18"/>
        </w:numPr>
        <w:rPr>
          <w:color w:val="000000"/>
        </w:rPr>
      </w:pPr>
      <w:r w:rsidRPr="00D14D31">
        <w:rPr>
          <w:color w:val="000000"/>
        </w:rPr>
        <w:t>Стабильность политической власти</w:t>
      </w:r>
    </w:p>
    <w:p w14:paraId="5F0A27A8" w14:textId="77777777" w:rsidR="00416F2E" w:rsidRPr="00D14D31" w:rsidRDefault="00416F2E" w:rsidP="00ED6741">
      <w:pPr>
        <w:pStyle w:val="a3"/>
        <w:numPr>
          <w:ilvl w:val="0"/>
          <w:numId w:val="18"/>
        </w:numPr>
        <w:rPr>
          <w:color w:val="000000"/>
        </w:rPr>
      </w:pPr>
      <w:r w:rsidRPr="00D14D31">
        <w:rPr>
          <w:color w:val="000000"/>
        </w:rPr>
        <w:t>Управляемость граждан, приемлемую для власти динамику и направленность политических отношений</w:t>
      </w:r>
    </w:p>
    <w:p w14:paraId="23A041E8" w14:textId="77777777" w:rsidR="00D14D31" w:rsidRDefault="00416F2E" w:rsidP="00ED6741">
      <w:pPr>
        <w:pStyle w:val="a3"/>
        <w:numPr>
          <w:ilvl w:val="0"/>
          <w:numId w:val="18"/>
        </w:numPr>
        <w:rPr>
          <w:color w:val="000000"/>
        </w:rPr>
      </w:pPr>
      <w:r w:rsidRPr="00D14D31">
        <w:rPr>
          <w:color w:val="000000"/>
        </w:rPr>
        <w:t>Достижение целей политики, реализацию интересов властвующей элиты</w:t>
      </w:r>
    </w:p>
    <w:p w14:paraId="560D2E02" w14:textId="77777777" w:rsidR="00416F2E" w:rsidRPr="00D14D31" w:rsidRDefault="00416F2E" w:rsidP="00D14D31">
      <w:pPr>
        <w:rPr>
          <w:color w:val="000000"/>
        </w:rPr>
      </w:pPr>
      <w:r w:rsidRPr="00D14D31">
        <w:rPr>
          <w:b/>
          <w:bCs/>
          <w:color w:val="000000"/>
        </w:rPr>
        <w:t>Типы:</w:t>
      </w:r>
    </w:p>
    <w:p w14:paraId="52AADC91" w14:textId="77777777" w:rsidR="00416F2E" w:rsidRPr="00D14D31" w:rsidRDefault="00416F2E" w:rsidP="00ED6741">
      <w:pPr>
        <w:pStyle w:val="a3"/>
        <w:numPr>
          <w:ilvl w:val="0"/>
          <w:numId w:val="19"/>
        </w:numPr>
        <w:rPr>
          <w:color w:val="000000"/>
        </w:rPr>
      </w:pPr>
      <w:r w:rsidRPr="00D14D31">
        <w:rPr>
          <w:color w:val="000000"/>
        </w:rPr>
        <w:t>Демократический</w:t>
      </w:r>
    </w:p>
    <w:p w14:paraId="7FDC7858" w14:textId="77777777" w:rsidR="00416F2E" w:rsidRPr="00D14D31" w:rsidRDefault="00416F2E" w:rsidP="00ED6741">
      <w:pPr>
        <w:pStyle w:val="a3"/>
        <w:numPr>
          <w:ilvl w:val="0"/>
          <w:numId w:val="19"/>
        </w:numPr>
        <w:rPr>
          <w:color w:val="000000"/>
        </w:rPr>
      </w:pPr>
      <w:r w:rsidRPr="00D14D31">
        <w:rPr>
          <w:color w:val="000000"/>
        </w:rPr>
        <w:t>Антидемократический</w:t>
      </w:r>
    </w:p>
    <w:p w14:paraId="4801C7B9" w14:textId="77777777" w:rsidR="00416F2E" w:rsidRPr="00D14D31" w:rsidRDefault="00416F2E" w:rsidP="00ED6741">
      <w:pPr>
        <w:pStyle w:val="a3"/>
        <w:numPr>
          <w:ilvl w:val="0"/>
          <w:numId w:val="19"/>
        </w:numPr>
        <w:rPr>
          <w:color w:val="000000"/>
        </w:rPr>
      </w:pPr>
      <w:r w:rsidRPr="00D14D31">
        <w:rPr>
          <w:color w:val="000000"/>
        </w:rPr>
        <w:t>Тоталитарный</w:t>
      </w:r>
    </w:p>
    <w:p w14:paraId="0757D283" w14:textId="77777777" w:rsidR="00416F2E" w:rsidRPr="00D14D31" w:rsidRDefault="00416F2E" w:rsidP="00ED6741">
      <w:pPr>
        <w:pStyle w:val="a3"/>
        <w:numPr>
          <w:ilvl w:val="0"/>
          <w:numId w:val="19"/>
        </w:numPr>
        <w:rPr>
          <w:color w:val="000000"/>
        </w:rPr>
      </w:pPr>
      <w:r w:rsidRPr="00D14D31">
        <w:rPr>
          <w:color w:val="000000"/>
        </w:rPr>
        <w:t>Авторитарный</w:t>
      </w:r>
    </w:p>
    <w:p w14:paraId="4F3397F2" w14:textId="77777777" w:rsidR="00416F2E" w:rsidRPr="00416F2E" w:rsidRDefault="00416F2E" w:rsidP="00416F2E">
      <w:pPr>
        <w:rPr>
          <w:color w:val="000000"/>
        </w:rPr>
      </w:pPr>
    </w:p>
    <w:p w14:paraId="09590D23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7</w:t>
      </w:r>
      <w:r w:rsidR="00416F2E" w:rsidRPr="00416F2E">
        <w:rPr>
          <w:color w:val="1F4E79" w:themeColor="accent1" w:themeShade="80"/>
        </w:rPr>
        <w:t>. Правовое государство и условия его формирования.</w:t>
      </w:r>
    </w:p>
    <w:p w14:paraId="3859B29C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Государство</w:t>
      </w:r>
      <w:r w:rsidRPr="00416F2E">
        <w:rPr>
          <w:color w:val="000000"/>
        </w:rPr>
        <w:t> - политическая целостность, образуемая национальной или многонациональной общностью, закрепленной на определенной территории, где поддерживается юридический порядок, установленный политической элитой, которая монополизирует власть, обладая законным правом применения принуждения.</w:t>
      </w:r>
    </w:p>
    <w:p w14:paraId="6425DBAB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Основывается на:</w:t>
      </w:r>
    </w:p>
    <w:p w14:paraId="1B691686" w14:textId="77777777" w:rsidR="00416F2E" w:rsidRPr="00D14D31" w:rsidRDefault="00416F2E" w:rsidP="00ED6741">
      <w:pPr>
        <w:pStyle w:val="a3"/>
        <w:numPr>
          <w:ilvl w:val="0"/>
          <w:numId w:val="20"/>
        </w:numPr>
        <w:rPr>
          <w:color w:val="000000"/>
        </w:rPr>
      </w:pPr>
      <w:r w:rsidRPr="00D14D31">
        <w:rPr>
          <w:color w:val="000000"/>
        </w:rPr>
        <w:t>Разделении властей</w:t>
      </w:r>
    </w:p>
    <w:p w14:paraId="2991DFA2" w14:textId="77777777" w:rsidR="00416F2E" w:rsidRPr="00D14D31" w:rsidRDefault="00416F2E" w:rsidP="00ED6741">
      <w:pPr>
        <w:pStyle w:val="a3"/>
        <w:numPr>
          <w:ilvl w:val="0"/>
          <w:numId w:val="20"/>
        </w:numPr>
        <w:rPr>
          <w:color w:val="000000"/>
        </w:rPr>
      </w:pPr>
      <w:r w:rsidRPr="00D14D31">
        <w:rPr>
          <w:color w:val="000000"/>
        </w:rPr>
        <w:t>Установлении пределов и меры власти</w:t>
      </w:r>
    </w:p>
    <w:p w14:paraId="5C3D123B" w14:textId="77777777" w:rsidR="00416F2E" w:rsidRPr="00D14D31" w:rsidRDefault="00416F2E" w:rsidP="00ED6741">
      <w:pPr>
        <w:pStyle w:val="a3"/>
        <w:numPr>
          <w:ilvl w:val="0"/>
          <w:numId w:val="20"/>
        </w:numPr>
        <w:rPr>
          <w:color w:val="000000"/>
        </w:rPr>
      </w:pPr>
      <w:r w:rsidRPr="00D14D31">
        <w:rPr>
          <w:color w:val="000000"/>
        </w:rPr>
        <w:t>Политическом плюрализме</w:t>
      </w:r>
    </w:p>
    <w:p w14:paraId="2DF14D1B" w14:textId="77777777" w:rsidR="00416F2E" w:rsidRPr="00D14D31" w:rsidRDefault="00416F2E" w:rsidP="00ED6741">
      <w:pPr>
        <w:pStyle w:val="a3"/>
        <w:numPr>
          <w:ilvl w:val="0"/>
          <w:numId w:val="20"/>
        </w:numPr>
        <w:rPr>
          <w:color w:val="000000"/>
        </w:rPr>
      </w:pPr>
      <w:r w:rsidRPr="00D14D31">
        <w:rPr>
          <w:color w:val="000000"/>
        </w:rPr>
        <w:t>Подзаконности власти и управления</w:t>
      </w:r>
    </w:p>
    <w:p w14:paraId="1D27DF53" w14:textId="77777777" w:rsidR="00416F2E" w:rsidRPr="00D14D31" w:rsidRDefault="00416F2E" w:rsidP="00ED6741">
      <w:pPr>
        <w:pStyle w:val="a3"/>
        <w:numPr>
          <w:ilvl w:val="0"/>
          <w:numId w:val="20"/>
        </w:numPr>
        <w:rPr>
          <w:color w:val="000000"/>
        </w:rPr>
      </w:pPr>
      <w:r w:rsidRPr="00D14D31">
        <w:rPr>
          <w:color w:val="000000"/>
        </w:rPr>
        <w:t>Конституционном надзоре</w:t>
      </w:r>
    </w:p>
    <w:p w14:paraId="1DAF36D1" w14:textId="77777777" w:rsidR="00416F2E" w:rsidRPr="00D14D31" w:rsidRDefault="00416F2E" w:rsidP="00ED6741">
      <w:pPr>
        <w:pStyle w:val="a3"/>
        <w:numPr>
          <w:ilvl w:val="0"/>
          <w:numId w:val="20"/>
        </w:numPr>
        <w:rPr>
          <w:color w:val="000000"/>
        </w:rPr>
      </w:pPr>
      <w:r w:rsidRPr="00D14D31">
        <w:rPr>
          <w:color w:val="000000"/>
        </w:rPr>
        <w:t>Широком местном самоуправлении</w:t>
      </w:r>
    </w:p>
    <w:p w14:paraId="65D6A439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Обеспечивает:</w:t>
      </w:r>
    </w:p>
    <w:p w14:paraId="766716AA" w14:textId="77777777" w:rsidR="00416F2E" w:rsidRPr="00D14D31" w:rsidRDefault="00416F2E" w:rsidP="00ED6741">
      <w:pPr>
        <w:pStyle w:val="a3"/>
        <w:numPr>
          <w:ilvl w:val="0"/>
          <w:numId w:val="21"/>
        </w:numPr>
        <w:rPr>
          <w:color w:val="000000"/>
        </w:rPr>
      </w:pPr>
      <w:r w:rsidRPr="00D14D31">
        <w:rPr>
          <w:color w:val="000000"/>
        </w:rPr>
        <w:t>Верховенство права и закона</w:t>
      </w:r>
    </w:p>
    <w:p w14:paraId="6BDD708A" w14:textId="77777777" w:rsidR="00416F2E" w:rsidRPr="00D14D31" w:rsidRDefault="00416F2E" w:rsidP="00ED6741">
      <w:pPr>
        <w:pStyle w:val="a3"/>
        <w:numPr>
          <w:ilvl w:val="0"/>
          <w:numId w:val="21"/>
        </w:numPr>
        <w:rPr>
          <w:color w:val="000000"/>
        </w:rPr>
      </w:pPr>
      <w:r w:rsidRPr="00D14D31">
        <w:rPr>
          <w:color w:val="000000"/>
        </w:rPr>
        <w:t>Максимальную гарантию прав и свобод человека</w:t>
      </w:r>
    </w:p>
    <w:p w14:paraId="293356D8" w14:textId="77777777" w:rsidR="00416F2E" w:rsidRPr="00D14D31" w:rsidRDefault="00416F2E" w:rsidP="00ED6741">
      <w:pPr>
        <w:pStyle w:val="a3"/>
        <w:numPr>
          <w:ilvl w:val="0"/>
          <w:numId w:val="21"/>
        </w:numPr>
        <w:rPr>
          <w:color w:val="000000"/>
        </w:rPr>
      </w:pPr>
      <w:r w:rsidRPr="00D14D31">
        <w:rPr>
          <w:color w:val="000000"/>
        </w:rPr>
        <w:t>Равенство всех перед законом и судом</w:t>
      </w:r>
    </w:p>
    <w:p w14:paraId="319767EC" w14:textId="77777777" w:rsidR="00416F2E" w:rsidRPr="00D14D31" w:rsidRDefault="00416F2E" w:rsidP="00ED6741">
      <w:pPr>
        <w:pStyle w:val="a3"/>
        <w:numPr>
          <w:ilvl w:val="0"/>
          <w:numId w:val="21"/>
        </w:numPr>
        <w:rPr>
          <w:color w:val="000000"/>
        </w:rPr>
      </w:pPr>
      <w:r w:rsidRPr="00D14D31">
        <w:rPr>
          <w:color w:val="000000"/>
        </w:rPr>
        <w:t>Взаимную ответственность гражданина и государства</w:t>
      </w:r>
    </w:p>
    <w:p w14:paraId="187A9F34" w14:textId="77777777" w:rsidR="00D14D31" w:rsidRDefault="00416F2E" w:rsidP="00ED6741">
      <w:pPr>
        <w:pStyle w:val="a3"/>
        <w:numPr>
          <w:ilvl w:val="0"/>
          <w:numId w:val="21"/>
        </w:numPr>
        <w:rPr>
          <w:color w:val="000000"/>
        </w:rPr>
      </w:pPr>
      <w:r w:rsidRPr="00D14D31">
        <w:rPr>
          <w:color w:val="000000"/>
        </w:rPr>
        <w:t>Судебную и иную защиту личности</w:t>
      </w:r>
    </w:p>
    <w:p w14:paraId="333A58E5" w14:textId="77777777" w:rsidR="00D14D31" w:rsidRDefault="00D14D31">
      <w:pPr>
        <w:rPr>
          <w:color w:val="000000"/>
        </w:rPr>
      </w:pPr>
      <w:r>
        <w:rPr>
          <w:color w:val="000000"/>
        </w:rPr>
        <w:br w:type="page"/>
      </w:r>
    </w:p>
    <w:p w14:paraId="60711C36" w14:textId="77777777" w:rsidR="00416F2E" w:rsidRPr="00D14D31" w:rsidRDefault="00D14D31" w:rsidP="00D14D31">
      <w:pPr>
        <w:pStyle w:val="2"/>
        <w:rPr>
          <w:color w:val="1F4E79" w:themeColor="accent1" w:themeShade="80"/>
        </w:rPr>
      </w:pPr>
      <w:r w:rsidRPr="00D14D31">
        <w:rPr>
          <w:color w:val="1F4E79" w:themeColor="accent1" w:themeShade="80"/>
        </w:rPr>
        <w:t>8</w:t>
      </w:r>
      <w:r w:rsidR="00416F2E" w:rsidRPr="00D14D31">
        <w:rPr>
          <w:color w:val="1F4E79" w:themeColor="accent1" w:themeShade="80"/>
        </w:rPr>
        <w:t>. Функции государства.</w:t>
      </w:r>
    </w:p>
    <w:p w14:paraId="6E542758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Государство</w:t>
      </w:r>
      <w:r w:rsidRPr="00416F2E">
        <w:rPr>
          <w:color w:val="000000"/>
        </w:rPr>
        <w:t> - политическая целостность, образуемая национальной или многонациональной общностью, закрепленной на определенной территории, где поддерживается юридический порядок, установленный политической элитой, которая монополизирует власть, обладая законным правом применения принуждения.</w:t>
      </w:r>
    </w:p>
    <w:p w14:paraId="2D76521B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Внутренние функции:</w:t>
      </w:r>
    </w:p>
    <w:p w14:paraId="2F38A875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Экономическая</w:t>
      </w:r>
    </w:p>
    <w:p w14:paraId="2BA35165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Социальная</w:t>
      </w:r>
    </w:p>
    <w:p w14:paraId="33764EB5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Обеспечение народовластия</w:t>
      </w:r>
    </w:p>
    <w:p w14:paraId="5CB64660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Защита конституционного строя</w:t>
      </w:r>
    </w:p>
    <w:p w14:paraId="57B6BBCC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Обеспечение правопорядка и законности</w:t>
      </w:r>
    </w:p>
    <w:p w14:paraId="184F62AB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Консолидация общества, социальный арбитраж</w:t>
      </w:r>
    </w:p>
    <w:p w14:paraId="388900A1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Экологическая</w:t>
      </w:r>
    </w:p>
    <w:p w14:paraId="7AE9F767" w14:textId="77777777" w:rsidR="00416F2E" w:rsidRPr="00D14D31" w:rsidRDefault="00416F2E" w:rsidP="00ED6741">
      <w:pPr>
        <w:pStyle w:val="a3"/>
        <w:numPr>
          <w:ilvl w:val="0"/>
          <w:numId w:val="22"/>
        </w:numPr>
        <w:rPr>
          <w:color w:val="000000"/>
        </w:rPr>
      </w:pPr>
      <w:r w:rsidRPr="00D14D31">
        <w:rPr>
          <w:color w:val="000000"/>
        </w:rPr>
        <w:t>Культурно - образовательная</w:t>
      </w:r>
    </w:p>
    <w:p w14:paraId="7CC51F3A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Внешние функции:</w:t>
      </w:r>
    </w:p>
    <w:p w14:paraId="314BFB2B" w14:textId="77777777" w:rsidR="00416F2E" w:rsidRPr="00D14D31" w:rsidRDefault="00416F2E" w:rsidP="00ED6741">
      <w:pPr>
        <w:pStyle w:val="a3"/>
        <w:numPr>
          <w:ilvl w:val="0"/>
          <w:numId w:val="23"/>
        </w:numPr>
        <w:rPr>
          <w:color w:val="000000"/>
        </w:rPr>
      </w:pPr>
      <w:r w:rsidRPr="00D14D31">
        <w:rPr>
          <w:color w:val="000000"/>
        </w:rPr>
        <w:t>Участие в решении глобальных проблем</w:t>
      </w:r>
    </w:p>
    <w:p w14:paraId="4AEF6747" w14:textId="77777777" w:rsidR="00416F2E" w:rsidRPr="00D14D31" w:rsidRDefault="00416F2E" w:rsidP="00ED6741">
      <w:pPr>
        <w:pStyle w:val="a3"/>
        <w:numPr>
          <w:ilvl w:val="0"/>
          <w:numId w:val="23"/>
        </w:numPr>
        <w:rPr>
          <w:color w:val="000000"/>
        </w:rPr>
      </w:pPr>
      <w:r w:rsidRPr="00D14D31">
        <w:rPr>
          <w:color w:val="000000"/>
        </w:rPr>
        <w:t>Обеспечение национальной безопасности</w:t>
      </w:r>
    </w:p>
    <w:p w14:paraId="5D59F3A5" w14:textId="77777777" w:rsidR="00416F2E" w:rsidRPr="00D14D31" w:rsidRDefault="00416F2E" w:rsidP="00ED6741">
      <w:pPr>
        <w:pStyle w:val="a3"/>
        <w:numPr>
          <w:ilvl w:val="0"/>
          <w:numId w:val="23"/>
        </w:numPr>
        <w:rPr>
          <w:color w:val="000000"/>
        </w:rPr>
      </w:pPr>
      <w:r w:rsidRPr="00D14D31">
        <w:rPr>
          <w:color w:val="000000"/>
        </w:rPr>
        <w:t>Развитие взаимовыгодного сотрудничества</w:t>
      </w:r>
    </w:p>
    <w:p w14:paraId="5EE4ED83" w14:textId="77777777" w:rsidR="00416F2E" w:rsidRDefault="00416F2E" w:rsidP="00ED6741">
      <w:pPr>
        <w:pStyle w:val="a3"/>
        <w:numPr>
          <w:ilvl w:val="0"/>
          <w:numId w:val="23"/>
        </w:numPr>
        <w:rPr>
          <w:color w:val="000000"/>
        </w:rPr>
      </w:pPr>
      <w:r w:rsidRPr="00D14D31">
        <w:rPr>
          <w:color w:val="000000"/>
        </w:rPr>
        <w:t>Отстаивание государственных интересов в международных отношениях</w:t>
      </w:r>
    </w:p>
    <w:p w14:paraId="0F789C00" w14:textId="77777777" w:rsidR="00ED6741" w:rsidRPr="00ED6741" w:rsidRDefault="00ED6741" w:rsidP="00ED6741">
      <w:pPr>
        <w:rPr>
          <w:color w:val="000000"/>
        </w:rPr>
      </w:pPr>
    </w:p>
    <w:p w14:paraId="21056493" w14:textId="77777777" w:rsidR="00416F2E" w:rsidRPr="00416F2E" w:rsidRDefault="00416F2E" w:rsidP="00D14D31">
      <w:pPr>
        <w:pStyle w:val="2"/>
        <w:rPr>
          <w:color w:val="1F4E79" w:themeColor="accent1" w:themeShade="80"/>
        </w:rPr>
      </w:pPr>
      <w:r w:rsidRPr="00416F2E">
        <w:rPr>
          <w:color w:val="1F4E79" w:themeColor="accent1" w:themeShade="80"/>
        </w:rPr>
        <w:t>9. Политические партии: сущность и основные признаки классической партии.</w:t>
      </w:r>
    </w:p>
    <w:p w14:paraId="66F01432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партия</w:t>
      </w:r>
      <w:r w:rsidRPr="00416F2E">
        <w:rPr>
          <w:color w:val="000000"/>
        </w:rPr>
        <w:t> - добровольный союз, связанный идеологической общностью, стремящийся к обладанию политической властью, либо к участию в осуществлении власти в государстве</w:t>
      </w:r>
    </w:p>
    <w:p w14:paraId="2343B63B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Признаки:</w:t>
      </w:r>
    </w:p>
    <w:p w14:paraId="77B2B6C5" w14:textId="77777777" w:rsidR="00416F2E" w:rsidRPr="00D14D31" w:rsidRDefault="00416F2E" w:rsidP="00ED6741">
      <w:pPr>
        <w:pStyle w:val="a3"/>
        <w:numPr>
          <w:ilvl w:val="0"/>
          <w:numId w:val="24"/>
        </w:numPr>
        <w:rPr>
          <w:color w:val="000000"/>
        </w:rPr>
      </w:pPr>
      <w:r w:rsidRPr="00D14D31">
        <w:rPr>
          <w:color w:val="000000"/>
        </w:rPr>
        <w:t>Носитель определённой идеологии или особого видения мира</w:t>
      </w:r>
    </w:p>
    <w:p w14:paraId="1E1A8C65" w14:textId="77777777" w:rsidR="00416F2E" w:rsidRPr="00D14D31" w:rsidRDefault="00416F2E" w:rsidP="00ED6741">
      <w:pPr>
        <w:pStyle w:val="a3"/>
        <w:numPr>
          <w:ilvl w:val="0"/>
          <w:numId w:val="24"/>
        </w:numPr>
        <w:rPr>
          <w:color w:val="000000"/>
        </w:rPr>
      </w:pPr>
      <w:r w:rsidRPr="00D14D31">
        <w:rPr>
          <w:color w:val="000000"/>
        </w:rPr>
        <w:t>Организованное объединение людей</w:t>
      </w:r>
    </w:p>
    <w:p w14:paraId="7B88B6A9" w14:textId="77777777" w:rsidR="00416F2E" w:rsidRPr="00D14D31" w:rsidRDefault="00416F2E" w:rsidP="00ED6741">
      <w:pPr>
        <w:pStyle w:val="a3"/>
        <w:numPr>
          <w:ilvl w:val="0"/>
          <w:numId w:val="24"/>
        </w:numPr>
        <w:rPr>
          <w:color w:val="000000"/>
        </w:rPr>
      </w:pPr>
      <w:r w:rsidRPr="00D14D31">
        <w:rPr>
          <w:color w:val="000000"/>
        </w:rPr>
        <w:t>Нацеленность на завоевание и осуществление власти</w:t>
      </w:r>
    </w:p>
    <w:p w14:paraId="46D46589" w14:textId="77777777" w:rsidR="00ED6741" w:rsidRDefault="00416F2E" w:rsidP="00ED6741">
      <w:pPr>
        <w:pStyle w:val="a3"/>
        <w:numPr>
          <w:ilvl w:val="0"/>
          <w:numId w:val="24"/>
        </w:numPr>
        <w:rPr>
          <w:color w:val="000000"/>
        </w:rPr>
      </w:pPr>
      <w:r w:rsidRPr="00D14D31">
        <w:rPr>
          <w:color w:val="000000"/>
        </w:rPr>
        <w:t>Выражение и отставание в политике интересов определённых социальных групп общества</w:t>
      </w:r>
    </w:p>
    <w:p w14:paraId="5D480139" w14:textId="77777777" w:rsidR="00ED6741" w:rsidRDefault="00ED6741">
      <w:pPr>
        <w:rPr>
          <w:color w:val="000000"/>
        </w:rPr>
      </w:pPr>
      <w:r>
        <w:rPr>
          <w:color w:val="000000"/>
        </w:rPr>
        <w:br w:type="page"/>
      </w:r>
    </w:p>
    <w:p w14:paraId="2E63DA59" w14:textId="77777777" w:rsidR="00416F2E" w:rsidRPr="00ED6741" w:rsidRDefault="00D14D31" w:rsidP="00ED6741">
      <w:pPr>
        <w:pStyle w:val="1"/>
        <w:rPr>
          <w:color w:val="1F3864" w:themeColor="accent5" w:themeShade="80"/>
        </w:rPr>
      </w:pPr>
      <w:r w:rsidRPr="00ED6741">
        <w:rPr>
          <w:color w:val="1F3864" w:themeColor="accent5" w:themeShade="80"/>
        </w:rPr>
        <w:t>Рк3</w:t>
      </w:r>
    </w:p>
    <w:p w14:paraId="47BC5EB9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1</w:t>
      </w:r>
      <w:r w:rsidR="00416F2E" w:rsidRPr="00416F2E">
        <w:rPr>
          <w:color w:val="1F4E79" w:themeColor="accent1" w:themeShade="80"/>
        </w:rPr>
        <w:t>. Политическая элита как субъект политических процессов.</w:t>
      </w:r>
    </w:p>
    <w:p w14:paraId="208AC99C" w14:textId="77777777" w:rsid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элита</w:t>
      </w:r>
      <w:r w:rsidRPr="00416F2E">
        <w:rPr>
          <w:color w:val="000000"/>
        </w:rPr>
        <w:t> - относительно небольшая социальная группа, концентрирующая в своих руках значительный объем политической власти, обеспечивающая интеграцию, субординацию и отражение в политических установках интересов различных слоев общества и создающая механизм воплощения политических замыслов.</w:t>
      </w:r>
    </w:p>
    <w:p w14:paraId="07651674" w14:textId="77777777" w:rsidR="00D14D31" w:rsidRPr="00416F2E" w:rsidRDefault="00D14D31" w:rsidP="00416F2E">
      <w:pPr>
        <w:rPr>
          <w:color w:val="000000"/>
        </w:rPr>
      </w:pPr>
    </w:p>
    <w:p w14:paraId="4C1B1D22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2</w:t>
      </w:r>
      <w:r w:rsidR="00416F2E" w:rsidRPr="00416F2E">
        <w:rPr>
          <w:color w:val="1F4E79" w:themeColor="accent1" w:themeShade="80"/>
        </w:rPr>
        <w:t>. Функции политической элиты.</w:t>
      </w:r>
    </w:p>
    <w:p w14:paraId="473975A5" w14:textId="77777777" w:rsid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элита</w:t>
      </w:r>
      <w:r w:rsidRPr="00416F2E">
        <w:rPr>
          <w:color w:val="000000"/>
        </w:rPr>
        <w:t> - относительно небольшая социальная группа, концентрирующая в своих руках значительный объем политической власти, обеспечивающая интеграцию, субординацию и отражение в политических установках интересов различных слоев общества и создающая механизм воплощения политических замыслов.</w:t>
      </w:r>
    </w:p>
    <w:p w14:paraId="0263220C" w14:textId="77777777" w:rsidR="00ED6741" w:rsidRDefault="00ED6741" w:rsidP="00416F2E">
      <w:pPr>
        <w:rPr>
          <w:color w:val="000000"/>
        </w:rPr>
      </w:pPr>
      <w:r w:rsidRPr="00ED6741">
        <w:rPr>
          <w:b/>
          <w:color w:val="000000"/>
        </w:rPr>
        <w:t>Функции</w:t>
      </w:r>
      <w:r>
        <w:rPr>
          <w:color w:val="000000"/>
        </w:rPr>
        <w:t>:</w:t>
      </w:r>
    </w:p>
    <w:p w14:paraId="301DD770" w14:textId="77777777" w:rsidR="00ED6741" w:rsidRPr="00ED6741" w:rsidRDefault="00ED6741" w:rsidP="00ED6741">
      <w:pPr>
        <w:pStyle w:val="a3"/>
        <w:numPr>
          <w:ilvl w:val="0"/>
          <w:numId w:val="32"/>
        </w:numPr>
        <w:rPr>
          <w:color w:val="000000"/>
        </w:rPr>
      </w:pPr>
      <w:r w:rsidRPr="00ED6741">
        <w:rPr>
          <w:color w:val="000000"/>
        </w:rPr>
        <w:t>Изучение и анализ интересов различных социальных групп;</w:t>
      </w:r>
    </w:p>
    <w:p w14:paraId="03DEBC8F" w14:textId="77777777" w:rsidR="00ED6741" w:rsidRPr="00ED6741" w:rsidRDefault="00ED6741" w:rsidP="00ED6741">
      <w:pPr>
        <w:pStyle w:val="a3"/>
        <w:numPr>
          <w:ilvl w:val="1"/>
          <w:numId w:val="34"/>
        </w:numPr>
        <w:rPr>
          <w:color w:val="000000"/>
        </w:rPr>
      </w:pPr>
      <w:r w:rsidRPr="00ED6741">
        <w:rPr>
          <w:color w:val="000000"/>
        </w:rPr>
        <w:t>Субординация интересов различных социальных общностей</w:t>
      </w:r>
    </w:p>
    <w:p w14:paraId="12F46E67" w14:textId="77777777" w:rsidR="00ED6741" w:rsidRPr="00ED6741" w:rsidRDefault="00ED6741" w:rsidP="00ED6741">
      <w:pPr>
        <w:pStyle w:val="a3"/>
        <w:numPr>
          <w:ilvl w:val="1"/>
          <w:numId w:val="34"/>
        </w:numPr>
        <w:rPr>
          <w:color w:val="000000"/>
        </w:rPr>
      </w:pPr>
      <w:r w:rsidRPr="00ED6741">
        <w:rPr>
          <w:color w:val="000000"/>
        </w:rPr>
        <w:t>Отражение интересов в политических установках</w:t>
      </w:r>
    </w:p>
    <w:p w14:paraId="463C1E97" w14:textId="77777777" w:rsidR="00ED6741" w:rsidRPr="00ED6741" w:rsidRDefault="00ED6741" w:rsidP="00ED6741">
      <w:pPr>
        <w:pStyle w:val="a3"/>
        <w:numPr>
          <w:ilvl w:val="0"/>
          <w:numId w:val="32"/>
        </w:numPr>
        <w:rPr>
          <w:color w:val="000000"/>
        </w:rPr>
      </w:pPr>
      <w:r w:rsidRPr="00ED6741">
        <w:rPr>
          <w:color w:val="000000"/>
        </w:rPr>
        <w:t>Выработка политической идеологии( программ, доктрин, конституции, законов, т.д.)</w:t>
      </w:r>
    </w:p>
    <w:p w14:paraId="0B6E510A" w14:textId="77777777" w:rsidR="00ED6741" w:rsidRPr="00ED6741" w:rsidRDefault="00ED6741" w:rsidP="00ED6741">
      <w:pPr>
        <w:pStyle w:val="a3"/>
        <w:numPr>
          <w:ilvl w:val="0"/>
          <w:numId w:val="32"/>
        </w:numPr>
        <w:rPr>
          <w:color w:val="000000"/>
        </w:rPr>
      </w:pPr>
      <w:r w:rsidRPr="00ED6741">
        <w:rPr>
          <w:color w:val="000000"/>
        </w:rPr>
        <w:t>Создание механизма воплощения политических замыслов;</w:t>
      </w:r>
    </w:p>
    <w:p w14:paraId="2227995E" w14:textId="77777777" w:rsidR="00ED6741" w:rsidRPr="00ED6741" w:rsidRDefault="00ED6741" w:rsidP="00ED6741">
      <w:pPr>
        <w:pStyle w:val="a3"/>
        <w:numPr>
          <w:ilvl w:val="1"/>
          <w:numId w:val="33"/>
        </w:numPr>
        <w:rPr>
          <w:color w:val="000000"/>
        </w:rPr>
      </w:pPr>
      <w:r w:rsidRPr="00ED6741">
        <w:rPr>
          <w:color w:val="000000"/>
        </w:rPr>
        <w:t>Назначение кадрового аппарата органов управления</w:t>
      </w:r>
    </w:p>
    <w:p w14:paraId="64336F7B" w14:textId="77777777" w:rsidR="00ED6741" w:rsidRPr="00ED6741" w:rsidRDefault="00ED6741" w:rsidP="00ED6741">
      <w:pPr>
        <w:pStyle w:val="a3"/>
        <w:numPr>
          <w:ilvl w:val="1"/>
          <w:numId w:val="33"/>
        </w:numPr>
        <w:rPr>
          <w:color w:val="000000"/>
        </w:rPr>
      </w:pPr>
      <w:r w:rsidRPr="00ED6741">
        <w:rPr>
          <w:color w:val="000000"/>
        </w:rPr>
        <w:t>Создание и коррекция институтов политической системы</w:t>
      </w:r>
    </w:p>
    <w:p w14:paraId="2448B4B3" w14:textId="77777777" w:rsidR="00ED6741" w:rsidRPr="00ED6741" w:rsidRDefault="00ED6741" w:rsidP="00ED6741">
      <w:pPr>
        <w:pStyle w:val="a3"/>
        <w:numPr>
          <w:ilvl w:val="1"/>
          <w:numId w:val="33"/>
        </w:numPr>
        <w:rPr>
          <w:color w:val="000000"/>
        </w:rPr>
      </w:pPr>
      <w:r w:rsidRPr="00ED6741">
        <w:rPr>
          <w:color w:val="000000"/>
        </w:rPr>
        <w:t>Выдвижение политических лидеров</w:t>
      </w:r>
    </w:p>
    <w:p w14:paraId="144909E7" w14:textId="77777777" w:rsidR="00416F2E" w:rsidRPr="00416F2E" w:rsidRDefault="00416F2E" w:rsidP="00416F2E">
      <w:pPr>
        <w:rPr>
          <w:color w:val="000000"/>
        </w:rPr>
      </w:pPr>
    </w:p>
    <w:p w14:paraId="510D9259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3</w:t>
      </w:r>
      <w:r w:rsidR="00416F2E" w:rsidRPr="00416F2E">
        <w:rPr>
          <w:color w:val="1F4E79" w:themeColor="accent1" w:themeShade="80"/>
        </w:rPr>
        <w:t>. Характерные черты политического лидера.</w:t>
      </w:r>
    </w:p>
    <w:p w14:paraId="10B4395A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Политический лидер</w:t>
      </w:r>
      <w:r w:rsidRPr="00416F2E">
        <w:rPr>
          <w:color w:val="000000"/>
        </w:rPr>
        <w:t> - авторитетный член организации, группы, общества в целом, личностное влияние которого позволяет ему играть существенную роль в политических процессах и ситуациях.</w:t>
      </w:r>
    </w:p>
    <w:p w14:paraId="6D08DD14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Характерные черты:</w:t>
      </w:r>
    </w:p>
    <w:p w14:paraId="081628A1" w14:textId="77777777" w:rsidR="00416F2E" w:rsidRPr="00D14D31" w:rsidRDefault="00416F2E" w:rsidP="00ED6741">
      <w:pPr>
        <w:pStyle w:val="a3"/>
        <w:numPr>
          <w:ilvl w:val="0"/>
          <w:numId w:val="25"/>
        </w:numPr>
        <w:rPr>
          <w:color w:val="000000"/>
        </w:rPr>
      </w:pPr>
      <w:r w:rsidRPr="00D14D31">
        <w:rPr>
          <w:color w:val="000000"/>
        </w:rPr>
        <w:t>Наличие ясной политической программы, отвечающей интересам больших социальных групп.</w:t>
      </w:r>
    </w:p>
    <w:p w14:paraId="55214C61" w14:textId="77777777" w:rsidR="00416F2E" w:rsidRPr="00D14D31" w:rsidRDefault="00416F2E" w:rsidP="00ED6741">
      <w:pPr>
        <w:pStyle w:val="a3"/>
        <w:numPr>
          <w:ilvl w:val="0"/>
          <w:numId w:val="25"/>
        </w:numPr>
        <w:rPr>
          <w:color w:val="000000"/>
        </w:rPr>
      </w:pPr>
      <w:r w:rsidRPr="00D14D31">
        <w:rPr>
          <w:color w:val="000000"/>
        </w:rPr>
        <w:t>Популярность, умение нравиться людям, завоевывать их симпатии</w:t>
      </w:r>
    </w:p>
    <w:p w14:paraId="797BFF4D" w14:textId="77777777" w:rsidR="00416F2E" w:rsidRPr="00D14D31" w:rsidRDefault="00416F2E" w:rsidP="00ED6741">
      <w:pPr>
        <w:pStyle w:val="a3"/>
        <w:numPr>
          <w:ilvl w:val="0"/>
          <w:numId w:val="25"/>
        </w:numPr>
        <w:rPr>
          <w:color w:val="000000"/>
        </w:rPr>
      </w:pPr>
      <w:r w:rsidRPr="00D14D31">
        <w:rPr>
          <w:color w:val="000000"/>
        </w:rPr>
        <w:t>Политическая воля, готовность брать на себя ответственность</w:t>
      </w:r>
    </w:p>
    <w:p w14:paraId="24FE138D" w14:textId="77777777" w:rsidR="00416F2E" w:rsidRPr="00D14D31" w:rsidRDefault="00416F2E" w:rsidP="00ED6741">
      <w:pPr>
        <w:pStyle w:val="a3"/>
        <w:numPr>
          <w:ilvl w:val="0"/>
          <w:numId w:val="25"/>
        </w:numPr>
        <w:rPr>
          <w:color w:val="000000"/>
        </w:rPr>
      </w:pPr>
      <w:r w:rsidRPr="00D14D31">
        <w:rPr>
          <w:color w:val="000000"/>
        </w:rPr>
        <w:t>Острый ум и политическая интуиция</w:t>
      </w:r>
    </w:p>
    <w:p w14:paraId="4240D553" w14:textId="77777777" w:rsidR="00D14D31" w:rsidRDefault="00416F2E" w:rsidP="00ED6741">
      <w:pPr>
        <w:pStyle w:val="a3"/>
        <w:numPr>
          <w:ilvl w:val="0"/>
          <w:numId w:val="25"/>
        </w:numPr>
        <w:rPr>
          <w:color w:val="000000"/>
        </w:rPr>
      </w:pPr>
      <w:r w:rsidRPr="00D14D31">
        <w:rPr>
          <w:color w:val="000000"/>
        </w:rPr>
        <w:t>Организаторский талант и ораторские способности</w:t>
      </w:r>
    </w:p>
    <w:p w14:paraId="4C44A778" w14:textId="77777777" w:rsidR="00D14D31" w:rsidRDefault="00D14D31">
      <w:pPr>
        <w:rPr>
          <w:color w:val="000000"/>
        </w:rPr>
      </w:pPr>
      <w:r>
        <w:rPr>
          <w:color w:val="000000"/>
        </w:rPr>
        <w:br w:type="page"/>
      </w:r>
    </w:p>
    <w:p w14:paraId="00D98A07" w14:textId="77777777" w:rsidR="00416F2E" w:rsidRPr="00D14D31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4</w:t>
      </w:r>
      <w:r w:rsidR="00416F2E" w:rsidRPr="00D14D31">
        <w:rPr>
          <w:color w:val="1F4E79" w:themeColor="accent1" w:themeShade="80"/>
        </w:rPr>
        <w:t>. Природа и сущность политического конфликта.</w:t>
      </w:r>
    </w:p>
    <w:p w14:paraId="3490E372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Политический конфликт</w:t>
      </w:r>
      <w:r w:rsidRPr="00416F2E">
        <w:rPr>
          <w:color w:val="000000"/>
        </w:rPr>
        <w:t> - столкновение противоположных общественных сил, обусловленное определенными взаимоисключающими политическими интересами и целями.</w:t>
      </w:r>
    </w:p>
    <w:p w14:paraId="35724908" w14:textId="77777777" w:rsidR="00D14D31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Природа:</w:t>
      </w:r>
    </w:p>
    <w:p w14:paraId="7C689B38" w14:textId="77777777" w:rsidR="00416F2E" w:rsidRPr="00416F2E" w:rsidRDefault="00D14D31" w:rsidP="00416F2E">
      <w:pPr>
        <w:rPr>
          <w:color w:val="000000"/>
        </w:rPr>
      </w:pPr>
      <w:r>
        <w:rPr>
          <w:color w:val="000000"/>
        </w:rPr>
        <w:t>З</w:t>
      </w:r>
      <w:r w:rsidR="00416F2E" w:rsidRPr="00416F2E">
        <w:rPr>
          <w:color w:val="000000"/>
        </w:rPr>
        <w:t>аключается в несовместимом приложении интересов и претензий сторон при ограниченности или невозможности их взаимного удовлетворения. Отсюда следует вывод, что конфликт по сути — вечная форма общественного бытия, поскольку невозможно представить себе такой общественной системы, которая раз и навсегда справедливо распределила различные блага, уже потому, что тот же контроль и регулирование должны были бы осуществлять люди и группы, по определению исключенные из системы всеобщего равенства.</w:t>
      </w:r>
    </w:p>
    <w:p w14:paraId="5417BDA9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Сущность:</w:t>
      </w:r>
    </w:p>
    <w:p w14:paraId="2DD3E239" w14:textId="77777777" w:rsidR="00416F2E" w:rsidRPr="00D14D31" w:rsidRDefault="00416F2E" w:rsidP="00ED6741">
      <w:pPr>
        <w:pStyle w:val="a3"/>
        <w:numPr>
          <w:ilvl w:val="0"/>
          <w:numId w:val="26"/>
        </w:numPr>
        <w:rPr>
          <w:color w:val="000000"/>
        </w:rPr>
      </w:pPr>
      <w:r w:rsidRPr="00D14D31">
        <w:rPr>
          <w:color w:val="000000"/>
        </w:rPr>
        <w:t>столкновение (противоборство) двух и более субъектов (сторон) политики (политических отношений);</w:t>
      </w:r>
    </w:p>
    <w:p w14:paraId="349A78C7" w14:textId="77777777" w:rsidR="00416F2E" w:rsidRPr="00D14D31" w:rsidRDefault="00416F2E" w:rsidP="00ED6741">
      <w:pPr>
        <w:pStyle w:val="a3"/>
        <w:numPr>
          <w:ilvl w:val="0"/>
          <w:numId w:val="26"/>
        </w:numPr>
        <w:rPr>
          <w:color w:val="000000"/>
        </w:rPr>
      </w:pPr>
      <w:r w:rsidRPr="00D14D31">
        <w:rPr>
          <w:color w:val="000000"/>
        </w:rPr>
        <w:t>причиной столкновения является власть и властные отношения, т. с. отношения по поводу захвата, удержания государственной власти или использования власти для достижения своих целей;</w:t>
      </w:r>
    </w:p>
    <w:p w14:paraId="25183C7E" w14:textId="77777777" w:rsidR="00416F2E" w:rsidRPr="00D14D31" w:rsidRDefault="00416F2E" w:rsidP="00ED6741">
      <w:pPr>
        <w:pStyle w:val="a3"/>
        <w:numPr>
          <w:ilvl w:val="0"/>
          <w:numId w:val="26"/>
        </w:numPr>
        <w:rPr>
          <w:color w:val="000000"/>
        </w:rPr>
      </w:pPr>
      <w:r w:rsidRPr="00D14D31">
        <w:rPr>
          <w:color w:val="000000"/>
        </w:rPr>
        <w:t>субъективным основанием для начала противоборства является осознание субъектами несовместимости существующих противоречий и невозможности их урегулирования иными способами;</w:t>
      </w:r>
    </w:p>
    <w:p w14:paraId="2DD56B37" w14:textId="77777777" w:rsidR="00416F2E" w:rsidRPr="00D14D31" w:rsidRDefault="00416F2E" w:rsidP="00ED6741">
      <w:pPr>
        <w:pStyle w:val="a3"/>
        <w:numPr>
          <w:ilvl w:val="0"/>
          <w:numId w:val="26"/>
        </w:numPr>
        <w:rPr>
          <w:color w:val="000000"/>
        </w:rPr>
      </w:pPr>
      <w:r w:rsidRPr="00D14D31">
        <w:rPr>
          <w:color w:val="000000"/>
        </w:rPr>
        <w:t>противоборство порождает действия субъектов, направленные друг против друга, т. е. реальную борьбу. Односторонние (безответные) действия (захват, порабощение, уничтожение) не являются конфликтом;</w:t>
      </w:r>
    </w:p>
    <w:p w14:paraId="6F7EF4B8" w14:textId="77777777" w:rsidR="00416F2E" w:rsidRPr="00D14D31" w:rsidRDefault="00416F2E" w:rsidP="00ED6741">
      <w:pPr>
        <w:pStyle w:val="a3"/>
        <w:numPr>
          <w:ilvl w:val="0"/>
          <w:numId w:val="26"/>
        </w:numPr>
        <w:rPr>
          <w:color w:val="000000"/>
        </w:rPr>
      </w:pPr>
      <w:r w:rsidRPr="00D14D31">
        <w:rPr>
          <w:color w:val="000000"/>
        </w:rPr>
        <w:t>политический конфликт является одним из способов урегулирования (разрешения) политических (социально-политических) противоречий.</w:t>
      </w:r>
    </w:p>
    <w:p w14:paraId="747F2B94" w14:textId="77777777" w:rsidR="00416F2E" w:rsidRPr="00416F2E" w:rsidRDefault="00416F2E" w:rsidP="00416F2E">
      <w:pPr>
        <w:rPr>
          <w:b/>
          <w:bCs/>
          <w:color w:val="000000"/>
        </w:rPr>
      </w:pPr>
    </w:p>
    <w:p w14:paraId="4DB7CCF8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5</w:t>
      </w:r>
      <w:r w:rsidR="00416F2E" w:rsidRPr="00416F2E">
        <w:rPr>
          <w:color w:val="1F4E79" w:themeColor="accent1" w:themeShade="80"/>
        </w:rPr>
        <w:t>. Пути разрешения политических конфликтов.</w:t>
      </w:r>
    </w:p>
    <w:p w14:paraId="1F3F17D8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Политический конфликт</w:t>
      </w:r>
      <w:r w:rsidRPr="00416F2E">
        <w:rPr>
          <w:color w:val="000000"/>
        </w:rPr>
        <w:t> - столкновение противоположных общественных сил, обусловленное определенными взаимоисключающими политическими интересами и целями.</w:t>
      </w:r>
    </w:p>
    <w:p w14:paraId="52827376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Пути разрешения:</w:t>
      </w:r>
    </w:p>
    <w:p w14:paraId="71946655" w14:textId="77777777" w:rsidR="00416F2E" w:rsidRPr="00D14D31" w:rsidRDefault="00416F2E" w:rsidP="00ED6741">
      <w:pPr>
        <w:pStyle w:val="a3"/>
        <w:numPr>
          <w:ilvl w:val="0"/>
          <w:numId w:val="27"/>
        </w:numPr>
        <w:rPr>
          <w:color w:val="000000"/>
        </w:rPr>
      </w:pPr>
      <w:r w:rsidRPr="00D14D31">
        <w:rPr>
          <w:color w:val="000000"/>
        </w:rPr>
        <w:t>Вскрытие конфликта</w:t>
      </w:r>
    </w:p>
    <w:p w14:paraId="6526BD5E" w14:textId="77777777" w:rsidR="00416F2E" w:rsidRPr="00D14D31" w:rsidRDefault="00416F2E" w:rsidP="00ED6741">
      <w:pPr>
        <w:pStyle w:val="a3"/>
        <w:numPr>
          <w:ilvl w:val="0"/>
          <w:numId w:val="27"/>
        </w:numPr>
        <w:rPr>
          <w:color w:val="000000"/>
        </w:rPr>
      </w:pPr>
      <w:r w:rsidRPr="00D14D31">
        <w:rPr>
          <w:color w:val="000000"/>
        </w:rPr>
        <w:t>Анализ конфликта</w:t>
      </w:r>
    </w:p>
    <w:p w14:paraId="1A3BADF8" w14:textId="77777777" w:rsidR="00416F2E" w:rsidRPr="00D14D31" w:rsidRDefault="00416F2E" w:rsidP="00ED6741">
      <w:pPr>
        <w:pStyle w:val="a3"/>
        <w:numPr>
          <w:ilvl w:val="0"/>
          <w:numId w:val="27"/>
        </w:numPr>
        <w:rPr>
          <w:color w:val="000000"/>
        </w:rPr>
      </w:pPr>
      <w:r w:rsidRPr="00D14D31">
        <w:rPr>
          <w:color w:val="000000"/>
        </w:rPr>
        <w:t>Поиск путей и способов решения</w:t>
      </w:r>
    </w:p>
    <w:p w14:paraId="7E8DCF5E" w14:textId="77777777" w:rsidR="00D14D31" w:rsidRDefault="00416F2E" w:rsidP="00ED6741">
      <w:pPr>
        <w:pStyle w:val="a3"/>
        <w:numPr>
          <w:ilvl w:val="0"/>
          <w:numId w:val="27"/>
        </w:numPr>
        <w:rPr>
          <w:color w:val="000000"/>
        </w:rPr>
      </w:pPr>
      <w:r w:rsidRPr="00D14D31">
        <w:rPr>
          <w:color w:val="000000"/>
        </w:rPr>
        <w:t>Активные, последовательные, целеустремленные действия по ликвидации источника конфликта.</w:t>
      </w:r>
    </w:p>
    <w:p w14:paraId="215945E8" w14:textId="77777777" w:rsidR="00416F2E" w:rsidRPr="00D14D31" w:rsidRDefault="00D14D31" w:rsidP="00D14D31">
      <w:pPr>
        <w:pStyle w:val="2"/>
        <w:rPr>
          <w:color w:val="1F4E79" w:themeColor="accent1" w:themeShade="80"/>
        </w:rPr>
      </w:pPr>
      <w:r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  <w:r>
        <w:rPr>
          <w:color w:val="1F4E79" w:themeColor="accent1" w:themeShade="80"/>
        </w:rPr>
        <w:t>6</w:t>
      </w:r>
      <w:r w:rsidR="00416F2E" w:rsidRPr="00416F2E">
        <w:rPr>
          <w:color w:val="1F4E79" w:themeColor="accent1" w:themeShade="80"/>
        </w:rPr>
        <w:t>. Политическое сознание: сущность, структура, типы и уровни.</w:t>
      </w:r>
    </w:p>
    <w:p w14:paraId="78DB9963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 xml:space="preserve">Политическое сознание </w:t>
      </w:r>
      <w:r w:rsidRPr="00416F2E">
        <w:rPr>
          <w:color w:val="000000"/>
        </w:rPr>
        <w:t>– система теоретических и обыденных знаний, оценок, настроений и чувств, посредством которых происходит осознание сферы политики социальными субъектами.</w:t>
      </w:r>
    </w:p>
    <w:p w14:paraId="1B986F71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Сущностью</w:t>
      </w:r>
      <w:r w:rsidRPr="00416F2E">
        <w:rPr>
          <w:color w:val="000000"/>
        </w:rPr>
        <w:t> политического сознания является результат и процесс отражения, освоения</w:t>
      </w:r>
    </w:p>
    <w:p w14:paraId="41F7FAEC" w14:textId="77777777" w:rsidR="00416F2E" w:rsidRPr="00416F2E" w:rsidRDefault="00416F2E" w:rsidP="00416F2E">
      <w:pPr>
        <w:rPr>
          <w:color w:val="000000"/>
        </w:rPr>
      </w:pPr>
      <w:r w:rsidRPr="00416F2E">
        <w:rPr>
          <w:color w:val="000000"/>
        </w:rPr>
        <w:t>политической реальности с учетом социальных интересов людей.</w:t>
      </w:r>
    </w:p>
    <w:p w14:paraId="61620467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Структура</w:t>
      </w:r>
      <w:r w:rsidRPr="00416F2E">
        <w:rPr>
          <w:color w:val="000000"/>
        </w:rPr>
        <w:t>:</w:t>
      </w:r>
    </w:p>
    <w:p w14:paraId="084FC700" w14:textId="77777777" w:rsidR="00416F2E" w:rsidRPr="00D14D31" w:rsidRDefault="00416F2E" w:rsidP="00ED6741">
      <w:pPr>
        <w:pStyle w:val="a3"/>
        <w:numPr>
          <w:ilvl w:val="0"/>
          <w:numId w:val="30"/>
        </w:numPr>
        <w:rPr>
          <w:color w:val="000000"/>
        </w:rPr>
      </w:pPr>
      <w:r w:rsidRPr="00D14D31">
        <w:rPr>
          <w:color w:val="000000"/>
        </w:rPr>
        <w:t>С точки зрения субъекта: массовая, групповая, индивидуальная</w:t>
      </w:r>
    </w:p>
    <w:p w14:paraId="77920DD5" w14:textId="77777777" w:rsidR="00416F2E" w:rsidRPr="00D14D31" w:rsidRDefault="00416F2E" w:rsidP="00ED6741">
      <w:pPr>
        <w:pStyle w:val="a3"/>
        <w:numPr>
          <w:ilvl w:val="0"/>
          <w:numId w:val="30"/>
        </w:numPr>
        <w:rPr>
          <w:color w:val="000000"/>
        </w:rPr>
      </w:pPr>
      <w:r w:rsidRPr="00D14D31">
        <w:rPr>
          <w:color w:val="000000"/>
        </w:rPr>
        <w:t>По глубине отражения действительности: Обыденная и Научно-теоретическая</w:t>
      </w:r>
    </w:p>
    <w:p w14:paraId="3929A57B" w14:textId="77777777" w:rsidR="00D14D31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Типы</w:t>
      </w:r>
      <w:r w:rsidRPr="00416F2E">
        <w:rPr>
          <w:color w:val="000000"/>
        </w:rPr>
        <w:t>:</w:t>
      </w:r>
    </w:p>
    <w:p w14:paraId="0DBE3854" w14:textId="77777777" w:rsidR="00416F2E" w:rsidRPr="00D14D31" w:rsidRDefault="00D14D31" w:rsidP="00ED6741">
      <w:pPr>
        <w:pStyle w:val="a3"/>
        <w:numPr>
          <w:ilvl w:val="0"/>
          <w:numId w:val="28"/>
        </w:numPr>
        <w:rPr>
          <w:color w:val="000000"/>
        </w:rPr>
      </w:pPr>
      <w:r w:rsidRPr="00D14D31">
        <w:rPr>
          <w:color w:val="000000"/>
        </w:rPr>
        <w:t>Б</w:t>
      </w:r>
      <w:r w:rsidR="00416F2E" w:rsidRPr="00D14D31">
        <w:rPr>
          <w:color w:val="000000"/>
        </w:rPr>
        <w:t>уржуазное (имеет 2 течения): консервативное (ориентирует массы на</w:t>
      </w:r>
      <w:r>
        <w:rPr>
          <w:color w:val="000000"/>
        </w:rPr>
        <w:t xml:space="preserve"> </w:t>
      </w:r>
      <w:r w:rsidR="00416F2E" w:rsidRPr="00D14D31">
        <w:rPr>
          <w:color w:val="000000"/>
        </w:rPr>
        <w:t>усиление административной государственной власти); либеральное (призывает к</w:t>
      </w:r>
      <w:r>
        <w:rPr>
          <w:color w:val="000000"/>
        </w:rPr>
        <w:t xml:space="preserve"> </w:t>
      </w:r>
      <w:r w:rsidR="00416F2E" w:rsidRPr="00D14D31">
        <w:rPr>
          <w:color w:val="000000"/>
        </w:rPr>
        <w:t>различным реформам, не затрагивающим коренным образом устои</w:t>
      </w:r>
      <w:r>
        <w:rPr>
          <w:color w:val="000000"/>
        </w:rPr>
        <w:t xml:space="preserve"> </w:t>
      </w:r>
      <w:r w:rsidR="00416F2E" w:rsidRPr="00D14D31">
        <w:rPr>
          <w:color w:val="000000"/>
        </w:rPr>
        <w:t>государственного устройства);</w:t>
      </w:r>
    </w:p>
    <w:p w14:paraId="55839D6B" w14:textId="77777777" w:rsidR="00416F2E" w:rsidRPr="00D14D31" w:rsidRDefault="00D14D31" w:rsidP="00ED6741">
      <w:pPr>
        <w:pStyle w:val="a3"/>
        <w:numPr>
          <w:ilvl w:val="0"/>
          <w:numId w:val="28"/>
        </w:numPr>
        <w:rPr>
          <w:color w:val="000000"/>
        </w:rPr>
      </w:pPr>
      <w:r w:rsidRPr="00D14D31">
        <w:rPr>
          <w:color w:val="000000"/>
        </w:rPr>
        <w:t>М</w:t>
      </w:r>
      <w:r w:rsidR="00416F2E" w:rsidRPr="00D14D31">
        <w:rPr>
          <w:color w:val="000000"/>
        </w:rPr>
        <w:t>елкобуржуазное</w:t>
      </w:r>
    </w:p>
    <w:p w14:paraId="353B06D6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Уровни</w:t>
      </w:r>
      <w:r w:rsidRPr="00416F2E">
        <w:rPr>
          <w:color w:val="000000"/>
        </w:rPr>
        <w:t>:</w:t>
      </w:r>
    </w:p>
    <w:p w14:paraId="348207F9" w14:textId="77777777" w:rsidR="00416F2E" w:rsidRPr="00D14D31" w:rsidRDefault="00416F2E" w:rsidP="00ED6741">
      <w:pPr>
        <w:pStyle w:val="a3"/>
        <w:numPr>
          <w:ilvl w:val="0"/>
          <w:numId w:val="29"/>
        </w:numPr>
        <w:rPr>
          <w:color w:val="000000"/>
        </w:rPr>
      </w:pPr>
      <w:r w:rsidRPr="00D14D31">
        <w:rPr>
          <w:color w:val="000000"/>
        </w:rPr>
        <w:t>обыденный уровень</w:t>
      </w:r>
    </w:p>
    <w:p w14:paraId="7B78B930" w14:textId="77777777" w:rsidR="00416F2E" w:rsidRDefault="00416F2E" w:rsidP="00ED6741">
      <w:pPr>
        <w:pStyle w:val="a3"/>
        <w:numPr>
          <w:ilvl w:val="0"/>
          <w:numId w:val="29"/>
        </w:numPr>
        <w:rPr>
          <w:color w:val="000000"/>
        </w:rPr>
      </w:pPr>
      <w:r w:rsidRPr="00D14D31">
        <w:rPr>
          <w:color w:val="000000"/>
        </w:rPr>
        <w:t>научно-теоретический уровень политического сознания.</w:t>
      </w:r>
    </w:p>
    <w:p w14:paraId="61656F8E" w14:textId="77777777" w:rsidR="00D14D31" w:rsidRPr="00D14D31" w:rsidRDefault="00D14D31" w:rsidP="00D14D31">
      <w:pPr>
        <w:rPr>
          <w:color w:val="000000"/>
        </w:rPr>
      </w:pPr>
    </w:p>
    <w:p w14:paraId="0B758403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7</w:t>
      </w:r>
      <w:r w:rsidR="00416F2E" w:rsidRPr="00416F2E">
        <w:rPr>
          <w:color w:val="1F4E79" w:themeColor="accent1" w:themeShade="80"/>
        </w:rPr>
        <w:t>. Политическая психология и политическое манипулирование.</w:t>
      </w:r>
    </w:p>
    <w:p w14:paraId="3656305F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психология</w:t>
      </w:r>
      <w:r w:rsidRPr="00416F2E">
        <w:rPr>
          <w:color w:val="000000"/>
        </w:rPr>
        <w:t> – неотъемлемая часть политического сознания, обрамляющая и фиксирующая политические отношения и интересы в общественно-психологической форме и способствующая выработке у субъекта непосредственных мотивов и установок политического поведения.</w:t>
      </w:r>
    </w:p>
    <w:p w14:paraId="238A78B7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Политическое манипулирование</w:t>
      </w:r>
      <w:r w:rsidRPr="00416F2E">
        <w:rPr>
          <w:color w:val="000000"/>
        </w:rPr>
        <w:t> - способы и приемы скрытого управления политическим сознанием и поведением людей с целью принудить их действовать (или бездействовать) вопреки собственным интересам.</w:t>
      </w:r>
    </w:p>
    <w:p w14:paraId="1245D3E8" w14:textId="77777777" w:rsidR="00416F2E" w:rsidRPr="00416F2E" w:rsidRDefault="00416F2E" w:rsidP="00416F2E">
      <w:pPr>
        <w:rPr>
          <w:b/>
          <w:bCs/>
          <w:color w:val="000000"/>
        </w:rPr>
      </w:pPr>
    </w:p>
    <w:p w14:paraId="1BDF3371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8</w:t>
      </w:r>
      <w:r w:rsidR="00416F2E" w:rsidRPr="00416F2E">
        <w:rPr>
          <w:color w:val="1F4E79" w:themeColor="accent1" w:themeShade="80"/>
        </w:rPr>
        <w:t>. Политическая культура и пути её формирования.</w:t>
      </w:r>
    </w:p>
    <w:p w14:paraId="5CC52674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культура</w:t>
      </w:r>
      <w:r w:rsidRPr="00416F2E">
        <w:rPr>
          <w:color w:val="000000"/>
        </w:rPr>
        <w:t> – система исторически сложившихся, относительно устойчивых, воплощающих опыт предшествующих поколений людей убеждений, моделей поведения, проявляющихся в деятельности субъектов политического процесса и обеспечивающих воспроизводство политической жизни общества на основе преемственности.</w:t>
      </w:r>
    </w:p>
    <w:p w14:paraId="12611705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Пути формирования:</w:t>
      </w:r>
      <w:r w:rsidRPr="00416F2E">
        <w:rPr>
          <w:color w:val="000000"/>
        </w:rPr>
        <w:t> </w:t>
      </w:r>
    </w:p>
    <w:p w14:paraId="31BCDD5B" w14:textId="77777777" w:rsidR="00416F2E" w:rsidRPr="00D14D31" w:rsidRDefault="00416F2E" w:rsidP="00ED6741">
      <w:pPr>
        <w:pStyle w:val="a3"/>
        <w:numPr>
          <w:ilvl w:val="0"/>
          <w:numId w:val="31"/>
        </w:numPr>
        <w:rPr>
          <w:color w:val="000000"/>
        </w:rPr>
      </w:pPr>
      <w:r w:rsidRPr="00D14D31">
        <w:rPr>
          <w:color w:val="000000"/>
        </w:rPr>
        <w:t>Деятельность государства (принятия законодательных актов)</w:t>
      </w:r>
    </w:p>
    <w:p w14:paraId="3584AAED" w14:textId="77777777" w:rsidR="00416F2E" w:rsidRPr="00D14D31" w:rsidRDefault="00416F2E" w:rsidP="00ED6741">
      <w:pPr>
        <w:pStyle w:val="a3"/>
        <w:numPr>
          <w:ilvl w:val="0"/>
          <w:numId w:val="31"/>
        </w:numPr>
        <w:rPr>
          <w:color w:val="000000"/>
        </w:rPr>
      </w:pPr>
      <w:r w:rsidRPr="00D14D31">
        <w:rPr>
          <w:color w:val="000000"/>
        </w:rPr>
        <w:t>Политическая, идеологическая, воспитательная и организационная деятельность общественных организаций и, прежде всего, политических партий. Они закладывают основы политического сознания граждан, их мышления и поведения.</w:t>
      </w:r>
    </w:p>
    <w:p w14:paraId="3D9E08C9" w14:textId="77777777" w:rsidR="00416F2E" w:rsidRPr="00D14D31" w:rsidRDefault="00416F2E" w:rsidP="00ED6741">
      <w:pPr>
        <w:pStyle w:val="a3"/>
        <w:numPr>
          <w:ilvl w:val="0"/>
          <w:numId w:val="31"/>
        </w:numPr>
        <w:rPr>
          <w:color w:val="000000"/>
        </w:rPr>
      </w:pPr>
      <w:r w:rsidRPr="00D14D31">
        <w:rPr>
          <w:color w:val="000000"/>
        </w:rPr>
        <w:t>Участие церкви в повседневной политической жизни</w:t>
      </w:r>
    </w:p>
    <w:p w14:paraId="72C3D3D1" w14:textId="77777777" w:rsidR="00416F2E" w:rsidRPr="00D14D31" w:rsidRDefault="00416F2E" w:rsidP="00ED6741">
      <w:pPr>
        <w:pStyle w:val="a3"/>
        <w:numPr>
          <w:ilvl w:val="0"/>
          <w:numId w:val="31"/>
        </w:numPr>
        <w:rPr>
          <w:color w:val="000000"/>
        </w:rPr>
      </w:pPr>
      <w:r w:rsidRPr="00D14D31">
        <w:rPr>
          <w:color w:val="000000"/>
        </w:rPr>
        <w:t>Информационно-коммуникативная деятельность СМИ.</w:t>
      </w:r>
    </w:p>
    <w:p w14:paraId="5DA20018" w14:textId="77777777" w:rsidR="00416F2E" w:rsidRDefault="00416F2E" w:rsidP="00ED6741">
      <w:pPr>
        <w:pStyle w:val="a3"/>
        <w:numPr>
          <w:ilvl w:val="0"/>
          <w:numId w:val="31"/>
        </w:numPr>
        <w:rPr>
          <w:color w:val="000000"/>
        </w:rPr>
      </w:pPr>
      <w:r w:rsidRPr="00D14D31">
        <w:rPr>
          <w:color w:val="000000"/>
        </w:rPr>
        <w:t>Образовательный и воспитательный процесс в учебных заведениях.</w:t>
      </w:r>
    </w:p>
    <w:p w14:paraId="2AEA8CA2" w14:textId="77777777" w:rsidR="000747B7" w:rsidRDefault="000747B7">
      <w:pPr>
        <w:rPr>
          <w:color w:val="000000"/>
        </w:rPr>
      </w:pPr>
      <w:r>
        <w:rPr>
          <w:color w:val="000000"/>
        </w:rPr>
        <w:br w:type="page"/>
      </w:r>
    </w:p>
    <w:p w14:paraId="0321FC9F" w14:textId="77777777" w:rsidR="00416F2E" w:rsidRPr="00416F2E" w:rsidRDefault="00D14D31" w:rsidP="00D14D31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9</w:t>
      </w:r>
      <w:r w:rsidR="00416F2E" w:rsidRPr="00416F2E">
        <w:rPr>
          <w:color w:val="1F4E79" w:themeColor="accent1" w:themeShade="80"/>
        </w:rPr>
        <w:t>. Особенности политической социализации студентов технических вузов.</w:t>
      </w:r>
    </w:p>
    <w:p w14:paraId="49E5041A" w14:textId="77777777" w:rsidR="00416F2E" w:rsidRPr="00416F2E" w:rsidRDefault="00416F2E" w:rsidP="00416F2E">
      <w:pPr>
        <w:rPr>
          <w:color w:val="000000"/>
        </w:rPr>
      </w:pPr>
      <w:r w:rsidRPr="00416F2E">
        <w:rPr>
          <w:b/>
          <w:bCs/>
          <w:color w:val="000000"/>
        </w:rPr>
        <w:t>Политическая социализация</w:t>
      </w:r>
      <w:r w:rsidRPr="00416F2E">
        <w:rPr>
          <w:color w:val="000000"/>
        </w:rPr>
        <w:t> - процесс политического становления личности, вхождения человека в политику, его подготовки и включения в отношения власти.</w:t>
      </w:r>
    </w:p>
    <w:p w14:paraId="71DB36F5" w14:textId="77777777" w:rsidR="008365E7" w:rsidRPr="00416F2E" w:rsidRDefault="00416F2E" w:rsidP="00416F2E">
      <w:r w:rsidRPr="00416F2E">
        <w:rPr>
          <w:color w:val="000000"/>
        </w:rPr>
        <w:t>В современных условиях развития демократического общества в России вовлеченность ее граждан в политическую жизнь усиливается. От того, насколько политически образован гражданин, член российского общества, насколько осознанно определяет он свою роль и место в политике, зависит успех демократического будущего России. Разбираться в экономике и политике не помешает даже если эти сферы не являются специальностью. Политология выполняет задачу политического образования и помогает молодому человеку самоопределиться в политической жизни страны. Учебная дисциплина «Политология» имеет целью формирование у студентов знаний теории политики, законов и закономерностей политической жизни и умений использования политологических знаний в будущей профессиональной д</w:t>
      </w:r>
      <w:bookmarkStart w:id="0" w:name="_GoBack"/>
      <w:bookmarkEnd w:id="0"/>
      <w:r w:rsidRPr="00416F2E">
        <w:rPr>
          <w:color w:val="000000"/>
        </w:rPr>
        <w:t>еятельности.</w:t>
      </w:r>
    </w:p>
    <w:sectPr w:rsidR="008365E7" w:rsidRPr="00416F2E" w:rsidSect="000747B7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0C3D5" w14:textId="77777777" w:rsidR="00125476" w:rsidRDefault="00125476" w:rsidP="000747B7">
      <w:r>
        <w:separator/>
      </w:r>
    </w:p>
  </w:endnote>
  <w:endnote w:type="continuationSeparator" w:id="0">
    <w:p w14:paraId="13162FBA" w14:textId="77777777" w:rsidR="00125476" w:rsidRDefault="00125476" w:rsidP="0007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C700E" w14:textId="77777777" w:rsidR="000747B7" w:rsidRDefault="000747B7" w:rsidP="00F64B83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A93BB5B" w14:textId="77777777" w:rsidR="000747B7" w:rsidRDefault="000747B7" w:rsidP="000747B7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92A2F" w14:textId="77777777" w:rsidR="000747B7" w:rsidRDefault="000747B7" w:rsidP="00F64B83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25476">
      <w:rPr>
        <w:rStyle w:val="aa"/>
        <w:noProof/>
      </w:rPr>
      <w:t>1</w:t>
    </w:r>
    <w:r>
      <w:rPr>
        <w:rStyle w:val="aa"/>
      </w:rPr>
      <w:fldChar w:fldCharType="end"/>
    </w:r>
  </w:p>
  <w:p w14:paraId="69241E38" w14:textId="77777777" w:rsidR="000747B7" w:rsidRDefault="000747B7" w:rsidP="000747B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5EE96" w14:textId="77777777" w:rsidR="00125476" w:rsidRDefault="00125476" w:rsidP="000747B7">
      <w:r>
        <w:separator/>
      </w:r>
    </w:p>
  </w:footnote>
  <w:footnote w:type="continuationSeparator" w:id="0">
    <w:p w14:paraId="5334E1E6" w14:textId="77777777" w:rsidR="00125476" w:rsidRDefault="00125476" w:rsidP="00074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1597"/>
    <w:multiLevelType w:val="hybridMultilevel"/>
    <w:tmpl w:val="CD1C3016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EBE"/>
    <w:multiLevelType w:val="hybridMultilevel"/>
    <w:tmpl w:val="B818158A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A4B0F"/>
    <w:multiLevelType w:val="hybridMultilevel"/>
    <w:tmpl w:val="63FAD094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E0DA2"/>
    <w:multiLevelType w:val="hybridMultilevel"/>
    <w:tmpl w:val="5C1E7156"/>
    <w:lvl w:ilvl="0" w:tplc="D820E828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254C3"/>
    <w:multiLevelType w:val="hybridMultilevel"/>
    <w:tmpl w:val="08B2DE68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F02B0"/>
    <w:multiLevelType w:val="hybridMultilevel"/>
    <w:tmpl w:val="A5DEB74C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A2029"/>
    <w:multiLevelType w:val="hybridMultilevel"/>
    <w:tmpl w:val="E8A20D48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92BFA"/>
    <w:multiLevelType w:val="hybridMultilevel"/>
    <w:tmpl w:val="BB3A5930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60AC1"/>
    <w:multiLevelType w:val="hybridMultilevel"/>
    <w:tmpl w:val="A12A5860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405A4"/>
    <w:multiLevelType w:val="hybridMultilevel"/>
    <w:tmpl w:val="4E360592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95ACA"/>
    <w:multiLevelType w:val="hybridMultilevel"/>
    <w:tmpl w:val="9E44FD0C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E67E8"/>
    <w:multiLevelType w:val="hybridMultilevel"/>
    <w:tmpl w:val="DC925008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468DC"/>
    <w:multiLevelType w:val="hybridMultilevel"/>
    <w:tmpl w:val="0B62F4DE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1417C"/>
    <w:multiLevelType w:val="hybridMultilevel"/>
    <w:tmpl w:val="D758DEB4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658E7"/>
    <w:multiLevelType w:val="hybridMultilevel"/>
    <w:tmpl w:val="8F6E0860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753F6"/>
    <w:multiLevelType w:val="hybridMultilevel"/>
    <w:tmpl w:val="BDB2E380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D6311"/>
    <w:multiLevelType w:val="hybridMultilevel"/>
    <w:tmpl w:val="7B808004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24BEE"/>
    <w:multiLevelType w:val="hybridMultilevel"/>
    <w:tmpl w:val="4EB01B0C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65EB3"/>
    <w:multiLevelType w:val="hybridMultilevel"/>
    <w:tmpl w:val="709800CC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030836"/>
    <w:multiLevelType w:val="hybridMultilevel"/>
    <w:tmpl w:val="75A22AB4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3153C"/>
    <w:multiLevelType w:val="hybridMultilevel"/>
    <w:tmpl w:val="BFBC3F1A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20E828">
      <w:start w:val="1"/>
      <w:numFmt w:val="bullet"/>
      <w:lvlText w:val="&gt;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C3CCF"/>
    <w:multiLevelType w:val="hybridMultilevel"/>
    <w:tmpl w:val="34421DAE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361A2"/>
    <w:multiLevelType w:val="hybridMultilevel"/>
    <w:tmpl w:val="AD32CD6A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721D35"/>
    <w:multiLevelType w:val="hybridMultilevel"/>
    <w:tmpl w:val="6914C068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62C2E"/>
    <w:multiLevelType w:val="hybridMultilevel"/>
    <w:tmpl w:val="35C8BF9E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84CAD"/>
    <w:multiLevelType w:val="hybridMultilevel"/>
    <w:tmpl w:val="A0B23444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CC4440"/>
    <w:multiLevelType w:val="hybridMultilevel"/>
    <w:tmpl w:val="40A45114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63C9A"/>
    <w:multiLevelType w:val="hybridMultilevel"/>
    <w:tmpl w:val="43405CBA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5D2003"/>
    <w:multiLevelType w:val="hybridMultilevel"/>
    <w:tmpl w:val="B6C6575C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FF44B7"/>
    <w:multiLevelType w:val="hybridMultilevel"/>
    <w:tmpl w:val="D59AF07E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74D4B"/>
    <w:multiLevelType w:val="hybridMultilevel"/>
    <w:tmpl w:val="147082E2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20E828">
      <w:start w:val="1"/>
      <w:numFmt w:val="bullet"/>
      <w:lvlText w:val="&gt;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DD0D68"/>
    <w:multiLevelType w:val="hybridMultilevel"/>
    <w:tmpl w:val="8A849306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D8E3AA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BC0FC8"/>
    <w:multiLevelType w:val="hybridMultilevel"/>
    <w:tmpl w:val="45507AC0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E3795"/>
    <w:multiLevelType w:val="hybridMultilevel"/>
    <w:tmpl w:val="2A2412EA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C344F"/>
    <w:multiLevelType w:val="hybridMultilevel"/>
    <w:tmpl w:val="FEC2E73E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E7A28"/>
    <w:multiLevelType w:val="hybridMultilevel"/>
    <w:tmpl w:val="4EB4ADA8"/>
    <w:lvl w:ilvl="0" w:tplc="1BAA9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21"/>
  </w:num>
  <w:num w:numId="4">
    <w:abstractNumId w:val="14"/>
  </w:num>
  <w:num w:numId="5">
    <w:abstractNumId w:val="8"/>
  </w:num>
  <w:num w:numId="6">
    <w:abstractNumId w:val="16"/>
  </w:num>
  <w:num w:numId="7">
    <w:abstractNumId w:val="11"/>
  </w:num>
  <w:num w:numId="8">
    <w:abstractNumId w:val="13"/>
  </w:num>
  <w:num w:numId="9">
    <w:abstractNumId w:val="29"/>
  </w:num>
  <w:num w:numId="10">
    <w:abstractNumId w:val="22"/>
  </w:num>
  <w:num w:numId="11">
    <w:abstractNumId w:val="28"/>
  </w:num>
  <w:num w:numId="12">
    <w:abstractNumId w:val="1"/>
  </w:num>
  <w:num w:numId="13">
    <w:abstractNumId w:val="9"/>
  </w:num>
  <w:num w:numId="14">
    <w:abstractNumId w:val="25"/>
  </w:num>
  <w:num w:numId="15">
    <w:abstractNumId w:val="15"/>
  </w:num>
  <w:num w:numId="16">
    <w:abstractNumId w:val="18"/>
  </w:num>
  <w:num w:numId="17">
    <w:abstractNumId w:val="2"/>
  </w:num>
  <w:num w:numId="18">
    <w:abstractNumId w:val="23"/>
  </w:num>
  <w:num w:numId="19">
    <w:abstractNumId w:val="6"/>
  </w:num>
  <w:num w:numId="20">
    <w:abstractNumId w:val="26"/>
  </w:num>
  <w:num w:numId="21">
    <w:abstractNumId w:val="19"/>
  </w:num>
  <w:num w:numId="22">
    <w:abstractNumId w:val="12"/>
  </w:num>
  <w:num w:numId="23">
    <w:abstractNumId w:val="0"/>
  </w:num>
  <w:num w:numId="24">
    <w:abstractNumId w:val="10"/>
  </w:num>
  <w:num w:numId="25">
    <w:abstractNumId w:val="7"/>
  </w:num>
  <w:num w:numId="26">
    <w:abstractNumId w:val="4"/>
  </w:num>
  <w:num w:numId="27">
    <w:abstractNumId w:val="17"/>
  </w:num>
  <w:num w:numId="28">
    <w:abstractNumId w:val="33"/>
  </w:num>
  <w:num w:numId="29">
    <w:abstractNumId w:val="5"/>
  </w:num>
  <w:num w:numId="30">
    <w:abstractNumId w:val="27"/>
  </w:num>
  <w:num w:numId="31">
    <w:abstractNumId w:val="35"/>
  </w:num>
  <w:num w:numId="32">
    <w:abstractNumId w:val="34"/>
  </w:num>
  <w:num w:numId="33">
    <w:abstractNumId w:val="30"/>
  </w:num>
  <w:num w:numId="34">
    <w:abstractNumId w:val="20"/>
  </w:num>
  <w:num w:numId="35">
    <w:abstractNumId w:val="3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2E"/>
    <w:rsid w:val="00061A50"/>
    <w:rsid w:val="000747B7"/>
    <w:rsid w:val="00125476"/>
    <w:rsid w:val="001C7565"/>
    <w:rsid w:val="00220BD6"/>
    <w:rsid w:val="003D1D7B"/>
    <w:rsid w:val="003E6CFF"/>
    <w:rsid w:val="003F594C"/>
    <w:rsid w:val="00416F2E"/>
    <w:rsid w:val="008365E7"/>
    <w:rsid w:val="008B5960"/>
    <w:rsid w:val="008E34F0"/>
    <w:rsid w:val="00A05175"/>
    <w:rsid w:val="00D14D31"/>
    <w:rsid w:val="00E06B9A"/>
    <w:rsid w:val="00E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D82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F2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16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F2E"/>
    <w:rPr>
      <w:rFonts w:asciiTheme="majorHAnsi" w:eastAsiaTheme="majorEastAsia" w:hAnsiTheme="majorHAnsi" w:cstheme="majorBidi"/>
      <w:color w:val="1F3864" w:themeColor="accent5" w:themeShade="8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416F2E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416F2E"/>
    <w:pPr>
      <w:ind w:left="720"/>
      <w:contextualSpacing/>
    </w:pPr>
  </w:style>
  <w:style w:type="paragraph" w:styleId="a4">
    <w:name w:val="No Spacing"/>
    <w:uiPriority w:val="1"/>
    <w:qFormat/>
    <w:rsid w:val="00416F2E"/>
  </w:style>
  <w:style w:type="table" w:styleId="a5">
    <w:name w:val="Table Grid"/>
    <w:basedOn w:val="a1"/>
    <w:uiPriority w:val="39"/>
    <w:rsid w:val="003F5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747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747B7"/>
  </w:style>
  <w:style w:type="paragraph" w:styleId="a8">
    <w:name w:val="footer"/>
    <w:basedOn w:val="a"/>
    <w:link w:val="a9"/>
    <w:uiPriority w:val="99"/>
    <w:unhideWhenUsed/>
    <w:rsid w:val="000747B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47B7"/>
  </w:style>
  <w:style w:type="character" w:styleId="aa">
    <w:name w:val="page number"/>
    <w:basedOn w:val="a0"/>
    <w:uiPriority w:val="99"/>
    <w:semiHidden/>
    <w:unhideWhenUsed/>
    <w:rsid w:val="00074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3181</Words>
  <Characters>18137</Characters>
  <Application>Microsoft Macintosh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РК1</vt:lpstr>
      <vt:lpstr>    1. Методы и функции политологии</vt:lpstr>
      <vt:lpstr>    2. Роль политологии в системе подготовки инженера</vt:lpstr>
      <vt:lpstr>    3. Сущность и основные признаки политики</vt:lpstr>
      <vt:lpstr>    4. Политика и мораль: проблемы взаимосвязи</vt:lpstr>
      <vt:lpstr>    </vt:lpstr>
      <vt:lpstr>    5. Классификация политики</vt:lpstr>
      <vt:lpstr>    6. Основные функции политики</vt:lpstr>
      <vt:lpstr>    7. Основные направления современной научно-технической политики РФ</vt:lpstr>
      <vt:lpstr>    8. Генезис политических идей и историй человечества</vt:lpstr>
      <vt:lpstr>    9. Политические концепции в учениях древности (Конфуций, Платон, Аристотель)</vt:lpstr>
      <vt:lpstr>РК2</vt:lpstr>
      <vt:lpstr>    1. Политическая власть: сущность и основные признаки.</vt:lpstr>
      <vt:lpstr>    2. Легитимность власти.</vt:lpstr>
      <vt:lpstr>    3. Сущность принципа разделения властей.</vt:lpstr>
      <vt:lpstr>    4. Субъекты политической власти.</vt:lpstr>
      <vt:lpstr>    5. Политическая система общества - сущность и структура.</vt:lpstr>
      <vt:lpstr>    6. Политический режим: сущность и типы.</vt:lpstr>
      <vt:lpstr>    7. Правовое государство и условия его формирования.</vt:lpstr>
      <vt:lpstr>    8. Функции государства.</vt:lpstr>
      <vt:lpstr>    9. Политические партии: сущность и основные признаки классической партии.</vt:lpstr>
      <vt:lpstr>Рк3</vt:lpstr>
      <vt:lpstr>    1. Политическая элита как субъект политических процессов.</vt:lpstr>
      <vt:lpstr>    2. Функции политической элиты.</vt:lpstr>
      <vt:lpstr>    3. Характерные черты политического лидера.</vt:lpstr>
      <vt:lpstr>    4. Природа и сущность политического конфликта.</vt:lpstr>
      <vt:lpstr>    5. Пути разрешения политических конфликтов.</vt:lpstr>
      <vt:lpstr>    6. Политическое сознание: сущность, структура, типы и уровни.</vt:lpstr>
      <vt:lpstr>    7. Политическая психология и политическое манипулирование.</vt:lpstr>
      <vt:lpstr>    8. Политическая культура и пути её формирования.</vt:lpstr>
      <vt:lpstr>    9. Особенности политической социализации студентов технических вузов.</vt:lpstr>
    </vt:vector>
  </TitlesOfParts>
  <LinksUpToDate>false</LinksUpToDate>
  <CharactersWithSpaces>21276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2018-06-01T20:17:00Z</dcterms:created>
  <dcterms:modified xsi:type="dcterms:W3CDTF">2018-06-02T02:13:00Z</dcterms:modified>
</cp:coreProperties>
</file>