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0B08A" w14:textId="77777777" w:rsidR="00701EF0" w:rsidRDefault="0067490C">
      <w:r>
        <w:t>Original Data Source:</w:t>
      </w:r>
    </w:p>
    <w:p w14:paraId="5721775F" w14:textId="77777777" w:rsidR="0067490C" w:rsidRDefault="0067490C"/>
    <w:p w14:paraId="39ED5E2A" w14:textId="77777777" w:rsidR="0067490C" w:rsidRDefault="0067490C">
      <w:hyperlink r:id="rId4" w:history="1">
        <w:r w:rsidRPr="0053539E">
          <w:rPr>
            <w:rStyle w:val="Hyperlink"/>
          </w:rPr>
          <w:t>http://www.projects.science.uu.nl/memotion/emotifydata/</w:t>
        </w:r>
      </w:hyperlink>
    </w:p>
    <w:p w14:paraId="62424540" w14:textId="77777777" w:rsidR="0067490C" w:rsidRDefault="0067490C"/>
    <w:p w14:paraId="236799D8" w14:textId="77777777" w:rsidR="0067490C" w:rsidRDefault="0067490C">
      <w:r>
        <w:t>Other data sources for future reference:</w:t>
      </w:r>
    </w:p>
    <w:p w14:paraId="5885B508" w14:textId="77777777" w:rsidR="0067490C" w:rsidRDefault="0067490C"/>
    <w:p w14:paraId="1C7ECB46" w14:textId="77777777" w:rsidR="0067490C" w:rsidRDefault="0067490C">
      <w:r w:rsidRPr="0067490C">
        <w:t>http://marsyasweb.appspot.com/download/data_sets/</w:t>
      </w:r>
      <w:bookmarkStart w:id="0" w:name="_GoBack"/>
      <w:bookmarkEnd w:id="0"/>
    </w:p>
    <w:sectPr w:rsidR="0067490C" w:rsidSect="009B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0C"/>
    <w:rsid w:val="0067490C"/>
    <w:rsid w:val="00856208"/>
    <w:rsid w:val="009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65D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rojects.science.uu.nl/memotion/emotifydata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Jain</dc:creator>
  <cp:keywords/>
  <dc:description/>
  <cp:lastModifiedBy>Sahil Jain</cp:lastModifiedBy>
  <cp:revision>1</cp:revision>
  <dcterms:created xsi:type="dcterms:W3CDTF">2017-03-19T23:39:00Z</dcterms:created>
  <dcterms:modified xsi:type="dcterms:W3CDTF">2017-03-19T23:40:00Z</dcterms:modified>
</cp:coreProperties>
</file>