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0"/>
      </w:pPr>
      <w:r>
        <w:rPr>
          <w:rFonts w:ascii="Arial" w:eastAsia="Microsoft YaHei" w:hAnsi="Arial"/>
          <w:b/>
          <w:bCs/>
          <w:color w:val="1a1a2e"/>
          <w:sz w:val="40"/>
          <w:szCs w:val="40"/>
        </w:rPr>
        <w:t xml:space="preserve">斗罗大陆转盘游戏 - 更新日志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2026-07-22 (第二十七轮更新)</w:t>
      </w:r>
    </w:p>
    <w:p>
      <w:pPr>
        <w:pStyle w:val="Heading2"/>
        <w:spacing w:after="140" w:before="280"/>
      </w:pPr>
      <w:r>
        <w:rPr>
          <w:b/>
          <w:color w:val="0F3460"/>
          <w:sz w:val="26"/>
        </w:rPr>
        <w:t xml:space="preserve">第116条 - 神界传说系统大更新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神界出生身份选择升级：从神祇扩展为神祇/神兽双选，新增 divine_beast 种族类型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新增12种神兽种族：青龙、凤凰、白虎、玄武、麒麟、鲲鹏、帝江、真明鸟、辟邪、白泽、毕方、重明鸟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神祇与神兽均无魂环系统，改为20个神力技能槽位，随修炼等级逐一解锁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神力技能解锁阈值：每10级解锁1个（10/20/30...200级），共20个技能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新增20个神力技能池：神光斩、神域降临、法则掌控、神罚天降、神体蜕变、神识探查等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神力技能战力加成：每解锁1个技能战力×1.15，最高×4.0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神界传说出生年龄改为1岁（原6岁），神力等级上限200级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神界时间线描述更新为"唐三成神前的神界时代"（原"唐三等飞升神界"）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神界时间线强敌来袭事件改名为"神界动乱"（保留原触发条件）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神兽抽取流程：divine_beast_race → beast_bloodline → beast_birthplace → personality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神兽修炼事件：神界天河沐浴、观摩法则流转、吞噬神性本源等8个事件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神祇修炼事件：神殿冥想、法则会议、巡视领域、远古神祇印记等8个事件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觉醒界面新增神力技能槽位显示（0/20）、天赋属性显示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神和神兽不触发魂环里程碑、魂核形成、武魂进化等系统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同步修改 app.js 和 斗罗大陆转盘.html，已通过JS语法检查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存档系统修复：读取存档后再次保存不再产生重复记录（复用_saveId）</w:t>
      </w:r>
    </w:p>
    <w:p>
      <w:pPr>
        <w:pStyle w:val="Heading2"/>
        <w:spacing w:after="140" w:before="280"/>
      </w:pPr>
      <w:r>
        <w:rPr>
          <w:b/>
          <w:color w:val="0F3460"/>
          <w:sz w:val="26"/>
        </w:rPr>
        <w:t xml:space="preserve">第115条 - 魂兽系统全面优化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化形为人系统升级：根据原魂兽年限动态决定化形后武魂品质与先天魂力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十万年化形→顶级武魂+先天满魂力10级；二十万年→顶级+武魂+12级超凡先天魂力；百万年→双生武魂+15级神级先天魂力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化形后保留血脉技能并转化为武魂基础魂技（血脉传承），根据血脉属性自动决定武魂类型（强攻/防御/控制/辅助/敏攻）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化形后保留血脉作为天赋属性加成，"保持兽身"选项奖励随年限递增（1万/2万/3万年）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降生地点影响初始年限：高危地区+20年、风险地区+15年、神秘地区+10年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战力系统新增血脉属性精细化加成（power/defense/speed/control/heal/space/time/devour）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战力系统新增降生地点属性加成（power/risk/secret/divine/tech/spirit/alien）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血脉与降生地契合度系统：火系+火山、冰系+极北、水系+深海、龙系+龙谷等10种契合组合，修炼效率+50%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新增3个魂兽专属事件：修炼瓶颈（冲击十万年）、血脉觉醒（按血脉系触发专属技能）、天材地宝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各时间线修炼事件丰富化：新增冰火两仪眼、日月魂导器、斗铠遗迹、龙马星系、神兽领域等7个新事件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觉醒界面新增血脉战力系数、血脉技能列表、降生地战力/风险系数显示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 xml:space="preserve">同步修改 app.js 和 斗罗大陆转盘.html，已通过JS语法检查</w:t>
      </w:r>
    </w:p>
    <w:p>
      <w:pPr>
        <w:pStyle w:val="Heading2"/>
        <w:spacing w:after="140" w:before="280"/>
      </w:pPr>
      <w:r>
        <w:rPr>
          <w:b/>
          <w:color w:val="0F3460"/>
          <w:sz w:val="26"/>
        </w:rPr>
        <w:t>第114条 - 完善魂核系统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在年度事件中添加魂核形成逻辑：60级→第一魂核，80级→第二魂核，90级→第三魂核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绝世唐门魂核系统：普通魂核(60级)→暗金魂核(80级)→极致魂核(90级)，每级附带随机属性加成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其他时间线魂核系统：魂核(60级)→双魂核(80级)→三魂核(90级)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新增soulCores数组存储每个魂核的详细属性（类型、颜色、属性加成）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更新战力计算：魂核属性加成独立计算并乘入最终战力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侧边栏新增魂核显示区域，展示魂核数量、类型及属性加成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同步修改app.js和斗罗大陆转盘.html</w:t>
      </w:r>
    </w:p>
    <w:p>
      <w:pPr>
        <w:pStyle w:val="Heading2"/>
        <w:spacing w:after="140" w:before="280"/>
      </w:pPr>
      <w:r>
        <w:rPr>
          <w:b/>
          <w:color w:val="0F3460"/>
          <w:sz w:val="26"/>
        </w:rPr>
        <w:t>第113条 - 校对时间线剧情节点（基于时间线.docx）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斗罗1：新增age:14独孤博与冰火两仪眼事件，修改age:15加入妖魅融合技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绝世唐门：age:11改为天梦冰蚕+冰帝献祭双生武魂，age:20改为雪帝残魂，age:22合并帝天之战和传灵塔，age:26改为自创情绪之神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龙王传说：新增age:9遇到古月，age:16锻造师成长，age:17史莱克城大爆炸，删除重复的age:14/15和age:20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终极斗罗：age:6改为age:7天罗星觉醒，删除重复的age:12/13和age:16/18，新增age:19龙神九考，age:21深红之母之战，age:22重建新神界+父母重逢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同步修改app.js和斗罗大陆转盘.html，Node.js语法检查通过</w:t>
      </w:r>
    </w:p>
    <w:p>
      <w:pPr>
        <w:pStyle w:val="Heading2"/>
        <w:spacing w:after="140" w:before="280"/>
      </w:pPr>
      <w:r>
        <w:rPr>
          <w:b/>
          <w:color w:val="0F3460"/>
          <w:sz w:val="26"/>
        </w:rPr>
        <w:t>第112条 - 全面修复soulRings类型安全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修复5处缺少Array.isArray检查的soulRings访问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calculateCombatPower：遍历魂环前检查数组类型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renderSidebar：渲染魂环槽和技能列表前检查数组类型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switchActiveSoul：保存当前魂环前检查数组类型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getRandomSeed：检查十万年魂环前检查数组类型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同步修改app.js和斗罗大陆转盘.html</w:t>
      </w:r>
    </w:p>
    <w:p>
      <w:pPr>
        <w:pStyle w:val="Heading2"/>
        <w:spacing w:after="140" w:before="280"/>
      </w:pPr>
      <w:r>
        <w:rPr>
          <w:b/>
          <w:color w:val="0F3460"/>
          <w:sz w:val="26"/>
        </w:rPr>
        <w:t>第111条 - 合并魂骨成就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合并「六骨斗罗」和「全骨覆盖」两个重复成就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原「全骨覆盖」检查 b.pos 永远 undefined，成就无法触发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合并后描述为「集齐六块不同位置魂骨（全骨覆盖）」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因游戏用 includes 防重复，6块骨头必然是6个不同位置</w:t>
      </w:r>
    </w:p>
    <w:p>
      <w:pPr>
        <w:pStyle w:val="Heading2"/>
        <w:spacing w:after="140" w:before="280"/>
      </w:pPr>
      <w:r>
        <w:rPr>
          <w:b/>
          <w:color w:val="0F3460"/>
          <w:sz w:val="26"/>
        </w:rPr>
        <w:t>第110条 - 修正魂兽魂灵名称规则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新增 SPIRIT_SOUL_HIGH_NAMES 数组，包含帝级魂兽名称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只有十万年及以上的魂兽/魂灵才能使用帝级名称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十万年以下从普通名称池随机，不会出现帝字</w:t>
      </w:r>
    </w:p>
    <w:p>
      <w:pPr>
        <w:pStyle w:val="Heading2"/>
        <w:spacing w:after="140" w:before="280"/>
      </w:pPr>
      <w:r>
        <w:rPr>
          <w:b/>
          <w:color w:val="0F3460"/>
          <w:sz w:val="26"/>
        </w:rPr>
        <w:t>第109条 - 优化成就系统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移除未实现的道路相关成就（成家立业、追求神位）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新增名师指点成就（拜入名师门下）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新增结伴同行成就（拥有3位以上伙伴）</w:t>
      </w:r>
    </w:p>
    <w:p>
      <w:pPr>
        <w:pStyle w:val="Heading2"/>
        <w:spacing w:after="140" w:before="280"/>
      </w:pPr>
      <w:r>
        <w:rPr>
          <w:b/>
          <w:color w:val="0F3460"/>
          <w:sz w:val="26"/>
        </w:rPr>
        <w:t>第108条 - 优化战力评估系统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基础战力系数从100提升至200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魂环年限加成大幅提升（十万年200→500，百万年500→1200）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新增魂环位置加成（越靠后的魂环加成越高）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魂骨加成提升，六骨套装额外+1000战力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自创魂技加成提升，控制类魂技最高200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新增魂核系统加成（1个+35%，2个+70%，3个+120%）</w:t>
      </w:r>
    </w:p>
    <w:p>
      <w:pPr>
        <w:pStyle w:val="Heading2"/>
        <w:spacing w:after="140" w:before="280"/>
      </w:pPr>
      <w:r>
        <w:rPr>
          <w:b/>
          <w:color w:val="0F3460"/>
          <w:sz w:val="26"/>
        </w:rPr>
        <w:t>第107条 - 修正魂环编号系统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移除第0魂环概念，统一为第1-9魂环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修复 generateRingSkills 调用时传入的序号错误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第七魂环固定生成武魂真身魂技，描述包含武魂名称</w:t>
      </w:r>
    </w:p>
    <w:p>
      <w:pPr>
        <w:pStyle w:val="Heading2"/>
        <w:spacing w:after="140" w:before="280"/>
      </w:pPr>
      <w:r>
        <w:rPr>
          <w:b/>
          <w:color w:val="0F3460"/>
          <w:sz w:val="26"/>
        </w:rPr>
        <w:t>第106条 - 修复读档数据类型错误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修复 G.soulRings.some is not a function 错误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在读档时通过 createDefaultState() 补全所有缺失字段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确保数组/对象类型正确，旧存档也能正常读取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清除自动推演定时器并重置锁定状态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6213E"/>
          <w:sz w:val="22"/>
        </w:rPr>
        <w:t>恢复事件历史记录和控制按钮</w:t>
      </w:r>
    </w:p>
    <w:p>
      <w:pPr>
        <w:pStyle w:val="Heading2"/>
        <w:spacing w:after="140" w:before="280"/>
      </w:pPr>
      <w:r>
        <w:t>105. 修正：绝世唐门时间线不应出现斗铠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原著设定：斗铠系统在龙王传说时代才正式出现，绝世唐门时代只有魂导器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修复：移除绝世唐门所有事件中的 battleArmor 效果，改为魂力/金币奖励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修改内容：霍雨浩参观魂导器事件、和菜头教制作魂导器事件、轩梓文魂导核心事件、拍卖会日月帝国魂导器图纸、伴侣赠送魂导器事件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斗罗1（默认）拍卖会也同步移除斗铠效果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龙王传说和终极斗罗时间线保留斗铠系统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同步：仅修改 斗罗大陆转盘.html</w:t>
      </w:r>
    </w:p>
    <w:p>
      <w:pPr>
        <w:pStyle w:val="Heading2"/>
        <w:spacing w:after="140" w:before="280"/>
      </w:pPr>
      <w:r>
        <w:t>104. Bug修复：所有存档读档后字段缺失导致各种错误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问题：旧存档或不同时期创建的存档缺少新增字段（如 customSkills、crossSkills、bloodlineSkills 等），读档后各种报错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修复：将原来逐个字段手动检查的方式改为遍历 createDefaultState() 所有字段自动补全，确保缺失字段自动填充默认值，类型错误字段自动重置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额外修复：补充 timeline、martialSoul、gender、identity 对象类型检查，根据 timeline.id 重新设置 maxLevel 和 maxAge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同步：仅修改 斗罗大陆转盘.html</w:t>
      </w:r>
    </w:p>
    <w:p>
      <w:pPr>
        <w:pStyle w:val="Heading2"/>
        <w:spacing w:after="140" w:before="280"/>
      </w:pPr>
      <w:r>
        <w:t>103. Bug修复：读档后自动推演定时器未清除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问题：读档前若处于自动推演模式，读档后 setInterval 定时器仍在运行，导致游戏自动持续推进年份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原因：loadSaveGame 中虽设置了 G.autoMode=false，但未清除全局变量 autoTimer（setInterval 的 ID），定时器继续执行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修复：loadSaveGame 中增加 clearInterval(autoTimer) 清除定时器，并隐藏右上角停止按钮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同步：仅修改 斗罗大陆转盘.html</w:t>
      </w:r>
    </w:p>
    <w:p>
      <w:pPr>
        <w:pStyle w:val="Heading2"/>
        <w:spacing w:after="140" w:before="280"/>
      </w:pPr>
      <w:r>
        <w:t>102. Bug修复：读档后缺少控制按钮无法继续推演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问题：读档成功后界面只显示事件历史，但缺少"推进数年""自动推演""结束人生"等控制按钮，无法继续游戏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原因：loadSaveGame 函数只调用了 renderSidebar() 和 renderGameLog()，未调用 renderControls()，导致控制按钮区域为空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修复1：loadSaveGame 中增加 renderControls() 调用，读档后立即显示所有控制按钮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修复2：loadSaveGame 中重置 G._processing = false 和 G.autoMode = false，防止存档中残留的锁定状态导致无法推进年份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同步：仅修改 斗罗大陆转盘.html</w:t>
      </w:r>
    </w:p>
    <w:p>
      <w:pPr>
        <w:pStyle w:val="Heading2"/>
        <w:spacing w:after="140" w:before="280"/>
      </w:pPr>
      <w:r>
        <w:t>101. Bug修复：renderGameLog未定义+读档后事件历史丢失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问题1：switchActiveSoul函数调用renderGameLog()，但该函数从未定义，报错 ReferenceError: renderGameLog is not defined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问题2：读档成功后事件日志被清空，只显示"存档已加载"，之前的事件历史全部丢失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修复1：新增 renderGameLog() 函数，从 G.yearEvents 数组重建事件日志界面，显示所有历史事件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修复2：loadSaveGame 中将原来清空log并显示"存档已加载"的逻辑改为调用 renderGameLog()，恢复完整事件历史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修复3：loadSaveGame 数据类型修复中增加 G.yearEvents 数组检查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同步：仅修改 斗罗大陆转盘.html</w:t>
      </w:r>
    </w:p>
    <w:p>
      <w:pPr>
        <w:pStyle w:val="Heading2"/>
        <w:spacing w:after="140" w:before="280"/>
      </w:pPr>
      <w:r>
        <w:t>100. Bug修复：读档后soulRings非数组导致渲染崩溃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问题：加载存档后 G.soulRings 可能不是数组（null/undefined/对象），调用 .some() 时报错 TypeError: G.soulRings.some is not a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报错位置：renderSidebar 函数第4003行 和 成就检查第5121行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修复1：renderSidebar 中将 G.soulRings&amp;&amp;G.soulRings.some() 改为 Array.isArray(G.soulRings)&amp;&amp;G.soulRings.some()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修复2：成就检查中同样添加 Array.isArray 防护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修复3：loadSaveGame 函数中加载存档后增加数据类型修复，确保 soulRings、soulBones、customSkills、eventLog、achievementsEarned 为数组，timeline 和 martialSoul 为对象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同步：仅修改 斗罗大陆转盘.html</w:t>
      </w:r>
    </w:p>
    <w:p>
      <w:pPr>
        <w:pStyle w:val="Heading2"/>
        <w:spacing w:after="140" w:before="280"/>
      </w:pPr>
      <w:r>
        <w:t>99. Bug修复：HTML文件缺少API函数导致读档失败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问题：斗罗大陆转盘.html 独立使用时引用了 apiLoadGame、apiGetSaves、apiSaveGame、apiDeleteGame 等函数，但这些函数定义在独立的 api.js 中，HTML未引入该文件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报错信息：ReferenceError: apiLoadGame is not defined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修复：将 api.js 中的全部6个函数（checkApi、apiGetSaves、apiSaveGame、apiLoadGame、apiDeleteGame 及变量 _apiAvailable）内联到 斗罗大陆转盘.html 的 &lt;script&gt; 标签内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file:// 协议下自动降级到 localStorage，读档功能恢复正常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同步：仅修改 斗罗大陆转盘.html，public/js/api.js 无需改动</w:t>
      </w:r>
    </w:p>
    <w:p>
      <w:pPr>
        <w:pStyle w:val="Heading2"/>
        <w:spacing w:after="140" w:before="280"/>
      </w:pPr>
      <w:r>
        <w:t>98. 强敌系统原著化 + 战力系统新增 + 魂兽年限效率提升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强敌系统更新：遇到的概率降低，遇到的人物贴合原著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强敌事件权重从10下调至8，降低遭遇频率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5条时间线共48个原著人物替换通用名称：斗罗1（赵无极、独孤博、比比东、千寻疾、胡列娜等）、绝世唐门（戴华斌、笑红尘、帝天、橘子等）、龙王传说（魔皇、龙跃、深渊君主、恩慈等）、终极斗罗（天龙星首座、深红之母、蓝佛子等）、神界传说（毁灭之神、七原罪神、金龙王、银龙王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魂兽敌人池新增原著魂兽：大明（天青牛蟒）、二明（泰坦巨猿）、暗魔邪神虎、冰碧帝皇蝎等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每个强敌附带原著描述，战斗结果界面显示强敌背景信息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战力系统新增：和敌人对战将从魂技、魂骨、自创魂技（如魅惑敌人、控制敌人）来判断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战力计算公式：战力 = (基础战力 + 魂环加成 + 魂骨加成 + 自创魂技加成) × 武魂品质倍率 × 血脉倍率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魂环加成按年限分级：十年+3、百年+10、千年+30、万年+80、十万年+200、百万年+500，每个魂技额外+15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魂骨加成：每块+120，集齐6块额外+300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自创魂技加成：控制系+80、攻击系+70、防御系+60、增幅系+50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武魂品质倍率：普通×1.0、优秀×1.15、变异×1.3、顶级×1.5、双生×2.0；有血脉额外×1.2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战力评级11级：魂士级→魂尊级→魂宗级→魂王级→魂帝级→魂圣级→魂斗罗级→封号斗罗级→极限斗罗级→神级→超神级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战斗胜率同时考虑等级差和战力差，控制系自创魂技对等级相近敌人额外+8%胜率，增幅系+5%，防御系逆势+6%，4块以上魂骨+5%，7环以上+4%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战斗结果界面显示双方战力数值及评级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侧边栏新增「战力评估」模块，实时显示当前战力及评级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魂兽机制更新：年限获取效率增加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普通修炼年限提升约80%（10-25年/年→18-45年/年）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战斗胜利奖励：50-150年→100-300年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天赐机遇（魂力类）：30-200年→100-500年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天赐机遇（魂骨类）：50-200年→200-500年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神界修炼：20-35年/年→35-60年/年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同步：所有修改已同步至 斗罗大陆转盘.html，Node.js语法检查通过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97. 紧急Bug修复：JS字符串内嵌单引号导致语法错误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问题</w:t>
      </w:r>
      <w:r>
        <w:rPr>
          <w:rFonts w:ascii="Arial" w:eastAsia="Microsoft YaHei" w:hAnsi="Arial"/>
          <w:sz w:val="22"/>
          <w:szCs w:val="22"/>
        </w:rPr>
        <w:t xml:space="preserve">：TIMELINE_PROGRESS 中3处文本在单引号字符串内嵌套了ASCII单引号，导致 `SyntaxError: Unexpected identifier`，整个脚本无法解析，"开始转世"按钮完全失效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修复位置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验证</w:t>
      </w:r>
      <w:r>
        <w:rPr>
          <w:rFonts w:ascii="Arial" w:eastAsia="Microsoft YaHei" w:hAnsi="Arial"/>
          <w:sz w:val="22"/>
          <w:szCs w:val="22"/>
        </w:rPr>
        <w:t xml:space="preserve">：Node.js 语法检查通过，浏览器控制台无错误，"开始转世"→"旋转转盘"流程正常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同步</w:t>
      </w:r>
      <w:r>
        <w:rPr>
          <w:rFonts w:ascii="Arial" w:eastAsia="Microsoft YaHei" w:hAnsi="Arial"/>
          <w:sz w:val="22"/>
          <w:szCs w:val="22"/>
        </w:rPr>
        <w:t xml:space="preserve">：已同步至 `斗罗大陆转盘.html`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96. 时间线文档校对与剧情丰富（基于时间线.docx）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TIMELINE顺序调整</w:t>
      </w:r>
      <w:r>
        <w:rPr>
          <w:rFonts w:ascii="Arial" w:eastAsia="Microsoft YaHei" w:hAnsi="Arial"/>
          <w:sz w:val="22"/>
          <w:szCs w:val="22"/>
        </w:rPr>
        <w:t xml:space="preserve">：`godrealm`（神界传说）移至 `TIMELINES` 数组第一位，与原著文档章节顺序一致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斗罗1角色补充</w:t>
      </w:r>
      <w:r>
        <w:rPr>
          <w:rFonts w:ascii="Arial" w:eastAsia="Microsoft YaHei" w:hAnsi="Arial"/>
          <w:sz w:val="22"/>
          <w:szCs w:val="22"/>
        </w:rPr>
        <w:t xml:space="preserve">：新增4位关键角色——玉小刚（罗三炮，武魂理论大师）、弗兰德（四眼猫鹰，史莱克院长）、柳二龙（火龙，蓝电霸王龙旁支）、赵无极（大力金刚熊，副院长），每位附带独立事件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TIMELINE_PROGRESS 大幅扩展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角色武魂校对修正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同步修复</w:t>
      </w:r>
      <w:r>
        <w:rPr>
          <w:rFonts w:ascii="Arial" w:eastAsia="Microsoft YaHei" w:hAnsi="Arial"/>
          <w:sz w:val="22"/>
          <w:szCs w:val="22"/>
        </w:rPr>
        <w:t xml:space="preserve">：所有修改已同步至 `斗罗大陆转盘.html`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95. 更新日志规范调整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移除游戏内嵌更新日志</w:t>
      </w:r>
      <w:r>
        <w:rPr>
          <w:rFonts w:ascii="Arial" w:eastAsia="Microsoft YaHei" w:hAnsi="Arial"/>
          <w:sz w:val="22"/>
          <w:szCs w:val="22"/>
        </w:rPr>
        <w:t xml:space="preserve">：误将更新日志弹窗UI嵌入 `斗罗大陆转盘.html`，已全部移除（按钮、JS函数、HTML弹层）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规范</w:t>
      </w:r>
      <w:r>
        <w:rPr>
          <w:rFonts w:ascii="Arial" w:eastAsia="Microsoft YaHei" w:hAnsi="Arial"/>
          <w:sz w:val="22"/>
          <w:szCs w:val="22"/>
        </w:rPr>
        <w:t xml:space="preserve">：所有更新记录统一维护在独立的 `更新日志.md` 文件中，不嵌入游戏HTML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修复HTML结构</w:t>
      </w:r>
      <w:r>
        <w:rPr>
          <w:rFonts w:ascii="Arial" w:eastAsia="Microsoft YaHei" w:hAnsi="Arial"/>
          <w:sz w:val="22"/>
          <w:szCs w:val="22"/>
        </w:rPr>
        <w:t xml:space="preserve">：移除弹窗时误删了 `&lt;/script&gt;&lt;/body&gt;&lt;/html&gt;` 闭合标签，已补回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94. 龙王传说魂灵系统更新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魂灵品质体系</w:t>
      </w:r>
      <w:r>
        <w:rPr>
          <w:rFonts w:ascii="Arial" w:eastAsia="Microsoft YaHei" w:hAnsi="Arial"/>
          <w:sz w:val="22"/>
          <w:szCs w:val="22"/>
        </w:rPr>
        <w:t xml:space="preserve">：SPIRIT_SOUL_PREFIXES 更新为 6 级颜色体系——十年（白）、百年（黄）、千年（紫）、万年（黑）、十万年（红）、凶兽（橙）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新增特殊前缀</w:t>
      </w:r>
      <w:r>
        <w:rPr>
          <w:rFonts w:ascii="Arial" w:eastAsia="Microsoft YaHei" w:hAnsi="Arial"/>
          <w:sz w:val="22"/>
          <w:szCs w:val="22"/>
        </w:rPr>
        <w:t xml:space="preserve">：不屈、伴生、传承、本命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新增魂灵名称</w:t>
      </w:r>
      <w:r>
        <w:rPr>
          <w:rFonts w:ascii="Arial" w:eastAsia="Microsoft YaHei" w:hAnsi="Arial"/>
          <w:sz w:val="22"/>
          <w:szCs w:val="22"/>
        </w:rPr>
        <w:t xml:space="preserve">：金语、绮罗郁金香、霸王龙、雷鸣阎狱藤、邪魔虎鲸王、碧姬、赤王、冰碧帝皇蝎、冰天雪女、雪帝、冰帝、天梦冰蚕、八角玄冰草、烈火杏娇疏、幽香绮罗仙品（共15个龙王传说经典魂灵）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修复索引错误</w:t>
      </w:r>
      <w:r>
        <w:rPr>
          <w:rFonts w:ascii="Arial" w:eastAsia="Microsoft YaHei" w:hAnsi="Arial"/>
          <w:sz w:val="22"/>
          <w:szCs w:val="22"/>
        </w:rPr>
        <w:t xml:space="preserve">：凶兽魂灵前缀从 `SPIRIT_SOUL_PREFIXES[4]`（十万年红）修正为 `SPIRIT_SOUL_PREFIXES[5]`（凶兽橙）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93. 恋爱系统条件优化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魂力要求下调</w:t>
      </w:r>
      <w:r>
        <w:rPr>
          <w:rFonts w:ascii="Arial" w:eastAsia="Microsoft YaHei" w:hAnsi="Arial"/>
          <w:sz w:val="22"/>
          <w:szCs w:val="22"/>
        </w:rPr>
        <w:t xml:space="preserve">：恋爱事件触发条件从 `age&gt;=12` 改为 `age&gt;=18 &amp;&amp; soulPower&gt;=40`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年龄要求按用户要求调整</w:t>
      </w:r>
      <w:r>
        <w:rPr>
          <w:rFonts w:ascii="Arial" w:eastAsia="Microsoft YaHei" w:hAnsi="Arial"/>
          <w:sz w:val="22"/>
          <w:szCs w:val="22"/>
        </w:rPr>
        <w:t xml:space="preserve">：恋爱系统需魂力达到 40 级且年龄满 18 岁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92. 强敌概率降低 + 飞升神界事件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强敌概率降低</w:t>
      </w:r>
      <w:r>
        <w:rPr>
          <w:rFonts w:ascii="Arial" w:eastAsia="Microsoft YaHei" w:hAnsi="Arial"/>
          <w:sz w:val="22"/>
          <w:szCs w:val="22"/>
        </w:rPr>
        <w:t xml:space="preserve">：`YEAR_EVENT_WHEEL` 中强敌（enemy）权重从 15 下调至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新增绝世唐门百级飞升神界</w:t>
      </w:r>
      <w:r>
        <w:rPr>
          <w:rFonts w:ascii="Arial" w:eastAsia="Microsoft YaHei" w:hAnsi="Arial"/>
          <w:sz w:val="22"/>
          <w:szCs w:val="22"/>
        </w:rPr>
        <w:t xml:space="preserve">：在绝世唐门时间线中，当魂力达到 100 级时，`openDouluoPathChoice` 面板会显示"飞升神界"按钮，点击后切换到神界传说时间线，保留魂力等级，寿命大幅延长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91. 时间线人物大幅补充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绝世唐门（douluo2）</w:t>
      </w:r>
      <w:r>
        <w:rPr>
          <w:rFonts w:ascii="Arial" w:eastAsia="Microsoft YaHei" w:hAnsi="Arial"/>
          <w:sz w:val="22"/>
          <w:szCs w:val="22"/>
        </w:rPr>
        <w:t xml:space="preserve"> 新增13个角色：王冬、王秋儿、徐三石、江楠楠、萧萧、橘子、戴华斌、王冬儿、轩梓文、张乐萱、梦红尘、笑红尘、娜娜，每个角色附带武魂、描述、颜色、权重、年龄区间和事件效果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龙王传说（douluo3）</w:t>
      </w:r>
      <w:r>
        <w:rPr>
          <w:rFonts w:ascii="Arial" w:eastAsia="Microsoft YaHei" w:hAnsi="Arial"/>
          <w:sz w:val="22"/>
          <w:szCs w:val="22"/>
        </w:rPr>
        <w:t xml:space="preserve"> 新增14个角色：许小言、叶星澜、徐笠智、乐正宇、龙跃、戴云儿、司马金驰、陈瑛、舞长空、圣灵教教主、冻千秋、蓝佛子、阿如恒、韩泽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终极斗罗（douluo4）</w:t>
      </w:r>
      <w:r>
        <w:rPr>
          <w:rFonts w:ascii="Arial" w:eastAsia="Microsoft YaHei" w:hAnsi="Arial"/>
          <w:sz w:val="22"/>
          <w:szCs w:val="22"/>
        </w:rPr>
        <w:t xml:space="preserve"> 新增11个角色：刘锋、原恩辉辉、蓝梦琴、唐雨格、唐震华、肖启、白凌霜、李娜、羽沐曦、凌梓晨、龙当当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90. 代码全面审计修复（SubAgent自动检测）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修复函数名拼写错误</w:t>
      </w:r>
      <w:r>
        <w:rPr>
          <w:rFonts w:ascii="Arial" w:eastAsia="Microsoft YaHei" w:hAnsi="Arial"/>
          <w:sz w:val="22"/>
          <w:szCs w:val="22"/>
        </w:rPr>
        <w:t xml:space="preserve">：`addToEventLog` 应为 `addEventLog`，成家立业道路触发时报错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修复 soulRings 未检查存在性</w:t>
      </w:r>
      <w:r>
        <w:rPr>
          <w:rFonts w:ascii="Arial" w:eastAsia="Microsoft YaHei" w:hAnsi="Arial"/>
          <w:sz w:val="22"/>
          <w:szCs w:val="22"/>
        </w:rPr>
        <w:t xml:space="preserve">：SCHOOL_EVENTS.douluo3 的 effect 回调直接访问 `g.soulRings.length`，旧存档可能缺失该字段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修复 renderSidebar 多处空指针</w:t>
      </w:r>
      <w:r>
        <w:rPr>
          <w:rFonts w:ascii="Arial" w:eastAsia="Microsoft YaHei" w:hAnsi="Arial"/>
          <w:sz w:val="22"/>
          <w:szCs w:val="22"/>
        </w:rPr>
        <w:t xml:space="preserve">：`G.timeline.id` → `G.timeline?.id`、`G.soulRings.some()` → `G.soulRings?.some()`、`G.companions.length` → `G.companions?.length`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修复 showReview 结算防御缺失</w:t>
      </w:r>
      <w:r>
        <w:rPr>
          <w:rFonts w:ascii="Arial" w:eastAsia="Microsoft YaHei" w:hAnsi="Arial"/>
          <w:sz w:val="22"/>
          <w:szCs w:val="22"/>
        </w:rPr>
        <w:t xml:space="preserve">：`G.companions.length` → `(G.companions||[]).length`、`G.customSkills.length` → `(G.customSkills||[]).length`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大转盘等待时间减半</w:t>
      </w:r>
      <w:r>
        <w:rPr>
          <w:rFonts w:ascii="Arial" w:eastAsia="Microsoft YaHei" w:hAnsi="Arial"/>
          <w:sz w:val="22"/>
          <w:szCs w:val="22"/>
        </w:rPr>
        <w:t xml:space="preserve">：所有转盘动画时间从 4.5s→2.25s、3.5s→1.75s，游戏节奏更快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89. 强敌环节Bug修复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修复变量先使用后定义</w:t>
      </w:r>
      <w:r>
        <w:rPr>
          <w:rFonts w:ascii="Arial" w:eastAsia="Microsoft YaHei" w:hAnsi="Arial"/>
          <w:sz w:val="22"/>
          <w:szCs w:val="22"/>
        </w:rPr>
        <w:t xml:space="preserve">：`spinEnemyWheel` 中 `isFierce`、`isDivine`、`isEvil` 在定义前就被使用，导致 `ReferenceError`。已将变量定义移到使用之前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88. 全面Bug修复（V3.0稳定性更新）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修复武魂名称显示undefined</w:t>
      </w:r>
      <w:r>
        <w:rPr>
          <w:rFonts w:ascii="Arial" w:eastAsia="Microsoft YaHei" w:hAnsi="Arial"/>
          <w:sz w:val="22"/>
          <w:szCs w:val="22"/>
        </w:rPr>
        <w:t xml:space="preserve">：快速随机生成角色时 `martialSoul` 缺少 `example` 字段，导致觉醒界面显示 `.undefined`。已添加 `example:s.name` 兜底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修复 file:// 协议兼容</w:t>
      </w:r>
      <w:r>
        <w:rPr>
          <w:rFonts w:ascii="Arial" w:eastAsia="Microsoft YaHei" w:hAnsi="Arial"/>
          <w:sz w:val="22"/>
          <w:szCs w:val="22"/>
        </w:rPr>
        <w:t xml:space="preserve">：`AbortSignal.timeout()` 在旧浏览器/Edge 中不可用，改为 try-catch 安全调用；`file://` 协议下跳过 API 检查直接降级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修复 showScreen 空指针</w:t>
      </w:r>
      <w:r>
        <w:rPr>
          <w:rFonts w:ascii="Arial" w:eastAsia="Microsoft YaHei" w:hAnsi="Arial"/>
          <w:sz w:val="22"/>
          <w:szCs w:val="22"/>
        </w:rPr>
        <w:t xml:space="preserve">：`document.getElementById(id)` 返回 null 时不再崩溃，改为 console.error 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修复觉醒界面武魂属性兜底</w:t>
      </w:r>
      <w:r>
        <w:rPr>
          <w:rFonts w:ascii="Arial" w:eastAsia="Microsoft YaHei" w:hAnsi="Arial"/>
          <w:sz w:val="22"/>
          <w:szCs w:val="22"/>
        </w:rPr>
        <w:t xml:space="preserve">：`martialSoul.example`、`martialSoul.type`、`martialSoul.quality`、`martialSoul.qColor` 全部增加 `||` 默认值保护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同步修复</w:t>
      </w:r>
      <w:r>
        <w:rPr>
          <w:rFonts w:ascii="Arial" w:eastAsia="Microsoft YaHei" w:hAnsi="Arial"/>
          <w:sz w:val="22"/>
          <w:szCs w:val="22"/>
        </w:rPr>
        <w:t xml:space="preserve">：所有修复已同步至 `斗罗大陆转盘.html`、`public/js/app.js`、`public/js/api.js` 三个文件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87. 界面神信息适配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觉醒界面</w:t>
      </w:r>
      <w:r>
        <w:rPr>
          <w:rFonts w:ascii="Arial" w:eastAsia="Microsoft YaHei" w:hAnsi="Arial"/>
          <w:sz w:val="22"/>
          <w:szCs w:val="22"/>
        </w:rPr>
        <w:t xml:space="preserve">：神祇显示神位、神器、势力，隐藏武魂/先天魂力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侧边栏</w:t>
      </w:r>
      <w:r>
        <w:rPr>
          <w:rFonts w:ascii="Arial" w:eastAsia="Microsoft YaHei" w:hAnsi="Arial"/>
          <w:sz w:val="22"/>
          <w:szCs w:val="22"/>
        </w:rPr>
        <w:t xml:space="preserve">：基本信息区新增神位（✦金色加粗）和神器显示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进入游戏事件</w:t>
      </w:r>
      <w:r>
        <w:rPr>
          <w:rFonts w:ascii="Arial" w:eastAsia="Microsoft YaHei" w:hAnsi="Arial"/>
          <w:sz w:val="22"/>
          <w:szCs w:val="22"/>
        </w:rPr>
        <w:t xml:space="preserve">：神祇觉醒文本改为"你在神界觉醒了「XX」神位，持有XX神器，隶属于XX势力"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86. 神位/神器数据池（贴合原著）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85. 神祇独立转盘系统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：神界时间线的神祇只有"神位等级"一个转盘，无具体神位/神器/势力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：神祇拥有完整独立的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四转盘链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顺序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转盘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神位名称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根据等级抽取具体神位（神王5种、一级10种、二级10种、三级10种、神官5种）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神器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对应等级的专属神器（超神器→伪超神器→神器→伪神器→无/普通神兵）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神界势力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神界委员会/海神阁/修罗神殿/生命神殿/毁灭阵营/散修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性格 → 外貌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复用原有池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神转盘完整流程</w:t>
      </w:r>
      <w:r>
        <w:rPr>
          <w:rFonts w:ascii="Arial" w:eastAsia="Microsoft YaHei" w:hAnsi="Arial"/>
          <w:sz w:val="22"/>
          <w:szCs w:val="22"/>
        </w:rPr>
        <w:t xml:space="preserve">：时间线 → 种族(神祇) → 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神位等级</w:t>
      </w:r>
      <w:r>
        <w:rPr>
          <w:rFonts w:ascii="Arial" w:eastAsia="Microsoft YaHei" w:hAnsi="Arial"/>
          <w:sz w:val="22"/>
          <w:szCs w:val="22"/>
        </w:rPr>
        <w:t xml:space="preserve"> → 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神位名称</w:t>
      </w:r>
      <w:r>
        <w:rPr>
          <w:rFonts w:ascii="Arial" w:eastAsia="Microsoft YaHei" w:hAnsi="Arial"/>
          <w:sz w:val="22"/>
          <w:szCs w:val="22"/>
        </w:rPr>
        <w:t xml:space="preserve"> → 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神器</w:t>
      </w:r>
      <w:r>
        <w:rPr>
          <w:rFonts w:ascii="Arial" w:eastAsia="Microsoft YaHei" w:hAnsi="Arial"/>
          <w:sz w:val="22"/>
          <w:szCs w:val="22"/>
        </w:rPr>
        <w:t xml:space="preserve"> → 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势力</w:t>
      </w:r>
      <w:r>
        <w:rPr>
          <w:rFonts w:ascii="Arial" w:eastAsia="Microsoft YaHei" w:hAnsi="Arial"/>
          <w:sz w:val="22"/>
          <w:szCs w:val="22"/>
        </w:rPr>
        <w:t xml:space="preserve"> → 性别 → 性格 → 外貌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跳过武魂觉醒</w:t>
      </w:r>
      <w:r>
        <w:rPr>
          <w:rFonts w:ascii="Arial" w:eastAsia="Microsoft YaHei" w:hAnsi="Arial"/>
          <w:sz w:val="22"/>
          <w:szCs w:val="22"/>
        </w:rPr>
        <w:t xml:space="preserve">：神祇无需武魂，直接以神力等级进入游戏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84. 前后端分离架构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架构升级</w:t>
      </w:r>
      <w:r>
        <w:rPr>
          <w:rFonts w:ascii="Arial" w:eastAsia="Microsoft YaHei" w:hAnsi="Arial"/>
          <w:sz w:val="22"/>
          <w:szCs w:val="22"/>
        </w:rPr>
        <w:t xml:space="preserve">：原单HTML文件拆分为模块化项目，支持独立部署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Node.js后端</w:t>
      </w:r>
      <w:r>
        <w:rPr>
          <w:rFonts w:ascii="Arial" w:eastAsia="Microsoft YaHei" w:hAnsi="Arial"/>
          <w:sz w:val="22"/>
          <w:szCs w:val="22"/>
        </w:rPr>
        <w:t xml:space="preserve">：Express服务器，提供存档REST API（GET/POST/DELETE）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双写双读机制</w:t>
      </w:r>
      <w:r>
        <w:rPr>
          <w:rFonts w:ascii="Arial" w:eastAsia="Microsoft YaHei" w:hAnsi="Arial"/>
          <w:sz w:val="22"/>
          <w:szCs w:val="22"/>
        </w:rPr>
        <w:t xml:space="preserve">：保存时先写localStorage保证不丢失，再异步同步到服务器；读取时优先API，失败自动降级localStorage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原版HTML兼容</w:t>
      </w:r>
      <w:r>
        <w:rPr>
          <w:rFonts w:ascii="Arial" w:eastAsia="Microsoft YaHei" w:hAnsi="Arial"/>
          <w:sz w:val="22"/>
          <w:szCs w:val="22"/>
        </w:rPr>
        <w:t xml:space="preserve">：原版单文件内嵌API通信层，无后端时自动降级为纯本地存档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83. 存档系统全面修复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Bug修复</w:t>
      </w:r>
      <w:r>
        <w:rPr>
          <w:rFonts w:ascii="Arial" w:eastAsia="Microsoft YaHei" w:hAnsi="Arial"/>
          <w:sz w:val="22"/>
          <w:szCs w:val="22"/>
        </w:rPr>
        <w:t xml:space="preserve">：读档时 `showScreen('screen-game')` ID错误导致白屏，已修正为 `showScreen('screen-life')`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存档保存失败修复</w:t>
      </w:r>
      <w:r>
        <w:rPr>
          <w:rFonts w:ascii="Arial" w:eastAsia="Microsoft YaHei" w:hAnsi="Arial"/>
          <w:sz w:val="22"/>
          <w:szCs w:val="22"/>
        </w:rPr>
        <w:t xml:space="preserve">：`JSON.stringify` 遇循环引用静默失败，加入 `WeakSet` 循环引用检测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新增 Toast 提示</w:t>
      </w:r>
      <w:r>
        <w:rPr>
          <w:rFonts w:ascii="Arial" w:eastAsia="Microsoft YaHei" w:hAnsi="Arial"/>
          <w:sz w:val="22"/>
          <w:szCs w:val="22"/>
        </w:rPr>
        <w:t xml:space="preserve">：存档成功/失败在屏幕顶部弹出醒目提示（2秒自动消失），不再只靠事件日志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错误信息可见</w:t>
      </w:r>
      <w:r>
        <w:rPr>
          <w:rFonts w:ascii="Arial" w:eastAsia="Microsoft YaHei" w:hAnsi="Arial"/>
          <w:sz w:val="22"/>
          <w:szCs w:val="22"/>
        </w:rPr>
        <w:t xml:space="preserve">：序列化失败、存档过大(&gt;4MB)、列表保存失败等均有独立红/橙色提示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82. 原著时间线剧情自动发展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：年度事件完全随机，与原著剧情无关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：每年自动检查原著剧情进度，在特定年龄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自动触发原著剧情事件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时间线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关键剧情节点（按年龄）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**斗罗1**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6岁唐三觉醒→12岁七怪集结→15岁魂师大赛→16岁小舞暴露→21岁天斗宫变→22岁海神岛→25岁嘉陵关大战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**绝世唐门**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11岁霍雨浩入学→14岁明德堂交换→16岁大赛夺冠→18岁圣灵教现世→20岁帝天兽潮→26岁成神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**龙王传说**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6岁舞麟觉醒→10岁东海学院→14岁史莱克夺冠→18岁斗铠师→22岁深渊入侵→28岁冰封殉情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**终极斗罗**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6岁轩宇孵化→12岁联邦第一→16岁龙马战争→20岁自创龙神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**神界**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100岁大神圈建立→300岁时空乱流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原著剧情事件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优先于年度转盘</w:t>
      </w:r>
      <w:r>
        <w:rPr>
          <w:rFonts w:ascii="Arial" w:eastAsia="Microsoft YaHei" w:hAnsi="Arial"/>
          <w:sz w:val="22"/>
          <w:szCs w:val="22"/>
        </w:rPr>
        <w:t xml:space="preserve">触发，每年最多触发一次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触发后自动获得魂力和名声奖励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已触发的剧情不会重复触发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2026-07-21 (第二十四轮更新)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81. 年度事件新增"再来一次"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年度事件转盘新增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"再来一次"</w:t>
      </w:r>
      <w:r>
        <w:rPr>
          <w:rFonts w:ascii="Arial" w:eastAsia="Microsoft YaHei" w:hAnsi="Arial"/>
          <w:sz w:val="22"/>
          <w:szCs w:val="22"/>
        </w:rPr>
        <w:t xml:space="preserve">选项（权重5，绿色）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抽中后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重新旋转转盘</w:t>
      </w:r>
      <w:r>
        <w:rPr>
          <w:rFonts w:ascii="Arial" w:eastAsia="Microsoft YaHei" w:hAnsi="Arial"/>
          <w:sz w:val="22"/>
          <w:szCs w:val="22"/>
        </w:rPr>
        <w:t xml:space="preserve">一次（第二次不含"再来一次"，防止无限循环）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给玩家一次重新选择年度事件的机会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80. 魂兽独立修炼事件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：魂兽普通修炼使用人类视角文本（"你在瀑布下苦修如唐三..."）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：魂兽拥有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独立的修炼事件池</w:t>
      </w:r>
      <w:r>
        <w:rPr>
          <w:rFonts w:ascii="Arial" w:eastAsia="Microsoft YaHei" w:hAnsi="Arial"/>
          <w:sz w:val="22"/>
          <w:szCs w:val="22"/>
        </w:rPr>
        <w:t xml:space="preserve">，各时间线定制：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修炼奖励改为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年限</w:t>
      </w:r>
      <w:r>
        <w:rPr>
          <w:rFonts w:ascii="Arial" w:eastAsia="Microsoft YaHei" w:hAnsi="Arial"/>
          <w:sz w:val="22"/>
          <w:szCs w:val="22"/>
        </w:rPr>
        <w:t xml:space="preserve">（10~35年），无"觅食"类事件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79. 魂兽年度事件转盘优化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时间线奇遇降低</w:t>
      </w:r>
      <w:r>
        <w:rPr>
          <w:rFonts w:ascii="Arial" w:eastAsia="Microsoft YaHei" w:hAnsi="Arial"/>
          <w:sz w:val="22"/>
          <w:szCs w:val="22"/>
        </w:rPr>
        <w:t xml:space="preserve">：魂兽遇到时间线角色的权重从 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8→3</w:t>
      </w:r>
      <w:r>
        <w:rPr>
          <w:rFonts w:ascii="Arial" w:eastAsia="Microsoft YaHei" w:hAnsi="Arial"/>
          <w:sz w:val="22"/>
          <w:szCs w:val="22"/>
        </w:rPr>
        <w:t xml:space="preserve">，大幅降低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修炼概率增加</w:t>
      </w:r>
      <w:r>
        <w:rPr>
          <w:rFonts w:ascii="Arial" w:eastAsia="Microsoft YaHei" w:hAnsi="Arial"/>
          <w:sz w:val="22"/>
          <w:szCs w:val="22"/>
        </w:rPr>
        <w:t xml:space="preserve">：魂兽普通修炼权重从 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12→22</w:t>
      </w:r>
      <w:r>
        <w:rPr>
          <w:rFonts w:ascii="Arial" w:eastAsia="Microsoft YaHei" w:hAnsi="Arial"/>
          <w:sz w:val="22"/>
          <w:szCs w:val="22"/>
        </w:rPr>
        <w:t xml:space="preserve">，成为主要事件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排除不适合事件</w:t>
      </w:r>
      <w:r>
        <w:rPr>
          <w:rFonts w:ascii="Arial" w:eastAsia="Microsoft YaHei" w:hAnsi="Arial"/>
          <w:sz w:val="22"/>
          <w:szCs w:val="22"/>
        </w:rPr>
        <w:t xml:space="preserve">：魂兽不再触发学院修炼、伴侣共修、路见不平、拍卖会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天赐机遇保留</w:t>
      </w:r>
      <w:r>
        <w:rPr>
          <w:rFonts w:ascii="Arial" w:eastAsia="Microsoft YaHei" w:hAnsi="Arial"/>
          <w:sz w:val="22"/>
          <w:szCs w:val="22"/>
        </w:rPr>
        <w:t xml:space="preserve">：权重从 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18→12</w:t>
      </w:r>
      <w:r>
        <w:rPr>
          <w:rFonts w:ascii="Arial" w:eastAsia="Microsoft YaHei" w:hAnsi="Arial"/>
          <w:sz w:val="22"/>
          <w:szCs w:val="22"/>
        </w:rPr>
        <w:t xml:space="preserve">，仍有概率触发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2026-07-21 (第二十三轮更新)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78. 大转盘停止按钮回滚 + 自动推演停止按钮优化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回滚</w:t>
      </w:r>
      <w:r>
        <w:rPr>
          <w:rFonts w:ascii="Arial" w:eastAsia="Microsoft YaHei" w:hAnsi="Arial"/>
          <w:sz w:val="22"/>
          <w:szCs w:val="22"/>
        </w:rPr>
        <w:t xml:space="preserve">：大转盘（觉醒转盘）的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"⏹ 停止"按钮已移除</w:t>
      </w:r>
      <w:r>
        <w:rPr>
          <w:rFonts w:ascii="Arial" w:eastAsia="Microsoft YaHei" w:hAnsi="Arial"/>
          <w:sz w:val="22"/>
          <w:szCs w:val="22"/>
        </w:rPr>
        <w:t xml:space="preserve">，恢复为原来的自动完成旋转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优化</w:t>
      </w:r>
      <w:r>
        <w:rPr>
          <w:rFonts w:ascii="Arial" w:eastAsia="Microsoft YaHei" w:hAnsi="Arial"/>
          <w:sz w:val="22"/>
          <w:szCs w:val="22"/>
        </w:rPr>
        <w:t xml:space="preserve">：自动推演（转世游戏内）的停止按钮改为：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2026-07-21 (第二十二轮更新)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77. 时间线原著主角同步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：遇到时间线角色时无主角年龄/状态信息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：遇到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原著主角</w:t>
      </w:r>
      <w:r>
        <w:rPr>
          <w:rFonts w:ascii="Arial" w:eastAsia="Microsoft YaHei" w:hAnsi="Arial"/>
          <w:sz w:val="22"/>
          <w:szCs w:val="22"/>
        </w:rPr>
        <w:t xml:space="preserve">时显示同步信息：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76. 成家解锁恋爱系统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：伴侣系统随机触发，无角色匹配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：选择成家后，根据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玩家性别+时间线</w:t>
      </w:r>
      <w:r>
        <w:rPr>
          <w:rFonts w:ascii="Arial" w:eastAsia="Microsoft YaHei" w:hAnsi="Arial"/>
          <w:sz w:val="22"/>
          <w:szCs w:val="22"/>
        </w:rPr>
        <w:t xml:space="preserve">自动匹配可恋爱角色：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75. 封号斗罗方向选择：成家/成神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：达到99级后直接触发成神面板，无其他选择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：达到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91级（封号斗罗）</w:t>
      </w:r>
      <w:r>
        <w:rPr>
          <w:rFonts w:ascii="Arial" w:eastAsia="Microsoft YaHei" w:hAnsi="Arial"/>
          <w:sz w:val="22"/>
          <w:szCs w:val="22"/>
        </w:rPr>
        <w:t xml:space="preserve">时弹出方向选择：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选择记录在侧边栏显示当前道路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74. 封号斗罗自定义封号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：封号自动根据武魂名前2字生成（如昊天锤→昊天斗罗）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：达到封号斗罗时弹出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封号输入框</w:t>
      </w:r>
      <w:r>
        <w:rPr>
          <w:rFonts w:ascii="Arial" w:eastAsia="Microsoft YaHei" w:hAnsi="Arial"/>
          <w:sz w:val="22"/>
          <w:szCs w:val="22"/>
        </w:rPr>
        <w:t xml:space="preserve">，玩家可自定义2字封号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自定义封号在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侧边栏</w:t>
      </w:r>
      <w:r>
        <w:rPr>
          <w:rFonts w:ascii="Arial" w:eastAsia="Microsoft YaHei" w:hAnsi="Arial"/>
          <w:sz w:val="22"/>
          <w:szCs w:val="22"/>
        </w:rPr>
        <w:t xml:space="preserve">、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命运终章</w:t>
      </w:r>
      <w:r>
        <w:rPr>
          <w:rFonts w:ascii="Arial" w:eastAsia="Microsoft YaHei" w:hAnsi="Arial"/>
          <w:sz w:val="22"/>
          <w:szCs w:val="22"/>
        </w:rPr>
        <w:t xml:space="preserve">、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称号系统</w:t>
      </w:r>
      <w:r>
        <w:rPr>
          <w:rFonts w:ascii="Arial" w:eastAsia="Microsoft YaHei" w:hAnsi="Arial"/>
          <w:sz w:val="22"/>
          <w:szCs w:val="22"/>
        </w:rPr>
        <w:t xml:space="preserve">中全局显示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2026-07-21 (第二十一轮更新)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73. 魂兽修为改为年限制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：魂兽有独立的"魂力"数值，和人类魂师一样用"级"衡量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72. 魂兽遇到人类可逃跑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：魂兽遇到敌人只能战斗，无法逃跑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71. 时间线主角善缘/恶缘系统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：遇到时间线角色直接触发固定事件，结果千篇一律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：遇到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主角级角色</w:t>
      </w:r>
      <w:r>
        <w:rPr>
          <w:rFonts w:ascii="Arial" w:eastAsia="Microsoft YaHei" w:hAnsi="Arial"/>
          <w:sz w:val="22"/>
          <w:szCs w:val="22"/>
        </w:rPr>
        <w:t xml:space="preserve">（唐三、小舞、霍雨浩、唐舞麟、五大神王等）时，随机判定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善缘（70%）</w:t>
      </w:r>
      <w:r>
        <w:rPr>
          <w:rFonts w:ascii="Arial" w:eastAsia="Microsoft YaHei" w:hAnsi="Arial"/>
          <w:sz w:val="22"/>
          <w:szCs w:val="22"/>
        </w:rPr>
        <w:t xml:space="preserve">或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恶缘（30%）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70. 魂兽专属敌人池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：魂兽和人类共用同一套敌人（邪魂师、宗门叛徒等人类敌人）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：魂兽拥有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独立敌人池</w:t>
      </w:r>
      <w:r>
        <w:rPr>
          <w:rFonts w:ascii="Arial" w:eastAsia="Microsoft YaHei" w:hAnsi="Arial"/>
          <w:sz w:val="22"/>
          <w:szCs w:val="22"/>
        </w:rPr>
        <w:t xml:space="preserve">（8种）：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69. 大转盘增加停止按钮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：转盘旋转6秒后才能看到结果，无法中断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：旋转时显示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"⏹ 停止"</w:t>
      </w:r>
      <w:r>
        <w:rPr>
          <w:rFonts w:ascii="Arial" w:eastAsia="Microsoft YaHei" w:hAnsi="Arial"/>
          <w:sz w:val="22"/>
          <w:szCs w:val="22"/>
        </w:rPr>
        <w:t xml:space="preserve">按钮，点击后立即结束旋转并显示结果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2026-07-21 (第二十轮更新)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68. 强敌惩罚与邪魂师机制重制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普通敌人失败</w:t>
      </w:r>
      <w:r>
        <w:rPr>
          <w:rFonts w:ascii="Arial" w:eastAsia="Microsoft YaHei" w:hAnsi="Arial"/>
          <w:sz w:val="22"/>
          <w:szCs w:val="22"/>
        </w:rPr>
        <w:t xml:space="preserve">：扣减魂力上限保持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5级</w:t>
      </w:r>
      <w:r>
        <w:rPr>
          <w:rFonts w:ascii="Arial" w:eastAsia="Microsoft YaHei" w:hAnsi="Arial"/>
          <w:sz w:val="22"/>
          <w:szCs w:val="22"/>
        </w:rPr>
        <w:t xml:space="preserve">（已改）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邪魂师失败吸取</w:t>
      </w:r>
      <w:r>
        <w:rPr>
          <w:rFonts w:ascii="Arial" w:eastAsia="Microsoft YaHei" w:hAnsi="Arial"/>
          <w:sz w:val="22"/>
          <w:szCs w:val="22"/>
        </w:rPr>
        <w:t xml:space="preserve">：扣减魂力上限提升至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10级</w:t>
      </w:r>
      <w:r>
        <w:rPr>
          <w:rFonts w:ascii="Arial" w:eastAsia="Microsoft YaHei" w:hAnsi="Arial"/>
          <w:sz w:val="22"/>
          <w:szCs w:val="22"/>
        </w:rPr>
        <w:t xml:space="preserve">，邪术侵蚀效果更强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凶相外貌（fierce）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神颜外貌（divine）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女性+高魅力（charm≥8）对阵邪魂师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邪魂师死亡文本改为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"魂飞魄散"</w:t>
      </w:r>
      <w:r>
        <w:rPr>
          <w:rFonts w:ascii="Arial" w:eastAsia="Microsoft YaHei" w:hAnsi="Arial"/>
          <w:sz w:val="22"/>
          <w:szCs w:val="22"/>
        </w:rPr>
        <w:t xml:space="preserve">（被彻底吞噬）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2026-07-21 (第十九轮更新)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67. 成神系统（继承/自创神位）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：达到等级上限后无法继续突破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66. 魂兽十万年化形系统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：魂力达到91级触发化形（与年限无关）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65. 双生武魂切换与独立魂环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：双生武魂只是名字拼接（"蓝银草+昊天锤"），共用一个魂环数组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64. 魂兽机遇改为魂兽视角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：魂兽触发机遇时使用人类视角文本（"你发现了一块魂骨""你服用了药草"）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：魂兽拥有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独立的机遇文本池</w:t>
      </w:r>
      <w:r>
        <w:rPr>
          <w:rFonts w:ascii="Arial" w:eastAsia="Microsoft YaHei" w:hAnsi="Arial"/>
          <w:sz w:val="22"/>
          <w:szCs w:val="22"/>
        </w:rPr>
        <w:t xml:space="preserve">，按时间线定制：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63. 魂兽不显示魂环/魂骨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：魂兽侧边栏显示空魂环槽(0/9)和空魂骨槽(0/6)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：魂兽侧边栏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完全隐藏</w:t>
      </w:r>
      <w:r>
        <w:rPr>
          <w:rFonts w:ascii="Arial" w:eastAsia="Microsoft YaHei" w:hAnsi="Arial"/>
          <w:sz w:val="22"/>
          <w:szCs w:val="22"/>
        </w:rPr>
        <w:t xml:space="preserve">魂环、魂骨、斗铠区域，只显示修为、年限、血脉等信息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62. 大转盘改为手动下一步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：转盘转完后通过setTimeout自动准备下一个转盘，用户只需点击"转动"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：转盘转完后隐藏"转动"按钮，显示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"下一步"按钮</w:t>
      </w:r>
      <w:r>
        <w:rPr>
          <w:rFonts w:ascii="Arial" w:eastAsia="Microsoft YaHei" w:hAnsi="Arial"/>
          <w:sz w:val="22"/>
          <w:szCs w:val="22"/>
        </w:rPr>
        <w:t xml:space="preserve">，用户确认后才进入下一个转盘；最后一个转盘显示"进入斗罗大陆"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2026-07-21 (第十七轮更新)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59. 魂兽存档与显示优化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侧边栏显示当前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年限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觉醒界面显示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年限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命运终章显示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最终年限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存档列表魂兽显示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年限</w:t>
      </w:r>
      <w:r>
        <w:rPr>
          <w:rFonts w:ascii="Arial" w:eastAsia="Microsoft YaHei" w:hAnsi="Arial"/>
          <w:sz w:val="22"/>
          <w:szCs w:val="22"/>
        </w:rPr>
        <w:t xml:space="preserve">（替代魂环/魂骨数量）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存档摘要保存 `beastYears` 和 `identityType` 字段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回忆往生弹窗魂兽显示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血脉</w:t>
      </w:r>
      <w:r>
        <w:rPr>
          <w:rFonts w:ascii="Arial" w:eastAsia="Microsoft YaHei" w:hAnsi="Arial"/>
          <w:sz w:val="22"/>
          <w:szCs w:val="22"/>
        </w:rPr>
        <w:t xml:space="preserve">标签和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年限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58. 魂兽不上学院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：魂兽会触发"学院修炼"事件，显示人类学院剧情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：学院事件条件增加 `identityType !== 'soul_beast'`，魂兽不会触发学院事件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若异常触发则自动转为 `processNormalEvent`（普通修炼）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57. 魂兽年份成长系统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：魂兽初始年份随机分配（十年~二十万年），固定不变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56. 魂兽种族转盘改为真实物种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：魂兽抽到的是"十年魂兽/百年魂兽/万年魂兽"等年限分类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：抽到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20种真实物种</w:t>
      </w:r>
      <w:r>
        <w:rPr>
          <w:rFonts w:ascii="Arial" w:eastAsia="Microsoft YaHei" w:hAnsi="Arial"/>
          <w:sz w:val="22"/>
          <w:szCs w:val="22"/>
        </w:rPr>
        <w:t xml:space="preserve">（疾风狼、暗金恐爪熊、碧磷蛇皇、泰坦巨猿、蓝电霸王龙、邪火凤凰、玄冰龟、柔骨魅兔、冰碧帝皇蝎、深海魔鲸、烈焰雄狮、九尾灵狐、暗影鳄王、七彩神孔雀、人面魔蛛、三眼金猊、幽冥白虎、幽冥灵猫、天梦冰蚕、苍穹之鹰）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2026-07-21 (第十六轮更新)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55. 魂力增减限制在10级以内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：强敌来袭胜利奖励可达数十级；武魂进化后期奖励可达15~20级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54. 存档保存功能增强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问题</w:t>
      </w:r>
      <w:r>
        <w:rPr>
          <w:rFonts w:ascii="Arial" w:eastAsia="Microsoft YaHei" w:hAnsi="Arial"/>
          <w:sz w:val="22"/>
          <w:szCs w:val="22"/>
        </w:rPr>
        <w:t xml:space="preserve">：JSON序列化可能因循环引用、DOM元素或超大对象失败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修复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53. 年度事件剧情全面贴合原著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：普通修炼、天赐机遇、伴侣共修、路见不平、拍卖会等事件文本通用，缺乏时间线特色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：所有年度事件按时间线定制文本，深度贴合各代原著设定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2026-07-21 (第十五轮更新)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52. 学院/上学系统（全时间线）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新增"学院修炼"事件</w:t>
      </w:r>
      <w:r>
        <w:rPr>
          <w:rFonts w:ascii="Arial" w:eastAsia="Microsoft YaHei" w:hAnsi="Arial"/>
          <w:sz w:val="22"/>
          <w:szCs w:val="22"/>
        </w:rPr>
        <w:t xml:space="preserve">到年度事件转盘（权重15%，仅6~25岁且非神界时间线触发）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各时间线拥有贴合原著的学院事件：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调整其他事件权重以平衡转盘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51. 斗3/斗4魂灵契约系统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：斗3（龙王传说）和斗4（终极斗罗）时间线使用普通猎杀魂兽获取魂环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：`soulRingMode === 'spirit'` 的时间线（斗3、斗4）使用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魂灵契约系统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传灵塔提供5个等级的魂灵：低级(百年)、中级(千年)、高级(万年)、顶级(十万年)、凶兽级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魂灵转盘有独特的名称池（冰碧蝎、光明圣龙等23种魂灵）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契约成功后显示魂灵名称、等级和年份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凶兽级魂灵附赠全套六块魂骨，顶级魂灵50%概率附赠一块魂骨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2026-07-21 (第十四轮更新)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50. 武魂进化路线系统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18种知名武魂</w:t>
      </w:r>
      <w:r>
        <w:rPr>
          <w:rFonts w:ascii="Arial" w:eastAsia="Microsoft YaHei" w:hAnsi="Arial"/>
          <w:sz w:val="22"/>
          <w:szCs w:val="22"/>
        </w:rPr>
        <w:t xml:space="preserve">拥有专属进化路线（蓝银草→蓝银皇→蓝银帝皇、昊天锤→昊天霸锤→昊天神锤等）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默认进化规则</w:t>
      </w:r>
      <w:r>
        <w:rPr>
          <w:rFonts w:ascii="Arial" w:eastAsia="Microsoft YaHei" w:hAnsi="Arial"/>
          <w:sz w:val="22"/>
          <w:szCs w:val="22"/>
        </w:rPr>
        <w:t xml:space="preserve">：未定义的器武魂/兽武魂/变异武魂按类型自动匹配通用进化路线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进化条件：魂力等级 + 年龄双重达标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进化奖励：魂力提升 + 武魂名称改变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觉醒界面显示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进化潜力</w:t>
      </w:r>
      <w:r>
        <w:rPr>
          <w:rFonts w:ascii="Arial" w:eastAsia="Microsoft YaHei" w:hAnsi="Arial"/>
          <w:sz w:val="22"/>
          <w:szCs w:val="22"/>
        </w:rPr>
        <w:t xml:space="preserve">（最终形态预览）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侧边栏实时显示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进化阶段</w:t>
      </w:r>
      <w:r>
        <w:rPr>
          <w:rFonts w:ascii="Arial" w:eastAsia="Microsoft YaHei" w:hAnsi="Arial"/>
          <w:sz w:val="22"/>
          <w:szCs w:val="22"/>
        </w:rPr>
        <w:t xml:space="preserve">和进化路线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命运终章展示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最终进化形态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49. 武魂名称池精简至900个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：约1360个武魂名称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：精确900个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48. 魂环转盘彻底修复（第二次）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`spinMiniWheel` 添加完整 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try-catch</w:t>
      </w:r>
      <w:r>
        <w:rPr>
          <w:rFonts w:ascii="Arial" w:eastAsia="Microsoft YaHei" w:hAnsi="Arial"/>
          <w:sz w:val="22"/>
          <w:szCs w:val="22"/>
        </w:rPr>
        <w:t xml:space="preserve"> 错误恢复机制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异常时自动重置 `miniWheelSpinning = false`，避免永久卡死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`buildSoulRingWheel` 结果添加兜底颜色，防止 `find()` 返回 undefined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47. 抽到再抽的链式回调机制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`nextYear()` 从同步for循环重构为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递归回调链</w:t>
      </w:r>
      <w:r>
        <w:rPr>
          <w:rFonts w:ascii="Arial" w:eastAsia="Microsoft YaHei" w:hAnsi="Arial"/>
          <w:sz w:val="22"/>
          <w:szCs w:val="22"/>
        </w:rPr>
        <w:t xml:space="preserve"> `processYearChain()`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每年事件转盘关闭后，如果需要子转盘（强敌/角色），自动链式调用对应的子转盘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所有转盘完成后，自动推进到下一年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`finishYearAdvance()` 统一处理事件显示和魂环里程碑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46. 时间线角色奇缘系统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新增 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7大时间线 × 3~8位原著角色</w:t>
      </w:r>
      <w:r>
        <w:rPr>
          <w:rFonts w:ascii="Arial" w:eastAsia="Microsoft YaHei" w:hAnsi="Arial"/>
          <w:sz w:val="22"/>
          <w:szCs w:val="22"/>
        </w:rPr>
        <w:t xml:space="preserve"> 的奇缘事件池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每个角色有独特的武魂、描述、以及2~3种随机事件效果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抽到后触发角色转盘，决定遇到哪位角色，再随机触发该角色的事件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角色包括：唐三、小舞、戴沐白、比比东、霍雨浩、唐舞麟、古月娜、蓝轩宇、海神唐三、毁灭之神等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45. 年度事件系统全面重构 —— 转盘抽取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：每年事件由代码随机决定（`rollYearEvent`），直接执行处理函数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：每年推进时弹出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年度事件转盘</w:t>
      </w:r>
      <w:r>
        <w:rPr>
          <w:rFonts w:ascii="Arial" w:eastAsia="Microsoft YaHei" w:hAnsi="Arial"/>
          <w:sz w:val="22"/>
          <w:szCs w:val="22"/>
        </w:rPr>
        <w:t xml:space="preserve">，玩家手动旋转决定当年事件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转盘扇区</w:t>
      </w:r>
      <w:r>
        <w:rPr>
          <w:rFonts w:ascii="Arial" w:eastAsia="Microsoft YaHei" w:hAnsi="Arial"/>
          <w:sz w:val="22"/>
          <w:szCs w:val="22"/>
        </w:rPr>
        <w:t xml:space="preserve">：普通修炼(15%)、伴侣共修(12%)、强敌来袭(18%)、路见不平(15%)、拍卖会(10%)、天赐机遇(20%)、时间线奇缘(10%)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条件过滤</w:t>
      </w:r>
      <w:r>
        <w:rPr>
          <w:rFonts w:ascii="Arial" w:eastAsia="Microsoft YaHei" w:hAnsi="Arial"/>
          <w:sz w:val="22"/>
          <w:szCs w:val="22"/>
        </w:rPr>
        <w:t xml:space="preserve">：伴侣共修（需有道侣）、路见不平（需&lt;70级）、拍卖会（需≥50金魂币）不满足条件时自动隐藏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抽到再抽机制</w:t>
      </w:r>
      <w:r>
        <w:rPr>
          <w:rFonts w:ascii="Arial" w:eastAsia="Microsoft YaHei" w:hAnsi="Arial"/>
          <w:sz w:val="22"/>
          <w:szCs w:val="22"/>
        </w:rPr>
        <w:t xml:space="preserve">：强敌来袭→敌人子转盘，时间线奇缘→角色子转盘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2026-07-21 (第十三轮更新)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44. 修复"点开回忆角色白屏"Bug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Bug原因</w:t>
      </w:r>
      <w:r>
        <w:rPr>
          <w:rFonts w:ascii="Arial" w:eastAsia="Microsoft YaHei" w:hAnsi="Arial"/>
          <w:sz w:val="22"/>
          <w:szCs w:val="22"/>
        </w:rPr>
        <w:t xml:space="preserve">：`viewSave` 使用简陋的 `alert` 弹窗，在某些情况下可能导致显示异常；`renderSaves` 对旧版存档数据兼容性不足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修复内容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43. 魂兽信息展示优化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觉醒界面新增血脉与降生地显示（魂兽不再空白）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命运终章中魂兽路线显示年限种族与降生地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魂兽名号由"血脉+年限"组合生成（如"火系万年魂兽"）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修复 `enterLife` 中魂兽引用 `G.martialSoul.example` 导致的潜在报错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42. 称号与领域自动生成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根据魂力等级与武魂/血脉自动生成称号：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根据血脉系/武魂类型自动生成领域名称：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41. 回忆往生界面重构 —— 命运终章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：单一列表布局，标题"一生回顾"，6个统计卡片+时间轴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："命运终章"主题两栏布局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40. 修复魂环转盘点击无反应Bug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Bug原因</w:t>
      </w:r>
      <w:r>
        <w:rPr>
          <w:rFonts w:ascii="Arial" w:eastAsia="Microsoft YaHei" w:hAnsi="Arial"/>
          <w:sz w:val="22"/>
          <w:szCs w:val="22"/>
        </w:rPr>
        <w:t xml:space="preserve">：`miniWheelSpinning` 状态标志可能因前次中断而卡在 `true`，导致 `spinMiniWheel()` 直接返回；`nextYear()` 循环中魂环里程碑使用了 `continue`，同一次推进中会重复触发多个里程碑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修复内容</w:t>
      </w:r>
      <w:r>
        <w:rPr>
          <w:rFonts w:ascii="Arial" w:eastAsia="Microsoft YaHei" w:hAnsi="Arial"/>
          <w:sz w:val="22"/>
          <w:szCs w:val="22"/>
        </w:rPr>
        <w:t xml:space="preserve">：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2026-07-21 (第十二轮更新)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39. 地点描述随时代变化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同一地点在不同时代有不同的描述文本（如星斗大森林核心区：万年前→生命之湖能量充沛；绝世唐门→核心区缩小）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地点权重随时代调整（如龙王传说时代深海成为魂兽避难所，权重提升）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龙系血脉在龙王传说时代可在龙谷秘境获得极高加成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38. 降生地点根据时间线划分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：魂兽降生地点固定为9个通用地点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：根据时间线动态生成不同的降生地点池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时间线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可用地点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特色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斗罗大陆I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9个基础地点(星斗核心区权重最高)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星斗大森林最繁盛，百万年魂兽潜伏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绝世唐门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9+1个地点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星斗核心区缩小，新增明都山脉(魂导变异)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龙王传说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7+2个地点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星斗大森林消失，新增传灵塔、龙谷秘境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终极斗罗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8个全新地点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斗罗母星、龙界、精灵星、龙马星系、深渊通道、太空领域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神界传说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6个神界地点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神界森林、神界深渊、神域秘境、神兽领域、神界天河、神界冰原</w:t>
            </w:r>
          </w:p>
        </w:tc>
      </w:tr>
    </w:tbl>
    <w:p>
      <w:pPr>
        <w:spacing w:after="0" w:before="100"/>
      </w:pP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2026-07-21 (第十一轮更新)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37. 魂兽完整流程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时间线 → 种族 → 魂兽种族(年限) → 性别 → 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血脉系</w:t>
      </w:r>
      <w:r>
        <w:rPr>
          <w:rFonts w:ascii="Arial" w:eastAsia="Microsoft YaHei" w:hAnsi="Arial"/>
          <w:sz w:val="22"/>
          <w:szCs w:val="22"/>
        </w:rPr>
        <w:t xml:space="preserve"> → 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降生地点</w:t>
      </w:r>
      <w:r>
        <w:rPr>
          <w:rFonts w:ascii="Arial" w:eastAsia="Microsoft YaHei" w:hAnsi="Arial"/>
          <w:sz w:val="22"/>
          <w:szCs w:val="22"/>
        </w:rPr>
        <w:t xml:space="preserve"> → 先天魂力（血脉加成）→ 性格 → 外貌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侧边栏显示血脉（带颜色）和降生地信息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魂兽可使用祖先传输魂环，神界魂兽使用神赐魂环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36. 降生地点转盘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血脉系后新增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降生地点转盘</w:t>
      </w:r>
      <w:r>
        <w:rPr>
          <w:rFonts w:ascii="Arial" w:eastAsia="Microsoft YaHei" w:hAnsi="Arial"/>
          <w:sz w:val="22"/>
          <w:szCs w:val="22"/>
        </w:rPr>
        <w:t xml:space="preserve">（9种地点）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地点类型：星斗大森林核心区/外围、极北之地、落日森林、深海、地底洞穴、火山地带、迷雾沼泽、魂兽山脉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每种地点有独特属性影响（风险/机遇/冰系加成/火系加成等）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星斗大森林核心区危险但机遇最多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35. 魂兽血脉系转盘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性别后新增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血脉系转盘</w:t>
      </w:r>
      <w:r>
        <w:rPr>
          <w:rFonts w:ascii="Arial" w:eastAsia="Microsoft YaHei" w:hAnsi="Arial"/>
          <w:sz w:val="22"/>
          <w:szCs w:val="22"/>
        </w:rPr>
        <w:t xml:space="preserve">（15种血脉）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血脉类型：火系、冰系、雷系、风系、土系、水系、木系、暗系、光系、毒系、精神系、龙系、空间系、时间系、吞噬系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每种血脉有独特属性加成（power/defense/speed/heal/control等）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龙系和吞噬系先天魂力加成最高（+4），土系和水系防御加成最高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34. 魂兽独立系统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：魂兽走人类流程 → 血脉觉醒获得武魂 → 先天魂力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：魂兽拥有完全独立的转盘流程，不经过武魂系统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2026-07-20 (第十轮更新)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33. 魂环→机遇链式转盘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吸收魂环成功 → 关闭结果 → 自动弹出机遇转盘 → 关闭后继续推进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自动推演模式会在所有转盘完成前暂停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32. 自创魂技系统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自创魂技通过机遇转盘"自创魂技"选项获得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技能名称由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前缀(20个)×后缀(8~10个)</w:t>
      </w:r>
      <w:r>
        <w:rPr>
          <w:rFonts w:ascii="Arial" w:eastAsia="Microsoft YaHei" w:hAnsi="Arial"/>
          <w:sz w:val="22"/>
          <w:szCs w:val="22"/>
        </w:rPr>
        <w:t xml:space="preserve">随机组合，共数百种可能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四大类型：攻击(红)、防御(蓝)、控制(紫)、增幅(绿)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侧边栏"自创魂技"板块按类型颜色显示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31. 魂环吸收机遇转盘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成功吸收魂环后自动弹出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机遇转盘</w:t>
      </w:r>
      <w:r>
        <w:rPr>
          <w:rFonts w:ascii="Arial" w:eastAsia="Microsoft YaHei" w:hAnsi="Arial"/>
          <w:sz w:val="22"/>
          <w:szCs w:val="22"/>
        </w:rPr>
        <w:t xml:space="preserve">（4个扇区）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魂力激增</w:t>
      </w:r>
      <w:r>
        <w:rPr>
          <w:rFonts w:ascii="Arial" w:eastAsia="Microsoft YaHei" w:hAnsi="Arial"/>
          <w:sz w:val="22"/>
          <w:szCs w:val="22"/>
        </w:rPr>
        <w:t xml:space="preserve">(30%)：额外魂力+1~3级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意外魂骨</w:t>
      </w:r>
      <w:r>
        <w:rPr>
          <w:rFonts w:ascii="Arial" w:eastAsia="Microsoft YaHei" w:hAnsi="Arial"/>
          <w:sz w:val="22"/>
          <w:szCs w:val="22"/>
        </w:rPr>
        <w:t xml:space="preserve">(15%)：获得一块随机魂骨（已有全套则换200金魂币）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自创魂技</w:t>
      </w:r>
      <w:r>
        <w:rPr>
          <w:rFonts w:ascii="Arial" w:eastAsia="Microsoft YaHei" w:hAnsi="Arial"/>
          <w:sz w:val="22"/>
          <w:szCs w:val="22"/>
        </w:rPr>
        <w:t xml:space="preserve">(25%)：灵感涌现，领悟一门自创魂技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平稳吸收</w:t>
      </w:r>
      <w:r>
        <w:rPr>
          <w:rFonts w:ascii="Arial" w:eastAsia="Microsoft YaHei" w:hAnsi="Arial"/>
          <w:sz w:val="22"/>
          <w:szCs w:val="22"/>
        </w:rPr>
        <w:t xml:space="preserve">(30%)：无事发生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猎杀失败或爆体死亡时不触发机遇转盘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神赐魂环也会触发机遇转盘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2026-07-20 (第九轮更新)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30. 完整觉醒流程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29. 势力专属武魂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宗门弟子/魂师世家子弟/帝国贵族 → 性别后自动分配势力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有势力时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第一个武魂直接从势力专属池获取</w:t>
      </w:r>
      <w:r>
        <w:rPr>
          <w:rFonts w:ascii="Arial" w:eastAsia="Microsoft YaHei" w:hAnsi="Arial"/>
          <w:sz w:val="22"/>
          <w:szCs w:val="22"/>
        </w:rPr>
        <w:t xml:space="preserve">（不消耗觉醒个数）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17个势力各配置6~8个专属武魂（昊天锤、七宝琉璃塔、蓝电霸王龙等）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势力武魂在觉醒结果中用青色标注"势力专属武魂：XX（XX势力）"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28. 觉醒个数转盘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武魂品质转盘前新增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觉醒个数转盘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可觉醒1~4个武魂（55%/30%/12%/3%）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魂师世家/贵族背景提高多武魂概率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多武魂时依次进行品质→名称抽取，每轮标注"第N个武魂"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2026-07-20 (第八轮更新)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26. 身份抽取流程重构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2026-07-20 (第七轮更新)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25. 武魂名称池（1000+）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普通武魂</w:t>
      </w:r>
      <w:r>
        <w:rPr>
          <w:rFonts w:ascii="Arial" w:eastAsia="Microsoft YaHei" w:hAnsi="Arial"/>
          <w:sz w:val="22"/>
          <w:szCs w:val="22"/>
        </w:rPr>
        <w:t xml:space="preserve">（~100个）：铜锤、铁剑、灰狼、野猪等日常器物/动物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优秀武魂</w:t>
      </w:r>
      <w:r>
        <w:rPr>
          <w:rFonts w:ascii="Arial" w:eastAsia="Microsoft YaHei" w:hAnsi="Arial"/>
          <w:sz w:val="22"/>
          <w:szCs w:val="22"/>
        </w:rPr>
        <w:t xml:space="preserve">（~400个）：材质×武器（玄铁剑、紫金盾...）+ 元素×动物（烈焰狮、寒冰蛇...）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变异武魂</w:t>
      </w:r>
      <w:r>
        <w:rPr>
          <w:rFonts w:ascii="Arial" w:eastAsia="Microsoft YaHei" w:hAnsi="Arial"/>
          <w:sz w:val="22"/>
          <w:szCs w:val="22"/>
        </w:rPr>
        <w:t xml:space="preserve">（~200个）：暗金/圣灵/混沌前缀 + 动物，及特殊命名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顶级武魂</w:t>
      </w:r>
      <w:r>
        <w:rPr>
          <w:rFonts w:ascii="Arial" w:eastAsia="Microsoft YaHei" w:hAnsi="Arial"/>
          <w:sz w:val="22"/>
          <w:szCs w:val="22"/>
        </w:rPr>
        <w:t xml:space="preserve">（~200个）：昊天锤、轩辕剑、蓝电霸王龙、六翼天使等 + 九彩/远古前缀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24. 武魂两阶段抽取系统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第一阶段</w:t>
      </w:r>
      <w:r>
        <w:rPr>
          <w:rFonts w:ascii="Arial" w:eastAsia="Microsoft YaHei" w:hAnsi="Arial"/>
          <w:sz w:val="22"/>
          <w:szCs w:val="22"/>
        </w:rPr>
        <w:t xml:space="preserve">：武魂品质转盘（普通/优秀/变异/顶级/双生），权重由身份决定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第二阶段</w:t>
      </w:r>
      <w:r>
        <w:rPr>
          <w:rFonts w:ascii="Arial" w:eastAsia="Microsoft YaHei" w:hAnsi="Arial"/>
          <w:sz w:val="22"/>
          <w:szCs w:val="22"/>
        </w:rPr>
        <w:t xml:space="preserve">：从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1000+个具体武魂名称</w:t>
      </w:r>
      <w:r>
        <w:rPr>
          <w:rFonts w:ascii="Arial" w:eastAsia="Microsoft YaHei" w:hAnsi="Arial"/>
          <w:sz w:val="22"/>
          <w:szCs w:val="22"/>
        </w:rPr>
        <w:t xml:space="preserve">中随机觉醒1个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转盘视觉展示12个代表性名称，实际结果从完整池中随机选取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双生武魂</w:t>
      </w:r>
      <w:r>
        <w:rPr>
          <w:rFonts w:ascii="Arial" w:eastAsia="Microsoft YaHei" w:hAnsi="Arial"/>
          <w:sz w:val="22"/>
          <w:szCs w:val="22"/>
        </w:rPr>
        <w:t xml:space="preserve">：直接觉醒2个顶级武魂（各从千种中随机）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结果显示武魂名称、类型和品质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23. 身份影响武魂品质概率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：武魂品质概率固定不变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：身份转盘结果直接影响武魂品质转盘的权重分布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身份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普通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变异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顶级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双生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普通平民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孤儿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散修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宗门弟子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帝国贵族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魂师世家子弟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神祇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0" w:before="100"/>
      </w:pP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2026-07-20 (第六轮更新)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22. 机遇事件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4种随机奖励类型：魂力提升(+1~3级)、金币(+20~100)、魅力(+1)、魂骨(随机部位)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魂骨重复时自动出售换100金币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21. 拍卖会事件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5种拍卖品：千年魂骨碎片(50金)、龙血参(80金)、魂导器图纸(60金)、上古秘典(100金)、美容丹(50金)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购买后扣除金币，获得对应属性提升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金币不足时显示"囊中羞涩"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20. 路见不平事件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5种不同场景：老人被欺、村庄被屠、少女遇险、平民被压、商队被劫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每种场景有不同的胜率（50%~90%）和奖励（名声+3~15，魂力+1~2）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70级以上不再触发</w:t>
      </w:r>
      <w:r>
        <w:rPr>
          <w:rFonts w:ascii="Arial" w:eastAsia="Microsoft YaHei" w:hAnsi="Arial"/>
          <w:sz w:val="22"/>
          <w:szCs w:val="22"/>
        </w:rPr>
        <w:t xml:space="preserve">（实力太强不屑于出手）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19. 事件系统全面重构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：随机从修炼/社交/战斗/机缘/危机五类事件中抽取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：每年固定按概率触发六大类事件之一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事件类型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概率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条件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伴侣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有道侣时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共同修炼/游历/救援等，魂力+1~3或金币+50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强敌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无限制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触发强敌转盘，胜+魂力+金币，败-魂力/死亡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路见不平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魂力&lt;70级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帮助路人，胜+名声+魂力，败-魂力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拍卖会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金魂币≥50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购买魂骨碎片/药草/魂导器/秘典/美容丹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机遇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无限制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随机获得魂力/金币/魅力/魂骨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普通修炼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无限制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魂力+1~2级</w:t>
            </w:r>
          </w:p>
        </w:tc>
      </w:tr>
    </w:tbl>
    <w:p>
      <w:pPr>
        <w:spacing w:after="0" w:before="100"/>
      </w:pP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2026-07-20 (第五轮更新)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18. 侧边栏信息扩展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基本信息新增性格、外貌显示（带对应颜色）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道侣信息从"有情缘"升级为显示具体道侣姓名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新增"强敌"板块，展示已遭遇的强敌列表（含等级和死亡标记）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17. 强敌转盘系统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战斗事件"宿命的对决"触发强敌转盘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8种强敌类型：邪魂师、宗门叛徒、武魂殿杀手、魂兽霸主、邪教教主、宿命之敌、神界叛逆、心魔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权重受性格影响</w:t>
      </w:r>
      <w:r>
        <w:rPr>
          <w:rFonts w:ascii="Arial" w:eastAsia="Microsoft YaHei" w:hAnsi="Arial"/>
          <w:sz w:val="22"/>
          <w:szCs w:val="22"/>
        </w:rPr>
        <w:t xml:space="preserve">：杀伐果断/腹黑性格更容易遇到强敌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权重受外貌影响</w:t>
      </w:r>
      <w:r>
        <w:rPr>
          <w:rFonts w:ascii="Arial" w:eastAsia="Microsoft YaHei" w:hAnsi="Arial"/>
          <w:sz w:val="22"/>
          <w:szCs w:val="22"/>
        </w:rPr>
        <w:t xml:space="preserve">：凶相和神颜会吸引更多敌人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敌人等级根据玩家当前实力动态调整（0.8x ~ 1.5x）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战斗胜利获得魂力和金魂币，失败损失魂力，严重时直接死亡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16. 情侣转盘系统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社交事件"命运的邂逅"触发情侣转盘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8种候选伴侣（根据玩家性别自动切换男/女候选池）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候选类型：温柔型、高傲型、活泼型、腹黑型、神秘型、霸道型、邻家型、高冷型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权重受性格影响</w:t>
      </w:r>
      <w:r>
        <w:rPr>
          <w:rFonts w:ascii="Arial" w:eastAsia="Microsoft YaHei" w:hAnsi="Arial"/>
          <w:sz w:val="22"/>
          <w:szCs w:val="22"/>
        </w:rPr>
        <w:t xml:space="preserve">：性格互补的伴侣出现概率更高（异性相吸）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权重受外貌影响</w:t>
      </w:r>
      <w:r>
        <w:rPr>
          <w:rFonts w:ascii="Arial" w:eastAsia="Microsoft YaHei" w:hAnsi="Arial"/>
          <w:sz w:val="22"/>
          <w:szCs w:val="22"/>
        </w:rPr>
        <w:t xml:space="preserve">：魅力值越高，越容易遇到高品质伴侣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转盘结果：成功→结为道侣（存入道侣信息），失败→成为朋友（加入伙伴）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15. 外貌转盘系统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性格之后新增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外貌转盘</w:t>
      </w:r>
      <w:r>
        <w:rPr>
          <w:rFonts w:ascii="Arial" w:eastAsia="Microsoft YaHei" w:hAnsi="Arial"/>
          <w:sz w:val="22"/>
          <w:szCs w:val="22"/>
        </w:rPr>
        <w:t xml:space="preserve">（8种外貌）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外貌类型：普通、清秀、俊朗、绝色、神颜、凶相、怪异、体弱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每种外貌附带魅力值（2~10分），影响情缘成功率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凶相和神颜会增加强敌出现概率（威慑力/嫉妒心）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怪异外貌有独特辨识度加成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14. 性格转盘系统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先天魂力之后新增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性格转盘</w:t>
      </w:r>
      <w:r>
        <w:rPr>
          <w:rFonts w:ascii="Arial" w:eastAsia="Microsoft YaHei" w:hAnsi="Arial"/>
          <w:sz w:val="22"/>
          <w:szCs w:val="22"/>
        </w:rPr>
        <w:t xml:space="preserve">（9种性格）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性格类型：温柔善良、高傲冷艳、热血冲动、冷静沉稳、腹黑狡黠、开朗活泼、神秘莫测、杀伐果断、慵懒随性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每种性格有独特的社交/情缘/强敌加成系数，影响后续剧情走向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性格会影响情侣转盘的吸引力权重（异性相吸机制）和强敌出现概率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2026-07-20 (第四轮更新)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13. 侧边栏魂环技能展示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魂环圆点悬停提示现在显示技能名称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魂环区域下方新增技能列表，展示所有已获取魂环的魂技名称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12. 神界神赐魂环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神界传说时代 / 神祇身份</w:t>
      </w:r>
      <w:r>
        <w:rPr>
          <w:rFonts w:ascii="Arial" w:eastAsia="Microsoft YaHei" w:hAnsi="Arial"/>
          <w:sz w:val="22"/>
          <w:szCs w:val="22"/>
        </w:rPr>
        <w:t xml:space="preserve">：魂环获取方式改为"神赐魂环"，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不再需要转盘猎杀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神赐魂环颜色随等级自动成长（56级紫、76级黑、96级红、120级金）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神赐魂环直接显示技能详情，点击即可继续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神赐魂环在侧边栏中标注"神赐魂环"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11. 十万年/百万年魂兽保底机制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十万年魂兽</w:t>
      </w:r>
      <w:r>
        <w:rPr>
          <w:rFonts w:ascii="Arial" w:eastAsia="Microsoft YaHei" w:hAnsi="Arial"/>
          <w:sz w:val="22"/>
          <w:szCs w:val="22"/>
        </w:rPr>
        <w:t xml:space="preserve">：保底 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2个魂技</w:t>
      </w:r>
      <w:r>
        <w:rPr>
          <w:rFonts w:ascii="Arial" w:eastAsia="Microsoft YaHei" w:hAnsi="Arial"/>
          <w:sz w:val="22"/>
          <w:szCs w:val="22"/>
        </w:rPr>
        <w:t xml:space="preserve"> + 保底 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1块魂骨</w:t>
      </w:r>
      <w:r>
        <w:rPr>
          <w:rFonts w:ascii="Arial" w:eastAsia="Microsoft YaHei" w:hAnsi="Arial"/>
          <w:sz w:val="22"/>
          <w:szCs w:val="22"/>
        </w:rPr>
        <w:t xml:space="preserve">（优先未获取的部位）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百万年魂兽</w:t>
      </w:r>
      <w:r>
        <w:rPr>
          <w:rFonts w:ascii="Arial" w:eastAsia="Microsoft YaHei" w:hAnsi="Arial"/>
          <w:sz w:val="22"/>
          <w:szCs w:val="22"/>
        </w:rPr>
        <w:t xml:space="preserve">：保底 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4个魂技</w:t>
      </w:r>
      <w:r>
        <w:rPr>
          <w:rFonts w:ascii="Arial" w:eastAsia="Microsoft YaHei" w:hAnsi="Arial"/>
          <w:sz w:val="22"/>
          <w:szCs w:val="22"/>
        </w:rPr>
        <w:t xml:space="preserve"> + 保底 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全套六块魂骨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万年及以下魂兽：1个魂技，魂骨按概率掉落（万年20%、千年5%、百年1%）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10. 魂环技能系统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每个魂环现在都有技能和介绍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技能分四类：攻击（雷/火/冰/风/暗/光/金/水/土/毒）、防御、控制、增幅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技能名称根据魂环年限自动匹配品质后缀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每个技能附带描述文本，说明技能效果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2026-07-20 (第三轮更新)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9. 移除旧魂环事件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从战斗事件池中移除了原有的"进入魂兽森林猎杀魂兽"随机事件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魂环获取完全由里程碑触发的转盘系统接管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8. 魂环获取改为转盘选择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：魂环获取是战斗事件之一，随机触发、自动结算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：当魂力达到 10/20/30/40/50/60/70/80/90 级时，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自动弹出魂环猎杀转盘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转盘四个策略选项：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安全猎杀</w:t>
      </w:r>
      <w:r>
        <w:rPr>
          <w:rFonts w:ascii="Arial" w:eastAsia="Microsoft YaHei" w:hAnsi="Arial"/>
          <w:sz w:val="22"/>
          <w:szCs w:val="22"/>
        </w:rPr>
        <w:t xml:space="preserve">(40%)、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稳健猎杀</w:t>
      </w:r>
      <w:r>
        <w:rPr>
          <w:rFonts w:ascii="Arial" w:eastAsia="Microsoft YaHei" w:hAnsi="Arial"/>
          <w:sz w:val="22"/>
          <w:szCs w:val="22"/>
        </w:rPr>
        <w:t xml:space="preserve">(30%)、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极限猎杀</w:t>
      </w:r>
      <w:r>
        <w:rPr>
          <w:rFonts w:ascii="Arial" w:eastAsia="Microsoft YaHei" w:hAnsi="Arial"/>
          <w:sz w:val="22"/>
          <w:szCs w:val="22"/>
        </w:rPr>
        <w:t xml:space="preserve">(20%)、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命运赌博</w:t>
      </w:r>
      <w:r>
        <w:rPr>
          <w:rFonts w:ascii="Arial" w:eastAsia="Microsoft YaHei" w:hAnsi="Arial"/>
          <w:sz w:val="22"/>
          <w:szCs w:val="22"/>
        </w:rPr>
        <w:t xml:space="preserve">(10%)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每个策略对应不同年限范围，转盘决定最终猎杀目标年限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超出承受极限（423/764/1760/5000/12000/20000/30000/50000/100000年）有30%概率爆体而亡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成功猎杀时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有概率掉落魂骨</w:t>
      </w:r>
      <w:r>
        <w:rPr>
          <w:rFonts w:ascii="Arial" w:eastAsia="Microsoft YaHei" w:hAnsi="Arial"/>
          <w:sz w:val="22"/>
          <w:szCs w:val="22"/>
        </w:rPr>
        <w:t xml:space="preserve">（十万年100%、万年20%、千年5%）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转盘旋转4.5秒，结果显示后点击任意处继续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自动推演模式会在转盘出现时自动暂停，等待手动操作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7. 每次推进改为多年代理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：每次点击"推进下一年"，只推进1年、触发1个事件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：每次点击"推进数年（随机3~7年）"，一次性推进3~7年，触发多个事件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老年阶段（60岁+）自动减少推进年数至最多3年，80岁+最多2年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选择类事件在批量推进中自动随机选择（标注"自动选择"），不再弹窗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所有历史事件仍保存到存档数组，回顾界面可查看完整轨迹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6. 转盘顺序调整与武魂保底机制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修改前顺序</w:t>
      </w:r>
      <w:r>
        <w:rPr>
          <w:rFonts w:ascii="Arial" w:eastAsia="Microsoft YaHei" w:hAnsi="Arial"/>
          <w:sz w:val="22"/>
          <w:szCs w:val="22"/>
        </w:rPr>
        <w:t xml:space="preserve">：时间线 → 先天魂力 → 身份 → 性别 → 武魂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修改后顺序</w:t>
      </w:r>
      <w:r>
        <w:rPr>
          <w:rFonts w:ascii="Arial" w:eastAsia="Microsoft YaHei" w:hAnsi="Arial"/>
          <w:sz w:val="22"/>
          <w:szCs w:val="22"/>
        </w:rPr>
        <w:t xml:space="preserve">：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时间线 → 身份 → 性别 → 武魂 → 先天魂力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修改原因</w:t>
      </w:r>
      <w:r>
        <w:rPr>
          <w:rFonts w:ascii="Arial" w:eastAsia="Microsoft YaHei" w:hAnsi="Arial"/>
          <w:sz w:val="22"/>
          <w:szCs w:val="22"/>
        </w:rPr>
        <w:t xml:space="preserve">：先确定武魂品质，再抽魂力，使保底机制逻辑通顺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顶级武魂保底</w:t>
      </w:r>
      <w:r>
        <w:rPr>
          <w:rFonts w:ascii="Arial" w:eastAsia="Microsoft YaHei" w:hAnsi="Arial"/>
          <w:sz w:val="22"/>
          <w:szCs w:val="22"/>
        </w:rPr>
        <w:t xml:space="preserve">：抽中顶级品质武魂后，先天魂力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保底8级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双生武魂保底</w:t>
      </w:r>
      <w:r>
        <w:rPr>
          <w:rFonts w:ascii="Arial" w:eastAsia="Microsoft YaHei" w:hAnsi="Arial"/>
          <w:sz w:val="22"/>
          <w:szCs w:val="22"/>
        </w:rPr>
        <w:t xml:space="preserve">：抽中双生武魂后，先天魂力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保底10级</w:t>
      </w:r>
      <w:r>
        <w:rPr>
          <w:rFonts w:ascii="Arial" w:eastAsia="Microsoft YaHei" w:hAnsi="Arial"/>
          <w:sz w:val="22"/>
          <w:szCs w:val="22"/>
        </w:rPr>
        <w:t xml:space="preserve">（先天满魂力）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保底触发时显示金色提示，评级标签根据实际数值重新计算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2026-07-20 (第二轮更新)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5. 转盘顺序调整与武魂保底机制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修改前顺序</w:t>
      </w:r>
      <w:r>
        <w:rPr>
          <w:rFonts w:ascii="Arial" w:eastAsia="Microsoft YaHei" w:hAnsi="Arial"/>
          <w:sz w:val="22"/>
          <w:szCs w:val="22"/>
        </w:rPr>
        <w:t xml:space="preserve">：时间线 → 先天魂力 → 身份 → 性别 → 武魂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修改后顺序</w:t>
      </w:r>
      <w:r>
        <w:rPr>
          <w:rFonts w:ascii="Arial" w:eastAsia="Microsoft YaHei" w:hAnsi="Arial"/>
          <w:sz w:val="22"/>
          <w:szCs w:val="22"/>
        </w:rPr>
        <w:t xml:space="preserve">：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时间线 → 身份 → 性别 → 武魂 → 先天魂力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修改原因</w:t>
      </w:r>
      <w:r>
        <w:rPr>
          <w:rFonts w:ascii="Arial" w:eastAsia="Microsoft YaHei" w:hAnsi="Arial"/>
          <w:sz w:val="22"/>
          <w:szCs w:val="22"/>
        </w:rPr>
        <w:t xml:space="preserve">：先确定武魂品质，再抽魂力，使保底机制逻辑通顺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顶级武魂保底</w:t>
      </w:r>
      <w:r>
        <w:rPr>
          <w:rFonts w:ascii="Arial" w:eastAsia="Microsoft YaHei" w:hAnsi="Arial"/>
          <w:sz w:val="22"/>
          <w:szCs w:val="22"/>
        </w:rPr>
        <w:t xml:space="preserve">：抽中顶级品质武魂后，先天魂力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保底8级</w:t>
      </w:r>
      <w:r>
        <w:rPr>
          <w:rFonts w:ascii="Arial" w:eastAsia="Microsoft YaHei" w:hAnsi="Arial"/>
          <w:sz w:val="22"/>
          <w:szCs w:val="22"/>
        </w:rPr>
        <w:t xml:space="preserve">（若转盘结果低于8级则自动提升）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双生武魂保底</w:t>
      </w:r>
      <w:r>
        <w:rPr>
          <w:rFonts w:ascii="Arial" w:eastAsia="Microsoft YaHei" w:hAnsi="Arial"/>
          <w:sz w:val="22"/>
          <w:szCs w:val="22"/>
        </w:rPr>
        <w:t xml:space="preserve">：抽中双生武魂后，先天魂力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保底10级</w:t>
      </w:r>
      <w:r>
        <w:rPr>
          <w:rFonts w:ascii="Arial" w:eastAsia="Microsoft YaHei" w:hAnsi="Arial"/>
          <w:sz w:val="22"/>
          <w:szCs w:val="22"/>
        </w:rPr>
        <w:t xml:space="preserve">（先天满魂力）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保底触发时会在转盘结果中显示金色提示文字，如"【顶级武魂保底：先天魂力提升至8级！】"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评级标签会根据保底提升后的实际数值重新计算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4. 其他修复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修复了魂环猎取事件中爆体判定语句的语法错误（逗号改分号）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修复了异界裂缝事件中的语法错误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修复了武魂品质颜色变量未正确插值的问题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修复了事件类型`'event'`不存在导致的样式缺失问题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添加了缺失的 `setupNextWheel()` 函数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3. 时间线信息修正（需求文档更正）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神界传说时间定位修正</w:t>
      </w:r>
      <w:r>
        <w:rPr>
          <w:rFonts w:ascii="Arial" w:eastAsia="Microsoft YaHei" w:hAnsi="Arial"/>
          <w:sz w:val="22"/>
          <w:szCs w:val="22"/>
        </w:rPr>
        <w:t xml:space="preserve">：原文"斗一与斗二之间" → 更正为"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斗二结局后30年（霍雨浩成神后）</w:t>
      </w:r>
      <w:r>
        <w:rPr>
          <w:rFonts w:ascii="Arial" w:eastAsia="Microsoft YaHei" w:hAnsi="Arial"/>
          <w:sz w:val="22"/>
          <w:szCs w:val="22"/>
        </w:rPr>
        <w:t xml:space="preserve">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文字修正</w:t>
      </w:r>
      <w:r>
        <w:rPr>
          <w:rFonts w:ascii="Arial" w:eastAsia="Microsoft YaHei" w:hAnsi="Arial"/>
          <w:sz w:val="22"/>
          <w:szCs w:val="22"/>
        </w:rPr>
        <w:t xml:space="preserve">："一线猎杀" → "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一律猎杀</w:t>
      </w:r>
      <w:r>
        <w:rPr>
          <w:rFonts w:ascii="Arial" w:eastAsia="Microsoft YaHei" w:hAnsi="Arial"/>
          <w:sz w:val="22"/>
          <w:szCs w:val="22"/>
        </w:rPr>
        <w:t xml:space="preserve">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时间间隔确认</w:t>
      </w:r>
      <w:r>
        <w:rPr>
          <w:rFonts w:ascii="Arial" w:eastAsia="Microsoft YaHei" w:hAnsi="Arial"/>
          <w:sz w:val="22"/>
          <w:szCs w:val="22"/>
        </w:rPr>
        <w:t xml:space="preserve">：斗二→斗三（一万年后）、斗三→斗四（一万年后）无误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2. 人生模拟事件记录逻辑重构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修改前</w:t>
      </w:r>
      <w:r>
        <w:rPr>
          <w:rFonts w:ascii="Arial" w:eastAsia="Microsoft YaHei" w:hAnsi="Arial"/>
          <w:sz w:val="22"/>
          <w:szCs w:val="22"/>
        </w:rPr>
        <w:t xml:space="preserve">：事件日志逐年累积显示，所有历史事件都保留在界面上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修改后</w:t>
      </w:r>
      <w:r>
        <w:rPr>
          <w:rFonts w:ascii="Arial" w:eastAsia="Microsoft YaHei" w:hAnsi="Arial"/>
          <w:sz w:val="22"/>
          <w:szCs w:val="22"/>
        </w:rPr>
        <w:t xml:space="preserve">：界面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只显示当年（当前）事件</w:t>
      </w:r>
      <w:r>
        <w:rPr>
          <w:rFonts w:ascii="Arial" w:eastAsia="Microsoft YaHei" w:hAnsi="Arial"/>
          <w:sz w:val="22"/>
          <w:szCs w:val="22"/>
        </w:rPr>
        <w:t xml:space="preserve">，上一次的记录自动清除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历史存档</w:t>
      </w:r>
      <w:r>
        <w:rPr>
          <w:rFonts w:ascii="Arial" w:eastAsia="Microsoft YaHei" w:hAnsi="Arial"/>
          <w:sz w:val="22"/>
          <w:szCs w:val="22"/>
        </w:rPr>
        <w:t xml:space="preserve">：所有历史事件自动保存到 `G.yearEvents` 数组中，死亡时进入回顾界面可查看完整人生轨迹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回顾系统</w:t>
      </w:r>
      <w:r>
        <w:rPr>
          <w:rFonts w:ascii="Arial" w:eastAsia="Microsoft YaHei" w:hAnsi="Arial"/>
          <w:sz w:val="22"/>
          <w:szCs w:val="22"/>
        </w:rPr>
        <w:t xml:space="preserve">：回顾界面的时间轴从 DOM 读取改为从 `G.yearEvents` 历史存档读取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修改原因</w:t>
      </w:r>
      <w:r>
        <w:rPr>
          <w:rFonts w:ascii="Arial" w:eastAsia="Microsoft YaHei" w:hAnsi="Arial"/>
          <w:sz w:val="22"/>
          <w:szCs w:val="22"/>
        </w:rPr>
        <w:t xml:space="preserve">：避免界面信息过载，每次只聚焦当年发生的事件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1. 转盘动画时间延长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修改内容</w:t>
      </w:r>
      <w:r>
        <w:rPr>
          <w:rFonts w:ascii="Arial" w:eastAsia="Microsoft YaHei" w:hAnsi="Arial"/>
          <w:sz w:val="22"/>
          <w:szCs w:val="22"/>
        </w:rPr>
        <w:t xml:space="preserve">：转盘旋转动画时间从 4 秒延长至 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6 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等待时间</w:t>
      </w:r>
      <w:r>
        <w:rPr>
          <w:rFonts w:ascii="Arial" w:eastAsia="Microsoft YaHei" w:hAnsi="Arial"/>
          <w:sz w:val="22"/>
          <w:szCs w:val="22"/>
        </w:rPr>
        <w:t xml:space="preserve">：转盘结果展示停留时间从 800ms 延长至 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1500ms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觉醒过渡</w:t>
      </w:r>
      <w:r>
        <w:rPr>
          <w:rFonts w:ascii="Arial" w:eastAsia="Microsoft YaHei" w:hAnsi="Arial"/>
          <w:sz w:val="22"/>
          <w:szCs w:val="22"/>
        </w:rPr>
        <w:t xml:space="preserve">：全部抽取完成后进入觉醒界面的等待时间从 1200ms 延长至 </w:t>
      </w: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2000ms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修改原因</w:t>
      </w:r>
      <w:r>
        <w:rPr>
          <w:rFonts w:ascii="Arial" w:eastAsia="Microsoft YaHei" w:hAnsi="Arial"/>
          <w:sz w:val="22"/>
          <w:szCs w:val="22"/>
        </w:rPr>
        <w:t xml:space="preserve">：增强玩家对转盘结果的期待感和仪式感</w:t>
      </w:r>
    </w:p>
    <w:p>
      <w:pPr>
        <w:pBdr>
          <w:bottom w:val="single" w:color="999999" w:sz="6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2026-07-20 (第一轮 / 初始版本)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已实现功能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五大转盘系统</w:t>
      </w:r>
      <w:r>
        <w:rPr>
          <w:rFonts w:ascii="Arial" w:eastAsia="Microsoft YaHei" w:hAnsi="Arial"/>
          <w:sz w:val="22"/>
          <w:szCs w:val="22"/>
        </w:rPr>
        <w:t xml:space="preserve">：时间线、先天魂力、身份（人类/魂兽/神祇）、性别、武魂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年度事件系统</w:t>
      </w:r>
      <w:r>
        <w:rPr>
          <w:rFonts w:ascii="Arial" w:eastAsia="Microsoft YaHei" w:hAnsi="Arial"/>
          <w:sz w:val="22"/>
          <w:szCs w:val="22"/>
        </w:rPr>
        <w:t xml:space="preserve">：修炼(35%)、社交(25%)、战斗(20%)、机缘(10%)、危机(10%)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魂环系统</w:t>
      </w:r>
      <w:r>
        <w:rPr>
          <w:rFonts w:ascii="Arial" w:eastAsia="Microsoft YaHei" w:hAnsi="Arial"/>
          <w:sz w:val="22"/>
          <w:szCs w:val="22"/>
        </w:rPr>
        <w:t xml:space="preserve">：按原著年限极限猎取，超限可能爆体身亡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魂兽专属线</w:t>
      </w:r>
      <w:r>
        <w:rPr>
          <w:rFonts w:ascii="Arial" w:eastAsia="Microsoft YaHei" w:hAnsi="Arial"/>
          <w:sz w:val="22"/>
          <w:szCs w:val="22"/>
        </w:rPr>
        <w:t xml:space="preserve">：化形选择、天劫、血脉觉醒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斗铠/魂导器</w:t>
      </w:r>
      <w:r>
        <w:rPr>
          <w:rFonts w:ascii="Arial" w:eastAsia="Microsoft YaHei" w:hAnsi="Arial"/>
          <w:sz w:val="22"/>
          <w:szCs w:val="22"/>
        </w:rPr>
        <w:t xml:space="preserve">：斗三、斗四时代专属系统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跨界技能融合</w:t>
      </w:r>
      <w:r>
        <w:rPr>
          <w:rFonts w:ascii="Arial" w:eastAsia="Microsoft YaHei" w:hAnsi="Arial"/>
          <w:sz w:val="22"/>
          <w:szCs w:val="22"/>
        </w:rPr>
        <w:t xml:space="preserve">：火影/海贼/死神/巨人/咒术/鬼灭 极低概率触发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18个成就</w:t>
      </w:r>
      <w:r>
        <w:rPr>
          <w:rFonts w:ascii="Arial" w:eastAsia="Microsoft YaHei" w:hAnsi="Arial"/>
          <w:sz w:val="22"/>
          <w:szCs w:val="22"/>
        </w:rPr>
        <w:t xml:space="preserve">：封号斗罗、双生武魂、异世界来客、六骨斗罗等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一生回顾</w:t>
      </w:r>
      <w:r>
        <w:rPr>
          <w:rFonts w:ascii="Arial" w:eastAsia="Microsoft YaHei" w:hAnsi="Arial"/>
          <w:sz w:val="22"/>
          <w:szCs w:val="22"/>
        </w:rPr>
        <w:t xml:space="preserve">：时间轴展示、SS~D评价、个性化墓志铭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传承继承</w:t>
      </w:r>
      <w:r>
        <w:rPr>
          <w:rFonts w:ascii="Arial" w:eastAsia="Microsoft YaHei" w:hAnsi="Arial"/>
          <w:sz w:val="22"/>
          <w:szCs w:val="22"/>
        </w:rPr>
        <w:t xml:space="preserve">：达到封号斗罗/凶兽可留下传承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存档系统</w:t>
      </w:r>
      <w:r>
        <w:rPr>
          <w:rFonts w:ascii="Arial" w:eastAsia="Microsoft YaHei" w:hAnsi="Arial"/>
          <w:sz w:val="22"/>
          <w:szCs w:val="22"/>
        </w:rPr>
        <w:t xml:space="preserve">：localStorage保存历史角色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b/>
          <w:bCs/>
          <w:color w:val="16213e"/>
          <w:sz w:val="22"/>
          <w:szCs w:val="22"/>
        </w:rPr>
        <w:t xml:space="preserve">自动推演</w:t>
      </w:r>
      <w:r>
        <w:rPr>
          <w:rFonts w:ascii="Arial" w:eastAsia="Microsoft YaHei" w:hAnsi="Arial"/>
          <w:sz w:val="22"/>
          <w:szCs w:val="22"/>
        </w:rPr>
        <w:t xml:space="preserve">：一键自动推进多年</w:t>
      </w:r>
    </w:p>
    <w:sectPr>
      <w:head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80"/>
      <w:outlineLvl w:val="1"/>
    </w:pPr>
    <w:rPr>
      <w:rFonts w:ascii="Arial" w:eastAsia="Microsoft YaHei" w:hAnsi="Arial"/>
      <w:b/>
      <w:bCs/>
      <w:color w:val="0f3460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2026-07-22T11:17:08.786Z</dcterms:created>
  <dcterms:modified xsi:type="dcterms:W3CDTF">2026-07-22T11:17:08.788Z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