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FAB0" w14:textId="4E0789AC" w:rsidR="00F84CF9" w:rsidRDefault="00C650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Tiếp Tục HTMl</w:t>
      </w:r>
    </w:p>
    <w:p w14:paraId="3FA8EA8C" w14:textId="51F29785" w:rsidR="00C650F8" w:rsidRPr="005F13C1" w:rsidRDefault="00C650F8" w:rsidP="005F13C1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5F13C1">
        <w:rPr>
          <w:sz w:val="24"/>
          <w:szCs w:val="24"/>
        </w:rPr>
        <w:t>thẻ &lt;div&gt; bọc các lệnh</w:t>
      </w:r>
    </w:p>
    <w:p w14:paraId="1D8A3A40" w14:textId="0D154C88" w:rsidR="00C650F8" w:rsidRPr="005F13C1" w:rsidRDefault="00C650F8" w:rsidP="005F13C1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5F13C1">
        <w:rPr>
          <w:sz w:val="24"/>
          <w:szCs w:val="24"/>
        </w:rPr>
        <w:t xml:space="preserve">thẻ </w:t>
      </w:r>
      <w:r w:rsidR="005F13C1" w:rsidRPr="005F13C1">
        <w:rPr>
          <w:sz w:val="24"/>
          <w:szCs w:val="24"/>
        </w:rPr>
        <w:t>snap nhóm các phần tử nội tuyến để áp dụng các style</w:t>
      </w:r>
    </w:p>
    <w:p w14:paraId="526FE314" w14:textId="548FB28E" w:rsidR="005F13C1" w:rsidRPr="005F13C1" w:rsidRDefault="005F13C1" w:rsidP="005F13C1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5F13C1">
        <w:rPr>
          <w:sz w:val="24"/>
          <w:szCs w:val="24"/>
        </w:rPr>
        <w:t>thẻ b và strong dùng để in đậm</w:t>
      </w:r>
    </w:p>
    <w:p w14:paraId="1735EF9D" w14:textId="06420782" w:rsidR="005F13C1" w:rsidRDefault="005F13C1" w:rsidP="005F13C1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inline chỉ phụ thuộc vào phần tử nằm trong thẻ</w:t>
      </w:r>
    </w:p>
    <w:p w14:paraId="1EE59D9C" w14:textId="42AB816D" w:rsidR="005F13C1" w:rsidRPr="005F13C1" w:rsidRDefault="005F13C1" w:rsidP="005F13C1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 chiếm 1 dòng</w:t>
      </w:r>
    </w:p>
    <w:p w14:paraId="31C0329C" w14:textId="2147905F" w:rsidR="005F13C1" w:rsidRDefault="00B43A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file gitignore để loại trừ những file không muốn push</w:t>
      </w:r>
    </w:p>
    <w:p w14:paraId="00C19AC3" w14:textId="1CD95494" w:rsidR="00A029C6" w:rsidRDefault="00A029C6" w:rsidP="00A029C6">
      <w:pPr>
        <w:pStyle w:val="Tiu"/>
      </w:pPr>
      <w:r>
        <w:t xml:space="preserve">           BUỔI 2: CSS</w:t>
      </w:r>
    </w:p>
    <w:p w14:paraId="6C655F62" w14:textId="7A34CEDC" w:rsidR="00A029C6" w:rsidRDefault="0006114F" w:rsidP="00A029C6">
      <w:pPr>
        <w:rPr>
          <w:lang w:val="en-US"/>
        </w:rPr>
      </w:pPr>
      <w:r>
        <w:rPr>
          <w:lang w:val="en-US"/>
        </w:rPr>
        <w:t>vào css selector đọc</w:t>
      </w:r>
    </w:p>
    <w:p w14:paraId="3D16DD1F" w14:textId="788A4236" w:rsidR="0006114F" w:rsidRDefault="00200FD0" w:rsidP="00A029C6">
      <w:pPr>
        <w:rPr>
          <w:lang w:val="fr-FR"/>
        </w:rPr>
      </w:pPr>
      <w:r w:rsidRPr="00200FD0">
        <w:rPr>
          <w:lang w:val="fr-FR"/>
        </w:rPr>
        <w:t xml:space="preserve">file assets chứa file linh </w:t>
      </w:r>
      <w:r>
        <w:rPr>
          <w:lang w:val="fr-FR"/>
        </w:rPr>
        <w:t>tinh như font chữ …</w:t>
      </w:r>
    </w:p>
    <w:p w14:paraId="08289B62" w14:textId="1CA81F28" w:rsidR="00200FD0" w:rsidRDefault="00322E56" w:rsidP="00A029C6">
      <w:pPr>
        <w:rPr>
          <w:lang w:val="fr-FR"/>
        </w:rPr>
      </w:pPr>
      <w:r>
        <w:rPr>
          <w:lang w:val="fr-FR"/>
        </w:rPr>
        <w:t>!important cộng nhiều điểm vl</w:t>
      </w:r>
    </w:p>
    <w:p w14:paraId="794F0AF7" w14:textId="70600D32" w:rsidR="000F3EA1" w:rsidRPr="003042B2" w:rsidRDefault="003042B2" w:rsidP="00A029C6">
      <w:r w:rsidRPr="00124663">
        <w:rPr>
          <w:lang w:val="fr-FR"/>
        </w:rPr>
        <w:t>margin khoảng cách trong một dòng</w:t>
      </w:r>
    </w:p>
    <w:p w14:paraId="6FB8CC71" w14:textId="2C5B40D5" w:rsidR="0006114F" w:rsidRDefault="003042B2" w:rsidP="00A029C6">
      <w:r>
        <w:t xml:space="preserve">box model tất cả các phần tử html đều được cấu tạo bởi </w:t>
      </w:r>
      <w:r w:rsidR="00E529C2">
        <w:t>này</w:t>
      </w:r>
    </w:p>
    <w:p w14:paraId="0CAADE80" w14:textId="65BDB689" w:rsidR="00E529C2" w:rsidRDefault="00E529C2" w:rsidP="00A029C6">
      <w:r>
        <w:t>margin</w:t>
      </w:r>
    </w:p>
    <w:p w14:paraId="26808F66" w14:textId="3A0DAEBB" w:rsidR="00E529C2" w:rsidRDefault="00E529C2" w:rsidP="00A029C6">
      <w:r>
        <w:t>border</w:t>
      </w:r>
    </w:p>
    <w:p w14:paraId="277068FF" w14:textId="77777777" w:rsidR="00554179" w:rsidRPr="00124663" w:rsidRDefault="00E529C2" w:rsidP="00A029C6">
      <w:r>
        <w:t>padding</w:t>
      </w:r>
      <w:r w:rsidR="00DC4744">
        <w:t xml:space="preserve">    </w:t>
      </w:r>
    </w:p>
    <w:p w14:paraId="594726BA" w14:textId="77777777" w:rsidR="00554179" w:rsidRDefault="00554179" w:rsidP="00A029C6">
      <w:r>
        <w:t xml:space="preserve">lấy font ở google font </w:t>
      </w:r>
    </w:p>
    <w:p w14:paraId="4574AEDA" w14:textId="77777777" w:rsidR="00554179" w:rsidRDefault="00554179" w:rsidP="00A029C6">
      <w:r>
        <w:t>fontawesome cdn</w:t>
      </w:r>
    </w:p>
    <w:p w14:paraId="36B39389" w14:textId="77777777" w:rsidR="00925F36" w:rsidRDefault="00554179" w:rsidP="00A029C6">
      <w:r>
        <w:t>fontawesome</w:t>
      </w:r>
    </w:p>
    <w:p w14:paraId="0BBE2E2E" w14:textId="50A300B7" w:rsidR="00E529C2" w:rsidRDefault="00925F36" w:rsidP="00A029C6">
      <w:r>
        <w:t>border-radius chỉnh độ bo tròn</w:t>
      </w:r>
      <w:r w:rsidR="00DC4744">
        <w:t xml:space="preserve">      </w:t>
      </w:r>
    </w:p>
    <w:p w14:paraId="1CB355D9" w14:textId="2380ABBD" w:rsidR="00124663" w:rsidRDefault="00124663" w:rsidP="00A029C6">
      <w:r w:rsidRPr="00124663">
        <w:t xml:space="preserve">internal </w:t>
      </w:r>
      <w:r>
        <w:t>là viết ở trong file html còn external là viết trong file css</w:t>
      </w:r>
    </w:p>
    <w:p w14:paraId="37B907DA" w14:textId="694CE944" w:rsidR="00841715" w:rsidRDefault="00841715" w:rsidP="00A029C6">
      <w:r>
        <w:t>inline 1000 điểm</w:t>
      </w:r>
    </w:p>
    <w:p w14:paraId="2E552BC7" w14:textId="27FFF34D" w:rsidR="00841715" w:rsidRDefault="00841715" w:rsidP="00A029C6">
      <w:r>
        <w:t>#id 100 điểm</w:t>
      </w:r>
    </w:p>
    <w:p w14:paraId="39C3E584" w14:textId="33CC1179" w:rsidR="00841715" w:rsidRDefault="00841715" w:rsidP="00A029C6">
      <w:r>
        <w:t>class 10 điểm</w:t>
      </w:r>
    </w:p>
    <w:p w14:paraId="0D925888" w14:textId="1892EFA7" w:rsidR="00841715" w:rsidRDefault="00841715" w:rsidP="00A029C6">
      <w:r>
        <w:t>tag 1 điểm</w:t>
      </w:r>
    </w:p>
    <w:p w14:paraId="2A3EBE94" w14:textId="37258182" w:rsidR="00841715" w:rsidRDefault="00841715" w:rsidP="00A029C6">
      <w:r>
        <w:t>equal specificity</w:t>
      </w:r>
    </w:p>
    <w:p w14:paraId="66D2D1CC" w14:textId="7BD068ED" w:rsidR="00841715" w:rsidRDefault="00841715" w:rsidP="00A029C6">
      <w:r>
        <w:t>1 absolute units</w:t>
      </w:r>
    </w:p>
    <w:p w14:paraId="59E8213C" w14:textId="4721C64D" w:rsidR="00841715" w:rsidRDefault="00841715" w:rsidP="00A029C6">
      <w:r>
        <w:t>px</w:t>
      </w:r>
    </w:p>
    <w:p w14:paraId="171E4B33" w14:textId="721DA067" w:rsidR="00841715" w:rsidRDefault="00841715" w:rsidP="00A029C6">
      <w:r>
        <w:t>pt</w:t>
      </w:r>
    </w:p>
    <w:p w14:paraId="04C01F3D" w14:textId="6D845104" w:rsidR="00841715" w:rsidRDefault="00841715" w:rsidP="00A029C6">
      <w:r>
        <w:t>cm</w:t>
      </w:r>
    </w:p>
    <w:p w14:paraId="0B1EFF2A" w14:textId="6C65B861" w:rsidR="00841715" w:rsidRDefault="00841715" w:rsidP="00A029C6">
      <w:r>
        <w:t>mm</w:t>
      </w:r>
    </w:p>
    <w:p w14:paraId="044FDEA6" w14:textId="0B42021A" w:rsidR="00841715" w:rsidRDefault="00841715" w:rsidP="00A029C6">
      <w:r>
        <w:t>inch</w:t>
      </w:r>
    </w:p>
    <w:p w14:paraId="79F4D84C" w14:textId="3FA407C6" w:rsidR="00841715" w:rsidRDefault="00841715" w:rsidP="00A029C6">
      <w:r>
        <w:t>pc</w:t>
      </w:r>
    </w:p>
    <w:p w14:paraId="146E9A4F" w14:textId="59652310" w:rsidR="00841715" w:rsidRDefault="00841715" w:rsidP="00A029C6">
      <w:r>
        <w:lastRenderedPageBreak/>
        <w:t>2Relative units</w:t>
      </w:r>
    </w:p>
    <w:p w14:paraId="2DEF97D2" w14:textId="057EC316" w:rsidR="00841715" w:rsidRPr="001D2FD4" w:rsidRDefault="001D2FD4" w:rsidP="00A029C6">
      <w:pPr>
        <w:rPr>
          <w:lang w:val="en-US"/>
        </w:rPr>
      </w:pPr>
      <w:r>
        <w:t>%</w:t>
      </w:r>
      <w:r w:rsidRPr="001D2FD4">
        <w:rPr>
          <w:lang w:val="en-US"/>
        </w:rPr>
        <w:t xml:space="preserve"> phu thuoc vao trang</w:t>
      </w:r>
    </w:p>
    <w:p w14:paraId="2C1F271C" w14:textId="391F1FB6" w:rsidR="001D2FD4" w:rsidRPr="001D2FD4" w:rsidRDefault="001D2FD4" w:rsidP="00A029C6">
      <w:pPr>
        <w:rPr>
          <w:lang w:val="en-US"/>
        </w:rPr>
      </w:pPr>
      <w:r>
        <w:t>rem</w:t>
      </w:r>
      <w:r>
        <w:rPr>
          <w:lang w:val="en-US"/>
        </w:rPr>
        <w:t xml:space="preserve"> phu thuoc vao html</w:t>
      </w:r>
    </w:p>
    <w:p w14:paraId="53C76E05" w14:textId="320BD11D" w:rsidR="001D2FD4" w:rsidRPr="00A937C4" w:rsidRDefault="001D2FD4" w:rsidP="00A029C6">
      <w:pPr>
        <w:rPr>
          <w:lang w:val="en-US"/>
        </w:rPr>
      </w:pPr>
      <w:r>
        <w:t>em</w:t>
      </w:r>
      <w:r>
        <w:rPr>
          <w:lang w:val="en-US"/>
        </w:rPr>
        <w:t xml:space="preserve"> </w:t>
      </w:r>
      <w:r>
        <w:t>phụ thuộc vào thẻ chứa font-size gần nhất</w:t>
      </w:r>
    </w:p>
    <w:p w14:paraId="00654B7C" w14:textId="760E1F20" w:rsidR="001D2FD4" w:rsidRDefault="001D2FD4" w:rsidP="00A029C6">
      <w:r>
        <w:t>vw</w:t>
      </w:r>
    </w:p>
    <w:p w14:paraId="53852F59" w14:textId="50D0FAC4" w:rsidR="001D2FD4" w:rsidRDefault="001D2FD4" w:rsidP="00A029C6">
      <w:r>
        <w:t>vh</w:t>
      </w:r>
    </w:p>
    <w:p w14:paraId="41C884B8" w14:textId="77777777" w:rsidR="001D2FD4" w:rsidRPr="001D2FD4" w:rsidRDefault="001D2FD4" w:rsidP="00A029C6">
      <w:pPr>
        <w:rPr>
          <w:lang w:val="en-US"/>
        </w:rPr>
      </w:pPr>
    </w:p>
    <w:p w14:paraId="70EDE57B" w14:textId="51DC60AA" w:rsidR="00841715" w:rsidRPr="00841715" w:rsidRDefault="00841715" w:rsidP="00841715">
      <w:pPr>
        <w:rPr>
          <w:sz w:val="32"/>
          <w:szCs w:val="32"/>
        </w:rPr>
      </w:pPr>
    </w:p>
    <w:sectPr w:rsidR="00841715" w:rsidRPr="0084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1224D"/>
    <w:multiLevelType w:val="hybridMultilevel"/>
    <w:tmpl w:val="9D9CE570"/>
    <w:lvl w:ilvl="0" w:tplc="C9B83F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30D"/>
    <w:multiLevelType w:val="hybridMultilevel"/>
    <w:tmpl w:val="6FE28F48"/>
    <w:lvl w:ilvl="0" w:tplc="DDA833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411688">
    <w:abstractNumId w:val="1"/>
  </w:num>
  <w:num w:numId="2" w16cid:durableId="109420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4C"/>
    <w:rsid w:val="0006114F"/>
    <w:rsid w:val="000F3EA1"/>
    <w:rsid w:val="00124663"/>
    <w:rsid w:val="001D2FD4"/>
    <w:rsid w:val="00200FD0"/>
    <w:rsid w:val="003042B2"/>
    <w:rsid w:val="00322E56"/>
    <w:rsid w:val="004202C3"/>
    <w:rsid w:val="004941B1"/>
    <w:rsid w:val="00554179"/>
    <w:rsid w:val="005F13C1"/>
    <w:rsid w:val="007A264C"/>
    <w:rsid w:val="00841715"/>
    <w:rsid w:val="00925F36"/>
    <w:rsid w:val="00A029C6"/>
    <w:rsid w:val="00A937C4"/>
    <w:rsid w:val="00AF150B"/>
    <w:rsid w:val="00B43AA8"/>
    <w:rsid w:val="00C650F8"/>
    <w:rsid w:val="00DC4744"/>
    <w:rsid w:val="00E529C2"/>
    <w:rsid w:val="00F8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FA6F"/>
  <w15:chartTrackingRefBased/>
  <w15:docId w15:val="{EAAB0913-8D87-4762-A166-F02256FE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02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F13C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A029C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u">
    <w:name w:val="Title"/>
    <w:basedOn w:val="Binhthng"/>
    <w:next w:val="Binhthng"/>
    <w:link w:val="TiuChar"/>
    <w:uiPriority w:val="10"/>
    <w:qFormat/>
    <w:rsid w:val="00A02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A029C6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Hải</dc:creator>
  <cp:keywords/>
  <dc:description/>
  <cp:lastModifiedBy>Nguyễn Duy Hải</cp:lastModifiedBy>
  <cp:revision>16</cp:revision>
  <dcterms:created xsi:type="dcterms:W3CDTF">2024-01-19T12:04:00Z</dcterms:created>
  <dcterms:modified xsi:type="dcterms:W3CDTF">2024-01-20T14:05:00Z</dcterms:modified>
</cp:coreProperties>
</file>