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Gurudeb on Covid 19, its effect and end of it... YouTube Link: </w:t>
      </w:r>
      <w:hyperlink r:id="rId6">
        <w:r w:rsidDel="00000000" w:rsidR="00000000" w:rsidRPr="00000000">
          <w:rPr>
            <w:color w:val="1155cc"/>
            <w:u w:val="single"/>
            <w:rtl w:val="0"/>
          </w:rPr>
          <w:t xml:space="preserve">https://www.youtube.com/watch?v=-4RRRRgY0hA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video featuring the spiritual leader Gupta Sadhak Syama Khapa discussing the COVID-19 pandemic.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Announcer:</w:t>
      </w:r>
      <w:r w:rsidDel="00000000" w:rsidR="00000000" w:rsidRPr="00000000">
        <w:rPr>
          <w:rtl w:val="0"/>
        </w:rPr>
        <w:t xml:space="preserve"> Salutations to Sri Sri Syama Khapa, the Hidden Practitioner. Greetings! We are starting our program from Shantikunj by paying respects to Gurudev Gupta Sadhak Sri Sri Syama Khapa. Let us all listen to Gurudev’s invaluable words.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Greetings, child. Jai Tara! Jai Tara! Jai Bamdev!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Our YouTube friends often ask about this terrible situation—the Coronavirus (COVID-19). When will it disappear from this world, and when will people find peace?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First, let me ask you: some say it's from China, others say France, but which scientist created this? No one has been able to decode it or find a cure yet. Who made it? I believe God created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the world is overwhelmed by sin, God sends such a calamity. This is like an apocalypse. For months now, India and the whole world have been paralyzed. Tell me, which scientist made this? Scientists go to the moon, Mars, and space, yet they can't find a cure for this disease. So, who created it? It is God’s creation. No human made it. What kind of scientist could create something that the whole world still hasn't found a cure for? Everyone is working based on guesswork.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must understand this is God’s play. When sin fills the world, God punishes. This is a punishment people are enduring. God is making us understand: "Do not sin anymore, or you will face such consequences." It has become unbearable, but there is no way out.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Vyasadeva wrote the Mahabharata, he included </w:t>
      </w:r>
      <w:r w:rsidDel="00000000" w:rsidR="00000000" w:rsidRPr="00000000">
        <w:rPr>
          <w:i w:val="1"/>
          <w:iCs w:val="1"/>
          <w:rtl w:val="0"/>
        </w:rPr>
        <w:t xml:space="preserve">“Vyas-kutas”</w:t>
      </w:r>
      <w:r w:rsidDel="00000000" w:rsidR="00000000" w:rsidRPr="00000000">
        <w:rPr>
          <w:rtl w:val="0"/>
        </w:rPr>
        <w:t xml:space="preserve"> (complex riddles). If you go to Vyas Kashi, about 25 kilometers from Kashi, where he composed the Mahabharata, you'll hear about these. Only Ganesha could decode those riddles; no one else could. Similarly, who created Corona? Which scientist? Even the most prominent scientists in the world cannot solve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is God’s creation, giving humanity a lesson: "See what happens if you continue to sin." It’s not just one person; it’s the whole world. This is the consequence of increasing sins day by day. I don’t think any scientist could have made this; it is God's gift.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Gurudev, in your opinion, how long will this period last?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I have looked into the calculations. It won't last much longer. After the 12th, or specifically from the 21st, a certain star will rise. This celestial event will "swallow" 95% of the virus. This is a spiritual matter; many might laugh or mock it, but it is written in the Quran, the Hadith, and our own calculations. A star will rise near the sun, and it will consume the virus.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About 5% will remain—it won't go away entirely. It might linger until December or January, but its potency and power will fade. Again, I believe Corona is "Created by God." People think a scientist did it, but it’s that "Scientist" whom no one can ever find—the Almighty—who has done this.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If He is merciful, He will take it away; if not, people will suffer more. As the Gita says, </w:t>
      </w:r>
      <w:r w:rsidDel="00000000" w:rsidR="00000000" w:rsidRPr="00000000">
        <w:rPr>
          <w:i w:val="1"/>
          <w:iCs w:val="1"/>
          <w:rtl w:val="0"/>
        </w:rPr>
        <w:t xml:space="preserve">"Paritranaya Sadhunam"</w:t>
      </w:r>
      <w:r w:rsidDel="00000000" w:rsidR="00000000" w:rsidRPr="00000000">
        <w:rPr>
          <w:rtl w:val="0"/>
        </w:rPr>
        <w:t xml:space="preserve">—I will protect the righteous and punish those who do wrong. Krishna says this repeatedly in the Gita. He can take it back. It’s a warning to humanity: "Be alert!"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is just the beginning; you've only seen the "bitter gourd," you haven't seen the "jackfruit" yet. Even more terrible things could come. One Corona has stumped every scientist. They are all just guessing. So, is it human-made or God’s creation? I say it's God's.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Greetings.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Announcer:</w:t>
      </w:r>
      <w:r w:rsidDel="00000000" w:rsidR="00000000" w:rsidRPr="00000000">
        <w:rPr>
          <w:rtl w:val="0"/>
        </w:rPr>
        <w:t xml:space="preserve"> You just heard the words of Gurudev Gupta Sadhak Sri Sri Syama Khapa. Let us know how you liked it. To hear his invaluable words regularly, please subscribe, like, share, and comment on the Syama Khapa channel.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contact Gurudev, please WhatsApp your name, location, and phone number between 10:00 AM and 6:00 PM. Gurudev will call you back as soon as possible. The WhatsApp number is </w:t>
      </w:r>
      <w:r w:rsidDel="00000000" w:rsidR="00000000" w:rsidRPr="00000000">
        <w:rPr>
          <w:b w:val="1"/>
          <w:bCs w:val="1"/>
          <w:rtl w:val="0"/>
        </w:rPr>
        <w:t xml:space="preserve">8080539595</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With respects to Gurudev and wishing you his blessings and well-being, we conclude today’s program. Stay well. Namaskar.</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RRRRgY0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