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Advice. (Advice, from whom can it be taken? Who can give it to whom? Gurudev's straightforward answer on this) YouTube Link: </w:t>
      </w:r>
      <w:hyperlink r:id="rId6">
        <w:r w:rsidDel="00000000" w:rsidR="00000000" w:rsidRPr="00000000">
          <w:rPr>
            <w:color w:val="1155cc"/>
            <w:u w:val="single"/>
            <w:rtl w:val="0"/>
          </w:rPr>
          <w:t xml:space="preserve">https://www.youtube.com/watch?v=CS7SBeT7kWo</w:t>
        </w:r>
      </w:hyperlink>
      <w:r w:rsidDel="00000000" w:rsidR="00000000" w:rsidRPr="00000000">
        <w:rPr>
          <w:rtl w:val="0"/>
        </w:rPr>
      </w:r>
    </w:p>
    <w:p w:rsidR="00000000" w:rsidDel="00000000" w:rsidP="00000000" w:rsidRDefault="00000000" w:rsidRPr="00000000" w14:paraId="00000002">
      <w:pPr>
        <w:pStyle w:val="Heading3"/>
        <w:rPr/>
      </w:pPr>
      <w:bookmarkStart w:colFirst="0" w:colLast="0" w:name="_iwcxch525szr" w:id="0"/>
      <w:bookmarkEnd w:id="0"/>
      <w:r w:rsidDel="00000000" w:rsidR="00000000" w:rsidRPr="00000000">
        <w:rPr>
          <w:rtl w:val="0"/>
        </w:rPr>
        <w:t xml:space="preserve">Transcript of the Audio Recording</w:t>
      </w:r>
    </w:p>
    <w:p w:rsidR="00000000" w:rsidDel="00000000" w:rsidP="00000000" w:rsidRDefault="00000000" w:rsidRPr="00000000" w14:paraId="00000003">
      <w:pPr>
        <w:rPr/>
      </w:pPr>
      <w:r w:rsidDel="00000000" w:rsidR="00000000" w:rsidRPr="00000000">
        <w:rPr>
          <w:b w:val="1"/>
          <w:bCs w:val="1"/>
          <w:rtl w:val="0"/>
        </w:rPr>
        <w:t xml:space="preserve">[00:00 - 00:11: Sounds of conch shells and devotional music]</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Host:</w:t>
      </w:r>
      <w:r w:rsidDel="00000000" w:rsidR="00000000" w:rsidRPr="00000000">
        <w:rPr>
          <w:rtl w:val="0"/>
        </w:rPr>
        <w:t xml:space="preserve"> Salutations to the venerable Sri Sri Gupta Sadhak Shama-khyapa. Greetings! Paying my respects to the Spiritual Master, the hidden practitioner Sri Sri Shama-khyapa, I am beginning today’s program from Shantikunj. Let us all listen together to the invaluable words of the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Pranam, speak up.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Gurudev, we often see that many people—whether they are older or younger than the person they are speaking to—end up giving someone the wrong advice. I would like to know something from you regarding this matter of "advice."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Look, there are two things: giving advice and taking wisdom. One must "take" wisdom. So, from whom should you take wisdom? Take wisdom from someone whose "three heads" have become one. Now, no one actually has three heads, but when someone is very elderly, their two knees and their head often come together as they stoop; we call that "three heads."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Take wisdom from such a person. Wisdom is to be taken, and advice is given. But people nowadays feel like they just have to give it. A few days ago, someone read something to me—well, I heard it from him. He said, "Gurudev, someone has given you advice: that you aren't using a mask, and you are coming to the cremation ground regularly. You should try not to come to the cremation ground, etc."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don't open these things myself; I don't know how to. I don't know how to operate these... what do you call them? These handsets?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Disciple:</w:t>
      </w:r>
      <w:r w:rsidDel="00000000" w:rsidR="00000000" w:rsidRPr="00000000">
        <w:rPr>
          <w:rtl w:val="0"/>
        </w:rPr>
        <w:t xml:space="preserve"> Android mobiles.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Yes, mobile phones. I can't operate them; I’ve never used them and I can't. Those who stay around me, they open them and look at things. So that day, a boy came and showed me that someone had given me advice. I asked, "Tell me, what is the advice?" He said, "Look, you aren't wearing a mask, so you're being advised to wear one. Apparently, the government has made a law that one must wear a mask, or they might even have to go to jail. Also, because of your age, they are telling you not to come to the cremation ground." I heard many such things.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Now, from whom should I take advice? Taking advice and then acting on it is very difficult. There is a saying in Sanskrit: </w:t>
      </w:r>
      <w:r w:rsidDel="00000000" w:rsidR="00000000" w:rsidRPr="00000000">
        <w:rPr>
          <w:i w:val="1"/>
          <w:iCs w:val="1"/>
          <w:rtl w:val="0"/>
        </w:rPr>
        <w:t xml:space="preserve">"Upadesho hi murkhāṇāṃ prakopāya na shāntaye"</w:t>
      </w:r>
      <w:r w:rsidDel="00000000" w:rsidR="00000000" w:rsidRPr="00000000">
        <w:rPr>
          <w:rtl w:val="0"/>
        </w:rPr>
        <w:t xml:space="preserve"> [Note: Gurudev paraphrases the sentiment as: Advice should not be given to someone who has already attained a deeper understanding]. The scriptures say that you should never give advice to someone who understands more than you do.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Advice is given and wisdom is taken—do you understand? I see a great lack of both in that person. Whoever said it—I don't know who—I have my own routine. I live according to that routine. And the reason I don't use a mask is simply that it makes me very uncomfortable. I have a lot of trouble with it. I try to keep my face covered when I’m traveling on the road or going home; during those two times, I keep my mouth and nose covered. But I don't wear a mask at home, and I don't wear a mask when I come to the cremation ground. I have a bit of a problem with it; I just can't.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It was nice to hear the advice, but the question is: whom are they advising? I have spent my whole life in the cremation ground. And now, because of this COVID-19, should I stop coming to the cremation ground or stop coming to the Mother? I can never stop. If I have to go to jail or face the gallows for it, I don't care.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When you give advice to people, you must think carefully about whom you are giving it to and why. And wisdom must be "borrowed"—it must be taken from someone. Regarding wisdom, I say: take it from someone whose "three heads" have become one. Before giving wisdom or advice, a person should think twenty times about whom they are advising.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see so many other people wandering around without masks. Are they all getting Corona? Am I supposed to leave everything and sit quietly inside my house just because of this "Corona, Corona" talk? It’s true I am aged, but given my spiritual strength, Corona can never harm me. And I cannot even imagine not coming to the Mother because of Corona. I have stayed in the cremation ground through much bigger disasters than this. I have never gone outside the cremation ground.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would request: give advice to those who don't understand or know anything. I understand; I know. I know what this Corona disease is. I have spoken on this topic many times. I even mentioned a "medicine" on the very first day. When someone asked me to say something about Corona, I said: "Don't mingle with too many people." That is the medicine for Corona. Later on, this was implemented. Not mingling with people is a major remedy for Corona.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Today you see the lockdown—what is the reason for it? The same reason: there's no need to mingle with people. If you do, the disease will spread. It's a highly contagious disease; it will grow. Knowing this, from the very first day—it’s been 57 or 58 days of lockdown now—I stopped people from coming here. This is because I understand the situation better.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 those who are advising me, I say: instead of advising me, give those tips to the people who aren't wearing masks. It won't do any good to give them to me because I have been sufficiently conscious from day one. I used to have 100 or 150 people coming here; I stopped that. Why? Because I know what the disease 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what do you mean by "caution"? That I shouldn't come to the cremation ground? I will come to the cremation ground as long as I live. No one’s father has the power to stop me. I can even say that if the government stops me, I will face that—I will go to jail if I must.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am forbidding people from giving this kind of advice to someone like me. To those who think they understand more than I do, I say again: </w:t>
      </w:r>
      <w:r w:rsidDel="00000000" w:rsidR="00000000" w:rsidRPr="00000000">
        <w:rPr>
          <w:i w:val="1"/>
          <w:iCs w:val="1"/>
          <w:rtl w:val="0"/>
        </w:rPr>
        <w:t xml:space="preserve">"Upadesho hi murkhāṇāṃ..."</w:t>
      </w:r>
      <w:r w:rsidDel="00000000" w:rsidR="00000000" w:rsidRPr="00000000">
        <w:rPr>
          <w:rtl w:val="0"/>
        </w:rPr>
        <w:t xml:space="preserve"> I understand much more than you, and I love my life much more than you do. So, there's no need for this advice; it’s just a way of pestering or backbiting. I am saying this again so they don't do it. This is total impudence.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someone sees from afar what I’m doing—whether I’m eating or sleeping—and comments on it, they aren't exactly a high-level spiritual person. After reading that advice, I felt a sense of anger, and I’m expressing that anger now. Everyone has rights. Do I not understand my own life? Do I not understand my own age? I understand everything. I also understand that one shouldn't mingle with people right now. I stopped people from coming here two months ago. I didn't need the government or anyone else to tell me. If people don't come and don't mingle, there’s no chance of Corona. That’s it.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Disciple:</w:t>
      </w:r>
      <w:r w:rsidDel="00000000" w:rsidR="00000000" w:rsidRPr="00000000">
        <w:rPr>
          <w:rtl w:val="0"/>
        </w:rPr>
        <w:t xml:space="preserve"> Friends, we heard from Gurudev that whether it is someone our age or someone older, before making any distasteful comments or indecent jokes toward our elders, one should think about how far that comment might go and how it might make them feel. Friends, please subscribe to the "Gupta Sadhak Shama-khyapa" YouTube channel, like it, and write your thoughts in the comment box. Pranam, Gurudev.</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Pranam, Pranam, Pranam.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Narrator:</w:t>
      </w:r>
      <w:r w:rsidDel="00000000" w:rsidR="00000000" w:rsidRPr="00000000">
        <w:rPr>
          <w:rtl w:val="0"/>
        </w:rPr>
        <w:t xml:space="preserve"> You were just listening to the words of Gurudev Gupta Sadhak Sri Sri Shama-khyapa. Let us know how you liked it. To regularly hear the invaluable words of Gurudev, please subscribe to the Shama-khyapa channel, like, share, and comment. To contact Gurudev, please WhatsApp your name, location, and phone number between 10:00 AM and 6:00 PM only. Gurudev will call you as soon as possible. The WhatsApp number is 8080539595. Offering my respects to Gurudev and sending his blessed best wishes and prayers for your well-being, I conclude today’s program here. Stay well, everyone. Namaskar.</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S7SBeT7kW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