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Coromandel Express Accident || by Shyama Khyapa YouTube Link: </w:t>
      </w:r>
      <w:hyperlink r:id="rId6">
        <w:r w:rsidDel="00000000" w:rsidR="00000000" w:rsidRPr="00000000">
          <w:rPr>
            <w:color w:val="1155cc"/>
            <w:u w:val="single"/>
            <w:rtl w:val="0"/>
          </w:rPr>
          <w:t xml:space="preserve">https://www.youtube.com/watch?v=ElocGsJNhG8</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conversation between a religious leader (referred to as </w:t>
      </w:r>
      <w:r w:rsidDel="00000000" w:rsidR="00000000" w:rsidRPr="00000000">
        <w:rPr>
          <w:b w:val="1"/>
          <w:bCs w:val="1"/>
          <w:rtl w:val="0"/>
        </w:rPr>
        <w:t xml:space="preserve">Gurudev</w:t>
      </w:r>
      <w:r w:rsidDel="00000000" w:rsidR="00000000" w:rsidRPr="00000000">
        <w:rPr>
          <w:rtl w:val="0"/>
        </w:rPr>
        <w:t xml:space="preserve">) and his </w:t>
      </w:r>
      <w:r w:rsidDel="00000000" w:rsidR="00000000" w:rsidRPr="00000000">
        <w:rPr>
          <w:b w:val="1"/>
          <w:bCs w:val="1"/>
          <w:rtl w:val="0"/>
        </w:rPr>
        <w:t xml:space="preserve">disciple</w:t>
      </w:r>
      <w:r w:rsidDel="00000000" w:rsidR="00000000" w:rsidRPr="00000000">
        <w:rPr>
          <w:rtl w:val="0"/>
        </w:rPr>
        <w:t xml:space="preserve">, discussing the June 2023 Coromandel Express train accident and its connection to the prophecies of the </w:t>
      </w:r>
      <w:r w:rsidDel="00000000" w:rsidR="00000000" w:rsidRPr="00000000">
        <w:rPr>
          <w:i w:val="1"/>
          <w:iCs w:val="1"/>
          <w:rtl w:val="0"/>
        </w:rPr>
        <w:t xml:space="preserve">Bhabishya Malika</w:t>
      </w:r>
      <w:r w:rsidDel="00000000" w:rsidR="00000000" w:rsidRPr="00000000">
        <w:rPr>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Disciple:</w:t>
      </w:r>
      <w:r w:rsidDel="00000000" w:rsidR="00000000" w:rsidRPr="00000000">
        <w:rPr>
          <w:rtl w:val="0"/>
        </w:rPr>
        <w:t xml:space="preserve"> Gurudev, the day before yesterday, around 6:30 PM, the Coromandel Express met with a horrific accident near Bhubaneswar.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Yes, it did.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Disciple:</w:t>
      </w:r>
      <w:r w:rsidDel="00000000" w:rsidR="00000000" w:rsidRPr="00000000">
        <w:rPr>
          <w:rtl w:val="0"/>
        </w:rPr>
        <w:t xml:space="preserve"> Many people are saying many things about it. What is your opinion on this?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I said this a long time ago. Look, I believe in the </w:t>
      </w:r>
      <w:r w:rsidDel="00000000" w:rsidR="00000000" w:rsidRPr="00000000">
        <w:rPr>
          <w:i w:val="1"/>
          <w:iCs w:val="1"/>
          <w:rtl w:val="0"/>
        </w:rPr>
        <w:t xml:space="preserve">Bhabishya Malika</w:t>
      </w:r>
      <w:r w:rsidDel="00000000" w:rsidR="00000000" w:rsidRPr="00000000">
        <w:rPr>
          <w:rtl w:val="0"/>
        </w:rPr>
        <w:t xml:space="preserve">. The </w:t>
      </w:r>
      <w:r w:rsidDel="00000000" w:rsidR="00000000" w:rsidRPr="00000000">
        <w:rPr>
          <w:i w:val="1"/>
          <w:iCs w:val="1"/>
          <w:rtl w:val="0"/>
        </w:rPr>
        <w:t xml:space="preserve">Bhabishya Malika</w:t>
      </w:r>
      <w:r w:rsidDel="00000000" w:rsidR="00000000" w:rsidRPr="00000000">
        <w:rPr>
          <w:rtl w:val="0"/>
        </w:rPr>
        <w:t xml:space="preserve"> says one thing: during the time currently running, double the number of people will die. Compared to how many have died previously in accidents or other causes, double that number will die now. This is being warned repeatedly.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That is why we are telling people: do not go to the mountains or the seaside without a vital reason. We are telling you not to go. Now, of course, you have to ride trains; otherwise, you cannot get from here to there. People have jobs or other duties—they must travel by train.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But we are repeatedly telling those who watch my episodes, I am telling everyone: at least avoid going to the sea or the mountains for now. One destruction after another is taking place. The mountains will be destroyed. The Garhwal mountain itself will be destroyed.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People do not know this, but instructions are coming repeatedly that the Garhwal mountain will be destroyed. Where are these instructions coming from? They are coming from Amarnath. They are coming from Amarnath and Badrinath. These instructions keep coming. And they are coming from Jagannath as well. Instructions are coming from various places.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It is being said repeatedly: do not go near the sea. The sea is extremely angry. It is fuming. It could take away millions of people at any moment—thousands and thousands. A sudden massive earthquake will occur, a tsunami will follow, and many people will perish.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So, we are saying, stay careful, because the time is not good at all. The year 2023 is extremely dangerous. Remember one thing: from this time on, double the number of deaths will occur. Death will become "orphan-like" (unpredictable/logical-less). There will be no clear reason for why the deaths happened. Double deaths will occur.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Disciple:</w:t>
      </w:r>
      <w:r w:rsidDel="00000000" w:rsidR="00000000" w:rsidRPr="00000000">
        <w:rPr>
          <w:rtl w:val="0"/>
        </w:rPr>
        <w:t xml:space="preserve"> Unexpected people will die.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It is being said that right now, in 2023, double the number of people will die. Currently, where is Shani (Saturn)?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Disciple:</w:t>
      </w:r>
      <w:r w:rsidDel="00000000" w:rsidR="00000000" w:rsidRPr="00000000">
        <w:rPr>
          <w:rtl w:val="0"/>
        </w:rPr>
        <w:t xml:space="preserve"> Shani is in Kumbha (Aquarius), I believe.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Shani is in Kumbha. So look, if Shani is in Kumbha, you are saved for now. But when Shani rotates into Meena (Pisces)... when it reaches Meena, then millions of people will die.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Disciple:</w:t>
      </w:r>
      <w:r w:rsidDel="00000000" w:rsidR="00000000" w:rsidRPr="00000000">
        <w:rPr>
          <w:rtl w:val="0"/>
        </w:rPr>
        <w:t xml:space="preserve"> That will be in 2025.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Between 2025 and 2026, it will cause immense damage. We know that Shani usually doesn't kill people; it puts them through trials. But it appears Shani has now become a </w:t>
      </w:r>
      <w:r w:rsidDel="00000000" w:rsidR="00000000" w:rsidRPr="00000000">
        <w:rPr>
          <w:i w:val="1"/>
          <w:iCs w:val="1"/>
          <w:rtl w:val="0"/>
        </w:rPr>
        <w:t xml:space="preserve">Maraka</w:t>
      </w:r>
      <w:r w:rsidDel="00000000" w:rsidR="00000000" w:rsidRPr="00000000">
        <w:rPr>
          <w:rtl w:val="0"/>
        </w:rPr>
        <w:t xml:space="preserve"> (killer). It has become a killer by aligning with our Kalki Avatar. It is killing people.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Masses of people will die. In this game played by Shani and the Kalki Avatar, human intelligence will be destroyed. There will be so many accidents. We are repeatedly telling the government: pay attention to this period. From now until the year 2030, no one’s mind will be stable. People will make wrong decisions, and such incidents will happen one after another.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That is why we are saying, in this year 2023, during this month of July, before or after the Rath Yatra, a major incident will occur. It will likely be before Rath Yatra because Rath Yatra will not happen. Jagannath will not mount the chariot for the next six years.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For the next six years, He will not mount it, which means these six years are very serious. These are the years of death. I call this the "Year of Death." Food and water will become scarce. Besides that, it is called the Year of Death because of the prophecies.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And look at the viruses or germs being found—a very dangerous strain has emerged. It is repeatedly alerting people. It is three times more powerful than the COVID of 2019. Three times more powerful. This strain has started to arrive. No one knows how many people it will take.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Disciple:</w:t>
      </w:r>
      <w:r w:rsidDel="00000000" w:rsidR="00000000" w:rsidRPr="00000000">
        <w:rPr>
          <w:rtl w:val="0"/>
        </w:rPr>
        <w:t xml:space="preserve"> During COVID...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No one truly knows how many it took during COVID. But there is no limit to how many this one will take. It is beyond count. Many villages will become empty. In many villages, humans will not live; "ghosts" will reside there. Humans will not live there.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Disciple:</w:t>
      </w:r>
      <w:r w:rsidDel="00000000" w:rsidR="00000000" w:rsidRPr="00000000">
        <w:rPr>
          <w:rtl w:val="0"/>
        </w:rPr>
        <w:t xml:space="preserve"> In 2019, when COVID first came, in the second or third phase, it took at least a few crores (tens of millions) of people. Now, if your words come true, it will take several hundred crores (billions).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Several hundred crores. It will take them, without a doubt. And another disease is coming, which has been seen in Africa. Africa is splitting. Africa is splitting into two parts. Millions of people will die there too. The sea will swallow it. Thousands upon thousands will die. This is the reality. People will die like this all over the world.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And the tidal surges that will occur... the surges that happened before will be nothing compared to this—it will be 100 times more intense. Ice is melting, water levels are rising. And look at human enthusiasm—the more the water rises, the more the waves increase. Especially in places like Digha, Puri, and Mandarmani—wherever there are waves—people are flocking to see them with joy. But they do not realize that at any moment, the waves will sweep them all away. Whoever is on the shore will not be spared; they will be taken.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And another thing is happening; I think it is because of 5G. Because of 5G, many birds are dying. Nature is being harmed. Birds are dying and floating in the sea. The sea water has become toxic because so many birds have died. Just like fish dying in mass, birds have died.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consequences are horrific. It is said the water has become polluted. They are collecting samples of the birds and taking them to laboratories to see why they died. So, in every aspect, there is massive chaos.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People will die. We are saying this from now: many will die. Even beyond what the </w:t>
      </w:r>
      <w:r w:rsidDel="00000000" w:rsidR="00000000" w:rsidRPr="00000000">
        <w:rPr>
          <w:i w:val="1"/>
          <w:iCs w:val="1"/>
          <w:rtl w:val="0"/>
        </w:rPr>
        <w:t xml:space="preserve">Bhabishya Malika</w:t>
      </w:r>
      <w:r w:rsidDel="00000000" w:rsidR="00000000" w:rsidRPr="00000000">
        <w:rPr>
          <w:rtl w:val="0"/>
        </w:rPr>
        <w:t xml:space="preserve"> says, we can see the signs in the environment and the rising temperatures. On one side, the Sahara Desert is becoming lush green.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Sahara is becoming green, while this side, I think, will turn into a Sahara Desert. Humans will not be able to bear the temperature. Such temperatures once occurred in Europe; people had to submerge themselves in water. They sat silently in water. It happened once in Europe when the weather turned horrific. The same is happening here. We still have some tolerance left, so people are surviving for now.</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Disciple:</w:t>
      </w:r>
      <w:r w:rsidDel="00000000" w:rsidR="00000000" w:rsidRPr="00000000">
        <w:rPr>
          <w:rtl w:val="0"/>
        </w:rPr>
        <w:t xml:space="preserve"> Gurudev, regarding what you say about the </w:t>
      </w:r>
      <w:r w:rsidDel="00000000" w:rsidR="00000000" w:rsidRPr="00000000">
        <w:rPr>
          <w:i w:val="1"/>
          <w:iCs w:val="1"/>
          <w:rtl w:val="0"/>
        </w:rPr>
        <w:t xml:space="preserve">Bhabishya Malika</w:t>
      </w:r>
      <w:r w:rsidDel="00000000" w:rsidR="00000000" w:rsidRPr="00000000">
        <w:rPr>
          <w:rtl w:val="0"/>
        </w:rPr>
        <w:t xml:space="preserve">... we have photocopied and printed some books and given them to people. But people still do not believe the things written in it. They are joking about it.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Gurudev:</w:t>
      </w:r>
      <w:r w:rsidDel="00000000" w:rsidR="00000000" w:rsidRPr="00000000">
        <w:rPr>
          <w:rtl w:val="0"/>
        </w:rPr>
        <w:t xml:space="preserve"> They are laughing. They are sleeping right now. When they wake up, when death is at their doorstep, they will only cry out "Baba, Baba" (Father/God). There will be no other way. They will call upon God. But then, God will "urinate in their mouths." That is what will happen. This is what is written in the </w:t>
      </w:r>
      <w:r w:rsidDel="00000000" w:rsidR="00000000" w:rsidRPr="00000000">
        <w:rPr>
          <w:i w:val="1"/>
          <w:iCs w:val="1"/>
          <w:rtl w:val="0"/>
        </w:rPr>
        <w:t xml:space="preserve">Bhabishya Malika</w:t>
      </w:r>
      <w:r w:rsidDel="00000000" w:rsidR="00000000" w:rsidRPr="00000000">
        <w:rPr>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That is why we are spreading the word so far in advance. Look and understand. We are not just saying it verbally; we are providing the books. The </w:t>
      </w:r>
      <w:r w:rsidDel="00000000" w:rsidR="00000000" w:rsidRPr="00000000">
        <w:rPr>
          <w:i w:val="1"/>
          <w:iCs w:val="1"/>
          <w:rtl w:val="0"/>
        </w:rPr>
        <w:t xml:space="preserve">Bhabishya Malika</w:t>
      </w:r>
      <w:r w:rsidDel="00000000" w:rsidR="00000000" w:rsidRPr="00000000">
        <w:rPr>
          <w:rtl w:val="0"/>
        </w:rPr>
        <w:t xml:space="preserve"> is a world-famous book. No one has the power to ignore it.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Whoever ignores it will die. Whoever ignores it will die. People must remember one thing: the masters at the Puri Jagannath Temple have said that West Bengal is sleeping. Their sleep will only break when death is near.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Then their sleep will break, and they will fold their hands in prayer. That is the pattern. People only remember God when they are in danger; otherwise, there is no God for them. This is what will occur; it is bound to happen. That is why people are being told to be prepared.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We are distributing this for one reason: so people stay somewhat prepared. To remember God or stay vigilant. That is why we are doing this. We don't get any money from this. We don't want money; we only have permission from the temple to distribute this.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Lord Jagannath has given permission from the temple to distribute. So, we print them and give them to those who come. Some read them, some do not. But some are indeed reading.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What is written is enough to cause a heart attack. It is enough to give a person a heart attack. It will happen; it certainly will. What is said in the </w:t>
      </w:r>
      <w:r w:rsidDel="00000000" w:rsidR="00000000" w:rsidRPr="00000000">
        <w:rPr>
          <w:i w:val="1"/>
          <w:iCs w:val="1"/>
          <w:rtl w:val="0"/>
        </w:rPr>
        <w:t xml:space="preserve">Bhabishya Malika</w:t>
      </w:r>
      <w:r w:rsidDel="00000000" w:rsidR="00000000" w:rsidRPr="00000000">
        <w:rPr>
          <w:rtl w:val="0"/>
        </w:rPr>
        <w:t xml:space="preserve"> books we distribute will come to pass. No one has the power to stop it. No god’s father has the power to prevent this. It will happen.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Disciple:</w:t>
      </w:r>
      <w:r w:rsidDel="00000000" w:rsidR="00000000" w:rsidRPr="00000000">
        <w:rPr>
          <w:rtl w:val="0"/>
        </w:rPr>
        <w:t xml:space="preserve"> Gurudev, regarding this rail accident in Odisha... they say that in India's history, such a massive accident has never happened. It even surpassed the accident of 1995.</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Gurudev:</w:t>
      </w:r>
      <w:r w:rsidDel="00000000" w:rsidR="00000000" w:rsidRPr="00000000">
        <w:rPr>
          <w:rtl w:val="0"/>
        </w:rPr>
        <w:t xml:space="preserve"> It surpassed it. The reason is purely "insanity" (loss of right thinking).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Disciple:</w:t>
      </w:r>
      <w:r w:rsidDel="00000000" w:rsidR="00000000" w:rsidRPr="00000000">
        <w:rPr>
          <w:rtl w:val="0"/>
        </w:rPr>
        <w:t xml:space="preserve"> Does this have any direct relation to the </w:t>
      </w:r>
      <w:r w:rsidDel="00000000" w:rsidR="00000000" w:rsidRPr="00000000">
        <w:rPr>
          <w:i w:val="1"/>
          <w:iCs w:val="1"/>
          <w:rtl w:val="0"/>
        </w:rPr>
        <w:t xml:space="preserve">Bhabishya Malika</w:t>
      </w:r>
      <w:r w:rsidDel="00000000" w:rsidR="00000000" w:rsidRPr="00000000">
        <w:rPr>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Gurudev:</w:t>
      </w:r>
      <w:r w:rsidDel="00000000" w:rsidR="00000000" w:rsidRPr="00000000">
        <w:rPr>
          <w:rtl w:val="0"/>
        </w:rPr>
        <w:t xml:space="preserve"> Yes, absolutely. There is a connection. Many such incidents will occur. Many will happen. People will be misled, and their minds will not function correctly. The </w:t>
      </w:r>
      <w:r w:rsidDel="00000000" w:rsidR="00000000" w:rsidRPr="00000000">
        <w:rPr>
          <w:i w:val="1"/>
          <w:iCs w:val="1"/>
          <w:rtl w:val="0"/>
        </w:rPr>
        <w:t xml:space="preserve">Pralaya</w:t>
      </w:r>
      <w:r w:rsidDel="00000000" w:rsidR="00000000" w:rsidRPr="00000000">
        <w:rPr>
          <w:rtl w:val="0"/>
        </w:rPr>
        <w:t xml:space="preserve"> (Destruction) will cause this to happen.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Disciple:</w:t>
      </w:r>
      <w:r w:rsidDel="00000000" w:rsidR="00000000" w:rsidRPr="00000000">
        <w:rPr>
          <w:rtl w:val="0"/>
        </w:rPr>
        <w:t xml:space="preserve"> As you say, the </w:t>
      </w:r>
      <w:r w:rsidDel="00000000" w:rsidR="00000000" w:rsidRPr="00000000">
        <w:rPr>
          <w:i w:val="1"/>
          <w:iCs w:val="1"/>
          <w:rtl w:val="0"/>
        </w:rPr>
        <w:t xml:space="preserve">Pralaya</w:t>
      </w:r>
      <w:r w:rsidDel="00000000" w:rsidR="00000000" w:rsidRPr="00000000">
        <w:rPr>
          <w:rtl w:val="0"/>
        </w:rPr>
        <w:t xml:space="preserve"> has started and the </w:t>
      </w:r>
      <w:r w:rsidDel="00000000" w:rsidR="00000000" w:rsidRPr="00000000">
        <w:rPr>
          <w:i w:val="1"/>
          <w:iCs w:val="1"/>
          <w:rtl w:val="0"/>
        </w:rPr>
        <w:t xml:space="preserve">Mahapralaya</w:t>
      </w:r>
      <w:r w:rsidDel="00000000" w:rsidR="00000000" w:rsidRPr="00000000">
        <w:rPr>
          <w:rtl w:val="0"/>
        </w:rPr>
        <w:t xml:space="preserve"> (Great Destruction) is yet to come—this incident falls within the beginning of the </w:t>
      </w:r>
      <w:r w:rsidDel="00000000" w:rsidR="00000000" w:rsidRPr="00000000">
        <w:rPr>
          <w:i w:val="1"/>
          <w:iCs w:val="1"/>
          <w:rtl w:val="0"/>
        </w:rPr>
        <w:t xml:space="preserve">Pralaya</w:t>
      </w:r>
      <w:r w:rsidDel="00000000" w:rsidR="00000000" w:rsidRPr="00000000">
        <w:rPr>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Gurudev:</w:t>
      </w:r>
      <w:r w:rsidDel="00000000" w:rsidR="00000000" w:rsidRPr="00000000">
        <w:rPr>
          <w:rtl w:val="0"/>
        </w:rPr>
        <w:t xml:space="preserve"> I am telling you, 2023 is the year of death. Double deaths will occur. Whatever deaths happened before, it will be double now.</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If one crore (10 million) people died worldwide during COVID, now 2 to 3 crores will die. It has been prophesied. Be careful—stay very careful. People are being warned. Devote your mind to God. Call upon God. </w:t>
      </w:r>
      <w:r w:rsidDel="00000000" w:rsidR="00000000" w:rsidRPr="00000000">
        <w:rPr>
          <w:i w:val="1"/>
          <w:iCs w:val="1"/>
          <w:rtl w:val="0"/>
        </w:rPr>
        <w:t xml:space="preserve">Jai Shri Madhav. Jai Shri Madhav. Jai Shri Madhav.</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There is only one way left. He will protect you. He will protect you. </w:t>
      </w:r>
      <w:r w:rsidDel="00000000" w:rsidR="00000000" w:rsidRPr="00000000">
        <w:rPr>
          <w:i w:val="1"/>
          <w:iCs w:val="1"/>
          <w:rtl w:val="0"/>
        </w:rPr>
        <w:t xml:space="preserve">Jai Shri Madhav. Jai Shri Madhav. Jai Shri Madhav.</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locGsJNhG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