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8B01" w14:textId="4AC7A6F4" w:rsidR="00A96697" w:rsidRDefault="00742888">
      <w:r>
        <w:t>Overall,</w:t>
      </w:r>
      <w:r w:rsidR="00917AFE">
        <w:rPr>
          <w:rFonts w:hint="eastAsia"/>
        </w:rPr>
        <w:t xml:space="preserve"> I finished all the main part of this homework and got </w:t>
      </w:r>
      <w:r w:rsidR="00A30B07">
        <w:t>a</w:t>
      </w:r>
      <w:r w:rsidR="00917AFE">
        <w:rPr>
          <w:rFonts w:hint="eastAsia"/>
        </w:rPr>
        <w:t xml:space="preserve"> </w:t>
      </w:r>
      <w:r w:rsidR="006A38DD" w:rsidRPr="006A38DD">
        <w:t xml:space="preserve">Held-out </w:t>
      </w:r>
      <w:r w:rsidR="006A38DD">
        <w:rPr>
          <w:rFonts w:hint="eastAsia"/>
        </w:rPr>
        <w:t>c</w:t>
      </w:r>
      <w:r w:rsidR="006A38DD" w:rsidRPr="006A38DD">
        <w:t xml:space="preserve">lassification </w:t>
      </w:r>
      <w:r w:rsidR="006A38DD">
        <w:rPr>
          <w:rFonts w:hint="eastAsia"/>
        </w:rPr>
        <w:t>a</w:t>
      </w:r>
      <w:r w:rsidR="006A38DD" w:rsidRPr="006A38DD">
        <w:t>ccuracy</w:t>
      </w:r>
      <w:r w:rsidR="006A38DD">
        <w:rPr>
          <w:rFonts w:hint="eastAsia"/>
        </w:rPr>
        <w:t xml:space="preserve"> </w:t>
      </w:r>
      <w:r w:rsidR="00917AFE">
        <w:rPr>
          <w:rFonts w:hint="eastAsia"/>
        </w:rPr>
        <w:t xml:space="preserve">of 0.82. I also completed the </w:t>
      </w:r>
      <w:proofErr w:type="spellStart"/>
      <w:r w:rsidR="00917AFE" w:rsidRPr="00917AFE">
        <w:t>attachment_accuracy</w:t>
      </w:r>
      <w:proofErr w:type="spellEnd"/>
      <w:r w:rsidR="00917AFE">
        <w:rPr>
          <w:rFonts w:hint="eastAsia"/>
        </w:rPr>
        <w:t xml:space="preserve"> and </w:t>
      </w:r>
      <w:proofErr w:type="spellStart"/>
      <w:r w:rsidR="00917AFE" w:rsidRPr="00917AFE">
        <w:t>heuristic_</w:t>
      </w:r>
      <w:r w:rsidR="00917AFE">
        <w:rPr>
          <w:rFonts w:hint="eastAsia"/>
        </w:rPr>
        <w:t>attachment_accuracy</w:t>
      </w:r>
      <w:proofErr w:type="spellEnd"/>
      <w:r w:rsidR="00917AFE">
        <w:rPr>
          <w:rFonts w:hint="eastAsia"/>
        </w:rPr>
        <w:t xml:space="preserve"> and the corresponding functions. </w:t>
      </w:r>
    </w:p>
    <w:p w14:paraId="190C1008" w14:textId="3EE3BE5E" w:rsidR="00A5478B" w:rsidRDefault="00A5478B">
      <w:pPr>
        <w:rPr>
          <w:rFonts w:hint="eastAsia"/>
        </w:rPr>
      </w:pPr>
      <w:r>
        <w:rPr>
          <w:rFonts w:hint="eastAsia"/>
        </w:rPr>
        <w:t>I extracted the features as shown in the following:</w:t>
      </w:r>
    </w:p>
    <w:p w14:paraId="7DC53009" w14:textId="602AAED4" w:rsidR="00A5478B" w:rsidRDefault="00A5478B">
      <w:r>
        <w:rPr>
          <w:noProof/>
        </w:rPr>
        <w:drawing>
          <wp:inline distT="0" distB="0" distL="0" distR="0" wp14:anchorId="6081DCA5" wp14:editId="58EA6073">
            <wp:extent cx="3228571" cy="771429"/>
            <wp:effectExtent l="0" t="0" r="0" b="0"/>
            <wp:docPr id="1167185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8535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90BC" w14:textId="50742891" w:rsidR="00A5478B" w:rsidRDefault="00A5478B">
      <w:r>
        <w:rPr>
          <w:noProof/>
        </w:rPr>
        <w:drawing>
          <wp:inline distT="0" distB="0" distL="0" distR="0" wp14:anchorId="134516AC" wp14:editId="5C838FB6">
            <wp:extent cx="2933333" cy="466667"/>
            <wp:effectExtent l="0" t="0" r="635" b="0"/>
            <wp:docPr id="165889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0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7A5C" w14:textId="36C82A80" w:rsidR="00A5478B" w:rsidRDefault="00A5478B">
      <w:r>
        <w:rPr>
          <w:noProof/>
        </w:rPr>
        <w:drawing>
          <wp:inline distT="0" distB="0" distL="0" distR="0" wp14:anchorId="381337AF" wp14:editId="02482769">
            <wp:extent cx="4447619" cy="809524"/>
            <wp:effectExtent l="0" t="0" r="0" b="0"/>
            <wp:docPr id="15269225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2255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A2BE" w14:textId="450B50BE" w:rsidR="000D545A" w:rsidRDefault="000D545A">
      <w:r>
        <w:rPr>
          <w:noProof/>
        </w:rPr>
        <w:drawing>
          <wp:inline distT="0" distB="0" distL="0" distR="0" wp14:anchorId="5E2560FD" wp14:editId="2A2EFE21">
            <wp:extent cx="3733333" cy="1885714"/>
            <wp:effectExtent l="0" t="0" r="635" b="635"/>
            <wp:docPr id="16425078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781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85D9" w14:textId="358D53B9" w:rsidR="00A5478B" w:rsidRDefault="00A5478B">
      <w:pPr>
        <w:rPr>
          <w:rFonts w:hint="eastAsia"/>
        </w:rPr>
      </w:pPr>
      <w:r>
        <w:rPr>
          <w:rFonts w:hint="eastAsia"/>
        </w:rPr>
        <w:t xml:space="preserve">They are the current buffer size, the current stack size and the current index, also the top 1 word </w:t>
      </w:r>
      <w:r w:rsidR="00393D28">
        <w:rPr>
          <w:rFonts w:hint="eastAsia"/>
        </w:rPr>
        <w:t>with</w:t>
      </w:r>
      <w:r>
        <w:rPr>
          <w:rFonts w:hint="eastAsia"/>
        </w:rPr>
        <w:t xml:space="preserve"> its POS, the top 2 words </w:t>
      </w:r>
      <w:r w:rsidR="00B60EAC">
        <w:rPr>
          <w:rFonts w:hint="eastAsia"/>
        </w:rPr>
        <w:t xml:space="preserve">with </w:t>
      </w:r>
      <w:r>
        <w:rPr>
          <w:rFonts w:hint="eastAsia"/>
        </w:rPr>
        <w:t xml:space="preserve">POS </w:t>
      </w:r>
      <w:r w:rsidR="00B60EAC">
        <w:rPr>
          <w:rFonts w:hint="eastAsia"/>
        </w:rPr>
        <w:t xml:space="preserve">both </w:t>
      </w:r>
      <w:r>
        <w:rPr>
          <w:rFonts w:hint="eastAsia"/>
        </w:rPr>
        <w:t>together</w:t>
      </w:r>
      <w:r w:rsidR="00B60EAC">
        <w:rPr>
          <w:rFonts w:hint="eastAsia"/>
        </w:rPr>
        <w:t xml:space="preserve"> and separately</w:t>
      </w:r>
      <w:r>
        <w:rPr>
          <w:rFonts w:hint="eastAsia"/>
        </w:rPr>
        <w:t>.</w:t>
      </w:r>
      <w:r w:rsidR="000D545A">
        <w:rPr>
          <w:rFonts w:hint="eastAsia"/>
        </w:rPr>
        <w:t xml:space="preserve"> I also tried the left most </w:t>
      </w:r>
      <w:r w:rsidR="00E9713D">
        <w:t>verb,</w:t>
      </w:r>
      <w:r w:rsidR="000D545A">
        <w:rPr>
          <w:rFonts w:hint="eastAsia"/>
        </w:rPr>
        <w:t xml:space="preserve"> but this didn</w:t>
      </w:r>
      <w:r w:rsidR="000D545A">
        <w:t>’</w:t>
      </w:r>
      <w:r w:rsidR="000D545A">
        <w:rPr>
          <w:rFonts w:hint="eastAsia"/>
        </w:rPr>
        <w:t xml:space="preserve">t really help in Classification acc but in attachment acc. </w:t>
      </w:r>
    </w:p>
    <w:sectPr w:rsidR="00A547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EA"/>
    <w:rsid w:val="000D545A"/>
    <w:rsid w:val="00393D28"/>
    <w:rsid w:val="004505EA"/>
    <w:rsid w:val="006A38DD"/>
    <w:rsid w:val="00742888"/>
    <w:rsid w:val="00917AFE"/>
    <w:rsid w:val="00A30B07"/>
    <w:rsid w:val="00A5478B"/>
    <w:rsid w:val="00A96697"/>
    <w:rsid w:val="00B60EAC"/>
    <w:rsid w:val="00C324AE"/>
    <w:rsid w:val="00C35944"/>
    <w:rsid w:val="00DB1B0E"/>
    <w:rsid w:val="00E9713D"/>
    <w:rsid w:val="00F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9B09C"/>
  <w15:chartTrackingRefBased/>
  <w15:docId w15:val="{42836A19-F282-46C5-9DB4-DF3B5620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Yu</dc:creator>
  <cp:keywords/>
  <dc:description/>
  <cp:lastModifiedBy>Minghan Yu</cp:lastModifiedBy>
  <cp:revision>12</cp:revision>
  <dcterms:created xsi:type="dcterms:W3CDTF">2024-11-03T01:04:00Z</dcterms:created>
  <dcterms:modified xsi:type="dcterms:W3CDTF">2024-11-03T01:24:00Z</dcterms:modified>
</cp:coreProperties>
</file>