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&lt;a href="https://www.flaticon.com/free-icons/home-button" title="home button icons"&gt;Home button icons created by Dragon Icons - Flaticon&lt;/a&gt;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&lt;a href="https://www.flaticon.com/free-icons/partner" title="partner icons"&gt;Partner icons created by designvector10 - Flaticon&lt;/a&gt;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&lt;a href="https://www.flaticon.com/free-icons/send" title="send icons"&gt;Send icons created by Stockes Design - Flaticon&lt;/a&gt;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&lt;a href="https://www.flaticon.com/free-icons/user" title="user icons"&gt;User icons created by Uniconlabs - Flaticon&lt;/a&gt;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