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950" w:rsidRDefault="00A73950" w:rsidP="00A73950">
      <w:pPr>
        <w:pStyle w:val="Heading1"/>
      </w:pPr>
      <w:r>
        <w:t>User Stories</w:t>
      </w:r>
      <w:bookmarkStart w:id="0" w:name="_GoBack"/>
      <w:bookmarkEnd w:id="0"/>
    </w:p>
    <w:p w:rsidR="00A73950" w:rsidRDefault="00A73950" w:rsidP="00A73950">
      <w:r>
        <w:t xml:space="preserve">US-01: As a </w:t>
      </w:r>
      <w:proofErr w:type="spellStart"/>
      <w:r>
        <w:t>traveller</w:t>
      </w:r>
      <w:proofErr w:type="spellEnd"/>
      <w:r>
        <w:t>, I want to enter my travel preferences so that I can receive suitable recommendations.</w:t>
      </w:r>
    </w:p>
    <w:p w:rsidR="00A73950" w:rsidRDefault="00A73950" w:rsidP="00A73950"/>
    <w:p w:rsidR="00A73950" w:rsidRDefault="00A73950" w:rsidP="00A73950">
      <w:r>
        <w:t xml:space="preserve">US-02: As a </w:t>
      </w:r>
      <w:proofErr w:type="spellStart"/>
      <w:r>
        <w:t>traveller</w:t>
      </w:r>
      <w:proofErr w:type="spellEnd"/>
      <w:r>
        <w:t>, I want to select my budget so that I can find destinations within my budget.</w:t>
      </w:r>
    </w:p>
    <w:p w:rsidR="00A73950" w:rsidRDefault="00A73950" w:rsidP="00A73950"/>
    <w:p w:rsidR="00A73950" w:rsidRDefault="00A73950" w:rsidP="00A73950">
      <w:r>
        <w:t xml:space="preserve">US-03: As a </w:t>
      </w:r>
      <w:proofErr w:type="spellStart"/>
      <w:r>
        <w:t>traveller</w:t>
      </w:r>
      <w:proofErr w:type="spellEnd"/>
      <w:r>
        <w:t>, I want to select activities so that I can find destinations matching my interests.</w:t>
      </w:r>
    </w:p>
    <w:p w:rsidR="00A73950" w:rsidRDefault="00A73950" w:rsidP="00A73950"/>
    <w:p w:rsidR="00A73950" w:rsidRDefault="00A73950" w:rsidP="00A73950">
      <w:r>
        <w:t xml:space="preserve">US-04: As a </w:t>
      </w:r>
      <w:proofErr w:type="spellStart"/>
      <w:r>
        <w:t>traveller</w:t>
      </w:r>
      <w:proofErr w:type="spellEnd"/>
      <w:r>
        <w:t>, I want to receive destination recommendations so that I can decide where to travel.</w:t>
      </w:r>
    </w:p>
    <w:p w:rsidR="00A73950" w:rsidRDefault="00A73950" w:rsidP="00A73950"/>
    <w:p w:rsidR="0054020D" w:rsidRDefault="00A73950" w:rsidP="00A73950">
      <w:r>
        <w:t xml:space="preserve">US-05: As a </w:t>
      </w:r>
      <w:proofErr w:type="spellStart"/>
      <w:r>
        <w:t>traveller</w:t>
      </w:r>
      <w:proofErr w:type="spellEnd"/>
      <w:r>
        <w:t>, I want to view destination information so that I can learn more about the recommended destination.</w:t>
      </w:r>
    </w:p>
    <w:sectPr w:rsidR="00540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50"/>
    <w:rsid w:val="0054020D"/>
    <w:rsid w:val="00A7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36C2"/>
  <w15:chartTrackingRefBased/>
  <w15:docId w15:val="{E5B2A201-9CE3-4932-8899-C75AA610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2026-09-08T00:49:00Z</dcterms:created>
  <dcterms:modified xsi:type="dcterms:W3CDTF">2026-09-08T00:51:00Z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194eedcd-7e8d-441b-a545-f72e0b117329</vt:lpwstr>
  </property>
</Properties>
</file>