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869348682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eastAsia="en-US"/>
          <w14:ligatures w14:val="standardContextual"/>
        </w:rPr>
      </w:sdtEndPr>
      <w:sdtContent>
        <w:p w14:paraId="461C8EB0" w14:textId="04004879" w:rsidR="00912CD2" w:rsidRDefault="00912CD2">
          <w:pPr>
            <w:pStyle w:val="AralkYok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030D85E" wp14:editId="7CE966DC">
                <wp:extent cx="1417320" cy="750898"/>
                <wp:effectExtent l="0" t="0" r="0" b="0"/>
                <wp:docPr id="143" name="Resim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Başlık"/>
            <w:tag w:val=""/>
            <w:id w:val="1735040861"/>
            <w:placeholder>
              <w:docPart w:val="457DE1B8EFD54151A366D7A70719FE4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09AD1F3" w14:textId="601224AE" w:rsidR="00912CD2" w:rsidRDefault="00912CD2">
              <w:pPr>
                <w:pStyle w:val="AralkYok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Web programlama final projesi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Altyazı"/>
            <w:tag w:val=""/>
            <w:id w:val="328029620"/>
            <w:placeholder>
              <w:docPart w:val="DFF646310A534831BD7A1F06D9679EB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E753336" w14:textId="5834DB27" w:rsidR="00912CD2" w:rsidRDefault="00912CD2">
              <w:pPr>
                <w:pStyle w:val="AralkYok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Kişisel Web Sayfası ve Blog Yönetimi</w:t>
              </w:r>
            </w:p>
          </w:sdtContent>
        </w:sdt>
        <w:p w14:paraId="513A99F3" w14:textId="54AA0DD7" w:rsidR="00912CD2" w:rsidRDefault="00912CD2">
          <w:pPr>
            <w:pStyle w:val="AralkYok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1C0886" wp14:editId="3BFB5EC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Metin Kutusu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Tarih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7F6AF5D" w14:textId="3DB6EF4C" w:rsidR="00912CD2" w:rsidRDefault="004F0DC5">
                                    <w:pPr>
                                      <w:pStyle w:val="AralkYok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4F0DC5"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Süphan yakut</w:t>
                                    </w:r>
                                  </w:p>
                                </w:sdtContent>
                              </w:sdt>
                              <w:p w14:paraId="1DB24087" w14:textId="115E22BE" w:rsidR="00912CD2" w:rsidRDefault="00912CD2">
                                <w:pPr>
                                  <w:pStyle w:val="AralkYok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Şirket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F0DC5" w:rsidRPr="004F0DC5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201816751</w:t>
                                    </w:r>
                                  </w:sdtContent>
                                </w:sdt>
                              </w:p>
                              <w:p w14:paraId="5A62484B" w14:textId="2F63DF03" w:rsidR="00912CD2" w:rsidRDefault="00912CD2">
                                <w:pPr>
                                  <w:pStyle w:val="AralkYok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re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F0DC5">
                                      <w:rPr>
                                        <w:color w:val="4472C4" w:themeColor="accent1"/>
                                      </w:rPr>
                                      <w:t>12.06.2023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1C0886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36"/>
                              <w:szCs w:val="36"/>
                            </w:rPr>
                            <w:alias w:val="Tarih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7F6AF5D" w14:textId="3DB6EF4C" w:rsidR="00912CD2" w:rsidRDefault="004F0DC5">
                              <w:pPr>
                                <w:pStyle w:val="AralkYok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4F0DC5"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  <w:t>Süphan yakut</w:t>
                              </w:r>
                            </w:p>
                          </w:sdtContent>
                        </w:sdt>
                        <w:p w14:paraId="1DB24087" w14:textId="115E22BE" w:rsidR="00912CD2" w:rsidRDefault="00912CD2">
                          <w:pPr>
                            <w:pStyle w:val="AralkYok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8"/>
                                <w:szCs w:val="28"/>
                              </w:rPr>
                              <w:alias w:val="Şirket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F0DC5" w:rsidRPr="004F0DC5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201816751</w:t>
                              </w:r>
                            </w:sdtContent>
                          </w:sdt>
                        </w:p>
                        <w:p w14:paraId="5A62484B" w14:textId="2F63DF03" w:rsidR="00912CD2" w:rsidRDefault="00912CD2">
                          <w:pPr>
                            <w:pStyle w:val="AralkYok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re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F0DC5">
                                <w:rPr>
                                  <w:color w:val="4472C4" w:themeColor="accent1"/>
                                </w:rPr>
                                <w:t>12.06.2023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000B1860" wp14:editId="7593004A">
                <wp:extent cx="758952" cy="478932"/>
                <wp:effectExtent l="0" t="0" r="3175" b="0"/>
                <wp:docPr id="144" name="Resim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4E803AA" w14:textId="4EF629AF" w:rsidR="00912CD2" w:rsidRDefault="00912CD2">
          <w:r>
            <w:br w:type="page"/>
          </w:r>
        </w:p>
      </w:sdtContent>
    </w:sdt>
    <w:p w14:paraId="6011F778" w14:textId="076108FB" w:rsidR="00D44C94" w:rsidRPr="00742E37" w:rsidRDefault="00742E37">
      <w:pPr>
        <w:rPr>
          <w:sz w:val="48"/>
          <w:szCs w:val="48"/>
        </w:rPr>
      </w:pPr>
      <w:r w:rsidRPr="00742E37">
        <w:rPr>
          <w:sz w:val="48"/>
          <w:szCs w:val="48"/>
        </w:rPr>
        <w:lastRenderedPageBreak/>
        <w:t>PROJE KONUSU</w:t>
      </w:r>
    </w:p>
    <w:p w14:paraId="6FD23FAA" w14:textId="71937F89" w:rsidR="00742E37" w:rsidRDefault="00742E37">
      <w:pPr>
        <w:rPr>
          <w:sz w:val="32"/>
          <w:szCs w:val="32"/>
        </w:rPr>
      </w:pPr>
      <w:r>
        <w:rPr>
          <w:sz w:val="32"/>
          <w:szCs w:val="32"/>
        </w:rPr>
        <w:t xml:space="preserve">Proje konusu, </w:t>
      </w:r>
      <w:r w:rsidR="009F11F4">
        <w:rPr>
          <w:sz w:val="32"/>
          <w:szCs w:val="32"/>
        </w:rPr>
        <w:t>seyahat edilen yerlerin tanıtımını yapan</w:t>
      </w:r>
      <w:r w:rsidR="00A3564D">
        <w:rPr>
          <w:sz w:val="32"/>
          <w:szCs w:val="32"/>
        </w:rPr>
        <w:t xml:space="preserve"> bir blog sitesidir. Projede </w:t>
      </w:r>
      <w:r w:rsidR="00DE7DDA">
        <w:rPr>
          <w:sz w:val="32"/>
          <w:szCs w:val="32"/>
        </w:rPr>
        <w:t>üç temel</w:t>
      </w:r>
      <w:r w:rsidR="00A3564D">
        <w:rPr>
          <w:sz w:val="32"/>
          <w:szCs w:val="32"/>
        </w:rPr>
        <w:t xml:space="preserve"> arayüz bulunmaktadır. Kullanıcı arayüzü</w:t>
      </w:r>
      <w:r w:rsidR="00DE7DDA">
        <w:rPr>
          <w:sz w:val="32"/>
          <w:szCs w:val="32"/>
        </w:rPr>
        <w:t xml:space="preserve">, </w:t>
      </w:r>
      <w:r w:rsidR="00DE7977">
        <w:rPr>
          <w:sz w:val="32"/>
          <w:szCs w:val="32"/>
        </w:rPr>
        <w:t>g</w:t>
      </w:r>
      <w:r w:rsidR="00DE7DDA">
        <w:rPr>
          <w:sz w:val="32"/>
          <w:szCs w:val="32"/>
        </w:rPr>
        <w:t>iriş ekranı arayüzü,</w:t>
      </w:r>
      <w:r w:rsidR="00A3564D">
        <w:rPr>
          <w:sz w:val="32"/>
          <w:szCs w:val="32"/>
        </w:rPr>
        <w:t xml:space="preserve"> admin arayüzü. Kullanıcı arayüzünde </w:t>
      </w:r>
      <w:r w:rsidR="00DE7DDA">
        <w:rPr>
          <w:sz w:val="32"/>
          <w:szCs w:val="32"/>
        </w:rPr>
        <w:t>seyahat edilen yerleri inceleyip okumak isteyen kullanıcıların</w:t>
      </w:r>
      <w:r w:rsidR="00DE7977">
        <w:rPr>
          <w:sz w:val="32"/>
          <w:szCs w:val="32"/>
        </w:rPr>
        <w:t xml:space="preserve"> </w:t>
      </w:r>
      <w:r w:rsidR="009305C3">
        <w:rPr>
          <w:sz w:val="32"/>
          <w:szCs w:val="32"/>
        </w:rPr>
        <w:t>etkileşeceği ekran mevcuttur. Login arayüzünde admin girişi için login paneli bulunmaktadır, admin</w:t>
      </w:r>
      <w:r w:rsidR="002A24FF">
        <w:rPr>
          <w:sz w:val="32"/>
          <w:szCs w:val="32"/>
        </w:rPr>
        <w:t xml:space="preserve"> </w:t>
      </w:r>
      <w:r w:rsidR="00955F2E">
        <w:rPr>
          <w:sz w:val="32"/>
          <w:szCs w:val="32"/>
        </w:rPr>
        <w:t>arayüzünde tüm CRUD operasyonlarının bulunduğu ekranlar bulunmaktadır.</w:t>
      </w:r>
      <w:r w:rsidR="00DE7977">
        <w:rPr>
          <w:sz w:val="32"/>
          <w:szCs w:val="32"/>
        </w:rPr>
        <w:t xml:space="preserve"> Aşağıda detaylı bir biçimde yapılan operasyonlar ve ekranlar anlatılacaktır.</w:t>
      </w:r>
    </w:p>
    <w:p w14:paraId="03E35313" w14:textId="77777777" w:rsidR="00A622D2" w:rsidRDefault="00A622D2">
      <w:pPr>
        <w:rPr>
          <w:sz w:val="32"/>
          <w:szCs w:val="32"/>
        </w:rPr>
      </w:pPr>
    </w:p>
    <w:p w14:paraId="0FF2C364" w14:textId="0BD1F180" w:rsidR="00A622D2" w:rsidRDefault="00A622D2">
      <w:pPr>
        <w:rPr>
          <w:sz w:val="48"/>
          <w:szCs w:val="48"/>
        </w:rPr>
      </w:pPr>
      <w:r>
        <w:rPr>
          <w:sz w:val="48"/>
          <w:szCs w:val="48"/>
        </w:rPr>
        <w:t>KULLANICI ARAYÜZLERİ</w:t>
      </w:r>
    </w:p>
    <w:p w14:paraId="6289E8AE" w14:textId="77777777" w:rsidR="00846A67" w:rsidRDefault="00A622D2">
      <w:pPr>
        <w:rPr>
          <w:sz w:val="40"/>
          <w:szCs w:val="40"/>
        </w:rPr>
      </w:pPr>
      <w:r>
        <w:rPr>
          <w:sz w:val="40"/>
          <w:szCs w:val="40"/>
        </w:rPr>
        <w:t>1-) ANASAYFA EKRANI</w:t>
      </w:r>
    </w:p>
    <w:p w14:paraId="469162C3" w14:textId="06F79132" w:rsidR="00A622D2" w:rsidRDefault="00846A6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95C4798" wp14:editId="58C0DB4D">
            <wp:extent cx="5753100" cy="3070860"/>
            <wp:effectExtent l="0" t="0" r="0" b="0"/>
            <wp:docPr id="842446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DCFE" w14:textId="38C58E22" w:rsidR="00846A67" w:rsidRDefault="003D7CB9">
      <w:pPr>
        <w:rPr>
          <w:sz w:val="32"/>
          <w:szCs w:val="32"/>
        </w:rPr>
      </w:pPr>
      <w:r>
        <w:rPr>
          <w:sz w:val="32"/>
          <w:szCs w:val="32"/>
        </w:rPr>
        <w:t xml:space="preserve">Site açılışında ana ekranda </w:t>
      </w:r>
      <w:proofErr w:type="spellStart"/>
      <w:r>
        <w:rPr>
          <w:sz w:val="32"/>
          <w:szCs w:val="32"/>
        </w:rPr>
        <w:t>navbar</w:t>
      </w:r>
      <w:proofErr w:type="spellEnd"/>
      <w:r>
        <w:rPr>
          <w:sz w:val="32"/>
          <w:szCs w:val="32"/>
        </w:rPr>
        <w:t xml:space="preserve"> ve anasayfa içerisinde içerikler, sol tarafta ise içerik filtreleme ve aramaya yarayan bir alan bulunuyor. Onun altında iste kategorilere göre filtreleme alanımız mevcut.</w:t>
      </w:r>
    </w:p>
    <w:p w14:paraId="6AB26672" w14:textId="77777777" w:rsidR="005951DC" w:rsidRDefault="005951DC">
      <w:pPr>
        <w:rPr>
          <w:sz w:val="32"/>
          <w:szCs w:val="32"/>
        </w:rPr>
      </w:pPr>
    </w:p>
    <w:p w14:paraId="002046A1" w14:textId="77777777" w:rsidR="005951DC" w:rsidRDefault="005951DC">
      <w:pPr>
        <w:rPr>
          <w:sz w:val="32"/>
          <w:szCs w:val="32"/>
        </w:rPr>
      </w:pPr>
    </w:p>
    <w:p w14:paraId="146843BD" w14:textId="56DD47EC" w:rsidR="005951DC" w:rsidRDefault="005951DC">
      <w:pPr>
        <w:rPr>
          <w:sz w:val="40"/>
          <w:szCs w:val="40"/>
        </w:rPr>
      </w:pPr>
      <w:r>
        <w:rPr>
          <w:sz w:val="40"/>
          <w:szCs w:val="40"/>
        </w:rPr>
        <w:lastRenderedPageBreak/>
        <w:t>2-) Hakkımda Sekmesi</w:t>
      </w:r>
    </w:p>
    <w:p w14:paraId="2ECD4981" w14:textId="444F971D" w:rsidR="005951DC" w:rsidRDefault="00502BCB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B59C55D" wp14:editId="4F77DC69">
            <wp:extent cx="5753100" cy="3048000"/>
            <wp:effectExtent l="0" t="0" r="0" b="0"/>
            <wp:docPr id="1414042777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D4CE7" w14:textId="77777777" w:rsidR="00502BCB" w:rsidRDefault="00502BCB">
      <w:pPr>
        <w:rPr>
          <w:sz w:val="40"/>
          <w:szCs w:val="40"/>
        </w:rPr>
      </w:pPr>
    </w:p>
    <w:p w14:paraId="0D370F7E" w14:textId="408BB937" w:rsidR="00502BCB" w:rsidRPr="00D52D31" w:rsidRDefault="00502BCB">
      <w:pPr>
        <w:rPr>
          <w:sz w:val="32"/>
          <w:szCs w:val="32"/>
        </w:rPr>
      </w:pPr>
      <w:r w:rsidRPr="00D52D31">
        <w:rPr>
          <w:sz w:val="32"/>
          <w:szCs w:val="32"/>
        </w:rPr>
        <w:t>Hakkımda sekmesinde özelleştirilebilir bir hakkında alanı bulunmaktadır.</w:t>
      </w:r>
    </w:p>
    <w:p w14:paraId="125E5918" w14:textId="77777777" w:rsidR="00D52D31" w:rsidRDefault="00D52D31">
      <w:pPr>
        <w:rPr>
          <w:sz w:val="40"/>
          <w:szCs w:val="40"/>
        </w:rPr>
      </w:pPr>
    </w:p>
    <w:p w14:paraId="58C2ADCC" w14:textId="0D02A4C6" w:rsidR="00D52D31" w:rsidRDefault="00D52D31">
      <w:pPr>
        <w:rPr>
          <w:sz w:val="40"/>
          <w:szCs w:val="40"/>
        </w:rPr>
      </w:pPr>
      <w:r>
        <w:rPr>
          <w:sz w:val="40"/>
          <w:szCs w:val="40"/>
        </w:rPr>
        <w:lastRenderedPageBreak/>
        <w:t>3</w:t>
      </w:r>
      <w:proofErr w:type="gramStart"/>
      <w:r>
        <w:rPr>
          <w:sz w:val="40"/>
          <w:szCs w:val="40"/>
        </w:rPr>
        <w:t>-)Bana</w:t>
      </w:r>
      <w:proofErr w:type="gramEnd"/>
      <w:r>
        <w:rPr>
          <w:sz w:val="40"/>
          <w:szCs w:val="40"/>
        </w:rPr>
        <w:t xml:space="preserve"> Ulaş Sekmesi</w:t>
      </w:r>
      <w:r w:rsidR="008F5E01">
        <w:rPr>
          <w:noProof/>
          <w:sz w:val="40"/>
          <w:szCs w:val="40"/>
        </w:rPr>
        <w:drawing>
          <wp:inline distT="0" distB="0" distL="0" distR="0" wp14:anchorId="3998846A" wp14:editId="0BA67C7E">
            <wp:extent cx="5760720" cy="3695700"/>
            <wp:effectExtent l="0" t="0" r="0" b="0"/>
            <wp:docPr id="651311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D8FC" w14:textId="3B5C6307" w:rsidR="008F5E01" w:rsidRDefault="008F5E01">
      <w:pPr>
        <w:rPr>
          <w:sz w:val="32"/>
          <w:szCs w:val="32"/>
        </w:rPr>
      </w:pPr>
      <w:r w:rsidRPr="008F5E01">
        <w:rPr>
          <w:sz w:val="32"/>
          <w:szCs w:val="32"/>
        </w:rPr>
        <w:t>Bana ulaş sekmesinde sayfa adminine düşünce istek ve önerilerini göndermek için bir form bulunuyor.</w:t>
      </w:r>
    </w:p>
    <w:p w14:paraId="1EEA6803" w14:textId="77777777" w:rsidR="008513C8" w:rsidRDefault="008513C8">
      <w:pPr>
        <w:rPr>
          <w:sz w:val="40"/>
          <w:szCs w:val="40"/>
        </w:rPr>
      </w:pPr>
    </w:p>
    <w:p w14:paraId="22DD3926" w14:textId="77777777" w:rsidR="00D5151F" w:rsidRDefault="00D5151F">
      <w:pPr>
        <w:rPr>
          <w:sz w:val="40"/>
          <w:szCs w:val="40"/>
        </w:rPr>
      </w:pPr>
    </w:p>
    <w:p w14:paraId="6679A318" w14:textId="77777777" w:rsidR="00D5151F" w:rsidRDefault="00D5151F">
      <w:pPr>
        <w:rPr>
          <w:sz w:val="40"/>
          <w:szCs w:val="40"/>
        </w:rPr>
      </w:pPr>
    </w:p>
    <w:p w14:paraId="4149FFD6" w14:textId="77777777" w:rsidR="00D5151F" w:rsidRDefault="00D5151F">
      <w:pPr>
        <w:rPr>
          <w:sz w:val="40"/>
          <w:szCs w:val="40"/>
        </w:rPr>
      </w:pPr>
    </w:p>
    <w:p w14:paraId="4AC6DAE5" w14:textId="77777777" w:rsidR="00D5151F" w:rsidRDefault="00D5151F">
      <w:pPr>
        <w:rPr>
          <w:sz w:val="40"/>
          <w:szCs w:val="40"/>
        </w:rPr>
      </w:pPr>
    </w:p>
    <w:p w14:paraId="28019DEE" w14:textId="77777777" w:rsidR="00D5151F" w:rsidRDefault="00D5151F">
      <w:pPr>
        <w:rPr>
          <w:sz w:val="40"/>
          <w:szCs w:val="40"/>
        </w:rPr>
      </w:pPr>
    </w:p>
    <w:p w14:paraId="6C6F354A" w14:textId="77777777" w:rsidR="00D5151F" w:rsidRDefault="00D5151F">
      <w:pPr>
        <w:rPr>
          <w:sz w:val="40"/>
          <w:szCs w:val="40"/>
        </w:rPr>
      </w:pPr>
    </w:p>
    <w:p w14:paraId="4BF19517" w14:textId="77777777" w:rsidR="00D5151F" w:rsidRDefault="00D5151F">
      <w:pPr>
        <w:rPr>
          <w:sz w:val="40"/>
          <w:szCs w:val="40"/>
        </w:rPr>
      </w:pPr>
    </w:p>
    <w:p w14:paraId="027E0E3A" w14:textId="77777777" w:rsidR="00D5151F" w:rsidRDefault="00D5151F">
      <w:pPr>
        <w:rPr>
          <w:sz w:val="40"/>
          <w:szCs w:val="40"/>
        </w:rPr>
      </w:pPr>
    </w:p>
    <w:p w14:paraId="3605A37D" w14:textId="168B8599" w:rsidR="008513C8" w:rsidRDefault="008513C8">
      <w:pPr>
        <w:rPr>
          <w:sz w:val="40"/>
          <w:szCs w:val="40"/>
        </w:rPr>
      </w:pPr>
      <w:r>
        <w:rPr>
          <w:sz w:val="40"/>
          <w:szCs w:val="40"/>
        </w:rPr>
        <w:lastRenderedPageBreak/>
        <w:t>4-) Tüm İçerikler Sekmesi</w:t>
      </w:r>
    </w:p>
    <w:p w14:paraId="30BFB9D4" w14:textId="7024AAAA" w:rsidR="008513C8" w:rsidRDefault="00D5151F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FEC6C78" wp14:editId="19A5290E">
            <wp:extent cx="5760720" cy="3810000"/>
            <wp:effectExtent l="0" t="0" r="0" b="0"/>
            <wp:docPr id="127574792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7062" w14:textId="6DC0C0EC" w:rsidR="00D5151F" w:rsidRDefault="00D5151F">
      <w:pPr>
        <w:rPr>
          <w:sz w:val="32"/>
          <w:szCs w:val="32"/>
        </w:rPr>
      </w:pPr>
      <w:r w:rsidRPr="00D5151F">
        <w:rPr>
          <w:sz w:val="32"/>
          <w:szCs w:val="32"/>
        </w:rPr>
        <w:t xml:space="preserve">Bu sekmede tüm içeriklerin </w:t>
      </w:r>
      <w:proofErr w:type="spellStart"/>
      <w:r w:rsidRPr="00D5151F">
        <w:rPr>
          <w:sz w:val="32"/>
          <w:szCs w:val="32"/>
        </w:rPr>
        <w:t>card</w:t>
      </w:r>
      <w:proofErr w:type="spellEnd"/>
      <w:r w:rsidRPr="00D5151F">
        <w:rPr>
          <w:sz w:val="32"/>
          <w:szCs w:val="32"/>
        </w:rPr>
        <w:t xml:space="preserve"> yapısında tutulduğu bir alandır.</w:t>
      </w:r>
    </w:p>
    <w:p w14:paraId="62769FA4" w14:textId="77777777" w:rsidR="00F04054" w:rsidRDefault="00F04054">
      <w:pPr>
        <w:rPr>
          <w:sz w:val="32"/>
          <w:szCs w:val="32"/>
        </w:rPr>
      </w:pPr>
    </w:p>
    <w:p w14:paraId="0C9C85B0" w14:textId="77777777" w:rsidR="00F04054" w:rsidRDefault="00F04054">
      <w:pPr>
        <w:rPr>
          <w:sz w:val="32"/>
          <w:szCs w:val="32"/>
        </w:rPr>
      </w:pPr>
    </w:p>
    <w:p w14:paraId="775DEF59" w14:textId="77777777" w:rsidR="00F04054" w:rsidRDefault="00F04054">
      <w:pPr>
        <w:rPr>
          <w:sz w:val="32"/>
          <w:szCs w:val="32"/>
        </w:rPr>
      </w:pPr>
    </w:p>
    <w:p w14:paraId="3C06E86B" w14:textId="77777777" w:rsidR="00F04054" w:rsidRDefault="00F04054">
      <w:pPr>
        <w:rPr>
          <w:sz w:val="32"/>
          <w:szCs w:val="32"/>
        </w:rPr>
      </w:pPr>
    </w:p>
    <w:p w14:paraId="10C0FB79" w14:textId="77777777" w:rsidR="00F04054" w:rsidRDefault="00F04054">
      <w:pPr>
        <w:rPr>
          <w:sz w:val="32"/>
          <w:szCs w:val="32"/>
        </w:rPr>
      </w:pPr>
    </w:p>
    <w:p w14:paraId="70FC0E63" w14:textId="77777777" w:rsidR="00F04054" w:rsidRDefault="00F04054">
      <w:pPr>
        <w:rPr>
          <w:sz w:val="32"/>
          <w:szCs w:val="32"/>
        </w:rPr>
      </w:pPr>
    </w:p>
    <w:p w14:paraId="529311FD" w14:textId="77777777" w:rsidR="00F04054" w:rsidRDefault="00F04054">
      <w:pPr>
        <w:rPr>
          <w:sz w:val="32"/>
          <w:szCs w:val="32"/>
        </w:rPr>
      </w:pPr>
    </w:p>
    <w:p w14:paraId="213DBD22" w14:textId="77777777" w:rsidR="00F04054" w:rsidRDefault="00F04054">
      <w:pPr>
        <w:rPr>
          <w:sz w:val="32"/>
          <w:szCs w:val="32"/>
        </w:rPr>
      </w:pPr>
    </w:p>
    <w:p w14:paraId="4ABE4186" w14:textId="77777777" w:rsidR="00F04054" w:rsidRDefault="00F04054">
      <w:pPr>
        <w:rPr>
          <w:sz w:val="32"/>
          <w:szCs w:val="32"/>
        </w:rPr>
      </w:pPr>
    </w:p>
    <w:p w14:paraId="00B49D5E" w14:textId="77777777" w:rsidR="00F04054" w:rsidRDefault="00F04054">
      <w:pPr>
        <w:rPr>
          <w:sz w:val="32"/>
          <w:szCs w:val="32"/>
        </w:rPr>
      </w:pPr>
    </w:p>
    <w:p w14:paraId="56229471" w14:textId="77777777" w:rsidR="00F04054" w:rsidRDefault="00F04054">
      <w:pPr>
        <w:rPr>
          <w:sz w:val="32"/>
          <w:szCs w:val="32"/>
        </w:rPr>
      </w:pPr>
    </w:p>
    <w:p w14:paraId="42EE4BAF" w14:textId="15E78AC6" w:rsidR="00F04054" w:rsidRDefault="00F04054" w:rsidP="00F04054">
      <w:pPr>
        <w:rPr>
          <w:sz w:val="48"/>
          <w:szCs w:val="48"/>
        </w:rPr>
      </w:pPr>
      <w:r>
        <w:rPr>
          <w:sz w:val="48"/>
          <w:szCs w:val="48"/>
        </w:rPr>
        <w:lastRenderedPageBreak/>
        <w:t>2</w:t>
      </w:r>
      <w:proofErr w:type="gramStart"/>
      <w:r>
        <w:rPr>
          <w:sz w:val="48"/>
          <w:szCs w:val="48"/>
        </w:rPr>
        <w:t>-)GİRİŞ</w:t>
      </w:r>
      <w:proofErr w:type="gramEnd"/>
      <w:r>
        <w:rPr>
          <w:sz w:val="48"/>
          <w:szCs w:val="48"/>
        </w:rPr>
        <w:t xml:space="preserve"> EKRANI</w:t>
      </w:r>
      <w:r>
        <w:rPr>
          <w:sz w:val="48"/>
          <w:szCs w:val="48"/>
        </w:rPr>
        <w:t xml:space="preserve"> ARAYÜZLERİ</w:t>
      </w:r>
    </w:p>
    <w:p w14:paraId="5CB2CB2D" w14:textId="77777777" w:rsidR="00F04054" w:rsidRDefault="00F04054" w:rsidP="00F04054">
      <w:pPr>
        <w:rPr>
          <w:sz w:val="48"/>
          <w:szCs w:val="48"/>
        </w:rPr>
      </w:pPr>
    </w:p>
    <w:p w14:paraId="1A5577D5" w14:textId="324AD932" w:rsidR="00F04054" w:rsidRDefault="002545CC" w:rsidP="00F04054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F51FCE3" wp14:editId="08474C68">
            <wp:extent cx="5753100" cy="3055620"/>
            <wp:effectExtent l="0" t="0" r="0" b="0"/>
            <wp:docPr id="1887399608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C4D0" w14:textId="1E9487CD" w:rsidR="00F04054" w:rsidRDefault="002545CC">
      <w:pPr>
        <w:rPr>
          <w:sz w:val="32"/>
          <w:szCs w:val="32"/>
        </w:rPr>
      </w:pPr>
      <w:r>
        <w:rPr>
          <w:sz w:val="32"/>
          <w:szCs w:val="32"/>
        </w:rPr>
        <w:t>Burası admin paneline girmek için kullanılan login panelidir.</w:t>
      </w:r>
      <w:r w:rsidR="00032F5C">
        <w:rPr>
          <w:sz w:val="32"/>
          <w:szCs w:val="32"/>
        </w:rPr>
        <w:t xml:space="preserve"> </w:t>
      </w:r>
      <w:proofErr w:type="spellStart"/>
      <w:r w:rsidR="00032F5C">
        <w:rPr>
          <w:sz w:val="32"/>
          <w:szCs w:val="32"/>
        </w:rPr>
        <w:t>Veritabanında</w:t>
      </w:r>
      <w:proofErr w:type="spellEnd"/>
      <w:r w:rsidR="00032F5C">
        <w:rPr>
          <w:sz w:val="32"/>
          <w:szCs w:val="32"/>
        </w:rPr>
        <w:t xml:space="preserve"> admin ve kullanıcılar tutulmaktadır, eğer admin girişi yapmak isteyen kişi doğru bilgileri girmez ise anasayfaya atmaktadır.</w:t>
      </w:r>
    </w:p>
    <w:p w14:paraId="52FEED76" w14:textId="77777777" w:rsidR="00032F5C" w:rsidRDefault="00032F5C">
      <w:pPr>
        <w:rPr>
          <w:sz w:val="32"/>
          <w:szCs w:val="32"/>
        </w:rPr>
      </w:pPr>
    </w:p>
    <w:p w14:paraId="2FC42C19" w14:textId="77777777" w:rsidR="00032F5C" w:rsidRDefault="00032F5C">
      <w:pPr>
        <w:rPr>
          <w:sz w:val="32"/>
          <w:szCs w:val="32"/>
        </w:rPr>
      </w:pPr>
    </w:p>
    <w:p w14:paraId="109A6FCA" w14:textId="77777777" w:rsidR="00032F5C" w:rsidRDefault="00032F5C">
      <w:pPr>
        <w:rPr>
          <w:sz w:val="32"/>
          <w:szCs w:val="32"/>
        </w:rPr>
      </w:pPr>
    </w:p>
    <w:p w14:paraId="38B149E3" w14:textId="77777777" w:rsidR="00032F5C" w:rsidRDefault="00032F5C">
      <w:pPr>
        <w:rPr>
          <w:sz w:val="32"/>
          <w:szCs w:val="32"/>
        </w:rPr>
      </w:pPr>
    </w:p>
    <w:p w14:paraId="4D8674DE" w14:textId="77777777" w:rsidR="00032F5C" w:rsidRDefault="00032F5C">
      <w:pPr>
        <w:rPr>
          <w:sz w:val="32"/>
          <w:szCs w:val="32"/>
        </w:rPr>
      </w:pPr>
    </w:p>
    <w:p w14:paraId="04B4229E" w14:textId="77777777" w:rsidR="00032F5C" w:rsidRDefault="00032F5C">
      <w:pPr>
        <w:rPr>
          <w:sz w:val="32"/>
          <w:szCs w:val="32"/>
        </w:rPr>
      </w:pPr>
    </w:p>
    <w:p w14:paraId="686D8938" w14:textId="77777777" w:rsidR="00032F5C" w:rsidRDefault="00032F5C">
      <w:pPr>
        <w:rPr>
          <w:sz w:val="32"/>
          <w:szCs w:val="32"/>
        </w:rPr>
      </w:pPr>
    </w:p>
    <w:p w14:paraId="306F0258" w14:textId="77777777" w:rsidR="00032F5C" w:rsidRDefault="00032F5C">
      <w:pPr>
        <w:rPr>
          <w:sz w:val="32"/>
          <w:szCs w:val="32"/>
        </w:rPr>
      </w:pPr>
    </w:p>
    <w:p w14:paraId="4A54B0F9" w14:textId="77777777" w:rsidR="00032F5C" w:rsidRDefault="00032F5C">
      <w:pPr>
        <w:rPr>
          <w:sz w:val="32"/>
          <w:szCs w:val="32"/>
        </w:rPr>
      </w:pPr>
    </w:p>
    <w:p w14:paraId="243D41C7" w14:textId="77777777" w:rsidR="00032F5C" w:rsidRDefault="00032F5C">
      <w:pPr>
        <w:rPr>
          <w:sz w:val="32"/>
          <w:szCs w:val="32"/>
        </w:rPr>
      </w:pPr>
    </w:p>
    <w:p w14:paraId="7A3DF9E2" w14:textId="7F1A4067" w:rsidR="00032F5C" w:rsidRDefault="00032F5C">
      <w:pPr>
        <w:rPr>
          <w:sz w:val="48"/>
          <w:szCs w:val="48"/>
        </w:rPr>
      </w:pPr>
      <w:r>
        <w:rPr>
          <w:sz w:val="48"/>
          <w:szCs w:val="48"/>
        </w:rPr>
        <w:lastRenderedPageBreak/>
        <w:t>3-)</w:t>
      </w:r>
      <w:r w:rsidR="00FA2BA7">
        <w:rPr>
          <w:sz w:val="48"/>
          <w:szCs w:val="48"/>
        </w:rPr>
        <w:t xml:space="preserve"> ADMİN PANELİ ARAYÜZLERİ</w:t>
      </w:r>
    </w:p>
    <w:p w14:paraId="24EE5599" w14:textId="77777777" w:rsidR="00FA2BA7" w:rsidRDefault="00FA2BA7">
      <w:pPr>
        <w:rPr>
          <w:sz w:val="40"/>
          <w:szCs w:val="40"/>
        </w:rPr>
      </w:pPr>
    </w:p>
    <w:p w14:paraId="1B8AD344" w14:textId="5956CEAF" w:rsidR="00FA2BA7" w:rsidRDefault="00FA2BA7">
      <w:pPr>
        <w:rPr>
          <w:sz w:val="40"/>
          <w:szCs w:val="40"/>
        </w:rPr>
      </w:pPr>
      <w:r>
        <w:rPr>
          <w:sz w:val="40"/>
          <w:szCs w:val="40"/>
        </w:rPr>
        <w:t xml:space="preserve">1-) </w:t>
      </w:r>
      <w:r w:rsidR="007F0693">
        <w:rPr>
          <w:sz w:val="40"/>
          <w:szCs w:val="40"/>
        </w:rPr>
        <w:t>Kategorileri Yönetme</w:t>
      </w:r>
    </w:p>
    <w:p w14:paraId="31EE3E39" w14:textId="464125DA" w:rsidR="007F0693" w:rsidRDefault="006C7C8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BBCBE8" wp14:editId="63AEDC2A">
            <wp:extent cx="5753100" cy="3055620"/>
            <wp:effectExtent l="0" t="0" r="0" b="0"/>
            <wp:docPr id="1587234450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20238" w14:textId="2904565E" w:rsidR="006C7C8E" w:rsidRDefault="006C7C8E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Düzenle :</w:t>
      </w:r>
      <w:proofErr w:type="gramEnd"/>
    </w:p>
    <w:p w14:paraId="04837E49" w14:textId="441FA8D5" w:rsidR="006C7C8E" w:rsidRDefault="00B336E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9590B8" wp14:editId="59B65D21">
            <wp:extent cx="5753100" cy="3840480"/>
            <wp:effectExtent l="0" t="0" r="0" b="7620"/>
            <wp:docPr id="37609862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5C22" w14:textId="279D9D8C" w:rsidR="00B336EC" w:rsidRDefault="00B336EC">
      <w:pPr>
        <w:rPr>
          <w:sz w:val="40"/>
          <w:szCs w:val="40"/>
        </w:rPr>
      </w:pPr>
      <w:r>
        <w:rPr>
          <w:sz w:val="40"/>
          <w:szCs w:val="40"/>
        </w:rPr>
        <w:lastRenderedPageBreak/>
        <w:t>Detay Görüntüle:</w:t>
      </w:r>
    </w:p>
    <w:p w14:paraId="13799165" w14:textId="48F11D11" w:rsidR="00B336EC" w:rsidRDefault="009152F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88C2059" wp14:editId="7814ACD2">
            <wp:extent cx="5760720" cy="2659380"/>
            <wp:effectExtent l="0" t="0" r="0" b="7620"/>
            <wp:docPr id="1448051507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46A54" w14:textId="110484F7" w:rsidR="00AC79D5" w:rsidRDefault="00AC79D5" w:rsidP="00AC79D5">
      <w:pPr>
        <w:rPr>
          <w:sz w:val="40"/>
          <w:szCs w:val="40"/>
        </w:rPr>
      </w:pPr>
      <w:r>
        <w:rPr>
          <w:sz w:val="40"/>
          <w:szCs w:val="40"/>
        </w:rPr>
        <w:t>2</w:t>
      </w:r>
      <w:r>
        <w:rPr>
          <w:sz w:val="40"/>
          <w:szCs w:val="40"/>
        </w:rPr>
        <w:t xml:space="preserve">-) </w:t>
      </w:r>
      <w:r>
        <w:rPr>
          <w:sz w:val="40"/>
          <w:szCs w:val="40"/>
        </w:rPr>
        <w:t>İçerikler</w:t>
      </w:r>
      <w:r w:rsidR="005615E7">
        <w:rPr>
          <w:sz w:val="40"/>
          <w:szCs w:val="40"/>
        </w:rPr>
        <w:t>i Yönetme</w:t>
      </w:r>
      <w:r w:rsidR="005615E7">
        <w:rPr>
          <w:noProof/>
          <w:sz w:val="40"/>
          <w:szCs w:val="40"/>
        </w:rPr>
        <w:t xml:space="preserve"> </w:t>
      </w:r>
      <w:r w:rsidR="005615E7">
        <w:rPr>
          <w:noProof/>
          <w:sz w:val="40"/>
          <w:szCs w:val="40"/>
        </w:rPr>
        <w:drawing>
          <wp:inline distT="0" distB="0" distL="0" distR="0" wp14:anchorId="4740992B" wp14:editId="305D7568">
            <wp:extent cx="5760720" cy="1653540"/>
            <wp:effectExtent l="0" t="0" r="0" b="3810"/>
            <wp:docPr id="153415387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29FC" w14:textId="77777777" w:rsidR="009328B2" w:rsidRDefault="009328B2">
      <w:pPr>
        <w:rPr>
          <w:sz w:val="40"/>
          <w:szCs w:val="40"/>
        </w:rPr>
      </w:pPr>
    </w:p>
    <w:p w14:paraId="438954A6" w14:textId="77777777" w:rsidR="009328B2" w:rsidRDefault="009328B2">
      <w:pPr>
        <w:rPr>
          <w:sz w:val="40"/>
          <w:szCs w:val="40"/>
        </w:rPr>
      </w:pPr>
    </w:p>
    <w:p w14:paraId="25F511BB" w14:textId="77777777" w:rsidR="009328B2" w:rsidRDefault="009328B2">
      <w:pPr>
        <w:rPr>
          <w:sz w:val="40"/>
          <w:szCs w:val="40"/>
        </w:rPr>
      </w:pPr>
    </w:p>
    <w:p w14:paraId="6F0FF368" w14:textId="77777777" w:rsidR="009328B2" w:rsidRDefault="009328B2">
      <w:pPr>
        <w:rPr>
          <w:sz w:val="40"/>
          <w:szCs w:val="40"/>
        </w:rPr>
      </w:pPr>
    </w:p>
    <w:p w14:paraId="79A820FA" w14:textId="77777777" w:rsidR="009328B2" w:rsidRDefault="009328B2">
      <w:pPr>
        <w:rPr>
          <w:sz w:val="40"/>
          <w:szCs w:val="40"/>
        </w:rPr>
      </w:pPr>
    </w:p>
    <w:p w14:paraId="7ED9310F" w14:textId="77777777" w:rsidR="009328B2" w:rsidRDefault="009328B2">
      <w:pPr>
        <w:rPr>
          <w:sz w:val="40"/>
          <w:szCs w:val="40"/>
        </w:rPr>
      </w:pPr>
    </w:p>
    <w:p w14:paraId="323FE5B1" w14:textId="77777777" w:rsidR="009328B2" w:rsidRDefault="009328B2">
      <w:pPr>
        <w:rPr>
          <w:sz w:val="40"/>
          <w:szCs w:val="40"/>
        </w:rPr>
      </w:pPr>
    </w:p>
    <w:p w14:paraId="49CAFB8C" w14:textId="77777777" w:rsidR="009328B2" w:rsidRDefault="009328B2">
      <w:pPr>
        <w:rPr>
          <w:sz w:val="40"/>
          <w:szCs w:val="40"/>
        </w:rPr>
      </w:pPr>
    </w:p>
    <w:p w14:paraId="21C814D8" w14:textId="585B835A" w:rsidR="00AC79D5" w:rsidRDefault="009F0197">
      <w:pPr>
        <w:rPr>
          <w:sz w:val="40"/>
          <w:szCs w:val="40"/>
        </w:rPr>
      </w:pPr>
      <w:r>
        <w:rPr>
          <w:sz w:val="40"/>
          <w:szCs w:val="40"/>
        </w:rPr>
        <w:lastRenderedPageBreak/>
        <w:t>2.1-) İçerik Ekleme</w:t>
      </w:r>
    </w:p>
    <w:p w14:paraId="7C43B939" w14:textId="0D057DEF" w:rsidR="009F0197" w:rsidRDefault="009328B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6CDB5EC" wp14:editId="34A730BC">
            <wp:extent cx="5760720" cy="4114800"/>
            <wp:effectExtent l="0" t="0" r="0" b="0"/>
            <wp:docPr id="213595678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8BFF" w14:textId="5EC452C1" w:rsidR="009328B2" w:rsidRDefault="00EB2650" w:rsidP="00EB2650">
      <w:pPr>
        <w:pStyle w:val="ListeParagraf"/>
        <w:ind w:left="1104"/>
        <w:rPr>
          <w:sz w:val="40"/>
          <w:szCs w:val="40"/>
        </w:rPr>
      </w:pPr>
      <w:r w:rsidRPr="00EB2650">
        <w:rPr>
          <w:sz w:val="40"/>
          <w:szCs w:val="40"/>
        </w:rPr>
        <w:sym w:font="Wingdings" w:char="F0E0"/>
      </w:r>
      <w:r w:rsidR="009328B2" w:rsidRPr="00EB2650">
        <w:rPr>
          <w:sz w:val="40"/>
          <w:szCs w:val="40"/>
        </w:rPr>
        <w:t xml:space="preserve">Diğer </w:t>
      </w:r>
      <w:r>
        <w:rPr>
          <w:sz w:val="40"/>
          <w:szCs w:val="40"/>
        </w:rPr>
        <w:t>sayfalar da benzer operasyonlar yürüttüğü için ekran görüntüleri konulmamıştır.</w:t>
      </w:r>
    </w:p>
    <w:p w14:paraId="3308384A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682A76B3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0CDB670D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08B2BF32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3B251FE2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62226F51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76B74434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44C4C577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436C3536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68DEE378" w14:textId="77777777" w:rsidR="00EB2650" w:rsidRDefault="00EB2650" w:rsidP="00EB2650">
      <w:pPr>
        <w:pStyle w:val="ListeParagraf"/>
        <w:ind w:left="1104"/>
        <w:rPr>
          <w:sz w:val="40"/>
          <w:szCs w:val="40"/>
        </w:rPr>
      </w:pPr>
    </w:p>
    <w:p w14:paraId="502ECED1" w14:textId="57FF5185" w:rsidR="00EB2650" w:rsidRDefault="00DB7534" w:rsidP="00EB2650">
      <w:pPr>
        <w:pStyle w:val="ListeParagraf"/>
        <w:ind w:left="1104"/>
        <w:rPr>
          <w:sz w:val="40"/>
          <w:szCs w:val="40"/>
        </w:rPr>
      </w:pPr>
      <w:r>
        <w:rPr>
          <w:sz w:val="40"/>
          <w:szCs w:val="40"/>
        </w:rPr>
        <w:lastRenderedPageBreak/>
        <w:t>Genel Proje Yapılanması</w:t>
      </w:r>
    </w:p>
    <w:p w14:paraId="5A36C275" w14:textId="77777777" w:rsidR="00DB7534" w:rsidRDefault="00DB7534" w:rsidP="00DB7534">
      <w:pPr>
        <w:rPr>
          <w:sz w:val="40"/>
          <w:szCs w:val="40"/>
        </w:rPr>
      </w:pPr>
    </w:p>
    <w:p w14:paraId="2D1775C9" w14:textId="4D35CF8D" w:rsidR="00DB7534" w:rsidRDefault="004167E6" w:rsidP="00DB753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60A7C1" wp14:editId="7FAA8ED0">
            <wp:extent cx="4808220" cy="6873240"/>
            <wp:effectExtent l="0" t="0" r="0" b="3810"/>
            <wp:docPr id="2021900130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687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70F8" w14:textId="77777777" w:rsidR="004167E6" w:rsidRDefault="004167E6" w:rsidP="00DB7534">
      <w:pPr>
        <w:rPr>
          <w:sz w:val="40"/>
          <w:szCs w:val="40"/>
        </w:rPr>
      </w:pPr>
    </w:p>
    <w:p w14:paraId="4CA5E390" w14:textId="77777777" w:rsidR="001534B9" w:rsidRDefault="001534B9" w:rsidP="00DB7534">
      <w:pPr>
        <w:rPr>
          <w:sz w:val="40"/>
          <w:szCs w:val="40"/>
        </w:rPr>
      </w:pPr>
    </w:p>
    <w:p w14:paraId="174BB481" w14:textId="77777777" w:rsidR="001534B9" w:rsidRDefault="004167E6" w:rsidP="00DB753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Proje 3 katmandan oluşmaktadır. </w:t>
      </w:r>
    </w:p>
    <w:p w14:paraId="77EA5121" w14:textId="1F7B8E78" w:rsidR="001534B9" w:rsidRDefault="001534B9" w:rsidP="00DB7534">
      <w:pPr>
        <w:rPr>
          <w:sz w:val="40"/>
          <w:szCs w:val="40"/>
        </w:rPr>
      </w:pPr>
      <w:r>
        <w:rPr>
          <w:sz w:val="40"/>
          <w:szCs w:val="40"/>
        </w:rPr>
        <w:t>1</w:t>
      </w:r>
      <w:proofErr w:type="gramStart"/>
      <w:r>
        <w:rPr>
          <w:sz w:val="40"/>
          <w:szCs w:val="40"/>
        </w:rPr>
        <w:t>-)</w:t>
      </w:r>
      <w:r w:rsidR="004167E6">
        <w:rPr>
          <w:sz w:val="40"/>
          <w:szCs w:val="40"/>
        </w:rPr>
        <w:t>Varlıkların</w:t>
      </w:r>
      <w:proofErr w:type="gramEnd"/>
      <w:r w:rsidR="004167E6">
        <w:rPr>
          <w:sz w:val="40"/>
          <w:szCs w:val="40"/>
        </w:rPr>
        <w:t xml:space="preserve"> tutulduğu ve soyut-somut olarak tutulduğu </w:t>
      </w:r>
      <w:proofErr w:type="spellStart"/>
      <w:r w:rsidR="004167E6">
        <w:rPr>
          <w:sz w:val="40"/>
          <w:szCs w:val="40"/>
        </w:rPr>
        <w:t>entity</w:t>
      </w:r>
      <w:proofErr w:type="spellEnd"/>
      <w:r w:rsidR="004167E6">
        <w:rPr>
          <w:sz w:val="40"/>
          <w:szCs w:val="40"/>
        </w:rPr>
        <w:t xml:space="preserve"> katmanı</w:t>
      </w:r>
      <w:r>
        <w:rPr>
          <w:sz w:val="40"/>
          <w:szCs w:val="40"/>
        </w:rPr>
        <w:t>.</w:t>
      </w:r>
    </w:p>
    <w:p w14:paraId="3E91DE7E" w14:textId="7D1165CE" w:rsidR="001534B9" w:rsidRDefault="001534B9" w:rsidP="00DB7534">
      <w:pPr>
        <w:rPr>
          <w:sz w:val="40"/>
          <w:szCs w:val="40"/>
        </w:rPr>
      </w:pPr>
      <w:r>
        <w:rPr>
          <w:sz w:val="40"/>
          <w:szCs w:val="40"/>
        </w:rPr>
        <w:t xml:space="preserve"> 2</w:t>
      </w:r>
      <w:proofErr w:type="gramStart"/>
      <w:r>
        <w:rPr>
          <w:sz w:val="40"/>
          <w:szCs w:val="40"/>
        </w:rPr>
        <w:t>-)</w:t>
      </w:r>
      <w:proofErr w:type="spellStart"/>
      <w:r>
        <w:rPr>
          <w:sz w:val="40"/>
          <w:szCs w:val="40"/>
        </w:rPr>
        <w:t>V</w:t>
      </w:r>
      <w:r w:rsidR="004167E6">
        <w:rPr>
          <w:sz w:val="40"/>
          <w:szCs w:val="40"/>
        </w:rPr>
        <w:t>eritabanı</w:t>
      </w:r>
      <w:proofErr w:type="spellEnd"/>
      <w:proofErr w:type="gramEnd"/>
      <w:r w:rsidR="004167E6">
        <w:rPr>
          <w:sz w:val="40"/>
          <w:szCs w:val="40"/>
        </w:rPr>
        <w:t xml:space="preserve"> nesnesi ve </w:t>
      </w:r>
      <w:proofErr w:type="spellStart"/>
      <w:r w:rsidR="004167E6">
        <w:rPr>
          <w:sz w:val="40"/>
          <w:szCs w:val="40"/>
        </w:rPr>
        <w:t>migration’ların</w:t>
      </w:r>
      <w:proofErr w:type="spellEnd"/>
      <w:r w:rsidR="004167E6">
        <w:rPr>
          <w:sz w:val="40"/>
          <w:szCs w:val="40"/>
        </w:rPr>
        <w:t xml:space="preserve"> tutulduğu data katmanı </w:t>
      </w:r>
      <w:r>
        <w:rPr>
          <w:sz w:val="40"/>
          <w:szCs w:val="40"/>
        </w:rPr>
        <w:t>.</w:t>
      </w:r>
    </w:p>
    <w:p w14:paraId="4CF25F84" w14:textId="72CD06FC" w:rsidR="004167E6" w:rsidRDefault="001534B9" w:rsidP="00DB7534">
      <w:pPr>
        <w:rPr>
          <w:sz w:val="40"/>
          <w:szCs w:val="40"/>
        </w:rPr>
      </w:pPr>
      <w:r>
        <w:rPr>
          <w:sz w:val="40"/>
          <w:szCs w:val="40"/>
        </w:rPr>
        <w:t>3-)</w:t>
      </w:r>
      <w:r w:rsidR="004167E6">
        <w:rPr>
          <w:sz w:val="40"/>
          <w:szCs w:val="40"/>
        </w:rPr>
        <w:t xml:space="preserve"> MVC ile geliştirilen UI katmanı.</w:t>
      </w:r>
    </w:p>
    <w:p w14:paraId="64E516C3" w14:textId="77777777" w:rsidR="001534B9" w:rsidRDefault="001534B9" w:rsidP="00DB7534">
      <w:pPr>
        <w:rPr>
          <w:sz w:val="40"/>
          <w:szCs w:val="40"/>
        </w:rPr>
      </w:pPr>
    </w:p>
    <w:p w14:paraId="047A4FFC" w14:textId="77777777" w:rsidR="00AD5FD4" w:rsidRDefault="00AD5FD4" w:rsidP="00DB7534">
      <w:pPr>
        <w:rPr>
          <w:sz w:val="40"/>
          <w:szCs w:val="40"/>
        </w:rPr>
      </w:pPr>
    </w:p>
    <w:p w14:paraId="3A68255D" w14:textId="77777777" w:rsidR="00AD5FD4" w:rsidRDefault="00AD5FD4" w:rsidP="00DB7534">
      <w:pPr>
        <w:rPr>
          <w:sz w:val="40"/>
          <w:szCs w:val="40"/>
        </w:rPr>
      </w:pPr>
    </w:p>
    <w:p w14:paraId="4533DBAC" w14:textId="77777777" w:rsidR="00AD5FD4" w:rsidRDefault="00AD5FD4" w:rsidP="00DB7534">
      <w:pPr>
        <w:rPr>
          <w:sz w:val="40"/>
          <w:szCs w:val="40"/>
        </w:rPr>
      </w:pPr>
    </w:p>
    <w:p w14:paraId="362501E3" w14:textId="77777777" w:rsidR="00AD5FD4" w:rsidRDefault="00AD5FD4" w:rsidP="00DB7534">
      <w:pPr>
        <w:rPr>
          <w:sz w:val="40"/>
          <w:szCs w:val="40"/>
        </w:rPr>
      </w:pPr>
    </w:p>
    <w:p w14:paraId="02F23B9E" w14:textId="77777777" w:rsidR="00AD5FD4" w:rsidRDefault="00AD5FD4" w:rsidP="00DB7534">
      <w:pPr>
        <w:rPr>
          <w:sz w:val="40"/>
          <w:szCs w:val="40"/>
        </w:rPr>
      </w:pPr>
    </w:p>
    <w:p w14:paraId="0739A381" w14:textId="77777777" w:rsidR="00AD5FD4" w:rsidRDefault="00AD5FD4" w:rsidP="00DB7534">
      <w:pPr>
        <w:rPr>
          <w:sz w:val="40"/>
          <w:szCs w:val="40"/>
        </w:rPr>
      </w:pPr>
    </w:p>
    <w:p w14:paraId="0C232E30" w14:textId="77777777" w:rsidR="00AD5FD4" w:rsidRDefault="00AD5FD4" w:rsidP="00DB7534">
      <w:pPr>
        <w:rPr>
          <w:sz w:val="40"/>
          <w:szCs w:val="40"/>
        </w:rPr>
      </w:pPr>
    </w:p>
    <w:p w14:paraId="38FEE75C" w14:textId="77777777" w:rsidR="00AD5FD4" w:rsidRDefault="00AD5FD4" w:rsidP="00DB7534">
      <w:pPr>
        <w:rPr>
          <w:sz w:val="40"/>
          <w:szCs w:val="40"/>
        </w:rPr>
      </w:pPr>
    </w:p>
    <w:p w14:paraId="3134570E" w14:textId="77777777" w:rsidR="00AD5FD4" w:rsidRDefault="00AD5FD4" w:rsidP="00DB7534">
      <w:pPr>
        <w:rPr>
          <w:sz w:val="40"/>
          <w:szCs w:val="40"/>
        </w:rPr>
      </w:pPr>
    </w:p>
    <w:p w14:paraId="57E32300" w14:textId="77777777" w:rsidR="00AD5FD4" w:rsidRDefault="00AD5FD4" w:rsidP="00DB7534">
      <w:pPr>
        <w:rPr>
          <w:sz w:val="40"/>
          <w:szCs w:val="40"/>
        </w:rPr>
      </w:pPr>
    </w:p>
    <w:p w14:paraId="2774ABAF" w14:textId="77777777" w:rsidR="00AD5FD4" w:rsidRDefault="00AD5FD4" w:rsidP="00DB7534">
      <w:pPr>
        <w:rPr>
          <w:sz w:val="40"/>
          <w:szCs w:val="40"/>
        </w:rPr>
      </w:pPr>
    </w:p>
    <w:p w14:paraId="72D52DE6" w14:textId="77777777" w:rsidR="00AD5FD4" w:rsidRDefault="00AD5FD4" w:rsidP="00DB7534">
      <w:pPr>
        <w:rPr>
          <w:sz w:val="40"/>
          <w:szCs w:val="40"/>
        </w:rPr>
      </w:pPr>
    </w:p>
    <w:p w14:paraId="23866CDA" w14:textId="77777777" w:rsidR="00AD5FD4" w:rsidRDefault="00AD5FD4" w:rsidP="00DB7534">
      <w:pPr>
        <w:rPr>
          <w:sz w:val="40"/>
          <w:szCs w:val="40"/>
        </w:rPr>
      </w:pPr>
    </w:p>
    <w:p w14:paraId="6FC7E887" w14:textId="77777777" w:rsidR="00AD5FD4" w:rsidRDefault="00AD5FD4" w:rsidP="00DB7534">
      <w:pPr>
        <w:rPr>
          <w:sz w:val="40"/>
          <w:szCs w:val="40"/>
        </w:rPr>
      </w:pPr>
    </w:p>
    <w:p w14:paraId="7CCFE284" w14:textId="59FF7633" w:rsidR="001534B9" w:rsidRDefault="001534B9" w:rsidP="00DB7534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Projede veri</w:t>
      </w:r>
      <w:r w:rsidR="003C7807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tabanı yönetim sistemlerinden </w:t>
      </w:r>
      <w:proofErr w:type="spellStart"/>
      <w:r>
        <w:rPr>
          <w:sz w:val="40"/>
          <w:szCs w:val="40"/>
        </w:rPr>
        <w:t>M</w:t>
      </w:r>
      <w:r w:rsidR="003C7807">
        <w:rPr>
          <w:sz w:val="40"/>
          <w:szCs w:val="40"/>
        </w:rPr>
        <w:t>S</w:t>
      </w:r>
      <w:r>
        <w:rPr>
          <w:sz w:val="40"/>
          <w:szCs w:val="40"/>
        </w:rPr>
        <w:t>Sql</w:t>
      </w:r>
      <w:proofErr w:type="spellEnd"/>
      <w:r>
        <w:rPr>
          <w:sz w:val="40"/>
          <w:szCs w:val="40"/>
        </w:rPr>
        <w:t xml:space="preserve"> kullanılmıştır</w:t>
      </w:r>
      <w:r w:rsidR="003C7807">
        <w:rPr>
          <w:sz w:val="40"/>
          <w:szCs w:val="40"/>
        </w:rPr>
        <w:t>. EntityFramework</w:t>
      </w:r>
      <w:r w:rsidR="00926226">
        <w:rPr>
          <w:sz w:val="40"/>
          <w:szCs w:val="40"/>
        </w:rPr>
        <w:t>7</w:t>
      </w:r>
      <w:r w:rsidR="003C7807">
        <w:rPr>
          <w:sz w:val="40"/>
          <w:szCs w:val="40"/>
        </w:rPr>
        <w:t xml:space="preserve"> kütüphanesi ve </w:t>
      </w:r>
      <w:proofErr w:type="spellStart"/>
      <w:r w:rsidR="00926226">
        <w:rPr>
          <w:sz w:val="40"/>
          <w:szCs w:val="40"/>
        </w:rPr>
        <w:t>C</w:t>
      </w:r>
      <w:r w:rsidR="003C7807">
        <w:rPr>
          <w:sz w:val="40"/>
          <w:szCs w:val="40"/>
        </w:rPr>
        <w:t>ode</w:t>
      </w:r>
      <w:proofErr w:type="spellEnd"/>
      <w:r w:rsidR="003C7807">
        <w:rPr>
          <w:sz w:val="40"/>
          <w:szCs w:val="40"/>
        </w:rPr>
        <w:t xml:space="preserve"> </w:t>
      </w:r>
      <w:r w:rsidR="00926226">
        <w:rPr>
          <w:sz w:val="40"/>
          <w:szCs w:val="40"/>
        </w:rPr>
        <w:t>F</w:t>
      </w:r>
      <w:r w:rsidR="003C7807">
        <w:rPr>
          <w:sz w:val="40"/>
          <w:szCs w:val="40"/>
        </w:rPr>
        <w:t xml:space="preserve">irst yaklaşımıyla geliştirilmiş </w:t>
      </w:r>
      <w:proofErr w:type="spellStart"/>
      <w:r w:rsidR="00926226">
        <w:rPr>
          <w:sz w:val="40"/>
          <w:szCs w:val="40"/>
        </w:rPr>
        <w:t>connection</w:t>
      </w:r>
      <w:proofErr w:type="spellEnd"/>
      <w:r w:rsidR="00926226">
        <w:rPr>
          <w:sz w:val="40"/>
          <w:szCs w:val="40"/>
        </w:rPr>
        <w:t xml:space="preserve"> </w:t>
      </w:r>
      <w:proofErr w:type="spellStart"/>
      <w:r w:rsidR="00926226">
        <w:rPr>
          <w:sz w:val="40"/>
          <w:szCs w:val="40"/>
        </w:rPr>
        <w:t>string’te</w:t>
      </w:r>
      <w:proofErr w:type="spellEnd"/>
      <w:r w:rsidR="00926226">
        <w:rPr>
          <w:sz w:val="40"/>
          <w:szCs w:val="40"/>
        </w:rPr>
        <w:t xml:space="preserve"> belirtilen yere veriler </w:t>
      </w:r>
      <w:proofErr w:type="spellStart"/>
      <w:r w:rsidR="00926226">
        <w:rPr>
          <w:sz w:val="40"/>
          <w:szCs w:val="40"/>
        </w:rPr>
        <w:t>migrate</w:t>
      </w:r>
      <w:proofErr w:type="spellEnd"/>
      <w:r w:rsidR="00926226">
        <w:rPr>
          <w:sz w:val="40"/>
          <w:szCs w:val="40"/>
        </w:rPr>
        <w:t xml:space="preserve"> edilmiştir.</w:t>
      </w:r>
    </w:p>
    <w:p w14:paraId="16D42CEE" w14:textId="77777777" w:rsidR="00B83D85" w:rsidRDefault="00B83D85" w:rsidP="00DB7534">
      <w:pPr>
        <w:rPr>
          <w:sz w:val="40"/>
          <w:szCs w:val="40"/>
        </w:rPr>
      </w:pPr>
    </w:p>
    <w:p w14:paraId="0E136454" w14:textId="7DA45DA8" w:rsidR="00B83D85" w:rsidRPr="00DB7534" w:rsidRDefault="00AD5FD4" w:rsidP="00DB7534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5D3EE2D" wp14:editId="0CE66459">
            <wp:extent cx="4015740" cy="5608320"/>
            <wp:effectExtent l="0" t="0" r="3810" b="0"/>
            <wp:docPr id="1271623166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3D85" w:rsidRPr="00DB7534" w:rsidSect="00912CD2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5D7F48"/>
    <w:multiLevelType w:val="hybridMultilevel"/>
    <w:tmpl w:val="D006F39A"/>
    <w:lvl w:ilvl="0" w:tplc="64EAED72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830804"/>
    <w:multiLevelType w:val="hybridMultilevel"/>
    <w:tmpl w:val="DE3E6E90"/>
    <w:lvl w:ilvl="0" w:tplc="D26622D0">
      <w:start w:val="2"/>
      <w:numFmt w:val="bullet"/>
      <w:lvlText w:val=""/>
      <w:lvlJc w:val="left"/>
      <w:pPr>
        <w:ind w:left="1104" w:hanging="384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80177960">
    <w:abstractNumId w:val="0"/>
  </w:num>
  <w:num w:numId="2" w16cid:durableId="286665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559"/>
    <w:rsid w:val="00032F5C"/>
    <w:rsid w:val="001534B9"/>
    <w:rsid w:val="002545CC"/>
    <w:rsid w:val="002A24FF"/>
    <w:rsid w:val="003C7807"/>
    <w:rsid w:val="003D7CB9"/>
    <w:rsid w:val="004167E6"/>
    <w:rsid w:val="004F0DC5"/>
    <w:rsid w:val="00502BCB"/>
    <w:rsid w:val="005615E7"/>
    <w:rsid w:val="005951DC"/>
    <w:rsid w:val="00620338"/>
    <w:rsid w:val="006C7C8E"/>
    <w:rsid w:val="00742E37"/>
    <w:rsid w:val="007F0693"/>
    <w:rsid w:val="00846A67"/>
    <w:rsid w:val="008513C8"/>
    <w:rsid w:val="008F5E01"/>
    <w:rsid w:val="00912CD2"/>
    <w:rsid w:val="009152F3"/>
    <w:rsid w:val="00926226"/>
    <w:rsid w:val="009305C3"/>
    <w:rsid w:val="009328B2"/>
    <w:rsid w:val="00955F2E"/>
    <w:rsid w:val="009F0197"/>
    <w:rsid w:val="009F11F4"/>
    <w:rsid w:val="00A3564D"/>
    <w:rsid w:val="00A622D2"/>
    <w:rsid w:val="00A7229E"/>
    <w:rsid w:val="00AC79D5"/>
    <w:rsid w:val="00AD5FD4"/>
    <w:rsid w:val="00B336EC"/>
    <w:rsid w:val="00B83D85"/>
    <w:rsid w:val="00D44C94"/>
    <w:rsid w:val="00D5151F"/>
    <w:rsid w:val="00D52D31"/>
    <w:rsid w:val="00DB7534"/>
    <w:rsid w:val="00DE7977"/>
    <w:rsid w:val="00DE7DDA"/>
    <w:rsid w:val="00E02559"/>
    <w:rsid w:val="00E06D7D"/>
    <w:rsid w:val="00E44949"/>
    <w:rsid w:val="00EB2650"/>
    <w:rsid w:val="00F04054"/>
    <w:rsid w:val="00FA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BAE7C"/>
  <w15:chartTrackingRefBased/>
  <w15:docId w15:val="{A04F2FCA-6AC9-48DF-957D-9D51CC0A3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9D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912CD2"/>
    <w:pPr>
      <w:spacing w:after="0" w:line="240" w:lineRule="auto"/>
    </w:pPr>
    <w:rPr>
      <w:rFonts w:eastAsiaTheme="minorEastAsia"/>
      <w:kern w:val="0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912CD2"/>
    <w:rPr>
      <w:rFonts w:eastAsiaTheme="minorEastAsia"/>
      <w:kern w:val="0"/>
      <w:lang w:eastAsia="tr-TR"/>
      <w14:ligatures w14:val="none"/>
    </w:rPr>
  </w:style>
  <w:style w:type="paragraph" w:styleId="ListeParagraf">
    <w:name w:val="List Paragraph"/>
    <w:basedOn w:val="Normal"/>
    <w:uiPriority w:val="34"/>
    <w:qFormat/>
    <w:rsid w:val="00EB26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57DE1B8EFD54151A366D7A70719FE4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89096F0B-088D-441F-B759-76FB24F47252}"/>
      </w:docPartPr>
      <w:docPartBody>
        <w:p w:rsidR="00000000" w:rsidRDefault="00FF10EC" w:rsidP="00FF10EC">
          <w:pPr>
            <w:pStyle w:val="457DE1B8EFD54151A366D7A70719FE4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[Belge başlığı]</w:t>
          </w:r>
        </w:p>
      </w:docPartBody>
    </w:docPart>
    <w:docPart>
      <w:docPartPr>
        <w:name w:val="DFF646310A534831BD7A1F06D9679EB0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B6EE7996-1BC4-4823-84DD-9A0ACF09FEC2}"/>
      </w:docPartPr>
      <w:docPartBody>
        <w:p w:rsidR="00000000" w:rsidRDefault="00FF10EC" w:rsidP="00FF10EC">
          <w:pPr>
            <w:pStyle w:val="DFF646310A534831BD7A1F06D9679EB0"/>
          </w:pPr>
          <w:r>
            <w:rPr>
              <w:color w:val="4472C4" w:themeColor="accent1"/>
              <w:sz w:val="28"/>
              <w:szCs w:val="28"/>
            </w:rPr>
            <w:t>[Belge alt konu başlığı]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0EC"/>
    <w:rsid w:val="00415D7D"/>
    <w:rsid w:val="00FF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tr-TR" w:eastAsia="tr-T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57DE1B8EFD54151A366D7A70719FE4D">
    <w:name w:val="457DE1B8EFD54151A366D7A70719FE4D"/>
    <w:rsid w:val="00FF10EC"/>
  </w:style>
  <w:style w:type="paragraph" w:customStyle="1" w:styleId="DFF646310A534831BD7A1F06D9679EB0">
    <w:name w:val="DFF646310A534831BD7A1F06D9679EB0"/>
    <w:rsid w:val="00FF10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Süphan yakut</PublishDate>
  <Abstract/>
  <CompanyAddress>12.06.2023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315</Words>
  <Characters>1801</Characters>
  <Application>Microsoft Office Word</Application>
  <DocSecurity>0</DocSecurity>
  <Lines>15</Lines>
  <Paragraphs>4</Paragraphs>
  <ScaleCrop>false</ScaleCrop>
  <Company>201816751</Company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programlama final projesi</dc:title>
  <dc:subject>Kişisel Web Sayfası ve Blog Yönetimi</dc:subject>
  <dc:creator>yakutsuphan@gmail.com</dc:creator>
  <cp:keywords/>
  <dc:description/>
  <cp:lastModifiedBy>yakutsuphan@gmail.com</cp:lastModifiedBy>
  <cp:revision>41</cp:revision>
  <dcterms:created xsi:type="dcterms:W3CDTF">2023-06-11T19:19:00Z</dcterms:created>
  <dcterms:modified xsi:type="dcterms:W3CDTF">2023-06-11T20:16:00Z</dcterms:modified>
</cp:coreProperties>
</file>