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D3D69" w14:textId="77777777" w:rsidR="00707F07" w:rsidRDefault="00000000">
      <w:pPr>
        <w:pStyle w:val="a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K-Digital Training</w:t>
      </w:r>
    </w:p>
    <w:tbl>
      <w:tblPr>
        <w:tblW w:w="0" w:type="auto"/>
        <w:jc w:val="right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1228"/>
        <w:gridCol w:w="1229"/>
      </w:tblGrid>
      <w:tr w:rsidR="00707F07" w14:paraId="73CD590A" w14:textId="77777777">
        <w:trPr>
          <w:trHeight w:val="56"/>
          <w:jc w:val="right"/>
        </w:trPr>
        <w:tc>
          <w:tcPr>
            <w:tcW w:w="562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59B624" w14:textId="77777777" w:rsidR="00707F07" w:rsidRDefault="00000000">
            <w:pPr>
              <w:pStyle w:val="a8"/>
              <w:spacing w:after="0"/>
              <w:jc w:val="center"/>
            </w:pPr>
            <w:r>
              <w:t>결</w:t>
            </w:r>
          </w:p>
          <w:p w14:paraId="3FAD6A7B" w14:textId="77777777" w:rsidR="00707F07" w:rsidRDefault="00000000">
            <w:pPr>
              <w:pStyle w:val="a8"/>
              <w:spacing w:after="0"/>
              <w:jc w:val="center"/>
            </w:pPr>
            <w:r>
              <w:t>재</w:t>
            </w:r>
          </w:p>
        </w:tc>
        <w:tc>
          <w:tcPr>
            <w:tcW w:w="12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DABDA2" w14:textId="77777777" w:rsidR="00707F07" w:rsidRDefault="00000000">
            <w:pPr>
              <w:pStyle w:val="a8"/>
              <w:spacing w:after="0"/>
              <w:jc w:val="center"/>
            </w:pPr>
            <w:r>
              <w:t>담당</w:t>
            </w:r>
          </w:p>
        </w:tc>
        <w:tc>
          <w:tcPr>
            <w:tcW w:w="12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A9DE99" w14:textId="77777777" w:rsidR="00707F07" w:rsidRDefault="00000000">
            <w:pPr>
              <w:pStyle w:val="a8"/>
              <w:spacing w:after="0"/>
              <w:jc w:val="center"/>
            </w:pPr>
            <w:r>
              <w:t>원장</w:t>
            </w:r>
          </w:p>
        </w:tc>
      </w:tr>
      <w:tr w:rsidR="00707F07" w14:paraId="2739174A" w14:textId="77777777">
        <w:trPr>
          <w:trHeight w:val="56"/>
          <w:jc w:val="right"/>
        </w:trPr>
        <w:tc>
          <w:tcPr>
            <w:tcW w:w="562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27DDBD16" w14:textId="77777777" w:rsidR="00707F07" w:rsidRDefault="00707F07"/>
        </w:tc>
        <w:tc>
          <w:tcPr>
            <w:tcW w:w="12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ABB090" w14:textId="77777777" w:rsidR="00707F07" w:rsidRDefault="00707F07">
            <w:pPr>
              <w:pStyle w:val="a8"/>
              <w:spacing w:after="0"/>
            </w:pPr>
          </w:p>
        </w:tc>
        <w:tc>
          <w:tcPr>
            <w:tcW w:w="12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A1474C" w14:textId="77777777" w:rsidR="00707F07" w:rsidRDefault="00707F07">
            <w:pPr>
              <w:pStyle w:val="a8"/>
              <w:spacing w:after="0"/>
            </w:pPr>
          </w:p>
        </w:tc>
      </w:tr>
    </w:tbl>
    <w:p w14:paraId="75BFB28C" w14:textId="77777777" w:rsidR="00707F07" w:rsidRDefault="00707F07" w:rsidP="00A46555">
      <w:pPr>
        <w:pStyle w:val="a8"/>
        <w:wordWrap/>
        <w:ind w:right="800"/>
        <w:rPr>
          <w:b/>
          <w:bCs/>
          <w:u w:val="single" w:color="000000"/>
        </w:rPr>
      </w:pPr>
    </w:p>
    <w:p w14:paraId="2BDEC288" w14:textId="77777777" w:rsidR="00A46555" w:rsidRDefault="00A46555" w:rsidP="00A46555">
      <w:pPr>
        <w:pStyle w:val="a8"/>
        <w:wordWrap/>
        <w:ind w:right="800"/>
        <w:rPr>
          <w:b/>
          <w:bCs/>
          <w:u w:val="single" w:color="000000"/>
        </w:rPr>
      </w:pPr>
    </w:p>
    <w:tbl>
      <w:tblPr>
        <w:tblW w:w="0" w:type="auto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  <w:gridCol w:w="567"/>
      </w:tblGrid>
      <w:tr w:rsidR="00707F07" w14:paraId="3580BC8C" w14:textId="77777777">
        <w:trPr>
          <w:trHeight w:val="56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31A67C" w14:textId="77777777" w:rsidR="00707F07" w:rsidRDefault="00707F07">
            <w:pPr>
              <w:pStyle w:val="a8"/>
              <w:spacing w:after="0"/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CCC62D" w14:textId="77777777" w:rsidR="00707F07" w:rsidRDefault="00000000">
            <w:pPr>
              <w:pStyle w:val="a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자바 스프링 리액트로 완성하는 클라우드 활용 풀스택 개발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DB921A" w14:textId="77777777" w:rsidR="00707F07" w:rsidRDefault="00707F07">
            <w:pPr>
              <w:pStyle w:val="a8"/>
              <w:spacing w:after="0"/>
            </w:pPr>
          </w:p>
        </w:tc>
      </w:tr>
      <w:tr w:rsidR="00707F07" w14:paraId="5E45FD91" w14:textId="77777777">
        <w:trPr>
          <w:trHeight w:val="56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F6E478" w14:textId="77777777" w:rsidR="00707F07" w:rsidRDefault="00707F07">
            <w:pPr>
              <w:pStyle w:val="a8"/>
              <w:spacing w:after="0"/>
            </w:pPr>
          </w:p>
          <w:p w14:paraId="26CE1D2E" w14:textId="77777777" w:rsidR="00A46555" w:rsidRDefault="00A46555">
            <w:pPr>
              <w:pStyle w:val="a8"/>
              <w:spacing w:after="0"/>
            </w:pPr>
          </w:p>
        </w:tc>
        <w:tc>
          <w:tcPr>
            <w:tcW w:w="8505" w:type="dxa"/>
            <w:tcBorders>
              <w:top w:val="nil"/>
              <w:left w:val="nil"/>
              <w:bottom w:val="double" w:sz="11" w:space="0" w:color="0A0000"/>
              <w:right w:val="nil"/>
              <w:tl2br w:val="nil"/>
              <w:tr2bl w:val="nil"/>
            </w:tcBorders>
          </w:tcPr>
          <w:p w14:paraId="4C422AC7" w14:textId="77777777" w:rsidR="00707F07" w:rsidRDefault="00707F07">
            <w:pPr>
              <w:pStyle w:val="a8"/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6FEF8F" w14:textId="77777777" w:rsidR="00707F07" w:rsidRDefault="00707F07">
            <w:pPr>
              <w:pStyle w:val="a8"/>
              <w:spacing w:after="0"/>
            </w:pPr>
          </w:p>
        </w:tc>
      </w:tr>
      <w:tr w:rsidR="00707F07" w14:paraId="618F59B4" w14:textId="77777777">
        <w:trPr>
          <w:trHeight w:val="56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1D7B7E" w14:textId="77777777" w:rsidR="00707F07" w:rsidRDefault="00707F07">
            <w:pPr>
              <w:pStyle w:val="a8"/>
              <w:spacing w:after="0"/>
            </w:pPr>
          </w:p>
        </w:tc>
        <w:tc>
          <w:tcPr>
            <w:tcW w:w="8505" w:type="dxa"/>
            <w:tcBorders>
              <w:top w:val="double" w:sz="11" w:space="0" w:color="0A0000"/>
              <w:left w:val="nil"/>
              <w:bottom w:val="double" w:sz="11" w:space="0" w:color="0A0000"/>
              <w:right w:val="nil"/>
              <w:tl2br w:val="nil"/>
              <w:tr2bl w:val="nil"/>
            </w:tcBorders>
            <w:shd w:val="clear" w:color="auto" w:fill="B2C3EC"/>
          </w:tcPr>
          <w:p w14:paraId="0C17661F" w14:textId="77777777" w:rsidR="00707F07" w:rsidRDefault="00000000">
            <w:pPr>
              <w:pStyle w:val="a8"/>
              <w:spacing w:after="0"/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3차 프로젝트 계획 보고서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B56277" w14:textId="77777777" w:rsidR="00707F07" w:rsidRDefault="00707F07">
            <w:pPr>
              <w:pStyle w:val="a8"/>
              <w:spacing w:after="0"/>
            </w:pPr>
          </w:p>
        </w:tc>
      </w:tr>
      <w:tr w:rsidR="00707F07" w14:paraId="0ABC4884" w14:textId="77777777">
        <w:trPr>
          <w:trHeight w:val="85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712C93" w14:textId="77777777" w:rsidR="00707F07" w:rsidRDefault="00707F07">
            <w:pPr>
              <w:pStyle w:val="a8"/>
              <w:spacing w:after="0"/>
            </w:pPr>
          </w:p>
        </w:tc>
        <w:tc>
          <w:tcPr>
            <w:tcW w:w="8505" w:type="dxa"/>
            <w:tcBorders>
              <w:top w:val="double" w:sz="11" w:space="0" w:color="0A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C7E99B" w14:textId="79B9FAEE" w:rsidR="00707F07" w:rsidRDefault="00C62ED8">
            <w:pPr>
              <w:pStyle w:val="a8"/>
              <w:spacing w:after="0"/>
              <w:jc w:val="center"/>
            </w:pPr>
            <w:r>
              <w:rPr>
                <w:rFonts w:hint="eastAsia"/>
              </w:rPr>
              <w:t>인공지능을 활용한 감정</w:t>
            </w:r>
            <w:r w:rsidR="00B30D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음원 플레이리스트 추천 및 스트리밍 서비스 플랫폼 개발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59AFDC" w14:textId="77777777" w:rsidR="00707F07" w:rsidRDefault="00707F07">
            <w:pPr>
              <w:pStyle w:val="a8"/>
              <w:spacing w:after="0"/>
            </w:pPr>
          </w:p>
        </w:tc>
      </w:tr>
      <w:tr w:rsidR="00707F07" w14:paraId="2FAFDCDD" w14:textId="77777777">
        <w:trPr>
          <w:trHeight w:val="85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36AF44" w14:textId="77777777" w:rsidR="00707F07" w:rsidRDefault="00707F07">
            <w:pPr>
              <w:pStyle w:val="a8"/>
              <w:spacing w:after="0"/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EB032" w14:textId="77777777" w:rsidR="00707F07" w:rsidRDefault="00707F07">
            <w:pPr>
              <w:pStyle w:val="a8"/>
              <w:spacing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EA6EF8" w14:textId="77777777" w:rsidR="00707F07" w:rsidRDefault="00707F07">
            <w:pPr>
              <w:pStyle w:val="a8"/>
              <w:spacing w:after="0"/>
            </w:pPr>
          </w:p>
        </w:tc>
      </w:tr>
      <w:tr w:rsidR="00707F07" w14:paraId="6E2818A5" w14:textId="77777777">
        <w:trPr>
          <w:trHeight w:val="85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B8C9AE" w14:textId="77777777" w:rsidR="00707F07" w:rsidRDefault="00707F07">
            <w:pPr>
              <w:pStyle w:val="a8"/>
              <w:spacing w:after="0"/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DBEF3" w14:textId="77777777" w:rsidR="00707F07" w:rsidRDefault="00707F07">
            <w:pPr>
              <w:pStyle w:val="a8"/>
              <w:spacing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334698" w14:textId="77777777" w:rsidR="00707F07" w:rsidRDefault="00707F07">
            <w:pPr>
              <w:pStyle w:val="a8"/>
              <w:spacing w:after="0"/>
            </w:pPr>
          </w:p>
        </w:tc>
      </w:tr>
      <w:tr w:rsidR="00707F07" w14:paraId="40760C45" w14:textId="77777777">
        <w:trPr>
          <w:trHeight w:val="85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4673A5" w14:textId="77777777" w:rsidR="00707F07" w:rsidRDefault="00707F07">
            <w:pPr>
              <w:pStyle w:val="a8"/>
              <w:spacing w:after="0"/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F449B" w14:textId="77777777" w:rsidR="00707F07" w:rsidRDefault="00000000">
            <w:pPr>
              <w:pStyle w:val="a8"/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2024.01.17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87A29B" w14:textId="77777777" w:rsidR="00707F07" w:rsidRDefault="00707F07">
            <w:pPr>
              <w:pStyle w:val="a8"/>
              <w:spacing w:after="0"/>
            </w:pPr>
          </w:p>
        </w:tc>
      </w:tr>
      <w:tr w:rsidR="00707F07" w14:paraId="59902AF4" w14:textId="77777777">
        <w:trPr>
          <w:trHeight w:val="85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C18591" w14:textId="77777777" w:rsidR="00707F07" w:rsidRDefault="00707F07">
            <w:pPr>
              <w:pStyle w:val="a8"/>
              <w:spacing w:after="0"/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2DBEA1" w14:textId="77777777" w:rsidR="00707F07" w:rsidRDefault="00707F07">
            <w:pPr>
              <w:pStyle w:val="a8"/>
              <w:spacing w:after="0"/>
              <w:jc w:val="center"/>
            </w:pPr>
          </w:p>
          <w:p w14:paraId="67F6EDBE" w14:textId="77777777" w:rsidR="00707F07" w:rsidRDefault="00707F07">
            <w:pPr>
              <w:pStyle w:val="a8"/>
              <w:spacing w:after="0"/>
              <w:jc w:val="center"/>
            </w:pPr>
          </w:p>
          <w:p w14:paraId="070B8844" w14:textId="77777777" w:rsidR="00707F07" w:rsidRDefault="00707F07">
            <w:pPr>
              <w:pStyle w:val="a8"/>
              <w:spacing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773DF1" w14:textId="77777777" w:rsidR="00707F07" w:rsidRDefault="00707F07">
            <w:pPr>
              <w:pStyle w:val="a8"/>
              <w:spacing w:after="0"/>
            </w:pPr>
          </w:p>
        </w:tc>
      </w:tr>
      <w:tr w:rsidR="00707F07" w14:paraId="2F4AB864" w14:textId="77777777">
        <w:trPr>
          <w:trHeight w:val="68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CCBBC5" w14:textId="77777777" w:rsidR="00707F07" w:rsidRDefault="00707F07">
            <w:pPr>
              <w:pStyle w:val="a8"/>
              <w:spacing w:after="0"/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C21F8" w14:textId="77777777" w:rsidR="00707F07" w:rsidRDefault="00000000">
            <w:pPr>
              <w:pStyle w:val="a8"/>
              <w:wordWrap/>
              <w:spacing w:after="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구성원 : 박세희</w:t>
            </w:r>
          </w:p>
          <w:p w14:paraId="62C02A24" w14:textId="77777777" w:rsidR="00707F07" w:rsidRDefault="00000000">
            <w:pPr>
              <w:pStyle w:val="a8"/>
              <w:wordWrap/>
              <w:spacing w:after="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양재현</w:t>
            </w:r>
          </w:p>
          <w:p w14:paraId="011D9B72" w14:textId="77777777" w:rsidR="00707F07" w:rsidRDefault="00000000">
            <w:pPr>
              <w:pStyle w:val="a8"/>
              <w:wordWrap/>
              <w:spacing w:after="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이은비</w:t>
            </w:r>
          </w:p>
          <w:p w14:paraId="67E11B42" w14:textId="77777777" w:rsidR="00707F07" w:rsidRDefault="00000000">
            <w:pPr>
              <w:pStyle w:val="a8"/>
              <w:wordWrap/>
              <w:spacing w:after="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정동주</w:t>
            </w:r>
          </w:p>
          <w:p w14:paraId="41DFB1AF" w14:textId="77777777" w:rsidR="00707F07" w:rsidRDefault="00000000">
            <w:pPr>
              <w:pStyle w:val="a8"/>
              <w:wordWrap/>
              <w:spacing w:after="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정한솔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B04B6F" w14:textId="77777777" w:rsidR="00707F07" w:rsidRDefault="00707F07">
            <w:pPr>
              <w:pStyle w:val="a8"/>
              <w:spacing w:after="0"/>
            </w:pPr>
          </w:p>
        </w:tc>
      </w:tr>
      <w:tr w:rsidR="00707F07" w14:paraId="42A5E156" w14:textId="77777777">
        <w:trPr>
          <w:trHeight w:val="765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90B0B7" w14:textId="77777777" w:rsidR="00707F07" w:rsidRDefault="00707F07">
            <w:pPr>
              <w:pStyle w:val="a8"/>
              <w:spacing w:after="0"/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0A1978" w14:textId="7611B862" w:rsidR="00A46555" w:rsidRPr="00A46555" w:rsidRDefault="00A46555" w:rsidP="00A46555">
            <w:pPr>
              <w:pStyle w:val="a8"/>
              <w:jc w:val="center"/>
              <w:rPr>
                <w:sz w:val="30"/>
                <w:szCs w:val="30"/>
              </w:rPr>
            </w:pPr>
            <w:r w:rsidRPr="00A46555">
              <w:rPr>
                <w:rFonts w:hint="eastAsia"/>
                <w:noProof/>
                <w:sz w:val="30"/>
                <w:szCs w:val="30"/>
              </w:rPr>
              <w:drawing>
                <wp:inline distT="0" distB="0" distL="0" distR="0" wp14:anchorId="3CB6B352" wp14:editId="38E804C3">
                  <wp:extent cx="3048000" cy="447598"/>
                  <wp:effectExtent l="0" t="0" r="0" b="0"/>
                  <wp:docPr id="1464803130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027" cy="454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D834E6" w14:textId="65DFD4CC" w:rsidR="00707F07" w:rsidRDefault="00707F07">
            <w:pPr>
              <w:pStyle w:val="a8"/>
              <w:wordWrap/>
              <w:spacing w:after="0"/>
              <w:jc w:val="center"/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721BEB" w14:textId="77777777" w:rsidR="00707F07" w:rsidRDefault="00707F07">
            <w:pPr>
              <w:pStyle w:val="a8"/>
              <w:spacing w:after="0"/>
            </w:pPr>
          </w:p>
        </w:tc>
      </w:tr>
    </w:tbl>
    <w:p w14:paraId="6D03A9A1" w14:textId="6C41C2CC" w:rsidR="00707F07" w:rsidRDefault="00707F07"/>
    <w:p w14:paraId="408F7FB2" w14:textId="77777777" w:rsidR="00707F07" w:rsidRDefault="00000000">
      <w:pPr>
        <w:pStyle w:val="a8"/>
        <w:wordWrap/>
        <w:jc w:val="center"/>
        <w:rPr>
          <w:b/>
          <w:bCs/>
          <w:u w:val="single" w:color="000000"/>
        </w:rPr>
      </w:pPr>
      <w:r>
        <w:rPr>
          <w:b/>
          <w:bCs/>
          <w:sz w:val="40"/>
          <w:szCs w:val="40"/>
          <w:u w:val="single" w:color="000000"/>
        </w:rPr>
        <w:t>프로젝트 계획서</w:t>
      </w:r>
    </w:p>
    <w:tbl>
      <w:tblPr>
        <w:tblW w:w="0" w:type="auto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1"/>
        <w:gridCol w:w="1998"/>
        <w:gridCol w:w="6507"/>
      </w:tblGrid>
      <w:tr w:rsidR="00707F07" w14:paraId="3A48FA77" w14:textId="77777777">
        <w:trPr>
          <w:trHeight w:val="56"/>
        </w:trPr>
        <w:tc>
          <w:tcPr>
            <w:tcW w:w="9776" w:type="dxa"/>
            <w:gridSpan w:val="3"/>
            <w:tcBorders>
              <w:top w:val="single" w:sz="11" w:space="0" w:color="0A0000"/>
              <w:left w:val="single" w:sz="11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5C22B364" w14:textId="77777777" w:rsidR="00707F07" w:rsidRDefault="00000000">
            <w:pPr>
              <w:pStyle w:val="a8"/>
              <w:wordWrap/>
              <w:spacing w:after="0"/>
              <w:jc w:val="left"/>
              <w:rPr>
                <w:b/>
                <w:bCs/>
                <w:sz w:val="22"/>
                <w:szCs w:val="22"/>
              </w:rPr>
            </w:pPr>
            <w:bookmarkStart w:id="0" w:name="ms___Hlk128056167"/>
            <w:r>
              <w:rPr>
                <w:b/>
                <w:bCs/>
                <w:sz w:val="22"/>
                <w:szCs w:val="22"/>
              </w:rPr>
              <w:t>과정명 및 팀명</w:t>
            </w:r>
            <w:bookmarkEnd w:id="0"/>
          </w:p>
        </w:tc>
      </w:tr>
      <w:tr w:rsidR="00707F07" w14:paraId="3E62A4B9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1CBD79BB" w14:textId="77777777" w:rsidR="00707F07" w:rsidRDefault="00000000">
            <w:pPr>
              <w:pStyle w:val="a8"/>
              <w:spacing w:after="0"/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과정명</w:t>
            </w:r>
          </w:p>
        </w:tc>
        <w:tc>
          <w:tcPr>
            <w:tcW w:w="850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2BF3ADE3" w14:textId="32EEF9A8" w:rsidR="00707F07" w:rsidRDefault="00A64144">
            <w:pPr>
              <w:pStyle w:val="a8"/>
              <w:wordWrap/>
              <w:spacing w:after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자바 스프링 리액트로 완성하는 클라우드 활용 풀스택 개발</w:t>
            </w:r>
          </w:p>
        </w:tc>
      </w:tr>
      <w:tr w:rsidR="00707F07" w14:paraId="38AC0DD7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69561D14" w14:textId="77777777" w:rsidR="00707F07" w:rsidRDefault="00000000">
            <w:pPr>
              <w:pStyle w:val="a8"/>
              <w:spacing w:after="0"/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교육기관</w:t>
            </w:r>
          </w:p>
        </w:tc>
        <w:tc>
          <w:tcPr>
            <w:tcW w:w="850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27A67A3C" w14:textId="77777777" w:rsidR="00707F07" w:rsidRDefault="00000000">
            <w:pPr>
              <w:pStyle w:val="a8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한국정보교육원</w:t>
            </w:r>
          </w:p>
        </w:tc>
      </w:tr>
      <w:tr w:rsidR="00707F07" w14:paraId="1FD2288F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11" w:space="0" w:color="0A0000"/>
              <w:right w:val="single" w:sz="3" w:space="0" w:color="0A0000"/>
              <w:tl2br w:val="nil"/>
              <w:tr2bl w:val="nil"/>
            </w:tcBorders>
          </w:tcPr>
          <w:p w14:paraId="3B9BB3DE" w14:textId="77777777" w:rsidR="00707F07" w:rsidRDefault="00000000">
            <w:pPr>
              <w:pStyle w:val="a8"/>
              <w:spacing w:after="0"/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 명</w:t>
            </w:r>
          </w:p>
        </w:tc>
        <w:tc>
          <w:tcPr>
            <w:tcW w:w="8505" w:type="dxa"/>
            <w:gridSpan w:val="2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  <w:tl2br w:val="nil"/>
              <w:tr2bl w:val="nil"/>
            </w:tcBorders>
          </w:tcPr>
          <w:p w14:paraId="5F501F6B" w14:textId="26D0F80A" w:rsidR="00707F07" w:rsidRPr="00731539" w:rsidRDefault="00731539">
            <w:pPr>
              <w:pStyle w:val="a8"/>
              <w:spacing w:after="0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베리코멘트</w:t>
            </w:r>
          </w:p>
        </w:tc>
      </w:tr>
      <w:tr w:rsidR="00707F07" w14:paraId="06E93E9F" w14:textId="77777777">
        <w:trPr>
          <w:trHeight w:val="56"/>
        </w:trPr>
        <w:tc>
          <w:tcPr>
            <w:tcW w:w="9776" w:type="dxa"/>
            <w:gridSpan w:val="3"/>
            <w:tcBorders>
              <w:top w:val="single" w:sz="11" w:space="0" w:color="0A0000"/>
              <w:left w:val="nil"/>
              <w:bottom w:val="single" w:sz="11" w:space="0" w:color="0A0000"/>
              <w:right w:val="nil"/>
              <w:tl2br w:val="nil"/>
              <w:tr2bl w:val="nil"/>
            </w:tcBorders>
          </w:tcPr>
          <w:p w14:paraId="5C6AC3E0" w14:textId="77777777" w:rsidR="00707F07" w:rsidRDefault="00707F07">
            <w:pPr>
              <w:pStyle w:val="a8"/>
              <w:spacing w:after="0"/>
              <w:rPr>
                <w:sz w:val="12"/>
                <w:szCs w:val="12"/>
              </w:rPr>
            </w:pPr>
          </w:p>
        </w:tc>
      </w:tr>
      <w:tr w:rsidR="00707F07" w14:paraId="45B14A4E" w14:textId="77777777">
        <w:trPr>
          <w:trHeight w:val="56"/>
        </w:trPr>
        <w:tc>
          <w:tcPr>
            <w:tcW w:w="9776" w:type="dxa"/>
            <w:gridSpan w:val="3"/>
            <w:tcBorders>
              <w:top w:val="single" w:sz="11" w:space="0" w:color="0A0000"/>
              <w:left w:val="single" w:sz="11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3D140FDC" w14:textId="77777777" w:rsidR="00707F07" w:rsidRDefault="00000000">
            <w:pPr>
              <w:pStyle w:val="a8"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프로젝트 개요</w:t>
            </w:r>
          </w:p>
        </w:tc>
      </w:tr>
      <w:tr w:rsidR="00707F07" w14:paraId="1796ED0E" w14:textId="77777777">
        <w:trPr>
          <w:trHeight w:val="56"/>
        </w:trPr>
        <w:tc>
          <w:tcPr>
            <w:tcW w:w="9776" w:type="dxa"/>
            <w:gridSpan w:val="3"/>
            <w:tcBorders>
              <w:top w:val="single" w:sz="3" w:space="0" w:color="0A0000"/>
              <w:left w:val="single" w:sz="11" w:space="0" w:color="0A0000"/>
              <w:bottom w:val="single" w:sz="11" w:space="0" w:color="0A0000"/>
              <w:right w:val="single" w:sz="11" w:space="0" w:color="0A0000"/>
              <w:tl2br w:val="nil"/>
              <w:tr2bl w:val="nil"/>
            </w:tcBorders>
          </w:tcPr>
          <w:p w14:paraId="7174CEAD" w14:textId="45E8857A" w:rsidR="00A46555" w:rsidRDefault="00A46555" w:rsidP="00A46555">
            <w:pPr>
              <w:pStyle w:val="a8"/>
              <w:numPr>
                <w:ilvl w:val="0"/>
                <w:numId w:val="6"/>
              </w:numPr>
              <w:tabs>
                <w:tab w:val="left" w:pos="500"/>
              </w:tabs>
              <w:spacing w:after="0"/>
            </w:pPr>
            <w:r>
              <w:rPr>
                <w:rFonts w:hint="eastAsia"/>
              </w:rPr>
              <w:t>음원 스트리밍 플랫폼</w:t>
            </w:r>
            <w:r w:rsidR="00741C07">
              <w:br/>
            </w:r>
          </w:p>
          <w:p w14:paraId="7B10C6BD" w14:textId="6AEFA16E" w:rsidR="00A46555" w:rsidRPr="00A46555" w:rsidRDefault="00A46555" w:rsidP="00A46555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</w:pPr>
            <w:r>
              <w:rPr>
                <w:rFonts w:hint="eastAsia"/>
              </w:rPr>
              <w:t>배경</w:t>
            </w:r>
            <w:r>
              <w:br/>
            </w:r>
            <w:r w:rsidRPr="00A46555">
              <w:rPr>
                <w:rFonts w:hint="eastAsia"/>
              </w:rPr>
              <w:t>국내 문화관련 응악 산업이 최근 들어 높은 성장률을 띄고 있으며 이러한 발전 과정에서 음원 스트리밍 플랫폼의 수요도 증가하고 있다. 이러한 예로 최근 3년간 음악 감상 패턴 중 음원 스트리밍 이용자 비율이 2021년 63.2%, 2022년 67.0%, 203년 69.0%로 점차 증가하는 추세를 보이고 있다. 이러한 음원 스트리밍 플랫폼의 수요가 앞으로도 높을 것이라는 생각이 들었고 음원 스트리밍 플랫폼 관련 서비스를 직접 구현하고자 한다</w:t>
            </w:r>
          </w:p>
          <w:p w14:paraId="1B9EE2C1" w14:textId="4ABB1252" w:rsidR="00A46555" w:rsidRPr="00A46555" w:rsidRDefault="00A46555" w:rsidP="00A46555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</w:pPr>
            <w:r>
              <w:rPr>
                <w:rFonts w:hint="eastAsia"/>
              </w:rPr>
              <w:t>주제</w:t>
            </w:r>
            <w:r>
              <w:br/>
            </w:r>
            <w:r w:rsidRPr="00A46555">
              <w:rPr>
                <w:rFonts w:hint="eastAsia"/>
              </w:rPr>
              <w:t>음원 추천 알고리즘을 적용한 음원 스트리밍 플랫폼</w:t>
            </w:r>
          </w:p>
          <w:p w14:paraId="21A2E011" w14:textId="04556DD8" w:rsidR="00A46555" w:rsidRDefault="00A46555" w:rsidP="00A46555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  <w:spacing w:after="0"/>
            </w:pPr>
            <w:r>
              <w:rPr>
                <w:rFonts w:hint="eastAsia"/>
              </w:rPr>
              <w:t>목적</w:t>
            </w:r>
            <w:r>
              <w:br/>
            </w:r>
            <w:r w:rsidRPr="00A46555">
              <w:t>구독 서비스를 통한 음원 스트리밍 플랫폼으로 수익 창출</w:t>
            </w:r>
            <w:r w:rsidR="00741C07">
              <w:br/>
            </w:r>
          </w:p>
          <w:p w14:paraId="608F7255" w14:textId="5C63A6BF" w:rsidR="00A46555" w:rsidRDefault="00A46555" w:rsidP="00A46555">
            <w:pPr>
              <w:pStyle w:val="a8"/>
              <w:numPr>
                <w:ilvl w:val="0"/>
                <w:numId w:val="6"/>
              </w:numPr>
              <w:tabs>
                <w:tab w:val="left" w:pos="500"/>
              </w:tabs>
              <w:spacing w:after="0"/>
            </w:pPr>
            <w:r>
              <w:rPr>
                <w:rFonts w:hint="eastAsia"/>
              </w:rPr>
              <w:t>서비스 설계 및 구성</w:t>
            </w:r>
            <w:r w:rsidR="00741C07">
              <w:br/>
            </w:r>
          </w:p>
          <w:p w14:paraId="7A856B78" w14:textId="7CF90CE9" w:rsidR="00A46555" w:rsidRPr="00A46555" w:rsidRDefault="00A46555" w:rsidP="00741C07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</w:pPr>
            <w:r w:rsidRPr="00A46555">
              <w:rPr>
                <w:rFonts w:hint="eastAsia"/>
              </w:rPr>
              <w:t>이메일 및 개인정보 입력을 통한 회원가입 또는 OAuth 로그인</w:t>
            </w:r>
          </w:p>
          <w:p w14:paraId="303B6240" w14:textId="147331EE" w:rsidR="00A46555" w:rsidRPr="00A46555" w:rsidRDefault="00A46555" w:rsidP="00741C07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</w:pPr>
            <w:r w:rsidRPr="00A46555">
              <w:rPr>
                <w:rFonts w:hint="eastAsia"/>
              </w:rPr>
              <w:t>일간 TOP 100 리스트 제공</w:t>
            </w:r>
          </w:p>
          <w:p w14:paraId="76ABB6E7" w14:textId="64EC384A" w:rsidR="00A46555" w:rsidRPr="00A46555" w:rsidRDefault="00A46555" w:rsidP="00A46555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</w:pPr>
            <w:r w:rsidRPr="00A46555">
              <w:rPr>
                <w:rFonts w:hint="eastAsia"/>
              </w:rPr>
              <w:t>인공지능 활용 감정별 플레이리스트 제공</w:t>
            </w:r>
          </w:p>
          <w:p w14:paraId="359E5846" w14:textId="0671170D" w:rsidR="00A46555" w:rsidRDefault="00A46555" w:rsidP="00A46555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  <w:spacing w:after="0"/>
            </w:pPr>
            <w:r w:rsidRPr="00A46555">
              <w:t>사용자 개별 플레이리스트 목록확인</w:t>
            </w:r>
          </w:p>
          <w:p w14:paraId="76C41824" w14:textId="28D437AD" w:rsidR="00A46555" w:rsidRDefault="00A46555" w:rsidP="00A46555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  <w:spacing w:after="0"/>
            </w:pPr>
            <w:r>
              <w:rPr>
                <w:rFonts w:hint="eastAsia"/>
              </w:rPr>
              <w:t>구독 결제 서비스</w:t>
            </w:r>
          </w:p>
          <w:p w14:paraId="536E1CC1" w14:textId="7068A549" w:rsidR="00A46555" w:rsidRDefault="00A46555" w:rsidP="00A46555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  <w:spacing w:after="0"/>
            </w:pPr>
            <w:r>
              <w:rPr>
                <w:rFonts w:hint="eastAsia"/>
              </w:rPr>
              <w:t>사용자의 개별 계정 정보 수정 및 확인</w:t>
            </w:r>
            <w:r w:rsidR="00741C07">
              <w:br/>
            </w:r>
          </w:p>
          <w:p w14:paraId="33AC506F" w14:textId="575A1EF5" w:rsidR="00A46555" w:rsidRDefault="00A46555" w:rsidP="00A46555">
            <w:pPr>
              <w:pStyle w:val="a8"/>
              <w:numPr>
                <w:ilvl w:val="0"/>
                <w:numId w:val="6"/>
              </w:numPr>
              <w:tabs>
                <w:tab w:val="left" w:pos="500"/>
              </w:tabs>
              <w:spacing w:after="0"/>
            </w:pPr>
            <w:r>
              <w:rPr>
                <w:rFonts w:hint="eastAsia"/>
              </w:rPr>
              <w:t>플랫폼 설계 후 고찰</w:t>
            </w:r>
          </w:p>
          <w:p w14:paraId="0EE5C492" w14:textId="4963D640" w:rsidR="00A46555" w:rsidRDefault="00A46555" w:rsidP="00A46555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  <w:spacing w:after="0"/>
            </w:pPr>
            <w:r>
              <w:rPr>
                <w:rFonts w:hint="eastAsia"/>
              </w:rPr>
              <w:t>산출 코드 검토</w:t>
            </w:r>
          </w:p>
          <w:p w14:paraId="44A09F90" w14:textId="147FA22D" w:rsidR="00A46555" w:rsidRDefault="00A46555" w:rsidP="00A46555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  <w:spacing w:after="0"/>
            </w:pPr>
            <w:r>
              <w:rPr>
                <w:rFonts w:hint="eastAsia"/>
              </w:rPr>
              <w:t>플랫폼 구현을 통한 기대효과 확인</w:t>
            </w:r>
          </w:p>
          <w:p w14:paraId="06E79716" w14:textId="6DDD14C8" w:rsidR="00741C07" w:rsidRDefault="00A46555" w:rsidP="00731539">
            <w:pPr>
              <w:pStyle w:val="a8"/>
              <w:numPr>
                <w:ilvl w:val="1"/>
                <w:numId w:val="6"/>
              </w:numPr>
              <w:tabs>
                <w:tab w:val="left" w:pos="500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플랫폼을 구현하면서 느낀 점</w:t>
            </w:r>
            <w:r w:rsidR="00B94F5A">
              <w:br/>
            </w:r>
          </w:p>
          <w:p w14:paraId="1CD6F9A0" w14:textId="77777777" w:rsidR="00B94F5A" w:rsidRDefault="00A46555" w:rsidP="00B94F5A">
            <w:pPr>
              <w:pStyle w:val="a8"/>
              <w:numPr>
                <w:ilvl w:val="0"/>
                <w:numId w:val="6"/>
              </w:numPr>
              <w:tabs>
                <w:tab w:val="left" w:pos="500"/>
              </w:tabs>
              <w:spacing w:after="0"/>
              <w:jc w:val="left"/>
            </w:pPr>
            <w:r>
              <w:rPr>
                <w:rFonts w:hint="eastAsia"/>
              </w:rPr>
              <w:t>개발 방법</w:t>
            </w:r>
            <w:r w:rsidR="00B94F5A">
              <w:rPr>
                <w:rFonts w:hint="eastAsia"/>
              </w:rPr>
              <w:t>론</w:t>
            </w:r>
            <w:r w:rsidR="00B94F5A">
              <w:br/>
            </w:r>
            <w:r w:rsidR="00B94F5A" w:rsidRPr="00B94F5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B0C199" wp14:editId="005FB0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443230</wp:posOffset>
                  </wp:positionV>
                  <wp:extent cx="2887200" cy="1584000"/>
                  <wp:effectExtent l="0" t="0" r="0" b="0"/>
                  <wp:wrapTopAndBottom/>
                  <wp:docPr id="1615268753" name="그림 7" descr="애자일(Agile) 방법론에 대한 이해 ↔ 폭포수(Waterfall) 방법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애자일(Agile) 방법론에 대한 이해 ↔ 폭포수(Waterfall) 방법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200" cy="158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4F5A">
              <w:br/>
            </w:r>
          </w:p>
          <w:p w14:paraId="3721B3A1" w14:textId="77777777" w:rsidR="00B94F5A" w:rsidRDefault="00B94F5A" w:rsidP="00B94F5A">
            <w:pPr>
              <w:pStyle w:val="a8"/>
              <w:tabs>
                <w:tab w:val="left" w:pos="500"/>
              </w:tabs>
              <w:spacing w:after="0"/>
              <w:jc w:val="center"/>
            </w:pPr>
            <w:r>
              <w:rPr>
                <w:rFonts w:hint="eastAsia"/>
              </w:rPr>
              <w:t>(애자일 방법론)</w:t>
            </w:r>
          </w:p>
          <w:p w14:paraId="31DA1CFD" w14:textId="06FD5C2F" w:rsidR="00B94F5A" w:rsidRPr="00A46555" w:rsidRDefault="00B94F5A" w:rsidP="00B94F5A">
            <w:pPr>
              <w:pStyle w:val="a8"/>
              <w:tabs>
                <w:tab w:val="left" w:pos="500"/>
              </w:tabs>
              <w:spacing w:after="0"/>
            </w:pPr>
          </w:p>
        </w:tc>
      </w:tr>
      <w:tr w:rsidR="00707F07" w14:paraId="68B0A68F" w14:textId="77777777">
        <w:trPr>
          <w:trHeight w:val="56"/>
        </w:trPr>
        <w:tc>
          <w:tcPr>
            <w:tcW w:w="9776" w:type="dxa"/>
            <w:gridSpan w:val="3"/>
            <w:tcBorders>
              <w:top w:val="single" w:sz="11" w:space="0" w:color="0A0000"/>
              <w:left w:val="single" w:sz="11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1410EF15" w14:textId="478745EA" w:rsidR="00707F07" w:rsidRDefault="00000000">
            <w:pPr>
              <w:pStyle w:val="a8"/>
              <w:spacing w:after="0"/>
              <w:rPr>
                <w:color w:val="0C44D8"/>
              </w:rPr>
            </w:pPr>
            <w:r>
              <w:rPr>
                <w:b/>
                <w:bCs/>
              </w:rPr>
              <w:lastRenderedPageBreak/>
              <w:t xml:space="preserve">배경 기술 </w:t>
            </w:r>
          </w:p>
        </w:tc>
      </w:tr>
      <w:tr w:rsidR="00707F07" w14:paraId="2BF418A9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5BF2A30D" w14:textId="46B14764" w:rsidR="00707F07" w:rsidRDefault="00F06556">
            <w:pPr>
              <w:pStyle w:val="a8"/>
              <w:spacing w:after="0"/>
              <w:jc w:val="center"/>
            </w:pPr>
            <w:r>
              <w:rPr>
                <w:rFonts w:hint="eastAsia"/>
              </w:rPr>
              <w:t>프론트엔드</w:t>
            </w:r>
          </w:p>
        </w:tc>
        <w:tc>
          <w:tcPr>
            <w:tcW w:w="850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tbl>
            <w:tblPr>
              <w:tblStyle w:val="ab"/>
              <w:tblW w:w="0" w:type="auto"/>
              <w:jc w:val="center"/>
              <w:tblCellSpacing w:w="71" w:type="dxa"/>
              <w:tblLook w:val="04A0" w:firstRow="1" w:lastRow="0" w:firstColumn="1" w:lastColumn="0" w:noHBand="0" w:noVBand="1"/>
            </w:tblPr>
            <w:tblGrid>
              <w:gridCol w:w="2975"/>
              <w:gridCol w:w="2975"/>
            </w:tblGrid>
            <w:tr w:rsidR="00F06556" w14:paraId="0F354459" w14:textId="77777777" w:rsidTr="00340166">
              <w:trPr>
                <w:trHeight w:val="1802"/>
                <w:tblCellSpacing w:w="71" w:type="dxa"/>
                <w:jc w:val="center"/>
              </w:trPr>
              <w:tc>
                <w:tcPr>
                  <w:tcW w:w="2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E06A66" w14:textId="215133F5" w:rsidR="00F06556" w:rsidRDefault="00F06556" w:rsidP="00340166">
                  <w:pPr>
                    <w:pStyle w:val="aa"/>
                    <w:spacing w:before="0" w:after="0"/>
                    <w:jc w:val="center"/>
                    <w:rPr>
                      <w:rFonts w:asci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E45F243" wp14:editId="57816176">
                        <wp:extent cx="1080000" cy="1080000"/>
                        <wp:effectExtent l="0" t="0" r="0" b="0"/>
                        <wp:docPr id="1465959069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5E7F6D" w14:textId="13D0B685" w:rsidR="00F06556" w:rsidRDefault="00F06556" w:rsidP="00340166">
                  <w:pPr>
                    <w:pStyle w:val="aa"/>
                    <w:spacing w:before="0" w:after="0"/>
                    <w:jc w:val="center"/>
                    <w:rPr>
                      <w:rFonts w:asci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E73A3D" wp14:editId="10F372AF">
                        <wp:extent cx="1216216" cy="1080000"/>
                        <wp:effectExtent l="0" t="0" r="0" b="0"/>
                        <wp:docPr id="915136838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6216" cy="10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06556" w14:paraId="1E7CE562" w14:textId="77777777" w:rsidTr="00340166">
              <w:trPr>
                <w:trHeight w:val="1802"/>
                <w:tblCellSpacing w:w="71" w:type="dxa"/>
                <w:jc w:val="center"/>
              </w:trPr>
              <w:tc>
                <w:tcPr>
                  <w:tcW w:w="2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8BB6B1" w14:textId="667FD3E7" w:rsidR="00F06556" w:rsidRDefault="00F06556" w:rsidP="00340166">
                  <w:pPr>
                    <w:pStyle w:val="aa"/>
                    <w:spacing w:before="0" w:after="0"/>
                    <w:jc w:val="center"/>
                    <w:rPr>
                      <w:rFonts w:asci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3661D8" wp14:editId="5226913F">
                        <wp:extent cx="1144800" cy="1144800"/>
                        <wp:effectExtent l="0" t="0" r="0" b="0"/>
                        <wp:docPr id="1584864383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800" cy="114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EC6C28" w14:textId="6079D45E" w:rsidR="00F06556" w:rsidRDefault="00F06556" w:rsidP="00340166">
                  <w:pPr>
                    <w:pStyle w:val="aa"/>
                    <w:spacing w:before="0" w:after="0"/>
                    <w:jc w:val="center"/>
                    <w:rPr>
                      <w:rFonts w:asci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CD4F33D" wp14:editId="508443E0">
                        <wp:extent cx="810000" cy="1144800"/>
                        <wp:effectExtent l="0" t="0" r="0" b="0"/>
                        <wp:docPr id="377006024" name="그림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0000" cy="114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B8B492" w14:textId="72CC3F79" w:rsidR="00707F07" w:rsidRDefault="00707F07">
            <w:pPr>
              <w:pStyle w:val="aa"/>
              <w:spacing w:before="0" w:after="0"/>
              <w:rPr>
                <w:rFonts w:ascii="맑은 고딕" w:eastAsia="맑은 고딕" w:cs="맑은 고딕"/>
                <w:sz w:val="20"/>
                <w:szCs w:val="20"/>
              </w:rPr>
            </w:pPr>
          </w:p>
        </w:tc>
      </w:tr>
      <w:tr w:rsidR="00707F07" w14:paraId="57C69D2A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4E62DA25" w14:textId="07F1784F" w:rsidR="00707F07" w:rsidRDefault="00E92650">
            <w:pPr>
              <w:pStyle w:val="a8"/>
              <w:spacing w:after="0"/>
              <w:jc w:val="center"/>
            </w:pPr>
            <w:r>
              <w:rPr>
                <w:rFonts w:hint="eastAsia"/>
              </w:rPr>
              <w:t>백엔드</w:t>
            </w:r>
          </w:p>
        </w:tc>
        <w:tc>
          <w:tcPr>
            <w:tcW w:w="850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tbl>
            <w:tblPr>
              <w:tblStyle w:val="ab"/>
              <w:tblW w:w="0" w:type="auto"/>
              <w:tblCellSpacing w:w="142" w:type="dxa"/>
              <w:tblLook w:val="04A0" w:firstRow="1" w:lastRow="0" w:firstColumn="1" w:lastColumn="0" w:noHBand="0" w:noVBand="1"/>
            </w:tblPr>
            <w:tblGrid>
              <w:gridCol w:w="4217"/>
              <w:gridCol w:w="4084"/>
            </w:tblGrid>
            <w:tr w:rsidR="00E92650" w14:paraId="17270266" w14:textId="77777777" w:rsidTr="00094FFB">
              <w:trPr>
                <w:trHeight w:val="768"/>
                <w:tblCellSpacing w:w="142" w:type="dxa"/>
              </w:trPr>
              <w:tc>
                <w:tcPr>
                  <w:tcW w:w="37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4286B" w14:textId="46E2BEC9" w:rsidR="00094FFB" w:rsidRPr="00094FFB" w:rsidRDefault="00E92650" w:rsidP="00094FFB">
                  <w:pPr>
                    <w:pStyle w:val="a8"/>
                    <w:spacing w:after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3C84A61" wp14:editId="08A0BA18">
                        <wp:extent cx="1905000" cy="487680"/>
                        <wp:effectExtent l="0" t="0" r="0" b="0"/>
                        <wp:docPr id="1285082822" name="그림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F5330" w14:textId="490DBBA5" w:rsidR="00E92650" w:rsidRDefault="00340166" w:rsidP="00340166">
                  <w:pPr>
                    <w:pStyle w:val="a8"/>
                    <w:spacing w:after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EE48E19" wp14:editId="31B358C6">
                        <wp:extent cx="1682509" cy="1144800"/>
                        <wp:effectExtent l="0" t="0" r="0" b="0"/>
                        <wp:docPr id="1190000749" name="그래픽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0000749" name="그래픽 1190000749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2509" cy="114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94FFB" w14:paraId="72417D6B" w14:textId="77777777" w:rsidTr="00094FFB">
              <w:trPr>
                <w:trHeight w:val="768"/>
                <w:tblCellSpacing w:w="142" w:type="dxa"/>
              </w:trPr>
              <w:tc>
                <w:tcPr>
                  <w:tcW w:w="77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7F0217D" w14:textId="18FEA5B2" w:rsidR="00094FFB" w:rsidRDefault="00000000" w:rsidP="00094FFB">
                  <w:pPr>
                    <w:pStyle w:val="a8"/>
                    <w:spacing w:after="0"/>
                    <w:jc w:val="center"/>
                  </w:pPr>
                  <w:r>
                    <w:pict w14:anchorId="18C68B5B">
                      <v:group id="그룹 21" o:spid="_x0000_s2050" style="width:139.2pt;height:37.2pt;mso-position-horizontal-relative:char;mso-position-vertical-relative:line" coordsize="61887,18599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그림 19" o:spid="_x0000_s2051" type="#_x0000_t75" style="position:absolute;width:61887;height:15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">
                          <v:imagedata r:id="rId16" o:title="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0" o:spid="_x0000_s2052" type="#_x0000_t202" style="position:absolute;top:15709;width:61887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" stroked="f">
                          <v:textbox style="mso-next-textbox:#Text Box 20">
                            <w:txbxContent>
                              <w:p w14:paraId="73E8548A" w14:textId="4A645AE0" w:rsidR="00094FFB" w:rsidRPr="00340166" w:rsidRDefault="00094FFB" w:rsidP="0034016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14:paraId="4157939C" w14:textId="55A12805" w:rsidR="00707F07" w:rsidRDefault="00707F07">
            <w:pPr>
              <w:pStyle w:val="a8"/>
              <w:spacing w:after="0"/>
            </w:pPr>
          </w:p>
        </w:tc>
      </w:tr>
      <w:tr w:rsidR="00094FFB" w14:paraId="2F1FA939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2E0FBB19" w14:textId="58977EA7" w:rsidR="00094FFB" w:rsidRDefault="00094FFB">
            <w:pPr>
              <w:pStyle w:val="a8"/>
              <w:spacing w:after="0"/>
              <w:jc w:val="center"/>
            </w:pPr>
            <w:r>
              <w:rPr>
                <w:rFonts w:hint="eastAsia"/>
              </w:rPr>
              <w:lastRenderedPageBreak/>
              <w:t>AI 학습</w:t>
            </w:r>
          </w:p>
        </w:tc>
        <w:tc>
          <w:tcPr>
            <w:tcW w:w="850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39" w:type="dxa"/>
              </w:tblCellMar>
              <w:tblLook w:val="04A0" w:firstRow="1" w:lastRow="0" w:firstColumn="1" w:lastColumn="0" w:noHBand="0" w:noVBand="1"/>
            </w:tblPr>
            <w:tblGrid>
              <w:gridCol w:w="4143"/>
              <w:gridCol w:w="4143"/>
            </w:tblGrid>
            <w:tr w:rsidR="00094FFB" w14:paraId="01A4E737" w14:textId="77777777" w:rsidTr="00234C04">
              <w:tc>
                <w:tcPr>
                  <w:tcW w:w="4143" w:type="dxa"/>
                  <w:vAlign w:val="center"/>
                </w:tcPr>
                <w:p w14:paraId="6B36DE68" w14:textId="367F82DB" w:rsidR="00094FFB" w:rsidRDefault="00094FFB" w:rsidP="00094FFB">
                  <w:pPr>
                    <w:pStyle w:val="a8"/>
                    <w:spacing w:after="0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73E8DC" wp14:editId="14C2ACCF">
                        <wp:extent cx="2189188" cy="540000"/>
                        <wp:effectExtent l="0" t="0" r="0" b="0"/>
                        <wp:docPr id="1226852197" name="그림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9188" cy="54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3" w:type="dxa"/>
                  <w:vAlign w:val="center"/>
                </w:tcPr>
                <w:p w14:paraId="32FF27C1" w14:textId="50014CE3" w:rsidR="00094FFB" w:rsidRDefault="00094FFB" w:rsidP="00094FFB">
                  <w:pPr>
                    <w:pStyle w:val="a8"/>
                    <w:spacing w:after="0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CEF779B" wp14:editId="771EF692">
                        <wp:extent cx="1080000" cy="1080000"/>
                        <wp:effectExtent l="0" t="0" r="0" b="0"/>
                        <wp:docPr id="1931238919" name="그림 25" descr="원, 그래픽, 만화 영화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1238919" name="그림 25" descr="원, 그래픽, 만화 영화이(가) 표시된 사진&#10;&#10;자동 생성된 설명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34C04" w14:paraId="16FFE183" w14:textId="77777777" w:rsidTr="00234C04">
              <w:tc>
                <w:tcPr>
                  <w:tcW w:w="8286" w:type="dxa"/>
                  <w:gridSpan w:val="2"/>
                  <w:vAlign w:val="center"/>
                </w:tcPr>
                <w:p w14:paraId="70841AAA" w14:textId="393133BF" w:rsidR="00234C04" w:rsidRDefault="00234C04" w:rsidP="00234C04">
                  <w:pPr>
                    <w:pStyle w:val="a8"/>
                    <w:spacing w:after="0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CBC8569" wp14:editId="217A0D68">
                        <wp:extent cx="2095500" cy="624840"/>
                        <wp:effectExtent l="0" t="0" r="0" b="0"/>
                        <wp:docPr id="953623046" name="그림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62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896CCC" w14:textId="77777777" w:rsidR="00094FFB" w:rsidRDefault="00094FFB" w:rsidP="00340166">
            <w:pPr>
              <w:pStyle w:val="a8"/>
              <w:spacing w:after="0"/>
              <w:jc w:val="center"/>
              <w:rPr>
                <w:noProof/>
              </w:rPr>
            </w:pPr>
          </w:p>
        </w:tc>
      </w:tr>
      <w:tr w:rsidR="00707F07" w14:paraId="3EEB8F79" w14:textId="77777777">
        <w:trPr>
          <w:trHeight w:val="56"/>
        </w:trPr>
        <w:tc>
          <w:tcPr>
            <w:tcW w:w="1271" w:type="dxa"/>
            <w:tcBorders>
              <w:top w:val="single" w:sz="11" w:space="0" w:color="0A0000"/>
              <w:left w:val="nil"/>
              <w:bottom w:val="single" w:sz="11" w:space="0" w:color="0A0000"/>
              <w:right w:val="nil"/>
              <w:tl2br w:val="nil"/>
              <w:tr2bl w:val="nil"/>
            </w:tcBorders>
          </w:tcPr>
          <w:p w14:paraId="798837C2" w14:textId="77777777" w:rsidR="00707F07" w:rsidRDefault="00707F07">
            <w:pPr>
              <w:pStyle w:val="a8"/>
              <w:spacing w:after="0"/>
              <w:rPr>
                <w:sz w:val="12"/>
                <w:szCs w:val="12"/>
              </w:rPr>
            </w:pPr>
          </w:p>
        </w:tc>
        <w:tc>
          <w:tcPr>
            <w:tcW w:w="8505" w:type="dxa"/>
            <w:gridSpan w:val="2"/>
            <w:tcBorders>
              <w:top w:val="single" w:sz="11" w:space="0" w:color="0A0000"/>
              <w:left w:val="nil"/>
              <w:bottom w:val="single" w:sz="11" w:space="0" w:color="0A0000"/>
              <w:right w:val="nil"/>
              <w:tl2br w:val="nil"/>
              <w:tr2bl w:val="nil"/>
            </w:tcBorders>
          </w:tcPr>
          <w:p w14:paraId="79D01611" w14:textId="77777777" w:rsidR="00707F07" w:rsidRDefault="00707F07">
            <w:pPr>
              <w:pStyle w:val="a8"/>
              <w:spacing w:after="0"/>
              <w:rPr>
                <w:sz w:val="12"/>
                <w:szCs w:val="12"/>
              </w:rPr>
            </w:pPr>
          </w:p>
        </w:tc>
      </w:tr>
      <w:tr w:rsidR="00707F07" w14:paraId="1003D079" w14:textId="77777777">
        <w:trPr>
          <w:trHeight w:val="56"/>
        </w:trPr>
        <w:tc>
          <w:tcPr>
            <w:tcW w:w="9776" w:type="dxa"/>
            <w:gridSpan w:val="3"/>
            <w:tcBorders>
              <w:top w:val="single" w:sz="11" w:space="0" w:color="0A0000"/>
              <w:left w:val="single" w:sz="11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6DEBF430" w14:textId="77777777" w:rsidR="00707F07" w:rsidRDefault="00000000">
            <w:pPr>
              <w:pStyle w:val="a8"/>
              <w:spacing w:after="0"/>
              <w:rPr>
                <w:color w:val="0C44D8"/>
              </w:rPr>
            </w:pPr>
            <w:r>
              <w:rPr>
                <w:b/>
                <w:bCs/>
              </w:rPr>
              <w:t>역할 분담</w:t>
            </w:r>
          </w:p>
        </w:tc>
      </w:tr>
      <w:tr w:rsidR="00707F07" w14:paraId="622F0946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7D616F52" w14:textId="77777777" w:rsidR="00707F07" w:rsidRDefault="00000000">
            <w:pPr>
              <w:pStyle w:val="a8"/>
              <w:wordWrap/>
              <w:spacing w:after="0"/>
              <w:jc w:val="center"/>
            </w:pPr>
            <w:r>
              <w:t>성명</w:t>
            </w:r>
          </w:p>
        </w:tc>
        <w:tc>
          <w:tcPr>
            <w:tcW w:w="199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1DF893ED" w14:textId="77777777" w:rsidR="00707F07" w:rsidRDefault="00000000">
            <w:pPr>
              <w:pStyle w:val="a8"/>
              <w:wordWrap/>
              <w:spacing w:after="0"/>
              <w:jc w:val="center"/>
            </w:pPr>
            <w:r>
              <w:t>역할</w:t>
            </w:r>
          </w:p>
        </w:tc>
        <w:tc>
          <w:tcPr>
            <w:tcW w:w="65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644FBDBE" w14:textId="77777777" w:rsidR="00707F07" w:rsidRDefault="00000000">
            <w:pPr>
              <w:pStyle w:val="a8"/>
              <w:spacing w:after="0"/>
              <w:jc w:val="center"/>
            </w:pPr>
            <w:r>
              <w:t>담당업무</w:t>
            </w:r>
          </w:p>
        </w:tc>
      </w:tr>
      <w:tr w:rsidR="00707F07" w14:paraId="749C703F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4183A7CF" w14:textId="693F268B" w:rsidR="00707F07" w:rsidRDefault="00234C04">
            <w:pPr>
              <w:pStyle w:val="a8"/>
              <w:wordWrap/>
              <w:spacing w:after="0"/>
              <w:jc w:val="center"/>
            </w:pPr>
            <w:r>
              <w:rPr>
                <w:rFonts w:hint="eastAsia"/>
              </w:rPr>
              <w:t>이은비</w:t>
            </w:r>
          </w:p>
        </w:tc>
        <w:tc>
          <w:tcPr>
            <w:tcW w:w="199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72C980D2" w14:textId="77777777" w:rsidR="00707F07" w:rsidRDefault="00000000">
            <w:pPr>
              <w:pStyle w:val="a8"/>
              <w:wordWrap/>
              <w:spacing w:after="0"/>
              <w:jc w:val="center"/>
            </w:pPr>
            <w:r>
              <w:t>Project Leader</w:t>
            </w:r>
          </w:p>
        </w:tc>
        <w:tc>
          <w:tcPr>
            <w:tcW w:w="65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375FE336" w14:textId="7DD12D7D" w:rsidR="00707F07" w:rsidRDefault="00234C04">
            <w:pPr>
              <w:pStyle w:val="a8"/>
              <w:spacing w:after="0"/>
            </w:pPr>
            <w:r>
              <w:rPr>
                <w:rFonts w:hint="eastAsia"/>
              </w:rPr>
              <w:t>프로젝트 일정관리, UI구현</w:t>
            </w:r>
          </w:p>
        </w:tc>
      </w:tr>
      <w:tr w:rsidR="00E62FE7" w14:paraId="292948CC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5393D5C1" w14:textId="2A684D29" w:rsidR="00E62FE7" w:rsidRDefault="00E62FE7">
            <w:pPr>
              <w:pStyle w:val="a8"/>
              <w:wordWrap/>
              <w:spacing w:after="0"/>
              <w:jc w:val="center"/>
            </w:pPr>
            <w:r>
              <w:rPr>
                <w:rFonts w:hint="eastAsia"/>
              </w:rPr>
              <w:t>박세희</w:t>
            </w:r>
          </w:p>
        </w:tc>
        <w:tc>
          <w:tcPr>
            <w:tcW w:w="199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697C229B" w14:textId="624F9632" w:rsidR="00E62FE7" w:rsidRDefault="00E62FE7">
            <w:pPr>
              <w:pStyle w:val="a8"/>
              <w:wordWrap/>
              <w:spacing w:after="0"/>
              <w:jc w:val="center"/>
            </w:pPr>
            <w:r>
              <w:rPr>
                <w:rFonts w:hint="eastAsia"/>
              </w:rPr>
              <w:t>Data-engineering</w:t>
            </w:r>
          </w:p>
        </w:tc>
        <w:tc>
          <w:tcPr>
            <w:tcW w:w="65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5A4877D0" w14:textId="640E9E99" w:rsidR="00E62FE7" w:rsidRDefault="00E62FE7">
            <w:pPr>
              <w:pStyle w:val="a8"/>
              <w:spacing w:after="0"/>
            </w:pPr>
            <w:r>
              <w:rPr>
                <w:rFonts w:hint="eastAsia"/>
              </w:rPr>
              <w:t>데이터 베이스 구축 및 머신 러닝 모델 구현</w:t>
            </w:r>
          </w:p>
        </w:tc>
      </w:tr>
      <w:tr w:rsidR="00E62FE7" w14:paraId="7657E3D4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41E63E6D" w14:textId="1122FCDB" w:rsidR="00E62FE7" w:rsidRDefault="00E62FE7">
            <w:pPr>
              <w:pStyle w:val="a8"/>
              <w:wordWrap/>
              <w:spacing w:after="0"/>
              <w:jc w:val="center"/>
            </w:pPr>
            <w:r>
              <w:rPr>
                <w:rFonts w:hint="eastAsia"/>
              </w:rPr>
              <w:t>양재현</w:t>
            </w:r>
          </w:p>
        </w:tc>
        <w:tc>
          <w:tcPr>
            <w:tcW w:w="199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38F5BAE8" w14:textId="4531482A" w:rsidR="00E62FE7" w:rsidRDefault="00E62FE7">
            <w:pPr>
              <w:pStyle w:val="a8"/>
              <w:wordWrap/>
              <w:spacing w:after="0"/>
              <w:jc w:val="center"/>
            </w:pPr>
            <w:r>
              <w:rPr>
                <w:rFonts w:hint="eastAsia"/>
              </w:rPr>
              <w:t>Front-end</w:t>
            </w:r>
          </w:p>
        </w:tc>
        <w:tc>
          <w:tcPr>
            <w:tcW w:w="65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461031EB" w14:textId="13989D2B" w:rsidR="00E62FE7" w:rsidRDefault="00E62FE7">
            <w:pPr>
              <w:pStyle w:val="a8"/>
              <w:spacing w:after="0"/>
            </w:pPr>
            <w:r>
              <w:rPr>
                <w:rFonts w:hint="eastAsia"/>
              </w:rPr>
              <w:t>UI 디자인 및 구현</w:t>
            </w:r>
          </w:p>
        </w:tc>
      </w:tr>
      <w:tr w:rsidR="00707F07" w14:paraId="1110FB61" w14:textId="77777777">
        <w:trPr>
          <w:trHeight w:val="56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308B14BA" w14:textId="2D06D842" w:rsidR="00707F07" w:rsidRDefault="00E62FE7">
            <w:pPr>
              <w:pStyle w:val="a8"/>
              <w:wordWrap/>
              <w:spacing w:after="0"/>
              <w:jc w:val="center"/>
            </w:pPr>
            <w:r>
              <w:rPr>
                <w:rFonts w:hint="eastAsia"/>
              </w:rPr>
              <w:t>정동주</w:t>
            </w:r>
          </w:p>
        </w:tc>
        <w:tc>
          <w:tcPr>
            <w:tcW w:w="199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62A6F684" w14:textId="62AEBD0F" w:rsidR="00707F07" w:rsidRDefault="00E62FE7">
            <w:pPr>
              <w:pStyle w:val="a8"/>
              <w:wordWrap/>
              <w:spacing w:after="0"/>
              <w:jc w:val="center"/>
            </w:pPr>
            <w:r>
              <w:rPr>
                <w:rFonts w:hint="eastAsia"/>
              </w:rPr>
              <w:t>Back-end</w:t>
            </w:r>
          </w:p>
        </w:tc>
        <w:tc>
          <w:tcPr>
            <w:tcW w:w="65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3A4C02B7" w14:textId="74B2384D" w:rsidR="00707F07" w:rsidRDefault="00E62FE7">
            <w:pPr>
              <w:pStyle w:val="a8"/>
              <w:spacing w:after="0"/>
            </w:pPr>
            <w:r>
              <w:rPr>
                <w:rFonts w:hint="eastAsia"/>
              </w:rPr>
              <w:t>API설계 및 서버구축</w:t>
            </w:r>
          </w:p>
        </w:tc>
      </w:tr>
      <w:tr w:rsidR="00707F07" w14:paraId="141F094B" w14:textId="77777777">
        <w:trPr>
          <w:trHeight w:val="402"/>
        </w:trPr>
        <w:tc>
          <w:tcPr>
            <w:tcW w:w="1271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538863FF" w14:textId="7C796883" w:rsidR="00707F07" w:rsidRDefault="00E62FE7">
            <w:pPr>
              <w:pStyle w:val="a8"/>
              <w:wordWrap/>
              <w:spacing w:after="0"/>
              <w:jc w:val="center"/>
            </w:pPr>
            <w:r>
              <w:rPr>
                <w:rFonts w:hint="eastAsia"/>
              </w:rPr>
              <w:t>정한솔</w:t>
            </w:r>
          </w:p>
        </w:tc>
        <w:tc>
          <w:tcPr>
            <w:tcW w:w="199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32710A79" w14:textId="52B74622" w:rsidR="00707F07" w:rsidRDefault="00E62FE7">
            <w:pPr>
              <w:pStyle w:val="a8"/>
              <w:wordWrap/>
              <w:spacing w:after="0"/>
              <w:jc w:val="center"/>
            </w:pPr>
            <w:r>
              <w:rPr>
                <w:rFonts w:hint="eastAsia"/>
              </w:rPr>
              <w:t>Back-end</w:t>
            </w:r>
          </w:p>
        </w:tc>
        <w:tc>
          <w:tcPr>
            <w:tcW w:w="65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  <w:tl2br w:val="nil"/>
              <w:tr2bl w:val="nil"/>
            </w:tcBorders>
          </w:tcPr>
          <w:p w14:paraId="35AB9FD2" w14:textId="4F86778F" w:rsidR="00707F07" w:rsidRDefault="00E62FE7">
            <w:pPr>
              <w:pStyle w:val="a8"/>
              <w:spacing w:after="0"/>
            </w:pPr>
            <w:r>
              <w:rPr>
                <w:rFonts w:hint="eastAsia"/>
              </w:rPr>
              <w:t>API설계 및 서버구축</w:t>
            </w:r>
          </w:p>
        </w:tc>
      </w:tr>
    </w:tbl>
    <w:p w14:paraId="5FFD3527" w14:textId="77777777" w:rsidR="00707F07" w:rsidRDefault="00707F07">
      <w:pPr>
        <w:rPr>
          <w:sz w:val="2"/>
        </w:rPr>
      </w:pPr>
    </w:p>
    <w:p w14:paraId="0FED03B8" w14:textId="77777777" w:rsidR="00707F07" w:rsidRDefault="00707F07">
      <w:pPr>
        <w:sectPr w:rsidR="00707F07">
          <w:footnotePr>
            <w:numFmt w:val="lowerRoman"/>
          </w:footnotePr>
          <w:endnotePr>
            <w:numFmt w:val="decimal"/>
          </w:endnotePr>
          <w:pgSz w:w="11906" w:h="16838"/>
          <w:pgMar w:top="1440" w:right="1080" w:bottom="1440" w:left="1080" w:header="851" w:footer="992" w:gutter="0"/>
          <w:cols w:space="720"/>
        </w:sectPr>
      </w:pPr>
    </w:p>
    <w:tbl>
      <w:tblPr>
        <w:tblW w:w="1722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"/>
        <w:gridCol w:w="1"/>
        <w:gridCol w:w="1925"/>
        <w:gridCol w:w="3"/>
        <w:gridCol w:w="415"/>
        <w:gridCol w:w="3"/>
        <w:gridCol w:w="415"/>
        <w:gridCol w:w="4"/>
        <w:gridCol w:w="414"/>
        <w:gridCol w:w="4"/>
        <w:gridCol w:w="415"/>
        <w:gridCol w:w="4"/>
        <w:gridCol w:w="414"/>
        <w:gridCol w:w="4"/>
        <w:gridCol w:w="414"/>
        <w:gridCol w:w="5"/>
        <w:gridCol w:w="413"/>
        <w:gridCol w:w="5"/>
        <w:gridCol w:w="414"/>
        <w:gridCol w:w="5"/>
        <w:gridCol w:w="413"/>
        <w:gridCol w:w="6"/>
        <w:gridCol w:w="412"/>
        <w:gridCol w:w="6"/>
        <w:gridCol w:w="413"/>
        <w:gridCol w:w="6"/>
        <w:gridCol w:w="412"/>
        <w:gridCol w:w="6"/>
        <w:gridCol w:w="412"/>
        <w:gridCol w:w="7"/>
        <w:gridCol w:w="411"/>
        <w:gridCol w:w="7"/>
        <w:gridCol w:w="412"/>
        <w:gridCol w:w="7"/>
        <w:gridCol w:w="411"/>
        <w:gridCol w:w="7"/>
        <w:gridCol w:w="343"/>
        <w:gridCol w:w="68"/>
        <w:gridCol w:w="8"/>
        <w:gridCol w:w="277"/>
        <w:gridCol w:w="95"/>
        <w:gridCol w:w="39"/>
        <w:gridCol w:w="8"/>
        <w:gridCol w:w="211"/>
        <w:gridCol w:w="95"/>
        <w:gridCol w:w="104"/>
        <w:gridCol w:w="8"/>
        <w:gridCol w:w="146"/>
        <w:gridCol w:w="95"/>
        <w:gridCol w:w="169"/>
        <w:gridCol w:w="9"/>
        <w:gridCol w:w="80"/>
        <w:gridCol w:w="95"/>
        <w:gridCol w:w="234"/>
        <w:gridCol w:w="9"/>
        <w:gridCol w:w="15"/>
        <w:gridCol w:w="95"/>
        <w:gridCol w:w="300"/>
        <w:gridCol w:w="9"/>
        <w:gridCol w:w="44"/>
        <w:gridCol w:w="365"/>
        <w:gridCol w:w="9"/>
        <w:gridCol w:w="409"/>
        <w:gridCol w:w="10"/>
        <w:gridCol w:w="408"/>
        <w:gridCol w:w="10"/>
        <w:gridCol w:w="409"/>
        <w:gridCol w:w="10"/>
        <w:gridCol w:w="408"/>
        <w:gridCol w:w="11"/>
        <w:gridCol w:w="407"/>
        <w:gridCol w:w="11"/>
        <w:gridCol w:w="217"/>
        <w:gridCol w:w="191"/>
        <w:gridCol w:w="11"/>
        <w:gridCol w:w="407"/>
        <w:gridCol w:w="11"/>
        <w:gridCol w:w="407"/>
        <w:gridCol w:w="12"/>
        <w:gridCol w:w="406"/>
        <w:gridCol w:w="12"/>
        <w:gridCol w:w="407"/>
        <w:gridCol w:w="12"/>
        <w:gridCol w:w="406"/>
        <w:gridCol w:w="12"/>
        <w:gridCol w:w="406"/>
        <w:gridCol w:w="13"/>
        <w:gridCol w:w="406"/>
        <w:gridCol w:w="13"/>
      </w:tblGrid>
      <w:tr w:rsidR="00731539" w14:paraId="2E1C1110" w14:textId="006AC6D5" w:rsidTr="00731539">
        <w:trPr>
          <w:trHeight w:val="464"/>
          <w:jc w:val="center"/>
        </w:trPr>
        <w:tc>
          <w:tcPr>
            <w:tcW w:w="9640" w:type="dxa"/>
            <w:gridSpan w:val="41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12B46890" w14:textId="77777777" w:rsidR="00731539" w:rsidRDefault="00731539">
            <w:pPr>
              <w:pStyle w:val="a8"/>
              <w:wordWrap/>
              <w:spacing w:after="0"/>
              <w:ind w:right="-116"/>
              <w:jc w:val="center"/>
              <w:rPr>
                <w:b/>
                <w:bCs/>
                <w:sz w:val="26"/>
                <w:szCs w:val="26"/>
                <w:u w:val="single" w:color="000000"/>
              </w:rPr>
            </w:pPr>
            <w:r>
              <w:rPr>
                <w:b/>
                <w:bCs/>
                <w:sz w:val="26"/>
                <w:szCs w:val="26"/>
                <w:u w:val="single" w:color="000000"/>
              </w:rPr>
              <w:lastRenderedPageBreak/>
              <w:t>프로젝트 일정 계획</w:t>
            </w:r>
          </w:p>
        </w:tc>
        <w:tc>
          <w:tcPr>
            <w:tcW w:w="353" w:type="dxa"/>
            <w:gridSpan w:val="4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14:paraId="4DF7CF59" w14:textId="77777777" w:rsidR="00731539" w:rsidRDefault="00731539">
            <w:pPr>
              <w:pStyle w:val="a8"/>
              <w:wordWrap/>
              <w:spacing w:after="0"/>
              <w:ind w:right="-116"/>
              <w:jc w:val="center"/>
              <w:rPr>
                <w:b/>
                <w:bCs/>
                <w:sz w:val="26"/>
                <w:szCs w:val="26"/>
                <w:u w:val="single" w:color="000000"/>
              </w:rPr>
            </w:pPr>
          </w:p>
        </w:tc>
        <w:tc>
          <w:tcPr>
            <w:tcW w:w="353" w:type="dxa"/>
            <w:gridSpan w:val="4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14:paraId="2AFD8C11" w14:textId="77777777" w:rsidR="00731539" w:rsidRDefault="00731539">
            <w:pPr>
              <w:pStyle w:val="a8"/>
              <w:wordWrap/>
              <w:spacing w:after="0"/>
              <w:ind w:right="-116"/>
              <w:jc w:val="center"/>
              <w:rPr>
                <w:b/>
                <w:bCs/>
                <w:sz w:val="26"/>
                <w:szCs w:val="26"/>
                <w:u w:val="single" w:color="000000"/>
              </w:rPr>
            </w:pPr>
          </w:p>
        </w:tc>
        <w:tc>
          <w:tcPr>
            <w:tcW w:w="353" w:type="dxa"/>
            <w:gridSpan w:val="4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14:paraId="3C57D5F2" w14:textId="77777777" w:rsidR="00731539" w:rsidRDefault="00731539">
            <w:pPr>
              <w:pStyle w:val="a8"/>
              <w:wordWrap/>
              <w:spacing w:after="0"/>
              <w:ind w:right="-116"/>
              <w:jc w:val="center"/>
              <w:rPr>
                <w:b/>
                <w:bCs/>
                <w:sz w:val="26"/>
                <w:szCs w:val="26"/>
                <w:u w:val="single" w:color="000000"/>
              </w:rPr>
            </w:pPr>
          </w:p>
        </w:tc>
        <w:tc>
          <w:tcPr>
            <w:tcW w:w="353" w:type="dxa"/>
            <w:gridSpan w:val="4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14:paraId="43D2C604" w14:textId="77777777" w:rsidR="00731539" w:rsidRDefault="00731539">
            <w:pPr>
              <w:pStyle w:val="a8"/>
              <w:wordWrap/>
              <w:spacing w:after="0"/>
              <w:ind w:right="-116"/>
              <w:jc w:val="center"/>
              <w:rPr>
                <w:b/>
                <w:bCs/>
                <w:sz w:val="26"/>
                <w:szCs w:val="26"/>
                <w:u w:val="single" w:color="000000"/>
              </w:rPr>
            </w:pPr>
          </w:p>
        </w:tc>
        <w:tc>
          <w:tcPr>
            <w:tcW w:w="353" w:type="dxa"/>
            <w:gridSpan w:val="3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14:paraId="1F8EF027" w14:textId="77777777" w:rsidR="00731539" w:rsidRDefault="00731539">
            <w:pPr>
              <w:pStyle w:val="a8"/>
              <w:wordWrap/>
              <w:spacing w:after="0"/>
              <w:ind w:right="-116"/>
              <w:jc w:val="center"/>
              <w:rPr>
                <w:b/>
                <w:bCs/>
                <w:sz w:val="26"/>
                <w:szCs w:val="26"/>
                <w:u w:val="single" w:color="000000"/>
              </w:rPr>
            </w:pPr>
          </w:p>
        </w:tc>
        <w:tc>
          <w:tcPr>
            <w:tcW w:w="2684" w:type="dxa"/>
            <w:gridSpan w:val="13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14:paraId="1C003E71" w14:textId="6C269780" w:rsidR="00731539" w:rsidRDefault="00731539">
            <w:pPr>
              <w:pStyle w:val="a8"/>
              <w:wordWrap/>
              <w:spacing w:after="0"/>
              <w:ind w:right="-116"/>
              <w:jc w:val="center"/>
              <w:rPr>
                <w:b/>
                <w:bCs/>
                <w:sz w:val="26"/>
                <w:szCs w:val="26"/>
                <w:u w:val="single" w:color="000000"/>
              </w:rPr>
            </w:pPr>
          </w:p>
        </w:tc>
        <w:tc>
          <w:tcPr>
            <w:tcW w:w="3132" w:type="dxa"/>
            <w:gridSpan w:val="16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14:paraId="1B5A825E" w14:textId="77777777" w:rsidR="00731539" w:rsidRDefault="00731539">
            <w:pPr>
              <w:pStyle w:val="a8"/>
              <w:wordWrap/>
              <w:spacing w:after="0"/>
              <w:ind w:right="-116"/>
              <w:jc w:val="center"/>
              <w:rPr>
                <w:b/>
                <w:bCs/>
                <w:sz w:val="26"/>
                <w:szCs w:val="26"/>
                <w:u w:val="single" w:color="000000"/>
              </w:rPr>
            </w:pPr>
          </w:p>
        </w:tc>
      </w:tr>
      <w:tr w:rsidR="00731539" w14:paraId="5C9EADFE" w14:textId="7A481156" w:rsidTr="00614149">
        <w:trPr>
          <w:trHeight w:val="317"/>
          <w:jc w:val="center"/>
        </w:trPr>
        <w:tc>
          <w:tcPr>
            <w:tcW w:w="9192" w:type="dxa"/>
            <w:gridSpan w:val="37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C767DC" w14:textId="57BC6783" w:rsidR="00731539" w:rsidRDefault="00731539">
            <w:pPr>
              <w:pStyle w:val="a8"/>
              <w:spacing w:after="0"/>
            </w:pPr>
            <w:r>
              <w:rPr>
                <w:b/>
                <w:bCs/>
              </w:rPr>
              <w:t xml:space="preserve">프로젝트 일정 </w:t>
            </w:r>
            <w:r>
              <w:t>(</w:t>
            </w:r>
            <w:r>
              <w:rPr>
                <w:rFonts w:hint="eastAsia"/>
              </w:rPr>
              <w:t>2025</w:t>
            </w:r>
            <w:r>
              <w:t>.</w:t>
            </w:r>
            <w:r>
              <w:rPr>
                <w:rFonts w:hint="eastAsia"/>
              </w:rPr>
              <w:t>01</w:t>
            </w:r>
            <w:r>
              <w:t>.</w:t>
            </w:r>
            <w:r>
              <w:rPr>
                <w:rFonts w:hint="eastAsia"/>
              </w:rPr>
              <w:t>14</w:t>
            </w:r>
            <w:r>
              <w:t xml:space="preserve"> ~ </w:t>
            </w:r>
            <w:r>
              <w:rPr>
                <w:rFonts w:hint="eastAsia"/>
              </w:rPr>
              <w:t>2025</w:t>
            </w:r>
            <w:r>
              <w:t>.</w:t>
            </w:r>
            <w:r>
              <w:rPr>
                <w:rFonts w:hint="eastAsia"/>
              </w:rPr>
              <w:t>02</w:t>
            </w:r>
            <w:r>
              <w:t>.</w:t>
            </w:r>
            <w:r>
              <w:rPr>
                <w:rFonts w:hint="eastAsia"/>
              </w:rPr>
              <w:t>18</w:t>
            </w:r>
            <w:r>
              <w:t xml:space="preserve"> 총 </w:t>
            </w:r>
            <w:r>
              <w:rPr>
                <w:rFonts w:hint="eastAsia"/>
              </w:rPr>
              <w:t>36</w:t>
            </w:r>
            <w:r>
              <w:t>일)</w:t>
            </w:r>
          </w:p>
        </w:tc>
        <w:tc>
          <w:tcPr>
            <w:tcW w:w="353" w:type="dxa"/>
            <w:gridSpan w:val="3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73381F5C" w14:textId="77777777" w:rsidR="00731539" w:rsidRDefault="00731539">
            <w:pPr>
              <w:pStyle w:val="a8"/>
              <w:wordWrap/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353" w:type="dxa"/>
            <w:gridSpan w:val="4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AB1CDBC" w14:textId="77777777" w:rsidR="00731539" w:rsidRDefault="00731539">
            <w:pPr>
              <w:pStyle w:val="a8"/>
              <w:wordWrap/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353" w:type="dxa"/>
            <w:gridSpan w:val="4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99ACE63" w14:textId="77777777" w:rsidR="00731539" w:rsidRDefault="00731539">
            <w:pPr>
              <w:pStyle w:val="a8"/>
              <w:wordWrap/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353" w:type="dxa"/>
            <w:gridSpan w:val="4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56A83E7" w14:textId="77777777" w:rsidR="00731539" w:rsidRDefault="00731539">
            <w:pPr>
              <w:pStyle w:val="a8"/>
              <w:wordWrap/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353" w:type="dxa"/>
            <w:gridSpan w:val="4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4D3C23B" w14:textId="77777777" w:rsidR="00731539" w:rsidRDefault="00731539">
            <w:pPr>
              <w:pStyle w:val="a8"/>
              <w:wordWrap/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6264" w:type="dxa"/>
            <w:gridSpan w:val="33"/>
            <w:tcBorders>
              <w:top w:val="single" w:sz="9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CDF6A2" w14:textId="2C07FC92" w:rsidR="00731539" w:rsidRDefault="00731539">
            <w:pPr>
              <w:pStyle w:val="a8"/>
              <w:wordWrap/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(일수</w:t>
            </w:r>
            <w:r>
              <w:rPr>
                <w:rFonts w:hint="eastAsia"/>
                <w:sz w:val="16"/>
                <w:szCs w:val="16"/>
              </w:rPr>
              <w:t>32</w:t>
            </w:r>
            <w:r>
              <w:rPr>
                <w:sz w:val="16"/>
                <w:szCs w:val="16"/>
              </w:rPr>
              <w:t>)</w:t>
            </w:r>
          </w:p>
        </w:tc>
      </w:tr>
      <w:tr w:rsidR="00731539" w14:paraId="54315287" w14:textId="2D7B73C1" w:rsidTr="00731539">
        <w:trPr>
          <w:gridAfter w:val="1"/>
          <w:wAfter w:w="13" w:type="dxa"/>
          <w:trHeight w:val="223"/>
          <w:jc w:val="center"/>
        </w:trPr>
        <w:tc>
          <w:tcPr>
            <w:tcW w:w="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5C5E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항목</w:t>
            </w:r>
          </w:p>
        </w:tc>
        <w:tc>
          <w:tcPr>
            <w:tcW w:w="1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55C6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세부내용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77599" w14:textId="341FDF69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74AD3" w14:textId="26111E64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E24C5" w14:textId="795B1318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5622D" w14:textId="29C5841B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40C33" w14:textId="7E2A5612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4CEAE" w14:textId="635AD6EF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9ADFF" w14:textId="464A556F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4DFBC" w14:textId="4750DA8C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80FCE" w14:textId="5BA41A7E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329E1" w14:textId="62568A4C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A609F" w14:textId="22AE0DCB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9A354" w14:textId="31713CA5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BB930" w14:textId="5DA6D9E3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C40F4" w14:textId="45C1D3C1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4944D" w14:textId="1C6E5289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A28A2" w14:textId="4AB4537A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5C6D1" w14:textId="067087A9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8EC0F" w14:textId="3714163B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</w:t>
            </w: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4D4C4" w14:textId="293F80D9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32A75" w14:textId="043ED0AA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0C0BD" w14:textId="067B045F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0F04A0" w14:textId="5747BADC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CFFF82" w14:textId="0D2612F9" w:rsidR="00731539" w:rsidRDefault="00731539" w:rsidP="000157B1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C64B4D" w14:textId="08B2920F" w:rsidR="00731539" w:rsidRDefault="00731539" w:rsidP="000157B1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BB5C58" w14:textId="5379FA3F" w:rsidR="00731539" w:rsidRDefault="00731539" w:rsidP="000157B1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1FC57A" w14:textId="36608822" w:rsidR="00731539" w:rsidRDefault="00731539" w:rsidP="000157B1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56AA06" w14:textId="729B14DA" w:rsidR="00731539" w:rsidRDefault="00731539" w:rsidP="000157B1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7EB326" w14:textId="26E6D5E0" w:rsidR="00731539" w:rsidRDefault="00731539" w:rsidP="000157B1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22E877" w14:textId="3EEADBD2" w:rsidR="00731539" w:rsidRDefault="00731539" w:rsidP="000157B1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4E0871" w14:textId="3A1112CB" w:rsidR="00731539" w:rsidRDefault="00731539" w:rsidP="000157B1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2AAD8F" w14:textId="05CCA51F" w:rsidR="00731539" w:rsidRDefault="00731539" w:rsidP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324603" w14:textId="566C27B7" w:rsidR="00731539" w:rsidRDefault="00731539" w:rsidP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6ACCBD" w14:textId="739F0ADC" w:rsidR="00731539" w:rsidRDefault="00731539" w:rsidP="00731539">
            <w:pPr>
              <w:pStyle w:val="a8"/>
              <w:wordWrap/>
              <w:spacing w:after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8D26A3" w14:textId="0AC5E2C7" w:rsidR="00731539" w:rsidRDefault="00731539" w:rsidP="00731539">
            <w:pPr>
              <w:pStyle w:val="a8"/>
              <w:wordWrap/>
              <w:spacing w:after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DC663B" w14:textId="5939D115" w:rsidR="00731539" w:rsidRDefault="00731539" w:rsidP="00731539">
            <w:pPr>
              <w:pStyle w:val="a8"/>
              <w:wordWrap/>
              <w:spacing w:after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41470DA" w14:textId="77777777" w:rsidR="00731539" w:rsidRDefault="00731539" w:rsidP="00731539">
            <w:pPr>
              <w:pStyle w:val="a8"/>
              <w:wordWrap/>
              <w:spacing w:after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731539" w14:paraId="17E66AA6" w14:textId="4F3A4ECF" w:rsidTr="00731539">
        <w:trPr>
          <w:trHeight w:val="223"/>
          <w:jc w:val="center"/>
        </w:trPr>
        <w:tc>
          <w:tcPr>
            <w:tcW w:w="225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7EE2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요구분석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8BB6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주제 선정 및 분석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0F9C80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B266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C4AC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D91B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C79D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A1A5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09BF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D682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20DF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F90F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9C09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DCDF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3ABF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9DD4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ADAD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B23A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4AA6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AAD6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B1CC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C391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6FAA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5B981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BEB5BD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43C7B1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07FDD9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C6EBF6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048A2F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CE0165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81BC80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4CC044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C8B1BD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754F21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FC45B2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8AE4FA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159CBF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AEE3F8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289043A7" w14:textId="71080032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D98F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21412" w14:textId="2FF036EF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벤치마킹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808D64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200B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1736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4D58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FEB0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8C06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A7DF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0713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4DD4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A5F9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0DE9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756E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E1AC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576D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C10C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DA9B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4CD7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BFF7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5386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180B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4AAD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5B3F1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669DE3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1649FC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ED277B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BEEA28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FD946B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D13F5E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6F4D12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9B32AD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23F506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B09B9E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C74C8D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3892ED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524FF6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AFC7C6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096BD2B4" w14:textId="233DF142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6175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AD773" w14:textId="297A8A8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기술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888251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A0342F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A2DABC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5235F7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202D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4BFB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A8FE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EE63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26AE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CE09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1AAB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E495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FED1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843F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3E05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2A81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6B08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FEE5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810C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91FA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F1BD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CBAAF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5B5B45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2A0408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AD589D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8AC235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1B8E0C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C5D14C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B50230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6537B3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0734CD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4AB235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20D8EF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0844DA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3B62B8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A5D496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5FE9EEED" w14:textId="07D5680F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5D93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AA03E" w14:textId="49287892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분석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5324A3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555AB5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29C265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4B78A93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1286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7EDC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AD16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F2C0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93F2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83B2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2BA7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8128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C118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90FE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4030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53C3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51DC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3E31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B98A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B704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FC73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1B286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431364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128B9D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FA6498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2662CC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C7E9AC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0CEC49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D05113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A8F99A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7FABFF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A6D2C4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E36466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E8BCD3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2D95F8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105BC0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1421B950" w14:textId="740C05D4" w:rsidTr="00731539">
        <w:trPr>
          <w:trHeight w:val="223"/>
          <w:jc w:val="center"/>
        </w:trPr>
        <w:tc>
          <w:tcPr>
            <w:tcW w:w="225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60FE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설계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E356B" w14:textId="03B30C76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프로그램 구성 및 설계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D840B6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DB778B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DFBA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C68A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9D865F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DCDEDD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029EA8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646E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A14C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C1DD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18B2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382E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097F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2378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9A96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4F9C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F694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70A7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9FF4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3248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D31C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6C486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10EBFF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84959A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91FC56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840EF6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463212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A2DAA3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EBFC20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76FDCA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CEA7D5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76A9E7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811EF4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EE5B66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7F98AC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C487E5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7E22230B" w14:textId="5422BD45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CCEE024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9BA1D" w14:textId="5B096584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모델 설계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3E5E03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4D8B87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87BB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F5CA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B320A1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9BB1B7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A1A1DD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6F6B68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1C691C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31C4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1281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CA33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E8E8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DF20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B10D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1222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71DA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9B5C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FC53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EEAE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7C62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791B8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5500B1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8AAE39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29B505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01842A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BBD07D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8BCE69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479FCB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44983B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3511C3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D4373F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48F8EC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D2EE6A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D18C30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3C3E3B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6483721A" w14:textId="1D03FA04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EA759C0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B0538" w14:textId="4E06906E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정의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0E7439E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BDDC61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5D15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C3CF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49FC759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538578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D83CEC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4A0B39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64EA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4D36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F1C2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859D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C4EA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113B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E00D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20CC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1355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8940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31A8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D3B9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37FB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389A4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9EDBDF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70E115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D37736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2D7381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3D504D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F71E07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93FA49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165A50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91DD9C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6040C3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BDB7F0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D0DA88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958893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C9B1BB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3D45962F" w14:textId="2582C7B2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8835FE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C2D23" w14:textId="11F5906D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DB 설계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9AC65B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05C6FAB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C30A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2E35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948395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2CC123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9E4E6B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D73963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6562AD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5A3A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38CE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0D72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AC23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9AA1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F4D0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C195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4A67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34C9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D43F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6680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0A43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E982A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643684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914D41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E45874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DACD4E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6AA72E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66DF99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55B4D7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8C3E83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158015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8A04E5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63BFCB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B19DD8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5F5610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533C27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005A322F" w14:textId="4DB74D87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4A2DD8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DBB1F" w14:textId="73286EE9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 설계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C904D4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6F1A5C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1052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0796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79D0C2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EE8EBF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8B0755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2492369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8450A5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94F2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EEFA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BA02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B8F2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05BC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CF3F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870C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B232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1B84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8A0A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87E2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CD40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8E979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BCFAD9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F3F399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01BC8B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3D086B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22D11B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A7DE03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699F7C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C2B519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0B69B8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F7EFB7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76DDD3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E9A0C4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97D17E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C26242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7770725D" w14:textId="2E45225D" w:rsidTr="00731539">
        <w:trPr>
          <w:trHeight w:val="223"/>
          <w:jc w:val="center"/>
        </w:trPr>
        <w:tc>
          <w:tcPr>
            <w:tcW w:w="225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D4742" w14:textId="6ABD7E92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프로그램 구현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37375" w14:textId="6F07DCE4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테이블 생성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1507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8633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852C5C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A79D50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EEF66A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1421C7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049D39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859E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E806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2E820A1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DCA50E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58D7B8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83E2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48D9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9DC9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F44F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4E07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3117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0CCF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4841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D189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251A5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0E7328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866FAA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AEE7CE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196EF9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F243AF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34B459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F41892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734815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D0F45D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FB65E0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D5CB02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A60286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457446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D4426D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08A18B59" w14:textId="2A931D3D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FE0562B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6772D" w14:textId="4B331A43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타입 설정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6E51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FAB3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7A96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BBBF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81A1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D2F3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9CCA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C7D749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3EFA99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C49D7A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37E3EF2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3E5B576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5044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0F26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11E0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9077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0712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1574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F346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986C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3EE0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AEB6A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24D222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393D57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397D7D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9E1D23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8FBF00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823A30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007C59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6B2EBE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9CEA3F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0D201B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918E17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5B56B2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D88BA1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8D56EC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2A7EA944" w14:textId="5F086671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86B79AC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79900" w14:textId="68893201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정규화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53C7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E56A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0582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2D58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6F54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BD4F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7036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9D9FB8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A94437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4ECEDA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0659C6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52CC2A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447D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54D7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A7F5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3F8A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72CF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48A5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D306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6F42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144F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10D9C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B9309E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802F8C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57ABBB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7111B1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413B12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5F928C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3CF8CB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CA5AE6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D17423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53C71F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55669F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FC91ED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BE69F5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04EF13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4A4B6F7D" w14:textId="4F87AD1B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8305B9C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75B91" w14:textId="77B04373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 xml:space="preserve"> 검토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0B91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9AB6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0840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5C7A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913A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4D51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006A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C0C4E6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F29601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157E71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44A031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664CAF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A4DB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3B72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7099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7FAA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81B8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6019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799A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E846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AD42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7A1A3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545BBC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DF4E33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935CBE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E03D2F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F8175F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666223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DBD90B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CAFA38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B83233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9D65C3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2C536E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E7850B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AB2724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308C98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6922459E" w14:textId="2327853A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C8BAFC5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2D736" w14:textId="5E6475B4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DB 관리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6E06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B823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F7E0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2AAA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9E03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CBC5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1F50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0C0DF0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3239348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7A144B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0D5C4E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3EF69A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5B53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5CEA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4D38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492A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9EC3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745E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1A5E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679D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D0EA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48564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564054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2CF3BD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39736F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462233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BE6813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9465B5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A09199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678CE1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54511F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2CD158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70C5A5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18EFD2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EC6D26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E2EC55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3BE2C00A" w14:textId="2356123F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B6A6777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03100" w14:textId="0E7B32D1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 구현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48EB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3C16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015E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4949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5004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8901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BA1B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9278C2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D3951A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AFE02E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DC146C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AC546B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D36AF1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5E7488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24D5B6E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5D6E30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FCF9FD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2B32D17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79AB97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5C8FD8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AB2862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DD1276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3E2FBD4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2823463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23B6995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4793E3E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011A3F0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7454068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7B3C338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4BBD8B9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107CDF2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7D2883A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2FA8635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7E5AEA5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0A01126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3806BAB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5B7D2264" w14:textId="7536421E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3A16380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32E06" w14:textId="6B7CFE6E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서버구현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94DD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CB4D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1326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7850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6D51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925F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1B24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510D67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2012F9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28B4D7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528462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518BB5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40D7924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29149FC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742DFF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B973A4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3A2D7E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4941C8B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BBD911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274B25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41EAA56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1D8F6B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5ABFC48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4B3DB7A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46323CA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3E2C51B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1523E1A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5398670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50CE6DC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561C846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817E7F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299D57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20B661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2BAC5D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3ED96F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D935CD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0A6F4631" w14:textId="595DFD06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170EE13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A0514" w14:textId="6E6D5DB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인공지능 모델 구현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1904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7EC1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956D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6700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5375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8697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376F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EE7AF0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933974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B4088D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5CE837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E961A2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F767E0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4FCC771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201132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2E47C32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216E49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34B855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3480FD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E94506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ADE043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255A38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588D9F5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3C54B0B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0412855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57D15C1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FE3DD5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1C07E0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C140A9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3C1D15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200321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90AD52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179C15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4CECE9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9FA766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5C0A34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7B6C7453" w14:textId="4A43A072" w:rsidTr="00731539">
        <w:trPr>
          <w:trHeight w:val="223"/>
          <w:jc w:val="center"/>
        </w:trPr>
        <w:tc>
          <w:tcPr>
            <w:tcW w:w="225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0F64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테스트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438B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테스트 및 디버그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180A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25AC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0FD0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7B7A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C7D4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E9B8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2681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0C5A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A6D1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80B5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90EF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09A8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474599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3E9D28E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E37113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19C490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33A9F6B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A6AC9A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0DC62F0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818D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C862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A4696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14DBAC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6EC102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8D7C71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A8E86F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1CF98FA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04B0061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75C0EF0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6B03572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3FE60B7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472F195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D628DC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B89EB7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5C92D1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F6F193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0F31DEE5" w14:textId="04275117" w:rsidTr="00731539">
        <w:trPr>
          <w:trHeight w:val="223"/>
          <w:jc w:val="center"/>
        </w:trPr>
        <w:tc>
          <w:tcPr>
            <w:tcW w:w="225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7812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발표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359EA" w14:textId="48F9BFB8" w:rsidR="00731539" w:rsidRDefault="00731539">
            <w:pPr>
              <w:pStyle w:val="a8"/>
              <w:wordWrap/>
              <w:spacing w:after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자료 작성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D332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16F5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9FBC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DF07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DFA6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B91E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991B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77C1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1103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80A3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C999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D769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A9FC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0358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1C07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1D2A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B0B5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EC4B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CD46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4DE4BD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0F11373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7F782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BCFC2E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553B1B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208B55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3DF546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CDCDBC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3EE080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3D61EC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101D6D3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2158754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19A7561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CB28CD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B41B43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F4FBAC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35E875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6207D0A0" w14:textId="0C7BFAD7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7409F6F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10731" w14:textId="3089E567" w:rsidR="00731539" w:rsidRDefault="00731539">
            <w:pPr>
              <w:pStyle w:val="a8"/>
              <w:wordWrap/>
              <w:spacing w:after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걀과 보고서 작성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DC08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02A8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C3FF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E555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D0BC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99FF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ABC4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662D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B750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6597A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36A6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6878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B0FA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4550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DF16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23DA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31B1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3046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D462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F09125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A12960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11C03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30180E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260AF9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AA3A20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C1A5B8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02B0F2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5C2C56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EACF43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6113CB9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6017C5F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BC861B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2A5F92D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2B71467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1EA020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B52CDE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31539" w14:paraId="28D25D07" w14:textId="02B2729D" w:rsidTr="00731539">
        <w:trPr>
          <w:trHeight w:val="223"/>
          <w:jc w:val="center"/>
        </w:trPr>
        <w:tc>
          <w:tcPr>
            <w:tcW w:w="225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0DB7160" w14:textId="77777777" w:rsidR="00731539" w:rsidRDefault="00731539"/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9554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발표</w:t>
            </w: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86F3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03BB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FE36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3ACE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DD70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E82E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0B89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5C56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1FC3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6C6D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70AA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0C63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211F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8EC1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68F71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9AE6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482C7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9F293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BA28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8016B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B4BE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CEC85B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7A75DFF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0A0FA52E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3F985ECF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4A9E4F99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35957ED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1703383D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7E8C6564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101E39C6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auto"/>
          </w:tcPr>
          <w:p w14:paraId="5FDA89AC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5EA62932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5E0C0FD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5A39F8E0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 w:themeFill="background1"/>
          </w:tcPr>
          <w:p w14:paraId="572CC8D5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C000"/>
          </w:tcPr>
          <w:p w14:paraId="12E39408" w14:textId="77777777" w:rsidR="00731539" w:rsidRDefault="00731539">
            <w:pPr>
              <w:pStyle w:val="a8"/>
              <w:wordWrap/>
              <w:spacing w:after="0"/>
              <w:jc w:val="center"/>
              <w:rPr>
                <w:sz w:val="16"/>
                <w:szCs w:val="16"/>
              </w:rPr>
            </w:pPr>
          </w:p>
        </w:tc>
      </w:tr>
    </w:tbl>
    <w:p w14:paraId="3B151752" w14:textId="77777777" w:rsidR="00707F07" w:rsidRDefault="00707F07" w:rsidP="00DD3AD4">
      <w:pPr>
        <w:pStyle w:val="a8"/>
        <w:wordWrap/>
        <w:rPr>
          <w:b/>
          <w:bCs/>
          <w:sz w:val="40"/>
          <w:szCs w:val="40"/>
          <w:u w:val="single" w:color="000000"/>
        </w:rPr>
      </w:pPr>
    </w:p>
    <w:sectPr w:rsidR="00707F07">
      <w:footnotePr>
        <w:numFmt w:val="lowerRoman"/>
      </w:footnotePr>
      <w:endnotePr>
        <w:numFmt w:val="decimal"/>
      </w:endnotePr>
      <w:pgSz w:w="16838" w:h="11906" w:orient="landscape"/>
      <w:pgMar w:top="1440" w:right="1080" w:bottom="1440" w:left="108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60E5E" w14:textId="77777777" w:rsidR="00A15072" w:rsidRDefault="00A15072" w:rsidP="00A46555">
      <w:r>
        <w:separator/>
      </w:r>
    </w:p>
  </w:endnote>
  <w:endnote w:type="continuationSeparator" w:id="0">
    <w:p w14:paraId="10925CE1" w14:textId="77777777" w:rsidR="00A15072" w:rsidRDefault="00A15072" w:rsidP="00A4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92AED" w14:textId="77777777" w:rsidR="00A15072" w:rsidRDefault="00A15072" w:rsidP="00A46555">
      <w:r>
        <w:separator/>
      </w:r>
    </w:p>
  </w:footnote>
  <w:footnote w:type="continuationSeparator" w:id="0">
    <w:p w14:paraId="5CE5D57C" w14:textId="77777777" w:rsidR="00A15072" w:rsidRDefault="00A15072" w:rsidP="00A4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0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134C4A"/>
    <w:multiLevelType w:val="multilevel"/>
    <w:tmpl w:val="F2D097D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F005F2"/>
    <w:multiLevelType w:val="multilevel"/>
    <w:tmpl w:val="88362166"/>
    <w:lvl w:ilvl="0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7A74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13D49CF"/>
    <w:multiLevelType w:val="multilevel"/>
    <w:tmpl w:val="917A66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E521DC"/>
    <w:multiLevelType w:val="multilevel"/>
    <w:tmpl w:val="780273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3732E6"/>
    <w:multiLevelType w:val="multilevel"/>
    <w:tmpl w:val="CD94647E"/>
    <w:lvl w:ilvl="0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09168398">
    <w:abstractNumId w:val="2"/>
  </w:num>
  <w:num w:numId="2" w16cid:durableId="88820837">
    <w:abstractNumId w:val="6"/>
  </w:num>
  <w:num w:numId="3" w16cid:durableId="939097324">
    <w:abstractNumId w:val="1"/>
  </w:num>
  <w:num w:numId="4" w16cid:durableId="497693930">
    <w:abstractNumId w:val="5"/>
  </w:num>
  <w:num w:numId="5" w16cid:durableId="1931422207">
    <w:abstractNumId w:val="4"/>
  </w:num>
  <w:num w:numId="6" w16cid:durableId="55053894">
    <w:abstractNumId w:val="3"/>
  </w:num>
  <w:num w:numId="7" w16cid:durableId="27305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F07"/>
    <w:rsid w:val="000157B1"/>
    <w:rsid w:val="00094FFB"/>
    <w:rsid w:val="001D1034"/>
    <w:rsid w:val="00234C04"/>
    <w:rsid w:val="00340166"/>
    <w:rsid w:val="004C7466"/>
    <w:rsid w:val="007052B0"/>
    <w:rsid w:val="00707F07"/>
    <w:rsid w:val="00714E70"/>
    <w:rsid w:val="00731539"/>
    <w:rsid w:val="00741C07"/>
    <w:rsid w:val="007D355C"/>
    <w:rsid w:val="008811DB"/>
    <w:rsid w:val="009C304B"/>
    <w:rsid w:val="00A15072"/>
    <w:rsid w:val="00A46555"/>
    <w:rsid w:val="00A64144"/>
    <w:rsid w:val="00B30D25"/>
    <w:rsid w:val="00B94F5A"/>
    <w:rsid w:val="00C62ED8"/>
    <w:rsid w:val="00DD3AD4"/>
    <w:rsid w:val="00E62FE7"/>
    <w:rsid w:val="00E92650"/>
    <w:rsid w:val="00F06556"/>
    <w:rsid w:val="00F8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3C8E945"/>
  <w15:docId w15:val="{AE79264B-BA35-45D7-BDC5-F2FA1F03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List Paragraph"/>
    <w:qFormat/>
    <w:pPr>
      <w:widowControl w:val="0"/>
      <w:wordWrap w:val="0"/>
      <w:autoSpaceDE w:val="0"/>
      <w:autoSpaceDN w:val="0"/>
      <w:spacing w:after="160"/>
      <w:ind w:left="8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">
    <w:name w:val="목록 없음1"/>
    <w:qFormat/>
    <w:pPr>
      <w:widowControl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Normal (Web)"/>
    <w:qFormat/>
    <w:pPr>
      <w:spacing w:before="300" w:after="300"/>
    </w:pPr>
    <w:rPr>
      <w:rFonts w:ascii="굴림" w:eastAsia="굴림" w:hAnsi="Arial Unicode MS" w:cs="굴림"/>
      <w:color w:val="000000"/>
      <w:sz w:val="24"/>
    </w:rPr>
  </w:style>
  <w:style w:type="table" w:styleId="ab">
    <w:name w:val="Table Grid"/>
    <w:basedOn w:val="a1"/>
    <w:uiPriority w:val="20"/>
    <w:qFormat/>
    <w:locked/>
    <w:rsid w:val="00F06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340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keduit</dc:creator>
  <cp:lastModifiedBy>정동주</cp:lastModifiedBy>
  <cp:revision>12</cp:revision>
  <dcterms:created xsi:type="dcterms:W3CDTF">2025-01-15T23:54:00Z</dcterms:created>
  <dcterms:modified xsi:type="dcterms:W3CDTF">2025-01-17T02:16:00Z</dcterms:modified>
</cp:coreProperties>
</file>