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92114F" w:rsidP="0092114F">
      <w:pPr>
        <w:jc w:val="center"/>
      </w:pPr>
      <w:r>
        <w:t>Transcript of 3721 Section 2.2 Audio</w:t>
      </w:r>
    </w:p>
    <w:p w:rsidR="00F536E4" w:rsidRDefault="00F536E4" w:rsidP="00F536E4">
      <w:r>
        <w:t xml:space="preserve">0:14  </w:t>
      </w:r>
    </w:p>
    <w:p w:rsidR="00F536E4" w:rsidRDefault="00F536E4" w:rsidP="00F536E4">
      <w:r>
        <w:t xml:space="preserve">Hopefully you can understand </w:t>
      </w:r>
      <w:proofErr w:type="gramStart"/>
      <w:r>
        <w:t>me between the rain outside and me</w:t>
      </w:r>
      <w:proofErr w:type="gramEnd"/>
      <w:r>
        <w:t xml:space="preserve"> still kind of having my voice, but we'll see if we can get through it.</w:t>
      </w:r>
    </w:p>
    <w:p w:rsidR="00F536E4" w:rsidRDefault="00F536E4" w:rsidP="00F536E4"/>
    <w:p w:rsidR="00F536E4" w:rsidRDefault="00F536E4" w:rsidP="00F536E4">
      <w:r>
        <w:t xml:space="preserve">0:24  </w:t>
      </w:r>
    </w:p>
    <w:p w:rsidR="00F536E4" w:rsidRDefault="00F536E4" w:rsidP="00F536E4">
      <w:r>
        <w:t>And I'm sorry for any</w:t>
      </w:r>
    </w:p>
    <w:p w:rsidR="00F536E4" w:rsidRDefault="00F536E4" w:rsidP="00F536E4"/>
    <w:p w:rsidR="00F536E4" w:rsidRDefault="00F536E4" w:rsidP="00F536E4">
      <w:r>
        <w:t xml:space="preserve">0:27  </w:t>
      </w:r>
    </w:p>
    <w:p w:rsidR="00F536E4" w:rsidRDefault="00F536E4" w:rsidP="00F536E4">
      <w:proofErr w:type="gramStart"/>
      <w:r>
        <w:t>verbal</w:t>
      </w:r>
      <w:proofErr w:type="gramEnd"/>
      <w:r>
        <w:t xml:space="preserve"> obstacles we have to overcome.</w:t>
      </w:r>
    </w:p>
    <w:p w:rsidR="00F536E4" w:rsidRDefault="00F536E4" w:rsidP="00F536E4"/>
    <w:p w:rsidR="00F536E4" w:rsidRDefault="00F536E4" w:rsidP="00F536E4">
      <w:r>
        <w:t xml:space="preserve">0:31  </w:t>
      </w:r>
    </w:p>
    <w:p w:rsidR="00F536E4" w:rsidRDefault="00F536E4" w:rsidP="00F536E4">
      <w:r>
        <w:t xml:space="preserve">It also doesn't help that I have kind of a list. And this particular section has a lot of letter s in it. So we'll get through it. This section is on sets, which is basically just a collection of objects in math. That's one of the most vague definitions we will run across, certainly in this class, but then </w:t>
      </w:r>
      <w:proofErr w:type="gramStart"/>
      <w:r>
        <w:t>all the</w:t>
      </w:r>
      <w:proofErr w:type="gramEnd"/>
      <w:r>
        <w:t xml:space="preserve"> math kind of, it's just a collection of stuff. So you can think of it like just a big container that you put stuff in</w:t>
      </w:r>
    </w:p>
    <w:p w:rsidR="00F536E4" w:rsidRDefault="00F536E4" w:rsidP="00F536E4"/>
    <w:p w:rsidR="00F536E4" w:rsidRDefault="00F536E4" w:rsidP="00F536E4">
      <w:r>
        <w:t xml:space="preserve">0:59  </w:t>
      </w:r>
    </w:p>
    <w:p w:rsidR="00F536E4" w:rsidRDefault="00F536E4" w:rsidP="00F536E4">
      <w:proofErr w:type="gramStart"/>
      <w:r>
        <w:t>a</w:t>
      </w:r>
      <w:proofErr w:type="gramEnd"/>
      <w:r>
        <w:t xml:space="preserve"> way</w:t>
      </w:r>
    </w:p>
    <w:p w:rsidR="00F536E4" w:rsidRDefault="00F536E4" w:rsidP="00F536E4"/>
    <w:p w:rsidR="00F536E4" w:rsidRDefault="00F536E4" w:rsidP="00F536E4">
      <w:r>
        <w:t xml:space="preserve">1:00  </w:t>
      </w:r>
    </w:p>
    <w:p w:rsidR="00F536E4" w:rsidRDefault="00F536E4" w:rsidP="00F536E4">
      <w:r>
        <w:t xml:space="preserve">And theme of this section is going to be notation that's very important in how we write stuff. </w:t>
      </w:r>
      <w:proofErr w:type="gramStart"/>
      <w:r>
        <w:t>There's</w:t>
      </w:r>
      <w:proofErr w:type="gramEnd"/>
      <w:r>
        <w:t xml:space="preserve"> some symbols that you might not have seen before. So we'll go through each one as best I can, starting with how we write that something is in the set. </w:t>
      </w:r>
      <w:proofErr w:type="gramStart"/>
      <w:r>
        <w:t>So if we have like, say x is an element of the set, or a member of the set, or even just x's in s, we normally call sets by a capital letter like s or G, stuff like that.</w:t>
      </w:r>
      <w:proofErr w:type="gramEnd"/>
    </w:p>
    <w:p w:rsidR="00F536E4" w:rsidRDefault="00F536E4" w:rsidP="00F536E4"/>
    <w:p w:rsidR="00F536E4" w:rsidRDefault="00F536E4" w:rsidP="00F536E4">
      <w:r>
        <w:t xml:space="preserve">1:25  </w:t>
      </w:r>
    </w:p>
    <w:p w:rsidR="00F536E4" w:rsidRDefault="00F536E4" w:rsidP="00F536E4">
      <w:r>
        <w:lastRenderedPageBreak/>
        <w:t xml:space="preserve">And as you can see, in the notes, we would say x is in s using this operator that kind of looks like a lowercase E, but the </w:t>
      </w:r>
      <w:proofErr w:type="gramStart"/>
      <w:r>
        <w:t>sides been</w:t>
      </w:r>
      <w:proofErr w:type="gramEnd"/>
      <w:r>
        <w:t xml:space="preserve"> ripped open. You could also think of it as like, a really weird backwards three.</w:t>
      </w:r>
    </w:p>
    <w:p w:rsidR="00F536E4" w:rsidRDefault="00F536E4" w:rsidP="00F536E4"/>
    <w:p w:rsidR="00F536E4" w:rsidRDefault="00F536E4" w:rsidP="00F536E4">
      <w:r>
        <w:t xml:space="preserve">1:40  </w:t>
      </w:r>
    </w:p>
    <w:p w:rsidR="00F536E4" w:rsidRDefault="00F536E4" w:rsidP="00F536E4">
      <w:r>
        <w:t xml:space="preserve">Also looks like a trident. That's last attempt one is on its side, however you want to look at it. We would read that as x is in s. So like if x was the set of all animals, then penguins are in s, something </w:t>
      </w:r>
      <w:proofErr w:type="gramStart"/>
      <w:r>
        <w:t>like</w:t>
      </w:r>
      <w:proofErr w:type="gramEnd"/>
      <w:r>
        <w:t xml:space="preserve"> that. </w:t>
      </w:r>
      <w:proofErr w:type="gramStart"/>
      <w:r>
        <w:t>Because the second thing has to be numbers.</w:t>
      </w:r>
      <w:proofErr w:type="gramEnd"/>
      <w:r>
        <w:t xml:space="preserve"> It can be words, places names. It's</w:t>
      </w:r>
    </w:p>
    <w:p w:rsidR="00F536E4" w:rsidRDefault="00F536E4" w:rsidP="00F536E4"/>
    <w:p w:rsidR="00F536E4" w:rsidRDefault="00F536E4" w:rsidP="00F536E4">
      <w:r>
        <w:t xml:space="preserve">2:00  </w:t>
      </w:r>
    </w:p>
    <w:p w:rsidR="00F536E4" w:rsidRDefault="00F536E4" w:rsidP="00F536E4">
      <w:proofErr w:type="gramStart"/>
      <w:r>
        <w:t>cetera</w:t>
      </w:r>
      <w:proofErr w:type="gramEnd"/>
      <w:r>
        <w:t xml:space="preserve">. This works for all sorts of fields you can do entire years on just set theory and what you do with it. So just like graphs, this is a very small introduction into this idea. Another way we write things is something called set builder notation. And as you can see, we use these squiggly brackets to write what he sent us. Girls Club braces, but I prefer squiggly brackets, but you list the elements separated by commas is one way to write it out. And then you can also write it if there's too many to write out. So let's say just like all the numbers from one to 100, we could write one comma two comma dot </w:t>
      </w:r>
      <w:proofErr w:type="spellStart"/>
      <w:r>
        <w:t>dot</w:t>
      </w:r>
      <w:proofErr w:type="spellEnd"/>
      <w:r>
        <w:t xml:space="preserve"> </w:t>
      </w:r>
      <w:proofErr w:type="spellStart"/>
      <w:r>
        <w:t>dot</w:t>
      </w:r>
      <w:proofErr w:type="spellEnd"/>
      <w:r>
        <w:t xml:space="preserve"> 100. As long as we include that two, maybe a three to show the pattern of like, how does it go because we could also do the numbers from one to 11, but just the odds so we could do one comma three comma five comma dot 11, something like that. But we also have this set builder notation which I have an example of</w:t>
      </w:r>
    </w:p>
    <w:p w:rsidR="00F536E4" w:rsidRDefault="00F536E4" w:rsidP="00F536E4"/>
    <w:p w:rsidR="00F536E4" w:rsidRDefault="00F536E4" w:rsidP="00F536E4">
      <w:r>
        <w:t xml:space="preserve">3:00  </w:t>
      </w:r>
    </w:p>
    <w:p w:rsidR="00F536E4" w:rsidRDefault="00F536E4" w:rsidP="00F536E4">
      <w:r>
        <w:t xml:space="preserve">It's a suppose there's some property P that the elements have, you can describe it using that property by saying squiggly bracket, x is an F and then a vertical line, this does not mean divides, this means such that, such that sorry, voices going in and out. The idea is, this tells us okay, whatever comes next is what puts it into this set. I have an example down here that says, Let A be the set 12345678. So </w:t>
      </w:r>
      <w:proofErr w:type="spellStart"/>
      <w:r>
        <w:t>notationally</w:t>
      </w:r>
      <w:proofErr w:type="spellEnd"/>
      <w:r>
        <w:t xml:space="preserve"> speaking to is in a, if something isn't you just put a diagonal line through it like I've written there, nine isn't in a, it's not in the set. You could also write B is the set x is in a such that x is odd, is telling you all the numbers in a that are odd, so it'd be 135 and seven, and we call it set builder notation because we're building a set using a rule.</w:t>
      </w:r>
    </w:p>
    <w:p w:rsidR="00F536E4" w:rsidRDefault="00F536E4" w:rsidP="00F536E4"/>
    <w:p w:rsidR="00F536E4" w:rsidRDefault="00F536E4" w:rsidP="00F536E4">
      <w:r>
        <w:t xml:space="preserve">3:55  </w:t>
      </w:r>
    </w:p>
    <w:p w:rsidR="00F536E4" w:rsidRDefault="00F536E4" w:rsidP="00F536E4">
      <w:r>
        <w:t>Moving on, we have some sets that are very well known so they kind of get their own special</w:t>
      </w:r>
    </w:p>
    <w:p w:rsidR="00F536E4" w:rsidRDefault="00F536E4" w:rsidP="00F536E4"/>
    <w:p w:rsidR="00F536E4" w:rsidRDefault="00F536E4" w:rsidP="00F536E4">
      <w:r>
        <w:t xml:space="preserve">4:02  </w:t>
      </w:r>
    </w:p>
    <w:p w:rsidR="00F536E4" w:rsidRDefault="00F536E4" w:rsidP="00F536E4">
      <w:r>
        <w:t>We start with the integers, which is represented by a big bold z. Depending on what book you see, it might be written as a big capital old z might be a very fancy font. But basically just capital Z is the set of integers. Remember, that's the set of</w:t>
      </w:r>
    </w:p>
    <w:p w:rsidR="00F536E4" w:rsidRDefault="00F536E4" w:rsidP="00F536E4"/>
    <w:p w:rsidR="00F536E4" w:rsidRDefault="00F536E4" w:rsidP="00F536E4">
      <w:r>
        <w:t xml:space="preserve">4:17  </w:t>
      </w:r>
    </w:p>
    <w:p w:rsidR="00F536E4" w:rsidRDefault="00F536E4" w:rsidP="00F536E4">
      <w:proofErr w:type="gramStart"/>
      <w:r>
        <w:t>nice</w:t>
      </w:r>
      <w:proofErr w:type="gramEnd"/>
      <w:r>
        <w:t xml:space="preserve"> numbers positive, negative and zero. </w:t>
      </w:r>
      <w:proofErr w:type="gramStart"/>
      <w:r>
        <w:t>So no fractions, no decimals, but integers go all the way from negative infinity to infinity.</w:t>
      </w:r>
      <w:proofErr w:type="gramEnd"/>
      <w:r>
        <w:t xml:space="preserve"> </w:t>
      </w:r>
      <w:proofErr w:type="gramStart"/>
      <w:r>
        <w:t>natural</w:t>
      </w:r>
      <w:proofErr w:type="gramEnd"/>
      <w:r>
        <w:t xml:space="preserve"> numbers are the positives. No, it's basically the integers but without the negatives, so</w:t>
      </w:r>
    </w:p>
    <w:p w:rsidR="00F536E4" w:rsidRDefault="00F536E4" w:rsidP="00F536E4"/>
    <w:p w:rsidR="00F536E4" w:rsidRDefault="00F536E4" w:rsidP="00F536E4">
      <w:r>
        <w:t xml:space="preserve">4:34  </w:t>
      </w:r>
    </w:p>
    <w:p w:rsidR="00F536E4" w:rsidRDefault="00F536E4" w:rsidP="00F536E4">
      <w:proofErr w:type="gramStart"/>
      <w:r>
        <w:t>n</w:t>
      </w:r>
      <w:proofErr w:type="gramEnd"/>
      <w:r>
        <w:t xml:space="preserve"> zero so zero is an integer, but it's not in the natural so the natural numbers assumingly start 12345 and there are some fields where zero is in the naturals. It's really not going to come up for us.</w:t>
      </w:r>
    </w:p>
    <w:p w:rsidR="00F536E4" w:rsidRDefault="00F536E4" w:rsidP="00F536E4"/>
    <w:p w:rsidR="00F536E4" w:rsidRDefault="00F536E4" w:rsidP="00F536E4">
      <w:r>
        <w:t xml:space="preserve">4:47  </w:t>
      </w:r>
    </w:p>
    <w:p w:rsidR="00F536E4" w:rsidRDefault="00F536E4" w:rsidP="00F536E4">
      <w:r>
        <w:t>So don't really sweat it. If you heard that sip, I'm drinking a delicious wild cherry Pepsi. Are they sponsoring? Not yet? Maybe they will.</w:t>
      </w:r>
    </w:p>
    <w:p w:rsidR="00F536E4" w:rsidRDefault="00F536E4" w:rsidP="00F536E4"/>
    <w:p w:rsidR="00F536E4" w:rsidRDefault="00F536E4" w:rsidP="00F536E4">
      <w:r>
        <w:t xml:space="preserve">4:57  </w:t>
      </w:r>
    </w:p>
    <w:p w:rsidR="00F536E4" w:rsidRDefault="00F536E4" w:rsidP="00F536E4">
      <w:r>
        <w:t>Wild cherry Pepsi tastes like math.</w:t>
      </w:r>
    </w:p>
    <w:p w:rsidR="00F536E4" w:rsidRDefault="00F536E4" w:rsidP="00F536E4"/>
    <w:p w:rsidR="00F536E4" w:rsidRDefault="00F536E4" w:rsidP="00F536E4">
      <w:r>
        <w:t xml:space="preserve">5:00  </w:t>
      </w:r>
    </w:p>
    <w:p w:rsidR="00F536E4" w:rsidRDefault="00F536E4" w:rsidP="00F536E4">
      <w:r>
        <w:t xml:space="preserve">We also use capital R for the real </w:t>
      </w:r>
      <w:proofErr w:type="gramStart"/>
      <w:r>
        <w:t>numbers,</w:t>
      </w:r>
      <w:proofErr w:type="gramEnd"/>
      <w:r>
        <w:t xml:space="preserve"> these are all the numbers that aren't imaginary. So square roots, fractions decimals, positive, negative zero, etc. And then the one we'll use the least are the rational numbers, that's Q, and those are the numbers that are able to be written as a ratio. </w:t>
      </w:r>
      <w:proofErr w:type="gramStart"/>
      <w:r>
        <w:t>So fractions, repeating decimals, and then integers as well.</w:t>
      </w:r>
      <w:proofErr w:type="gramEnd"/>
    </w:p>
    <w:p w:rsidR="00F536E4" w:rsidRDefault="00F536E4" w:rsidP="00F536E4"/>
    <w:p w:rsidR="00F536E4" w:rsidRDefault="00F536E4" w:rsidP="00F536E4">
      <w:r>
        <w:t xml:space="preserve">5:26  </w:t>
      </w:r>
    </w:p>
    <w:p w:rsidR="00F536E4" w:rsidRDefault="00F536E4" w:rsidP="00F536E4">
      <w:r>
        <w:t xml:space="preserve">So moving on, we have this notation for if one set is inside another set, we call it a subset. So if all the stuff in a is inside B, who'd say A is a subset of B, and the symbol we use for that is this long capital look and see guy underlined, this is the subset symbol. You can see it in the language of sets paragraph at the end. And I kind of outlined the hierarchy of our famous sets like all the natural numbers are inside the integers. All the integers are inside the </w:t>
      </w:r>
      <w:proofErr w:type="spellStart"/>
      <w:r>
        <w:t>rationals</w:t>
      </w:r>
      <w:proofErr w:type="spellEnd"/>
      <w:r>
        <w:t>.</w:t>
      </w:r>
    </w:p>
    <w:p w:rsidR="00F536E4" w:rsidRDefault="00F536E4" w:rsidP="00F536E4"/>
    <w:p w:rsidR="00F536E4" w:rsidRDefault="00F536E4" w:rsidP="00F536E4">
      <w:r>
        <w:t xml:space="preserve">6:00  </w:t>
      </w:r>
    </w:p>
    <w:p w:rsidR="00F536E4" w:rsidRDefault="00F536E4" w:rsidP="00F536E4">
      <w:r>
        <w:t>The rationales are inside the reals. And before we move on, it's important to know the difference between these two symbols we're talking about. If there's one element in the set, we use the guy who looks like a three backwards. So like when we said two is in a two is one element inside a set, we're talking about an entire set being inside a set, then we use this new symbol. So they do the same thing, but it's for different situations, it's important to mix those up. And then the other famous set is the empty set, which we use the slash to through zero, you can think of it like the Ghostbusters symbol without the ghosts. That is just the set that contains nothing. So it's called an empty set. Not to be confused with a set that contains zero because zero is something this is just emptiness.</w:t>
      </w:r>
    </w:p>
    <w:p w:rsidR="00F536E4" w:rsidRDefault="00F536E4" w:rsidP="00F536E4"/>
    <w:p w:rsidR="00F536E4" w:rsidRDefault="00F536E4" w:rsidP="00F536E4">
      <w:r>
        <w:t xml:space="preserve">6:50  </w:t>
      </w:r>
    </w:p>
    <w:p w:rsidR="00F536E4" w:rsidRDefault="00F536E4" w:rsidP="00F536E4">
      <w:r>
        <w:t>So</w:t>
      </w:r>
    </w:p>
    <w:p w:rsidR="00F536E4" w:rsidRDefault="00F536E4" w:rsidP="00F536E4"/>
    <w:p w:rsidR="00F536E4" w:rsidRDefault="00F536E4" w:rsidP="00F536E4">
      <w:r>
        <w:t xml:space="preserve">6:52  </w:t>
      </w:r>
    </w:p>
    <w:p w:rsidR="00F536E4" w:rsidRDefault="00F536E4" w:rsidP="00F536E4">
      <w:proofErr w:type="gramStart"/>
      <w:r>
        <w:t>moving</w:t>
      </w:r>
      <w:proofErr w:type="gramEnd"/>
      <w:r>
        <w:t xml:space="preserve"> on, we have some Venn diagrams. This is just sort of to take the stuff we had from chapter one and translate it into chapter two. We'll have something called the use of</w:t>
      </w:r>
    </w:p>
    <w:p w:rsidR="00F536E4" w:rsidRDefault="00F536E4" w:rsidP="00F536E4"/>
    <w:p w:rsidR="00F536E4" w:rsidRDefault="00F536E4" w:rsidP="00F536E4">
      <w:r>
        <w:t xml:space="preserve">7:00  </w:t>
      </w:r>
    </w:p>
    <w:p w:rsidR="00F536E4" w:rsidRDefault="00F536E4" w:rsidP="00F536E4">
      <w:r>
        <w:t xml:space="preserve">Unit Two sets, which is, if you've done that, you might have seen this in other classes like statistics or something, a union is just a big capital U symbol. And it contains the set. It's the set of everything in </w:t>
      </w:r>
      <w:proofErr w:type="gramStart"/>
      <w:r>
        <w:t>a and</w:t>
      </w:r>
      <w:proofErr w:type="gramEnd"/>
      <w:r>
        <w:t xml:space="preserve"> everything in B. As you can see from the Venn diagram there, the intersection is the upside down you in between them. And that works like our end operator from chapter one. So this is all the stuff that's an A and </w:t>
      </w:r>
      <w:proofErr w:type="gramStart"/>
      <w:r>
        <w:t>B, that</w:t>
      </w:r>
      <w:proofErr w:type="gramEnd"/>
      <w:r>
        <w:t xml:space="preserve"> sort of intersect. That's why they call it the intersection. We have the universal set, which is sort of our </w:t>
      </w:r>
      <w:proofErr w:type="gramStart"/>
      <w:r>
        <w:t>domain,</w:t>
      </w:r>
      <w:proofErr w:type="gramEnd"/>
      <w:r>
        <w:t xml:space="preserve"> it will be given to you in the problem. It's not something we just assume, if the universal set matters, it will be given to you.</w:t>
      </w:r>
    </w:p>
    <w:p w:rsidR="00F536E4" w:rsidRDefault="00F536E4" w:rsidP="00F536E4"/>
    <w:p w:rsidR="00F536E4" w:rsidRDefault="00F536E4" w:rsidP="00F536E4">
      <w:r>
        <w:t xml:space="preserve">7:43  </w:t>
      </w:r>
    </w:p>
    <w:p w:rsidR="00F536E4" w:rsidRDefault="00F536E4" w:rsidP="00F536E4">
      <w:r>
        <w:t>And we're also going to look at the complement of a set which is written with this little apostrophe at the top. Again, just like chapter one, you might have learned this with different notation and I'm fine with you using the other notation like some classes use a little capital M, capital, a lowercase c exponent for the compliment</w:t>
      </w:r>
    </w:p>
    <w:p w:rsidR="00F536E4" w:rsidRDefault="00F536E4" w:rsidP="00F536E4"/>
    <w:p w:rsidR="00F536E4" w:rsidRDefault="00F536E4" w:rsidP="00F536E4">
      <w:r>
        <w:t xml:space="preserve">8:00  </w:t>
      </w:r>
    </w:p>
    <w:p w:rsidR="00F536E4" w:rsidRDefault="00F536E4" w:rsidP="00F536E4">
      <w:r>
        <w:t>You're welcome to use that just like, you know, tell me what you're using on the handwritten stuff.</w:t>
      </w:r>
    </w:p>
    <w:p w:rsidR="00F536E4" w:rsidRDefault="00F536E4" w:rsidP="00F536E4"/>
    <w:p w:rsidR="00F536E4" w:rsidRDefault="00F536E4" w:rsidP="00F536E4">
      <w:r>
        <w:t xml:space="preserve">8:07  </w:t>
      </w:r>
    </w:p>
    <w:p w:rsidR="00F536E4" w:rsidRDefault="00F536E4" w:rsidP="00F536E4">
      <w:r>
        <w:t>And then the just moving right through these definitions, the Cartesian product is a big capital X looks like multiplication, we are not actually multiplying, I want to stress that this does not mean take the numbers and multiply the numbers. What it does is create a set of ordered pairs, where the first item comes from the first set. And the second item comes from the second set. So while in a set in these squiggly brackets, it doesn't matter what order we put them in. This is the one place where they do matter. So we do need to make sure that we're putting stuff in the right order.</w:t>
      </w:r>
    </w:p>
    <w:p w:rsidR="00F536E4" w:rsidRDefault="00F536E4" w:rsidP="00F536E4"/>
    <w:p w:rsidR="00F536E4" w:rsidRDefault="00F536E4" w:rsidP="00F536E4">
      <w:r>
        <w:t xml:space="preserve">8:41  </w:t>
      </w:r>
    </w:p>
    <w:p w:rsidR="00F536E4" w:rsidRDefault="00F536E4" w:rsidP="00F536E4">
      <w:r>
        <w:t>We're going to have examples of all this in a second, just sort of getting all the definitions out of the way.</w:t>
      </w:r>
    </w:p>
    <w:p w:rsidR="00F536E4" w:rsidRDefault="00F536E4" w:rsidP="00F536E4"/>
    <w:p w:rsidR="00F536E4" w:rsidRDefault="00F536E4" w:rsidP="00F536E4">
      <w:r>
        <w:t xml:space="preserve">8:46  </w:t>
      </w:r>
    </w:p>
    <w:p w:rsidR="00F536E4" w:rsidRDefault="00F536E4" w:rsidP="00F536E4">
      <w:r>
        <w:t>And then we'll work the examples. So, um, our second to last definition is the magnitude of a set. It's written as this absolute value bar looking guy again, this is not the absolute value, Max</w:t>
      </w:r>
    </w:p>
    <w:p w:rsidR="00F536E4" w:rsidRDefault="00F536E4" w:rsidP="00F536E4"/>
    <w:p w:rsidR="00F536E4" w:rsidRDefault="00F536E4" w:rsidP="00F536E4">
      <w:r>
        <w:t xml:space="preserve">9:00  </w:t>
      </w:r>
    </w:p>
    <w:p w:rsidR="00F536E4" w:rsidRDefault="00F536E4" w:rsidP="00F536E4">
      <w:r>
        <w:t>Just seems to like to reuse symbols, this just tells us the number of elements in that set. So we have an example of that in a moment. And then the last one is the power set, which can be a little confusing for students. It is the set of all subsets of that set. So a simple way to think of it is</w:t>
      </w:r>
      <w:proofErr w:type="gramStart"/>
      <w:r>
        <w:t>,</w:t>
      </w:r>
      <w:proofErr w:type="gramEnd"/>
      <w:r>
        <w:t xml:space="preserve"> it's every combination we could have from that set. And again, hopefully this example we have in a second is going to illustrate all this, because it's the type of question you're going to be asked from to point to let a equal to set one through five, B is the set four through eight, and the universal set is one through 10. Find the following A union B, A intersect B </w:t>
      </w:r>
      <w:proofErr w:type="spellStart"/>
      <w:r>
        <w:t>etc</w:t>
      </w:r>
      <w:proofErr w:type="spellEnd"/>
      <w:r>
        <w:t xml:space="preserve">, </w:t>
      </w:r>
      <w:proofErr w:type="spellStart"/>
      <w:r>
        <w:t>etc</w:t>
      </w:r>
      <w:proofErr w:type="spellEnd"/>
      <w:r>
        <w:t xml:space="preserve">, seven. So we're going to find each of these starting with </w:t>
      </w:r>
      <w:proofErr w:type="gramStart"/>
      <w:r>
        <w:t>A</w:t>
      </w:r>
      <w:proofErr w:type="gramEnd"/>
      <w:r>
        <w:t xml:space="preserve"> union B. So this is the set of all elements in </w:t>
      </w:r>
      <w:proofErr w:type="gramStart"/>
      <w:r>
        <w:t>a and</w:t>
      </w:r>
      <w:proofErr w:type="gramEnd"/>
      <w:r>
        <w:t xml:space="preserve"> all the elements in B and we don't have to repeat. Like if one shows up more than once. We don't have to write it twice. So our A union B would be 12345 because those are an A and then 456</w:t>
      </w:r>
    </w:p>
    <w:p w:rsidR="00F536E4" w:rsidRDefault="00F536E4" w:rsidP="00F536E4"/>
    <w:p w:rsidR="00F536E4" w:rsidRDefault="00F536E4" w:rsidP="00F536E4">
      <w:r>
        <w:t xml:space="preserve">10:00  </w:t>
      </w:r>
    </w:p>
    <w:p w:rsidR="00F536E4" w:rsidRDefault="00F536E4" w:rsidP="00F536E4">
      <w:proofErr w:type="gramStart"/>
      <w:r>
        <w:t>Seven, eight, because they're in B, and we don't have to write form five twice.</w:t>
      </w:r>
      <w:proofErr w:type="gramEnd"/>
      <w:r>
        <w:t xml:space="preserve"> So our answer is one through eight. That's the answer. That's what we do. That's what we write.</w:t>
      </w:r>
    </w:p>
    <w:p w:rsidR="00F536E4" w:rsidRDefault="00F536E4" w:rsidP="00F536E4"/>
    <w:p w:rsidR="00F536E4" w:rsidRDefault="00F536E4" w:rsidP="00F536E4">
      <w:r>
        <w:t xml:space="preserve">10:09  </w:t>
      </w:r>
    </w:p>
    <w:p w:rsidR="00F536E4" w:rsidRDefault="00F536E4" w:rsidP="00F536E4">
      <w:r>
        <w:t>For the intersection, again, this is the set that show up in both A and B. So that would just be four and five,</w:t>
      </w:r>
    </w:p>
    <w:p w:rsidR="00F536E4" w:rsidRDefault="00F536E4" w:rsidP="00F536E4"/>
    <w:p w:rsidR="00F536E4" w:rsidRDefault="00F536E4" w:rsidP="00F536E4">
      <w:r>
        <w:t xml:space="preserve">10:18  </w:t>
      </w:r>
    </w:p>
    <w:p w:rsidR="00F536E4" w:rsidRDefault="00F536E4" w:rsidP="00F536E4">
      <w:proofErr w:type="gramStart"/>
      <w:r>
        <w:t>then</w:t>
      </w:r>
      <w:proofErr w:type="gramEnd"/>
      <w:r>
        <w:t xml:space="preserve"> we have B complement, which is a little apostrophe gang, this would be all the elements that are in our universal set, but not in the set B, so it's sort of the opposite of b. So if b is four through eight, we want the universal set minus that so we would do one, two, and three, and then nine and 10.</w:t>
      </w:r>
    </w:p>
    <w:p w:rsidR="00F536E4" w:rsidRDefault="00F536E4" w:rsidP="00F536E4"/>
    <w:p w:rsidR="00F536E4" w:rsidRDefault="00F536E4" w:rsidP="00F536E4">
      <w:r>
        <w:t xml:space="preserve">10:38  </w:t>
      </w:r>
    </w:p>
    <w:p w:rsidR="00F536E4" w:rsidRDefault="00F536E4" w:rsidP="00F536E4">
      <w:r>
        <w:t xml:space="preserve">Next, we're going to do a cross product or a Cartesian product of A intersect B cross a. So first, we have to come up with the elements of A intersect B, which we did </w:t>
      </w:r>
      <w:proofErr w:type="spellStart"/>
      <w:r>
        <w:t>sporn</w:t>
      </w:r>
      <w:proofErr w:type="spellEnd"/>
      <w:r>
        <w:t xml:space="preserve"> five, and then we need to make ordered pairs where the first number comes from four or five, and the second number comes from 1234 or five because that's an A. So we list out every combination</w:t>
      </w:r>
    </w:p>
    <w:p w:rsidR="00F536E4" w:rsidRDefault="00F536E4" w:rsidP="00F536E4"/>
    <w:p w:rsidR="00F536E4" w:rsidRDefault="00F536E4" w:rsidP="00F536E4">
      <w:r>
        <w:t xml:space="preserve">11:00  </w:t>
      </w:r>
    </w:p>
    <w:p w:rsidR="00F536E4" w:rsidRDefault="00F536E4" w:rsidP="00F536E4">
      <w:proofErr w:type="gramStart"/>
      <w:r>
        <w:t>To the ordered pairs 414-243-4445, and then 515253545.</w:t>
      </w:r>
      <w:proofErr w:type="gramEnd"/>
      <w:r>
        <w:t xml:space="preserve"> Again, the first number has to come from A intersect B, because that's the stuff to the left of the multiplication symbol. </w:t>
      </w:r>
      <w:proofErr w:type="gramStart"/>
      <w:r>
        <w:t>stuff</w:t>
      </w:r>
      <w:proofErr w:type="gramEnd"/>
      <w:r>
        <w:t xml:space="preserve"> on the right, is the second possible.</w:t>
      </w:r>
    </w:p>
    <w:p w:rsidR="00F536E4" w:rsidRDefault="00F536E4" w:rsidP="00F536E4"/>
    <w:p w:rsidR="00F536E4" w:rsidRDefault="00F536E4" w:rsidP="00F536E4">
      <w:r>
        <w:t xml:space="preserve">11:16  </w:t>
      </w:r>
    </w:p>
    <w:p w:rsidR="00F536E4" w:rsidRDefault="00F536E4" w:rsidP="00F536E4">
      <w:r>
        <w:t>Hopefully that makes sense.</w:t>
      </w:r>
    </w:p>
    <w:p w:rsidR="00F536E4" w:rsidRDefault="00F536E4" w:rsidP="00F536E4"/>
    <w:p w:rsidR="00F536E4" w:rsidRDefault="00F536E4" w:rsidP="00F536E4">
      <w:r>
        <w:t xml:space="preserve">11:19  </w:t>
      </w:r>
    </w:p>
    <w:p w:rsidR="00F536E4" w:rsidRDefault="00F536E4" w:rsidP="00F536E4">
      <w:r>
        <w:t>Then we have the power set of A intersect B. So this is all the different combinations of four and five that we could have. So we could have the empty set, which is just that little Ghostbuster symbol, just the set for just the set five, or the set four, and five, those are all the combinations. As a note, we don't put braces around the empty set. Because it's its own things we do not have to draw the squiggly braces around the empty set, because that would be a different thing. That'd be the set containing the empty set, which is the difference between like</w:t>
      </w:r>
    </w:p>
    <w:p w:rsidR="00F536E4" w:rsidRDefault="00F536E4" w:rsidP="00F536E4"/>
    <w:p w:rsidR="00F536E4" w:rsidRDefault="00F536E4" w:rsidP="00F536E4">
      <w:r>
        <w:t xml:space="preserve">11:56  </w:t>
      </w:r>
    </w:p>
    <w:p w:rsidR="00F536E4" w:rsidRDefault="00F536E4" w:rsidP="00F536E4">
      <w:proofErr w:type="gramStart"/>
      <w:r>
        <w:t>if</w:t>
      </w:r>
      <w:proofErr w:type="gramEnd"/>
      <w:r>
        <w:t xml:space="preserve"> you have nothing or if you have nothing in a pocket</w:t>
      </w:r>
    </w:p>
    <w:p w:rsidR="00F536E4" w:rsidRDefault="00F536E4" w:rsidP="00F536E4"/>
    <w:p w:rsidR="00F536E4" w:rsidRDefault="00F536E4" w:rsidP="00F536E4">
      <w:r>
        <w:t xml:space="preserve">12:00  </w:t>
      </w:r>
    </w:p>
    <w:p w:rsidR="00F536E4" w:rsidRDefault="00F536E4" w:rsidP="00F536E4">
      <w:proofErr w:type="gramStart"/>
      <w:r>
        <w:t>back</w:t>
      </w:r>
      <w:proofErr w:type="gramEnd"/>
      <w:r>
        <w:t xml:space="preserve"> pocket holding nothing is still something. So there's a slight difference. I know it's kind of silly, but that's the rule.</w:t>
      </w:r>
    </w:p>
    <w:p w:rsidR="00F536E4" w:rsidRDefault="00F536E4" w:rsidP="00F536E4"/>
    <w:p w:rsidR="00F536E4" w:rsidRDefault="00F536E4" w:rsidP="00F536E4">
      <w:r>
        <w:t xml:space="preserve">12:08  </w:t>
      </w:r>
    </w:p>
    <w:p w:rsidR="00F536E4" w:rsidRDefault="00F536E4" w:rsidP="00F536E4">
      <w:r>
        <w:t>Next we have this guy, which this symbol I introduced in this example because it shows up in the homework. And it's, you know, not as important, but it's there, B with a little forward slash a. This is, by definition, all the elements in B that are not in a, it's kind of the closest we get to set subtraction. So we're going to start by looking at B, which is 4567, and eight, and then anyone who's also an A, we want to remove, so we're going to get rid of four and five, so it's just 678. And then the last question in the section is, find the magnitude upset a prime or complement A. So first, we have to find a compliment, which we do by saying universal set to take out anyone who's an A, so we'd be left with 6789 and 10. And then the magnitude is the number of elements in that set. There are five of them. So the answer is five</w:t>
      </w:r>
    </w:p>
    <w:p w:rsidR="00F536E4" w:rsidRDefault="00F536E4" w:rsidP="00F536E4"/>
    <w:p w:rsidR="00F536E4" w:rsidRDefault="00F536E4" w:rsidP="00F536E4">
      <w:r>
        <w:t xml:space="preserve">13:00  </w:t>
      </w:r>
    </w:p>
    <w:p w:rsidR="00F536E4" w:rsidRDefault="00F536E4" w:rsidP="00F536E4">
      <w:r>
        <w:t xml:space="preserve">We're getting more </w:t>
      </w:r>
      <w:proofErr w:type="spellStart"/>
      <w:r>
        <w:t>mathy</w:t>
      </w:r>
      <w:proofErr w:type="spellEnd"/>
      <w:r>
        <w:t xml:space="preserve"> stuff. So please try these examples. That's the end of this section. Thanks for listening. Have a good day.</w:t>
      </w:r>
    </w:p>
    <w:p w:rsidR="00F536E4" w:rsidRDefault="00F536E4" w:rsidP="00F536E4"/>
    <w:p w:rsidR="0092114F" w:rsidRDefault="00F536E4" w:rsidP="00F536E4">
      <w:r>
        <w:t>Transcribed by https://otter.ai</w:t>
      </w:r>
      <w:bookmarkStart w:id="0" w:name="_GoBack"/>
      <w:bookmarkEnd w:id="0"/>
    </w:p>
    <w:sectPr w:rsidR="00921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14F"/>
    <w:rsid w:val="002573F7"/>
    <w:rsid w:val="00281B18"/>
    <w:rsid w:val="00325130"/>
    <w:rsid w:val="0092114F"/>
    <w:rsid w:val="00F5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1849</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2020-06-24T14:40:00Z</cp:lastPrinted>
  <dcterms:created xsi:type="dcterms:W3CDTF">2020-06-24T14:27:00Z</dcterms:created>
  <dcterms:modified xsi:type="dcterms:W3CDTF">2020-06-24T14:40:00Z</dcterms:modified>
</cp:coreProperties>
</file>