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A3B7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B4432D">
        <w:rPr>
          <w:rStyle w:val="normaltextrunscxw11778135bcx9"/>
          <w:sz w:val="28"/>
          <w:szCs w:val="28"/>
        </w:rPr>
        <w:t>Міністерство освіти і науки України</w:t>
      </w:r>
    </w:p>
    <w:p w14:paraId="777C8C4D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B4432D">
        <w:rPr>
          <w:rStyle w:val="normaltextrunscxw11778135bcx9"/>
          <w:sz w:val="28"/>
          <w:szCs w:val="28"/>
        </w:rPr>
        <w:t>Львівський національний університет імені Івана Франка</w:t>
      </w:r>
    </w:p>
    <w:p w14:paraId="001F6A9A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B4432D">
        <w:rPr>
          <w:rStyle w:val="normaltextrunscxw11778135bcx9"/>
          <w:sz w:val="28"/>
          <w:szCs w:val="28"/>
        </w:rPr>
        <w:t>Факультет електроніки та комп’ютерних технологій</w:t>
      </w:r>
    </w:p>
    <w:p w14:paraId="5049368A" w14:textId="77777777" w:rsidR="00ED1E27" w:rsidRPr="00B4432D" w:rsidRDefault="00ED1E27" w:rsidP="00ED1E27">
      <w:pPr>
        <w:pStyle w:val="paragraphscxw11778135bcx9"/>
        <w:rPr>
          <w:sz w:val="28"/>
          <w:szCs w:val="28"/>
        </w:rPr>
      </w:pPr>
      <w:r w:rsidRPr="00B4432D">
        <w:rPr>
          <w:rStyle w:val="eopscxw11778135bcx9"/>
          <w:sz w:val="28"/>
          <w:szCs w:val="28"/>
        </w:rPr>
        <w:t> </w:t>
      </w:r>
    </w:p>
    <w:p w14:paraId="23BE2680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B4432D">
        <w:rPr>
          <w:rStyle w:val="eopscxw11778135bcx9"/>
          <w:sz w:val="28"/>
          <w:szCs w:val="28"/>
        </w:rPr>
        <w:t> </w:t>
      </w:r>
    </w:p>
    <w:p w14:paraId="50D7C09C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B4432D">
        <w:rPr>
          <w:rStyle w:val="eopscxw11778135bcx9"/>
          <w:sz w:val="28"/>
          <w:szCs w:val="28"/>
        </w:rPr>
        <w:t> </w:t>
      </w:r>
    </w:p>
    <w:p w14:paraId="0004FEC9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B4432D">
        <w:rPr>
          <w:rStyle w:val="eopscxw11778135bcx9"/>
          <w:sz w:val="28"/>
          <w:szCs w:val="28"/>
        </w:rPr>
        <w:t> </w:t>
      </w:r>
    </w:p>
    <w:p w14:paraId="5AAF1DE4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B4432D">
        <w:rPr>
          <w:rStyle w:val="eopscxw11778135bcx9"/>
          <w:sz w:val="28"/>
          <w:szCs w:val="28"/>
        </w:rPr>
        <w:t> </w:t>
      </w:r>
    </w:p>
    <w:p w14:paraId="0B1A8881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B4432D">
        <w:rPr>
          <w:rStyle w:val="normaltextrunscxw11778135bcx9"/>
          <w:b/>
          <w:bCs/>
          <w:sz w:val="28"/>
          <w:szCs w:val="28"/>
        </w:rPr>
        <w:t>Звіт</w:t>
      </w:r>
    </w:p>
    <w:p w14:paraId="13F36195" w14:textId="4CB3DD6D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B4432D">
        <w:rPr>
          <w:rStyle w:val="normaltextrunscxw11778135bcx9"/>
          <w:sz w:val="28"/>
          <w:szCs w:val="28"/>
        </w:rPr>
        <w:t>про виконання лабораторної роботи №</w:t>
      </w:r>
      <w:r w:rsidRPr="00B4432D">
        <w:rPr>
          <w:rStyle w:val="normaltextrunscxw11778135bcx9"/>
          <w:sz w:val="28"/>
          <w:szCs w:val="28"/>
          <w:lang w:val="uk-UA"/>
        </w:rPr>
        <w:t>4,5,6</w:t>
      </w:r>
    </w:p>
    <w:p w14:paraId="7AF344C0" w14:textId="77777777" w:rsidR="00ED1E27" w:rsidRPr="00B4432D" w:rsidRDefault="00ED1E27" w:rsidP="00ED1E27">
      <w:pPr>
        <w:jc w:val="center"/>
        <w:rPr>
          <w:sz w:val="28"/>
          <w:szCs w:val="28"/>
        </w:rPr>
      </w:pPr>
      <w:r w:rsidRPr="00B4432D">
        <w:rPr>
          <w:rStyle w:val="normaltextrunscxw11778135bcx9"/>
          <w:sz w:val="28"/>
          <w:szCs w:val="28"/>
        </w:rPr>
        <w:t>з курсу «Веб програмування на стороні клієнта</w:t>
      </w:r>
      <w:r w:rsidRPr="00B4432D">
        <w:rPr>
          <w:rFonts w:ascii="Times New Roman" w:hAnsi="Times New Roman" w:cs="Times New Roman"/>
          <w:sz w:val="28"/>
          <w:szCs w:val="28"/>
        </w:rPr>
        <w:t>»</w:t>
      </w:r>
    </w:p>
    <w:p w14:paraId="61A17FB8" w14:textId="7262E8A8" w:rsidR="00ED1E27" w:rsidRPr="00B4432D" w:rsidRDefault="00ED1E27" w:rsidP="00ED1E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432D">
        <w:rPr>
          <w:rStyle w:val="normaltextrunscxw11778135bcx9"/>
          <w:sz w:val="28"/>
          <w:szCs w:val="28"/>
        </w:rPr>
        <w:t>«4-6</w:t>
      </w:r>
      <w:r w:rsidRPr="0032598C">
        <w:rPr>
          <w:rStyle w:val="normaltextrunscxw11778135bcx9"/>
          <w:sz w:val="28"/>
          <w:szCs w:val="28"/>
          <w:lang w:val="ru-RU"/>
        </w:rPr>
        <w:t xml:space="preserve"> </w:t>
      </w:r>
      <w:r w:rsidRPr="00B4432D">
        <w:rPr>
          <w:rStyle w:val="normaltextrunscxw11778135bcx9"/>
          <w:sz w:val="28"/>
          <w:szCs w:val="28"/>
        </w:rPr>
        <w:t>лабораторна робота»</w:t>
      </w:r>
    </w:p>
    <w:p w14:paraId="0BADAD5C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B4432D">
        <w:rPr>
          <w:rStyle w:val="eopscxw11778135bcx9"/>
          <w:sz w:val="28"/>
          <w:szCs w:val="28"/>
        </w:rPr>
        <w:t> </w:t>
      </w:r>
    </w:p>
    <w:p w14:paraId="20E04B09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B4432D">
        <w:rPr>
          <w:rStyle w:val="eopscxw11778135bcx9"/>
          <w:sz w:val="28"/>
          <w:szCs w:val="28"/>
        </w:rPr>
        <w:t> </w:t>
      </w:r>
    </w:p>
    <w:p w14:paraId="57AB5CFA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B4432D">
        <w:rPr>
          <w:rStyle w:val="eopscxw11778135bcx9"/>
          <w:sz w:val="28"/>
          <w:szCs w:val="28"/>
        </w:rPr>
        <w:t> </w:t>
      </w:r>
    </w:p>
    <w:p w14:paraId="641AD250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jc w:val="right"/>
        <w:textAlignment w:val="baseline"/>
        <w:rPr>
          <w:b/>
          <w:bCs/>
          <w:sz w:val="28"/>
          <w:szCs w:val="28"/>
        </w:rPr>
      </w:pPr>
      <w:r w:rsidRPr="00B4432D">
        <w:rPr>
          <w:rStyle w:val="normaltextrunscxw11778135bcx9"/>
          <w:b/>
          <w:bCs/>
          <w:sz w:val="28"/>
          <w:szCs w:val="28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 </w:t>
      </w:r>
      <w:r w:rsidRPr="00B4432D">
        <w:rPr>
          <w:rStyle w:val="normaltextrunscxw11778135bcx9"/>
          <w:sz w:val="28"/>
          <w:szCs w:val="28"/>
        </w:rPr>
        <w:t>Виконав:</w:t>
      </w:r>
      <w:r w:rsidRPr="00B4432D">
        <w:rPr>
          <w:rStyle w:val="eopscxw11778135bcx9"/>
          <w:sz w:val="28"/>
          <w:szCs w:val="28"/>
        </w:rPr>
        <w:t> </w:t>
      </w:r>
    </w:p>
    <w:p w14:paraId="74032BB0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B4432D">
        <w:rPr>
          <w:rStyle w:val="normaltextrunscxw11778135bcx9"/>
          <w:sz w:val="28"/>
          <w:szCs w:val="28"/>
        </w:rPr>
        <w:t>                                                                                             Студент групи ФЕІ-</w:t>
      </w:r>
      <w:r w:rsidRPr="0032598C">
        <w:rPr>
          <w:rStyle w:val="normaltextrunscxw11778135bcx9"/>
          <w:sz w:val="28"/>
          <w:szCs w:val="28"/>
        </w:rPr>
        <w:t>2</w:t>
      </w:r>
      <w:r w:rsidRPr="00B4432D">
        <w:rPr>
          <w:rStyle w:val="normaltextrunscxw11778135bcx9"/>
          <w:sz w:val="28"/>
          <w:szCs w:val="28"/>
        </w:rPr>
        <w:t>4</w:t>
      </w:r>
      <w:r w:rsidRPr="00B4432D">
        <w:rPr>
          <w:rStyle w:val="eopscxw11778135bcx9"/>
          <w:sz w:val="28"/>
          <w:szCs w:val="28"/>
        </w:rPr>
        <w:t> </w:t>
      </w:r>
    </w:p>
    <w:p w14:paraId="38AFFCF8" w14:textId="450CF1BD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B4432D">
        <w:rPr>
          <w:rStyle w:val="normaltextrunscxw11778135bcx9"/>
          <w:sz w:val="28"/>
          <w:szCs w:val="28"/>
        </w:rPr>
        <w:t xml:space="preserve">                                                                                                      </w:t>
      </w:r>
      <w:r w:rsidR="0032598C">
        <w:rPr>
          <w:rStyle w:val="normaltextrunscxw11778135bcx9"/>
          <w:sz w:val="28"/>
          <w:szCs w:val="28"/>
          <w:lang w:val="uk-UA"/>
        </w:rPr>
        <w:t>Хомич О.Я.</w:t>
      </w:r>
      <w:r w:rsidRPr="00B4432D">
        <w:rPr>
          <w:rStyle w:val="eopscxw11778135bcx9"/>
          <w:sz w:val="28"/>
          <w:szCs w:val="28"/>
        </w:rPr>
        <w:t> </w:t>
      </w:r>
    </w:p>
    <w:p w14:paraId="52887DA6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jc w:val="right"/>
        <w:textAlignment w:val="baseline"/>
        <w:rPr>
          <w:sz w:val="28"/>
          <w:szCs w:val="28"/>
        </w:rPr>
      </w:pPr>
      <w:r w:rsidRPr="00B4432D">
        <w:rPr>
          <w:rStyle w:val="normaltextrunscxw11778135bcx9"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</w:t>
      </w:r>
      <w:r w:rsidRPr="00B4432D">
        <w:rPr>
          <w:rStyle w:val="eopscxw11778135bcx9"/>
          <w:sz w:val="28"/>
          <w:szCs w:val="28"/>
        </w:rPr>
        <w:t> </w:t>
      </w:r>
    </w:p>
    <w:p w14:paraId="5949350D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jc w:val="right"/>
        <w:textAlignment w:val="baseline"/>
        <w:rPr>
          <w:rStyle w:val="eopscxw11778135bcx9"/>
          <w:sz w:val="28"/>
          <w:szCs w:val="28"/>
        </w:rPr>
      </w:pPr>
      <w:r w:rsidRPr="00B4432D">
        <w:rPr>
          <w:rStyle w:val="normaltextrunscxw11778135bcx9"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Перевіри</w:t>
      </w:r>
      <w:r w:rsidRPr="00B4432D">
        <w:rPr>
          <w:rStyle w:val="normaltextrunscxw11778135bcx9"/>
          <w:sz w:val="28"/>
          <w:szCs w:val="28"/>
          <w:lang w:val="uk-UA"/>
        </w:rPr>
        <w:t>в</w:t>
      </w:r>
      <w:r w:rsidRPr="00B4432D">
        <w:rPr>
          <w:rStyle w:val="normaltextrunscxw11778135bcx9"/>
          <w:sz w:val="28"/>
          <w:szCs w:val="28"/>
        </w:rPr>
        <w:t>:</w:t>
      </w:r>
      <w:r w:rsidRPr="00B4432D">
        <w:rPr>
          <w:rStyle w:val="eopscxw11778135bcx9"/>
          <w:sz w:val="28"/>
          <w:szCs w:val="28"/>
        </w:rPr>
        <w:t> </w:t>
      </w:r>
    </w:p>
    <w:p w14:paraId="68851534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jc w:val="right"/>
        <w:textAlignment w:val="baseline"/>
        <w:rPr>
          <w:rStyle w:val="normaltextrunscxw11778135bcx9"/>
          <w:sz w:val="28"/>
          <w:szCs w:val="28"/>
          <w:lang w:val="uk-UA"/>
        </w:rPr>
      </w:pPr>
      <w:r w:rsidRPr="00B4432D">
        <w:rPr>
          <w:rStyle w:val="eopscxw11778135bcx9"/>
          <w:sz w:val="28"/>
          <w:szCs w:val="28"/>
          <w:lang w:val="uk-UA"/>
        </w:rPr>
        <w:t>асистент</w:t>
      </w:r>
    </w:p>
    <w:p w14:paraId="548B51CB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jc w:val="right"/>
        <w:textAlignment w:val="baseline"/>
        <w:rPr>
          <w:rStyle w:val="normaltextrunscxw11778135bcx9"/>
          <w:sz w:val="28"/>
          <w:szCs w:val="28"/>
          <w:lang w:val="uk-UA"/>
        </w:rPr>
      </w:pPr>
      <w:r w:rsidRPr="00B4432D">
        <w:rPr>
          <w:rStyle w:val="normaltextrunscxw11778135bcx9"/>
          <w:sz w:val="28"/>
          <w:szCs w:val="28"/>
          <w:lang w:val="uk-UA"/>
        </w:rPr>
        <w:t>Чмихало О.С.</w:t>
      </w:r>
    </w:p>
    <w:p w14:paraId="7FCDB3C8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jc w:val="right"/>
        <w:textAlignment w:val="baseline"/>
        <w:rPr>
          <w:rStyle w:val="normaltextrunscxw11778135bcx9"/>
          <w:sz w:val="28"/>
          <w:szCs w:val="28"/>
        </w:rPr>
      </w:pPr>
    </w:p>
    <w:p w14:paraId="1176F419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jc w:val="right"/>
        <w:textAlignment w:val="baseline"/>
        <w:rPr>
          <w:rStyle w:val="normaltextrunscxw11778135bcx9"/>
          <w:sz w:val="28"/>
          <w:szCs w:val="28"/>
        </w:rPr>
      </w:pPr>
    </w:p>
    <w:p w14:paraId="1B7F210D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jc w:val="right"/>
        <w:textAlignment w:val="baseline"/>
        <w:rPr>
          <w:rStyle w:val="normaltextrunscxw11778135bcx9"/>
          <w:sz w:val="28"/>
          <w:szCs w:val="28"/>
        </w:rPr>
      </w:pPr>
    </w:p>
    <w:p w14:paraId="7723AB83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rStyle w:val="normaltextrunscxw11778135bcx9"/>
          <w:sz w:val="28"/>
          <w:szCs w:val="28"/>
        </w:rPr>
      </w:pPr>
    </w:p>
    <w:p w14:paraId="2E77BED8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rStyle w:val="normaltextrunscxw11778135bcx9"/>
          <w:sz w:val="28"/>
          <w:szCs w:val="28"/>
        </w:rPr>
      </w:pPr>
    </w:p>
    <w:p w14:paraId="42E140DB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rStyle w:val="normaltextrunscxw11778135bcx9"/>
          <w:sz w:val="28"/>
          <w:szCs w:val="28"/>
        </w:rPr>
      </w:pPr>
    </w:p>
    <w:p w14:paraId="1C80D20A" w14:textId="77777777" w:rsidR="00ED1E27" w:rsidRPr="00B4432D" w:rsidRDefault="00ED1E27" w:rsidP="00ED1E27">
      <w:pPr>
        <w:pStyle w:val="paragraphscxw11778135bcx9"/>
        <w:spacing w:before="0" w:beforeAutospacing="0" w:after="0" w:afterAutospacing="0" w:line="360" w:lineRule="auto"/>
        <w:textAlignment w:val="baseline"/>
        <w:rPr>
          <w:rStyle w:val="normaltextrunscxw11778135bcx9"/>
          <w:sz w:val="28"/>
          <w:szCs w:val="28"/>
          <w:lang w:val="uk-UA"/>
        </w:rPr>
      </w:pPr>
    </w:p>
    <w:p w14:paraId="314C5F75" w14:textId="5784625A" w:rsidR="00796AEB" w:rsidRPr="00B4432D" w:rsidRDefault="00ED1E27" w:rsidP="00ED1E2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rStyle w:val="normaltextrunscxw11778135bcx9"/>
          <w:sz w:val="28"/>
          <w:szCs w:val="28"/>
          <w:lang w:val="uk-UA"/>
        </w:rPr>
      </w:pPr>
      <w:r w:rsidRPr="00B4432D">
        <w:rPr>
          <w:rStyle w:val="normaltextrunscxw11778135bcx9"/>
          <w:sz w:val="28"/>
          <w:szCs w:val="28"/>
          <w:lang w:val="uk-UA"/>
        </w:rPr>
        <w:t>Львів-2024</w:t>
      </w:r>
    </w:p>
    <w:p w14:paraId="038B92FD" w14:textId="262CDC50" w:rsidR="00936750" w:rsidRPr="00B4432D" w:rsidRDefault="00936750" w:rsidP="00ED1E2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rStyle w:val="normaltextrunscxw11778135bcx9"/>
          <w:b/>
          <w:bCs/>
          <w:sz w:val="28"/>
          <w:szCs w:val="28"/>
          <w:lang w:val="uk-UA"/>
        </w:rPr>
      </w:pPr>
      <w:r w:rsidRPr="00B4432D">
        <w:rPr>
          <w:rStyle w:val="normaltextrunscxw11778135bcx9"/>
          <w:b/>
          <w:bCs/>
          <w:sz w:val="28"/>
          <w:szCs w:val="28"/>
          <w:lang w:val="uk-UA"/>
        </w:rPr>
        <w:lastRenderedPageBreak/>
        <w:t>Блок 2</w:t>
      </w:r>
    </w:p>
    <w:p w14:paraId="5AAA171C" w14:textId="6F91E40E" w:rsidR="00936750" w:rsidRPr="00B4432D" w:rsidRDefault="00936750" w:rsidP="00ED1E2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rStyle w:val="normaltextrunscxw11778135bcx9"/>
          <w:b/>
          <w:bCs/>
          <w:sz w:val="28"/>
          <w:szCs w:val="28"/>
          <w:lang w:val="uk-UA"/>
        </w:rPr>
      </w:pPr>
      <w:r w:rsidRPr="00B4432D">
        <w:rPr>
          <w:rStyle w:val="normaltextrunscxw11778135bcx9"/>
          <w:b/>
          <w:bCs/>
          <w:sz w:val="28"/>
          <w:szCs w:val="28"/>
          <w:lang w:val="uk-UA"/>
        </w:rPr>
        <w:t>Завдання 1</w:t>
      </w:r>
    </w:p>
    <w:p w14:paraId="18A87BF1" w14:textId="11FF8918" w:rsidR="00936750" w:rsidRPr="00B4432D" w:rsidRDefault="00936750" w:rsidP="00936750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  <w:lang w:val="uk-UA"/>
        </w:rPr>
      </w:pPr>
      <w:r w:rsidRPr="00B4432D">
        <w:rPr>
          <w:b/>
          <w:bCs/>
          <w:sz w:val="28"/>
          <w:szCs w:val="28"/>
          <w:lang w:val="uk-UA"/>
        </w:rPr>
        <w:t xml:space="preserve">Мета: </w:t>
      </w:r>
      <w:r w:rsidRPr="00B4432D">
        <w:rPr>
          <w:sz w:val="28"/>
          <w:szCs w:val="28"/>
          <w:lang w:val="uk-UA"/>
        </w:rPr>
        <w:t>в</w:t>
      </w:r>
      <w:r w:rsidRPr="00B4432D">
        <w:rPr>
          <w:sz w:val="28"/>
          <w:szCs w:val="28"/>
        </w:rPr>
        <w:t>ивчення html та html5 форм</w:t>
      </w:r>
      <w:r w:rsidRPr="00B4432D">
        <w:rPr>
          <w:sz w:val="28"/>
          <w:szCs w:val="28"/>
          <w:lang w:val="uk-UA"/>
        </w:rPr>
        <w:t>.</w:t>
      </w:r>
    </w:p>
    <w:p w14:paraId="6CE46CCE" w14:textId="77777777" w:rsidR="00936750" w:rsidRPr="00B4432D" w:rsidRDefault="00936750" w:rsidP="00936750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  <w:lang w:val="uk-UA"/>
        </w:rPr>
      </w:pPr>
    </w:p>
    <w:p w14:paraId="40A14A22" w14:textId="3364977B" w:rsidR="00936750" w:rsidRPr="0032598C" w:rsidRDefault="00936750" w:rsidP="00936750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/>
          <w:bCs/>
          <w:sz w:val="28"/>
          <w:szCs w:val="28"/>
        </w:rPr>
      </w:pPr>
      <w:r w:rsidRPr="00B4432D">
        <w:rPr>
          <w:b/>
          <w:bCs/>
          <w:sz w:val="28"/>
          <w:szCs w:val="28"/>
          <w:lang w:val="uk-UA"/>
        </w:rPr>
        <w:t xml:space="preserve">Практичне завдання </w:t>
      </w:r>
    </w:p>
    <w:p w14:paraId="5A9CAD85" w14:textId="5C90F8AF" w:rsidR="00936750" w:rsidRPr="00B4432D" w:rsidRDefault="00936750" w:rsidP="00936750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/>
          <w:bCs/>
          <w:sz w:val="28"/>
          <w:szCs w:val="28"/>
          <w:lang w:val="uk-UA"/>
        </w:rPr>
      </w:pPr>
      <w:r w:rsidRPr="00B4432D">
        <w:rPr>
          <w:b/>
          <w:bCs/>
          <w:sz w:val="28"/>
          <w:szCs w:val="28"/>
          <w:lang w:val="uk-UA"/>
        </w:rPr>
        <w:t>Хід роботи</w:t>
      </w:r>
    </w:p>
    <w:p w14:paraId="2FF17136" w14:textId="1D102312" w:rsidR="00936750" w:rsidRPr="00B4432D" w:rsidRDefault="00936750" w:rsidP="00936750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  <w:lang w:val="uk-UA"/>
        </w:rPr>
      </w:pPr>
      <w:r w:rsidRPr="00B4432D">
        <w:rPr>
          <w:sz w:val="28"/>
          <w:szCs w:val="28"/>
          <w:lang w:val="uk-UA"/>
        </w:rPr>
        <w:t>1.</w:t>
      </w:r>
      <w:r w:rsidRPr="00B4432D">
        <w:rPr>
          <w:sz w:val="28"/>
          <w:szCs w:val="28"/>
        </w:rPr>
        <w:t>Використовуючи теги форм, створ</w:t>
      </w:r>
      <w:r w:rsidRPr="00B4432D">
        <w:rPr>
          <w:sz w:val="28"/>
          <w:szCs w:val="28"/>
          <w:lang w:val="uk-UA"/>
        </w:rPr>
        <w:t xml:space="preserve">юємо </w:t>
      </w:r>
      <w:r w:rsidRPr="00B4432D">
        <w:rPr>
          <w:sz w:val="28"/>
          <w:szCs w:val="28"/>
        </w:rPr>
        <w:t>форму для опитування з 10 питань. Для кожного питання використ</w:t>
      </w:r>
      <w:r w:rsidRPr="00B4432D">
        <w:rPr>
          <w:sz w:val="28"/>
          <w:szCs w:val="28"/>
          <w:lang w:val="uk-UA"/>
        </w:rPr>
        <w:t>овуємо</w:t>
      </w:r>
      <w:r w:rsidRPr="00B4432D">
        <w:rPr>
          <w:sz w:val="28"/>
          <w:szCs w:val="28"/>
        </w:rPr>
        <w:t xml:space="preserve"> інший тип форми</w:t>
      </w:r>
      <w:r w:rsidRPr="00B4432D">
        <w:rPr>
          <w:sz w:val="28"/>
          <w:szCs w:val="28"/>
          <w:lang w:val="uk-UA"/>
        </w:rPr>
        <w:t>:</w:t>
      </w:r>
    </w:p>
    <w:p w14:paraId="16119D2A" w14:textId="4F2226CF" w:rsidR="00936750" w:rsidRPr="00B4432D" w:rsidRDefault="0032598C" w:rsidP="00936750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en-US"/>
        </w:rPr>
      </w:pPr>
      <w:r w:rsidRPr="0032598C">
        <w:rPr>
          <w:noProof/>
          <w:sz w:val="28"/>
          <w:szCs w:val="28"/>
          <w:lang w:val="en-US"/>
        </w:rPr>
        <w:drawing>
          <wp:inline distT="0" distB="0" distL="0" distR="0" wp14:anchorId="6C37C204" wp14:editId="321B0618">
            <wp:extent cx="4372585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591F" w14:textId="0768EB30" w:rsidR="000835DD" w:rsidRPr="00B4432D" w:rsidRDefault="000835DD" w:rsidP="000835DD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B4432D">
        <w:rPr>
          <w:sz w:val="28"/>
          <w:szCs w:val="28"/>
          <w:lang w:val="uk-UA"/>
        </w:rPr>
        <w:t>Рис.1 Випадаючий список</w:t>
      </w:r>
    </w:p>
    <w:p w14:paraId="7EA03684" w14:textId="4A7807D3" w:rsidR="000835DD" w:rsidRPr="00B4432D" w:rsidRDefault="0032598C" w:rsidP="000835DD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32598C">
        <w:rPr>
          <w:noProof/>
          <w:sz w:val="28"/>
          <w:szCs w:val="28"/>
          <w:lang w:val="uk-UA"/>
        </w:rPr>
        <w:drawing>
          <wp:inline distT="0" distB="0" distL="0" distR="0" wp14:anchorId="79D116AB" wp14:editId="655FA956">
            <wp:extent cx="5563376" cy="265784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AD6A" w14:textId="237001F4" w:rsidR="000835DD" w:rsidRPr="00B4432D" w:rsidRDefault="000835DD" w:rsidP="000835DD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B4432D">
        <w:rPr>
          <w:sz w:val="28"/>
          <w:szCs w:val="28"/>
          <w:lang w:val="uk-UA"/>
        </w:rPr>
        <w:t>Рис.2 Введеня тексту, вибір дати, введення числа</w:t>
      </w:r>
    </w:p>
    <w:p w14:paraId="4D1963EF" w14:textId="765C16A3" w:rsidR="000835DD" w:rsidRPr="00B4432D" w:rsidRDefault="0032598C" w:rsidP="000835DD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32598C">
        <w:rPr>
          <w:noProof/>
          <w:sz w:val="28"/>
          <w:szCs w:val="28"/>
          <w:lang w:val="uk-UA"/>
        </w:rPr>
        <w:drawing>
          <wp:inline distT="0" distB="0" distL="0" distR="0" wp14:anchorId="45DD70E3" wp14:editId="5B40901A">
            <wp:extent cx="5182323" cy="4763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CCA8" w14:textId="036FE0C0" w:rsidR="000835DD" w:rsidRPr="00B4432D" w:rsidRDefault="000835DD" w:rsidP="000835DD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B4432D">
        <w:rPr>
          <w:sz w:val="28"/>
          <w:szCs w:val="28"/>
          <w:lang w:val="uk-UA"/>
        </w:rPr>
        <w:t>Рис.3 Змінне знчення</w:t>
      </w:r>
    </w:p>
    <w:p w14:paraId="0AB28A7F" w14:textId="282C9F67" w:rsidR="000835DD" w:rsidRPr="00B4432D" w:rsidRDefault="00093D67" w:rsidP="000835DD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093D67">
        <w:rPr>
          <w:noProof/>
          <w:sz w:val="28"/>
          <w:szCs w:val="28"/>
          <w:lang w:val="uk-UA"/>
        </w:rPr>
        <w:drawing>
          <wp:inline distT="0" distB="0" distL="0" distR="0" wp14:anchorId="52EC0776" wp14:editId="43E719ED">
            <wp:extent cx="4096322" cy="8383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5DD" w:rsidRPr="00B4432D">
        <w:rPr>
          <w:sz w:val="28"/>
          <w:szCs w:val="28"/>
          <w:lang w:val="uk-UA"/>
        </w:rPr>
        <w:br/>
        <w:t>Рис.4 Радіо кнопка</w:t>
      </w:r>
    </w:p>
    <w:p w14:paraId="01D757E6" w14:textId="2A2FECA7" w:rsidR="000835DD" w:rsidRPr="00B4432D" w:rsidRDefault="0032598C" w:rsidP="000835DD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32598C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B969997" wp14:editId="2B8EDDF2">
            <wp:extent cx="4143953" cy="80973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2A59" w14:textId="13DA6DB2" w:rsidR="000835DD" w:rsidRDefault="000835DD" w:rsidP="000835DD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B4432D">
        <w:rPr>
          <w:sz w:val="28"/>
          <w:szCs w:val="28"/>
          <w:lang w:val="uk-UA"/>
        </w:rPr>
        <w:t>Рис.5 Багатоопційний список</w:t>
      </w:r>
    </w:p>
    <w:p w14:paraId="3DAEFBEA" w14:textId="77777777" w:rsidR="00093D67" w:rsidRPr="00B4432D" w:rsidRDefault="00093D67" w:rsidP="000835DD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</w:p>
    <w:p w14:paraId="0D822002" w14:textId="77777777" w:rsidR="0032598C" w:rsidRDefault="00596C17" w:rsidP="0032598C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  <w:lang w:val="uk-UA"/>
        </w:rPr>
      </w:pPr>
      <w:r w:rsidRPr="00B4432D">
        <w:rPr>
          <w:sz w:val="28"/>
          <w:szCs w:val="28"/>
          <w:lang w:val="uk-UA"/>
        </w:rPr>
        <w:t>2.</w:t>
      </w:r>
      <w:r w:rsidRPr="00B4432D">
        <w:rPr>
          <w:sz w:val="28"/>
          <w:szCs w:val="28"/>
        </w:rPr>
        <w:t xml:space="preserve"> Про</w:t>
      </w:r>
      <w:r w:rsidRPr="00B4432D">
        <w:rPr>
          <w:sz w:val="28"/>
          <w:szCs w:val="28"/>
          <w:lang w:val="uk-UA"/>
        </w:rPr>
        <w:t>ходимо</w:t>
      </w:r>
      <w:r w:rsidRPr="00B4432D">
        <w:rPr>
          <w:sz w:val="28"/>
          <w:szCs w:val="28"/>
        </w:rPr>
        <w:t xml:space="preserve"> опитування. Результати опитування запис</w:t>
      </w:r>
      <w:r w:rsidRPr="00B4432D">
        <w:rPr>
          <w:sz w:val="28"/>
          <w:szCs w:val="28"/>
          <w:lang w:val="uk-UA"/>
        </w:rPr>
        <w:t>уємо</w:t>
      </w:r>
      <w:r w:rsidRPr="00B4432D">
        <w:rPr>
          <w:sz w:val="28"/>
          <w:szCs w:val="28"/>
        </w:rPr>
        <w:t xml:space="preserve"> в LocalStorage</w:t>
      </w:r>
      <w:r w:rsidRPr="00B4432D">
        <w:rPr>
          <w:sz w:val="28"/>
          <w:szCs w:val="28"/>
          <w:lang w:val="uk-UA"/>
        </w:rPr>
        <w:t>:</w:t>
      </w:r>
    </w:p>
    <w:p w14:paraId="7808F67D" w14:textId="5AABD58B" w:rsidR="00596C17" w:rsidRPr="0032598C" w:rsidRDefault="0032598C" w:rsidP="0032598C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  <w:lang w:val="uk-UA"/>
        </w:rPr>
      </w:pPr>
      <w:r w:rsidRPr="0032598C">
        <w:rPr>
          <w:rFonts w:ascii="Consolas" w:eastAsia="Times New Roman" w:hAnsi="Consolas"/>
          <w:noProof/>
          <w:color w:val="D4D4D4"/>
          <w:sz w:val="20"/>
          <w:szCs w:val="20"/>
          <w:lang w:eastAsia="uk-UA"/>
        </w:rPr>
        <w:drawing>
          <wp:inline distT="0" distB="0" distL="0" distR="0" wp14:anchorId="0D2C2C1C" wp14:editId="72A4F640">
            <wp:extent cx="5525271" cy="221963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C17" w:rsidRPr="00B4432D">
        <w:rPr>
          <w:rFonts w:ascii="Consolas" w:eastAsia="Times New Roman" w:hAnsi="Consolas"/>
          <w:color w:val="D4D4D4"/>
          <w:sz w:val="20"/>
          <w:szCs w:val="20"/>
          <w:lang w:eastAsia="uk-UA"/>
        </w:rPr>
        <w:t>  }</w:t>
      </w:r>
    </w:p>
    <w:p w14:paraId="7F903813" w14:textId="67541B21" w:rsidR="000835DD" w:rsidRPr="0032598C" w:rsidRDefault="00596C17" w:rsidP="00596C1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B4432D">
        <w:rPr>
          <w:sz w:val="28"/>
          <w:szCs w:val="28"/>
          <w:lang w:val="uk-UA"/>
        </w:rPr>
        <w:t xml:space="preserve">Рис.7 Функція запису даних в </w:t>
      </w:r>
      <w:r w:rsidRPr="00B4432D">
        <w:rPr>
          <w:sz w:val="28"/>
          <w:szCs w:val="28"/>
          <w:lang w:val="en-US"/>
        </w:rPr>
        <w:t>LocalStorage</w:t>
      </w:r>
    </w:p>
    <w:p w14:paraId="775DD367" w14:textId="2412126B" w:rsidR="00596C17" w:rsidRPr="00674809" w:rsidRDefault="00596C17" w:rsidP="00596C1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</w:p>
    <w:p w14:paraId="03529591" w14:textId="64594898" w:rsidR="00596C17" w:rsidRPr="00674809" w:rsidRDefault="00596C17" w:rsidP="00596C1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</w:p>
    <w:p w14:paraId="7E90CE4D" w14:textId="0E7FBE84" w:rsidR="00596C17" w:rsidRPr="0032598C" w:rsidRDefault="0032598C" w:rsidP="0032598C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32598C">
        <w:rPr>
          <w:noProof/>
          <w:sz w:val="28"/>
          <w:szCs w:val="28"/>
          <w:lang w:val="uk-UA"/>
        </w:rPr>
        <w:drawing>
          <wp:inline distT="0" distB="0" distL="0" distR="0" wp14:anchorId="7CCF7C64" wp14:editId="1583205F">
            <wp:extent cx="6120765" cy="8267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 xml:space="preserve">Рис 8. Приклад збереження даних у </w:t>
      </w:r>
      <w:r>
        <w:rPr>
          <w:sz w:val="28"/>
          <w:szCs w:val="28"/>
          <w:lang w:val="en-US"/>
        </w:rPr>
        <w:t>LocalStorage</w:t>
      </w:r>
    </w:p>
    <w:p w14:paraId="0F0E0972" w14:textId="77777777" w:rsidR="00596C17" w:rsidRPr="00B4432D" w:rsidRDefault="00596C17" w:rsidP="00596C17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  <w:lang w:val="uk-UA"/>
        </w:rPr>
      </w:pPr>
    </w:p>
    <w:p w14:paraId="47A546A1" w14:textId="0130A8E3" w:rsidR="00596C17" w:rsidRPr="00B4432D" w:rsidRDefault="00596C17" w:rsidP="00596C17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  <w:lang w:val="uk-UA"/>
        </w:rPr>
      </w:pPr>
      <w:r w:rsidRPr="00B4432D">
        <w:rPr>
          <w:sz w:val="28"/>
          <w:szCs w:val="28"/>
          <w:lang w:val="uk-UA"/>
        </w:rPr>
        <w:t>3.</w:t>
      </w:r>
      <w:r w:rsidRPr="00B4432D">
        <w:rPr>
          <w:sz w:val="28"/>
          <w:szCs w:val="28"/>
        </w:rPr>
        <w:t xml:space="preserve"> </w:t>
      </w:r>
      <w:r w:rsidRPr="00B4432D">
        <w:rPr>
          <w:sz w:val="28"/>
          <w:szCs w:val="28"/>
          <w:lang w:val="uk-UA"/>
        </w:rPr>
        <w:t>П</w:t>
      </w:r>
      <w:r w:rsidRPr="00B4432D">
        <w:rPr>
          <w:sz w:val="28"/>
          <w:szCs w:val="28"/>
        </w:rPr>
        <w:t>и</w:t>
      </w:r>
      <w:r w:rsidRPr="00B4432D">
        <w:rPr>
          <w:sz w:val="28"/>
          <w:szCs w:val="28"/>
          <w:lang w:val="uk-UA"/>
        </w:rPr>
        <w:t>шемо</w:t>
      </w:r>
      <w:r w:rsidRPr="00B4432D">
        <w:rPr>
          <w:sz w:val="28"/>
          <w:szCs w:val="28"/>
        </w:rPr>
        <w:t xml:space="preserve"> 3 запити – фільтри, використовуючи відповідно підібрані форми</w:t>
      </w:r>
      <w:r w:rsidRPr="00B4432D">
        <w:rPr>
          <w:sz w:val="28"/>
          <w:szCs w:val="28"/>
          <w:lang w:val="uk-UA"/>
        </w:rPr>
        <w:t>:</w:t>
      </w:r>
    </w:p>
    <w:p w14:paraId="30E07F1F" w14:textId="3D285A57" w:rsidR="00FC487C" w:rsidRPr="00B4432D" w:rsidRDefault="0032598C" w:rsidP="0032598C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32598C">
        <w:rPr>
          <w:noProof/>
          <w:sz w:val="28"/>
          <w:szCs w:val="28"/>
          <w:lang w:val="uk-UA"/>
        </w:rPr>
        <w:drawing>
          <wp:inline distT="0" distB="0" distL="0" distR="0" wp14:anchorId="5D85B2F5" wp14:editId="30D6248C">
            <wp:extent cx="6120765" cy="1805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C17" w:rsidRPr="00B4432D">
        <w:rPr>
          <w:sz w:val="28"/>
          <w:szCs w:val="28"/>
          <w:lang w:val="uk-UA"/>
        </w:rPr>
        <w:br/>
        <w:t>Рис.</w:t>
      </w:r>
      <w:r>
        <w:rPr>
          <w:sz w:val="28"/>
          <w:szCs w:val="28"/>
          <w:lang w:val="uk-UA"/>
        </w:rPr>
        <w:t>9</w:t>
      </w:r>
      <w:r w:rsidR="00596C17" w:rsidRPr="00B4432D">
        <w:rPr>
          <w:sz w:val="28"/>
          <w:szCs w:val="28"/>
          <w:lang w:val="uk-UA"/>
        </w:rPr>
        <w:t xml:space="preserve"> Вибір опції фільтраці</w:t>
      </w:r>
      <w:r>
        <w:rPr>
          <w:sz w:val="28"/>
          <w:szCs w:val="28"/>
          <w:lang w:val="uk-UA"/>
        </w:rPr>
        <w:t>ї</w:t>
      </w:r>
    </w:p>
    <w:p w14:paraId="7EE3B66E" w14:textId="488EAD7A" w:rsidR="00FC487C" w:rsidRPr="00B4432D" w:rsidRDefault="00FC487C" w:rsidP="00596C1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</w:p>
    <w:p w14:paraId="28B3A0E4" w14:textId="2244E840" w:rsidR="00FC487C" w:rsidRPr="00B4432D" w:rsidRDefault="00FC487C" w:rsidP="00596C1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</w:p>
    <w:p w14:paraId="0544D2ED" w14:textId="501E8077" w:rsidR="00FC487C" w:rsidRPr="00093D67" w:rsidRDefault="00FC487C" w:rsidP="00596C1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</w:p>
    <w:p w14:paraId="1AF121DB" w14:textId="68C1408C" w:rsidR="00FC487C" w:rsidRDefault="00FC487C" w:rsidP="00596C1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B4432D">
        <w:rPr>
          <w:sz w:val="28"/>
          <w:szCs w:val="28"/>
          <w:lang w:val="uk-UA"/>
        </w:rPr>
        <w:t>Рис.1</w:t>
      </w:r>
      <w:r w:rsidR="0032598C" w:rsidRPr="00093D67">
        <w:rPr>
          <w:sz w:val="28"/>
          <w:szCs w:val="28"/>
          <w:lang w:val="uk-UA"/>
        </w:rPr>
        <w:t>0</w:t>
      </w:r>
      <w:r w:rsidRPr="00B4432D">
        <w:rPr>
          <w:sz w:val="28"/>
          <w:szCs w:val="28"/>
          <w:lang w:val="uk-UA"/>
        </w:rPr>
        <w:t xml:space="preserve"> Результати фільтрацій</w:t>
      </w:r>
    </w:p>
    <w:p w14:paraId="6F373BFE" w14:textId="5185C6C2" w:rsidR="0032598C" w:rsidRPr="00B4432D" w:rsidRDefault="0032598C" w:rsidP="00596C1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32598C">
        <w:rPr>
          <w:noProof/>
          <w:sz w:val="28"/>
          <w:szCs w:val="28"/>
          <w:lang w:val="uk-UA"/>
        </w:rPr>
        <w:drawing>
          <wp:inline distT="0" distB="0" distL="0" distR="0" wp14:anchorId="1426E51C" wp14:editId="7AFC46F5">
            <wp:extent cx="6120765" cy="9886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3DC6" w14:textId="77777777" w:rsidR="00B31D6F" w:rsidRPr="00B4432D" w:rsidRDefault="00B31D6F" w:rsidP="00596C1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</w:p>
    <w:p w14:paraId="48EDF800" w14:textId="69D3C0A0" w:rsidR="00B31D6F" w:rsidRPr="00B4432D" w:rsidRDefault="00B31D6F" w:rsidP="00B31D6F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  <w:lang w:val="uk-UA"/>
        </w:rPr>
      </w:pPr>
      <w:r w:rsidRPr="00B4432D">
        <w:rPr>
          <w:b/>
          <w:bCs/>
          <w:sz w:val="28"/>
          <w:szCs w:val="28"/>
          <w:lang w:val="uk-UA"/>
        </w:rPr>
        <w:t xml:space="preserve">Висновок: </w:t>
      </w:r>
      <w:r w:rsidRPr="00B4432D">
        <w:rPr>
          <w:sz w:val="28"/>
          <w:szCs w:val="28"/>
          <w:lang w:val="uk-UA"/>
        </w:rPr>
        <w:t xml:space="preserve">вивчено форми </w:t>
      </w:r>
      <w:r w:rsidRPr="00B4432D">
        <w:rPr>
          <w:sz w:val="28"/>
          <w:szCs w:val="28"/>
          <w:lang w:val="en-US"/>
        </w:rPr>
        <w:t>html</w:t>
      </w:r>
      <w:r w:rsidRPr="0032598C">
        <w:rPr>
          <w:sz w:val="28"/>
          <w:szCs w:val="28"/>
        </w:rPr>
        <w:t xml:space="preserve"> </w:t>
      </w:r>
      <w:r w:rsidRPr="00B4432D">
        <w:rPr>
          <w:sz w:val="28"/>
          <w:szCs w:val="28"/>
          <w:lang w:val="uk-UA"/>
        </w:rPr>
        <w:t xml:space="preserve">та </w:t>
      </w:r>
      <w:r w:rsidRPr="00B4432D">
        <w:rPr>
          <w:sz w:val="28"/>
          <w:szCs w:val="28"/>
          <w:lang w:val="en-US"/>
        </w:rPr>
        <w:t>html</w:t>
      </w:r>
      <w:r w:rsidRPr="0032598C">
        <w:rPr>
          <w:sz w:val="28"/>
          <w:szCs w:val="28"/>
        </w:rPr>
        <w:t>5.</w:t>
      </w:r>
      <w:r w:rsidRPr="00B4432D">
        <w:rPr>
          <w:sz w:val="28"/>
          <w:szCs w:val="28"/>
          <w:lang w:val="uk-UA"/>
        </w:rPr>
        <w:t xml:space="preserve"> Створено опитування за допомогою форм, дані якого зберігаються в </w:t>
      </w:r>
      <w:r w:rsidRPr="00B4432D">
        <w:rPr>
          <w:sz w:val="28"/>
          <w:szCs w:val="28"/>
          <w:lang w:val="en-US"/>
        </w:rPr>
        <w:t>LocalStorage</w:t>
      </w:r>
      <w:r w:rsidRPr="00B4432D">
        <w:rPr>
          <w:sz w:val="28"/>
          <w:szCs w:val="28"/>
          <w:lang w:val="uk-UA"/>
        </w:rPr>
        <w:t>.</w:t>
      </w:r>
      <w:r w:rsidRPr="00B4432D">
        <w:rPr>
          <w:sz w:val="28"/>
          <w:szCs w:val="28"/>
        </w:rPr>
        <w:t xml:space="preserve"> </w:t>
      </w:r>
      <w:r w:rsidRPr="00B4432D">
        <w:rPr>
          <w:sz w:val="28"/>
          <w:szCs w:val="28"/>
          <w:lang w:val="uk-UA"/>
        </w:rPr>
        <w:t xml:space="preserve">HTML5 відрізняється від </w:t>
      </w:r>
      <w:r w:rsidRPr="00B4432D">
        <w:rPr>
          <w:sz w:val="28"/>
          <w:szCs w:val="28"/>
          <w:lang w:val="en-US"/>
        </w:rPr>
        <w:t>HTML</w:t>
      </w:r>
      <w:r w:rsidRPr="0032598C">
        <w:rPr>
          <w:sz w:val="28"/>
          <w:szCs w:val="28"/>
        </w:rPr>
        <w:t xml:space="preserve"> </w:t>
      </w:r>
      <w:r w:rsidRPr="00B4432D">
        <w:rPr>
          <w:sz w:val="28"/>
          <w:szCs w:val="28"/>
          <w:lang w:val="uk-UA"/>
        </w:rPr>
        <w:t>наявністю новими елементами вводу, такими як &lt;input type="date"&gt;, &lt;input type="email"&gt;, &lt;input type="url"&gt;, &lt;input type="number"&gt;, &lt;input type="range"&gt; та інші.</w:t>
      </w:r>
    </w:p>
    <w:p w14:paraId="414B0315" w14:textId="1C15D8D3" w:rsidR="00FC487C" w:rsidRPr="0032598C" w:rsidRDefault="00FC487C" w:rsidP="00596C17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/>
          <w:bCs/>
          <w:sz w:val="28"/>
          <w:szCs w:val="28"/>
        </w:rPr>
      </w:pPr>
      <w:r w:rsidRPr="00B4432D">
        <w:rPr>
          <w:b/>
          <w:bCs/>
          <w:sz w:val="28"/>
          <w:szCs w:val="28"/>
          <w:lang w:val="uk-UA"/>
        </w:rPr>
        <w:t>Завдання 2</w:t>
      </w:r>
    </w:p>
    <w:p w14:paraId="5F47754B" w14:textId="4A3B1701" w:rsidR="00B31D6F" w:rsidRPr="00B4432D" w:rsidRDefault="00B31D6F" w:rsidP="00B31D6F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  <w:lang w:val="uk-UA"/>
        </w:rPr>
      </w:pPr>
      <w:r w:rsidRPr="00B4432D">
        <w:rPr>
          <w:b/>
          <w:bCs/>
          <w:sz w:val="28"/>
          <w:szCs w:val="28"/>
          <w:lang w:val="uk-UA"/>
        </w:rPr>
        <w:t xml:space="preserve">Мета: </w:t>
      </w:r>
      <w:r w:rsidRPr="00B4432D">
        <w:rPr>
          <w:sz w:val="28"/>
          <w:szCs w:val="28"/>
          <w:lang w:val="uk-UA"/>
        </w:rPr>
        <w:t>створити форму т</w:t>
      </w:r>
      <w:r w:rsidR="006A2357" w:rsidRPr="00B4432D">
        <w:rPr>
          <w:sz w:val="28"/>
          <w:szCs w:val="28"/>
          <w:lang w:val="uk-UA"/>
        </w:rPr>
        <w:t>е</w:t>
      </w:r>
      <w:r w:rsidRPr="00B4432D">
        <w:rPr>
          <w:sz w:val="28"/>
          <w:szCs w:val="28"/>
          <w:lang w:val="uk-UA"/>
        </w:rPr>
        <w:t>стування.</w:t>
      </w:r>
    </w:p>
    <w:p w14:paraId="6852B7CE" w14:textId="23F103EE" w:rsidR="005C3E18" w:rsidRPr="0032598C" w:rsidRDefault="005C3E18" w:rsidP="005C3E18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/>
          <w:bCs/>
          <w:sz w:val="28"/>
          <w:szCs w:val="28"/>
        </w:rPr>
      </w:pPr>
      <w:r w:rsidRPr="00B4432D">
        <w:rPr>
          <w:b/>
          <w:bCs/>
          <w:sz w:val="28"/>
          <w:szCs w:val="28"/>
          <w:lang w:val="uk-UA"/>
        </w:rPr>
        <w:t>Практичне завдання</w:t>
      </w:r>
    </w:p>
    <w:p w14:paraId="617E1385" w14:textId="1F660274" w:rsidR="006E4D21" w:rsidRPr="00B4432D" w:rsidRDefault="006E4D21" w:rsidP="005C3E18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/>
          <w:bCs/>
          <w:sz w:val="28"/>
          <w:szCs w:val="28"/>
          <w:lang w:val="uk-UA"/>
        </w:rPr>
      </w:pPr>
      <w:r w:rsidRPr="00B4432D">
        <w:rPr>
          <w:b/>
          <w:bCs/>
          <w:sz w:val="28"/>
          <w:szCs w:val="28"/>
          <w:lang w:val="uk-UA"/>
        </w:rPr>
        <w:t>Хід роботи</w:t>
      </w:r>
    </w:p>
    <w:p w14:paraId="15EFF9B6" w14:textId="7294897C" w:rsidR="006E4D21" w:rsidRPr="00B4432D" w:rsidRDefault="006E4D21" w:rsidP="006E4D21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  <w:lang w:val="uk-UA"/>
        </w:rPr>
      </w:pPr>
      <w:r w:rsidRPr="00B4432D">
        <w:rPr>
          <w:sz w:val="28"/>
          <w:szCs w:val="28"/>
          <w:lang w:val="uk-UA"/>
        </w:rPr>
        <w:t>1.</w:t>
      </w:r>
      <w:r w:rsidRPr="00B4432D">
        <w:rPr>
          <w:sz w:val="28"/>
          <w:szCs w:val="28"/>
        </w:rPr>
        <w:t>Створ</w:t>
      </w:r>
      <w:r w:rsidRPr="00B4432D">
        <w:rPr>
          <w:sz w:val="28"/>
          <w:szCs w:val="28"/>
          <w:lang w:val="uk-UA"/>
        </w:rPr>
        <w:t>юємо</w:t>
      </w:r>
      <w:r w:rsidRPr="00B4432D">
        <w:rPr>
          <w:sz w:val="28"/>
          <w:szCs w:val="28"/>
        </w:rPr>
        <w:t xml:space="preserve"> json з тестовими питаннями та правильними відповідями на </w:t>
      </w:r>
      <w:r w:rsidRPr="00B4432D">
        <w:rPr>
          <w:sz w:val="28"/>
          <w:szCs w:val="28"/>
          <w:lang w:val="uk-UA"/>
        </w:rPr>
        <w:t>них:</w:t>
      </w:r>
    </w:p>
    <w:p w14:paraId="40A79011" w14:textId="025440A1" w:rsidR="006E4D21" w:rsidRPr="00B4432D" w:rsidRDefault="006E4D21" w:rsidP="006E4D21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noProof/>
          <w:sz w:val="28"/>
          <w:szCs w:val="28"/>
          <w:lang w:val="uk-UA"/>
        </w:rPr>
      </w:pPr>
      <w:r w:rsidRPr="00B4432D">
        <w:rPr>
          <w:noProof/>
          <w:sz w:val="28"/>
          <w:szCs w:val="28"/>
        </w:rPr>
        <w:lastRenderedPageBreak/>
        <w:t xml:space="preserve"> </w:t>
      </w:r>
      <w:r w:rsidR="00093D67" w:rsidRPr="00093D67">
        <w:rPr>
          <w:noProof/>
          <w:sz w:val="28"/>
          <w:szCs w:val="28"/>
        </w:rPr>
        <w:drawing>
          <wp:inline distT="0" distB="0" distL="0" distR="0" wp14:anchorId="75400DD1" wp14:editId="355F0703">
            <wp:extent cx="3372321" cy="68780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C0D6" w14:textId="1DA8D8F5" w:rsidR="006E4D21" w:rsidRPr="00B4432D" w:rsidRDefault="006E4D21" w:rsidP="006E4D21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noProof/>
          <w:sz w:val="28"/>
          <w:szCs w:val="28"/>
          <w:lang w:val="uk-UA"/>
        </w:rPr>
      </w:pPr>
      <w:r w:rsidRPr="00B4432D">
        <w:rPr>
          <w:noProof/>
          <w:sz w:val="28"/>
          <w:szCs w:val="28"/>
          <w:lang w:val="uk-UA"/>
        </w:rPr>
        <w:t>Рис.1</w:t>
      </w:r>
    </w:p>
    <w:p w14:paraId="6BAFF0A7" w14:textId="77777777" w:rsidR="006E4D21" w:rsidRPr="00B4432D" w:rsidRDefault="006E4D21" w:rsidP="006E4D21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  <w:lang w:val="uk-UA"/>
        </w:rPr>
      </w:pPr>
    </w:p>
    <w:p w14:paraId="7C63BBB7" w14:textId="77777777" w:rsidR="006E4D21" w:rsidRPr="00B4432D" w:rsidRDefault="006E4D21" w:rsidP="006E4D21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  <w:lang w:val="uk-UA"/>
        </w:rPr>
      </w:pPr>
    </w:p>
    <w:p w14:paraId="489741C4" w14:textId="2B896E96" w:rsidR="006E4D21" w:rsidRPr="00B4432D" w:rsidRDefault="006E4D21" w:rsidP="006E4D21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  <w:lang w:val="uk-UA"/>
        </w:rPr>
      </w:pPr>
      <w:r w:rsidRPr="00B4432D">
        <w:rPr>
          <w:sz w:val="28"/>
          <w:szCs w:val="28"/>
          <w:lang w:val="uk-UA"/>
        </w:rPr>
        <w:t>2</w:t>
      </w:r>
      <w:r w:rsidR="00785A2A" w:rsidRPr="00B4432D">
        <w:rPr>
          <w:sz w:val="28"/>
          <w:szCs w:val="28"/>
          <w:lang w:val="uk-UA"/>
        </w:rPr>
        <w:t>-3</w:t>
      </w:r>
      <w:r w:rsidRPr="00B4432D">
        <w:rPr>
          <w:sz w:val="28"/>
          <w:szCs w:val="28"/>
          <w:lang w:val="uk-UA"/>
        </w:rPr>
        <w:t>.</w:t>
      </w:r>
      <w:r w:rsidRPr="00B4432D">
        <w:rPr>
          <w:sz w:val="28"/>
          <w:szCs w:val="28"/>
        </w:rPr>
        <w:t xml:space="preserve"> </w:t>
      </w:r>
      <w:r w:rsidRPr="00B4432D">
        <w:rPr>
          <w:sz w:val="28"/>
          <w:szCs w:val="28"/>
          <w:lang w:val="uk-UA"/>
        </w:rPr>
        <w:t>Пишемо</w:t>
      </w:r>
      <w:r w:rsidRPr="00B4432D">
        <w:rPr>
          <w:sz w:val="28"/>
          <w:szCs w:val="28"/>
        </w:rPr>
        <w:t xml:space="preserve"> html, сss та js код для відображення на web сторінці та проходження тесту з 5 питань. Перев</w:t>
      </w:r>
      <w:r w:rsidRPr="00B4432D">
        <w:rPr>
          <w:sz w:val="28"/>
          <w:szCs w:val="28"/>
          <w:lang w:val="uk-UA"/>
        </w:rPr>
        <w:t xml:space="preserve">яємо </w:t>
      </w:r>
      <w:r w:rsidRPr="00B4432D">
        <w:rPr>
          <w:sz w:val="28"/>
          <w:szCs w:val="28"/>
        </w:rPr>
        <w:t>і показ</w:t>
      </w:r>
      <w:r w:rsidRPr="00B4432D">
        <w:rPr>
          <w:sz w:val="28"/>
          <w:szCs w:val="28"/>
          <w:lang w:val="uk-UA"/>
        </w:rPr>
        <w:t xml:space="preserve">уємо </w:t>
      </w:r>
      <w:r w:rsidRPr="00B4432D">
        <w:rPr>
          <w:sz w:val="28"/>
          <w:szCs w:val="28"/>
        </w:rPr>
        <w:t>правильність відповіді на кожне питання</w:t>
      </w:r>
      <w:r w:rsidR="00F8428E" w:rsidRPr="0032598C">
        <w:rPr>
          <w:sz w:val="28"/>
          <w:szCs w:val="28"/>
        </w:rPr>
        <w:t xml:space="preserve">, </w:t>
      </w:r>
      <w:r w:rsidR="00F8428E" w:rsidRPr="00B4432D">
        <w:rPr>
          <w:sz w:val="28"/>
          <w:szCs w:val="28"/>
        </w:rPr>
        <w:t>вив</w:t>
      </w:r>
      <w:r w:rsidR="00F8428E" w:rsidRPr="00B4432D">
        <w:rPr>
          <w:sz w:val="28"/>
          <w:szCs w:val="28"/>
          <w:lang w:val="uk-UA"/>
        </w:rPr>
        <w:t>одимо</w:t>
      </w:r>
      <w:r w:rsidR="00F8428E" w:rsidRPr="00B4432D">
        <w:rPr>
          <w:sz w:val="28"/>
          <w:szCs w:val="28"/>
        </w:rPr>
        <w:t xml:space="preserve"> на сторінці сумарний результат проходження тесту</w:t>
      </w:r>
      <w:r w:rsidRPr="00B4432D">
        <w:rPr>
          <w:sz w:val="28"/>
          <w:szCs w:val="28"/>
          <w:lang w:val="uk-UA"/>
        </w:rPr>
        <w:t>:</w:t>
      </w:r>
    </w:p>
    <w:p w14:paraId="5DD58AFB" w14:textId="5065BB27" w:rsidR="005F6E8B" w:rsidRPr="00B4432D" w:rsidRDefault="00093D67" w:rsidP="005F6E8B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093D6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9C9B1DD" wp14:editId="79B95E4C">
            <wp:extent cx="3353268" cy="105742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5E78" w14:textId="71453E73" w:rsidR="005F6E8B" w:rsidRPr="00B4432D" w:rsidRDefault="005F6E8B" w:rsidP="005F6E8B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en-US"/>
        </w:rPr>
      </w:pPr>
      <w:r w:rsidRPr="00B4432D">
        <w:rPr>
          <w:sz w:val="28"/>
          <w:szCs w:val="28"/>
          <w:lang w:val="uk-UA"/>
        </w:rPr>
        <w:t xml:space="preserve">Рис.2 </w:t>
      </w:r>
      <w:r w:rsidRPr="00B4432D">
        <w:rPr>
          <w:sz w:val="28"/>
          <w:szCs w:val="28"/>
          <w:lang w:val="en-US"/>
        </w:rPr>
        <w:t>HTML web</w:t>
      </w:r>
    </w:p>
    <w:p w14:paraId="3189CE6E" w14:textId="576382D8" w:rsidR="005F6E8B" w:rsidRPr="00B4432D" w:rsidRDefault="005F6E8B" w:rsidP="005F6E8B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en-US"/>
        </w:rPr>
      </w:pPr>
    </w:p>
    <w:p w14:paraId="3C93EF23" w14:textId="355CA29F" w:rsidR="005F6E8B" w:rsidRPr="00B4432D" w:rsidRDefault="00093D67" w:rsidP="005F6E8B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en-US"/>
        </w:rPr>
      </w:pPr>
      <w:r w:rsidRPr="00093D67">
        <w:rPr>
          <w:noProof/>
          <w:sz w:val="28"/>
          <w:szCs w:val="28"/>
          <w:lang w:val="en-US"/>
        </w:rPr>
        <w:drawing>
          <wp:inline distT="0" distB="0" distL="0" distR="0" wp14:anchorId="3DD78487" wp14:editId="100415EC">
            <wp:extent cx="1743318" cy="478221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72DD" w14:textId="5242F439" w:rsidR="005F6E8B" w:rsidRPr="00B4432D" w:rsidRDefault="005F6E8B" w:rsidP="005F6E8B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en-US"/>
        </w:rPr>
      </w:pPr>
      <w:r w:rsidRPr="00B4432D">
        <w:rPr>
          <w:sz w:val="28"/>
          <w:szCs w:val="28"/>
          <w:lang w:val="uk-UA"/>
        </w:rPr>
        <w:t xml:space="preserve">Рис.3 </w:t>
      </w:r>
      <w:r w:rsidRPr="00B4432D">
        <w:rPr>
          <w:sz w:val="28"/>
          <w:szCs w:val="28"/>
          <w:lang w:val="en-US"/>
        </w:rPr>
        <w:t>CSS web</w:t>
      </w:r>
    </w:p>
    <w:p w14:paraId="31ADDAED" w14:textId="07C9C146" w:rsidR="005F6E8B" w:rsidRPr="00B4432D" w:rsidRDefault="005F6E8B" w:rsidP="005F6E8B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en-US"/>
        </w:rPr>
      </w:pPr>
    </w:p>
    <w:p w14:paraId="22C73A89" w14:textId="043BF754" w:rsidR="005F6E8B" w:rsidRPr="00B4432D" w:rsidRDefault="00093D67" w:rsidP="005F6E8B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en-US"/>
        </w:rPr>
      </w:pPr>
      <w:r w:rsidRPr="00093D67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B8BFB08" wp14:editId="142A0726">
            <wp:extent cx="4963218" cy="6258798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375B" w14:textId="7A427F80" w:rsidR="007E22FA" w:rsidRPr="00B4432D" w:rsidRDefault="007E22FA" w:rsidP="005F6E8B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B4432D">
        <w:rPr>
          <w:sz w:val="28"/>
          <w:szCs w:val="28"/>
          <w:lang w:val="uk-UA"/>
        </w:rPr>
        <w:t xml:space="preserve">Рис.4 Частина </w:t>
      </w:r>
      <w:r w:rsidRPr="00B4432D">
        <w:rPr>
          <w:sz w:val="28"/>
          <w:szCs w:val="28"/>
          <w:lang w:val="en-US"/>
        </w:rPr>
        <w:t>JS</w:t>
      </w:r>
      <w:r w:rsidRPr="0032598C">
        <w:rPr>
          <w:sz w:val="28"/>
          <w:szCs w:val="28"/>
        </w:rPr>
        <w:t xml:space="preserve"> </w:t>
      </w:r>
      <w:r w:rsidRPr="00B4432D">
        <w:rPr>
          <w:sz w:val="28"/>
          <w:szCs w:val="28"/>
          <w:lang w:val="en-US"/>
        </w:rPr>
        <w:t>web</w:t>
      </w:r>
      <w:r w:rsidRPr="0032598C">
        <w:rPr>
          <w:sz w:val="28"/>
          <w:szCs w:val="28"/>
        </w:rPr>
        <w:t xml:space="preserve"> (</w:t>
      </w:r>
      <w:r w:rsidRPr="00B4432D">
        <w:rPr>
          <w:sz w:val="28"/>
          <w:szCs w:val="28"/>
          <w:lang w:val="uk-UA"/>
        </w:rPr>
        <w:t>відображення тесту та обробка відповідей)</w:t>
      </w:r>
    </w:p>
    <w:p w14:paraId="13ED14D5" w14:textId="56AC5978" w:rsidR="007E22FA" w:rsidRPr="00B4432D" w:rsidRDefault="00093D67" w:rsidP="005F6E8B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093D6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CF13333" wp14:editId="3C4606DE">
            <wp:extent cx="5601482" cy="46679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C046" w14:textId="05E205F4" w:rsidR="007E22FA" w:rsidRPr="00B4432D" w:rsidRDefault="007E22FA" w:rsidP="005F6E8B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B4432D">
        <w:rPr>
          <w:sz w:val="28"/>
          <w:szCs w:val="28"/>
          <w:lang w:val="uk-UA"/>
        </w:rPr>
        <w:t xml:space="preserve">Рис.5 Друга частина </w:t>
      </w:r>
      <w:r w:rsidRPr="00B4432D">
        <w:rPr>
          <w:sz w:val="28"/>
          <w:szCs w:val="28"/>
          <w:lang w:val="en-US"/>
        </w:rPr>
        <w:t>JS</w:t>
      </w:r>
      <w:r w:rsidRPr="0032598C">
        <w:rPr>
          <w:sz w:val="28"/>
          <w:szCs w:val="28"/>
        </w:rPr>
        <w:t xml:space="preserve"> </w:t>
      </w:r>
      <w:r w:rsidRPr="00B4432D">
        <w:rPr>
          <w:sz w:val="28"/>
          <w:szCs w:val="28"/>
          <w:lang w:val="en-US"/>
        </w:rPr>
        <w:t>web</w:t>
      </w:r>
      <w:r w:rsidRPr="0032598C">
        <w:rPr>
          <w:sz w:val="28"/>
          <w:szCs w:val="28"/>
        </w:rPr>
        <w:t xml:space="preserve"> (</w:t>
      </w:r>
      <w:r w:rsidRPr="00B4432D">
        <w:rPr>
          <w:sz w:val="28"/>
          <w:szCs w:val="28"/>
          <w:lang w:val="uk-UA"/>
        </w:rPr>
        <w:t>обробник натискання на кнопку здачі тесту)</w:t>
      </w:r>
    </w:p>
    <w:p w14:paraId="56A838DD" w14:textId="77777777" w:rsidR="00C636C5" w:rsidRPr="00B4432D" w:rsidRDefault="00C636C5" w:rsidP="00C636C5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  <w:lang w:val="uk-UA"/>
        </w:rPr>
      </w:pPr>
    </w:p>
    <w:p w14:paraId="1B508F6B" w14:textId="2C34BD16" w:rsidR="00C02C94" w:rsidRPr="005000DD" w:rsidRDefault="00093D67" w:rsidP="00C02C94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en-US"/>
        </w:rPr>
      </w:pPr>
      <w:r w:rsidRPr="00093D6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E46B803" wp14:editId="7A0E4A6D">
            <wp:extent cx="4505954" cy="726858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ABFC" w14:textId="1951341F" w:rsidR="00C02C94" w:rsidRPr="00B4432D" w:rsidRDefault="00C02C94" w:rsidP="00C02C94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B4432D">
        <w:rPr>
          <w:sz w:val="28"/>
          <w:szCs w:val="28"/>
          <w:lang w:val="uk-UA"/>
        </w:rPr>
        <w:t>Рис.6 Результат</w:t>
      </w:r>
    </w:p>
    <w:p w14:paraId="54FFBC99" w14:textId="77777777" w:rsidR="00C02C94" w:rsidRPr="00B4432D" w:rsidRDefault="00C02C94" w:rsidP="00C02C94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  <w:lang w:val="uk-UA"/>
        </w:rPr>
      </w:pPr>
    </w:p>
    <w:p w14:paraId="190B5C11" w14:textId="77777777" w:rsidR="00C02C94" w:rsidRPr="00B4432D" w:rsidRDefault="00C02C94" w:rsidP="00C02C94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  <w:lang w:val="uk-UA"/>
        </w:rPr>
      </w:pPr>
    </w:p>
    <w:p w14:paraId="672E1151" w14:textId="6FAC1B36" w:rsidR="00C02C94" w:rsidRPr="0032598C" w:rsidRDefault="00C02C94" w:rsidP="00C02C94">
      <w:pPr>
        <w:pStyle w:val="paragraphscxw11778135bcx9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  <w:r w:rsidRPr="00B4432D">
        <w:rPr>
          <w:b/>
          <w:sz w:val="28"/>
          <w:szCs w:val="28"/>
          <w:lang w:val="uk-UA"/>
        </w:rPr>
        <w:t>Висновок:</w:t>
      </w:r>
      <w:r w:rsidRPr="00B4432D">
        <w:rPr>
          <w:bCs/>
          <w:sz w:val="28"/>
          <w:szCs w:val="28"/>
          <w:lang w:val="uk-UA"/>
        </w:rPr>
        <w:t xml:space="preserve"> </w:t>
      </w:r>
      <w:r w:rsidR="00FF6795" w:rsidRPr="00B4432D">
        <w:rPr>
          <w:bCs/>
          <w:sz w:val="28"/>
          <w:szCs w:val="28"/>
          <w:lang w:val="uk-UA"/>
        </w:rPr>
        <w:t xml:space="preserve">створено форму тестування. Для зберігання питань та відповідей зручно використовувати </w:t>
      </w:r>
      <w:r w:rsidR="00FF6795" w:rsidRPr="00B4432D">
        <w:rPr>
          <w:bCs/>
          <w:sz w:val="28"/>
          <w:szCs w:val="28"/>
          <w:lang w:val="en-US"/>
        </w:rPr>
        <w:t>JSON</w:t>
      </w:r>
      <w:r w:rsidR="00FF6795" w:rsidRPr="00B4432D">
        <w:rPr>
          <w:bCs/>
          <w:sz w:val="28"/>
          <w:szCs w:val="28"/>
          <w:lang w:val="uk-UA"/>
        </w:rPr>
        <w:t>. Все працює коректно.</w:t>
      </w:r>
    </w:p>
    <w:p w14:paraId="4C72FFC4" w14:textId="77777777" w:rsidR="00F70CAF" w:rsidRPr="0032598C" w:rsidRDefault="00F70CAF" w:rsidP="00C02C94">
      <w:pPr>
        <w:pStyle w:val="paragraphscxw11778135bcx9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</w:p>
    <w:p w14:paraId="6DC6E861" w14:textId="77777777" w:rsidR="00F70CAF" w:rsidRPr="0032598C" w:rsidRDefault="00F70CAF" w:rsidP="00C02C94">
      <w:pPr>
        <w:pStyle w:val="paragraphscxw11778135bcx9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</w:p>
    <w:p w14:paraId="29061A8C" w14:textId="77777777" w:rsidR="00F70CAF" w:rsidRPr="0032598C" w:rsidRDefault="00F70CAF" w:rsidP="00C02C94">
      <w:pPr>
        <w:pStyle w:val="paragraphscxw11778135bcx9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</w:p>
    <w:p w14:paraId="1517B58C" w14:textId="77777777" w:rsidR="00F70CAF" w:rsidRPr="0032598C" w:rsidRDefault="00F70CAF" w:rsidP="00C02C94">
      <w:pPr>
        <w:pStyle w:val="paragraphscxw11778135bcx9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</w:p>
    <w:p w14:paraId="125F3CCC" w14:textId="77777777" w:rsidR="00F70CAF" w:rsidRPr="0032598C" w:rsidRDefault="00F70CAF" w:rsidP="00C02C94">
      <w:pPr>
        <w:pStyle w:val="paragraphscxw11778135bcx9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</w:p>
    <w:p w14:paraId="64BB89B7" w14:textId="77777777" w:rsidR="00F70CAF" w:rsidRPr="0032598C" w:rsidRDefault="00F70CAF" w:rsidP="00C02C94">
      <w:pPr>
        <w:pStyle w:val="paragraphscxw11778135bcx9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</w:p>
    <w:p w14:paraId="39C0A994" w14:textId="77777777" w:rsidR="00F70CAF" w:rsidRPr="0032598C" w:rsidRDefault="00F70CAF" w:rsidP="00C02C94">
      <w:pPr>
        <w:pStyle w:val="paragraphscxw11778135bcx9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</w:p>
    <w:p w14:paraId="5264F0D9" w14:textId="77777777" w:rsidR="00F70CAF" w:rsidRPr="0032598C" w:rsidRDefault="00F70CAF" w:rsidP="00C02C94">
      <w:pPr>
        <w:pStyle w:val="paragraphscxw11778135bcx9"/>
        <w:spacing w:before="0" w:beforeAutospacing="0" w:after="0" w:afterAutospacing="0" w:line="360" w:lineRule="auto"/>
        <w:textAlignment w:val="baseline"/>
        <w:rPr>
          <w:bCs/>
          <w:sz w:val="28"/>
          <w:szCs w:val="28"/>
        </w:rPr>
      </w:pPr>
    </w:p>
    <w:p w14:paraId="7CA4728D" w14:textId="58559332" w:rsidR="00F70CAF" w:rsidRPr="00B4432D" w:rsidRDefault="00F70CAF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/>
          <w:sz w:val="28"/>
          <w:szCs w:val="28"/>
          <w:lang w:val="uk-UA"/>
        </w:rPr>
      </w:pPr>
      <w:r w:rsidRPr="00B4432D">
        <w:rPr>
          <w:b/>
          <w:sz w:val="28"/>
          <w:szCs w:val="28"/>
          <w:lang w:val="uk-UA"/>
        </w:rPr>
        <w:t>Завдання 3</w:t>
      </w:r>
    </w:p>
    <w:p w14:paraId="512007FF" w14:textId="5B1645F7" w:rsidR="00F70CAF" w:rsidRPr="00B4432D" w:rsidRDefault="00F70CAF" w:rsidP="00F70CAF">
      <w:pPr>
        <w:pStyle w:val="paragraphscxw11778135bcx9"/>
        <w:spacing w:before="0" w:beforeAutospacing="0" w:after="0" w:afterAutospacing="0" w:line="360" w:lineRule="auto"/>
        <w:textAlignment w:val="baseline"/>
        <w:rPr>
          <w:bCs/>
          <w:sz w:val="28"/>
          <w:szCs w:val="28"/>
          <w:lang w:val="uk-UA"/>
        </w:rPr>
      </w:pPr>
      <w:r w:rsidRPr="00B4432D">
        <w:rPr>
          <w:b/>
          <w:sz w:val="28"/>
          <w:szCs w:val="28"/>
          <w:lang w:val="uk-UA"/>
        </w:rPr>
        <w:t xml:space="preserve">Мета: </w:t>
      </w:r>
      <w:r w:rsidRPr="00B4432D">
        <w:rPr>
          <w:bCs/>
          <w:sz w:val="28"/>
          <w:szCs w:val="28"/>
          <w:lang w:val="uk-UA"/>
        </w:rPr>
        <w:t xml:space="preserve">намалювати </w:t>
      </w:r>
      <w:r w:rsidRPr="00B4432D">
        <w:rPr>
          <w:bCs/>
          <w:sz w:val="28"/>
          <w:szCs w:val="28"/>
          <w:lang w:val="en-US"/>
        </w:rPr>
        <w:t>SVG</w:t>
      </w:r>
      <w:r w:rsidRPr="00B4432D">
        <w:rPr>
          <w:bCs/>
          <w:sz w:val="28"/>
          <w:szCs w:val="28"/>
          <w:lang w:val="uk-UA"/>
        </w:rPr>
        <w:t>, розробити гру та покращити її модифікаціями.</w:t>
      </w:r>
    </w:p>
    <w:p w14:paraId="24C9218D" w14:textId="5194F8B6" w:rsidR="00F70CAF" w:rsidRPr="00B4432D" w:rsidRDefault="00F70CAF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/>
          <w:sz w:val="28"/>
          <w:szCs w:val="28"/>
          <w:lang w:val="uk-UA"/>
        </w:rPr>
      </w:pPr>
      <w:r w:rsidRPr="00B4432D">
        <w:rPr>
          <w:b/>
          <w:sz w:val="28"/>
          <w:szCs w:val="28"/>
          <w:lang w:val="uk-UA"/>
        </w:rPr>
        <w:t>Практичне завдання</w:t>
      </w:r>
    </w:p>
    <w:p w14:paraId="57D0B6CA" w14:textId="0752BBDA" w:rsidR="00F70CAF" w:rsidRPr="00B4432D" w:rsidRDefault="00F70CAF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/>
          <w:sz w:val="28"/>
          <w:szCs w:val="28"/>
          <w:lang w:val="uk-UA"/>
        </w:rPr>
      </w:pPr>
      <w:r w:rsidRPr="00B4432D">
        <w:rPr>
          <w:b/>
          <w:sz w:val="28"/>
          <w:szCs w:val="28"/>
          <w:lang w:val="uk-UA"/>
        </w:rPr>
        <w:t>Хід роботи</w:t>
      </w:r>
    </w:p>
    <w:p w14:paraId="0EDBD9B2" w14:textId="72CF4C6B" w:rsidR="00F70CAF" w:rsidRPr="00B4432D" w:rsidRDefault="00F70CAF" w:rsidP="00F70CAF">
      <w:pPr>
        <w:pStyle w:val="paragraphscxw11778135bcx9"/>
        <w:spacing w:before="0" w:beforeAutospacing="0" w:after="0" w:afterAutospacing="0" w:line="360" w:lineRule="auto"/>
        <w:textAlignment w:val="baseline"/>
        <w:rPr>
          <w:bCs/>
          <w:sz w:val="28"/>
          <w:szCs w:val="28"/>
          <w:lang w:val="uk-UA"/>
        </w:rPr>
      </w:pPr>
      <w:r w:rsidRPr="00B4432D">
        <w:rPr>
          <w:bCs/>
          <w:sz w:val="28"/>
          <w:szCs w:val="28"/>
          <w:lang w:val="uk-UA"/>
        </w:rPr>
        <w:t xml:space="preserve">1.Малюємо фрагмент рисунка емблеми факультету у векторній графіці у тегах </w:t>
      </w:r>
      <w:r w:rsidRPr="00B4432D">
        <w:rPr>
          <w:bCs/>
          <w:sz w:val="28"/>
          <w:szCs w:val="28"/>
          <w:lang w:val="en-US"/>
        </w:rPr>
        <w:t>svg</w:t>
      </w:r>
      <w:r w:rsidRPr="00B4432D">
        <w:rPr>
          <w:bCs/>
          <w:sz w:val="28"/>
          <w:szCs w:val="28"/>
          <w:lang w:val="uk-UA"/>
        </w:rPr>
        <w:t>:</w:t>
      </w:r>
    </w:p>
    <w:p w14:paraId="2435E53D" w14:textId="7B5F83EA" w:rsidR="00F70CAF" w:rsidRPr="00B4432D" w:rsidRDefault="00651EBE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en-US"/>
        </w:rPr>
      </w:pPr>
      <w:r w:rsidRPr="00651EBE">
        <w:rPr>
          <w:bCs/>
          <w:sz w:val="28"/>
          <w:szCs w:val="28"/>
          <w:lang w:val="en-US"/>
        </w:rPr>
        <w:drawing>
          <wp:inline distT="0" distB="0" distL="0" distR="0" wp14:anchorId="1A54952E" wp14:editId="5095FD43">
            <wp:extent cx="6120765" cy="3593465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34EC" w14:textId="1550B73D" w:rsidR="00F70CAF" w:rsidRPr="00B4432D" w:rsidRDefault="00F70CAF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B4432D">
        <w:rPr>
          <w:bCs/>
          <w:sz w:val="28"/>
          <w:szCs w:val="28"/>
          <w:lang w:val="uk-UA"/>
        </w:rPr>
        <w:t>Рис.1</w:t>
      </w:r>
    </w:p>
    <w:p w14:paraId="1052FC88" w14:textId="5F550D2F" w:rsidR="00F70CAF" w:rsidRPr="00B4432D" w:rsidRDefault="00651EBE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651EBE">
        <w:rPr>
          <w:bCs/>
          <w:sz w:val="28"/>
          <w:szCs w:val="28"/>
          <w:lang w:val="uk-UA"/>
        </w:rPr>
        <w:drawing>
          <wp:inline distT="0" distB="0" distL="0" distR="0" wp14:anchorId="5CE7A57B" wp14:editId="3DC43E9E">
            <wp:extent cx="3000794" cy="1438476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24FC" w14:textId="68A18F44" w:rsidR="00F70CAF" w:rsidRPr="00B4432D" w:rsidRDefault="00F70CAF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B4432D">
        <w:rPr>
          <w:bCs/>
          <w:sz w:val="28"/>
          <w:szCs w:val="28"/>
          <w:lang w:val="uk-UA"/>
        </w:rPr>
        <w:t>Рис.2 Результат</w:t>
      </w:r>
    </w:p>
    <w:p w14:paraId="7E5CB8A9" w14:textId="36802A1F" w:rsidR="00F70CAF" w:rsidRPr="00B4432D" w:rsidRDefault="00F70CAF" w:rsidP="00F70CAF">
      <w:pPr>
        <w:pStyle w:val="paragraphscxw11778135bcx9"/>
        <w:spacing w:before="0" w:beforeAutospacing="0" w:after="0" w:afterAutospacing="0" w:line="360" w:lineRule="auto"/>
        <w:textAlignment w:val="baseline"/>
        <w:rPr>
          <w:bCs/>
          <w:sz w:val="28"/>
          <w:szCs w:val="28"/>
          <w:lang w:val="uk-UA"/>
        </w:rPr>
      </w:pPr>
      <w:r w:rsidRPr="00B4432D">
        <w:rPr>
          <w:bCs/>
          <w:sz w:val="28"/>
          <w:szCs w:val="28"/>
          <w:lang w:val="uk-UA"/>
        </w:rPr>
        <w:lastRenderedPageBreak/>
        <w:t xml:space="preserve">2. Розробка простої гри з використанням тегу </w:t>
      </w:r>
      <w:r w:rsidRPr="0032598C">
        <w:rPr>
          <w:bCs/>
          <w:sz w:val="28"/>
          <w:szCs w:val="28"/>
        </w:rPr>
        <w:t>&lt;</w:t>
      </w:r>
      <w:r w:rsidRPr="00B4432D">
        <w:rPr>
          <w:bCs/>
          <w:sz w:val="28"/>
          <w:szCs w:val="28"/>
          <w:lang w:val="en-US"/>
        </w:rPr>
        <w:t>canvas</w:t>
      </w:r>
      <w:r w:rsidRPr="0032598C">
        <w:rPr>
          <w:bCs/>
          <w:sz w:val="28"/>
          <w:szCs w:val="28"/>
        </w:rPr>
        <w:t>&gt;</w:t>
      </w:r>
      <w:r w:rsidRPr="00B4432D">
        <w:rPr>
          <w:bCs/>
          <w:sz w:val="28"/>
          <w:szCs w:val="28"/>
          <w:lang w:val="uk-UA"/>
        </w:rPr>
        <w:t>:</w:t>
      </w:r>
    </w:p>
    <w:p w14:paraId="4761E5B5" w14:textId="15842788" w:rsidR="00F70CAF" w:rsidRPr="00B4432D" w:rsidRDefault="00674809" w:rsidP="00CC6F2A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674809">
        <w:rPr>
          <w:bCs/>
          <w:sz w:val="28"/>
          <w:szCs w:val="28"/>
          <w:lang w:val="uk-UA"/>
        </w:rPr>
        <w:drawing>
          <wp:inline distT="0" distB="0" distL="0" distR="0" wp14:anchorId="09ED42A8" wp14:editId="6E22EDFC">
            <wp:extent cx="3581900" cy="1076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4309" w14:textId="610907D1" w:rsidR="00F70CAF" w:rsidRPr="00B4432D" w:rsidRDefault="00674809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674809">
        <w:rPr>
          <w:bCs/>
          <w:sz w:val="28"/>
          <w:szCs w:val="28"/>
          <w:lang w:val="uk-UA"/>
        </w:rPr>
        <w:drawing>
          <wp:inline distT="0" distB="0" distL="0" distR="0" wp14:anchorId="327DCA9F" wp14:editId="1ED30C9B">
            <wp:extent cx="3524742" cy="202910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90E6" w14:textId="06FE36AD" w:rsidR="00F70CAF" w:rsidRPr="00B4432D" w:rsidRDefault="00F70CAF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B4432D">
        <w:rPr>
          <w:bCs/>
          <w:sz w:val="28"/>
          <w:szCs w:val="28"/>
          <w:lang w:val="uk-UA"/>
        </w:rPr>
        <w:t>Рис.</w:t>
      </w:r>
      <w:r w:rsidR="005F06E6">
        <w:rPr>
          <w:bCs/>
          <w:sz w:val="28"/>
          <w:szCs w:val="28"/>
          <w:lang w:val="uk-UA"/>
        </w:rPr>
        <w:t>3</w:t>
      </w:r>
      <w:r w:rsidRPr="00B4432D">
        <w:rPr>
          <w:bCs/>
          <w:sz w:val="28"/>
          <w:szCs w:val="28"/>
          <w:lang w:val="uk-UA"/>
        </w:rPr>
        <w:t xml:space="preserve"> Створення потрібних обєктів</w:t>
      </w:r>
    </w:p>
    <w:p w14:paraId="2955AEC8" w14:textId="0FEDA7A9" w:rsidR="00F70CAF" w:rsidRPr="00B4432D" w:rsidRDefault="00674809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674809">
        <w:rPr>
          <w:bCs/>
          <w:sz w:val="28"/>
          <w:szCs w:val="28"/>
          <w:lang w:val="uk-UA"/>
        </w:rPr>
        <w:drawing>
          <wp:inline distT="0" distB="0" distL="0" distR="0" wp14:anchorId="2B45AD4D" wp14:editId="2B163193">
            <wp:extent cx="4801270" cy="126700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50CF" w14:textId="4EE27E2E" w:rsidR="00F70CAF" w:rsidRPr="00B4432D" w:rsidRDefault="00F70CAF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B4432D">
        <w:rPr>
          <w:bCs/>
          <w:sz w:val="28"/>
          <w:szCs w:val="28"/>
          <w:lang w:val="uk-UA"/>
        </w:rPr>
        <w:t>Рис.</w:t>
      </w:r>
      <w:r w:rsidR="005F06E6">
        <w:rPr>
          <w:bCs/>
          <w:sz w:val="28"/>
          <w:szCs w:val="28"/>
          <w:lang w:val="uk-UA"/>
        </w:rPr>
        <w:t>4</w:t>
      </w:r>
      <w:r w:rsidRPr="00B4432D">
        <w:rPr>
          <w:bCs/>
          <w:sz w:val="28"/>
          <w:szCs w:val="28"/>
          <w:lang w:val="uk-UA"/>
        </w:rPr>
        <w:t xml:space="preserve"> Функція створення </w:t>
      </w:r>
      <w:r w:rsidR="00674809">
        <w:rPr>
          <w:bCs/>
          <w:sz w:val="28"/>
          <w:szCs w:val="28"/>
          <w:lang w:val="uk-UA"/>
        </w:rPr>
        <w:t>кубу</w:t>
      </w:r>
    </w:p>
    <w:p w14:paraId="6C9D6A58" w14:textId="77D0A9A8" w:rsidR="00F70CAF" w:rsidRPr="00B4432D" w:rsidRDefault="00674809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674809">
        <w:rPr>
          <w:bCs/>
          <w:sz w:val="28"/>
          <w:szCs w:val="28"/>
          <w:lang w:val="uk-UA"/>
        </w:rPr>
        <w:drawing>
          <wp:inline distT="0" distB="0" distL="0" distR="0" wp14:anchorId="1B0994EF" wp14:editId="59A354E3">
            <wp:extent cx="4591691" cy="14098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8400" w14:textId="5ACC321B" w:rsidR="00F70CAF" w:rsidRDefault="00F70CAF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B4432D">
        <w:rPr>
          <w:bCs/>
          <w:sz w:val="28"/>
          <w:szCs w:val="28"/>
          <w:lang w:val="uk-UA"/>
        </w:rPr>
        <w:t>Рис.</w:t>
      </w:r>
      <w:r w:rsidR="005F06E6">
        <w:rPr>
          <w:bCs/>
          <w:sz w:val="28"/>
          <w:szCs w:val="28"/>
          <w:lang w:val="uk-UA"/>
        </w:rPr>
        <w:t>5</w:t>
      </w:r>
      <w:r w:rsidRPr="00B4432D">
        <w:rPr>
          <w:bCs/>
          <w:sz w:val="28"/>
          <w:szCs w:val="28"/>
          <w:lang w:val="uk-UA"/>
        </w:rPr>
        <w:t xml:space="preserve"> Функція створення </w:t>
      </w:r>
      <w:r w:rsidR="00674809">
        <w:rPr>
          <w:bCs/>
          <w:sz w:val="28"/>
          <w:szCs w:val="28"/>
          <w:lang w:val="uk-UA"/>
        </w:rPr>
        <w:t>перешкод</w:t>
      </w:r>
    </w:p>
    <w:p w14:paraId="30A3113E" w14:textId="01737685" w:rsidR="005F06E6" w:rsidRDefault="005F06E6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5F06E6">
        <w:rPr>
          <w:bCs/>
          <w:sz w:val="28"/>
          <w:szCs w:val="28"/>
          <w:lang w:val="uk-UA"/>
        </w:rPr>
        <w:drawing>
          <wp:inline distT="0" distB="0" distL="0" distR="0" wp14:anchorId="45968304" wp14:editId="3A2CFADC">
            <wp:extent cx="2429214" cy="147658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15C3" w14:textId="234DEA09" w:rsidR="00674809" w:rsidRPr="00B4432D" w:rsidRDefault="00674809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Рис.</w:t>
      </w:r>
      <w:r w:rsidR="005F06E6">
        <w:rPr>
          <w:bCs/>
          <w:sz w:val="28"/>
          <w:szCs w:val="28"/>
          <w:lang w:val="uk-UA"/>
        </w:rPr>
        <w:t>6</w:t>
      </w:r>
      <w:r>
        <w:rPr>
          <w:bCs/>
          <w:sz w:val="28"/>
          <w:szCs w:val="28"/>
          <w:lang w:val="uk-UA"/>
        </w:rPr>
        <w:t xml:space="preserve"> Функція створення </w:t>
      </w:r>
      <w:r w:rsidR="005F06E6">
        <w:rPr>
          <w:bCs/>
          <w:sz w:val="28"/>
          <w:szCs w:val="28"/>
          <w:lang w:val="uk-UA"/>
        </w:rPr>
        <w:t>шарів (для очків)</w:t>
      </w:r>
    </w:p>
    <w:p w14:paraId="424A851A" w14:textId="298F9E3A" w:rsidR="00F70CAF" w:rsidRPr="00B4432D" w:rsidRDefault="00674809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674809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05B5EFB7" wp14:editId="2FB9EE63">
            <wp:extent cx="3600953" cy="16290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A194" w14:textId="02316E87" w:rsidR="00E247BC" w:rsidRPr="00B4432D" w:rsidRDefault="00E247BC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B4432D">
        <w:rPr>
          <w:bCs/>
          <w:sz w:val="28"/>
          <w:szCs w:val="28"/>
          <w:lang w:val="uk-UA"/>
        </w:rPr>
        <w:t>Рис.</w:t>
      </w:r>
      <w:r w:rsidR="005F06E6">
        <w:rPr>
          <w:bCs/>
          <w:sz w:val="28"/>
          <w:szCs w:val="28"/>
          <w:lang w:val="uk-UA"/>
        </w:rPr>
        <w:t>7</w:t>
      </w:r>
      <w:r w:rsidRPr="00B4432D">
        <w:rPr>
          <w:bCs/>
          <w:sz w:val="28"/>
          <w:szCs w:val="28"/>
          <w:lang w:val="uk-UA"/>
        </w:rPr>
        <w:t xml:space="preserve"> Функція руху </w:t>
      </w:r>
      <w:r w:rsidR="00674809">
        <w:rPr>
          <w:bCs/>
          <w:sz w:val="28"/>
          <w:szCs w:val="28"/>
          <w:lang w:val="uk-UA"/>
        </w:rPr>
        <w:t>кубу</w:t>
      </w:r>
    </w:p>
    <w:p w14:paraId="5797BBE5" w14:textId="77777777" w:rsidR="00E247BC" w:rsidRPr="00B4432D" w:rsidRDefault="00E247BC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</w:p>
    <w:p w14:paraId="4AD7C12F" w14:textId="77777777" w:rsidR="00E247BC" w:rsidRPr="00B4432D" w:rsidRDefault="00E247BC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</w:p>
    <w:p w14:paraId="6FFA4D20" w14:textId="1B54640C" w:rsidR="00E247BC" w:rsidRPr="00B4432D" w:rsidRDefault="00674809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674809">
        <w:rPr>
          <w:bCs/>
          <w:sz w:val="28"/>
          <w:szCs w:val="28"/>
          <w:lang w:val="uk-UA"/>
        </w:rPr>
        <w:drawing>
          <wp:inline distT="0" distB="0" distL="0" distR="0" wp14:anchorId="0F8ED0C4" wp14:editId="74EBAFB7">
            <wp:extent cx="3781953" cy="1590897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9EDC" w14:textId="26FFE29D" w:rsidR="00E247BC" w:rsidRPr="00B4432D" w:rsidRDefault="00E247BC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B4432D">
        <w:rPr>
          <w:bCs/>
          <w:sz w:val="28"/>
          <w:szCs w:val="28"/>
          <w:lang w:val="uk-UA"/>
        </w:rPr>
        <w:t>Рис.</w:t>
      </w:r>
      <w:r w:rsidR="005F06E6">
        <w:rPr>
          <w:bCs/>
          <w:sz w:val="28"/>
          <w:szCs w:val="28"/>
          <w:lang w:val="uk-UA"/>
        </w:rPr>
        <w:t>8</w:t>
      </w:r>
      <w:r w:rsidRPr="00B4432D">
        <w:rPr>
          <w:bCs/>
          <w:sz w:val="28"/>
          <w:szCs w:val="28"/>
          <w:lang w:val="uk-UA"/>
        </w:rPr>
        <w:t xml:space="preserve"> Функція появи нов</w:t>
      </w:r>
      <w:r w:rsidR="00674809">
        <w:rPr>
          <w:bCs/>
          <w:sz w:val="28"/>
          <w:szCs w:val="28"/>
          <w:lang w:val="uk-UA"/>
        </w:rPr>
        <w:t>их перешкод</w:t>
      </w:r>
    </w:p>
    <w:p w14:paraId="082F30E1" w14:textId="4258AD46" w:rsidR="00E247BC" w:rsidRPr="00B4432D" w:rsidRDefault="005F06E6" w:rsidP="00F70CAF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5F06E6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5EFC3D61" wp14:editId="0DCBA21C">
            <wp:extent cx="4201111" cy="5553850"/>
            <wp:effectExtent l="0" t="0" r="952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B328" w14:textId="70628CEE" w:rsidR="00E247BC" w:rsidRPr="00B4432D" w:rsidRDefault="00E247BC" w:rsidP="00E247BC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B4432D">
        <w:rPr>
          <w:bCs/>
          <w:sz w:val="28"/>
          <w:szCs w:val="28"/>
          <w:lang w:val="uk-UA"/>
        </w:rPr>
        <w:t>Рис.</w:t>
      </w:r>
      <w:r w:rsidR="005F06E6">
        <w:rPr>
          <w:bCs/>
          <w:sz w:val="28"/>
          <w:szCs w:val="28"/>
          <w:lang w:val="uk-UA"/>
        </w:rPr>
        <w:t>9</w:t>
      </w:r>
      <w:r w:rsidRPr="00B4432D">
        <w:rPr>
          <w:bCs/>
          <w:sz w:val="28"/>
          <w:szCs w:val="28"/>
          <w:lang w:val="uk-UA"/>
        </w:rPr>
        <w:t xml:space="preserve"> Функція скидання гри до початкового стану при зіткненні </w:t>
      </w:r>
      <w:r w:rsidR="005F06E6">
        <w:rPr>
          <w:bCs/>
          <w:sz w:val="28"/>
          <w:szCs w:val="28"/>
          <w:lang w:val="uk-UA"/>
        </w:rPr>
        <w:t>зі перешкодами</w:t>
      </w:r>
    </w:p>
    <w:p w14:paraId="467143B8" w14:textId="53C95DF3" w:rsidR="00E247BC" w:rsidRPr="00B4432D" w:rsidRDefault="00E247BC" w:rsidP="00E247BC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</w:p>
    <w:p w14:paraId="17D215E6" w14:textId="78C59176" w:rsidR="00CC7152" w:rsidRPr="00B4432D" w:rsidRDefault="005F06E6" w:rsidP="00E247BC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5F06E6">
        <w:rPr>
          <w:bCs/>
          <w:sz w:val="28"/>
          <w:szCs w:val="28"/>
          <w:lang w:val="uk-UA"/>
        </w:rPr>
        <w:drawing>
          <wp:inline distT="0" distB="0" distL="0" distR="0" wp14:anchorId="4E6A5E3E" wp14:editId="61AE4C75">
            <wp:extent cx="4458322" cy="201958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C090" w14:textId="3DDE831C" w:rsidR="00E247BC" w:rsidRPr="00B4432D" w:rsidRDefault="00E247BC" w:rsidP="00E247BC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B4432D">
        <w:rPr>
          <w:bCs/>
          <w:sz w:val="28"/>
          <w:szCs w:val="28"/>
          <w:lang w:val="uk-UA"/>
        </w:rPr>
        <w:t>Рис.</w:t>
      </w:r>
      <w:r w:rsidR="005F06E6">
        <w:rPr>
          <w:bCs/>
          <w:sz w:val="28"/>
          <w:szCs w:val="28"/>
          <w:lang w:val="uk-UA"/>
        </w:rPr>
        <w:t>10</w:t>
      </w:r>
      <w:r w:rsidRPr="00B4432D">
        <w:rPr>
          <w:bCs/>
          <w:sz w:val="28"/>
          <w:szCs w:val="28"/>
          <w:lang w:val="uk-UA"/>
        </w:rPr>
        <w:t xml:space="preserve"> Функція перезапуску гри</w:t>
      </w:r>
      <w:r w:rsidR="00CC7152" w:rsidRPr="00B4432D">
        <w:rPr>
          <w:bCs/>
          <w:sz w:val="28"/>
          <w:szCs w:val="28"/>
          <w:lang w:val="uk-UA"/>
        </w:rPr>
        <w:t xml:space="preserve"> та відновлення гри на екрані</w:t>
      </w:r>
    </w:p>
    <w:p w14:paraId="65517A0E" w14:textId="738A49D4" w:rsidR="00E247BC" w:rsidRPr="00B4432D" w:rsidRDefault="005F06E6" w:rsidP="00E247BC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5F06E6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1B3F3252" wp14:editId="627A2145">
            <wp:extent cx="3924848" cy="191479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F073" w14:textId="541FF4DD" w:rsidR="00E247BC" w:rsidRPr="00B4432D" w:rsidRDefault="00E247BC" w:rsidP="00E247BC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B4432D">
        <w:rPr>
          <w:bCs/>
          <w:sz w:val="28"/>
          <w:szCs w:val="28"/>
          <w:lang w:val="uk-UA"/>
        </w:rPr>
        <w:t>Рис.</w:t>
      </w:r>
      <w:r w:rsidR="003F64DD" w:rsidRPr="00B4432D">
        <w:rPr>
          <w:bCs/>
          <w:sz w:val="28"/>
          <w:szCs w:val="28"/>
          <w:lang w:val="uk-UA"/>
        </w:rPr>
        <w:t>11</w:t>
      </w:r>
      <w:r w:rsidRPr="00B4432D">
        <w:rPr>
          <w:bCs/>
          <w:sz w:val="28"/>
          <w:szCs w:val="28"/>
          <w:lang w:val="uk-UA"/>
        </w:rPr>
        <w:t xml:space="preserve"> Обробник подій натискання на клавіші</w:t>
      </w:r>
    </w:p>
    <w:p w14:paraId="2588CCF4" w14:textId="77777777" w:rsidR="00CC7152" w:rsidRPr="00B4432D" w:rsidRDefault="00CC7152" w:rsidP="003F64DD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</w:p>
    <w:p w14:paraId="7C8B1196" w14:textId="77777777" w:rsidR="00CC7152" w:rsidRPr="00B4432D" w:rsidRDefault="00CC7152" w:rsidP="003F64DD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</w:p>
    <w:p w14:paraId="396261F4" w14:textId="481459B1" w:rsidR="00E247BC" w:rsidRPr="00B4432D" w:rsidRDefault="00E247BC" w:rsidP="00E247BC">
      <w:pPr>
        <w:pStyle w:val="paragraphscxw11778135bcx9"/>
        <w:spacing w:before="0" w:beforeAutospacing="0" w:after="0" w:afterAutospacing="0" w:line="360" w:lineRule="auto"/>
        <w:textAlignment w:val="baseline"/>
        <w:rPr>
          <w:sz w:val="28"/>
          <w:szCs w:val="28"/>
          <w:lang w:val="uk-UA"/>
        </w:rPr>
      </w:pPr>
      <w:r w:rsidRPr="00B4432D">
        <w:rPr>
          <w:sz w:val="28"/>
          <w:szCs w:val="28"/>
        </w:rPr>
        <w:t xml:space="preserve">3. </w:t>
      </w:r>
      <w:r w:rsidRPr="00B4432D">
        <w:rPr>
          <w:sz w:val="28"/>
          <w:szCs w:val="28"/>
          <w:lang w:val="uk-UA"/>
        </w:rPr>
        <w:t xml:space="preserve">Додаємо </w:t>
      </w:r>
      <w:r w:rsidRPr="00B4432D">
        <w:rPr>
          <w:sz w:val="28"/>
          <w:szCs w:val="28"/>
        </w:rPr>
        <w:t>модифікації гри</w:t>
      </w:r>
      <w:r w:rsidRPr="00B4432D">
        <w:rPr>
          <w:sz w:val="28"/>
          <w:szCs w:val="28"/>
          <w:lang w:val="uk-UA"/>
        </w:rPr>
        <w:t>:</w:t>
      </w:r>
    </w:p>
    <w:p w14:paraId="22BC0AE1" w14:textId="741F8AF3" w:rsidR="00CC7152" w:rsidRDefault="003F64DD" w:rsidP="005F06E6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B4432D">
        <w:rPr>
          <w:bCs/>
          <w:sz w:val="28"/>
          <w:szCs w:val="28"/>
          <w:lang w:val="uk-UA"/>
        </w:rPr>
        <w:br/>
      </w:r>
      <w:r w:rsidR="005F06E6" w:rsidRPr="005F06E6">
        <w:rPr>
          <w:bCs/>
          <w:sz w:val="28"/>
          <w:szCs w:val="28"/>
          <w:lang w:val="uk-UA"/>
        </w:rPr>
        <w:drawing>
          <wp:inline distT="0" distB="0" distL="0" distR="0" wp14:anchorId="1F9B1A17" wp14:editId="1C449AAE">
            <wp:extent cx="3620005" cy="82879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BBF4" w14:textId="3251C2DD" w:rsidR="005F06E6" w:rsidRDefault="005F06E6" w:rsidP="00CC7152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5F06E6">
        <w:rPr>
          <w:bCs/>
          <w:sz w:val="28"/>
          <w:szCs w:val="28"/>
          <w:lang w:val="uk-UA"/>
        </w:rPr>
        <w:drawing>
          <wp:inline distT="0" distB="0" distL="0" distR="0" wp14:anchorId="5E5046C0" wp14:editId="48B7129C">
            <wp:extent cx="4467849" cy="1324160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6A1C" w14:textId="0131F20D" w:rsidR="005F06E6" w:rsidRPr="00B4432D" w:rsidRDefault="005F06E6" w:rsidP="00CC7152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Рис.12 Тепер у гравця є 3 життя (при зіткненні з перешкодами вони віднімаються)</w:t>
      </w:r>
    </w:p>
    <w:p w14:paraId="30B50176" w14:textId="022CA1F0" w:rsidR="00CC7152" w:rsidRDefault="005F06E6" w:rsidP="00CC7152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5F06E6">
        <w:rPr>
          <w:bCs/>
          <w:sz w:val="28"/>
          <w:szCs w:val="28"/>
          <w:lang w:val="uk-UA"/>
        </w:rPr>
        <w:drawing>
          <wp:inline distT="0" distB="0" distL="0" distR="0" wp14:anchorId="0F4A2B26" wp14:editId="2B65F9CB">
            <wp:extent cx="3858163" cy="1571844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28B7" w14:textId="3C033BEF" w:rsidR="005F06E6" w:rsidRPr="00B4432D" w:rsidRDefault="005F06E6" w:rsidP="00CC7152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5F06E6">
        <w:rPr>
          <w:bCs/>
          <w:sz w:val="28"/>
          <w:szCs w:val="28"/>
          <w:lang w:val="uk-UA"/>
        </w:rPr>
        <w:drawing>
          <wp:inline distT="0" distB="0" distL="0" distR="0" wp14:anchorId="631F110B" wp14:editId="39DDCF4E">
            <wp:extent cx="2667372" cy="79068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A557" w14:textId="7061DBA8" w:rsidR="00BA5480" w:rsidRPr="00B4432D" w:rsidRDefault="00BA5480" w:rsidP="00CC7152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bCs/>
          <w:sz w:val="28"/>
          <w:szCs w:val="28"/>
          <w:lang w:val="uk-UA"/>
        </w:rPr>
      </w:pPr>
      <w:r w:rsidRPr="00B4432D">
        <w:rPr>
          <w:bCs/>
          <w:sz w:val="28"/>
          <w:szCs w:val="28"/>
          <w:lang w:val="uk-UA"/>
        </w:rPr>
        <w:t>Рис.1</w:t>
      </w:r>
      <w:r w:rsidR="005F06E6">
        <w:rPr>
          <w:bCs/>
          <w:sz w:val="28"/>
          <w:szCs w:val="28"/>
          <w:lang w:val="uk-UA"/>
        </w:rPr>
        <w:t>3 Додаємо розрахунок очок гравця (за зібрані шари)</w:t>
      </w:r>
    </w:p>
    <w:p w14:paraId="5A947B33" w14:textId="77777777" w:rsidR="005F06E6" w:rsidRPr="00B4432D" w:rsidRDefault="005F06E6" w:rsidP="005F06E6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674809">
        <w:rPr>
          <w:sz w:val="28"/>
          <w:szCs w:val="28"/>
          <w:lang w:val="uk-UA"/>
        </w:rPr>
        <w:lastRenderedPageBreak/>
        <w:drawing>
          <wp:inline distT="0" distB="0" distL="0" distR="0" wp14:anchorId="0298134D" wp14:editId="1F292B32">
            <wp:extent cx="4344006" cy="361047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47BF" w14:textId="62996354" w:rsidR="005F06E6" w:rsidRPr="00B4432D" w:rsidRDefault="005F06E6" w:rsidP="005F06E6">
      <w:pPr>
        <w:pStyle w:val="paragraphscxw11778135bcx9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  <w:lang w:val="uk-UA"/>
        </w:rPr>
      </w:pPr>
      <w:r w:rsidRPr="00B4432D">
        <w:rPr>
          <w:sz w:val="28"/>
          <w:szCs w:val="28"/>
          <w:lang w:val="uk-UA"/>
        </w:rPr>
        <w:t>Рис.1</w:t>
      </w:r>
      <w:r>
        <w:rPr>
          <w:sz w:val="28"/>
          <w:szCs w:val="28"/>
          <w:lang w:val="uk-UA"/>
        </w:rPr>
        <w:t>4</w:t>
      </w:r>
      <w:r w:rsidRPr="00B4432D">
        <w:rPr>
          <w:sz w:val="28"/>
          <w:szCs w:val="28"/>
          <w:lang w:val="uk-UA"/>
        </w:rPr>
        <w:t xml:space="preserve"> Результат</w:t>
      </w:r>
    </w:p>
    <w:p w14:paraId="0530920C" w14:textId="77777777" w:rsidR="00B4432D" w:rsidRPr="00B4432D" w:rsidRDefault="00B4432D" w:rsidP="00B4432D">
      <w:pPr>
        <w:pStyle w:val="paragraphscxw11778135bcx9"/>
        <w:spacing w:before="0" w:beforeAutospacing="0" w:after="0" w:afterAutospacing="0" w:line="360" w:lineRule="auto"/>
        <w:textAlignment w:val="baseline"/>
        <w:rPr>
          <w:bCs/>
          <w:sz w:val="28"/>
          <w:szCs w:val="28"/>
          <w:lang w:val="uk-UA"/>
        </w:rPr>
      </w:pPr>
    </w:p>
    <w:p w14:paraId="71B9599D" w14:textId="77777777" w:rsidR="00B4432D" w:rsidRPr="00B4432D" w:rsidRDefault="00B4432D" w:rsidP="00B4432D">
      <w:pPr>
        <w:pStyle w:val="paragraphscxw11778135bcx9"/>
        <w:spacing w:before="0" w:beforeAutospacing="0" w:after="0" w:afterAutospacing="0" w:line="360" w:lineRule="auto"/>
        <w:textAlignment w:val="baseline"/>
        <w:rPr>
          <w:bCs/>
          <w:sz w:val="28"/>
          <w:szCs w:val="28"/>
          <w:lang w:val="uk-UA"/>
        </w:rPr>
      </w:pPr>
    </w:p>
    <w:p w14:paraId="677671CF" w14:textId="44B65460" w:rsidR="00B4432D" w:rsidRDefault="00B4432D" w:rsidP="00B4432D">
      <w:pPr>
        <w:pStyle w:val="paragraphscxw11778135bcx9"/>
        <w:spacing w:before="0" w:beforeAutospacing="0" w:after="0" w:afterAutospacing="0" w:line="360" w:lineRule="auto"/>
        <w:textAlignment w:val="baseline"/>
        <w:rPr>
          <w:bCs/>
          <w:sz w:val="28"/>
          <w:szCs w:val="28"/>
          <w:lang w:val="uk-UA"/>
        </w:rPr>
      </w:pPr>
      <w:r w:rsidRPr="00B4432D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намальовано </w:t>
      </w:r>
      <w:r>
        <w:rPr>
          <w:bCs/>
          <w:sz w:val="28"/>
          <w:szCs w:val="28"/>
          <w:lang w:val="en-US"/>
        </w:rPr>
        <w:t>svg</w:t>
      </w:r>
      <w:r w:rsidRPr="0032598C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uk-UA"/>
        </w:rPr>
        <w:t>Створено гру та модифіковано її.</w:t>
      </w:r>
    </w:p>
    <w:p w14:paraId="1DE9BE5C" w14:textId="2B3880CD" w:rsidR="00E234EB" w:rsidRPr="00B4432D" w:rsidRDefault="00B4432D" w:rsidP="00B4432D">
      <w:pPr>
        <w:pStyle w:val="paragraphscxw11778135bcx9"/>
        <w:spacing w:before="0" w:beforeAutospacing="0" w:after="0" w:afterAutospacing="0" w:line="360" w:lineRule="auto"/>
        <w:textAlignment w:val="baseline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Получено досвід роботи з тегом </w:t>
      </w:r>
      <w:r w:rsidRPr="0032598C">
        <w:rPr>
          <w:bCs/>
          <w:sz w:val="28"/>
          <w:szCs w:val="28"/>
        </w:rPr>
        <w:t>&lt;</w:t>
      </w:r>
      <w:r>
        <w:rPr>
          <w:bCs/>
          <w:sz w:val="28"/>
          <w:szCs w:val="28"/>
          <w:lang w:val="en-US"/>
        </w:rPr>
        <w:t>canvas</w:t>
      </w:r>
      <w:r w:rsidRPr="0032598C">
        <w:rPr>
          <w:bCs/>
          <w:sz w:val="28"/>
          <w:szCs w:val="28"/>
        </w:rPr>
        <w:t>&gt;</w:t>
      </w:r>
      <w:r>
        <w:rPr>
          <w:bCs/>
          <w:sz w:val="28"/>
          <w:szCs w:val="28"/>
          <w:lang w:val="uk-UA"/>
        </w:rPr>
        <w:t>.</w:t>
      </w:r>
      <w:r w:rsidR="000008D1">
        <w:rPr>
          <w:bCs/>
          <w:sz w:val="28"/>
          <w:szCs w:val="28"/>
          <w:lang w:val="uk-UA"/>
        </w:rPr>
        <w:t xml:space="preserve"> Все працює коректно.</w:t>
      </w:r>
    </w:p>
    <w:sectPr w:rsidR="00E234EB" w:rsidRPr="00B443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F4686"/>
    <w:multiLevelType w:val="hybridMultilevel"/>
    <w:tmpl w:val="DA5EF7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E5"/>
    <w:rsid w:val="000008D1"/>
    <w:rsid w:val="000835DD"/>
    <w:rsid w:val="00093D67"/>
    <w:rsid w:val="00136C8A"/>
    <w:rsid w:val="00191C3C"/>
    <w:rsid w:val="0032598C"/>
    <w:rsid w:val="003F64DD"/>
    <w:rsid w:val="005000DD"/>
    <w:rsid w:val="00530083"/>
    <w:rsid w:val="00596C17"/>
    <w:rsid w:val="005B57E2"/>
    <w:rsid w:val="005C3E18"/>
    <w:rsid w:val="005F06E6"/>
    <w:rsid w:val="005F6E8B"/>
    <w:rsid w:val="00651EBE"/>
    <w:rsid w:val="00674809"/>
    <w:rsid w:val="006A2357"/>
    <w:rsid w:val="006E4D21"/>
    <w:rsid w:val="00785A2A"/>
    <w:rsid w:val="00796AEB"/>
    <w:rsid w:val="007E22FA"/>
    <w:rsid w:val="00936750"/>
    <w:rsid w:val="009E2CE3"/>
    <w:rsid w:val="00A720B8"/>
    <w:rsid w:val="00B31D6F"/>
    <w:rsid w:val="00B4432D"/>
    <w:rsid w:val="00BA5480"/>
    <w:rsid w:val="00C02C94"/>
    <w:rsid w:val="00C636C5"/>
    <w:rsid w:val="00C86B12"/>
    <w:rsid w:val="00CC6F2A"/>
    <w:rsid w:val="00CC7152"/>
    <w:rsid w:val="00E234EB"/>
    <w:rsid w:val="00E247BC"/>
    <w:rsid w:val="00ED1E27"/>
    <w:rsid w:val="00F66EE5"/>
    <w:rsid w:val="00F70CAF"/>
    <w:rsid w:val="00F8428E"/>
    <w:rsid w:val="00FC487C"/>
    <w:rsid w:val="00F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A246"/>
  <w15:chartTrackingRefBased/>
  <w15:docId w15:val="{FABF405F-C544-4A11-9AD1-02E0E114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E2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66EE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6EE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EE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6EE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6EE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6EE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6EE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6EE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6EE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6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6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6E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6E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6E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6E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6E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6E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6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66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6EE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66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6EE5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66E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6EE5"/>
    <w:pPr>
      <w:spacing w:line="259" w:lineRule="auto"/>
      <w:ind w:left="720"/>
      <w:contextualSpacing/>
    </w:pPr>
  </w:style>
  <w:style w:type="character" w:styleId="aa">
    <w:name w:val="Intense Emphasis"/>
    <w:basedOn w:val="a0"/>
    <w:uiPriority w:val="21"/>
    <w:qFormat/>
    <w:rsid w:val="00F66E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6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66E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6EE5"/>
    <w:rPr>
      <w:b/>
      <w:bCs/>
      <w:smallCaps/>
      <w:color w:val="0F4761" w:themeColor="accent1" w:themeShade="BF"/>
      <w:spacing w:val="5"/>
    </w:rPr>
  </w:style>
  <w:style w:type="paragraph" w:customStyle="1" w:styleId="paragraphscxw11778135bcx9">
    <w:name w:val="paragraph scxw11778135 bcx9"/>
    <w:basedOn w:val="a"/>
    <w:uiPriority w:val="99"/>
    <w:rsid w:val="00ED1E27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normaltextrunscxw11778135bcx9">
    <w:name w:val="normaltextrun scxw11778135 bcx9"/>
    <w:uiPriority w:val="99"/>
    <w:rsid w:val="00ED1E27"/>
    <w:rPr>
      <w:rFonts w:ascii="Times New Roman" w:hAnsi="Times New Roman" w:cs="Times New Roman" w:hint="default"/>
    </w:rPr>
  </w:style>
  <w:style w:type="character" w:customStyle="1" w:styleId="eopscxw11778135bcx9">
    <w:name w:val="eop scxw11778135 bcx9"/>
    <w:uiPriority w:val="99"/>
    <w:rsid w:val="00ED1E27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2273</Words>
  <Characters>1297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Нечипорук Дмитро</dc:creator>
  <cp:keywords/>
  <dc:description/>
  <cp:lastModifiedBy>Oleg Homych</cp:lastModifiedBy>
  <cp:revision>28</cp:revision>
  <cp:lastPrinted>2024-04-10T10:44:00Z</cp:lastPrinted>
  <dcterms:created xsi:type="dcterms:W3CDTF">2024-04-02T14:11:00Z</dcterms:created>
  <dcterms:modified xsi:type="dcterms:W3CDTF">2024-04-10T10:44:00Z</dcterms:modified>
</cp:coreProperties>
</file>