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1EAD" w14:textId="77777777" w:rsidR="00660C92" w:rsidRDefault="00660C92" w:rsidP="00660C92">
      <w:pPr>
        <w:jc w:val="center"/>
      </w:pPr>
      <w:r>
        <w:t>Java</w:t>
      </w:r>
    </w:p>
    <w:p w14:paraId="00C3AA5E" w14:textId="77777777" w:rsidR="00660C92" w:rsidRDefault="00660C92" w:rsidP="00660C92">
      <w:r>
        <w:t xml:space="preserve">Q. In terms of inheritance, what is the effect of keeping a constructor private? </w:t>
      </w:r>
    </w:p>
    <w:p w14:paraId="6D6B919E" w14:textId="77777777" w:rsidR="00660C92" w:rsidRDefault="00660C92" w:rsidP="00660C92">
      <w:r>
        <w:t xml:space="preserve">Q. In Java, does the finally block get executed if we insert a return statement inside the try block of a try-catch-finally? </w:t>
      </w:r>
    </w:p>
    <w:p w14:paraId="52BE4073" w14:textId="77777777" w:rsidR="00660C92" w:rsidRDefault="00660C92" w:rsidP="00660C92">
      <w:r>
        <w:t xml:space="preserve">Q. What is the difference between final, finally, and finalize? </w:t>
      </w:r>
    </w:p>
    <w:p w14:paraId="67BB704A" w14:textId="77777777" w:rsidR="00660C92" w:rsidRDefault="00660C92" w:rsidP="00660C92">
      <w:r>
        <w:t xml:space="preserve">Q. Explain the difference between templates in C ++ and generics in Java. </w:t>
      </w:r>
    </w:p>
    <w:p w14:paraId="1CCFB208" w14:textId="77777777" w:rsidR="00660C92" w:rsidRDefault="00660C92" w:rsidP="00660C92">
      <w:r>
        <w:t xml:space="preserve">Q. Explain the differences between TreeMap, HashMap, and LinkedHashMap. Provide an example of when each one would be best. </w:t>
      </w:r>
    </w:p>
    <w:p w14:paraId="66EDAD01" w14:textId="77777777" w:rsidR="00660C92" w:rsidRDefault="00660C92" w:rsidP="00660C92">
      <w:r>
        <w:t xml:space="preserve">Q. Explain what object reflection is in Java and why it is useful. </w:t>
      </w:r>
    </w:p>
    <w:p w14:paraId="4712DFDF" w14:textId="77777777" w:rsidR="00660C92" w:rsidRDefault="00660C92" w:rsidP="00660C92">
      <w:r>
        <w:t xml:space="preserve">Q. There is a class Country that has methods getContinent() and getPopulation(). </w:t>
      </w:r>
    </w:p>
    <w:p w14:paraId="3A23460E" w14:textId="77777777" w:rsidR="00660C92" w:rsidRDefault="00660C92" w:rsidP="00660C92">
      <w:r>
        <w:t xml:space="preserve">Q. Write a function int getPopulation(List countries, String continent) that computes the total population of a given continent, given a list of all countries and the name of a continent. </w:t>
      </w:r>
    </w:p>
    <w:p w14:paraId="76434AF8" w14:textId="77777777" w:rsidR="00660C92" w:rsidRDefault="00660C92" w:rsidP="00660C92">
      <w:r>
        <w:t xml:space="preserve">Q. Using Lambda expressions, write a function List getRandomSubset ( List&lt; Integer&gt; list) that returns a random subset of arbitrary size. All subsets (including the empty set) should be equally likely to be chosen. </w:t>
      </w:r>
    </w:p>
    <w:p w14:paraId="4EE17042" w14:textId="77777777" w:rsidR="00943B6A" w:rsidRDefault="00943B6A"/>
    <w:sectPr w:rsidR="0094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7E"/>
    <w:rsid w:val="00660C92"/>
    <w:rsid w:val="00943B6A"/>
    <w:rsid w:val="009B3F7E"/>
    <w:rsid w:val="00D4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69C74-459F-4AB2-9248-A831D711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 i19-0448</dc:creator>
  <cp:keywords/>
  <dc:description/>
  <cp:lastModifiedBy>Omar Khan i19-0448</cp:lastModifiedBy>
  <cp:revision>2</cp:revision>
  <dcterms:created xsi:type="dcterms:W3CDTF">2023-10-03T18:13:00Z</dcterms:created>
  <dcterms:modified xsi:type="dcterms:W3CDTF">2023-10-03T18:13:00Z</dcterms:modified>
</cp:coreProperties>
</file>