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2F70" w14:textId="1A83D3F5" w:rsidR="004B41F5" w:rsidRPr="00FC2879" w:rsidRDefault="00FB5179" w:rsidP="002D7D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2879">
        <w:rPr>
          <w:rFonts w:ascii="Times New Roman" w:hAnsi="Times New Roman" w:cs="Times New Roman"/>
          <w:b/>
          <w:bCs/>
          <w:sz w:val="32"/>
          <w:szCs w:val="32"/>
        </w:rPr>
        <w:t>Oral test for this Semester</w:t>
      </w:r>
    </w:p>
    <w:p w14:paraId="4E6710E1" w14:textId="62FF6E63" w:rsidR="00FB5179" w:rsidRPr="00FC2879" w:rsidRDefault="00FB5179">
      <w:pPr>
        <w:rPr>
          <w:rFonts w:ascii="Times New Roman" w:hAnsi="Times New Roman" w:cs="Times New Roman"/>
          <w:sz w:val="24"/>
          <w:szCs w:val="24"/>
        </w:rPr>
      </w:pPr>
    </w:p>
    <w:p w14:paraId="268AC133" w14:textId="3B70DE41" w:rsidR="002D7D0F" w:rsidRPr="00FE15A3" w:rsidRDefault="008619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5A3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r w:rsidR="00FC2879" w:rsidRPr="00FE15A3">
        <w:rPr>
          <w:rFonts w:ascii="Times New Roman" w:hAnsi="Times New Roman" w:cs="Times New Roman"/>
          <w:b/>
          <w:bCs/>
          <w:sz w:val="28"/>
          <w:szCs w:val="28"/>
        </w:rPr>
        <w:t xml:space="preserve">In this test, </w:t>
      </w:r>
      <w:r w:rsidR="007D423B" w:rsidRPr="00FE15A3">
        <w:rPr>
          <w:rFonts w:ascii="Times New Roman" w:hAnsi="Times New Roman" w:cs="Times New Roman"/>
          <w:b/>
          <w:bCs/>
          <w:sz w:val="28"/>
          <w:szCs w:val="28"/>
        </w:rPr>
        <w:t>you</w:t>
      </w:r>
      <w:r w:rsidR="00FB5179" w:rsidRPr="00FE15A3">
        <w:rPr>
          <w:rFonts w:ascii="Times New Roman" w:hAnsi="Times New Roman" w:cs="Times New Roman"/>
          <w:b/>
          <w:bCs/>
          <w:sz w:val="28"/>
          <w:szCs w:val="28"/>
        </w:rPr>
        <w:t xml:space="preserve"> are required</w:t>
      </w:r>
      <w:r w:rsidR="00FE15A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D7D0F" w:rsidRPr="00FE15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C3AC652" w14:textId="65124AA9" w:rsidR="00FB5179" w:rsidRPr="00FC2879" w:rsidRDefault="002D7D0F" w:rsidP="002D7D0F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90195622"/>
      <w:r w:rsidRPr="00FC2879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FB5179" w:rsidRPr="00FC2879">
        <w:rPr>
          <w:rFonts w:ascii="Times New Roman" w:hAnsi="Times New Roman" w:cs="Times New Roman"/>
          <w:b/>
          <w:bCs/>
          <w:sz w:val="24"/>
          <w:szCs w:val="24"/>
        </w:rPr>
        <w:t>to make a one-minute presentation on one of the following topics:</w:t>
      </w:r>
    </w:p>
    <w:bookmarkEnd w:id="0"/>
    <w:p w14:paraId="35CF59AA" w14:textId="573175A9" w:rsidR="00FB5179" w:rsidRPr="00FC2879" w:rsidRDefault="00FB5179" w:rsidP="00FC287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C2879">
        <w:rPr>
          <w:rFonts w:ascii="Times New Roman" w:hAnsi="Times New Roman" w:cs="Times New Roman"/>
          <w:sz w:val="24"/>
          <w:szCs w:val="24"/>
        </w:rPr>
        <w:t>the importance of positive thinking</w:t>
      </w:r>
    </w:p>
    <w:p w14:paraId="76B52AE7" w14:textId="7EA69485" w:rsidR="00FB5179" w:rsidRPr="00FC2879" w:rsidRDefault="00FB5179" w:rsidP="00FC287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C2879">
        <w:rPr>
          <w:rFonts w:ascii="Times New Roman" w:hAnsi="Times New Roman" w:cs="Times New Roman"/>
          <w:sz w:val="24"/>
          <w:szCs w:val="24"/>
        </w:rPr>
        <w:t>the effective ways of combat distraction</w:t>
      </w:r>
    </w:p>
    <w:p w14:paraId="579C9C30" w14:textId="07C4977D" w:rsidR="00FB5179" w:rsidRPr="00FC2879" w:rsidRDefault="00FB5179" w:rsidP="00FC287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C2879">
        <w:rPr>
          <w:rFonts w:ascii="Times New Roman" w:hAnsi="Times New Roman" w:cs="Times New Roman"/>
          <w:sz w:val="24"/>
          <w:szCs w:val="24"/>
        </w:rPr>
        <w:t>the importance of interpersonal skills</w:t>
      </w:r>
    </w:p>
    <w:p w14:paraId="1BF45953" w14:textId="1CEF4720" w:rsidR="00FB5179" w:rsidRPr="00FC2879" w:rsidRDefault="00FB5179" w:rsidP="00FC287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C2879">
        <w:rPr>
          <w:rFonts w:ascii="Times New Roman" w:hAnsi="Times New Roman" w:cs="Times New Roman"/>
          <w:sz w:val="24"/>
          <w:szCs w:val="24"/>
        </w:rPr>
        <w:t>the benefits of exercising / a healthy lifestyle</w:t>
      </w:r>
    </w:p>
    <w:p w14:paraId="22885A10" w14:textId="10A04E73" w:rsidR="00FB5179" w:rsidRPr="00FC2879" w:rsidRDefault="00FB5179" w:rsidP="00FC287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C2879">
        <w:rPr>
          <w:rFonts w:ascii="Times New Roman" w:hAnsi="Times New Roman" w:cs="Times New Roman"/>
          <w:sz w:val="24"/>
          <w:szCs w:val="24"/>
        </w:rPr>
        <w:t>the importance of developing inner beauty</w:t>
      </w:r>
    </w:p>
    <w:p w14:paraId="70EE537D" w14:textId="77459BE4" w:rsidR="00FB5179" w:rsidRPr="00FC2879" w:rsidRDefault="00FB5179" w:rsidP="00FC287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C2879">
        <w:rPr>
          <w:rFonts w:ascii="Times New Roman" w:hAnsi="Times New Roman" w:cs="Times New Roman"/>
          <w:sz w:val="24"/>
          <w:szCs w:val="24"/>
        </w:rPr>
        <w:t>the importance of sharing</w:t>
      </w:r>
    </w:p>
    <w:p w14:paraId="447A6593" w14:textId="6B5FD835" w:rsidR="00FB5179" w:rsidRPr="00FC2879" w:rsidRDefault="00FB5179" w:rsidP="00FC287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C2879">
        <w:rPr>
          <w:rFonts w:ascii="Times New Roman" w:hAnsi="Times New Roman" w:cs="Times New Roman"/>
          <w:sz w:val="24"/>
          <w:szCs w:val="24"/>
        </w:rPr>
        <w:t>the role of pets in family</w:t>
      </w:r>
    </w:p>
    <w:p w14:paraId="56F65094" w14:textId="744555CA" w:rsidR="00FB5179" w:rsidRPr="00FC2879" w:rsidRDefault="006C63A5" w:rsidP="00FC287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C2879">
        <w:rPr>
          <w:rFonts w:ascii="Times New Roman" w:hAnsi="Times New Roman" w:cs="Times New Roman"/>
          <w:sz w:val="24"/>
          <w:szCs w:val="24"/>
        </w:rPr>
        <w:t>the purpose of going to college</w:t>
      </w:r>
    </w:p>
    <w:p w14:paraId="4550A77C" w14:textId="4ECF0933" w:rsidR="00FB5179" w:rsidRPr="00FC2879" w:rsidRDefault="006C63A5" w:rsidP="00FC287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C2879">
        <w:rPr>
          <w:rFonts w:ascii="Times New Roman" w:hAnsi="Times New Roman" w:cs="Times New Roman"/>
          <w:sz w:val="24"/>
          <w:szCs w:val="24"/>
        </w:rPr>
        <w:t>ideal job</w:t>
      </w:r>
    </w:p>
    <w:p w14:paraId="77A0D9FE" w14:textId="2C01E3BD" w:rsidR="006C63A5" w:rsidRPr="00FC2879" w:rsidRDefault="006C63A5" w:rsidP="00FC287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C2879">
        <w:rPr>
          <w:rFonts w:ascii="Times New Roman" w:hAnsi="Times New Roman" w:cs="Times New Roman"/>
          <w:sz w:val="24"/>
          <w:szCs w:val="24"/>
        </w:rPr>
        <w:t>an unforgettable day</w:t>
      </w:r>
    </w:p>
    <w:p w14:paraId="671F6CB9" w14:textId="2365FAF6" w:rsidR="002D7D0F" w:rsidRPr="00FC2879" w:rsidRDefault="002D7D0F" w:rsidP="002D7D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2879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FC2879" w:rsidRPr="00FC2879">
        <w:rPr>
          <w:rFonts w:ascii="Times New Roman" w:hAnsi="Times New Roman" w:cs="Times New Roman"/>
          <w:b/>
          <w:bCs/>
          <w:sz w:val="24"/>
          <w:szCs w:val="24"/>
        </w:rPr>
        <w:t xml:space="preserve">to answer one or two questions from the teacher about </w:t>
      </w:r>
      <w:r w:rsidR="006D193E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C2879" w:rsidRPr="00FC2879">
        <w:rPr>
          <w:rFonts w:ascii="Times New Roman" w:hAnsi="Times New Roman" w:cs="Times New Roman"/>
          <w:b/>
          <w:bCs/>
          <w:sz w:val="24"/>
          <w:szCs w:val="24"/>
        </w:rPr>
        <w:t xml:space="preserve"> presentation</w:t>
      </w:r>
      <w:r w:rsidR="006D19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423B">
        <w:rPr>
          <w:rFonts w:ascii="Times New Roman" w:hAnsi="Times New Roman" w:cs="Times New Roman"/>
          <w:b/>
          <w:bCs/>
          <w:sz w:val="24"/>
          <w:szCs w:val="24"/>
        </w:rPr>
        <w:t>you</w:t>
      </w:r>
      <w:r w:rsidR="006D193E">
        <w:rPr>
          <w:rFonts w:ascii="Times New Roman" w:hAnsi="Times New Roman" w:cs="Times New Roman"/>
          <w:b/>
          <w:bCs/>
          <w:sz w:val="24"/>
          <w:szCs w:val="24"/>
        </w:rPr>
        <w:t xml:space="preserve"> just made</w:t>
      </w:r>
      <w:r w:rsidR="00FC2879" w:rsidRPr="00FC287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F8A8587" w14:textId="25E8B555" w:rsidR="002D7D0F" w:rsidRDefault="002D7D0F" w:rsidP="002D7D0F">
      <w:pPr>
        <w:rPr>
          <w:rFonts w:ascii="Times New Roman" w:hAnsi="Times New Roman" w:cs="Times New Roman"/>
          <w:sz w:val="24"/>
          <w:szCs w:val="24"/>
        </w:rPr>
      </w:pPr>
    </w:p>
    <w:p w14:paraId="6B814CA0" w14:textId="5A5A323D" w:rsidR="006D193E" w:rsidRPr="00FE15A3" w:rsidRDefault="00861982" w:rsidP="002D7D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5A3">
        <w:rPr>
          <w:rFonts w:ascii="Times New Roman" w:hAnsi="Times New Roman" w:cs="Times New Roman" w:hint="eastAsia"/>
          <w:b/>
          <w:bCs/>
          <w:sz w:val="28"/>
          <w:szCs w:val="28"/>
        </w:rPr>
        <w:t>B</w:t>
      </w:r>
      <w:r w:rsidRPr="00FE15A3">
        <w:rPr>
          <w:rFonts w:ascii="Times New Roman" w:hAnsi="Times New Roman" w:cs="Times New Roman"/>
          <w:b/>
          <w:bCs/>
          <w:sz w:val="28"/>
          <w:szCs w:val="28"/>
        </w:rPr>
        <w:t>. Your presentation will be graded according to the following standards:</w:t>
      </w:r>
    </w:p>
    <w:p w14:paraId="51462A65" w14:textId="77777777" w:rsidR="00861982" w:rsidRDefault="00861982" w:rsidP="002D7D0F">
      <w:pPr>
        <w:rPr>
          <w:rFonts w:ascii="Times New Roman" w:hAnsi="Times New Roman" w:cs="Times New Roman"/>
          <w:sz w:val="24"/>
          <w:szCs w:val="24"/>
        </w:rPr>
      </w:pPr>
    </w:p>
    <w:p w14:paraId="3AB2BA6E" w14:textId="25AB1F54" w:rsidR="00861982" w:rsidRDefault="00861982" w:rsidP="008C44C4">
      <w:pPr>
        <w:pStyle w:val="a4"/>
        <w:shd w:val="clear" w:color="auto" w:fill="FFFFFF"/>
        <w:spacing w:before="0" w:beforeAutospacing="0" w:after="0" w:afterAutospacing="0" w:line="480" w:lineRule="atLeast"/>
        <w:ind w:left="150" w:right="150" w:firstLine="480"/>
        <w:rPr>
          <w:rFonts w:ascii="微软雅黑" w:eastAsia="微软雅黑" w:hAnsi="微软雅黑"/>
          <w:color w:val="333333"/>
          <w:spacing w:val="15"/>
          <w:sz w:val="21"/>
          <w:szCs w:val="21"/>
        </w:rPr>
      </w:pPr>
      <w:r>
        <w:rPr>
          <w:noProof/>
        </w:rPr>
        <w:drawing>
          <wp:inline distT="0" distB="0" distL="0" distR="0" wp14:anchorId="0FBC934F" wp14:editId="7C155B3D">
            <wp:extent cx="5274310" cy="2175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52F5" w14:textId="70CCD308" w:rsidR="00861982" w:rsidRDefault="00861982" w:rsidP="008C44C4">
      <w:pPr>
        <w:pStyle w:val="a4"/>
        <w:shd w:val="clear" w:color="auto" w:fill="FFFFFF"/>
        <w:spacing w:before="0" w:beforeAutospacing="0" w:after="0" w:afterAutospacing="0" w:line="480" w:lineRule="atLeast"/>
        <w:ind w:left="150" w:right="150" w:firstLine="480"/>
        <w:rPr>
          <w:rFonts w:ascii="微软雅黑" w:eastAsia="微软雅黑" w:hAnsi="微软雅黑"/>
          <w:color w:val="333333"/>
          <w:spacing w:val="15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8CDE282" wp14:editId="69CEB900">
            <wp:extent cx="5274310" cy="21691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0CAE" w14:textId="3A9C1642" w:rsidR="006D193E" w:rsidRPr="00861982" w:rsidRDefault="008C44C4" w:rsidP="00861982">
      <w:pPr>
        <w:pStyle w:val="a4"/>
        <w:shd w:val="clear" w:color="auto" w:fill="FFFFFF"/>
        <w:spacing w:before="225" w:beforeAutospacing="0" w:after="0" w:afterAutospacing="0" w:line="480" w:lineRule="atLeast"/>
        <w:ind w:left="150" w:right="150"/>
        <w:rPr>
          <w:rFonts w:ascii="微软雅黑" w:eastAsia="微软雅黑" w:hAnsi="微软雅黑" w:hint="eastAsia"/>
          <w:color w:val="333333"/>
          <w:spacing w:val="15"/>
        </w:rPr>
      </w:pPr>
      <w:r>
        <w:rPr>
          <w:rFonts w:ascii="微软雅黑" w:eastAsia="微软雅黑" w:hAnsi="微软雅黑"/>
          <w:noProof/>
          <w:color w:val="333333"/>
          <w:spacing w:val="15"/>
        </w:rPr>
        <mc:AlternateContent>
          <mc:Choice Requires="wps">
            <w:drawing>
              <wp:inline distT="0" distB="0" distL="0" distR="0" wp14:anchorId="383B092D" wp14:editId="4BDBD3AC">
                <wp:extent cx="302895" cy="302895"/>
                <wp:effectExtent l="0" t="0" r="0" b="0"/>
                <wp:docPr id="4" name="AutoShape 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8121EC" id="AutoShape 5" o:spid="_x0000_s1026" alt="图片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sectPr w:rsidR="006D193E" w:rsidRPr="00861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B83"/>
    <w:multiLevelType w:val="hybridMultilevel"/>
    <w:tmpl w:val="2CF2C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51497"/>
    <w:multiLevelType w:val="hybridMultilevel"/>
    <w:tmpl w:val="FCF6F77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FB5325"/>
    <w:multiLevelType w:val="hybridMultilevel"/>
    <w:tmpl w:val="FC5C0F32"/>
    <w:lvl w:ilvl="0" w:tplc="CB480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072B1A"/>
    <w:multiLevelType w:val="hybridMultilevel"/>
    <w:tmpl w:val="8E2E1012"/>
    <w:lvl w:ilvl="0" w:tplc="870E8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7B1070"/>
    <w:multiLevelType w:val="hybridMultilevel"/>
    <w:tmpl w:val="89AA9FCE"/>
    <w:lvl w:ilvl="0" w:tplc="47BA2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79"/>
    <w:rsid w:val="002D7D0F"/>
    <w:rsid w:val="003D3216"/>
    <w:rsid w:val="004B41F5"/>
    <w:rsid w:val="006C63A5"/>
    <w:rsid w:val="006D193E"/>
    <w:rsid w:val="007D423B"/>
    <w:rsid w:val="00861982"/>
    <w:rsid w:val="00884247"/>
    <w:rsid w:val="008C44C4"/>
    <w:rsid w:val="00FB5179"/>
    <w:rsid w:val="00FC2879"/>
    <w:rsid w:val="00FE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1144"/>
  <w15:chartTrackingRefBased/>
  <w15:docId w15:val="{21521C70-1A0A-4801-B348-5518CE6A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17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C44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子</dc:creator>
  <cp:keywords/>
  <dc:description/>
  <cp:lastModifiedBy>木 子</cp:lastModifiedBy>
  <cp:revision>7</cp:revision>
  <dcterms:created xsi:type="dcterms:W3CDTF">2021-12-12T01:50:00Z</dcterms:created>
  <dcterms:modified xsi:type="dcterms:W3CDTF">2021-12-12T02:22:00Z</dcterms:modified>
</cp:coreProperties>
</file>