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tblpY="1602"/>
        <w:tblW w:w="0" w:type="auto"/>
        <w:tblLook w:val="04A0" w:firstRow="1" w:lastRow="0" w:firstColumn="1" w:lastColumn="0" w:noHBand="0" w:noVBand="1"/>
      </w:tblPr>
      <w:tblGrid>
        <w:gridCol w:w="847"/>
        <w:gridCol w:w="834"/>
        <w:gridCol w:w="826"/>
        <w:gridCol w:w="826"/>
        <w:gridCol w:w="827"/>
        <w:gridCol w:w="827"/>
        <w:gridCol w:w="827"/>
        <w:gridCol w:w="827"/>
        <w:gridCol w:w="827"/>
        <w:gridCol w:w="828"/>
      </w:tblGrid>
      <w:tr w:rsidR="00ED366A" w14:paraId="3D761514" w14:textId="77777777" w:rsidTr="006B7901">
        <w:trPr>
          <w:trHeight w:val="416"/>
        </w:trPr>
        <w:tc>
          <w:tcPr>
            <w:tcW w:w="8296" w:type="dxa"/>
            <w:gridSpan w:val="10"/>
            <w:vAlign w:val="center"/>
          </w:tcPr>
          <w:p w14:paraId="0AAA2C67" w14:textId="303E3439" w:rsidR="00ED366A" w:rsidRDefault="00B8748D" w:rsidP="006B7901">
            <w:pPr>
              <w:jc w:val="center"/>
              <w:rPr>
                <w:rFonts w:ascii="等线" w:eastAsia="等线" w:hAnsi="等线" w:cs="Times New Roman" w:hint="eastAsia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实验一</m:t>
                </m:r>
                <m:r>
                  <w:rPr>
                    <w:rFonts w:ascii="Cambria Math" w:eastAsia="等线" w:hAnsi="Cambria Math" w:cs="Times New Roman"/>
                  </w:rPr>
                  <m:t xml:space="preserve"> </m:t>
                </m:r>
                <m:r>
                  <w:rPr>
                    <w:rFonts w:ascii="Cambria Math" w:eastAsia="等线" w:hAnsi="Cambria Math" w:cs="Times New Roman" w:hint="eastAsia"/>
                  </w:rPr>
                  <m:t>基本测量</m:t>
                </m:r>
                <m:r>
                  <w:rPr>
                    <w:rFonts w:ascii="Cambria Math" w:eastAsia="等线" w:hAnsi="Cambria Math" w:cs="Times New Roman"/>
                  </w:rPr>
                  <m:t xml:space="preserve"> </m:t>
                </m:r>
                <m:r>
                  <w:rPr>
                    <w:rFonts w:ascii="Cambria Math" w:eastAsia="等线" w:hAnsi="Cambria Math" w:cs="Times New Roman" w:hint="eastAsia"/>
                  </w:rPr>
                  <m:t>实验数据统计表</m:t>
                </m:r>
              </m:oMath>
            </m:oMathPara>
          </w:p>
        </w:tc>
      </w:tr>
      <w:tr w:rsidR="00B8748D" w14:paraId="183D7D97" w14:textId="77777777" w:rsidTr="006B7901">
        <w:trPr>
          <w:trHeight w:val="416"/>
        </w:trPr>
        <w:tc>
          <w:tcPr>
            <w:tcW w:w="1681" w:type="dxa"/>
            <w:gridSpan w:val="2"/>
            <w:vAlign w:val="center"/>
          </w:tcPr>
          <w:p w14:paraId="7CA60869" w14:textId="42D4CC57" w:rsidR="00197C94" w:rsidRPr="00873B36" w:rsidRDefault="00873B36" w:rsidP="006B7901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单位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826" w:type="dxa"/>
            <w:vAlign w:val="center"/>
          </w:tcPr>
          <w:p w14:paraId="089DB06A" w14:textId="3DBB3492" w:rsidR="00197C94" w:rsidRPr="00197C94" w:rsidRDefault="00DE476A" w:rsidP="006B7901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2485872F" w14:textId="18F2E1F7" w:rsidR="00197C94" w:rsidRPr="00197C94" w:rsidRDefault="00DE476A" w:rsidP="006B7901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14:paraId="319FE427" w14:textId="220FB316" w:rsidR="00197C94" w:rsidRPr="00197C94" w:rsidRDefault="00DE476A" w:rsidP="006B7901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14:paraId="5E0069FB" w14:textId="32C17594" w:rsidR="00197C94" w:rsidRPr="00197C94" w:rsidRDefault="00DE476A" w:rsidP="006B7901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14:paraId="50EEBCC4" w14:textId="611B83F3" w:rsidR="00197C94" w:rsidRPr="00197C94" w:rsidRDefault="00DE476A" w:rsidP="006B7901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7" w:type="dxa"/>
            <w:vAlign w:val="center"/>
          </w:tcPr>
          <w:p w14:paraId="71CC8B55" w14:textId="37F22BF6" w:rsidR="00197C94" w:rsidRDefault="00DE476A" w:rsidP="006B790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27" w:type="dxa"/>
            <w:vAlign w:val="center"/>
          </w:tcPr>
          <w:p w14:paraId="4F0A3DCE" w14:textId="0136C4EA" w:rsidR="00197C94" w:rsidRDefault="00DE476A" w:rsidP="006B7901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acc>
              </m:oMath>
            </m:oMathPara>
          </w:p>
        </w:tc>
        <w:tc>
          <w:tcPr>
            <w:tcW w:w="828" w:type="dxa"/>
            <w:vAlign w:val="center"/>
          </w:tcPr>
          <w:p w14:paraId="56F1E07A" w14:textId="148F5FF9" w:rsidR="00197C94" w:rsidRDefault="00DE476A" w:rsidP="006B7901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备注</m:t>
                </m:r>
              </m:oMath>
            </m:oMathPara>
          </w:p>
        </w:tc>
      </w:tr>
      <w:tr w:rsidR="00B8748D" w14:paraId="71ED8DDD" w14:textId="77777777" w:rsidTr="006B7901">
        <w:tc>
          <w:tcPr>
            <w:tcW w:w="1681" w:type="dxa"/>
            <w:gridSpan w:val="2"/>
            <w:vAlign w:val="center"/>
          </w:tcPr>
          <w:p w14:paraId="6A07C8BC" w14:textId="6E4493AF" w:rsidR="00197C94" w:rsidRDefault="00DE476A" w:rsidP="006B7901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球</m:t>
                </m:r>
                <m:r>
                  <w:rPr>
                    <w:rFonts w:ascii="Cambria Math" w:hAnsi="Cambria Math" w:hint="eastAsia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直径</m:t>
                </m:r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  <w:tc>
          <w:tcPr>
            <w:tcW w:w="826" w:type="dxa"/>
            <w:vAlign w:val="center"/>
          </w:tcPr>
          <w:p w14:paraId="47ACB208" w14:textId="77777777" w:rsidR="00197C94" w:rsidRDefault="00197C94" w:rsidP="006B7901">
            <w:pPr>
              <w:jc w:val="center"/>
            </w:pPr>
          </w:p>
        </w:tc>
        <w:tc>
          <w:tcPr>
            <w:tcW w:w="826" w:type="dxa"/>
            <w:vAlign w:val="center"/>
          </w:tcPr>
          <w:p w14:paraId="4736BFA9" w14:textId="77777777" w:rsidR="00197C94" w:rsidRDefault="00197C94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1A639FAC" w14:textId="77777777" w:rsidR="00197C94" w:rsidRDefault="00197C94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7AF144D3" w14:textId="77777777" w:rsidR="00197C94" w:rsidRDefault="00197C94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14EA4D76" w14:textId="77777777" w:rsidR="00197C94" w:rsidRDefault="00197C94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7BAA769D" w14:textId="77777777" w:rsidR="00197C94" w:rsidRDefault="00197C94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55956191" w14:textId="77777777" w:rsidR="00197C94" w:rsidRDefault="00197C94" w:rsidP="006B7901">
            <w:pPr>
              <w:jc w:val="center"/>
            </w:pPr>
          </w:p>
        </w:tc>
        <w:tc>
          <w:tcPr>
            <w:tcW w:w="828" w:type="dxa"/>
            <w:vAlign w:val="center"/>
          </w:tcPr>
          <w:p w14:paraId="5ECCCD51" w14:textId="77777777" w:rsidR="00197C94" w:rsidRDefault="00197C94" w:rsidP="006B7901">
            <w:pPr>
              <w:jc w:val="center"/>
            </w:pPr>
          </w:p>
        </w:tc>
      </w:tr>
      <w:tr w:rsidR="00ED366A" w14:paraId="019629F8" w14:textId="77777777" w:rsidTr="006B7901">
        <w:tc>
          <w:tcPr>
            <w:tcW w:w="847" w:type="dxa"/>
            <w:vMerge w:val="restart"/>
            <w:vAlign w:val="center"/>
          </w:tcPr>
          <w:p w14:paraId="416857A3" w14:textId="2E2E1DCA" w:rsidR="006B1086" w:rsidRDefault="006B1086" w:rsidP="006B7901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实心柱</m:t>
                </m:r>
              </m:oMath>
            </m:oMathPara>
          </w:p>
        </w:tc>
        <w:tc>
          <w:tcPr>
            <w:tcW w:w="834" w:type="dxa"/>
            <w:vAlign w:val="center"/>
          </w:tcPr>
          <w:p w14:paraId="5AF6E7E6" w14:textId="75A0620A" w:rsidR="006B1086" w:rsidRDefault="006B1086" w:rsidP="006B7901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高</m:t>
                </m:r>
                <m:r>
                  <w:rPr>
                    <w:rFonts w:ascii="Cambria Math" w:hAnsi="Cambria Math"/>
                  </w:rPr>
                  <m:t xml:space="preserve"> H</m:t>
                </m:r>
              </m:oMath>
            </m:oMathPara>
          </w:p>
        </w:tc>
        <w:tc>
          <w:tcPr>
            <w:tcW w:w="826" w:type="dxa"/>
            <w:vAlign w:val="center"/>
          </w:tcPr>
          <w:p w14:paraId="4D2B3AAB" w14:textId="77777777" w:rsidR="006B1086" w:rsidRDefault="006B1086" w:rsidP="006B7901">
            <w:pPr>
              <w:jc w:val="center"/>
            </w:pPr>
          </w:p>
        </w:tc>
        <w:tc>
          <w:tcPr>
            <w:tcW w:w="826" w:type="dxa"/>
            <w:vAlign w:val="center"/>
          </w:tcPr>
          <w:p w14:paraId="0E76A357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786505B0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56981CE8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2499E6BF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3F35E788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12002473" w14:textId="77777777" w:rsidR="006B1086" w:rsidRDefault="006B1086" w:rsidP="006B7901">
            <w:pPr>
              <w:jc w:val="center"/>
            </w:pPr>
          </w:p>
        </w:tc>
        <w:tc>
          <w:tcPr>
            <w:tcW w:w="828" w:type="dxa"/>
            <w:vAlign w:val="center"/>
          </w:tcPr>
          <w:p w14:paraId="2A8313AA" w14:textId="77777777" w:rsidR="006B1086" w:rsidRDefault="006B1086" w:rsidP="006B7901">
            <w:pPr>
              <w:jc w:val="center"/>
            </w:pPr>
          </w:p>
        </w:tc>
      </w:tr>
      <w:tr w:rsidR="00ED366A" w14:paraId="695E34B1" w14:textId="77777777" w:rsidTr="006B7901">
        <w:tc>
          <w:tcPr>
            <w:tcW w:w="847" w:type="dxa"/>
            <w:vMerge/>
            <w:vAlign w:val="center"/>
          </w:tcPr>
          <w:p w14:paraId="78D4ADF6" w14:textId="77777777" w:rsidR="006B1086" w:rsidRDefault="006B1086" w:rsidP="006B7901">
            <w:pPr>
              <w:jc w:val="center"/>
            </w:pPr>
          </w:p>
        </w:tc>
        <w:tc>
          <w:tcPr>
            <w:tcW w:w="834" w:type="dxa"/>
            <w:vAlign w:val="center"/>
          </w:tcPr>
          <w:p w14:paraId="1222B048" w14:textId="43BFA113" w:rsidR="006B1086" w:rsidRDefault="006B1086" w:rsidP="006B7901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直径</m:t>
                </m:r>
                <m:r>
                  <w:rPr>
                    <w:rFonts w:ascii="Cambria Math" w:hAnsi="Cambria Math"/>
                  </w:rPr>
                  <m:t xml:space="preserve"> D</m:t>
                </m:r>
              </m:oMath>
            </m:oMathPara>
          </w:p>
        </w:tc>
        <w:tc>
          <w:tcPr>
            <w:tcW w:w="826" w:type="dxa"/>
            <w:vAlign w:val="center"/>
          </w:tcPr>
          <w:p w14:paraId="57D16730" w14:textId="77777777" w:rsidR="006B1086" w:rsidRDefault="006B1086" w:rsidP="006B7901">
            <w:pPr>
              <w:jc w:val="center"/>
            </w:pPr>
          </w:p>
        </w:tc>
        <w:tc>
          <w:tcPr>
            <w:tcW w:w="826" w:type="dxa"/>
            <w:vAlign w:val="center"/>
          </w:tcPr>
          <w:p w14:paraId="17707CA6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516AA879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03CDFE55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10A2A43A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4A82F207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1C8BCFC9" w14:textId="77777777" w:rsidR="006B1086" w:rsidRDefault="006B1086" w:rsidP="006B7901">
            <w:pPr>
              <w:jc w:val="center"/>
            </w:pPr>
          </w:p>
        </w:tc>
        <w:tc>
          <w:tcPr>
            <w:tcW w:w="828" w:type="dxa"/>
            <w:vAlign w:val="center"/>
          </w:tcPr>
          <w:p w14:paraId="3AAF124F" w14:textId="77777777" w:rsidR="006B1086" w:rsidRDefault="006B1086" w:rsidP="006B7901">
            <w:pPr>
              <w:jc w:val="center"/>
            </w:pPr>
          </w:p>
        </w:tc>
      </w:tr>
      <w:tr w:rsidR="00B8748D" w14:paraId="393AA08D" w14:textId="77777777" w:rsidTr="006B7901">
        <w:trPr>
          <w:trHeight w:val="567"/>
        </w:trPr>
        <w:tc>
          <w:tcPr>
            <w:tcW w:w="847" w:type="dxa"/>
            <w:vMerge w:val="restart"/>
            <w:vAlign w:val="center"/>
          </w:tcPr>
          <w:p w14:paraId="5E185BE4" w14:textId="0DA19261" w:rsidR="006B1086" w:rsidRDefault="006B1086" w:rsidP="006B7901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空心柱</m:t>
                </m:r>
              </m:oMath>
            </m:oMathPara>
          </w:p>
        </w:tc>
        <w:tc>
          <w:tcPr>
            <w:tcW w:w="834" w:type="dxa"/>
            <w:vAlign w:val="center"/>
          </w:tcPr>
          <w:p w14:paraId="678A21C0" w14:textId="2DD52568" w:rsidR="006B1086" w:rsidRDefault="00ED366A" w:rsidP="006B790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393DC07B" w14:textId="77777777" w:rsidR="006B1086" w:rsidRDefault="006B1086" w:rsidP="006B7901">
            <w:pPr>
              <w:jc w:val="center"/>
            </w:pPr>
          </w:p>
        </w:tc>
        <w:tc>
          <w:tcPr>
            <w:tcW w:w="826" w:type="dxa"/>
            <w:vAlign w:val="center"/>
          </w:tcPr>
          <w:p w14:paraId="110E0095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61391C0F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66F653AC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12F4E0BA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575E00FB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4C588CFA" w14:textId="77777777" w:rsidR="006B1086" w:rsidRDefault="006B1086" w:rsidP="006B7901">
            <w:pPr>
              <w:jc w:val="center"/>
            </w:pPr>
          </w:p>
        </w:tc>
        <w:tc>
          <w:tcPr>
            <w:tcW w:w="828" w:type="dxa"/>
            <w:vAlign w:val="center"/>
          </w:tcPr>
          <w:p w14:paraId="7C252CF5" w14:textId="77777777" w:rsidR="006B1086" w:rsidRDefault="006B1086" w:rsidP="006B7901">
            <w:pPr>
              <w:jc w:val="center"/>
            </w:pPr>
          </w:p>
        </w:tc>
      </w:tr>
      <w:tr w:rsidR="00B8748D" w14:paraId="28CEB306" w14:textId="77777777" w:rsidTr="006B7901">
        <w:trPr>
          <w:trHeight w:val="567"/>
        </w:trPr>
        <w:tc>
          <w:tcPr>
            <w:tcW w:w="847" w:type="dxa"/>
            <w:vMerge/>
            <w:vAlign w:val="center"/>
          </w:tcPr>
          <w:p w14:paraId="192E0A48" w14:textId="77777777" w:rsidR="006B1086" w:rsidRDefault="006B1086" w:rsidP="006B7901">
            <w:pPr>
              <w:jc w:val="center"/>
            </w:pPr>
          </w:p>
        </w:tc>
        <w:tc>
          <w:tcPr>
            <w:tcW w:w="834" w:type="dxa"/>
            <w:vAlign w:val="center"/>
          </w:tcPr>
          <w:p w14:paraId="164D2375" w14:textId="465F5407" w:rsidR="006B1086" w:rsidRDefault="00ED366A" w:rsidP="006B790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2855F4EE" w14:textId="77777777" w:rsidR="006B1086" w:rsidRDefault="006B1086" w:rsidP="006B7901">
            <w:pPr>
              <w:jc w:val="center"/>
            </w:pPr>
          </w:p>
        </w:tc>
        <w:tc>
          <w:tcPr>
            <w:tcW w:w="826" w:type="dxa"/>
            <w:vAlign w:val="center"/>
          </w:tcPr>
          <w:p w14:paraId="04A2157F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591F641B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245037C7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34788A36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0F5B06F2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322636C6" w14:textId="77777777" w:rsidR="006B1086" w:rsidRDefault="006B1086" w:rsidP="006B7901">
            <w:pPr>
              <w:jc w:val="center"/>
            </w:pPr>
          </w:p>
        </w:tc>
        <w:tc>
          <w:tcPr>
            <w:tcW w:w="828" w:type="dxa"/>
            <w:vAlign w:val="center"/>
          </w:tcPr>
          <w:p w14:paraId="7F1020FE" w14:textId="77777777" w:rsidR="006B1086" w:rsidRDefault="006B1086" w:rsidP="006B7901">
            <w:pPr>
              <w:jc w:val="center"/>
            </w:pPr>
          </w:p>
        </w:tc>
      </w:tr>
      <w:tr w:rsidR="00B8748D" w14:paraId="1EE068C7" w14:textId="77777777" w:rsidTr="006B7901">
        <w:trPr>
          <w:trHeight w:val="567"/>
        </w:trPr>
        <w:tc>
          <w:tcPr>
            <w:tcW w:w="847" w:type="dxa"/>
            <w:vMerge/>
            <w:vAlign w:val="center"/>
          </w:tcPr>
          <w:p w14:paraId="1CB6C5AC" w14:textId="77777777" w:rsidR="006B1086" w:rsidRDefault="006B1086" w:rsidP="006B7901">
            <w:pPr>
              <w:jc w:val="center"/>
            </w:pPr>
          </w:p>
        </w:tc>
        <w:tc>
          <w:tcPr>
            <w:tcW w:w="834" w:type="dxa"/>
            <w:vAlign w:val="center"/>
          </w:tcPr>
          <w:p w14:paraId="2ACA1ED1" w14:textId="4D0F2470" w:rsidR="006B1086" w:rsidRDefault="00ED366A" w:rsidP="006B790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270D0EC5" w14:textId="77777777" w:rsidR="006B1086" w:rsidRDefault="006B1086" w:rsidP="006B7901">
            <w:pPr>
              <w:jc w:val="center"/>
            </w:pPr>
          </w:p>
        </w:tc>
        <w:tc>
          <w:tcPr>
            <w:tcW w:w="826" w:type="dxa"/>
            <w:vAlign w:val="center"/>
          </w:tcPr>
          <w:p w14:paraId="3AFC630C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7F70A822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1FEF2C52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358404F4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24BEE334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4A1EFE35" w14:textId="77777777" w:rsidR="006B1086" w:rsidRDefault="006B1086" w:rsidP="006B7901">
            <w:pPr>
              <w:jc w:val="center"/>
            </w:pPr>
          </w:p>
        </w:tc>
        <w:tc>
          <w:tcPr>
            <w:tcW w:w="828" w:type="dxa"/>
            <w:vAlign w:val="center"/>
          </w:tcPr>
          <w:p w14:paraId="220B1990" w14:textId="77777777" w:rsidR="006B1086" w:rsidRDefault="006B1086" w:rsidP="006B7901">
            <w:pPr>
              <w:jc w:val="center"/>
            </w:pPr>
          </w:p>
        </w:tc>
      </w:tr>
      <w:tr w:rsidR="00B8748D" w14:paraId="21ED6D63" w14:textId="77777777" w:rsidTr="006B7901">
        <w:trPr>
          <w:trHeight w:val="567"/>
        </w:trPr>
        <w:tc>
          <w:tcPr>
            <w:tcW w:w="847" w:type="dxa"/>
            <w:vMerge/>
            <w:vAlign w:val="center"/>
          </w:tcPr>
          <w:p w14:paraId="22206E5D" w14:textId="77777777" w:rsidR="006B1086" w:rsidRDefault="006B1086" w:rsidP="006B7901">
            <w:pPr>
              <w:jc w:val="center"/>
            </w:pPr>
          </w:p>
        </w:tc>
        <w:tc>
          <w:tcPr>
            <w:tcW w:w="834" w:type="dxa"/>
            <w:vAlign w:val="center"/>
          </w:tcPr>
          <w:p w14:paraId="5136B7FB" w14:textId="65260DB0" w:rsidR="006B1086" w:rsidRDefault="00ED366A" w:rsidP="006B790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3B3CFBFD" w14:textId="77777777" w:rsidR="006B1086" w:rsidRDefault="006B1086" w:rsidP="006B7901">
            <w:pPr>
              <w:jc w:val="center"/>
            </w:pPr>
          </w:p>
        </w:tc>
        <w:tc>
          <w:tcPr>
            <w:tcW w:w="826" w:type="dxa"/>
            <w:vAlign w:val="center"/>
          </w:tcPr>
          <w:p w14:paraId="2D9BF0A7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526C050B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150A50B0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47C633AC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19B92F1E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70515F5F" w14:textId="77777777" w:rsidR="006B1086" w:rsidRDefault="006B1086" w:rsidP="006B7901">
            <w:pPr>
              <w:jc w:val="center"/>
            </w:pPr>
          </w:p>
        </w:tc>
        <w:tc>
          <w:tcPr>
            <w:tcW w:w="828" w:type="dxa"/>
            <w:vAlign w:val="center"/>
          </w:tcPr>
          <w:p w14:paraId="7CC4B8AB" w14:textId="77777777" w:rsidR="006B1086" w:rsidRDefault="006B1086" w:rsidP="006B7901">
            <w:pPr>
              <w:jc w:val="center"/>
            </w:pPr>
          </w:p>
        </w:tc>
      </w:tr>
      <w:tr w:rsidR="00B8748D" w14:paraId="1BC2A909" w14:textId="77777777" w:rsidTr="006B7901">
        <w:trPr>
          <w:trHeight w:val="567"/>
        </w:trPr>
        <w:tc>
          <w:tcPr>
            <w:tcW w:w="847" w:type="dxa"/>
            <w:vMerge/>
            <w:vAlign w:val="center"/>
          </w:tcPr>
          <w:p w14:paraId="2C8A2CC8" w14:textId="77777777" w:rsidR="006B1086" w:rsidRDefault="006B1086" w:rsidP="006B7901">
            <w:pPr>
              <w:jc w:val="center"/>
            </w:pPr>
          </w:p>
        </w:tc>
        <w:tc>
          <w:tcPr>
            <w:tcW w:w="834" w:type="dxa"/>
            <w:vAlign w:val="center"/>
          </w:tcPr>
          <w:p w14:paraId="4BE4C8E0" w14:textId="5E139F3D" w:rsidR="006B1086" w:rsidRDefault="00ED366A" w:rsidP="006B790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22FB1983" w14:textId="77777777" w:rsidR="006B1086" w:rsidRDefault="006B1086" w:rsidP="006B7901">
            <w:pPr>
              <w:jc w:val="center"/>
            </w:pPr>
          </w:p>
        </w:tc>
        <w:tc>
          <w:tcPr>
            <w:tcW w:w="826" w:type="dxa"/>
            <w:vAlign w:val="center"/>
          </w:tcPr>
          <w:p w14:paraId="160E6BCB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4249FCE0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2B76E4B5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0B30CA99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69D91710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4856A597" w14:textId="77777777" w:rsidR="006B1086" w:rsidRDefault="006B1086" w:rsidP="006B7901">
            <w:pPr>
              <w:jc w:val="center"/>
            </w:pPr>
          </w:p>
        </w:tc>
        <w:tc>
          <w:tcPr>
            <w:tcW w:w="828" w:type="dxa"/>
            <w:vAlign w:val="center"/>
          </w:tcPr>
          <w:p w14:paraId="3F1B7775" w14:textId="77777777" w:rsidR="006B1086" w:rsidRDefault="006B1086" w:rsidP="006B7901">
            <w:pPr>
              <w:jc w:val="center"/>
            </w:pPr>
          </w:p>
        </w:tc>
      </w:tr>
      <w:tr w:rsidR="00B8748D" w14:paraId="58A82690" w14:textId="77777777" w:rsidTr="006B7901">
        <w:trPr>
          <w:trHeight w:val="567"/>
        </w:trPr>
        <w:tc>
          <w:tcPr>
            <w:tcW w:w="847" w:type="dxa"/>
            <w:vMerge/>
            <w:vAlign w:val="center"/>
          </w:tcPr>
          <w:p w14:paraId="15DB7678" w14:textId="77777777" w:rsidR="006B1086" w:rsidRDefault="006B1086" w:rsidP="006B7901">
            <w:pPr>
              <w:jc w:val="center"/>
            </w:pPr>
          </w:p>
        </w:tc>
        <w:tc>
          <w:tcPr>
            <w:tcW w:w="834" w:type="dxa"/>
            <w:vAlign w:val="center"/>
          </w:tcPr>
          <w:p w14:paraId="1F5C95EA" w14:textId="1C3190ED" w:rsidR="006B1086" w:rsidRDefault="00ED366A" w:rsidP="006B790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3DEFEDF3" w14:textId="77777777" w:rsidR="006B1086" w:rsidRDefault="006B1086" w:rsidP="006B7901">
            <w:pPr>
              <w:jc w:val="center"/>
            </w:pPr>
          </w:p>
        </w:tc>
        <w:tc>
          <w:tcPr>
            <w:tcW w:w="826" w:type="dxa"/>
            <w:vAlign w:val="center"/>
          </w:tcPr>
          <w:p w14:paraId="3888691B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643504E0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6108FDEF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31029DA1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4C66013B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004A02D0" w14:textId="77777777" w:rsidR="006B1086" w:rsidRDefault="006B1086" w:rsidP="006B7901">
            <w:pPr>
              <w:jc w:val="center"/>
            </w:pPr>
          </w:p>
        </w:tc>
        <w:tc>
          <w:tcPr>
            <w:tcW w:w="828" w:type="dxa"/>
            <w:vAlign w:val="center"/>
          </w:tcPr>
          <w:p w14:paraId="325A98E4" w14:textId="77777777" w:rsidR="006B1086" w:rsidRDefault="006B1086" w:rsidP="006B7901">
            <w:pPr>
              <w:jc w:val="center"/>
            </w:pPr>
          </w:p>
        </w:tc>
      </w:tr>
      <w:tr w:rsidR="00B8748D" w14:paraId="44FE288F" w14:textId="77777777" w:rsidTr="006B7901">
        <w:trPr>
          <w:trHeight w:val="567"/>
        </w:trPr>
        <w:tc>
          <w:tcPr>
            <w:tcW w:w="847" w:type="dxa"/>
            <w:vMerge/>
            <w:vAlign w:val="center"/>
          </w:tcPr>
          <w:p w14:paraId="45DC5255" w14:textId="77777777" w:rsidR="006B1086" w:rsidRDefault="006B1086" w:rsidP="006B7901">
            <w:pPr>
              <w:jc w:val="center"/>
            </w:pPr>
          </w:p>
        </w:tc>
        <w:tc>
          <w:tcPr>
            <w:tcW w:w="834" w:type="dxa"/>
            <w:vAlign w:val="center"/>
          </w:tcPr>
          <w:p w14:paraId="304F4F90" w14:textId="4EB47C72" w:rsidR="006B1086" w:rsidRDefault="00ED366A" w:rsidP="006B790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6DAC0221" w14:textId="77777777" w:rsidR="006B1086" w:rsidRDefault="006B1086" w:rsidP="006B7901">
            <w:pPr>
              <w:jc w:val="center"/>
            </w:pPr>
          </w:p>
        </w:tc>
        <w:tc>
          <w:tcPr>
            <w:tcW w:w="826" w:type="dxa"/>
            <w:vAlign w:val="center"/>
          </w:tcPr>
          <w:p w14:paraId="7ADA9C61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2FAE20C3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462BA57E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1378A5A6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167780BD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01928551" w14:textId="77777777" w:rsidR="006B1086" w:rsidRDefault="006B1086" w:rsidP="006B7901">
            <w:pPr>
              <w:jc w:val="center"/>
            </w:pPr>
          </w:p>
        </w:tc>
        <w:tc>
          <w:tcPr>
            <w:tcW w:w="828" w:type="dxa"/>
            <w:vAlign w:val="center"/>
          </w:tcPr>
          <w:p w14:paraId="6D111FCF" w14:textId="77777777" w:rsidR="006B1086" w:rsidRDefault="006B1086" w:rsidP="006B7901">
            <w:pPr>
              <w:jc w:val="center"/>
            </w:pPr>
          </w:p>
        </w:tc>
      </w:tr>
      <w:tr w:rsidR="00B8748D" w14:paraId="410C1A8C" w14:textId="77777777" w:rsidTr="006B7901">
        <w:trPr>
          <w:trHeight w:val="567"/>
        </w:trPr>
        <w:tc>
          <w:tcPr>
            <w:tcW w:w="847" w:type="dxa"/>
            <w:vMerge/>
            <w:vAlign w:val="center"/>
          </w:tcPr>
          <w:p w14:paraId="6566CB97" w14:textId="77777777" w:rsidR="006B1086" w:rsidRDefault="006B1086" w:rsidP="006B7901">
            <w:pPr>
              <w:jc w:val="center"/>
            </w:pPr>
          </w:p>
        </w:tc>
        <w:tc>
          <w:tcPr>
            <w:tcW w:w="834" w:type="dxa"/>
            <w:vAlign w:val="center"/>
          </w:tcPr>
          <w:p w14:paraId="339D514C" w14:textId="73AF356E" w:rsidR="006B1086" w:rsidRDefault="00ED366A" w:rsidP="006B7901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3544AA99" w14:textId="77777777" w:rsidR="006B1086" w:rsidRDefault="006B1086" w:rsidP="006B7901">
            <w:pPr>
              <w:jc w:val="center"/>
            </w:pPr>
          </w:p>
        </w:tc>
        <w:tc>
          <w:tcPr>
            <w:tcW w:w="826" w:type="dxa"/>
            <w:vAlign w:val="center"/>
          </w:tcPr>
          <w:p w14:paraId="26518F31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21EF1BF3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6D100840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1B196A53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3910BB5C" w14:textId="77777777" w:rsidR="006B1086" w:rsidRDefault="006B1086" w:rsidP="006B7901">
            <w:pPr>
              <w:jc w:val="center"/>
            </w:pPr>
          </w:p>
        </w:tc>
        <w:tc>
          <w:tcPr>
            <w:tcW w:w="827" w:type="dxa"/>
            <w:vAlign w:val="center"/>
          </w:tcPr>
          <w:p w14:paraId="51F07DA8" w14:textId="77777777" w:rsidR="006B1086" w:rsidRDefault="006B1086" w:rsidP="006B7901">
            <w:pPr>
              <w:jc w:val="center"/>
            </w:pPr>
          </w:p>
        </w:tc>
        <w:tc>
          <w:tcPr>
            <w:tcW w:w="828" w:type="dxa"/>
            <w:vAlign w:val="center"/>
          </w:tcPr>
          <w:p w14:paraId="12116994" w14:textId="77777777" w:rsidR="006B1086" w:rsidRDefault="006B1086" w:rsidP="006B7901">
            <w:pPr>
              <w:jc w:val="center"/>
            </w:pPr>
          </w:p>
        </w:tc>
      </w:tr>
      <w:tr w:rsidR="00B8748D" w14:paraId="573E4DEC" w14:textId="77777777" w:rsidTr="006B7901">
        <w:trPr>
          <w:trHeight w:val="852"/>
        </w:trPr>
        <w:tc>
          <w:tcPr>
            <w:tcW w:w="1681" w:type="dxa"/>
            <w:gridSpan w:val="2"/>
            <w:vAlign w:val="center"/>
          </w:tcPr>
          <w:p w14:paraId="2EA466A1" w14:textId="6E7B5201" w:rsidR="00B8748D" w:rsidRPr="00B8748D" w:rsidRDefault="00B8748D" w:rsidP="006B7901">
            <w:pPr>
              <w:jc w:val="center"/>
              <w:rPr>
                <w:rFonts w:ascii="等线" w:eastAsia="等线" w:hAnsi="等线" w:cs="Times New Roman" w:hint="eastAsia"/>
                <w:i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相关公式</m:t>
                </m:r>
              </m:oMath>
            </m:oMathPara>
          </w:p>
        </w:tc>
        <w:tc>
          <w:tcPr>
            <w:tcW w:w="6615" w:type="dxa"/>
            <w:gridSpan w:val="8"/>
            <w:vAlign w:val="center"/>
          </w:tcPr>
          <w:p w14:paraId="72E3B8DB" w14:textId="77777777" w:rsidR="00B8748D" w:rsidRPr="00D55C45" w:rsidRDefault="003575CA" w:rsidP="006B7901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算术平均数</m:t>
                </m:r>
                <m:r>
                  <w:rPr>
                    <w:rFonts w:ascii="Cambria Math" w:hAnsi="Cambria Math"/>
                  </w:rPr>
                  <m:t xml:space="preserve">    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6DEDCF80" w14:textId="73F04377" w:rsidR="00D55C45" w:rsidRDefault="00D55C45" w:rsidP="006B7901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算术平均</m:t>
                </m:r>
                <m:r>
                  <w:rPr>
                    <w:rFonts w:ascii="Cambria Math" w:hAnsi="Cambria Math" w:hint="eastAsia"/>
                  </w:rPr>
                  <m:t>误差</m:t>
                </m:r>
                <m:r>
                  <w:rPr>
                    <w:rFonts w:ascii="Cambria Math" w:hAnsi="Cambria Math"/>
                  </w:rPr>
                  <m:t xml:space="preserve">    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| </m:t>
                    </m:r>
                  </m:e>
                </m:nary>
              </m:oMath>
            </m:oMathPara>
          </w:p>
        </w:tc>
      </w:tr>
    </w:tbl>
    <w:p w14:paraId="4C81C416" w14:textId="77777777" w:rsidR="00197C94" w:rsidRDefault="00197C94" w:rsidP="00197C94">
      <w:pPr>
        <w:jc w:val="center"/>
      </w:pPr>
    </w:p>
    <w:sectPr w:rsidR="00197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94"/>
    <w:rsid w:val="00197C94"/>
    <w:rsid w:val="003575CA"/>
    <w:rsid w:val="006B1086"/>
    <w:rsid w:val="006B7901"/>
    <w:rsid w:val="00873B36"/>
    <w:rsid w:val="00B8748D"/>
    <w:rsid w:val="00D55C45"/>
    <w:rsid w:val="00DE476A"/>
    <w:rsid w:val="00ED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42CA"/>
  <w15:chartTrackingRefBased/>
  <w15:docId w15:val="{B563ECCD-47D8-424D-A604-1BC8400E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7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97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Chris</dc:creator>
  <cp:keywords/>
  <dc:description/>
  <cp:lastModifiedBy>White Chris</cp:lastModifiedBy>
  <cp:revision>3</cp:revision>
  <dcterms:created xsi:type="dcterms:W3CDTF">2022-03-23T03:32:00Z</dcterms:created>
  <dcterms:modified xsi:type="dcterms:W3CDTF">2022-03-23T04:22:00Z</dcterms:modified>
</cp:coreProperties>
</file>