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9E28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Air Compressor Fault Detection Report</w:t>
      </w:r>
    </w:p>
    <w:p w14:paraId="466762A3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Project Overview</w:t>
      </w:r>
    </w:p>
    <w:p w14:paraId="073FD5AB" w14:textId="77777777" w:rsidR="00E2657D" w:rsidRPr="00E2657D" w:rsidRDefault="00E2657D" w:rsidP="00E2657D">
      <w:r w:rsidRPr="00E2657D">
        <w:t xml:space="preserve">This project detects potential defects in an air compressor by </w:t>
      </w:r>
      <w:proofErr w:type="spellStart"/>
      <w:r w:rsidRPr="00E2657D">
        <w:t>analyzing</w:t>
      </w:r>
      <w:proofErr w:type="spellEnd"/>
      <w:r w:rsidRPr="00E2657D">
        <w:t xml:space="preserve"> audio recordings during operation. It leverages machine learning models to classify audio into categories such as Bearing fault, Flywheel issue, Low Inlet/Outlet Valve problems, and more. The goal is to provide a fast, reliable, and user-friendly way to monitor compressor health.</w:t>
      </w:r>
    </w:p>
    <w:p w14:paraId="36F4BB6B" w14:textId="77777777" w:rsidR="00E2657D" w:rsidRPr="00E2657D" w:rsidRDefault="00E2657D" w:rsidP="00E2657D">
      <w:r w:rsidRPr="00E2657D">
        <w:pict w14:anchorId="21C91788">
          <v:rect id="_x0000_i1055" style="width:0;height:1.5pt" o:hralign="center" o:hrstd="t" o:hr="t" fillcolor="#a0a0a0" stroked="f"/>
        </w:pict>
      </w:r>
    </w:p>
    <w:p w14:paraId="65C6B77C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Key Features</w:t>
      </w:r>
    </w:p>
    <w:p w14:paraId="1379F20E" w14:textId="77777777" w:rsidR="00E2657D" w:rsidRPr="00E2657D" w:rsidRDefault="00E2657D" w:rsidP="00E2657D">
      <w:pPr>
        <w:numPr>
          <w:ilvl w:val="0"/>
          <w:numId w:val="1"/>
        </w:numPr>
      </w:pPr>
      <w:r w:rsidRPr="00E2657D">
        <w:rPr>
          <w:b/>
          <w:bCs/>
        </w:rPr>
        <w:t>Audio Feature Extraction:</w:t>
      </w:r>
      <w:r w:rsidRPr="00E2657D">
        <w:t xml:space="preserve"> Automatically extracts relevant features from uploaded WAV files.</w:t>
      </w:r>
    </w:p>
    <w:p w14:paraId="4847CD0A" w14:textId="77777777" w:rsidR="00E2657D" w:rsidRPr="00E2657D" w:rsidRDefault="00E2657D" w:rsidP="00E2657D">
      <w:pPr>
        <w:numPr>
          <w:ilvl w:val="0"/>
          <w:numId w:val="1"/>
        </w:numPr>
      </w:pPr>
      <w:r w:rsidRPr="00E2657D">
        <w:rPr>
          <w:b/>
          <w:bCs/>
        </w:rPr>
        <w:t>Machine Learning Classification:</w:t>
      </w:r>
      <w:r w:rsidRPr="00E2657D">
        <w:t xml:space="preserve"> Uses a pre-trained SVM model to classify the fault.</w:t>
      </w:r>
    </w:p>
    <w:p w14:paraId="0591DD31" w14:textId="77777777" w:rsidR="00E2657D" w:rsidRPr="00E2657D" w:rsidRDefault="00E2657D" w:rsidP="00E2657D">
      <w:pPr>
        <w:numPr>
          <w:ilvl w:val="0"/>
          <w:numId w:val="1"/>
        </w:numPr>
      </w:pPr>
      <w:r w:rsidRPr="00E2657D">
        <w:rPr>
          <w:b/>
          <w:bCs/>
        </w:rPr>
        <w:t>GUI Interface:</w:t>
      </w:r>
      <w:r w:rsidRPr="00E2657D">
        <w:t xml:space="preserve"> </w:t>
      </w:r>
      <w:proofErr w:type="spellStart"/>
      <w:r w:rsidRPr="00E2657D">
        <w:t>Streamlit</w:t>
      </w:r>
      <w:proofErr w:type="spellEnd"/>
      <w:r w:rsidRPr="00E2657D">
        <w:t xml:space="preserve"> app for multiple file uploads and real-time prediction.</w:t>
      </w:r>
    </w:p>
    <w:p w14:paraId="47DF4B23" w14:textId="77777777" w:rsidR="00E2657D" w:rsidRPr="00E2657D" w:rsidRDefault="00E2657D" w:rsidP="00E2657D">
      <w:pPr>
        <w:numPr>
          <w:ilvl w:val="0"/>
          <w:numId w:val="1"/>
        </w:numPr>
      </w:pPr>
      <w:r w:rsidRPr="00E2657D">
        <w:rPr>
          <w:b/>
          <w:bCs/>
        </w:rPr>
        <w:t>CSV Export:</w:t>
      </w:r>
      <w:r w:rsidRPr="00E2657D">
        <w:t xml:space="preserve"> Users can download results for record-keeping.</w:t>
      </w:r>
    </w:p>
    <w:p w14:paraId="5C52493E" w14:textId="77777777" w:rsidR="00E2657D" w:rsidRPr="00E2657D" w:rsidRDefault="00E2657D" w:rsidP="00E2657D">
      <w:r w:rsidRPr="00E2657D">
        <w:pict w14:anchorId="3A9892CD">
          <v:rect id="_x0000_i1056" style="width:0;height:1.5pt" o:hralign="center" o:hrstd="t" o:hr="t" fillcolor="#a0a0a0" stroked="f"/>
        </w:pict>
      </w:r>
    </w:p>
    <w:p w14:paraId="5BD0ACF5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Usage Instructions</w:t>
      </w:r>
    </w:p>
    <w:p w14:paraId="6F88203F" w14:textId="77777777" w:rsidR="00E2657D" w:rsidRPr="00E2657D" w:rsidRDefault="00E2657D" w:rsidP="00E2657D">
      <w:pPr>
        <w:numPr>
          <w:ilvl w:val="0"/>
          <w:numId w:val="2"/>
        </w:numPr>
      </w:pPr>
      <w:r w:rsidRPr="00E2657D">
        <w:t>Run the app:</w:t>
      </w:r>
    </w:p>
    <w:p w14:paraId="544A0AA5" w14:textId="77777777" w:rsidR="00E2657D" w:rsidRPr="00E2657D" w:rsidRDefault="00E2657D" w:rsidP="00E2657D">
      <w:pPr>
        <w:numPr>
          <w:ilvl w:val="0"/>
          <w:numId w:val="2"/>
        </w:numPr>
      </w:pPr>
      <w:proofErr w:type="spellStart"/>
      <w:r w:rsidRPr="00E2657D">
        <w:t>streamlit</w:t>
      </w:r>
      <w:proofErr w:type="spellEnd"/>
      <w:r w:rsidRPr="00E2657D">
        <w:t xml:space="preserve"> run app.py</w:t>
      </w:r>
    </w:p>
    <w:p w14:paraId="37873C3A" w14:textId="77777777" w:rsidR="00E2657D" w:rsidRPr="00E2657D" w:rsidRDefault="00E2657D" w:rsidP="00E2657D">
      <w:pPr>
        <w:numPr>
          <w:ilvl w:val="0"/>
          <w:numId w:val="2"/>
        </w:numPr>
      </w:pPr>
      <w:r w:rsidRPr="00E2657D">
        <w:t>Upload one or multiple WAV audio files.</w:t>
      </w:r>
    </w:p>
    <w:p w14:paraId="5A1E4034" w14:textId="77777777" w:rsidR="00E2657D" w:rsidRPr="00E2657D" w:rsidRDefault="00E2657D" w:rsidP="00E2657D">
      <w:pPr>
        <w:numPr>
          <w:ilvl w:val="0"/>
          <w:numId w:val="2"/>
        </w:numPr>
      </w:pPr>
      <w:r w:rsidRPr="00E2657D">
        <w:t>View predicted defect classes and probabilities.</w:t>
      </w:r>
    </w:p>
    <w:p w14:paraId="55920180" w14:textId="77777777" w:rsidR="00E2657D" w:rsidRPr="00E2657D" w:rsidRDefault="00E2657D" w:rsidP="00E2657D">
      <w:pPr>
        <w:numPr>
          <w:ilvl w:val="0"/>
          <w:numId w:val="2"/>
        </w:numPr>
      </w:pPr>
      <w:r w:rsidRPr="00E2657D">
        <w:t>Download results as a CSV file for your records.</w:t>
      </w:r>
    </w:p>
    <w:p w14:paraId="5D5079F1" w14:textId="77777777" w:rsidR="00E2657D" w:rsidRPr="00E2657D" w:rsidRDefault="00E2657D" w:rsidP="00E2657D">
      <w:r w:rsidRPr="00E2657D">
        <w:pict w14:anchorId="0A448683">
          <v:rect id="_x0000_i1057" style="width:0;height:1.5pt" o:hralign="center" o:hrstd="t" o:hr="t" fillcolor="#a0a0a0" stroked="f"/>
        </w:pict>
      </w:r>
    </w:p>
    <w:p w14:paraId="736308B6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Model Performance</w:t>
      </w:r>
    </w:p>
    <w:p w14:paraId="3952191E" w14:textId="77777777" w:rsidR="00E2657D" w:rsidRPr="00E2657D" w:rsidRDefault="00E2657D" w:rsidP="00E2657D">
      <w:r w:rsidRPr="00E2657D">
        <w:t xml:space="preserve">The trained SVM model achieved approximately </w:t>
      </w:r>
      <w:r w:rsidRPr="00E2657D">
        <w:rPr>
          <w:b/>
          <w:bCs/>
        </w:rPr>
        <w:t>99% accuracy</w:t>
      </w:r>
      <w:r w:rsidRPr="00E2657D">
        <w:t xml:space="preserve"> on test data. The confusion matrix shows high reliability across all classes, making predictions trustworthy for real-world monitoring.</w:t>
      </w:r>
    </w:p>
    <w:p w14:paraId="1D9A5610" w14:textId="77777777" w:rsidR="00E2657D" w:rsidRPr="00E2657D" w:rsidRDefault="00E2657D" w:rsidP="00E2657D">
      <w:r w:rsidRPr="00E2657D">
        <w:pict w14:anchorId="01E9005F">
          <v:rect id="_x0000_i1058" style="width:0;height:1.5pt" o:hralign="center" o:hrstd="t" o:hr="t" fillcolor="#a0a0a0" stroked="f"/>
        </w:pict>
      </w:r>
    </w:p>
    <w:p w14:paraId="44E46633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File Structure</w:t>
      </w:r>
    </w:p>
    <w:p w14:paraId="093189D3" w14:textId="77777777" w:rsidR="00E2657D" w:rsidRPr="00E2657D" w:rsidRDefault="00E2657D" w:rsidP="00E2657D">
      <w:pPr>
        <w:numPr>
          <w:ilvl w:val="0"/>
          <w:numId w:val="3"/>
        </w:numPr>
      </w:pPr>
      <w:r w:rsidRPr="00E2657D">
        <w:t>feature_extraction.py → Functions for audio feature extraction</w:t>
      </w:r>
    </w:p>
    <w:p w14:paraId="4C810838" w14:textId="77777777" w:rsidR="00E2657D" w:rsidRPr="00E2657D" w:rsidRDefault="00E2657D" w:rsidP="00E2657D">
      <w:pPr>
        <w:numPr>
          <w:ilvl w:val="0"/>
          <w:numId w:val="3"/>
        </w:numPr>
      </w:pPr>
      <w:r w:rsidRPr="00E2657D">
        <w:t>train.py → Training the machine learning model</w:t>
      </w:r>
    </w:p>
    <w:p w14:paraId="0D251866" w14:textId="77777777" w:rsidR="00E2657D" w:rsidRPr="00E2657D" w:rsidRDefault="00E2657D" w:rsidP="00E2657D">
      <w:pPr>
        <w:numPr>
          <w:ilvl w:val="0"/>
          <w:numId w:val="3"/>
        </w:numPr>
      </w:pPr>
      <w:r w:rsidRPr="00E2657D">
        <w:t>main.py → Command-line interface for single file prediction</w:t>
      </w:r>
    </w:p>
    <w:p w14:paraId="6325C28A" w14:textId="77777777" w:rsidR="00E2657D" w:rsidRPr="00E2657D" w:rsidRDefault="00E2657D" w:rsidP="00E2657D">
      <w:pPr>
        <w:numPr>
          <w:ilvl w:val="0"/>
          <w:numId w:val="3"/>
        </w:numPr>
      </w:pPr>
      <w:r w:rsidRPr="00E2657D">
        <w:t xml:space="preserve">app.py → </w:t>
      </w:r>
      <w:proofErr w:type="spellStart"/>
      <w:r w:rsidRPr="00E2657D">
        <w:t>Streamlit</w:t>
      </w:r>
      <w:proofErr w:type="spellEnd"/>
      <w:r w:rsidRPr="00E2657D">
        <w:t xml:space="preserve"> GUI for multiple file prediction</w:t>
      </w:r>
    </w:p>
    <w:p w14:paraId="3AA51EE5" w14:textId="77777777" w:rsidR="00E2657D" w:rsidRPr="00E2657D" w:rsidRDefault="00E2657D" w:rsidP="00E2657D">
      <w:pPr>
        <w:numPr>
          <w:ilvl w:val="0"/>
          <w:numId w:val="3"/>
        </w:numPr>
      </w:pPr>
      <w:r w:rsidRPr="00E2657D">
        <w:t xml:space="preserve">models/ → Contains </w:t>
      </w:r>
      <w:proofErr w:type="spellStart"/>
      <w:r w:rsidRPr="00E2657D">
        <w:t>fault_detector.pkl</w:t>
      </w:r>
      <w:proofErr w:type="spellEnd"/>
      <w:r w:rsidRPr="00E2657D">
        <w:t xml:space="preserve"> (model) and </w:t>
      </w:r>
      <w:proofErr w:type="spellStart"/>
      <w:r w:rsidRPr="00E2657D">
        <w:t>scaler.pkl</w:t>
      </w:r>
      <w:proofErr w:type="spellEnd"/>
    </w:p>
    <w:p w14:paraId="6B9F0D35" w14:textId="77777777" w:rsidR="00E2657D" w:rsidRPr="00E2657D" w:rsidRDefault="00E2657D" w:rsidP="00E2657D">
      <w:pPr>
        <w:numPr>
          <w:ilvl w:val="0"/>
          <w:numId w:val="3"/>
        </w:numPr>
      </w:pPr>
      <w:r w:rsidRPr="00E2657D">
        <w:t>features.csv → Extracted features dataset</w:t>
      </w:r>
    </w:p>
    <w:p w14:paraId="4FCA982C" w14:textId="77777777" w:rsidR="00E2657D" w:rsidRPr="00E2657D" w:rsidRDefault="00E2657D" w:rsidP="00E2657D">
      <w:r w:rsidRPr="00E2657D">
        <w:lastRenderedPageBreak/>
        <w:pict w14:anchorId="62BFF980">
          <v:rect id="_x0000_i1059" style="width:0;height:1.5pt" o:hralign="center" o:hrstd="t" o:hr="t" fillcolor="#a0a0a0" stroked="f"/>
        </w:pict>
      </w:r>
    </w:p>
    <w:p w14:paraId="2A3CBBCF" w14:textId="77777777" w:rsidR="00E2657D" w:rsidRPr="00E2657D" w:rsidRDefault="00E2657D" w:rsidP="00E2657D">
      <w:pPr>
        <w:rPr>
          <w:b/>
          <w:bCs/>
        </w:rPr>
      </w:pPr>
      <w:r w:rsidRPr="00E2657D">
        <w:rPr>
          <w:b/>
          <w:bCs/>
        </w:rPr>
        <w:t>Summary</w:t>
      </w:r>
    </w:p>
    <w:p w14:paraId="76FDB648" w14:textId="77777777" w:rsidR="00E2657D" w:rsidRPr="00E2657D" w:rsidRDefault="00E2657D" w:rsidP="00E2657D">
      <w:r w:rsidRPr="00E2657D">
        <w:t xml:space="preserve">This project provides an end-to-end solution for </w:t>
      </w:r>
      <w:r w:rsidRPr="00E2657D">
        <w:rPr>
          <w:b/>
          <w:bCs/>
        </w:rPr>
        <w:t>fault detection in air compressors</w:t>
      </w:r>
      <w:r w:rsidRPr="00E2657D">
        <w:t xml:space="preserve"> using audio analysis. It combines feature extraction, machine learning classification, and an interactive GUI to make fault detection accessible, reliable, and easy to use.</w:t>
      </w:r>
    </w:p>
    <w:p w14:paraId="46194537" w14:textId="77777777" w:rsidR="0014404A" w:rsidRDefault="0014404A"/>
    <w:sectPr w:rsidR="00144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328E"/>
    <w:multiLevelType w:val="multilevel"/>
    <w:tmpl w:val="748A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06634"/>
    <w:multiLevelType w:val="multilevel"/>
    <w:tmpl w:val="707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062B0"/>
    <w:multiLevelType w:val="multilevel"/>
    <w:tmpl w:val="87B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926568">
    <w:abstractNumId w:val="1"/>
  </w:num>
  <w:num w:numId="2" w16cid:durableId="1856534807">
    <w:abstractNumId w:val="0"/>
  </w:num>
  <w:num w:numId="3" w16cid:durableId="138228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82"/>
    <w:rsid w:val="0014404A"/>
    <w:rsid w:val="003559A7"/>
    <w:rsid w:val="00552331"/>
    <w:rsid w:val="00804082"/>
    <w:rsid w:val="00E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BEC2B-4EB2-4459-98CD-DB0380C2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Sajeev, Sivadev (Student)</dc:creator>
  <cp:keywords/>
  <dc:description/>
  <cp:lastModifiedBy>Sajeev, Sivadev (Student)</cp:lastModifiedBy>
  <cp:revision>2</cp:revision>
  <dcterms:created xsi:type="dcterms:W3CDTF">2025-09-25T23:11:00Z</dcterms:created>
  <dcterms:modified xsi:type="dcterms:W3CDTF">2025-09-25T23:12:00Z</dcterms:modified>
</cp:coreProperties>
</file>