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8" w:after="0" w:line="240"/>
        <w:ind w:right="5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4"/>
          <w:u w:val="single"/>
          <w:shd w:fill="auto" w:val="clear"/>
        </w:rPr>
        <w:t xml:space="preserve">OPERATING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5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54"/>
          <w:u w:val="single"/>
          <w:shd w:fill="auto" w:val="clear"/>
        </w:rPr>
        <w:t xml:space="preserve">SYSTEM</w:t>
      </w:r>
    </w:p>
    <w:p>
      <w:pPr>
        <w:spacing w:before="3" w:after="0" w:line="240"/>
        <w:ind w:right="0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u w:val="single"/>
          <w:shd w:fill="auto" w:val="clear"/>
        </w:rPr>
        <w:t xml:space="preserve">LAB-</w:t>
      </w:r>
      <w:r>
        <w:rPr>
          <w:rFonts w:ascii="Times New Roman" w:hAnsi="Times New Roman" w:cs="Times New Roman" w:eastAsia="Times New Roman"/>
          <w:b/>
          <w:color w:val="auto"/>
          <w:spacing w:val="-31"/>
          <w:position w:val="0"/>
          <w:sz w:val="56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56"/>
          <w:u w:val="single"/>
          <w:shd w:fill="auto" w:val="clear"/>
        </w:rPr>
        <w:t xml:space="preserve">10</w:t>
      </w:r>
    </w:p>
    <w:p>
      <w:pPr>
        <w:spacing w:before="0" w:after="0" w:line="240"/>
        <w:ind w:right="0" w:left="467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2530" w:dyaOrig="4353">
          <v:rect xmlns:o="urn:schemas-microsoft-com:office:office" xmlns:v="urn:schemas-microsoft-com:vml" id="rectole0000000000" style="width:126.500000pt;height:217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9" w:after="0" w:line="240"/>
        <w:ind w:right="5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BS-Software Engineering</w:t>
      </w:r>
    </w:p>
    <w:p>
      <w:pPr>
        <w:tabs>
          <w:tab w:val="left" w:pos="7561" w:leader="none"/>
        </w:tabs>
        <w:spacing w:before="551" w:after="0" w:line="240"/>
        <w:ind w:right="0" w:left="58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  <w:tab/>
        <w:t xml:space="preserve"> </w:t>
      </w:r>
    </w:p>
    <w:p>
      <w:pPr>
        <w:tabs>
          <w:tab w:val="left" w:pos="7597" w:leader="none"/>
        </w:tabs>
        <w:spacing w:before="2" w:after="0" w:line="240"/>
        <w:ind w:right="0" w:left="518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NAME: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Muhannad Anees</w:t>
      </w:r>
    </w:p>
    <w:p>
      <w:pPr>
        <w:tabs>
          <w:tab w:val="left" w:pos="7597" w:leader="none"/>
        </w:tabs>
        <w:spacing w:before="2" w:after="0" w:line="240"/>
        <w:ind w:right="0" w:left="51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SAP_ID: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47016</w:t>
      </w:r>
    </w:p>
    <w:p>
      <w:pPr>
        <w:tabs>
          <w:tab w:val="left" w:pos="7597" w:leader="none"/>
        </w:tabs>
        <w:spacing w:before="2" w:after="0" w:line="240"/>
        <w:ind w:right="0" w:left="51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SUBMITTED TO: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Mr.Shahzad Ahmad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ab/>
      </w:r>
    </w:p>
    <w:p>
      <w:pPr>
        <w:spacing w:before="10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8"/>
        <w:ind w:right="732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Faculty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2"/>
          <w:shd w:fill="auto" w:val="clear"/>
        </w:rPr>
        <w:t xml:space="preserve">Computing</w:t>
      </w:r>
    </w:p>
    <w:p>
      <w:pPr>
        <w:spacing w:before="0" w:after="0" w:line="368"/>
        <w:ind w:right="273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Riphah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International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University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Islamabad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Campus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I-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2"/>
          <w:shd w:fill="auto" w:val="clear"/>
        </w:rPr>
        <w:t xml:space="preserve">14</w:t>
      </w:r>
    </w:p>
    <w:p>
      <w:pPr>
        <w:spacing w:before="0" w:after="0" w:line="36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LAB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4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10: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4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TASKs </w:t>
      </w: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t xml:space="preserve">Example 1: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t xml:space="preserve">Example 2: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br/>
        <w:t xml:space="preserve">Exercise 1: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Put this code in a file and executes with two, three and four arguments.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echo “The following is the output of $0 script:”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echo “The total number of command line argument:$#”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echo “The first parameter:$1”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echo “The second parameter:$2”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471" w:dyaOrig="5750">
          <v:rect xmlns:o="urn:schemas-microsoft-com:office:office" xmlns:v="urn:schemas-microsoft-com:vml" id="rectole0000000001" style="width:373.550000pt;height:287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t xml:space="preserve">Exercise 2: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script contains following commands, run this script and see the results.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451" w:dyaOrig="4211">
          <v:rect xmlns:o="urn:schemas-microsoft-com:office:office" xmlns:v="urn:schemas-microsoft-com:vml" id="rectole0000000002" style="width:372.550000pt;height:210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t xml:space="preserve">Exercise 3: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 are three semesters in an academic year i.e. Fall (Aug-Jan), Spring (Feb-May) and Summer (JunJuly). Write a script which read current month from the user and determine running semester. 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0080C0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0080C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t xml:space="preserve">Exercise 4: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Copy script that is written in above program and implement again but this time pass input using arguments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like script Jan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0080C0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0080C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80C0"/>
          <w:spacing w:val="0"/>
          <w:position w:val="0"/>
          <w:sz w:val="28"/>
          <w:shd w:fill="auto" w:val="clear"/>
        </w:rPr>
        <w:t xml:space="preserve">Exercise 5: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a script which first picks hours from the system date and then greets the user according to following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conditions. use if else structure to solve this example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Hours 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Morning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Hours 12-17 “Good Afternoon”</w:t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Hours 18-23 “Good night”</w:t>
        <w:br/>
      </w:r>
    </w:p>
    <w:p>
      <w:pPr>
        <w:spacing w:before="57" w:after="0" w:line="240"/>
        <w:ind w:right="995" w:left="117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240"/>
        <w:ind w:right="995" w:left="117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