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AB" w:rsidRPr="00EC26AB" w:rsidRDefault="00EC26AB" w:rsidP="00EC26AB">
      <w:pPr>
        <w:jc w:val="center"/>
        <w:rPr>
          <w:rFonts w:asciiTheme="majorBidi" w:hAnsiTheme="majorBidi" w:cstheme="majorBidi"/>
        </w:rPr>
      </w:pPr>
      <w:r w:rsidRPr="00EC26AB">
        <w:rPr>
          <w:rFonts w:asciiTheme="majorBidi" w:hAnsiTheme="majorBidi" w:cstheme="majorBidi"/>
        </w:rPr>
        <w:t>University of Bahrain</w:t>
      </w:r>
    </w:p>
    <w:p w:rsidR="00EC26AB" w:rsidRPr="00EC26AB" w:rsidRDefault="00EC26AB" w:rsidP="00EC26AB">
      <w:pPr>
        <w:jc w:val="center"/>
        <w:rPr>
          <w:rFonts w:asciiTheme="majorBidi" w:hAnsiTheme="majorBidi" w:cstheme="majorBidi"/>
        </w:rPr>
      </w:pPr>
      <w:r w:rsidRPr="00EC26AB">
        <w:rPr>
          <w:rFonts w:asciiTheme="majorBidi" w:hAnsiTheme="majorBidi" w:cstheme="majorBidi"/>
        </w:rPr>
        <w:t>College of Information Technology</w:t>
      </w:r>
    </w:p>
    <w:p w:rsidR="00EC26AB" w:rsidRPr="00EC26AB" w:rsidRDefault="00EC26AB" w:rsidP="00EC26AB">
      <w:pPr>
        <w:jc w:val="center"/>
        <w:rPr>
          <w:rFonts w:asciiTheme="majorBidi" w:hAnsiTheme="majorBidi" w:cstheme="majorBidi"/>
        </w:rPr>
      </w:pPr>
      <w:r w:rsidRPr="00EC26AB">
        <w:rPr>
          <w:rFonts w:asciiTheme="majorBidi" w:hAnsiTheme="majorBidi" w:cstheme="majorBidi"/>
        </w:rPr>
        <w:t>Department of Computer Science</w:t>
      </w:r>
    </w:p>
    <w:p w:rsidR="00EC26AB" w:rsidRDefault="00EC26AB" w:rsidP="00EC26AB">
      <w:pPr>
        <w:jc w:val="center"/>
        <w:rPr>
          <w:rFonts w:asciiTheme="majorBidi" w:hAnsiTheme="majorBidi" w:cstheme="majorBidi"/>
        </w:rPr>
      </w:pPr>
      <w:r w:rsidRPr="00EC26AB">
        <w:rPr>
          <w:rFonts w:asciiTheme="majorBidi" w:hAnsiTheme="majorBidi" w:cstheme="majorBidi"/>
        </w:rPr>
        <w:t>ITCS111/ITCS113 Introduction to Computer Programming</w:t>
      </w:r>
    </w:p>
    <w:p w:rsidR="00EC26AB" w:rsidRDefault="00EC26AB" w:rsidP="00EC26AB">
      <w:pPr>
        <w:jc w:val="center"/>
        <w:rPr>
          <w:rFonts w:asciiTheme="majorBidi" w:hAnsiTheme="majorBidi" w:cstheme="majorBidi"/>
        </w:rPr>
      </w:pPr>
    </w:p>
    <w:p w:rsidR="00EC26AB" w:rsidRPr="00EC26AB" w:rsidRDefault="00EC26AB" w:rsidP="000E452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C26A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Assignment </w:t>
      </w:r>
      <w:r w:rsidR="000E4521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:rsidR="00EC26AB" w:rsidRDefault="00EC26AB" w:rsidP="00EC26AB">
      <w:pPr>
        <w:jc w:val="center"/>
        <w:rPr>
          <w:rFonts w:asciiTheme="majorBidi" w:hAnsiTheme="majorBidi" w:cstheme="majorBidi"/>
        </w:rPr>
      </w:pPr>
    </w:p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  <w:r w:rsidRPr="000E4521">
        <w:rPr>
          <w:sz w:val="28"/>
          <w:szCs w:val="28"/>
        </w:rPr>
        <w:t>A library in Hamad Town published a list of printing prices which are typically based on the number of copies to be printed. Here is the list:</w:t>
      </w:r>
    </w:p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4"/>
        <w:gridCol w:w="2088"/>
      </w:tblGrid>
      <w:tr w:rsidR="000E4521" w:rsidRPr="000E4521" w:rsidTr="000E4521">
        <w:trPr>
          <w:trHeight w:val="24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21" w:rsidRPr="000E4521" w:rsidRDefault="000E4521">
            <w:pPr>
              <w:pStyle w:val="Level1"/>
              <w:jc w:val="center"/>
              <w:rPr>
                <w:b/>
                <w:bCs/>
                <w:sz w:val="28"/>
                <w:szCs w:val="28"/>
              </w:rPr>
            </w:pPr>
            <w:r w:rsidRPr="000E4521">
              <w:rPr>
                <w:b/>
                <w:bCs/>
                <w:sz w:val="28"/>
                <w:szCs w:val="28"/>
              </w:rPr>
              <w:t>Number of copies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521" w:rsidRPr="000E4521" w:rsidRDefault="000E4521">
            <w:pPr>
              <w:pStyle w:val="Level1"/>
              <w:jc w:val="center"/>
              <w:rPr>
                <w:b/>
                <w:bCs/>
                <w:sz w:val="28"/>
                <w:szCs w:val="28"/>
              </w:rPr>
            </w:pPr>
            <w:r w:rsidRPr="000E4521">
              <w:rPr>
                <w:b/>
                <w:bCs/>
                <w:sz w:val="28"/>
                <w:szCs w:val="28"/>
              </w:rPr>
              <w:t>Unit price (BD)</w:t>
            </w:r>
          </w:p>
        </w:tc>
      </w:tr>
      <w:tr w:rsidR="000E4521" w:rsidRPr="000E4521" w:rsidTr="000E4521">
        <w:trPr>
          <w:trHeight w:val="24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0-30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0.050</w:t>
            </w:r>
          </w:p>
        </w:tc>
      </w:tr>
      <w:tr w:rsidR="000E4521" w:rsidRPr="000E4521" w:rsidTr="000E4521">
        <w:trPr>
          <w:trHeight w:val="24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31-60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0.035</w:t>
            </w:r>
          </w:p>
        </w:tc>
      </w:tr>
      <w:tr w:rsidR="000E4521" w:rsidRPr="000E4521" w:rsidTr="000E4521">
        <w:trPr>
          <w:trHeight w:val="24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More than 60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521" w:rsidRPr="000E4521" w:rsidRDefault="000E4521">
            <w:pPr>
              <w:pStyle w:val="Level1"/>
              <w:jc w:val="center"/>
              <w:rPr>
                <w:sz w:val="28"/>
                <w:szCs w:val="28"/>
              </w:rPr>
            </w:pPr>
            <w:r w:rsidRPr="000E4521">
              <w:rPr>
                <w:sz w:val="28"/>
                <w:szCs w:val="28"/>
              </w:rPr>
              <w:t>0.025</w:t>
            </w:r>
          </w:p>
        </w:tc>
      </w:tr>
    </w:tbl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</w:p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Java </w:t>
      </w:r>
      <w:r w:rsidRPr="000E4521">
        <w:rPr>
          <w:sz w:val="28"/>
          <w:szCs w:val="28"/>
        </w:rPr>
        <w:t>program that prompts the user to enter a positive integer number representing the number of copies to be printed and then displays the price per copy and the total price for the job.</w:t>
      </w:r>
      <w:bookmarkStart w:id="0" w:name="_GoBack"/>
      <w:bookmarkEnd w:id="0"/>
    </w:p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</w:p>
    <w:p w:rsidR="000E4521" w:rsidRPr="000E4521" w:rsidRDefault="000E4521" w:rsidP="000E4521">
      <w:pPr>
        <w:pStyle w:val="Level1"/>
        <w:jc w:val="both"/>
        <w:rPr>
          <w:sz w:val="28"/>
          <w:szCs w:val="28"/>
        </w:rPr>
      </w:pPr>
      <w:r w:rsidRPr="000E4521">
        <w:rPr>
          <w:sz w:val="28"/>
          <w:szCs w:val="28"/>
        </w:rPr>
        <w:t>A sample input/output of the program is given below:</w:t>
      </w:r>
    </w:p>
    <w:p w:rsidR="000E4521" w:rsidRPr="000E4521" w:rsidRDefault="000E4521" w:rsidP="000E4521">
      <w:pPr>
        <w:pStyle w:val="Level1"/>
        <w:spacing w:line="360" w:lineRule="auto"/>
        <w:jc w:val="both"/>
        <w:rPr>
          <w:sz w:val="28"/>
          <w:szCs w:val="22"/>
        </w:rPr>
      </w:pPr>
      <w:r w:rsidRPr="000E4521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9175C" wp14:editId="0601D308">
                <wp:simplePos x="0" y="0"/>
                <wp:positionH relativeFrom="column">
                  <wp:posOffset>1153160</wp:posOffset>
                </wp:positionH>
                <wp:positionV relativeFrom="paragraph">
                  <wp:posOffset>104140</wp:posOffset>
                </wp:positionV>
                <wp:extent cx="3176905" cy="871220"/>
                <wp:effectExtent l="10160" t="8890" r="13335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90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521" w:rsidRDefault="000E4521" w:rsidP="000E4521">
                            <w:pPr>
                              <w:pStyle w:val="Level1"/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Enter the number of copies to be printed: 155</w:t>
                            </w:r>
                          </w:p>
                          <w:p w:rsidR="000E4521" w:rsidRDefault="000E4521" w:rsidP="000E4521">
                            <w:pPr>
                              <w:pStyle w:val="Level1"/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Price per Copy is BD 0.025</w:t>
                            </w:r>
                          </w:p>
                          <w:p w:rsidR="000E4521" w:rsidRDefault="000E4521" w:rsidP="000E4521">
                            <w:pPr>
                              <w:pStyle w:val="Level1"/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Total Price is BD 3.875</w:t>
                            </w:r>
                          </w:p>
                          <w:p w:rsidR="000E4521" w:rsidRDefault="000E4521" w:rsidP="000E4521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917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0.8pt;margin-top:8.2pt;width:250.15pt;height:6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HoLQIAAFAEAAAOAAAAZHJzL2Uyb0RvYy54bWysVNtu2zAMfR+wfxD0vtjJkrYx4hRdugwD&#10;ugvQ7gNkWbaFSaImKbGzry8lp5mx7WmYHwRRpI4OD0lvbgetyFE4L8GUdD7LKRGGQy1NW9JvT/s3&#10;N5T4wEzNFBhR0pPw9Hb7+tWmt4VYQAeqFo4giPFFb0vahWCLLPO8E5r5GVhh0NmA0yyg6dqsdqxH&#10;dK2yRZ5fZT242jrgwns8vR+ddJvwm0bw8KVpvAhElRS5hbS6tFZxzbYbVrSO2U7yMw32Dyw0kwYf&#10;vUDds8DIwck/oLTkDjw0YcZBZ9A0kouUA2Yzz3/L5rFjVqRcUBxvLzL5/wfLPx+/OiJrrB0lhmks&#10;0ZMYAnkHA5lHdXrrCwx6tBgWBjyOkTFTbx+Af/fEwK5jphV3zkHfCVYju3Qzm1wdcXwEqfpPUOMz&#10;7BAgAQ2N0xEQxSCIjlU6XSoTqXA8fDu/vlrnK0o4+m6u54tFKl3Gipfb1vnwQYAmcVNSh5VP6Oz4&#10;4APmgaEvIYk9KFnvpVLJcG21U44cGXbJPn0xdbzip2HKkL6k69ViNQow9fkpRJ6+v0FoGbDdldSY&#10;xSWIFVG296ZOzRiYVOMe31cGaUQdo3SjiGGohnNdKqhPqKiDsa1xDHHTgftJSY8tXVL/48CcoER9&#10;NFiV9Xy5jDOQjOXqGjUkbuqpph5mOEKVNFAybndhnJuDdbLt8KWxDwzcYSUbmUSOVEdWZ97YtknI&#10;84jFuZjaKerXj2D7DAAA//8DAFBLAwQUAAYACAAAACEAVw2fKd8AAAAKAQAADwAAAGRycy9kb3du&#10;cmV2LnhtbEyPwU7DMBBE70j8g7VIXFDrhBaThjgVQgLRG7QIrm7sJhH2OthuGv6e5QS3nd3R7Jtq&#10;PTnLRhNi71FCPs+AGWy87rGV8LZ7nBXAYlKolfVoJHybCOv6/KxSpfYnfDXjNrWMQjCWSkKX0lBy&#10;HpvOOBXnfjBIt4MPTiWSoeU6qBOFO8uvs0xwp3qkD50azENnms/t0Ukols/jR9wsXt4bcbCrdHU7&#10;Pn0FKS8vpvs7YMlM6c8Mv/iEDjUx7f0RdWSWdJELstIglsDIIIp8BWxPi5uFAF5X/H+F+gcAAP//&#10;AwBQSwECLQAUAAYACAAAACEAtoM4kv4AAADhAQAAEwAAAAAAAAAAAAAAAAAAAAAAW0NvbnRlbnRf&#10;VHlwZXNdLnhtbFBLAQItABQABgAIAAAAIQA4/SH/1gAAAJQBAAALAAAAAAAAAAAAAAAAAC8BAABf&#10;cmVscy8ucmVsc1BLAQItABQABgAIAAAAIQCXznHoLQIAAFAEAAAOAAAAAAAAAAAAAAAAAC4CAABk&#10;cnMvZTJvRG9jLnhtbFBLAQItABQABgAIAAAAIQBXDZ8p3wAAAAoBAAAPAAAAAAAAAAAAAAAAAIcE&#10;AABkcnMvZG93bnJldi54bWxQSwUGAAAAAAQABADzAAAAkwUAAAAA&#10;">
                <v:textbox>
                  <w:txbxContent>
                    <w:p w:rsidR="000E4521" w:rsidRDefault="000E4521" w:rsidP="000E4521">
                      <w:pPr>
                        <w:pStyle w:val="Level1"/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Enter the number of copies to be printed: 155</w:t>
                      </w:r>
                    </w:p>
                    <w:p w:rsidR="000E4521" w:rsidRDefault="000E4521" w:rsidP="000E4521">
                      <w:pPr>
                        <w:pStyle w:val="Level1"/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Price per Copy is BD 0.025</w:t>
                      </w:r>
                    </w:p>
                    <w:p w:rsidR="000E4521" w:rsidRDefault="000E4521" w:rsidP="000E4521">
                      <w:pPr>
                        <w:pStyle w:val="Level1"/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Total Price is BD 3.875</w:t>
                      </w:r>
                    </w:p>
                    <w:p w:rsidR="000E4521" w:rsidRDefault="000E4521" w:rsidP="000E4521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4521" w:rsidRPr="000E4521" w:rsidRDefault="000E4521" w:rsidP="000E4521">
      <w:pPr>
        <w:rPr>
          <w:b/>
          <w:bCs/>
          <w:sz w:val="32"/>
          <w:szCs w:val="32"/>
        </w:rPr>
      </w:pPr>
    </w:p>
    <w:p w:rsidR="000E4521" w:rsidRDefault="000E4521" w:rsidP="000E4521">
      <w:pPr>
        <w:rPr>
          <w:b/>
          <w:bCs/>
          <w:sz w:val="28"/>
          <w:szCs w:val="28"/>
        </w:rPr>
      </w:pPr>
    </w:p>
    <w:p w:rsidR="000E4521" w:rsidRDefault="000E4521" w:rsidP="00CE12EF">
      <w:pPr>
        <w:rPr>
          <w:rFonts w:asciiTheme="majorBidi" w:hAnsiTheme="majorBidi" w:cstheme="majorBidi"/>
          <w:sz w:val="28"/>
          <w:szCs w:val="28"/>
        </w:rPr>
      </w:pPr>
    </w:p>
    <w:p w:rsidR="000E4521" w:rsidRDefault="000E4521" w:rsidP="00CE12EF">
      <w:pPr>
        <w:rPr>
          <w:rFonts w:asciiTheme="majorBidi" w:hAnsiTheme="majorBidi" w:cstheme="majorBidi"/>
          <w:sz w:val="28"/>
          <w:szCs w:val="28"/>
        </w:rPr>
      </w:pPr>
    </w:p>
    <w:sectPr w:rsidR="000E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49"/>
    <w:rsid w:val="000E4521"/>
    <w:rsid w:val="008F5B49"/>
    <w:rsid w:val="00BC267E"/>
    <w:rsid w:val="00C73A26"/>
    <w:rsid w:val="00CE12EF"/>
    <w:rsid w:val="00E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4A98"/>
  <w15:docId w15:val="{EFA2AD95-708F-4001-B612-0594A04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49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0E45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0E4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 Mansoor Habib Al-Mahari</dc:creator>
  <cp:lastModifiedBy>Admin</cp:lastModifiedBy>
  <cp:revision>2</cp:revision>
  <dcterms:created xsi:type="dcterms:W3CDTF">2018-10-30T07:24:00Z</dcterms:created>
  <dcterms:modified xsi:type="dcterms:W3CDTF">2018-10-30T07:24:00Z</dcterms:modified>
</cp:coreProperties>
</file>