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0E8B" w14:textId="7815B57B" w:rsidR="00D03E4D" w:rsidRDefault="00B20455" w:rsidP="00B20455">
      <w:pPr>
        <w:pStyle w:val="Cmsor1"/>
        <w:rPr>
          <w:lang w:val="hu-HU"/>
        </w:rPr>
      </w:pPr>
      <w:r>
        <w:rPr>
          <w:rFonts w:ascii="Arial" w:hAnsi="Arial" w:cs="Arial"/>
          <w:b/>
          <w:bCs/>
          <w:noProof w:val="0"/>
          <w:sz w:val="22"/>
          <w:szCs w:val="22"/>
          <w:lang w:val="hu-HU"/>
        </w:rPr>
        <w:t>5</w:t>
      </w:r>
      <w:r w:rsidRPr="005123EB">
        <w:rPr>
          <w:rFonts w:ascii="Arial" w:hAnsi="Arial" w:cs="Arial"/>
          <w:b/>
          <w:bCs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bCs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 Windows operációs rendszerek hitelesítési módjait, a címtárak és a fájlrendszer biztonságát támogató lehetőségeket!</w:t>
      </w:r>
    </w:p>
    <w:p w14:paraId="73E020E6" w14:textId="0F58B0DC" w:rsidR="004A4FD7" w:rsidRDefault="004A4FD7" w:rsidP="004A4FD7">
      <w:pPr>
        <w:pStyle w:val="Cmsor1"/>
        <w:rPr>
          <w:lang w:val="hu-HU"/>
        </w:rPr>
      </w:pPr>
      <w:r>
        <w:rPr>
          <w:lang w:val="hu-HU"/>
        </w:rPr>
        <w:t>Windows Operációs rendszerek hitelesítési módjai</w:t>
      </w:r>
    </w:p>
    <w:p w14:paraId="640978EA" w14:textId="77777777" w:rsidR="00815787" w:rsidRDefault="00815787" w:rsidP="00797A6B">
      <w:pPr>
        <w:pStyle w:val="Cmsor2"/>
      </w:pPr>
      <w:r>
        <w:t>NTLM</w:t>
      </w:r>
    </w:p>
    <w:p w14:paraId="5A709055" w14:textId="77777777" w:rsidR="00815787" w:rsidRDefault="00815787" w:rsidP="00815787">
      <w:pPr>
        <w:pStyle w:val="Listaszerbekezds"/>
        <w:numPr>
          <w:ilvl w:val="0"/>
          <w:numId w:val="3"/>
        </w:numPr>
      </w:pPr>
      <w:r>
        <w:t>Microsoft által fejlesztett hitelesítési protokoll, ami Windows operációs rendszerekben használatos.</w:t>
      </w:r>
    </w:p>
    <w:p w14:paraId="2B5DF93A" w14:textId="77777777" w:rsidR="00815787" w:rsidRDefault="00815787" w:rsidP="00815787">
      <w:pPr>
        <w:pStyle w:val="Listaszerbekezds"/>
        <w:numPr>
          <w:ilvl w:val="0"/>
          <w:numId w:val="3"/>
        </w:numPr>
      </w:pPr>
      <w:r>
        <w:t xml:space="preserve">Hitelesítési </w:t>
      </w:r>
      <w:proofErr w:type="spellStart"/>
      <w:r>
        <w:t>token</w:t>
      </w:r>
      <w:proofErr w:type="spellEnd"/>
      <w:r>
        <w:t xml:space="preserve"> kerül használatra, ami az adott munkamenetre vonatkozik.</w:t>
      </w:r>
    </w:p>
    <w:p w14:paraId="4F2EF292" w14:textId="77777777" w:rsidR="00815787" w:rsidRDefault="00815787" w:rsidP="00815787">
      <w:pPr>
        <w:pStyle w:val="Listaszerbekezds"/>
        <w:numPr>
          <w:ilvl w:val="0"/>
          <w:numId w:val="3"/>
        </w:numPr>
      </w:pPr>
      <w:proofErr w:type="spellStart"/>
      <w:r>
        <w:t>Token</w:t>
      </w:r>
      <w:proofErr w:type="spellEnd"/>
      <w:r>
        <w:t xml:space="preserve"> elkészítéséhez szükség van egy hitelesítési szolgáltatóra, ami felhasználó </w:t>
      </w:r>
      <w:proofErr w:type="spellStart"/>
      <w:r>
        <w:t>jelszavával</w:t>
      </w:r>
      <w:proofErr w:type="spellEnd"/>
      <w:r>
        <w:t xml:space="preserve"> és más azonosító adatok alapján állítja elő.</w:t>
      </w:r>
    </w:p>
    <w:p w14:paraId="571CB656" w14:textId="77777777" w:rsidR="00815787" w:rsidRDefault="00815787" w:rsidP="00797A6B">
      <w:pPr>
        <w:pStyle w:val="Cmsor2"/>
      </w:pPr>
      <w:r>
        <w:t>Kerberos</w:t>
      </w:r>
    </w:p>
    <w:p w14:paraId="038BDF48" w14:textId="77777777" w:rsidR="00815787" w:rsidRDefault="00815787" w:rsidP="00815787">
      <w:pPr>
        <w:pStyle w:val="Listaszerbekezds"/>
        <w:numPr>
          <w:ilvl w:val="0"/>
          <w:numId w:val="4"/>
        </w:numPr>
      </w:pPr>
      <w:r>
        <w:t>Nyílt hálózat esetén, jelszavas hitelesítés.</w:t>
      </w:r>
    </w:p>
    <w:p w14:paraId="28017F0F" w14:textId="77777777" w:rsidR="00815787" w:rsidRDefault="00815787" w:rsidP="00815787">
      <w:pPr>
        <w:pStyle w:val="Listaszerbekezds"/>
        <w:numPr>
          <w:ilvl w:val="0"/>
          <w:numId w:val="4"/>
        </w:numPr>
      </w:pPr>
      <w:r>
        <w:t>Egyszeri regisztráció és a hálózati munkamenet teljes ideje alatt megbízhatóvá válik.</w:t>
      </w:r>
    </w:p>
    <w:p w14:paraId="5C743B3D" w14:textId="77777777" w:rsidR="00815787" w:rsidRDefault="00815787" w:rsidP="00815787">
      <w:pPr>
        <w:pStyle w:val="Listaszerbekezds"/>
        <w:numPr>
          <w:ilvl w:val="0"/>
          <w:numId w:val="4"/>
        </w:numPr>
      </w:pPr>
      <w:r>
        <w:t>Szimmetrikus vagy titkos kulcsú kriptográfián alapul.</w:t>
      </w:r>
    </w:p>
    <w:p w14:paraId="7211765D" w14:textId="77777777" w:rsidR="00815787" w:rsidRDefault="00815787" w:rsidP="00815787">
      <w:pPr>
        <w:pStyle w:val="Listaszerbekezds"/>
        <w:numPr>
          <w:ilvl w:val="0"/>
          <w:numId w:val="4"/>
        </w:numPr>
      </w:pPr>
      <w:r>
        <w:t>Egy adatbázisban tárolja a felhasználóit és a privát kulcsokat.</w:t>
      </w:r>
    </w:p>
    <w:p w14:paraId="22F6BA82" w14:textId="77777777" w:rsidR="00815787" w:rsidRPr="00F77381" w:rsidRDefault="00815787" w:rsidP="00815787">
      <w:pPr>
        <w:pStyle w:val="Listaszerbekezds"/>
        <w:numPr>
          <w:ilvl w:val="0"/>
          <w:numId w:val="4"/>
        </w:numPr>
        <w:rPr>
          <w:b/>
          <w:bCs/>
        </w:rPr>
      </w:pPr>
      <w:r w:rsidRPr="00F77381">
        <w:rPr>
          <w:b/>
          <w:bCs/>
        </w:rPr>
        <w:t>Igazolvány</w:t>
      </w:r>
    </w:p>
    <w:p w14:paraId="6E5DD647" w14:textId="77777777" w:rsidR="00815787" w:rsidRPr="00F77381" w:rsidRDefault="00815787" w:rsidP="00815787">
      <w:pPr>
        <w:pStyle w:val="Listaszerbekezds"/>
        <w:numPr>
          <w:ilvl w:val="1"/>
          <w:numId w:val="4"/>
        </w:numPr>
        <w:rPr>
          <w:b/>
          <w:bCs/>
        </w:rPr>
      </w:pPr>
      <w:r w:rsidRPr="00F77381">
        <w:rPr>
          <w:b/>
          <w:bCs/>
        </w:rPr>
        <w:t xml:space="preserve">Jegy (Tartalmazza) = Session </w:t>
      </w:r>
      <w:proofErr w:type="spellStart"/>
      <w:r w:rsidRPr="00F77381">
        <w:rPr>
          <w:b/>
          <w:bCs/>
        </w:rPr>
        <w:t>key</w:t>
      </w:r>
      <w:proofErr w:type="spellEnd"/>
    </w:p>
    <w:p w14:paraId="20F265D2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A kiszolgáló és a kliens nevét</w:t>
      </w:r>
    </w:p>
    <w:p w14:paraId="0E38DEDE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Kliens internetes címét</w:t>
      </w:r>
    </w:p>
    <w:p w14:paraId="36CA9941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Időbélyegét</w:t>
      </w:r>
    </w:p>
    <w:p w14:paraId="15662BB5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Életciklusát</w:t>
      </w:r>
    </w:p>
    <w:p w14:paraId="0BA7711C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Egy véletlenszerűen generált kulcsot</w:t>
      </w:r>
    </w:p>
    <w:p w14:paraId="31AAF50C" w14:textId="77777777" w:rsidR="00815787" w:rsidRPr="00F77381" w:rsidRDefault="00815787" w:rsidP="00815787">
      <w:pPr>
        <w:pStyle w:val="Listaszerbekezds"/>
        <w:numPr>
          <w:ilvl w:val="1"/>
          <w:numId w:val="4"/>
        </w:numPr>
        <w:rPr>
          <w:b/>
          <w:bCs/>
        </w:rPr>
      </w:pPr>
      <w:r w:rsidRPr="00F77381">
        <w:rPr>
          <w:b/>
          <w:bCs/>
        </w:rPr>
        <w:t>Hitelesítő (Tartalmazza) = Titkosítva a kapcsolati kulccsal</w:t>
      </w:r>
    </w:p>
    <w:p w14:paraId="068797D8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A kliens nevét</w:t>
      </w:r>
    </w:p>
    <w:p w14:paraId="1AD8DBB7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IP-címét</w:t>
      </w:r>
    </w:p>
    <w:p w14:paraId="0C71AF56" w14:textId="77777777" w:rsidR="00815787" w:rsidRDefault="00815787" w:rsidP="00815787">
      <w:pPr>
        <w:pStyle w:val="Listaszerbekezds"/>
        <w:numPr>
          <w:ilvl w:val="2"/>
          <w:numId w:val="4"/>
        </w:numPr>
      </w:pPr>
      <w:r>
        <w:t>A munka-állomás aktuális idejét</w:t>
      </w:r>
    </w:p>
    <w:p w14:paraId="00601E09" w14:textId="77777777" w:rsidR="00815787" w:rsidRPr="00F77381" w:rsidRDefault="00815787" w:rsidP="00815787">
      <w:pPr>
        <w:pStyle w:val="Listaszerbekezds"/>
        <w:numPr>
          <w:ilvl w:val="0"/>
          <w:numId w:val="4"/>
        </w:numPr>
        <w:rPr>
          <w:b/>
          <w:bCs/>
        </w:rPr>
      </w:pPr>
      <w:r w:rsidRPr="00F77381">
        <w:rPr>
          <w:b/>
          <w:bCs/>
        </w:rPr>
        <w:t>Alany (</w:t>
      </w:r>
      <w:proofErr w:type="spellStart"/>
      <w:r w:rsidRPr="00F77381">
        <w:rPr>
          <w:b/>
          <w:bCs/>
        </w:rPr>
        <w:t>principal</w:t>
      </w:r>
      <w:proofErr w:type="spellEnd"/>
      <w:r w:rsidRPr="00F77381">
        <w:rPr>
          <w:b/>
          <w:bCs/>
        </w:rPr>
        <w:t>)</w:t>
      </w:r>
    </w:p>
    <w:p w14:paraId="026CDDB2" w14:textId="77777777" w:rsidR="00815787" w:rsidRDefault="00815787" w:rsidP="00815787">
      <w:pPr>
        <w:pStyle w:val="Listaszerbekezds"/>
        <w:numPr>
          <w:ilvl w:val="1"/>
          <w:numId w:val="4"/>
        </w:numPr>
      </w:pPr>
      <w:r>
        <w:t>Egy egyedi azonosító (felhasználó vagy szolgáltatás), amelyhez jegy rendelhető.</w:t>
      </w:r>
    </w:p>
    <w:p w14:paraId="25819F67" w14:textId="77777777" w:rsidR="00815787" w:rsidRDefault="00815787" w:rsidP="00815787">
      <w:pPr>
        <w:pStyle w:val="Listaszerbekezds"/>
        <w:numPr>
          <w:ilvl w:val="2"/>
          <w:numId w:val="4"/>
        </w:numPr>
      </w:pPr>
      <w:proofErr w:type="spellStart"/>
      <w:r w:rsidRPr="004F5F39">
        <w:rPr>
          <w:b/>
          <w:bCs/>
        </w:rPr>
        <w:t>primary</w:t>
      </w:r>
      <w:proofErr w:type="spellEnd"/>
      <w:r w:rsidRPr="004F5F39">
        <w:rPr>
          <w:b/>
          <w:bCs/>
        </w:rPr>
        <w:t>:</w:t>
      </w:r>
      <w:r>
        <w:t xml:space="preserve"> Az alany első része, ami a felhasználó esetén megegyezhet a felhasználónévvel.</w:t>
      </w:r>
    </w:p>
    <w:p w14:paraId="78CCFAEF" w14:textId="77777777" w:rsidR="00815787" w:rsidRDefault="00815787" w:rsidP="00815787">
      <w:pPr>
        <w:pStyle w:val="Listaszerbekezds"/>
        <w:numPr>
          <w:ilvl w:val="2"/>
          <w:numId w:val="4"/>
        </w:numPr>
      </w:pPr>
      <w:proofErr w:type="spellStart"/>
      <w:r w:rsidRPr="00DD1848">
        <w:rPr>
          <w:b/>
          <w:bCs/>
        </w:rPr>
        <w:t>instance</w:t>
      </w:r>
      <w:proofErr w:type="spellEnd"/>
      <w:r w:rsidRPr="00DD184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Elhagyható, a </w:t>
      </w:r>
      <w:proofErr w:type="spellStart"/>
      <w:r>
        <w:t>primary</w:t>
      </w:r>
      <w:proofErr w:type="spellEnd"/>
      <w:r>
        <w:t xml:space="preserve"> mezőt jellemző adatok és ’/’ karakterrel kerül elválasztásra a </w:t>
      </w:r>
      <w:proofErr w:type="spellStart"/>
      <w:r>
        <w:t>primary</w:t>
      </w:r>
      <w:proofErr w:type="spellEnd"/>
      <w:r>
        <w:t xml:space="preserve"> mezőtől.</w:t>
      </w:r>
    </w:p>
    <w:p w14:paraId="6AC39C8B" w14:textId="77777777" w:rsidR="00815787" w:rsidRDefault="00815787" w:rsidP="00815787">
      <w:pPr>
        <w:pStyle w:val="Listaszerbekezds"/>
        <w:numPr>
          <w:ilvl w:val="2"/>
          <w:numId w:val="4"/>
        </w:numPr>
      </w:pPr>
      <w:proofErr w:type="spellStart"/>
      <w:r w:rsidRPr="00670B7E">
        <w:rPr>
          <w:b/>
          <w:bCs/>
        </w:rPr>
        <w:t>realm</w:t>
      </w:r>
      <w:proofErr w:type="spellEnd"/>
      <w:r w:rsidRPr="00670B7E">
        <w:rPr>
          <w:b/>
          <w:bCs/>
        </w:rPr>
        <w:t>:</w:t>
      </w:r>
      <w:r>
        <w:t xml:space="preserve"> Általában a </w:t>
      </w:r>
      <w:proofErr w:type="spellStart"/>
      <w:r>
        <w:t>domain</w:t>
      </w:r>
      <w:proofErr w:type="spellEnd"/>
      <w:r>
        <w:t xml:space="preserve"> neve, nagybetűs karakterekkel.</w:t>
      </w:r>
    </w:p>
    <w:p w14:paraId="6D597083" w14:textId="77777777" w:rsidR="00815787" w:rsidRDefault="00815787" w:rsidP="00815787">
      <w:pPr>
        <w:pStyle w:val="Cmsor3"/>
      </w:pPr>
      <w:r>
        <w:t>Kölcsönös hitelesítés</w:t>
      </w:r>
    </w:p>
    <w:p w14:paraId="1B3E40A3" w14:textId="77777777" w:rsidR="00815787" w:rsidRDefault="00815787" w:rsidP="00815787">
      <w:pPr>
        <w:pStyle w:val="Listaszerbekezds"/>
        <w:numPr>
          <w:ilvl w:val="1"/>
          <w:numId w:val="4"/>
        </w:numPr>
      </w:pPr>
      <w:r>
        <w:t>A kliens és a kiszolgáló egyaránt megbizonyosodhat a másik azonosságáról.</w:t>
      </w:r>
    </w:p>
    <w:p w14:paraId="3E42682F" w14:textId="77777777" w:rsidR="00815787" w:rsidRDefault="00815787" w:rsidP="00815787">
      <w:pPr>
        <w:pStyle w:val="Listaszerbekezds"/>
        <w:numPr>
          <w:ilvl w:val="1"/>
          <w:numId w:val="4"/>
        </w:numPr>
      </w:pPr>
      <w:r>
        <w:t>Közös kapcsolati kulcson osztoznak és ezt használják a titkosított kommunikációra.</w:t>
      </w:r>
    </w:p>
    <w:p w14:paraId="14A3AB0B" w14:textId="77777777" w:rsidR="00815787" w:rsidRDefault="00815787" w:rsidP="00815787">
      <w:pPr>
        <w:pStyle w:val="Cmsor3"/>
      </w:pPr>
      <w:r>
        <w:t>Kapcsolati kulcs</w:t>
      </w:r>
    </w:p>
    <w:p w14:paraId="65E581E9" w14:textId="77777777" w:rsidR="00815787" w:rsidRDefault="00815787" w:rsidP="00815787">
      <w:pPr>
        <w:pStyle w:val="Listaszerbekezds"/>
        <w:numPr>
          <w:ilvl w:val="1"/>
          <w:numId w:val="4"/>
        </w:numPr>
      </w:pPr>
      <w:r>
        <w:t>Ideiglenes privát kulcs.</w:t>
      </w:r>
    </w:p>
    <w:p w14:paraId="30B5BB56" w14:textId="77777777" w:rsidR="00815787" w:rsidRDefault="00815787" w:rsidP="00815787">
      <w:pPr>
        <w:pStyle w:val="Listaszerbekezds"/>
        <w:numPr>
          <w:ilvl w:val="1"/>
          <w:numId w:val="4"/>
        </w:numPr>
      </w:pPr>
      <w:r>
        <w:t xml:space="preserve">A kliens ismeri és ezekkel </w:t>
      </w:r>
      <w:proofErr w:type="spellStart"/>
      <w:r>
        <w:t>titkosítja</w:t>
      </w:r>
      <w:proofErr w:type="spellEnd"/>
      <w:r>
        <w:t xml:space="preserve"> a kiszolgáló és a munkaállomás közötti kommunikációt.</w:t>
      </w:r>
    </w:p>
    <w:p w14:paraId="066F610A" w14:textId="77777777" w:rsidR="0021104F" w:rsidRDefault="0021104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21B576" w14:textId="3DC33FB2" w:rsidR="009B5DDB" w:rsidRDefault="009B5DDB" w:rsidP="009B5DDB">
      <w:pPr>
        <w:pStyle w:val="Cmsor1"/>
      </w:pPr>
      <w:r>
        <w:lastRenderedPageBreak/>
        <w:t>A címtár</w:t>
      </w:r>
    </w:p>
    <w:p w14:paraId="1D3B6608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Hálózati objektumok (kiszolgálók, kötetek, nyomtatók, hálózat felhasználói, számítógépfiókjai) adatainak tárolására szolgáló hierarchikus struktúra.</w:t>
      </w:r>
    </w:p>
    <w:p w14:paraId="0AC6059E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Felhasználók azonosságának, jogosultságainak ellenőrzése.</w:t>
      </w:r>
    </w:p>
    <w:p w14:paraId="69D24787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Megkönnyíti a hálózati erőforrások elérését.</w:t>
      </w:r>
    </w:p>
    <w:p w14:paraId="430EEAAC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A címtár és így a hálózat is központi helyről felügyelhető.</w:t>
      </w:r>
    </w:p>
    <w:p w14:paraId="2E4DA027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A hálózat távfelügyelete automatizálható.</w:t>
      </w:r>
    </w:p>
    <w:p w14:paraId="7305BF92" w14:textId="77777777" w:rsidR="009B5DDB" w:rsidRDefault="009B5DDB" w:rsidP="009B5DDB">
      <w:pPr>
        <w:pStyle w:val="Cmsor1"/>
      </w:pPr>
      <w:r>
        <w:t>Címtár szükségessége</w:t>
      </w:r>
    </w:p>
    <w:p w14:paraId="3E934837" w14:textId="77777777" w:rsidR="009B5DDB" w:rsidRPr="004B0F5B" w:rsidRDefault="009B5DDB" w:rsidP="009B5DDB">
      <w:pPr>
        <w:pStyle w:val="Listaszerbekezds"/>
        <w:numPr>
          <w:ilvl w:val="0"/>
          <w:numId w:val="2"/>
        </w:numPr>
        <w:rPr>
          <w:b/>
          <w:bCs/>
        </w:rPr>
      </w:pPr>
      <w:r w:rsidRPr="004B0F5B">
        <w:rPr>
          <w:b/>
          <w:bCs/>
        </w:rPr>
        <w:t>Igény</w:t>
      </w:r>
    </w:p>
    <w:p w14:paraId="33462958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Sok felhasználó és sok kiszolgálónál is maximális teljesítmény és biztonság.</w:t>
      </w:r>
    </w:p>
    <w:p w14:paraId="25ACD3C3" w14:textId="77777777" w:rsidR="009B5DDB" w:rsidRPr="004B0F5B" w:rsidRDefault="009B5DDB" w:rsidP="009B5DDB">
      <w:pPr>
        <w:pStyle w:val="Listaszerbekezds"/>
        <w:numPr>
          <w:ilvl w:val="0"/>
          <w:numId w:val="2"/>
        </w:numPr>
        <w:rPr>
          <w:b/>
          <w:bCs/>
        </w:rPr>
      </w:pPr>
      <w:r w:rsidRPr="004B0F5B">
        <w:rPr>
          <w:b/>
          <w:bCs/>
        </w:rPr>
        <w:t>Korábban</w:t>
      </w:r>
    </w:p>
    <w:p w14:paraId="72449B8E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Felhasználók nyilvántartása minden kiszolgálón külön-külön.</w:t>
      </w:r>
    </w:p>
    <w:p w14:paraId="4D108DDF" w14:textId="77777777" w:rsidR="009B5DDB" w:rsidRDefault="009B5DDB" w:rsidP="009B5DDB">
      <w:pPr>
        <w:pStyle w:val="Listaszerbekezds"/>
        <w:numPr>
          <w:ilvl w:val="2"/>
          <w:numId w:val="2"/>
        </w:numPr>
      </w:pPr>
      <w:r>
        <w:t>A jogokat mindenhol külön be kellett állítani.</w:t>
      </w:r>
    </w:p>
    <w:p w14:paraId="0F1F8473" w14:textId="77777777" w:rsidR="009B5DDB" w:rsidRPr="004B0F5B" w:rsidRDefault="009B5DDB" w:rsidP="009B5DDB">
      <w:pPr>
        <w:pStyle w:val="Listaszerbekezds"/>
        <w:numPr>
          <w:ilvl w:val="0"/>
          <w:numId w:val="2"/>
        </w:numPr>
        <w:rPr>
          <w:b/>
          <w:bCs/>
        </w:rPr>
      </w:pPr>
      <w:r w:rsidRPr="004B0F5B">
        <w:rPr>
          <w:b/>
          <w:bCs/>
        </w:rPr>
        <w:t>Címtárral</w:t>
      </w:r>
    </w:p>
    <w:p w14:paraId="4728DA7D" w14:textId="77777777" w:rsidR="009B5DDB" w:rsidRDefault="009B5DDB" w:rsidP="009B5DDB">
      <w:pPr>
        <w:pStyle w:val="Listaszerbekezds"/>
        <w:numPr>
          <w:ilvl w:val="1"/>
          <w:numId w:val="2"/>
        </w:numPr>
      </w:pPr>
      <w:r>
        <w:t>A kiszolgálókat és a szolgáltatásokat egy adminisztratív egységbe fogjuk össze.</w:t>
      </w:r>
    </w:p>
    <w:p w14:paraId="0552B56C" w14:textId="77777777" w:rsidR="009B5DDB" w:rsidRDefault="009B5DDB" w:rsidP="009B5DDB">
      <w:pPr>
        <w:pStyle w:val="Cmsor1"/>
      </w:pPr>
      <w:r>
        <w:t>AD biztonsági rései</w:t>
      </w:r>
    </w:p>
    <w:p w14:paraId="510692B3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Szerver megrongálható.</w:t>
      </w:r>
    </w:p>
    <w:p w14:paraId="0436CC26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Jogosultsági rések kihasználása és megpróbálják növelni a feltört fiók jogait.</w:t>
      </w:r>
    </w:p>
    <w:p w14:paraId="45428F97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Bejelentkezési hibák, jele annak, hogy akár egy támadó próbál belépni.</w:t>
      </w:r>
    </w:p>
    <w:p w14:paraId="258B8021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Távoli bejelentkezésnél elérjük a rendszert, és ha azt látjuk, hogy más országból vagy IP címről jelentkeztek be, akkor a rendszert feltörték.</w:t>
      </w:r>
    </w:p>
    <w:p w14:paraId="73BF3785" w14:textId="77777777" w:rsidR="009B5DDB" w:rsidRDefault="009B5DDB" w:rsidP="009B5DDB">
      <w:pPr>
        <w:pStyle w:val="Cmsor1"/>
      </w:pPr>
      <w:r>
        <w:t>Minden felhasználónak joga van munkaállomásokat hozzáadni a tartományhoz</w:t>
      </w:r>
    </w:p>
    <w:p w14:paraId="09C1D8BD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Alapértelmezett beállítás.</w:t>
      </w:r>
    </w:p>
    <w:p w14:paraId="6CA48208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Kockázata, hogy a felhasználók csatlakozhatnak a gépekhez, hogy elérjék a vállalati tartományt is és lehet, hogy nem rendelkezik védelemmel.</w:t>
      </w:r>
    </w:p>
    <w:p w14:paraId="7E1D4FA9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Rendszergazdai jogosultságot szerez, amikor rácsatlakozott a gépre.</w:t>
      </w:r>
    </w:p>
    <w:p w14:paraId="4585EFD2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Megoldás, hogy limitáljuk a jogosultságokat.</w:t>
      </w:r>
    </w:p>
    <w:p w14:paraId="3E4E14A5" w14:textId="77777777" w:rsidR="009B5DDB" w:rsidRDefault="009B5DDB" w:rsidP="009B5DDB">
      <w:pPr>
        <w:pStyle w:val="Cmsor1"/>
      </w:pPr>
      <w:r>
        <w:t>Túl sok felhasználó egy csoportban</w:t>
      </w:r>
    </w:p>
    <w:p w14:paraId="547AD11C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Veszélyes, mert ha feltörik, akkor máris rendszergazdai jogosultságot szereznek.</w:t>
      </w:r>
    </w:p>
    <w:p w14:paraId="06B510D8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 xml:space="preserve">Megoldás, hogy a szükséges csoportoknak </w:t>
      </w:r>
      <w:proofErr w:type="gramStart"/>
      <w:r>
        <w:t>adjunk jogokat</w:t>
      </w:r>
      <w:proofErr w:type="gramEnd"/>
      <w:r>
        <w:t>, akik elengedhetetlenek a rendszerben.</w:t>
      </w:r>
    </w:p>
    <w:p w14:paraId="6B53D0A2" w14:textId="77777777" w:rsidR="009B5DDB" w:rsidRDefault="009B5DDB" w:rsidP="009B5DDB">
      <w:pPr>
        <w:pStyle w:val="Cmsor1"/>
      </w:pPr>
      <w:r>
        <w:t>Gyenge jelszó házirend</w:t>
      </w:r>
    </w:p>
    <w:p w14:paraId="0977D077" w14:textId="77777777" w:rsidR="009B5DDB" w:rsidRPr="00E970E0" w:rsidRDefault="009B5DDB" w:rsidP="009B5DDB">
      <w:pPr>
        <w:pStyle w:val="Listaszerbekezds"/>
        <w:numPr>
          <w:ilvl w:val="0"/>
          <w:numId w:val="2"/>
        </w:numPr>
      </w:pPr>
      <w:r>
        <w:t>Könnyebben feltörhetőek, így a fiókok.</w:t>
      </w:r>
    </w:p>
    <w:p w14:paraId="54851136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Összetett jelszavak használata és a minimum jelszó hossz beállítása.</w:t>
      </w:r>
    </w:p>
    <w:p w14:paraId="00FDAE56" w14:textId="77777777" w:rsidR="00B5151F" w:rsidRDefault="00B5151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F2365D" w14:textId="3AFC6D66" w:rsidR="009B5DDB" w:rsidRDefault="009B5DDB" w:rsidP="009B5DDB">
      <w:pPr>
        <w:pStyle w:val="Cmsor1"/>
      </w:pPr>
      <w:r>
        <w:lastRenderedPageBreak/>
        <w:t>AD biztonságossá tétele</w:t>
      </w:r>
    </w:p>
    <w:p w14:paraId="5A1C36EB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Felhasználók és csoportok automatizálása.</w:t>
      </w:r>
    </w:p>
    <w:p w14:paraId="0773CADD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Felhasználói engedélyek elemzése.</w:t>
      </w:r>
    </w:p>
    <w:p w14:paraId="003A2C92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Sebezhetőségek, nem használt fiókok elemzése.</w:t>
      </w:r>
    </w:p>
    <w:p w14:paraId="52CC9DED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AD naplózása.</w:t>
      </w:r>
    </w:p>
    <w:p w14:paraId="0ED3727B" w14:textId="77777777" w:rsidR="009B5DDB" w:rsidRDefault="009B5DDB" w:rsidP="009B5DDB">
      <w:pPr>
        <w:pStyle w:val="Listaszerbekezds"/>
        <w:numPr>
          <w:ilvl w:val="0"/>
          <w:numId w:val="2"/>
        </w:numPr>
      </w:pPr>
      <w:r>
        <w:t>Biztonsági mentések készítése.</w:t>
      </w:r>
    </w:p>
    <w:p w14:paraId="60DB9154" w14:textId="77777777" w:rsidR="009B5DDB" w:rsidRPr="00E215EB" w:rsidRDefault="009B5DDB" w:rsidP="009B5DDB">
      <w:pPr>
        <w:pStyle w:val="Listaszerbekezds"/>
        <w:numPr>
          <w:ilvl w:val="0"/>
          <w:numId w:val="2"/>
        </w:numPr>
      </w:pPr>
      <w:r>
        <w:t>Biztonsági kezelés és jelentéskészítés központosítása, tehát egy konkrét csapat foglalkozzon ezzel.</w:t>
      </w:r>
    </w:p>
    <w:p w14:paraId="626329A4" w14:textId="77777777" w:rsidR="009B5DDB" w:rsidRDefault="009B5DDB" w:rsidP="009B5DDB">
      <w:pPr>
        <w:pStyle w:val="Cmsor1"/>
      </w:pPr>
      <w:r>
        <w:t>Fájlrendszer biztonsága</w:t>
      </w:r>
    </w:p>
    <w:p w14:paraId="11416886" w14:textId="77777777" w:rsidR="009B5DDB" w:rsidRPr="00467493" w:rsidRDefault="009B5DDB" w:rsidP="009B5DDB">
      <w:pPr>
        <w:pStyle w:val="Listaszerbekezds"/>
        <w:numPr>
          <w:ilvl w:val="0"/>
          <w:numId w:val="1"/>
        </w:numPr>
        <w:rPr>
          <w:b/>
          <w:bCs/>
        </w:rPr>
      </w:pPr>
      <w:r w:rsidRPr="00467493">
        <w:rPr>
          <w:b/>
          <w:bCs/>
        </w:rPr>
        <w:t>NTFS</w:t>
      </w:r>
    </w:p>
    <w:p w14:paraId="15539E65" w14:textId="77777777" w:rsidR="009B5DDB" w:rsidRDefault="009B5DDB" w:rsidP="009B5DDB">
      <w:pPr>
        <w:pStyle w:val="Listaszerbekezds"/>
        <w:numPr>
          <w:ilvl w:val="1"/>
          <w:numId w:val="1"/>
        </w:numPr>
      </w:pPr>
      <w:r>
        <w:t>Alapból a rendszerkönyvtárak írása tiltva van.</w:t>
      </w:r>
    </w:p>
    <w:p w14:paraId="43F047A2" w14:textId="77777777" w:rsidR="009B5DDB" w:rsidRDefault="009B5DDB" w:rsidP="009B5DDB">
      <w:pPr>
        <w:pStyle w:val="Listaszerbekezds"/>
        <w:numPr>
          <w:ilvl w:val="2"/>
          <w:numId w:val="1"/>
        </w:numPr>
      </w:pPr>
      <w:r>
        <w:t>Ha törlünk egy fájlt a rendszerkönyvtárból, abból nagy bajt is okozhatunk.</w:t>
      </w:r>
    </w:p>
    <w:p w14:paraId="73F8DB81" w14:textId="77777777" w:rsidR="009B5DDB" w:rsidRDefault="009B5DDB" w:rsidP="009B5DDB">
      <w:pPr>
        <w:pStyle w:val="Listaszerbekezds"/>
        <w:numPr>
          <w:ilvl w:val="1"/>
          <w:numId w:val="1"/>
        </w:numPr>
      </w:pPr>
      <w:proofErr w:type="spellStart"/>
      <w:r>
        <w:t>Deny</w:t>
      </w:r>
      <w:proofErr w:type="spellEnd"/>
      <w:r>
        <w:t xml:space="preserve"> jog</w:t>
      </w:r>
    </w:p>
    <w:p w14:paraId="2D09D2E9" w14:textId="77777777" w:rsidR="009B5DDB" w:rsidRDefault="009B5DDB" w:rsidP="009B5DDB">
      <w:pPr>
        <w:pStyle w:val="Listaszerbekezds"/>
        <w:numPr>
          <w:ilvl w:val="1"/>
          <w:numId w:val="1"/>
        </w:numPr>
      </w:pPr>
      <w:r>
        <w:t>Tulajdon-átvétel</w:t>
      </w:r>
    </w:p>
    <w:p w14:paraId="6CECEF9C" w14:textId="77777777" w:rsidR="009B5DDB" w:rsidRDefault="009B5DDB" w:rsidP="009B5DDB">
      <w:pPr>
        <w:pStyle w:val="Listaszerbekezds"/>
        <w:numPr>
          <w:ilvl w:val="1"/>
          <w:numId w:val="1"/>
        </w:numPr>
      </w:pPr>
      <w:r>
        <w:t>Jogosultság kimutatás</w:t>
      </w:r>
    </w:p>
    <w:p w14:paraId="58B13200" w14:textId="77777777" w:rsidR="009B5DDB" w:rsidRDefault="009B5DDB" w:rsidP="009B5DDB">
      <w:pPr>
        <w:pStyle w:val="Listaszerbekezds"/>
        <w:numPr>
          <w:ilvl w:val="2"/>
          <w:numId w:val="1"/>
        </w:numPr>
      </w:pPr>
      <w:r>
        <w:t>Kik is férhetnek hozzá.</w:t>
      </w:r>
    </w:p>
    <w:p w14:paraId="20D80D6F" w14:textId="77777777" w:rsidR="009B5DDB" w:rsidRDefault="009B5DDB" w:rsidP="009B5DDB">
      <w:pPr>
        <w:pStyle w:val="Listaszerbekezds"/>
        <w:numPr>
          <w:ilvl w:val="0"/>
          <w:numId w:val="1"/>
        </w:numPr>
      </w:pPr>
      <w:r>
        <w:t>Fájl szintű titkosítás az NTFS köteteken</w:t>
      </w:r>
    </w:p>
    <w:p w14:paraId="1B88103A" w14:textId="77777777" w:rsidR="009B5DDB" w:rsidRPr="00467493" w:rsidRDefault="009B5DDB" w:rsidP="009B5DDB">
      <w:pPr>
        <w:pStyle w:val="Listaszerbekezds"/>
        <w:numPr>
          <w:ilvl w:val="0"/>
          <w:numId w:val="1"/>
        </w:numPr>
        <w:rPr>
          <w:b/>
          <w:bCs/>
        </w:rPr>
      </w:pPr>
      <w:r w:rsidRPr="00467493">
        <w:rPr>
          <w:b/>
          <w:bCs/>
        </w:rPr>
        <w:t>Tartományban</w:t>
      </w:r>
    </w:p>
    <w:p w14:paraId="4DE33DB0" w14:textId="77777777" w:rsidR="009B5DDB" w:rsidRDefault="009B5DDB" w:rsidP="009B5DDB">
      <w:pPr>
        <w:pStyle w:val="Listaszerbekezds"/>
        <w:numPr>
          <w:ilvl w:val="1"/>
          <w:numId w:val="1"/>
        </w:numPr>
      </w:pPr>
      <w:r>
        <w:t>Jobb ha egy CA (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) szervertől kapja a felhasználó.</w:t>
      </w:r>
    </w:p>
    <w:p w14:paraId="21C260C1" w14:textId="77777777" w:rsidR="009B5DDB" w:rsidRDefault="009B5DDB" w:rsidP="009B5DDB">
      <w:pPr>
        <w:pStyle w:val="Listaszerbekezds"/>
        <w:numPr>
          <w:ilvl w:val="1"/>
          <w:numId w:val="1"/>
        </w:numPr>
      </w:pPr>
      <w:r>
        <w:t>Mindkét helyen tároljuk.</w:t>
      </w:r>
    </w:p>
    <w:p w14:paraId="3906A175" w14:textId="77777777" w:rsidR="009B5DDB" w:rsidRDefault="009B5DDB" w:rsidP="009B5DDB">
      <w:pPr>
        <w:pStyle w:val="Cmsor1"/>
      </w:pPr>
      <w:r>
        <w:t>NTFS jogosultsági szintek</w:t>
      </w:r>
    </w:p>
    <w:p w14:paraId="411D2C03" w14:textId="5923D5F0" w:rsidR="009B5DDB" w:rsidRPr="00544E80" w:rsidRDefault="009B5DDB" w:rsidP="00544E8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544E80">
        <w:rPr>
          <w:b/>
          <w:bCs/>
        </w:rPr>
        <w:t>Full</w:t>
      </w:r>
      <w:proofErr w:type="spellEnd"/>
      <w:r w:rsidRPr="00544E80">
        <w:rPr>
          <w:b/>
          <w:bCs/>
        </w:rPr>
        <w:t xml:space="preserve"> </w:t>
      </w:r>
      <w:proofErr w:type="spellStart"/>
      <w:r w:rsidRPr="00544E80">
        <w:rPr>
          <w:b/>
          <w:bCs/>
        </w:rPr>
        <w:t>control</w:t>
      </w:r>
      <w:proofErr w:type="spellEnd"/>
      <w:r w:rsidR="00544E80">
        <w:rPr>
          <w:b/>
          <w:bCs/>
        </w:rPr>
        <w:t xml:space="preserve">: </w:t>
      </w:r>
      <w:r>
        <w:t>Teljes hozzáférés és jogok módosítása.</w:t>
      </w:r>
    </w:p>
    <w:p w14:paraId="66547CC2" w14:textId="1A58D2F6" w:rsidR="009B5DDB" w:rsidRPr="00544E80" w:rsidRDefault="009B5DDB" w:rsidP="00544E8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544E80">
        <w:rPr>
          <w:b/>
          <w:bCs/>
        </w:rPr>
        <w:t>Modify</w:t>
      </w:r>
      <w:proofErr w:type="spellEnd"/>
      <w:r w:rsidR="00544E80">
        <w:rPr>
          <w:b/>
          <w:bCs/>
        </w:rPr>
        <w:t xml:space="preserve">: </w:t>
      </w:r>
      <w:r>
        <w:t>Írás, olvasás, törlés.</w:t>
      </w:r>
    </w:p>
    <w:p w14:paraId="733673CE" w14:textId="054F9AB3" w:rsidR="009B5DDB" w:rsidRPr="00544E80" w:rsidRDefault="009B5DDB" w:rsidP="00544E80">
      <w:pPr>
        <w:pStyle w:val="Listaszerbekezds"/>
        <w:numPr>
          <w:ilvl w:val="0"/>
          <w:numId w:val="1"/>
        </w:numPr>
        <w:rPr>
          <w:b/>
          <w:bCs/>
        </w:rPr>
      </w:pPr>
      <w:r w:rsidRPr="00544E80">
        <w:rPr>
          <w:b/>
          <w:bCs/>
        </w:rPr>
        <w:t xml:space="preserve">Read &amp; </w:t>
      </w:r>
      <w:proofErr w:type="spellStart"/>
      <w:r w:rsidRPr="00544E80">
        <w:rPr>
          <w:b/>
          <w:bCs/>
        </w:rPr>
        <w:t>execute</w:t>
      </w:r>
      <w:proofErr w:type="spellEnd"/>
      <w:r w:rsidR="00544E80">
        <w:rPr>
          <w:b/>
          <w:bCs/>
        </w:rPr>
        <w:t xml:space="preserve">: </w:t>
      </w:r>
      <w:r>
        <w:t>Megtekintés és alkalmazások futtatása.</w:t>
      </w:r>
    </w:p>
    <w:p w14:paraId="6F4D2701" w14:textId="715076CF" w:rsidR="009B5DDB" w:rsidRPr="00544E80" w:rsidRDefault="009B5DDB" w:rsidP="00544E80">
      <w:pPr>
        <w:pStyle w:val="Listaszerbekezds"/>
        <w:numPr>
          <w:ilvl w:val="0"/>
          <w:numId w:val="1"/>
        </w:numPr>
        <w:rPr>
          <w:b/>
          <w:bCs/>
        </w:rPr>
      </w:pPr>
      <w:r w:rsidRPr="00544E80">
        <w:rPr>
          <w:b/>
          <w:bCs/>
        </w:rPr>
        <w:t>Read</w:t>
      </w:r>
      <w:r w:rsidR="00544E80">
        <w:rPr>
          <w:b/>
          <w:bCs/>
        </w:rPr>
        <w:t xml:space="preserve">: </w:t>
      </w:r>
      <w:r>
        <w:t>Megtekintés</w:t>
      </w:r>
    </w:p>
    <w:p w14:paraId="54BB1BB2" w14:textId="32681F1B" w:rsidR="009B5DDB" w:rsidRPr="00544E80" w:rsidRDefault="009B5DDB" w:rsidP="00544E8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544E80">
        <w:rPr>
          <w:b/>
          <w:bCs/>
        </w:rPr>
        <w:t>Write</w:t>
      </w:r>
      <w:proofErr w:type="spellEnd"/>
      <w:r w:rsidR="00544E80">
        <w:rPr>
          <w:b/>
          <w:bCs/>
        </w:rPr>
        <w:t xml:space="preserve">: </w:t>
      </w:r>
      <w:r>
        <w:t>Írás</w:t>
      </w:r>
    </w:p>
    <w:p w14:paraId="6B3DB6F6" w14:textId="77777777" w:rsidR="009B5DDB" w:rsidRPr="009B5DDB" w:rsidRDefault="009B5DDB" w:rsidP="009B5DDB">
      <w:pPr>
        <w:rPr>
          <w:lang w:val="hu-HU"/>
        </w:rPr>
      </w:pPr>
    </w:p>
    <w:sectPr w:rsidR="009B5DDB" w:rsidRPr="009B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C0"/>
    <w:multiLevelType w:val="hybridMultilevel"/>
    <w:tmpl w:val="8DF0C9B2"/>
    <w:lvl w:ilvl="0" w:tplc="F24E25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F91"/>
    <w:multiLevelType w:val="hybridMultilevel"/>
    <w:tmpl w:val="CD7C9BF6"/>
    <w:lvl w:ilvl="0" w:tplc="7C36B4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6FBC"/>
    <w:multiLevelType w:val="hybridMultilevel"/>
    <w:tmpl w:val="8BC220DA"/>
    <w:lvl w:ilvl="0" w:tplc="4CC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3871">
    <w:abstractNumId w:val="1"/>
  </w:num>
  <w:num w:numId="2" w16cid:durableId="1819683685">
    <w:abstractNumId w:val="0"/>
  </w:num>
  <w:num w:numId="3" w16cid:durableId="1594316824">
    <w:abstractNumId w:val="3"/>
  </w:num>
  <w:num w:numId="4" w16cid:durableId="127941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01"/>
    <w:rsid w:val="00100D01"/>
    <w:rsid w:val="001511EA"/>
    <w:rsid w:val="0021104F"/>
    <w:rsid w:val="00467493"/>
    <w:rsid w:val="004A4FD7"/>
    <w:rsid w:val="004B0F5B"/>
    <w:rsid w:val="00532ED6"/>
    <w:rsid w:val="00544E80"/>
    <w:rsid w:val="00797A6B"/>
    <w:rsid w:val="00815787"/>
    <w:rsid w:val="009B5DDB"/>
    <w:rsid w:val="00A724FF"/>
    <w:rsid w:val="00B20455"/>
    <w:rsid w:val="00B5151F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D1E1"/>
  <w15:chartTrackingRefBased/>
  <w15:docId w15:val="{AF0982F7-EC6F-4ED7-8F10-A0AF89AA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045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20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4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57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045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9B5D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A4FD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578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13</cp:revision>
  <dcterms:created xsi:type="dcterms:W3CDTF">2023-03-03T17:19:00Z</dcterms:created>
  <dcterms:modified xsi:type="dcterms:W3CDTF">2023-03-11T11:51:00Z</dcterms:modified>
</cp:coreProperties>
</file>