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77" w:type="dxa"/>
        <w:tblInd w:w="113" w:type="dxa"/>
        <w:tblLook w:val="04A0" w:firstRow="1" w:lastRow="0" w:firstColumn="1" w:lastColumn="0" w:noHBand="0" w:noVBand="1"/>
      </w:tblPr>
      <w:tblGrid>
        <w:gridCol w:w="1536"/>
        <w:gridCol w:w="1365"/>
        <w:gridCol w:w="1432"/>
        <w:gridCol w:w="1585"/>
        <w:gridCol w:w="4059"/>
      </w:tblGrid>
      <w:tr w:rsidR="00F761D8" w:rsidRPr="000174DD" w14:paraId="7AD43E13" w14:textId="77777777" w:rsidTr="004507EB">
        <w:trPr>
          <w:trHeight w:val="121"/>
        </w:trPr>
        <w:tc>
          <w:tcPr>
            <w:tcW w:w="9977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0CD7AF95" w14:textId="77777777" w:rsidR="007C54AF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Lot No:</w:t>
            </w:r>
          </w:p>
          <w:p w14:paraId="6C94C6FA" w14:textId="7AAC2F2C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Schedule:</w:t>
            </w:r>
          </w:p>
          <w:p w14:paraId="358CEFB2" w14:textId="2CD4E311" w:rsidR="00F761D8" w:rsidRPr="00320BC2" w:rsidRDefault="00F761D8" w:rsidP="0078776E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Package:</w:t>
            </w:r>
          </w:p>
        </w:tc>
      </w:tr>
      <w:tr w:rsidR="00F761D8" w:rsidRPr="000174DD" w14:paraId="2AFF4AAA" w14:textId="77777777" w:rsidTr="004507EB">
        <w:trPr>
          <w:trHeight w:val="94"/>
        </w:trPr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B5E6ADE" w14:textId="49FE8934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Start Date: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036AC2D" w14:textId="40B8CC19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C7818E8" w14:textId="3EBE68B3" w:rsidR="00F761D8" w:rsidRPr="008E33E9" w:rsidRDefault="00F761D8" w:rsidP="00F761D8">
            <w:pPr>
              <w:spacing w:before="80" w:after="0" w:line="240" w:lineRule="auto"/>
              <w:ind w:right="-156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Finish Date: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6605EF6" w14:textId="6857D257" w:rsidR="00F761D8" w:rsidRPr="008E33E9" w:rsidRDefault="00F761D8" w:rsidP="00F761D8">
            <w:pPr>
              <w:spacing w:before="80" w:after="0" w:line="240" w:lineRule="auto"/>
              <w:ind w:left="605" w:hanging="605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27E5AD" w14:textId="36710441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Underlying Lot:</w:t>
            </w:r>
            <w:r>
              <w:rPr>
                <w:rFonts w:ascii="Arial" w:eastAsia="Times New Roman" w:hAnsi="Arial" w:cs="Arial"/>
                <w:sz w:val="16"/>
                <w:lang w:eastAsia="en-AU"/>
              </w:rPr>
              <w:t xml:space="preserve">            </w:t>
            </w:r>
          </w:p>
        </w:tc>
      </w:tr>
    </w:tbl>
    <w:p w14:paraId="4F3A5053" w14:textId="77777777" w:rsidR="00366941" w:rsidRPr="000174DD" w:rsidRDefault="00366941" w:rsidP="055C87D4">
      <w:pPr>
        <w:pStyle w:val="NoSpacing"/>
        <w:rPr>
          <w:sz w:val="12"/>
          <w:szCs w:val="12"/>
        </w:rPr>
      </w:pPr>
    </w:p>
    <w:tbl>
      <w:tblPr>
        <w:tblW w:w="98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7"/>
        <w:gridCol w:w="4642"/>
        <w:gridCol w:w="703"/>
        <w:gridCol w:w="984"/>
        <w:gridCol w:w="703"/>
        <w:gridCol w:w="702"/>
        <w:gridCol w:w="1535"/>
      </w:tblGrid>
      <w:tr w:rsidR="008F7EBB" w:rsidRPr="000174DD" w14:paraId="70D141D6" w14:textId="77777777" w:rsidTr="055C87D4">
        <w:trPr>
          <w:trHeight w:val="300"/>
          <w:tblHeader/>
        </w:trPr>
        <w:tc>
          <w:tcPr>
            <w:tcW w:w="98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456FA6" w14:textId="6E381EFD" w:rsidR="008F7EBB" w:rsidRPr="000174DD" w:rsidRDefault="008F7EBB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Controlled Work Activities from ITP</w:t>
            </w:r>
          </w:p>
        </w:tc>
      </w:tr>
      <w:tr w:rsidR="008F7EBB" w:rsidRPr="000174DD" w14:paraId="5990AAF9" w14:textId="77777777" w:rsidTr="055C87D4">
        <w:trPr>
          <w:trHeight w:val="300"/>
          <w:tblHeader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5E03" w14:textId="7629E5F2" w:rsidR="008F7EBB" w:rsidRPr="000174DD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459A" w14:textId="406774F8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Specifications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D460" w14:textId="5BFF11E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3FE4" w14:textId="635EB384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Confirms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EDF7" w14:textId="4319BEAC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Client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D1EF" w14:textId="4DB49FA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RSA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6FF3" w14:textId="255DBB56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Comments</w:t>
            </w:r>
          </w:p>
        </w:tc>
      </w:tr>
      <w:tr w:rsidR="008F7EBB" w:rsidRPr="000174DD" w14:paraId="4F593231" w14:textId="77777777" w:rsidTr="055C87D4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8F7EBB" w:rsidRPr="000174DD" w:rsidRDefault="008F7EBB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BB58A" w14:textId="50FDA697" w:rsidR="00C55A78" w:rsidRPr="00C55A78" w:rsidRDefault="00C55A78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C55A7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Survey Set Out </w:t>
            </w:r>
          </w:p>
          <w:p w14:paraId="39096690" w14:textId="63816AB7" w:rsidR="00C86B2F" w:rsidRPr="000174DD" w:rsidRDefault="00623252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9313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be responsible for engaging a licensed surveyor of Australia approved by the Superintendent to set out all works in accordance with the design drawings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prior to the commencement of the works</w:t>
            </w:r>
            <w:r w:rsidR="00C55A78" w:rsidRPr="00AD010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697F" w14:textId="62577688" w:rsidR="008F7EBB" w:rsidRPr="000174DD" w:rsidRDefault="1F18302F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91B1" w14:textId="77D27CF5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BF60A" w14:textId="0AE7C797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AD3B8" w14:textId="45E0381C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91DDF" w14:textId="352E2222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F7EBB" w:rsidRPr="000174DD" w14:paraId="2E2F2B09" w14:textId="77777777" w:rsidTr="055C87D4">
        <w:trPr>
          <w:trHeight w:val="58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77777777" w:rsidR="008F7EBB" w:rsidRPr="000174DD" w:rsidRDefault="008F7EBB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4FDEE" w14:textId="77777777" w:rsidR="00DC68C4" w:rsidRPr="00DC68C4" w:rsidRDefault="00DC68C4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DC68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Lot Identification </w:t>
            </w:r>
          </w:p>
          <w:p w14:paraId="6421065B" w14:textId="48905E33" w:rsidR="00C55A78" w:rsidRPr="00C86B2F" w:rsidRDefault="00B258E1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the Project Technical Specifications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270B00ED" w:rsidR="008F7EBB" w:rsidRPr="000174DD" w:rsidRDefault="004133CC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7AED67EB"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F83" w14:textId="5B03BB3D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5A422916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F53EF" w14:textId="35366F71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3158C2D0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F7EBB" w:rsidRPr="000174DD" w14:paraId="2DC96979" w14:textId="77777777" w:rsidTr="055C87D4">
        <w:trPr>
          <w:trHeight w:val="160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2CCDD" w14:textId="0AE8BAA3" w:rsidR="008F7EBB" w:rsidRPr="000174DD" w:rsidRDefault="00B258E1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27D09" w14:textId="77777777" w:rsidR="00C55A78" w:rsidRPr="00CC04B3" w:rsidRDefault="00874FBC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CC04B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Topsoil Stripping</w:t>
            </w:r>
          </w:p>
          <w:p w14:paraId="299C41E0" w14:textId="77777777" w:rsidR="00CC04B3" w:rsidRDefault="00CC04B3" w:rsidP="055C87D4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  <w:p w14:paraId="741E30E4" w14:textId="158F3E05" w:rsidR="00874FBC" w:rsidRPr="000174DD" w:rsidRDefault="46F75FBE" w:rsidP="055C87D4">
            <w:pPr>
              <w:spacing w:before="80"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55C87D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Topsoil shall be stripped such that all organic rich soil and roots/rootlets has been removed from the foundation of the embankment and internal borrow areas</w:t>
            </w:r>
          </w:p>
          <w:p w14:paraId="0E9AEAAC" w14:textId="43F3E746" w:rsidR="00874FBC" w:rsidRPr="000174DD" w:rsidRDefault="00874FBC" w:rsidP="055C87D4">
            <w:pPr>
              <w:spacing w:before="80"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12"/>
                <w:szCs w:val="12"/>
                <w:lang w:val="en-US"/>
              </w:rPr>
            </w:pPr>
          </w:p>
          <w:p w14:paraId="34CA16E6" w14:textId="5C992084" w:rsidR="00874FBC" w:rsidRPr="000174DD" w:rsidRDefault="46F75FBE" w:rsidP="055C87D4">
            <w:pPr>
              <w:spacing w:before="80"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55C87D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Topsoil shall be stripped to the depth(s) 200mm indicated on BOQ. Any areas with depth greater than 200mm should be notified to the superintendent.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1CA45D9A" w:rsidR="008F7EBB" w:rsidRPr="000174DD" w:rsidRDefault="46F75FBE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78F0" w14:textId="3932F937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747F5" w14:textId="25D8BB5C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6BD7B" w14:textId="284BE04A" w:rsidR="008F7EBB" w:rsidRPr="000174DD" w:rsidRDefault="008F7EBB" w:rsidP="008F7E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C22A" w14:textId="43A19131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F7EBB" w:rsidRPr="000174DD" w14:paraId="6336CBA9" w14:textId="77777777" w:rsidTr="055C87D4">
        <w:trPr>
          <w:trHeight w:val="118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263935C8" w:rsidR="008F7EBB" w:rsidRPr="000174DD" w:rsidRDefault="008F7EBB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1E6DCB9E"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0AA4F8" w14:textId="76CAE78B" w:rsidR="006753DF" w:rsidRDefault="00C55A78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Stockpile of Materials</w:t>
            </w:r>
          </w:p>
          <w:p w14:paraId="2675FA2D" w14:textId="31EC90CE" w:rsidR="00C55A78" w:rsidRPr="00C55A78" w:rsidRDefault="00C55A78" w:rsidP="055C87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n-AU"/>
              </w:rPr>
            </w:pPr>
          </w:p>
          <w:p w14:paraId="2C3516E2" w14:textId="1FE900A2" w:rsidR="00C55A78" w:rsidRPr="00C55A78" w:rsidRDefault="7E1422A4" w:rsidP="055C87D4">
            <w:pPr>
              <w:pStyle w:val="Defaul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55C87D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Stripped topsoil shall be stockpiled where directed by the Superintendent, for reuse.</w:t>
            </w:r>
            <w:r w:rsidR="00CA37E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CA37E0" w:rsidRPr="001C68B1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yellow"/>
              </w:rPr>
              <w:t>Topsoil Stockpiles to be ameliorated and treated as per company’s directions</w:t>
            </w:r>
            <w:r w:rsidR="00CA37E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2FFC02E4" w14:textId="721AB4BF" w:rsidR="00C55A78" w:rsidRPr="00C55A78" w:rsidRDefault="00C55A78" w:rsidP="055C87D4">
            <w:pPr>
              <w:pStyle w:val="Default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</w:p>
          <w:p w14:paraId="57C62261" w14:textId="3EE10A6E" w:rsidR="00C55A78" w:rsidRPr="00C55A78" w:rsidRDefault="7E1422A4" w:rsidP="055C87D4">
            <w:pPr>
              <w:pStyle w:val="Defaul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55C87D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Topsoil is to be placed in a loose, non-compacted state, to a maximum height of 3 metres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7158DF46" w:rsidR="008F7EBB" w:rsidRPr="000174DD" w:rsidRDefault="7E1422A4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8C03D" w14:textId="2DEAEDA7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52921" w14:textId="598FFA78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015FF" w14:textId="477251AC" w:rsidR="008F7EBB" w:rsidRPr="000174DD" w:rsidRDefault="008F7EBB" w:rsidP="008F7E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E5B1646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C4F8D" w:rsidRPr="000174DD" w14:paraId="7A70B6F5" w14:textId="77777777" w:rsidTr="055C87D4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66EFE43" w14:textId="0FF09686" w:rsidR="00EC4F8D" w:rsidRDefault="00EC4F8D" w:rsidP="00EC4F8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2A676D0E"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E0B3DFA" w14:textId="417041C7" w:rsidR="00EC4F8D" w:rsidRDefault="00EC4F8D" w:rsidP="00EC4F8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6C034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Survey after topsoil removal</w:t>
            </w:r>
          </w:p>
          <w:p w14:paraId="4028AD0C" w14:textId="77777777" w:rsidR="009F40C8" w:rsidRPr="006C0343" w:rsidRDefault="009F40C8" w:rsidP="055C87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n-AU"/>
              </w:rPr>
            </w:pPr>
          </w:p>
          <w:p w14:paraId="5754A117" w14:textId="77777777" w:rsidR="009F40C8" w:rsidRPr="00092697" w:rsidRDefault="009F40C8" w:rsidP="009F40C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9269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has been completed to record the surface levels on completion of topsoil stripping.</w:t>
            </w:r>
          </w:p>
          <w:p w14:paraId="64B4DBED" w14:textId="77777777" w:rsidR="009F40C8" w:rsidRPr="00092697" w:rsidRDefault="009F40C8" w:rsidP="055C87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  <w:p w14:paraId="5B1D2D40" w14:textId="7EE8B8B5" w:rsidR="00EC4F8D" w:rsidRPr="00EC4F8D" w:rsidRDefault="009F40C8" w:rsidP="055C87D4">
            <w:pPr>
              <w:pStyle w:val="Default"/>
              <w:spacing w:before="80"/>
              <w:jc w:val="both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The Contractor shall submit results of each survey to the superintendent within 48hours of undertaking the Survey.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95DD316" w14:textId="30AF2A6E" w:rsidR="00EC4F8D" w:rsidRPr="000174DD" w:rsidRDefault="00EC4F8D" w:rsidP="00EC4F8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F779681" w14:textId="0761A826" w:rsidR="00EC4F8D" w:rsidRDefault="00EC4F8D" w:rsidP="00EC4F8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B222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9D5D6D0" w14:textId="77777777" w:rsidR="00EC4F8D" w:rsidRPr="000174DD" w:rsidRDefault="00EC4F8D" w:rsidP="00EC4F8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B9EBE74" w14:textId="77777777" w:rsidR="00EC4F8D" w:rsidRPr="000174DD" w:rsidRDefault="00EC4F8D" w:rsidP="00EC4F8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3FD60A1" w14:textId="77777777" w:rsidR="00EC4F8D" w:rsidRPr="000174DD" w:rsidRDefault="00EC4F8D" w:rsidP="00EC4F8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2814EB90" w14:textId="201B3F17" w:rsidR="00EC4F8D" w:rsidRPr="000174DD" w:rsidRDefault="00EC4F8D" w:rsidP="055C87D4">
      <w:pPr>
        <w:pStyle w:val="NoSpacing"/>
        <w:rPr>
          <w:sz w:val="12"/>
          <w:szCs w:val="12"/>
        </w:rPr>
      </w:pPr>
    </w:p>
    <w:tbl>
      <w:tblPr>
        <w:tblW w:w="994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369"/>
        <w:gridCol w:w="8575"/>
      </w:tblGrid>
      <w:tr w:rsidR="00F761D8" w:rsidRPr="000174DD" w14:paraId="0924464C" w14:textId="77777777" w:rsidTr="055C87D4">
        <w:trPr>
          <w:trHeight w:val="342"/>
          <w:tblHeader/>
        </w:trPr>
        <w:tc>
          <w:tcPr>
            <w:tcW w:w="99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6AF3A" w14:textId="62A06676" w:rsidR="00F761D8" w:rsidRPr="009C00EC" w:rsidRDefault="009C00EC" w:rsidP="003D7D1D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9C00E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Inspection and Verification Statement</w:t>
            </w:r>
          </w:p>
        </w:tc>
      </w:tr>
      <w:tr w:rsidR="00167A8B" w:rsidRPr="000174DD" w14:paraId="423BF1D4" w14:textId="1450A36C" w:rsidTr="055C87D4">
        <w:trPr>
          <w:trHeight w:val="2123"/>
        </w:trPr>
        <w:tc>
          <w:tcPr>
            <w:tcW w:w="1369" w:type="dxa"/>
            <w:tcBorders>
              <w:right w:val="nil"/>
            </w:tcBorders>
            <w:shd w:val="clear" w:color="auto" w:fill="FFFFFF" w:themeFill="background1"/>
            <w:noWrap/>
            <w:hideMark/>
          </w:tcPr>
          <w:p w14:paraId="0A3ECB1E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Inspection:</w:t>
            </w:r>
          </w:p>
          <w:p w14:paraId="5D0EFDB9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481BAA4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3E4FF6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FA993B2" w14:textId="405B25EB" w:rsidR="00167A8B" w:rsidRPr="000174DD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Verification:</w:t>
            </w:r>
          </w:p>
        </w:tc>
        <w:tc>
          <w:tcPr>
            <w:tcW w:w="8575" w:type="dxa"/>
            <w:tcBorders>
              <w:left w:val="nil"/>
            </w:tcBorders>
            <w:shd w:val="clear" w:color="auto" w:fill="FFFFFF" w:themeFill="background1"/>
          </w:tcPr>
          <w:p w14:paraId="3519CA61" w14:textId="71BFE93A" w:rsidR="00167A8B" w:rsidRDefault="5F23D624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 declare that the above work has been </w:t>
            </w:r>
            <w:r w:rsidR="6D3ACDCA"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inspected,</w:t>
            </w:r>
            <w:r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and the recorded results of the inspections are correct.</w:t>
            </w:r>
          </w:p>
          <w:p w14:paraId="3EC69F46" w14:textId="77777777" w:rsidR="0078776E" w:rsidRDefault="0078776E" w:rsidP="055C87D4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  <w:p w14:paraId="287937AB" w14:textId="1ABF7A61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Inspected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_______________________________(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Signed)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______/_______/______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________(am/pm)</w:t>
            </w:r>
          </w:p>
          <w:p w14:paraId="776A1F64" w14:textId="77777777" w:rsidR="0078776E" w:rsidRDefault="0078776E" w:rsidP="055C87D4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  <w:p w14:paraId="455F15D3" w14:textId="64D91792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verify that the recorded results of the above inspections are correct.</w:t>
            </w:r>
          </w:p>
          <w:p w14:paraId="66DB83FD" w14:textId="77777777" w:rsidR="00167A8B" w:rsidRDefault="00167A8B" w:rsidP="055C87D4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  <w:p w14:paraId="0E637C2C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Inspected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_______________________________(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Signed)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______/_______/______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________(am/pm)</w:t>
            </w:r>
          </w:p>
          <w:p w14:paraId="749A30A3" w14:textId="6BD50987" w:rsidR="00167A8B" w:rsidRPr="000174DD" w:rsidRDefault="00167A8B" w:rsidP="055C87D4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</w:tc>
      </w:tr>
    </w:tbl>
    <w:p w14:paraId="418C62D5" w14:textId="77777777" w:rsidR="0078776E" w:rsidRDefault="0078776E" w:rsidP="00C006B1">
      <w:pPr>
        <w:pStyle w:val="NoSpacing"/>
      </w:pPr>
    </w:p>
    <w:tbl>
      <w:tblPr>
        <w:tblW w:w="9806" w:type="dxa"/>
        <w:tblInd w:w="113" w:type="dxa"/>
        <w:tblLook w:val="04A0" w:firstRow="1" w:lastRow="0" w:firstColumn="1" w:lastColumn="0" w:noHBand="0" w:noVBand="1"/>
      </w:tblPr>
      <w:tblGrid>
        <w:gridCol w:w="2313"/>
        <w:gridCol w:w="2465"/>
        <w:gridCol w:w="404"/>
        <w:gridCol w:w="1934"/>
        <w:gridCol w:w="1330"/>
        <w:gridCol w:w="1360"/>
      </w:tblGrid>
      <w:tr w:rsidR="000174DD" w:rsidRPr="000174DD" w14:paraId="2C682B66" w14:textId="77777777" w:rsidTr="055C87D4">
        <w:trPr>
          <w:trHeight w:val="300"/>
        </w:trPr>
        <w:tc>
          <w:tcPr>
            <w:tcW w:w="98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3E35BE33" w:rsidR="006717A6" w:rsidRPr="000174DD" w:rsidRDefault="009C00EC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</w:t>
            </w:r>
            <w:r w:rsidR="006717A6"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ocument Status</w:t>
            </w:r>
          </w:p>
        </w:tc>
      </w:tr>
      <w:tr w:rsidR="000174DD" w:rsidRPr="000174DD" w14:paraId="30192FF2" w14:textId="77777777" w:rsidTr="055C87D4">
        <w:trPr>
          <w:trHeight w:val="300"/>
        </w:trPr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55C87D4">
        <w:trPr>
          <w:trHeight w:val="300"/>
        </w:trPr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3ECA2C23" w:rsidR="006717A6" w:rsidRPr="000174DD" w:rsidRDefault="006A41BB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6D0C1D3E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6065004B" w:rsidR="006717A6" w:rsidRPr="000174DD" w:rsidRDefault="5F23D624" w:rsidP="055C87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Rev</w:t>
            </w:r>
            <w:r w:rsidR="271D8BB9" w:rsidRPr="055C87D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</w:p>
        </w:tc>
      </w:tr>
      <w:tr w:rsidR="006717A6" w:rsidRPr="00BA23E3" w14:paraId="01B2B706" w14:textId="77777777" w:rsidTr="055C87D4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55C87D4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55C87D4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78776E">
      <w:headerReference w:type="default" r:id="rId10"/>
      <w:footerReference w:type="default" r:id="rId11"/>
      <w:pgSz w:w="11906" w:h="16838" w:code="9"/>
      <w:pgMar w:top="1440" w:right="1559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E6001" w14:textId="77777777" w:rsidR="00D80644" w:rsidRDefault="00D80644" w:rsidP="00BA23E3">
      <w:pPr>
        <w:spacing w:after="0" w:line="240" w:lineRule="auto"/>
      </w:pPr>
      <w:r>
        <w:separator/>
      </w:r>
    </w:p>
  </w:endnote>
  <w:endnote w:type="continuationSeparator" w:id="0">
    <w:p w14:paraId="25514D60" w14:textId="77777777" w:rsidR="00D80644" w:rsidRDefault="00D80644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2D02FFAF" w:rsidR="007A3036" w:rsidRPr="00BA78F9" w:rsidRDefault="009C00EC">
    <w:pPr>
      <w:pStyle w:val="Footer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Checklist</w:t>
    </w:r>
  </w:p>
  <w:p w14:paraId="510FC651" w14:textId="77777777" w:rsidR="007A3036" w:rsidRPr="00BA78F9" w:rsidRDefault="001C68B1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CD927" w14:textId="77777777" w:rsidR="00D80644" w:rsidRDefault="00D80644" w:rsidP="00BA23E3">
      <w:pPr>
        <w:spacing w:after="0" w:line="240" w:lineRule="auto"/>
      </w:pPr>
      <w:r>
        <w:separator/>
      </w:r>
    </w:p>
  </w:footnote>
  <w:footnote w:type="continuationSeparator" w:id="0">
    <w:p w14:paraId="66DA0724" w14:textId="77777777" w:rsidR="00D80644" w:rsidRDefault="00D80644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4E465108" w:rsidR="007A3036" w:rsidRPr="008E33E9" w:rsidRDefault="007A3036" w:rsidP="00CA0DFE">
    <w:pPr>
      <w:pStyle w:val="Heading1"/>
      <w:spacing w:before="0"/>
      <w:rPr>
        <w:rFonts w:ascii="Arial" w:hAnsi="Arial" w:cs="Arial"/>
        <w:color w:val="auto"/>
        <w:sz w:val="22"/>
        <w:szCs w:val="22"/>
      </w:rPr>
    </w:pPr>
    <w:r w:rsidRPr="008E33E9">
      <w:rPr>
        <w:rFonts w:ascii="Arial" w:hAnsi="Arial" w:cs="Arial"/>
        <w:noProof/>
        <w:color w:val="auto"/>
        <w:sz w:val="24"/>
        <w:szCs w:val="24"/>
        <w:lang w:eastAsia="en-AU"/>
      </w:rPr>
      <w:drawing>
        <wp:anchor distT="0" distB="0" distL="114300" distR="114300" simplePos="0" relativeHeight="251678720" behindDoc="0" locked="0" layoutInCell="1" allowOverlap="1" wp14:anchorId="301788EF" wp14:editId="73EB435D">
          <wp:simplePos x="0" y="0"/>
          <wp:positionH relativeFrom="column">
            <wp:posOffset>5734050</wp:posOffset>
          </wp:positionH>
          <wp:positionV relativeFrom="paragraph">
            <wp:posOffset>6985</wp:posOffset>
          </wp:positionV>
          <wp:extent cx="533400" cy="47815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533400" cy="478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55C87D4" w:rsidRPr="008E33E9">
      <w:rPr>
        <w:rFonts w:ascii="Arial" w:hAnsi="Arial" w:cs="Arial"/>
        <w:color w:val="auto"/>
        <w:sz w:val="24"/>
        <w:szCs w:val="24"/>
      </w:rPr>
      <w:t>Check List</w:t>
    </w:r>
    <w:r w:rsidR="055C87D4">
      <w:rPr>
        <w:rFonts w:ascii="Arial" w:hAnsi="Arial" w:cs="Arial"/>
        <w:color w:val="auto"/>
        <w:sz w:val="24"/>
        <w:szCs w:val="24"/>
      </w:rPr>
      <w:t xml:space="preserve"> </w:t>
    </w:r>
    <w:r w:rsidR="055C87D4" w:rsidRPr="008E33E9">
      <w:rPr>
        <w:rFonts w:ascii="Arial" w:hAnsi="Arial" w:cs="Arial"/>
        <w:color w:val="auto"/>
        <w:sz w:val="24"/>
        <w:szCs w:val="24"/>
      </w:rPr>
      <w:t xml:space="preserve">– </w:t>
    </w:r>
    <w:r w:rsidR="055C87D4">
      <w:rPr>
        <w:rFonts w:ascii="Arial" w:hAnsi="Arial" w:cs="Arial"/>
        <w:color w:val="auto"/>
        <w:sz w:val="24"/>
        <w:szCs w:val="24"/>
      </w:rPr>
      <w:t>Topsoil Stripping</w:t>
    </w:r>
    <w:r w:rsidR="055C87D4" w:rsidRPr="008E33E9">
      <w:rPr>
        <w:rFonts w:ascii="Arial" w:hAnsi="Arial" w:cs="Arial"/>
        <w:color w:val="auto"/>
        <w:sz w:val="24"/>
        <w:szCs w:val="24"/>
      </w:rPr>
      <w:t xml:space="preserve"> </w:t>
    </w:r>
    <w:r w:rsidR="055C87D4" w:rsidRPr="008E33E9">
      <w:rPr>
        <w:rFonts w:ascii="Arial" w:hAnsi="Arial" w:cs="Arial"/>
        <w:sz w:val="22"/>
        <w:szCs w:val="22"/>
      </w:rPr>
      <w:t>Rev</w:t>
    </w:r>
    <w:r w:rsidR="007C57A6">
      <w:rPr>
        <w:rFonts w:ascii="Arial" w:hAnsi="Arial" w:cs="Arial"/>
        <w:sz w:val="22"/>
        <w:szCs w:val="22"/>
      </w:rPr>
      <w:t xml:space="preserve">1 </w:t>
    </w:r>
    <w:r w:rsidR="055C87D4">
      <w:rPr>
        <w:rFonts w:ascii="Arial" w:hAnsi="Arial" w:cs="Arial"/>
        <w:sz w:val="22"/>
        <w:szCs w:val="22"/>
      </w:rPr>
      <w:t xml:space="preserve">            </w:t>
    </w:r>
  </w:p>
  <w:p w14:paraId="7DAD59ED" w14:textId="290494BD" w:rsidR="007A3036" w:rsidRPr="007D0059" w:rsidRDefault="055C87D4" w:rsidP="00EC4F8D">
    <w:pPr>
      <w:pStyle w:val="NoSpacing"/>
      <w:rPr>
        <w:rFonts w:ascii="Arial" w:hAnsi="Arial" w:cs="Arial"/>
      </w:rPr>
    </w:pPr>
    <w:r w:rsidRPr="055C87D4">
      <w:rPr>
        <w:rFonts w:ascii="Arial" w:hAnsi="Arial" w:cs="Arial"/>
      </w:rPr>
      <w:t>Atlas Brine Tank 5</w:t>
    </w:r>
  </w:p>
  <w:p w14:paraId="7E5FCD3C" w14:textId="3293C94B" w:rsidR="007A3036" w:rsidRDefault="007A3036" w:rsidP="00EC4F8D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19B42AC1" w14:textId="6A9E1F01" w:rsidR="007A3036" w:rsidRPr="00BA23E3" w:rsidRDefault="008E33E9" w:rsidP="00EC4F8D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8ADC9D" wp14:editId="41214A59">
              <wp:simplePos x="0" y="0"/>
              <wp:positionH relativeFrom="column">
                <wp:posOffset>-9525</wp:posOffset>
              </wp:positionH>
              <wp:positionV relativeFrom="paragraph">
                <wp:posOffset>65405</wp:posOffset>
              </wp:positionV>
              <wp:extent cx="6267450" cy="9525"/>
              <wp:effectExtent l="19050" t="1905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A45351" id="Straight Connector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15pt" to="49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275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174DD"/>
    <w:rsid w:val="00092697"/>
    <w:rsid w:val="000A208E"/>
    <w:rsid w:val="000D3797"/>
    <w:rsid w:val="000E5C50"/>
    <w:rsid w:val="000F3D60"/>
    <w:rsid w:val="00100CAA"/>
    <w:rsid w:val="00167A8B"/>
    <w:rsid w:val="00176756"/>
    <w:rsid w:val="001923B9"/>
    <w:rsid w:val="00194915"/>
    <w:rsid w:val="001C1922"/>
    <w:rsid w:val="001C68B1"/>
    <w:rsid w:val="001F2BFC"/>
    <w:rsid w:val="0022111B"/>
    <w:rsid w:val="00223265"/>
    <w:rsid w:val="00234B91"/>
    <w:rsid w:val="002470BE"/>
    <w:rsid w:val="0028167C"/>
    <w:rsid w:val="002D18C7"/>
    <w:rsid w:val="002E0E2B"/>
    <w:rsid w:val="002E2BF7"/>
    <w:rsid w:val="00320BC2"/>
    <w:rsid w:val="0032579D"/>
    <w:rsid w:val="00335470"/>
    <w:rsid w:val="00354EB5"/>
    <w:rsid w:val="00366941"/>
    <w:rsid w:val="003A0FCD"/>
    <w:rsid w:val="003A2689"/>
    <w:rsid w:val="003B7BC4"/>
    <w:rsid w:val="003E7163"/>
    <w:rsid w:val="0040002F"/>
    <w:rsid w:val="004133CC"/>
    <w:rsid w:val="00415BBE"/>
    <w:rsid w:val="004227CC"/>
    <w:rsid w:val="00427FB7"/>
    <w:rsid w:val="00434AFD"/>
    <w:rsid w:val="00437EDE"/>
    <w:rsid w:val="004507EB"/>
    <w:rsid w:val="00470974"/>
    <w:rsid w:val="00475AFC"/>
    <w:rsid w:val="004A3FAD"/>
    <w:rsid w:val="004B3DCE"/>
    <w:rsid w:val="004E00EF"/>
    <w:rsid w:val="004F27CF"/>
    <w:rsid w:val="00501F41"/>
    <w:rsid w:val="005204C5"/>
    <w:rsid w:val="00530254"/>
    <w:rsid w:val="00533290"/>
    <w:rsid w:val="00545FA2"/>
    <w:rsid w:val="005479E7"/>
    <w:rsid w:val="005606F7"/>
    <w:rsid w:val="005B4F1B"/>
    <w:rsid w:val="00623252"/>
    <w:rsid w:val="006717A6"/>
    <w:rsid w:val="00672634"/>
    <w:rsid w:val="006753DF"/>
    <w:rsid w:val="006A41BB"/>
    <w:rsid w:val="006C0343"/>
    <w:rsid w:val="006F1916"/>
    <w:rsid w:val="006F6ABB"/>
    <w:rsid w:val="007603BA"/>
    <w:rsid w:val="00774F84"/>
    <w:rsid w:val="00777527"/>
    <w:rsid w:val="0078776E"/>
    <w:rsid w:val="007A3036"/>
    <w:rsid w:val="007C54AF"/>
    <w:rsid w:val="007C57A6"/>
    <w:rsid w:val="007D0059"/>
    <w:rsid w:val="007F7159"/>
    <w:rsid w:val="00842913"/>
    <w:rsid w:val="00874FBC"/>
    <w:rsid w:val="008768AE"/>
    <w:rsid w:val="008813DC"/>
    <w:rsid w:val="008E33E9"/>
    <w:rsid w:val="008F587F"/>
    <w:rsid w:val="008F7EBB"/>
    <w:rsid w:val="009263F2"/>
    <w:rsid w:val="009300B2"/>
    <w:rsid w:val="009A27AB"/>
    <w:rsid w:val="009B28E0"/>
    <w:rsid w:val="009C00EC"/>
    <w:rsid w:val="009D3585"/>
    <w:rsid w:val="009F3D97"/>
    <w:rsid w:val="009F40C8"/>
    <w:rsid w:val="00A55A33"/>
    <w:rsid w:val="00A574B2"/>
    <w:rsid w:val="00A57A74"/>
    <w:rsid w:val="00A84968"/>
    <w:rsid w:val="00A87DBA"/>
    <w:rsid w:val="00AA0C2C"/>
    <w:rsid w:val="00B06B87"/>
    <w:rsid w:val="00B258E1"/>
    <w:rsid w:val="00B74625"/>
    <w:rsid w:val="00BA23E3"/>
    <w:rsid w:val="00BA78F9"/>
    <w:rsid w:val="00BB5A81"/>
    <w:rsid w:val="00BF04DD"/>
    <w:rsid w:val="00C006B1"/>
    <w:rsid w:val="00C07C65"/>
    <w:rsid w:val="00C55A78"/>
    <w:rsid w:val="00C765A3"/>
    <w:rsid w:val="00C86B2F"/>
    <w:rsid w:val="00CA0DFE"/>
    <w:rsid w:val="00CA37E0"/>
    <w:rsid w:val="00CC04B3"/>
    <w:rsid w:val="00D332B0"/>
    <w:rsid w:val="00D63E2C"/>
    <w:rsid w:val="00D80644"/>
    <w:rsid w:val="00D817E1"/>
    <w:rsid w:val="00D8349B"/>
    <w:rsid w:val="00DC68C4"/>
    <w:rsid w:val="00E069FB"/>
    <w:rsid w:val="00E3104A"/>
    <w:rsid w:val="00E46234"/>
    <w:rsid w:val="00E46B19"/>
    <w:rsid w:val="00E718C0"/>
    <w:rsid w:val="00E83B9D"/>
    <w:rsid w:val="00EC4F8D"/>
    <w:rsid w:val="00F761D8"/>
    <w:rsid w:val="00FB31E3"/>
    <w:rsid w:val="00FF3DF9"/>
    <w:rsid w:val="055C87D4"/>
    <w:rsid w:val="153800C1"/>
    <w:rsid w:val="187479AA"/>
    <w:rsid w:val="1E6DCB9E"/>
    <w:rsid w:val="1F18302F"/>
    <w:rsid w:val="20B49AD0"/>
    <w:rsid w:val="271D8BB9"/>
    <w:rsid w:val="2A676D0E"/>
    <w:rsid w:val="3AB1CBDD"/>
    <w:rsid w:val="3B774531"/>
    <w:rsid w:val="3D3AD2BD"/>
    <w:rsid w:val="46F75FBE"/>
    <w:rsid w:val="4A661C3C"/>
    <w:rsid w:val="5E0D2C4A"/>
    <w:rsid w:val="5F23D624"/>
    <w:rsid w:val="60778A56"/>
    <w:rsid w:val="63E8D40C"/>
    <w:rsid w:val="6D3ACDCA"/>
    <w:rsid w:val="7AED67EB"/>
    <w:rsid w:val="7E14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9F40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391093-2EA4-40B5-8BF7-59100EBABAA4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520DCB4B-F914-4B0F-8C62-383D86531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688E78-241D-4AFC-AF2D-71B7B265C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1774</Characters>
  <Application>Microsoft Office Word</Application>
  <DocSecurity>0</DocSecurity>
  <Lines>14</Lines>
  <Paragraphs>4</Paragraphs>
  <ScaleCrop>false</ScaleCrop>
  <Company>Ostwald Bros Pty. Ltd.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3</cp:revision>
  <cp:lastPrinted>2023-07-21T03:10:00Z</cp:lastPrinted>
  <dcterms:created xsi:type="dcterms:W3CDTF">2025-05-12T07:03:00Z</dcterms:created>
  <dcterms:modified xsi:type="dcterms:W3CDTF">2025-05-12T21:22:00Z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