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60C40EC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 xml:space="preserve">Inspection and </w:t>
      </w:r>
      <w:r w:rsidR="0077636F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77636F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 </w:t>
      </w:r>
      <w:r w:rsidR="002C183C">
        <w:rPr>
          <w:b/>
          <w:bCs/>
          <w:sz w:val="40"/>
          <w:szCs w:val="40"/>
        </w:rPr>
        <w:t xml:space="preserve">Screw </w:t>
      </w:r>
      <w:r w:rsidR="004675C3">
        <w:rPr>
          <w:b/>
          <w:bCs/>
          <w:sz w:val="40"/>
          <w:szCs w:val="40"/>
        </w:rPr>
        <w:t>Piling</w:t>
      </w:r>
    </w:p>
    <w:tbl>
      <w:tblPr>
        <w:tblStyle w:val="TableGridLight"/>
        <w:tblW w:w="14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222"/>
        <w:gridCol w:w="9"/>
        <w:gridCol w:w="1611"/>
        <w:gridCol w:w="543"/>
        <w:gridCol w:w="1583"/>
        <w:gridCol w:w="1326"/>
        <w:gridCol w:w="942"/>
        <w:gridCol w:w="370"/>
        <w:gridCol w:w="703"/>
        <w:gridCol w:w="1053"/>
        <w:gridCol w:w="282"/>
        <w:gridCol w:w="3373"/>
        <w:gridCol w:w="10"/>
      </w:tblGrid>
      <w:tr w:rsidR="002A133F" w14:paraId="774D22B9" w14:textId="77777777" w:rsidTr="00DA044D">
        <w:trPr>
          <w:gridAfter w:val="2"/>
          <w:wAfter w:w="3383" w:type="dxa"/>
        </w:trPr>
        <w:tc>
          <w:tcPr>
            <w:tcW w:w="1553" w:type="dxa"/>
            <w:tcMar>
              <w:left w:w="0" w:type="dxa"/>
            </w:tcMar>
          </w:tcPr>
          <w:p w14:paraId="5224CB69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231" w:type="dxa"/>
            <w:gridSpan w:val="2"/>
            <w:tcBorders>
              <w:bottom w:val="single" w:sz="4" w:space="0" w:color="auto"/>
            </w:tcBorders>
          </w:tcPr>
          <w:p w14:paraId="689C6D1C" w14:textId="2DD839AB" w:rsidR="002A133F" w:rsidRPr="001B6F25" w:rsidRDefault="002A133F" w:rsidP="00B27F3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611" w:type="dxa"/>
          </w:tcPr>
          <w:p w14:paraId="5412AF93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64" w:type="dxa"/>
            <w:gridSpan w:val="5"/>
            <w:tcBorders>
              <w:bottom w:val="single" w:sz="4" w:space="0" w:color="auto"/>
            </w:tcBorders>
          </w:tcPr>
          <w:p w14:paraId="6BE68386" w14:textId="3EC06C57" w:rsidR="002A133F" w:rsidRPr="00B27F39" w:rsidRDefault="002A133F" w:rsidP="00B27F39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703" w:type="dxa"/>
          </w:tcPr>
          <w:p w14:paraId="0550A5D1" w14:textId="77777777" w:rsidR="002A133F" w:rsidRDefault="002A133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</w:tcPr>
          <w:p w14:paraId="01F5F967" w14:textId="661196C9" w:rsidR="002A133F" w:rsidRDefault="00450FA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15/06/2023</w:t>
            </w:r>
          </w:p>
        </w:tc>
      </w:tr>
      <w:tr w:rsidR="00D23F2F" w14:paraId="3B0EF7FB" w14:textId="77777777" w:rsidTr="003F2A7E">
        <w:trPr>
          <w:gridAfter w:val="1"/>
          <w:wAfter w:w="10" w:type="dxa"/>
        </w:trPr>
        <w:tc>
          <w:tcPr>
            <w:tcW w:w="1553" w:type="dxa"/>
            <w:tcMar>
              <w:left w:w="0" w:type="dxa"/>
            </w:tcMar>
          </w:tcPr>
          <w:p w14:paraId="23AD3E96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653A08D8" w14:textId="590804CE" w:rsidR="00D23F2F" w:rsidRDefault="00DA044D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D23F2F">
              <w:rPr>
                <w:b/>
                <w:bCs/>
              </w:rPr>
              <w:t>ITP no.</w:t>
            </w:r>
          </w:p>
        </w:tc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91DE3F" w14:textId="77777777" w:rsidR="007802A0" w:rsidRDefault="007802A0" w:rsidP="00D23F2F">
            <w:pPr>
              <w:pStyle w:val="SymalBodycopylvl1"/>
              <w:spacing w:before="60" w:after="0"/>
            </w:pPr>
          </w:p>
          <w:p w14:paraId="7E722733" w14:textId="5B195A3A" w:rsidR="00D23F2F" w:rsidRPr="009113FF" w:rsidRDefault="00603FCE" w:rsidP="00D23F2F">
            <w:pPr>
              <w:pStyle w:val="SymalBodycopylvl1"/>
              <w:spacing w:before="60" w:after="0"/>
            </w:pPr>
            <w:r>
              <w:t>01</w:t>
            </w:r>
            <w:r w:rsidR="002C183C">
              <w:t>9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1DA3C845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5FAAAA72" w14:textId="292C2568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4A3D3522" w14:textId="77777777" w:rsidR="007802A0" w:rsidRDefault="007802A0" w:rsidP="00D23F2F">
            <w:pPr>
              <w:pStyle w:val="SymalBodycopylvl1"/>
              <w:spacing w:before="60" w:after="0"/>
            </w:pPr>
          </w:p>
          <w:p w14:paraId="3159D213" w14:textId="08821D38" w:rsidR="00D23F2F" w:rsidRPr="00D23F2F" w:rsidRDefault="00FB786E" w:rsidP="00D23F2F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454ABBE7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7C56BC78" w14:textId="1E693609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14:paraId="220158CD" w14:textId="77777777" w:rsidR="007802A0" w:rsidRDefault="007802A0" w:rsidP="00D23F2F">
            <w:pPr>
              <w:pStyle w:val="SymalBodycopylvl1"/>
              <w:spacing w:before="60" w:after="0"/>
            </w:pPr>
          </w:p>
          <w:p w14:paraId="26894BFE" w14:textId="4E3EBA2D" w:rsidR="00D23F2F" w:rsidRPr="00D23F2F" w:rsidRDefault="006A1D49" w:rsidP="00D23F2F">
            <w:pPr>
              <w:pStyle w:val="SymalBodycopylvl1"/>
              <w:spacing w:before="60" w:after="0"/>
            </w:pPr>
            <w:r>
              <w:t>05/06</w:t>
            </w:r>
            <w:r w:rsidR="00603FCE">
              <w:t>/202</w:t>
            </w:r>
            <w:r w:rsidR="002C183C">
              <w:t>3</w:t>
            </w:r>
          </w:p>
        </w:tc>
        <w:tc>
          <w:tcPr>
            <w:tcW w:w="3068" w:type="dxa"/>
            <w:gridSpan w:val="4"/>
          </w:tcPr>
          <w:p w14:paraId="4A6BA36C" w14:textId="77777777" w:rsidR="007802A0" w:rsidRDefault="007802A0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  <w:p w14:paraId="7C35279C" w14:textId="3599054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655" w:type="dxa"/>
            <w:gridSpan w:val="2"/>
            <w:tcBorders>
              <w:bottom w:val="single" w:sz="4" w:space="0" w:color="auto"/>
            </w:tcBorders>
          </w:tcPr>
          <w:p w14:paraId="1E3D91CC" w14:textId="1437EE7F" w:rsidR="00D23F2F" w:rsidRDefault="0019036D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xxx</w:t>
            </w:r>
          </w:p>
        </w:tc>
      </w:tr>
      <w:tr w:rsidR="00D87652" w14:paraId="590F8322" w14:textId="77777777" w:rsidTr="00D87652">
        <w:trPr>
          <w:gridAfter w:val="1"/>
          <w:wAfter w:w="10" w:type="dxa"/>
        </w:trPr>
        <w:tc>
          <w:tcPr>
            <w:tcW w:w="1553" w:type="dxa"/>
            <w:tcMar>
              <w:left w:w="0" w:type="dxa"/>
            </w:tcMar>
          </w:tcPr>
          <w:p w14:paraId="484C2CDA" w14:textId="2C540971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602FD5" w14:textId="55BB9296" w:rsidR="00D87652" w:rsidRDefault="001C6BA8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t>3200-0663-HPP-QA-ITP-0</w:t>
            </w:r>
            <w:r w:rsidR="008F15BE">
              <w:t>19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F17DDC4" w14:textId="77777777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2268" w:type="dxa"/>
            <w:gridSpan w:val="2"/>
          </w:tcPr>
          <w:p w14:paraId="41A36472" w14:textId="0D4A6E41" w:rsidR="00D87652" w:rsidRDefault="00D87652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SHL ITP no.</w:t>
            </w:r>
          </w:p>
        </w:tc>
        <w:tc>
          <w:tcPr>
            <w:tcW w:w="5781" w:type="dxa"/>
            <w:gridSpan w:val="5"/>
            <w:tcBorders>
              <w:bottom w:val="single" w:sz="4" w:space="0" w:color="auto"/>
            </w:tcBorders>
          </w:tcPr>
          <w:p w14:paraId="661F47B9" w14:textId="3CF741E9" w:rsidR="00D87652" w:rsidRDefault="001C6BA8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color w:val="000000"/>
              </w:rPr>
              <w:t>HPP-UGL-QUA-GN-GEN-ITP-00</w:t>
            </w:r>
            <w:r w:rsidR="008F15BE">
              <w:rPr>
                <w:color w:val="000000"/>
              </w:rPr>
              <w:t>19</w:t>
            </w:r>
          </w:p>
        </w:tc>
      </w:tr>
      <w:tr w:rsidR="00E30011" w14:paraId="47B97875" w14:textId="77777777" w:rsidTr="003F2A7E">
        <w:trPr>
          <w:trHeight w:val="87"/>
        </w:trPr>
        <w:tc>
          <w:tcPr>
            <w:tcW w:w="1553" w:type="dxa"/>
            <w:tcMar>
              <w:left w:w="0" w:type="dxa"/>
            </w:tcMar>
          </w:tcPr>
          <w:p w14:paraId="1FEBC151" w14:textId="2920304B" w:rsidR="00E30011" w:rsidRDefault="00E30011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26402F7" w14:textId="77777777" w:rsidR="00E30011" w:rsidRPr="00ED3527" w:rsidRDefault="00E30011" w:rsidP="00D23F2F">
            <w:pPr>
              <w:pStyle w:val="SymalBodycopylvl1"/>
              <w:spacing w:before="60" w:after="0"/>
            </w:pPr>
          </w:p>
        </w:tc>
        <w:tc>
          <w:tcPr>
            <w:tcW w:w="60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1D27C98" w14:textId="77777777" w:rsidR="00E30011" w:rsidRDefault="00E30011">
            <w:pPr>
              <w:spacing w:before="0" w:after="120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FFFFFF" w:themeColor="background1"/>
            </w:tcBorders>
            <w:shd w:val="clear" w:color="auto" w:fill="auto"/>
          </w:tcPr>
          <w:p w14:paraId="4302BC45" w14:textId="72AC6EA5" w:rsidR="00E30011" w:rsidRDefault="006759A7">
            <w:pPr>
              <w:spacing w:before="0" w:after="120"/>
            </w:pPr>
            <w:r>
              <w:t>Symal Sub Lot no.</w:t>
            </w:r>
          </w:p>
        </w:tc>
        <w:tc>
          <w:tcPr>
            <w:tcW w:w="36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FD6FDE" w14:textId="77777777" w:rsidR="00E30011" w:rsidRDefault="00E30011">
            <w:pPr>
              <w:spacing w:before="0" w:after="120"/>
            </w:pPr>
          </w:p>
        </w:tc>
      </w:tr>
      <w:tr w:rsidR="00430AC1" w14:paraId="7A75FCE2" w14:textId="128A6B9A" w:rsidTr="003F2A7E">
        <w:trPr>
          <w:trHeight w:val="87"/>
        </w:trPr>
        <w:tc>
          <w:tcPr>
            <w:tcW w:w="1553" w:type="dxa"/>
            <w:tcMar>
              <w:left w:w="0" w:type="dxa"/>
            </w:tcMar>
          </w:tcPr>
          <w:p w14:paraId="7E242ED7" w14:textId="00E3A9AE" w:rsidR="00430AC1" w:rsidRDefault="00430AC1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D25DF79" w14:textId="77777777" w:rsidR="00430AC1" w:rsidRPr="00ED3527" w:rsidRDefault="00430AC1" w:rsidP="00D23F2F">
            <w:pPr>
              <w:pStyle w:val="SymalBodycopylvl1"/>
              <w:spacing w:before="60" w:after="0"/>
            </w:pPr>
          </w:p>
        </w:tc>
        <w:tc>
          <w:tcPr>
            <w:tcW w:w="6014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813F63E" w14:textId="77777777" w:rsidR="00430AC1" w:rsidRDefault="00430AC1">
            <w:pPr>
              <w:spacing w:before="0" w:after="12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126" w:type="dxa"/>
            <w:gridSpan w:val="3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412BAFE2" w14:textId="77777777" w:rsidR="00430AC1" w:rsidRDefault="00430AC1">
            <w:pPr>
              <w:spacing w:before="0" w:after="120"/>
            </w:pPr>
          </w:p>
        </w:tc>
        <w:tc>
          <w:tcPr>
            <w:tcW w:w="366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EA3DF" w14:textId="565976B4" w:rsidR="00430AC1" w:rsidRDefault="00430AC1">
            <w:pPr>
              <w:spacing w:before="0" w:after="120"/>
            </w:pPr>
          </w:p>
        </w:tc>
      </w:tr>
    </w:tbl>
    <w:p w14:paraId="2403D22D" w14:textId="47A94279" w:rsidR="004A06D6" w:rsidRDefault="00DA044D" w:rsidP="00DA044D">
      <w:pPr>
        <w:spacing w:before="0" w:after="120"/>
      </w:pPr>
      <w:r>
        <w:br w:type="page"/>
      </w:r>
    </w:p>
    <w:tbl>
      <w:tblPr>
        <w:tblW w:w="15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2694"/>
        <w:gridCol w:w="850"/>
        <w:gridCol w:w="2551"/>
        <w:gridCol w:w="884"/>
        <w:gridCol w:w="2093"/>
        <w:gridCol w:w="1778"/>
        <w:gridCol w:w="490"/>
        <w:gridCol w:w="2414"/>
      </w:tblGrid>
      <w:tr w:rsidR="00DA044D" w:rsidRPr="00DA044D" w14:paraId="60E1B3C8" w14:textId="77777777" w:rsidTr="00256504">
        <w:trPr>
          <w:trHeight w:val="383"/>
        </w:trPr>
        <w:tc>
          <w:tcPr>
            <w:tcW w:w="407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1C99CAA" w14:textId="77777777" w:rsidR="00DA044D" w:rsidRPr="00DA044D" w:rsidRDefault="00DA044D" w:rsidP="00DA044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8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E8BF495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7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A32D544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0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2C6314" w14:textId="77777777" w:rsidR="00DA044D" w:rsidRPr="00DA044D" w:rsidRDefault="00DA044D" w:rsidP="00DA044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DA044D" w:rsidRPr="00DA044D" w14:paraId="172861AE" w14:textId="77777777" w:rsidTr="00256504">
        <w:trPr>
          <w:trHeight w:val="6406"/>
        </w:trPr>
        <w:tc>
          <w:tcPr>
            <w:tcW w:w="4077" w:type="dxa"/>
            <w:gridSpan w:val="2"/>
            <w:tcBorders>
              <w:top w:val="single" w:sz="12" w:space="0" w:color="auto"/>
              <w:bottom w:val="nil"/>
            </w:tcBorders>
          </w:tcPr>
          <w:p w14:paraId="785BBCF5" w14:textId="77777777" w:rsidR="00125D1B" w:rsidRPr="00DA044D" w:rsidRDefault="00125D1B" w:rsidP="00125D1B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UGL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26D03E1" w14:textId="77777777" w:rsidR="00125D1B" w:rsidRPr="00DA044D" w:rsidRDefault="00125D1B" w:rsidP="00125D1B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Alex Daffy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B3AB8C3" w14:textId="77777777" w:rsidR="00125D1B" w:rsidRPr="00DA044D" w:rsidRDefault="00125D1B" w:rsidP="00125D1B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Mitchell Hoggs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2CC1042" w14:textId="194DD5B4" w:rsidR="00DA044D" w:rsidRPr="00DA044D" w:rsidRDefault="00125D1B" w:rsidP="00DA044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 w:rsidR="00DA044D"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998A75E" w14:textId="77777777" w:rsidR="00DA044D" w:rsidRPr="00DA044D" w:rsidRDefault="00DA044D" w:rsidP="00DA044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00599080" w14:textId="314DEF68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Piling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7093FB1" w14:textId="7EC02E5D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Concrete pumping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8DD1DD5" w14:textId="78156E19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Geotechnical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D6B9E4A" w14:textId="77777777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4A47EF6" w14:textId="77777777" w:rsidR="00DA044D" w:rsidRPr="00DA044D" w:rsidRDefault="00DA044D" w:rsidP="00DA044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5A7636E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19E586B" w14:textId="409BBDB4" w:rsidR="00DA044D" w:rsidRPr="00DA044D" w:rsidRDefault="00DA044D" w:rsidP="00DA044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</w:t>
            </w:r>
            <w:r w:rsidR="00364ECA" w:rsidRPr="00DA044D">
              <w:rPr>
                <w:rFonts w:ascii="Arial" w:eastAsia="Times New Roman" w:hAnsi="Arial" w:cs="Times New Roman"/>
                <w:sz w:val="16"/>
              </w:rPr>
              <w:t>activity,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but further work may proceed without the presence of the nominee.</w:t>
            </w:r>
          </w:p>
          <w:p w14:paraId="02B2B21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C674FE3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42707309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EF9FA42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7029597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09316CA5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48219E8D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4CCC724B" w14:textId="77777777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5A4996BD" w14:textId="77777777" w:rsidR="00DA044D" w:rsidRPr="00DA044D" w:rsidRDefault="00DA044D" w:rsidP="00DA044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85" w:type="dxa"/>
            <w:gridSpan w:val="3"/>
            <w:tcBorders>
              <w:top w:val="single" w:sz="12" w:space="0" w:color="auto"/>
              <w:bottom w:val="nil"/>
            </w:tcBorders>
          </w:tcPr>
          <w:p w14:paraId="5428B54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38BFAF8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CBE7BA1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99AD4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C9A265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BD7008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3E7FC523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6BAAE93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2C81599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F13A0A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14C78F6" w14:textId="77777777" w:rsidR="00DA044D" w:rsidRPr="00DA044D" w:rsidRDefault="00DA044D" w:rsidP="00DA044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DC9525A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F69307F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763DE4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315826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00FA19D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2B7EEE2" w14:textId="77777777" w:rsidR="00DA044D" w:rsidRPr="00DA044D" w:rsidRDefault="00DA044D" w:rsidP="00DA044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5542EB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9006EE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566AF0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F548B56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59723124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D41630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F63D653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4221267" w14:textId="77777777" w:rsidR="00DA044D" w:rsidRPr="00DA044D" w:rsidRDefault="00DA044D" w:rsidP="00DA044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28FAF8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7130D82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79E23F9D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AF613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E32876E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823CD6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64A83A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965B50" w14:textId="77777777" w:rsidR="00DA044D" w:rsidRPr="00DA044D" w:rsidRDefault="00DA044D" w:rsidP="00DA044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71" w:type="dxa"/>
            <w:gridSpan w:val="2"/>
            <w:tcBorders>
              <w:top w:val="single" w:sz="12" w:space="0" w:color="auto"/>
              <w:bottom w:val="nil"/>
            </w:tcBorders>
          </w:tcPr>
          <w:p w14:paraId="252F4179" w14:textId="258635BF" w:rsidR="00DA044D" w:rsidRP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AS2159-2009 Piled Footing Design &amp; Installation</w:t>
            </w:r>
          </w:p>
          <w:p w14:paraId="4939E647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43FFF1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4BEABB3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1CDC220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9D2622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0CCBE66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9B0EC9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70B2F9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58ECB28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214890F" w14:textId="77777777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8DAE1E3" w14:textId="1C6E13B0" w:rsid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HPP-AEC-CIV-ST-GEN-SPT-0003_B PILING</w:t>
            </w:r>
          </w:p>
          <w:p w14:paraId="7BCFCACC" w14:textId="764C93BC" w:rsidR="00DA044D" w:rsidRDefault="00DA044D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  <w:r w:rsidRPr="00DA044D">
              <w:rPr>
                <w:rFonts w:ascii="Arial" w:eastAsia="Times New Roman" w:hAnsi="Arial" w:cs="Times New Roman"/>
                <w:sz w:val="18"/>
              </w:rPr>
              <w:t>HPP-AEC-GEO-GN-GEN-SPT-0001</w:t>
            </w:r>
          </w:p>
          <w:p w14:paraId="0D1E1FDC" w14:textId="6E49E836" w:rsidR="00E65C18" w:rsidRPr="00DA044D" w:rsidRDefault="00E65C18" w:rsidP="00DA044D">
            <w:pPr>
              <w:pStyle w:val="ListParagraph"/>
              <w:numPr>
                <w:ilvl w:val="0"/>
                <w:numId w:val="47"/>
              </w:num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</w:t>
            </w:r>
            <w:r w:rsidR="00116C3F">
              <w:rPr>
                <w:rFonts w:ascii="Arial" w:eastAsia="Times New Roman" w:hAnsi="Arial" w:cs="Times New Roman"/>
                <w:sz w:val="18"/>
              </w:rPr>
              <w:t>-SHL-CIV-ST-PIL-SPT-0001</w:t>
            </w:r>
          </w:p>
          <w:p w14:paraId="45F5F6D1" w14:textId="592DBAC0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0188858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3391B9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6A6CDA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6DED0C5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FBECDB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BA7ED9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8A13D3F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B781CF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6FBDFEE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7CA7F83" w14:textId="77777777" w:rsidR="00DA044D" w:rsidRPr="00DA044D" w:rsidRDefault="00DA044D" w:rsidP="00DA044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E8A7418" w14:textId="38CF19F2" w:rsidR="00DA044D" w:rsidRPr="00DA044D" w:rsidRDefault="00DA044D" w:rsidP="00DA044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0949CB4" w14:textId="77777777" w:rsidR="00DA044D" w:rsidRPr="00DA044D" w:rsidRDefault="00DA044D" w:rsidP="00DA044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04C7304" w14:textId="77777777" w:rsidR="00DA044D" w:rsidRPr="00DA044D" w:rsidRDefault="00DA044D" w:rsidP="00DA044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04" w:type="dxa"/>
            <w:gridSpan w:val="2"/>
            <w:tcBorders>
              <w:top w:val="single" w:sz="12" w:space="0" w:color="auto"/>
              <w:bottom w:val="nil"/>
            </w:tcBorders>
          </w:tcPr>
          <w:p w14:paraId="1FE54130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39029505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31BBEB4" w14:textId="77777777" w:rsidR="00DA044D" w:rsidRPr="00DA044D" w:rsidRDefault="00DA044D" w:rsidP="00DA044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A6FC9B8" w14:textId="77777777" w:rsidR="00DA044D" w:rsidRPr="00DA044D" w:rsidRDefault="00DA044D" w:rsidP="00DA044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D9A78E0" w14:textId="77777777" w:rsidR="00DA044D" w:rsidRPr="00DA044D" w:rsidRDefault="00DA044D" w:rsidP="00DA044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A1C0BD4" w14:textId="77777777" w:rsidR="00DA044D" w:rsidRPr="00DA044D" w:rsidRDefault="00DA044D" w:rsidP="00DA044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FEB7C7" w14:textId="77777777" w:rsidR="00DA044D" w:rsidRPr="00DA044D" w:rsidRDefault="00DA044D" w:rsidP="00DA044D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DD3F7C" w14:textId="77777777" w:rsidR="00DA044D" w:rsidRPr="00DA044D" w:rsidRDefault="00DA044D" w:rsidP="00DA044D">
            <w:pPr>
              <w:numPr>
                <w:ilvl w:val="0"/>
                <w:numId w:val="42"/>
              </w:numPr>
              <w:tabs>
                <w:tab w:val="left" w:pos="24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0D94AFF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B1ECF09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7F9612A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51165E2" w14:textId="77777777" w:rsidR="00DA044D" w:rsidRPr="00DA044D" w:rsidRDefault="00DA044D" w:rsidP="00DA044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77E542F" w14:textId="77777777" w:rsidR="00DA044D" w:rsidRPr="00DA044D" w:rsidRDefault="00DA044D" w:rsidP="00DA044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Non-Conformance Rpts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4707B0C" w14:textId="77777777" w:rsidR="00DA044D" w:rsidRPr="00DA044D" w:rsidRDefault="00DA044D" w:rsidP="00DA044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A2D4B63" w14:textId="77777777" w:rsidR="00DA044D" w:rsidRPr="00DA044D" w:rsidRDefault="00DA044D" w:rsidP="00DA044D">
            <w:pPr>
              <w:numPr>
                <w:ilvl w:val="0"/>
                <w:numId w:val="45"/>
              </w:numPr>
              <w:tabs>
                <w:tab w:val="left" w:pos="2412"/>
              </w:tabs>
              <w:spacing w:before="0" w:after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B1C825" w14:textId="77777777" w:rsidR="00DA044D" w:rsidRPr="00DA044D" w:rsidRDefault="00DA044D" w:rsidP="00DA044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D57E93D" w14:textId="77777777" w:rsidR="00DA044D" w:rsidRPr="00DA044D" w:rsidRDefault="00DA044D" w:rsidP="00DA044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F5DB8">
              <w:rPr>
                <w:rFonts w:ascii="Arial" w:eastAsia="Times New Roman" w:hAnsi="Arial" w:cs="Times New Roman"/>
                <w:sz w:val="18"/>
              </w:rPr>
            </w:r>
            <w:r w:rsidR="008F5DB8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9BB308" w14:textId="77777777" w:rsidR="00DA044D" w:rsidRPr="00DA044D" w:rsidRDefault="00DA044D" w:rsidP="00DA044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10CE7E0" w14:textId="28FA05C4" w:rsidR="00DA044D" w:rsidRPr="00DA044D" w:rsidRDefault="00DA044D" w:rsidP="00DA044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DA044D" w:rsidRPr="00DA044D" w14:paraId="6E3CC066" w14:textId="77777777" w:rsidTr="00256504">
        <w:trPr>
          <w:cantSplit/>
          <w:trHeight w:val="340"/>
        </w:trPr>
        <w:tc>
          <w:tcPr>
            <w:tcW w:w="138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3819DF" w14:textId="77777777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A452255" w14:textId="67004D66" w:rsidR="00DA044D" w:rsidRPr="00DA044D" w:rsidRDefault="00116C3F" w:rsidP="00DA044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Yoongu Kang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42D1B3" w14:textId="43854672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 w:rsidR="003B26F3">
              <w:rPr>
                <w:rFonts w:ascii="Arial" w:eastAsia="Times New Roman" w:hAnsi="Arial" w:cs="Times New Roman"/>
              </w:rPr>
              <w:t xml:space="preserve"> 6/9/22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373A10F" w14:textId="1B461BA5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3B26F3">
              <w:rPr>
                <w:rFonts w:ascii="Arial" w:eastAsia="Times New Roman" w:hAnsi="Arial" w:cs="Times New Roman"/>
              </w:rPr>
              <w:t>Mitchell Hogg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F69EE8" w14:textId="1B76FF2E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 w:rsidR="003B26F3">
              <w:rPr>
                <w:rFonts w:ascii="Arial" w:eastAsia="Times New Roman" w:hAnsi="Arial" w:cs="Times New Roman"/>
              </w:rPr>
              <w:t xml:space="preserve"> 7/9/22</w:t>
            </w:r>
          </w:p>
        </w:tc>
        <w:tc>
          <w:tcPr>
            <w:tcW w:w="241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13AF7AF" w14:textId="77777777" w:rsidR="00DA044D" w:rsidRPr="00DA044D" w:rsidRDefault="00DA044D" w:rsidP="00DA044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618100F0" w14:textId="074A4798" w:rsidR="004A06D6" w:rsidRDefault="004A06D6" w:rsidP="00DA044D">
      <w:pPr>
        <w:spacing w:before="0" w:after="120"/>
      </w:pPr>
    </w:p>
    <w:p w14:paraId="3708C5A4" w14:textId="77777777" w:rsidR="004A06D6" w:rsidRDefault="004A06D6" w:rsidP="009A3D1A">
      <w:pPr>
        <w:pStyle w:val="SymalBodycopylvl1"/>
        <w:spacing w:before="120" w:after="120"/>
      </w:pPr>
    </w:p>
    <w:tbl>
      <w:tblPr>
        <w:tblW w:w="5063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19"/>
        <w:gridCol w:w="554"/>
        <w:gridCol w:w="993"/>
        <w:gridCol w:w="993"/>
        <w:gridCol w:w="4964"/>
        <w:gridCol w:w="1276"/>
        <w:gridCol w:w="708"/>
        <w:gridCol w:w="709"/>
        <w:gridCol w:w="564"/>
        <w:gridCol w:w="709"/>
        <w:gridCol w:w="710"/>
        <w:gridCol w:w="710"/>
        <w:gridCol w:w="1134"/>
      </w:tblGrid>
      <w:tr w:rsidR="00D87652" w:rsidRPr="00741190" w14:paraId="5FFAC003" w14:textId="77777777" w:rsidTr="00597A05">
        <w:trPr>
          <w:trHeight w:val="20"/>
          <w:tblHeader/>
          <w:jc w:val="center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D87652" w:rsidRPr="00741190" w:rsidRDefault="00D87652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10" w:type="dxa"/>
            <w:gridSpan w:val="6"/>
            <w:vAlign w:val="center"/>
          </w:tcPr>
          <w:p w14:paraId="0FE9AB57" w14:textId="5AF5E228" w:rsidR="00D87652" w:rsidRPr="00741190" w:rsidRDefault="00D87652" w:rsidP="00D8765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9DB5FE6" w14:textId="431550B9" w:rsidR="00D87652" w:rsidRPr="00741190" w:rsidRDefault="00D87652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(e.g.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DA044D" w:rsidRPr="00741190" w14:paraId="519A6443" w14:textId="77777777" w:rsidTr="00597A05">
        <w:trPr>
          <w:trHeight w:val="1238"/>
          <w:tblHeader/>
          <w:jc w:val="center"/>
        </w:trPr>
        <w:tc>
          <w:tcPr>
            <w:tcW w:w="7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6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6538BF7" w14:textId="7098D434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273" w:type="dxa"/>
            <w:gridSpan w:val="2"/>
            <w:shd w:val="clear" w:color="auto" w:fill="auto"/>
            <w:vAlign w:val="center"/>
          </w:tcPr>
          <w:p w14:paraId="2E2D7380" w14:textId="0B92803C" w:rsidR="00DA044D" w:rsidRPr="00741190" w:rsidRDefault="00DA044D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20" w:type="dxa"/>
            <w:gridSpan w:val="2"/>
            <w:vAlign w:val="center"/>
          </w:tcPr>
          <w:p w14:paraId="5F332083" w14:textId="7D9B52C5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0B4C29A" w14:textId="125EF03D" w:rsidR="00DA044D" w:rsidRPr="00741190" w:rsidRDefault="00DA044D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044D" w:rsidRPr="00741190" w14:paraId="07EF8E81" w14:textId="77777777" w:rsidTr="00597A05">
        <w:trPr>
          <w:trHeight w:val="20"/>
          <w:tblHeader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2B0541C5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03B8FDD5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EE90FE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5D3D5E74" w14:textId="77777777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32524932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D8339E" w14:textId="77777777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48A821CE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2C2ACF7A" w14:textId="77777777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710" w:type="dxa"/>
            <w:vAlign w:val="center"/>
          </w:tcPr>
          <w:p w14:paraId="7CB47356" w14:textId="7D812F56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0" w:type="dxa"/>
            <w:vAlign w:val="center"/>
          </w:tcPr>
          <w:p w14:paraId="2677368E" w14:textId="6001EA3B" w:rsidR="00DA044D" w:rsidRPr="00741190" w:rsidRDefault="00DA044D" w:rsidP="00DA044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1A605C" w14:textId="47731EF3" w:rsidR="00DA044D" w:rsidRPr="00741190" w:rsidRDefault="00DA044D" w:rsidP="00DA044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044D" w:rsidRPr="003C1E57" w14:paraId="41C1EB4B" w14:textId="77777777" w:rsidTr="00597A05">
        <w:trPr>
          <w:trHeight w:val="20"/>
          <w:jc w:val="center"/>
        </w:trPr>
        <w:tc>
          <w:tcPr>
            <w:tcW w:w="1273" w:type="dxa"/>
            <w:gridSpan w:val="2"/>
            <w:shd w:val="clear" w:color="auto" w:fill="000000" w:themeFill="text2"/>
          </w:tcPr>
          <w:p w14:paraId="07876E48" w14:textId="77777777" w:rsidR="00DA044D" w:rsidRPr="003C1E57" w:rsidRDefault="00DA044D" w:rsidP="00DA044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0C3AAB15" w14:textId="4674BD1A" w:rsidR="00DA044D" w:rsidRPr="003C1E57" w:rsidRDefault="00DA044D" w:rsidP="00DA044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DA044D" w:rsidRPr="00741190" w14:paraId="1B0A1F7A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476C6B98" w14:textId="5608EAB0" w:rsidR="00DA044D" w:rsidRPr="00C120B1" w:rsidRDefault="00DA044D" w:rsidP="00DA044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120B1"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32B415FA" w14:textId="053FD4D6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BBEC90" w14:textId="09FBDDBC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495FBA38" w14:textId="77777777" w:rsidR="00DA044D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  <w:p w14:paraId="07E66396" w14:textId="2E8B4509" w:rsidR="00DA044D" w:rsidRPr="00C120B1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364ECA">
              <w:rPr>
                <w:rFonts w:ascii="Arial" w:hAnsi="Arial" w:cs="Arial"/>
                <w:sz w:val="16"/>
                <w:szCs w:val="16"/>
              </w:rPr>
              <w:t>UGL to confirm current IFC Drawings &amp; Spec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B3D86" w14:textId="77777777" w:rsidR="00DA044D" w:rsidRDefault="008F5DB8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56435F8B" w14:textId="77C1A606" w:rsidR="00DA044D" w:rsidRPr="00C120B1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B534EE" w14:textId="5698EF5E" w:rsidR="00DA044D" w:rsidRPr="00C120B1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748DA168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C906567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EF59D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2090E87" w14:textId="77777777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689B6A71" w14:textId="07D14321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714FAB" w14:textId="719E7FD8" w:rsidR="00DA044D" w:rsidRPr="008B17B0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A044D" w:rsidRPr="00741190" w14:paraId="756575BB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743E461D" w14:textId="760BF18E" w:rsidR="00DA044D" w:rsidRPr="00C120B1" w:rsidRDefault="00DA044D" w:rsidP="00DA04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1414BC7A" w14:textId="77CF8DA7" w:rsidR="00DA044D" w:rsidRPr="00C120B1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Determine lot size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8F4432" w14:textId="6676D519" w:rsidR="00DA044D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653834FD" w14:textId="0897F658" w:rsidR="00DA044D" w:rsidRPr="00C120B1" w:rsidRDefault="00DA044D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map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C5E5A" w14:textId="77777777" w:rsidR="00DA044D" w:rsidRDefault="008F5DB8" w:rsidP="00DA044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7089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5040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3855AD72" w14:textId="59441592" w:rsidR="00DA044D" w:rsidRPr="00C120B1" w:rsidRDefault="00DA044D" w:rsidP="00DA044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75244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EBB898" w14:textId="3D9FF72B" w:rsidR="00DA044D" w:rsidRDefault="00DA044D" w:rsidP="00DA04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57250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18CF51C3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80727D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6A4C2FC3" w14:textId="7777777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14:paraId="58BBFEAF" w14:textId="01746B7C" w:rsidR="00DA044D" w:rsidRDefault="00DA044D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59A43C" w14:textId="77777777" w:rsidR="00DA044D" w:rsidRDefault="008F5DB8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044D">
              <w:rPr>
                <w:sz w:val="16"/>
                <w:szCs w:val="18"/>
              </w:rPr>
              <w:t xml:space="preserve"> Lot map</w:t>
            </w:r>
          </w:p>
          <w:p w14:paraId="007EDA95" w14:textId="63BDC0A4" w:rsidR="00234F33" w:rsidRDefault="008F5DB8" w:rsidP="00DA044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326042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F3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34F33">
              <w:rPr>
                <w:sz w:val="16"/>
                <w:szCs w:val="18"/>
              </w:rPr>
              <w:t xml:space="preserve"> Piling Schedule</w:t>
            </w:r>
          </w:p>
          <w:p w14:paraId="2EB51EA5" w14:textId="2D4F5D53" w:rsidR="00E87747" w:rsidRPr="008B17B0" w:rsidRDefault="00E87747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A044D" w:rsidRPr="00741190" w14:paraId="21FA4D9A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21B971F5" w14:textId="2B9319F7" w:rsidR="00DA044D" w:rsidRDefault="00DA044D" w:rsidP="00DA04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6255954D" w14:textId="1409F5F1" w:rsidR="00DA044D" w:rsidRDefault="00BD7B5A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Certification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4D87E3" w14:textId="0B6CBB2E" w:rsidR="00DA044D" w:rsidRDefault="00DA044D" w:rsidP="00DA044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2162CBEF" w14:textId="26E91406" w:rsidR="00DA044D" w:rsidRDefault="00BD7B5A" w:rsidP="00DA04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Materials Certificate for all materials that are part of this works to be submitted to the client and approved  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073EE" w14:textId="77777777" w:rsidR="00DA044D" w:rsidRDefault="008F5DB8" w:rsidP="00DA044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594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6543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4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44D" w:rsidRPr="008B17B0">
              <w:rPr>
                <w:sz w:val="16"/>
                <w:szCs w:val="16"/>
              </w:rPr>
              <w:t xml:space="preserve"> No </w:t>
            </w:r>
          </w:p>
          <w:p w14:paraId="663659B4" w14:textId="23BC7425" w:rsidR="00DA044D" w:rsidRPr="00175E03" w:rsidRDefault="00DA044D" w:rsidP="00DA044D">
            <w:pPr>
              <w:spacing w:before="20" w:after="2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8444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1C2BFA" w14:textId="0CDAAA8E" w:rsidR="00DA044D" w:rsidRDefault="00DA044D" w:rsidP="00DA04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286960BC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DB0C6E3" w14:textId="77777777" w:rsidR="00DA044D" w:rsidRPr="00845B8F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CAF451" w14:textId="77777777" w:rsidR="00DA044D" w:rsidRPr="008B17B0" w:rsidRDefault="00DA044D" w:rsidP="00DA04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2BDE1265" w14:textId="7777777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407CE3EF" w14:textId="57928AA7" w:rsidR="00DA044D" w:rsidRDefault="00DA044D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0B9906" w14:textId="6A86AD0C" w:rsidR="00DA044D" w:rsidRDefault="008F5DB8" w:rsidP="00DA04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97140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B5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D7B5A">
              <w:rPr>
                <w:sz w:val="16"/>
                <w:szCs w:val="18"/>
              </w:rPr>
              <w:t xml:space="preserve"> Material Certification</w:t>
            </w:r>
          </w:p>
        </w:tc>
      </w:tr>
      <w:tr w:rsidR="0019036D" w:rsidRPr="00741190" w14:paraId="6B59754A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638D0D35" w14:textId="60B5699C" w:rsidR="0019036D" w:rsidRPr="0090133A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35408A9D" w14:textId="5961B92C" w:rsidR="0019036D" w:rsidRPr="0090133A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sz w:val="16"/>
                <w:szCs w:val="16"/>
              </w:rPr>
              <w:t>Geotechnical Engineer</w:t>
            </w:r>
            <w:r w:rsidRPr="0090133A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127325" w14:textId="2AA15CAA" w:rsidR="0019036D" w:rsidRPr="0090133A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46D7F835" w14:textId="4045D325" w:rsidR="0019036D" w:rsidRPr="00850938" w:rsidRDefault="0019036D" w:rsidP="00850938">
            <w:pPr>
              <w:pStyle w:val="paragraph"/>
              <w:spacing w:before="0" w:beforeAutospacing="0" w:after="0" w:afterAutospacing="0"/>
              <w:ind w:left="30"/>
              <w:textAlignment w:val="baseline"/>
              <w:divId w:val="1478762950"/>
              <w:rPr>
                <w:rFonts w:ascii="Segoe UI" w:hAnsi="Segoe UI" w:cs="Segoe UI"/>
                <w:sz w:val="16"/>
                <w:szCs w:val="16"/>
              </w:rPr>
            </w:pPr>
            <w:r w:rsidRPr="0090133A">
              <w:rPr>
                <w:rStyle w:val="normaltextrun"/>
                <w:rFonts w:ascii="Arial" w:hAnsi="Arial" w:cs="Arial"/>
                <w:sz w:val="16"/>
                <w:szCs w:val="16"/>
              </w:rPr>
              <w:t>Proposed Geotechnical Engineer holds correct qualifications and Experience</w:t>
            </w:r>
            <w:r w:rsidR="0063554E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to pro</w:t>
            </w:r>
            <w:r w:rsidR="00130052"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vide Screw Pile </w:t>
            </w:r>
            <w:r w:rsidR="00850938">
              <w:rPr>
                <w:rStyle w:val="normaltextrun"/>
                <w:rFonts w:ascii="Arial" w:hAnsi="Arial" w:cs="Arial"/>
                <w:sz w:val="16"/>
                <w:szCs w:val="16"/>
              </w:rPr>
              <w:t>design.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90C08" w14:textId="77777777" w:rsidR="0019036D" w:rsidRDefault="008F5DB8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3415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7905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8B17B0">
              <w:rPr>
                <w:sz w:val="16"/>
                <w:szCs w:val="16"/>
              </w:rPr>
              <w:t xml:space="preserve"> No </w:t>
            </w:r>
          </w:p>
          <w:p w14:paraId="6659D1B5" w14:textId="2A6F5544" w:rsidR="0019036D" w:rsidRDefault="0019036D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39550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CEFF66" w14:textId="0C26DAB0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06289C16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EF8BC07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522FB0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6FC2FED" w14:textId="77777777" w:rsidR="0019036D" w:rsidRDefault="0019036D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43C791C1" w14:textId="77777777" w:rsidR="0019036D" w:rsidRDefault="0019036D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2F804A" w14:textId="464ECCFF" w:rsidR="0019036D" w:rsidRDefault="008F5DB8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8481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>
              <w:rPr>
                <w:sz w:val="16"/>
                <w:szCs w:val="18"/>
              </w:rPr>
              <w:t xml:space="preserve"> Bore Hole Log</w:t>
            </w:r>
          </w:p>
        </w:tc>
      </w:tr>
      <w:tr w:rsidR="0019036D" w:rsidRPr="003C1E57" w14:paraId="0FD0A0F6" w14:textId="77777777" w:rsidTr="00597A05">
        <w:trPr>
          <w:trHeight w:val="20"/>
          <w:jc w:val="center"/>
        </w:trPr>
        <w:tc>
          <w:tcPr>
            <w:tcW w:w="1273" w:type="dxa"/>
            <w:gridSpan w:val="2"/>
            <w:shd w:val="clear" w:color="auto" w:fill="000000" w:themeFill="text2"/>
          </w:tcPr>
          <w:p w14:paraId="68000511" w14:textId="77777777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08A728B0" w14:textId="1241239D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Materials &amp; Equipment </w:t>
            </w:r>
          </w:p>
        </w:tc>
      </w:tr>
      <w:tr w:rsidR="0019036D" w:rsidRPr="00741190" w14:paraId="7770EB7F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5B3CE20A" w14:textId="73FCE2C2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49B8800F" w14:textId="05CD2E7A" w:rsidR="0019036D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Screw Piles Shop Drawing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5D353A" w14:textId="77777777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4615A4E7" w14:textId="4C3EEA41" w:rsidR="0019036D" w:rsidRDefault="0019036D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[Cl 3.3.2]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12678C0D" w14:textId="77777777" w:rsidR="0019036D" w:rsidRDefault="0019036D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Shop Drawings based on BH-308 to be submitted, reviewed, and approved by UGL.</w:t>
            </w:r>
          </w:p>
          <w:p w14:paraId="64CE8947" w14:textId="444D9606" w:rsidR="006E6CBC" w:rsidRDefault="006E6CBC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 xml:space="preserve">Shop Drawings to </w:t>
            </w:r>
            <w:r w:rsidR="00553F21"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include.</w:t>
            </w:r>
          </w:p>
          <w:p w14:paraId="6601E6C4" w14:textId="43984F63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Dimensional Requirement including tolerances if applicable.</w:t>
            </w:r>
          </w:p>
          <w:p w14:paraId="7041190B" w14:textId="77777777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Sections designation and material grade</w:t>
            </w:r>
          </w:p>
          <w:p w14:paraId="07606967" w14:textId="77777777" w:rsid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All Welds and weld procedure</w:t>
            </w:r>
          </w:p>
          <w:p w14:paraId="47640982" w14:textId="2F0939A3" w:rsidR="00553F21" w:rsidRPr="00553F21" w:rsidRDefault="00553F21" w:rsidP="00553F21">
            <w:pPr>
              <w:pStyle w:val="ListParagraph"/>
              <w:numPr>
                <w:ilvl w:val="0"/>
                <w:numId w:val="4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ahoma" w:hAnsiTheme="majorHAnsi" w:cstheme="majorHAnsi"/>
                <w:color w:val="000000"/>
                <w:sz w:val="16"/>
                <w:szCs w:val="16"/>
              </w:rPr>
              <w:t>Corrosion protection requirements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E9B90" w14:textId="77777777" w:rsidR="0019036D" w:rsidRDefault="008F5DB8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7241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4935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No </w:t>
            </w:r>
          </w:p>
          <w:p w14:paraId="63CDA707" w14:textId="652C25AF" w:rsidR="0019036D" w:rsidRPr="00C120B1" w:rsidRDefault="0019036D" w:rsidP="0019036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83AA6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40294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83AA6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8D9979" w14:textId="63739F88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6C23B902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317D786A" w14:textId="65BC0CB4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81498F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44506A8" w14:textId="0194306B" w:rsidR="0019036D" w:rsidRDefault="00234F33" w:rsidP="00234F3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</w:t>
            </w:r>
          </w:p>
        </w:tc>
        <w:tc>
          <w:tcPr>
            <w:tcW w:w="710" w:type="dxa"/>
          </w:tcPr>
          <w:p w14:paraId="209DD932" w14:textId="5EEAE44B" w:rsidR="0019036D" w:rsidRPr="00364ECA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EFBEA1" w14:textId="382ABB06" w:rsidR="0019036D" w:rsidRPr="00364ECA" w:rsidRDefault="008F5DB8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88024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BC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B0BCF">
              <w:rPr>
                <w:sz w:val="16"/>
                <w:szCs w:val="18"/>
              </w:rPr>
              <w:t xml:space="preserve"> Shop Drawings </w:t>
            </w:r>
          </w:p>
        </w:tc>
      </w:tr>
      <w:tr w:rsidR="0019036D" w:rsidRPr="00741190" w14:paraId="1BDBDCB5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2C05D868" w14:textId="31670575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  <w:p w14:paraId="7713B9C1" w14:textId="1A2F84C9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4ACA1447" w14:textId="26B080E9" w:rsidR="0019036D" w:rsidRDefault="001C6726" w:rsidP="0019036D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Manufacturing of Steel Screw.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789C3F" w14:textId="77777777" w:rsidR="007D6F17" w:rsidRDefault="007D6F17" w:rsidP="007D6F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4578C8AD" w14:textId="320EFAD9" w:rsidR="0019036D" w:rsidRDefault="007D6F17" w:rsidP="007D6F1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[Cl 3.3.2]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4013918E" w14:textId="77777777" w:rsidR="0019036D" w:rsidRDefault="00BD1A88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D1A88">
              <w:rPr>
                <w:rFonts w:ascii="Arial" w:hAnsi="Arial" w:cs="Arial"/>
                <w:b/>
                <w:bCs/>
                <w:sz w:val="16"/>
                <w:szCs w:val="16"/>
              </w:rPr>
              <w:t>Fabrications</w:t>
            </w:r>
          </w:p>
          <w:p w14:paraId="6E686A67" w14:textId="2A145463" w:rsidR="0081771B" w:rsidRDefault="00F352A8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Where CHS is cut using a mechanical saw, cuts to be </w:t>
            </w:r>
            <w:r w:rsidR="00993E14">
              <w:rPr>
                <w:rFonts w:ascii="Arial" w:hAnsi="Arial" w:cs="Arial"/>
                <w:sz w:val="16"/>
                <w:szCs w:val="16"/>
              </w:rPr>
              <w:t xml:space="preserve">straight and at an angle as the drawings, </w:t>
            </w:r>
            <w:r w:rsidR="00993E14" w:rsidRPr="00993E14">
              <w:rPr>
                <w:rFonts w:ascii="Arial" w:hAnsi="Arial" w:cs="Arial"/>
                <w:sz w:val="16"/>
                <w:szCs w:val="16"/>
              </w:rPr>
              <w:t>±1%</w:t>
            </w:r>
            <w:r w:rsidR="00993E14">
              <w:rPr>
                <w:rFonts w:ascii="Arial" w:hAnsi="Arial" w:cs="Arial"/>
                <w:sz w:val="16"/>
                <w:szCs w:val="16"/>
              </w:rPr>
              <w:t xml:space="preserve">. The height difference </w:t>
            </w:r>
            <w:r w:rsidR="00543706">
              <w:rPr>
                <w:rFonts w:ascii="Arial" w:hAnsi="Arial" w:cs="Arial"/>
                <w:sz w:val="16"/>
                <w:szCs w:val="16"/>
              </w:rPr>
              <w:t>does not exceed</w:t>
            </w:r>
            <w:r w:rsidR="0081771B">
              <w:rPr>
                <w:rFonts w:ascii="Arial" w:hAnsi="Arial" w:cs="Arial"/>
                <w:sz w:val="16"/>
                <w:szCs w:val="16"/>
              </w:rPr>
              <w:t xml:space="preserve"> 5mm. There is to be no excessive gapping.</w:t>
            </w:r>
          </w:p>
          <w:p w14:paraId="0BD3601B" w14:textId="07BB2286" w:rsidR="0081771B" w:rsidRPr="00543706" w:rsidRDefault="0081771B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1771B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Welding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9C504B" w:rsidRPr="00543706">
              <w:rPr>
                <w:rFonts w:ascii="Arial" w:hAnsi="Arial" w:cs="Arial"/>
                <w:sz w:val="16"/>
                <w:szCs w:val="16"/>
              </w:rPr>
              <w:t>All welding to be</w:t>
            </w:r>
            <w:r w:rsidR="005C63A5">
              <w:rPr>
                <w:rFonts w:ascii="Arial" w:hAnsi="Arial" w:cs="Arial"/>
                <w:sz w:val="16"/>
                <w:szCs w:val="16"/>
              </w:rPr>
              <w:t xml:space="preserve"> i</w:t>
            </w:r>
            <w:r w:rsidR="009C504B" w:rsidRPr="00543706">
              <w:rPr>
                <w:rFonts w:ascii="Arial" w:hAnsi="Arial" w:cs="Arial"/>
                <w:sz w:val="16"/>
                <w:szCs w:val="16"/>
              </w:rPr>
              <w:t>n accordance with AS/NZA 1554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. Welding procedure specification to be submitted, </w:t>
            </w:r>
            <w:r w:rsidR="00543706" w:rsidRPr="00543706">
              <w:rPr>
                <w:rFonts w:ascii="Arial" w:hAnsi="Arial" w:cs="Arial"/>
                <w:sz w:val="16"/>
                <w:szCs w:val="16"/>
              </w:rPr>
              <w:t>reviewed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="00543706" w:rsidRPr="00543706">
              <w:rPr>
                <w:rFonts w:ascii="Arial" w:hAnsi="Arial" w:cs="Arial"/>
                <w:sz w:val="16"/>
                <w:szCs w:val="16"/>
              </w:rPr>
              <w:t>approved</w:t>
            </w:r>
            <w:r w:rsidR="002537D9" w:rsidRPr="00543706">
              <w:rPr>
                <w:rFonts w:ascii="Arial" w:hAnsi="Arial" w:cs="Arial"/>
                <w:sz w:val="16"/>
                <w:szCs w:val="16"/>
              </w:rPr>
              <w:t xml:space="preserve"> by UGL.</w:t>
            </w:r>
          </w:p>
          <w:p w14:paraId="1D971DB7" w14:textId="77777777" w:rsidR="002537D9" w:rsidRDefault="002537D9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Helices.</w:t>
            </w:r>
          </w:p>
          <w:p w14:paraId="45B7695E" w14:textId="2110374D" w:rsidR="00543706" w:rsidRPr="00543706" w:rsidRDefault="00543706" w:rsidP="001903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43706">
              <w:rPr>
                <w:rFonts w:ascii="Arial" w:hAnsi="Arial" w:cs="Arial"/>
                <w:sz w:val="16"/>
                <w:szCs w:val="16"/>
              </w:rPr>
              <w:t>Pitch</w:t>
            </w:r>
            <w:r w:rsidR="00596933" w:rsidRPr="00543706">
              <w:rPr>
                <w:rFonts w:ascii="Arial" w:hAnsi="Arial" w:cs="Arial"/>
                <w:sz w:val="16"/>
                <w:szCs w:val="16"/>
              </w:rPr>
              <w:t xml:space="preserve"> at the inside of the helix must be equal, (±4% and no greater than 10mm)</w:t>
            </w:r>
            <w:r w:rsidRPr="00543706">
              <w:rPr>
                <w:rFonts w:ascii="Arial" w:hAnsi="Arial" w:cs="Arial"/>
                <w:sz w:val="16"/>
                <w:szCs w:val="16"/>
              </w:rPr>
              <w:t xml:space="preserve">. Gradients of the helices to be constant. Any radial measurements of helices should be </w:t>
            </w:r>
            <w:r w:rsidR="005C63A5" w:rsidRPr="00543706">
              <w:rPr>
                <w:rFonts w:ascii="Arial" w:hAnsi="Arial" w:cs="Arial"/>
                <w:sz w:val="16"/>
                <w:szCs w:val="16"/>
              </w:rPr>
              <w:t>perpendicular (</w:t>
            </w:r>
            <w:r w:rsidRPr="00543706">
              <w:rPr>
                <w:rFonts w:ascii="Arial" w:hAnsi="Arial" w:cs="Arial"/>
                <w:sz w:val="16"/>
                <w:szCs w:val="16"/>
              </w:rPr>
              <w:t>±4% and no greater than 10mm).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B09651" w14:textId="77777777" w:rsidR="0019036D" w:rsidRDefault="008F5DB8" w:rsidP="0019036D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12334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9925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483AA6">
              <w:rPr>
                <w:sz w:val="16"/>
                <w:szCs w:val="16"/>
              </w:rPr>
              <w:t xml:space="preserve"> No</w:t>
            </w:r>
          </w:p>
          <w:p w14:paraId="285210CB" w14:textId="6A92E037" w:rsidR="0019036D" w:rsidRPr="00C120B1" w:rsidRDefault="0019036D" w:rsidP="0019036D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83AA6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43980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83AA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83AA6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5B06D2" w14:textId="5E57CE57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3002C143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4BCFF74" w14:textId="6993CBCD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0F65C" w14:textId="77777777" w:rsidR="0019036D" w:rsidRPr="008B17B0" w:rsidRDefault="0019036D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73A0124C" w14:textId="58FB5E49" w:rsidR="0019036D" w:rsidRDefault="001D4AFC" w:rsidP="001D4AF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H</w:t>
            </w:r>
          </w:p>
        </w:tc>
        <w:tc>
          <w:tcPr>
            <w:tcW w:w="710" w:type="dxa"/>
          </w:tcPr>
          <w:p w14:paraId="7E4FC2F4" w14:textId="4565F620" w:rsidR="0019036D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17EC94" w14:textId="7644453D" w:rsidR="0019036D" w:rsidRDefault="008F5DB8" w:rsidP="001903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2431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>
              <w:rPr>
                <w:sz w:val="16"/>
                <w:szCs w:val="18"/>
              </w:rPr>
              <w:t xml:space="preserve"> M</w:t>
            </w:r>
            <w:r w:rsidR="003827B1">
              <w:rPr>
                <w:sz w:val="16"/>
                <w:szCs w:val="18"/>
              </w:rPr>
              <w:t>aterial Certification</w:t>
            </w:r>
          </w:p>
        </w:tc>
      </w:tr>
      <w:tr w:rsidR="00914808" w:rsidRPr="00741190" w14:paraId="4CB3FB94" w14:textId="77777777" w:rsidTr="00597A05">
        <w:trPr>
          <w:trHeight w:val="652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3ECFA5D5" w14:textId="40589B78" w:rsidR="00914808" w:rsidRDefault="00914808" w:rsidP="0091480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3F19A728" w14:textId="22511F0A" w:rsidR="00914808" w:rsidRDefault="00914808" w:rsidP="0091480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Piling Machine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2E8E02" w14:textId="1D20914F" w:rsidR="00914808" w:rsidRDefault="00914808" w:rsidP="0091480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057352E7" w14:textId="7A613D93" w:rsidR="00914808" w:rsidRDefault="00914808" w:rsidP="0091480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Details and calibration records of the </w:t>
            </w:r>
            <w:r w:rsidR="00455607">
              <w:rPr>
                <w:rFonts w:ascii="Arial" w:hAnsi="Arial" w:cs="Arial"/>
                <w:sz w:val="16"/>
                <w:szCs w:val="16"/>
              </w:rPr>
              <w:t>Piling</w:t>
            </w:r>
            <w:r>
              <w:rPr>
                <w:rFonts w:ascii="Arial" w:hAnsi="Arial" w:cs="Arial"/>
                <w:sz w:val="16"/>
                <w:szCs w:val="16"/>
              </w:rPr>
              <w:t xml:space="preserve"> machine and any other tools that may be required shall be provided for approval by the Superintendent.</w:t>
            </w:r>
          </w:p>
          <w:p w14:paraId="34401B2C" w14:textId="519B3C5B" w:rsidR="00914808" w:rsidRDefault="00914808" w:rsidP="0091480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  <w:p w14:paraId="530AD2D2" w14:textId="1A5F23C1" w:rsidR="00914808" w:rsidRPr="00BD1A88" w:rsidRDefault="00914808" w:rsidP="0091480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Calibration records for piling rig monitoring instruments to be submitted to Superintendent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6281" w14:textId="77777777" w:rsidR="00914808" w:rsidRDefault="008F5DB8" w:rsidP="00914808">
            <w:pPr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72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808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914808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1192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808"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914808">
              <w:rPr>
                <w:sz w:val="16"/>
                <w:szCs w:val="16"/>
              </w:rPr>
              <w:t xml:space="preserve"> No</w:t>
            </w:r>
          </w:p>
          <w:p w14:paraId="614691F0" w14:textId="372EBBF7" w:rsidR="00914808" w:rsidRDefault="00914808" w:rsidP="00914808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533263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59813F" w14:textId="16EDC90D" w:rsidR="00914808" w:rsidRDefault="00914808" w:rsidP="0091480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center"/>
          </w:tcPr>
          <w:p w14:paraId="63C03EA7" w14:textId="77777777" w:rsidR="00914808" w:rsidRPr="00845B8F" w:rsidRDefault="00914808" w:rsidP="009148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13074BE" w14:textId="3B46B4CA" w:rsidR="00914808" w:rsidRDefault="00914808" w:rsidP="009148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B8254" w14:textId="77777777" w:rsidR="00914808" w:rsidRPr="008B17B0" w:rsidRDefault="00914808" w:rsidP="009148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3DC39A2C" w14:textId="3E5CF082" w:rsidR="00914808" w:rsidRDefault="001D4AFC" w:rsidP="0091480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W</w:t>
            </w:r>
          </w:p>
        </w:tc>
        <w:tc>
          <w:tcPr>
            <w:tcW w:w="710" w:type="dxa"/>
          </w:tcPr>
          <w:p w14:paraId="13FE52AB" w14:textId="77777777" w:rsidR="00914808" w:rsidRDefault="00914808" w:rsidP="0091480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B624F1" w14:textId="40774E74" w:rsidR="00914808" w:rsidRDefault="008F5DB8" w:rsidP="0091480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7441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808">
                  <w:rPr>
                    <w:rFonts w:ascii="MS Gothic" w:eastAsia="MS Gothic" w:hAnsi="MS Gothic" w:hint="eastAsia"/>
                    <w:sz w:val="16"/>
                    <w:szCs w:val="18"/>
                    <w:lang w:val="en-US"/>
                  </w:rPr>
                  <w:t>☐</w:t>
                </w:r>
              </w:sdtContent>
            </w:sdt>
            <w:r w:rsidR="00914808">
              <w:rPr>
                <w:sz w:val="16"/>
                <w:szCs w:val="18"/>
              </w:rPr>
              <w:t xml:space="preserve"> Calibration </w:t>
            </w:r>
            <w:r w:rsidR="00482D64">
              <w:rPr>
                <w:sz w:val="16"/>
                <w:szCs w:val="18"/>
              </w:rPr>
              <w:t>records</w:t>
            </w:r>
          </w:p>
        </w:tc>
      </w:tr>
      <w:tr w:rsidR="0019036D" w:rsidRPr="003C1E57" w14:paraId="6F3140AC" w14:textId="77777777" w:rsidTr="00597A05">
        <w:trPr>
          <w:trHeight w:val="20"/>
          <w:jc w:val="center"/>
        </w:trPr>
        <w:tc>
          <w:tcPr>
            <w:tcW w:w="1273" w:type="dxa"/>
            <w:gridSpan w:val="2"/>
            <w:shd w:val="clear" w:color="auto" w:fill="000000" w:themeFill="text2"/>
          </w:tcPr>
          <w:p w14:paraId="624FE2EF" w14:textId="77777777" w:rsidR="0019036D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bookmarkStart w:id="0" w:name="_Hlk109656123"/>
          </w:p>
        </w:tc>
        <w:bookmarkEnd w:id="0"/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6E633691" w14:textId="20F496F4" w:rsidR="0019036D" w:rsidRPr="003C1E57" w:rsidRDefault="0019036D" w:rsidP="0019036D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Piling</w:t>
            </w:r>
          </w:p>
        </w:tc>
      </w:tr>
      <w:tr w:rsidR="0019036D" w:rsidRPr="00741190" w14:paraId="6E7A5C0A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4F8B0B2F" w14:textId="42B48E50" w:rsidR="0019036D" w:rsidRPr="00C120B1" w:rsidRDefault="0019036D" w:rsidP="0019036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C120B1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2438D7ED" w14:textId="4A5B7CEE" w:rsidR="0019036D" w:rsidRPr="00845B8F" w:rsidRDefault="0019036D" w:rsidP="0019036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378C">
              <w:rPr>
                <w:rFonts w:ascii="Arial" w:hAnsi="Arial" w:cs="Arial"/>
                <w:sz w:val="16"/>
                <w:szCs w:val="16"/>
              </w:rPr>
              <w:t>Survey</w:t>
            </w:r>
            <w:r>
              <w:rPr>
                <w:rFonts w:ascii="Arial" w:hAnsi="Arial" w:cs="Arial"/>
                <w:sz w:val="16"/>
                <w:szCs w:val="16"/>
              </w:rPr>
              <w:t xml:space="preserve"> Setout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C06E5F" w14:textId="4BA994C7" w:rsidR="0019036D" w:rsidRPr="00845B8F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34514B73" w14:textId="791E3760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47F45">
              <w:rPr>
                <w:rFonts w:ascii="Arial" w:hAnsi="Arial" w:cs="Arial"/>
                <w:sz w:val="16"/>
                <w:szCs w:val="16"/>
              </w:rPr>
              <w:t>Pile locations shall be set-out at locations shown on the drawings</w:t>
            </w:r>
            <w:r>
              <w:rPr>
                <w:rFonts w:ascii="Arial" w:hAnsi="Arial" w:cs="Arial"/>
                <w:sz w:val="16"/>
                <w:szCs w:val="16"/>
              </w:rPr>
              <w:t xml:space="preserve"> and specifications </w:t>
            </w:r>
          </w:p>
          <w:p w14:paraId="78D90946" w14:textId="77777777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304E2BF8" w14:textId="77777777" w:rsidR="0019036D" w:rsidRDefault="0019036D" w:rsidP="0019036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pile is pegged by the surveyor and identified with a unique pile number.</w:t>
            </w:r>
          </w:p>
          <w:p w14:paraId="31857A35" w14:textId="20124CEF" w:rsidR="00850938" w:rsidRPr="00845B8F" w:rsidRDefault="00850938" w:rsidP="008E671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AE056A" w14:textId="56EA1F34" w:rsidR="0019036D" w:rsidRPr="00845B8F" w:rsidRDefault="008F5DB8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48498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194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39716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AA2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129C41" w14:textId="5254DA1C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70E38D11" w14:textId="7451F6DA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64A7BE8F" w14:textId="3F02196E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4657AF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D9D9DDE" w14:textId="77777777" w:rsidR="0019036D" w:rsidRDefault="0019036D" w:rsidP="0019036D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710" w:type="dxa"/>
          </w:tcPr>
          <w:p w14:paraId="7F9F4889" w14:textId="3FBB4046" w:rsidR="0019036D" w:rsidRDefault="0019036D" w:rsidP="0019036D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9E7EFC" w14:textId="2DC1D1ED" w:rsidR="0019036D" w:rsidRPr="00845B8F" w:rsidRDefault="008F5DB8" w:rsidP="0019036D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406611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036D" w:rsidRPr="00364ECA">
              <w:rPr>
                <w:sz w:val="16"/>
                <w:szCs w:val="18"/>
              </w:rPr>
              <w:t xml:space="preserve"> Survey Report</w:t>
            </w:r>
          </w:p>
        </w:tc>
      </w:tr>
      <w:tr w:rsidR="0019036D" w:rsidRPr="00741190" w14:paraId="559880AB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527F501C" w14:textId="34A43013" w:rsidR="0019036D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1547" w:type="dxa"/>
            <w:gridSpan w:val="2"/>
            <w:vAlign w:val="center"/>
          </w:tcPr>
          <w:p w14:paraId="793113EA" w14:textId="494AA627" w:rsidR="0019036D" w:rsidRPr="006045FC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Screw Pile Installation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4676C2" w14:textId="77777777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</w:t>
            </w:r>
          </w:p>
          <w:p w14:paraId="6AD5FEBA" w14:textId="0E784B0F" w:rsidR="0019036D" w:rsidRDefault="0019036D" w:rsidP="001903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4ECA">
              <w:rPr>
                <w:rFonts w:ascii="Arial" w:hAnsi="Arial" w:cs="Arial"/>
                <w:sz w:val="16"/>
                <w:szCs w:val="16"/>
              </w:rPr>
              <w:t>[Cl 3.4]</w:t>
            </w:r>
          </w:p>
        </w:tc>
        <w:tc>
          <w:tcPr>
            <w:tcW w:w="4964" w:type="dxa"/>
          </w:tcPr>
          <w:p w14:paraId="11510286" w14:textId="77777777" w:rsidR="00005988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Each screw piles shall be inspected as the works proceeds. </w:t>
            </w:r>
          </w:p>
          <w:p w14:paraId="6CA7B746" w14:textId="64277B9A" w:rsidR="00850938" w:rsidRDefault="00005988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Rate of penetration to be monitored, </w:t>
            </w:r>
            <w:r w:rsidR="009540F0">
              <w:rPr>
                <w:rFonts w:ascii="Arial" w:hAnsi="Arial" w:cs="Arial"/>
                <w:sz w:val="16"/>
                <w:szCs w:val="16"/>
              </w:rPr>
              <w:t xml:space="preserve">if one </w:t>
            </w:r>
            <w:r w:rsidR="00604AFC">
              <w:rPr>
                <w:rFonts w:ascii="Arial" w:hAnsi="Arial" w:cs="Arial"/>
                <w:sz w:val="16"/>
                <w:szCs w:val="16"/>
              </w:rPr>
              <w:t>helix pitch</w:t>
            </w:r>
            <w:r w:rsidR="009540F0">
              <w:rPr>
                <w:rFonts w:ascii="Arial" w:hAnsi="Arial" w:cs="Arial"/>
                <w:sz w:val="16"/>
                <w:szCs w:val="16"/>
              </w:rPr>
              <w:t xml:space="preserve"> per revolution, it needs to be recorded and designer notified.</w:t>
            </w:r>
          </w:p>
          <w:p w14:paraId="092F6336" w14:textId="13037119" w:rsidR="0019036D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  <w:r w:rsidR="00850938">
              <w:rPr>
                <w:rFonts w:ascii="Arial" w:hAnsi="Arial" w:cs="Arial"/>
                <w:sz w:val="16"/>
                <w:szCs w:val="16"/>
              </w:rPr>
              <w:t xml:space="preserve">Screw piles installed as per design and required machine </w:t>
            </w:r>
            <w:r w:rsidR="00F43F08">
              <w:rPr>
                <w:rFonts w:ascii="Arial" w:hAnsi="Arial" w:cs="Arial"/>
                <w:sz w:val="16"/>
                <w:szCs w:val="16"/>
              </w:rPr>
              <w:t>torque.</w:t>
            </w:r>
          </w:p>
          <w:p w14:paraId="726FDD4C" w14:textId="77777777" w:rsidR="00ED26BD" w:rsidRDefault="00ED26BD" w:rsidP="00ED26B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Rate of penetration and torque vs depth to be recorded.</w:t>
            </w:r>
          </w:p>
          <w:p w14:paraId="6FECD0DF" w14:textId="77777777" w:rsidR="00850938" w:rsidRDefault="00850938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7AC9CB16" w14:textId="2D23293C" w:rsidR="0019036D" w:rsidRDefault="0019036D" w:rsidP="0019036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piles finish height is to be checked.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14:paraId="2E9A1630" w14:textId="02270319" w:rsidR="0019036D" w:rsidRPr="006045FC" w:rsidRDefault="0019036D" w:rsidP="0019036D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lastRenderedPageBreak/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s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prior to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excavation of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test pile</w:t>
            </w:r>
          </w:p>
        </w:tc>
        <w:tc>
          <w:tcPr>
            <w:tcW w:w="1276" w:type="dxa"/>
            <w:vAlign w:val="center"/>
          </w:tcPr>
          <w:p w14:paraId="68520993" w14:textId="78FE0613" w:rsidR="0019036D" w:rsidRPr="00077402" w:rsidRDefault="008F5DB8" w:rsidP="001903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9981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6032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24131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9036D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4639F3" w14:textId="0F5E2145" w:rsidR="0019036D" w:rsidRDefault="0019036D" w:rsidP="0019036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5729E82E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DBD22CB" w14:textId="292F0200" w:rsidR="0019036D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CD023" w14:textId="77777777" w:rsidR="0019036D" w:rsidRPr="00845B8F" w:rsidRDefault="0019036D" w:rsidP="0019036D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1CBD36E4" w14:textId="71811C0A" w:rsidR="0019036D" w:rsidRDefault="00691F28" w:rsidP="00691F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10" w:type="dxa"/>
          </w:tcPr>
          <w:p w14:paraId="2DB1DAE1" w14:textId="11F91C3E" w:rsidR="0019036D" w:rsidRPr="00364ECA" w:rsidRDefault="0019036D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9C60AB" w14:textId="1790EBC6" w:rsidR="0019036D" w:rsidRPr="00364ECA" w:rsidRDefault="008F5DB8" w:rsidP="0019036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74548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036D" w:rsidRPr="00364EC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19036D" w:rsidRPr="00364ECA">
              <w:rPr>
                <w:rFonts w:ascii="Arial" w:hAnsi="Arial" w:cs="Arial"/>
                <w:sz w:val="16"/>
                <w:szCs w:val="16"/>
              </w:rPr>
              <w:t xml:space="preserve"> Geotechnical Engineer Sign Off Sheet</w:t>
            </w:r>
          </w:p>
          <w:p w14:paraId="26F9BB70" w14:textId="6B9F72FC" w:rsidR="0019036D" w:rsidRPr="00364ECA" w:rsidRDefault="0019036D" w:rsidP="0019036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364ECA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460082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364ECA">
              <w:rPr>
                <w:sz w:val="16"/>
                <w:szCs w:val="18"/>
              </w:rPr>
              <w:t xml:space="preserve"> Pile Log Sheet</w:t>
            </w:r>
          </w:p>
        </w:tc>
      </w:tr>
      <w:tr w:rsidR="00746623" w:rsidRPr="00741190" w14:paraId="7828D9D5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47441155" w14:textId="571F7724" w:rsidR="00746623" w:rsidRPr="00C120B1" w:rsidRDefault="00D46F86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1547" w:type="dxa"/>
            <w:gridSpan w:val="2"/>
            <w:vAlign w:val="center"/>
          </w:tcPr>
          <w:p w14:paraId="1959B2DD" w14:textId="232C8F91" w:rsidR="00746623" w:rsidRPr="006045FC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045FC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supply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3EF7C5" w14:textId="77777777" w:rsidR="00746623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</w:t>
            </w:r>
          </w:p>
          <w:p w14:paraId="212F789E" w14:textId="7F41ED71" w:rsidR="00746623" w:rsidRPr="00DE378C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ng [Cl 3.9]</w:t>
            </w:r>
          </w:p>
        </w:tc>
        <w:tc>
          <w:tcPr>
            <w:tcW w:w="4964" w:type="dxa"/>
          </w:tcPr>
          <w:p w14:paraId="4A44C0A7" w14:textId="29F65D70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045FC">
              <w:rPr>
                <w:rFonts w:ascii="Arial" w:hAnsi="Arial" w:cs="Arial"/>
                <w:sz w:val="16"/>
                <w:szCs w:val="16"/>
              </w:rPr>
              <w:t xml:space="preserve">Verify: </w:t>
            </w:r>
          </w:p>
          <w:p w14:paraId="6B6B5DAA" w14:textId="77777777" w:rsidR="00746623" w:rsidRPr="006045FC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4A9FA800" w14:textId="0AEFB520" w:rsidR="00746623" w:rsidRPr="006045FC" w:rsidRDefault="00746623" w:rsidP="00746623">
            <w:pPr>
              <w:numPr>
                <w:ilvl w:val="0"/>
                <w:numId w:val="35"/>
              </w:numPr>
              <w:spacing w:before="0" w:after="0"/>
              <w:ind w:left="240" w:hanging="142"/>
              <w:rPr>
                <w:rFonts w:ascii="Arial" w:hAnsi="Arial" w:cs="Arial"/>
                <w:sz w:val="16"/>
                <w:szCs w:val="16"/>
              </w:rPr>
            </w:pPr>
            <w:r w:rsidRPr="006045FC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mix</w:t>
            </w:r>
          </w:p>
          <w:p w14:paraId="69FBC28C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2407AC84" w14:textId="2E4EE098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A concrete delivery docket to be supplied with each batch delivered.</w:t>
            </w:r>
          </w:p>
          <w:p w14:paraId="230AF1A0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3532FEF2" w14:textId="337A6191" w:rsidR="00746623" w:rsidRPr="00B965BC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work shall be in accordance with the technical specification for concrete supply, construction and grouting and any other notes on drawings.</w:t>
            </w:r>
          </w:p>
        </w:tc>
        <w:tc>
          <w:tcPr>
            <w:tcW w:w="1276" w:type="dxa"/>
            <w:vAlign w:val="center"/>
          </w:tcPr>
          <w:p w14:paraId="006B5093" w14:textId="569164BD" w:rsidR="00746623" w:rsidRPr="00077402" w:rsidRDefault="008F5DB8" w:rsidP="0074662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5218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92721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2256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FED5E5" w14:textId="0383454C" w:rsidR="00746623" w:rsidRPr="00185258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35F7CDF7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EA543E9" w14:textId="5E0614C1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B30EA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5EF994FC" w14:textId="77777777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14:paraId="381302FC" w14:textId="727DCB9F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131CAA" w14:textId="085CE768" w:rsidR="00746623" w:rsidRPr="00364ECA" w:rsidRDefault="008F5DB8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43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>
              <w:rPr>
                <w:sz w:val="16"/>
                <w:szCs w:val="18"/>
              </w:rPr>
              <w:t xml:space="preserve"> Material dockets</w:t>
            </w:r>
            <w:r w:rsidR="00746623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64786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 w:rsidRPr="00364ECA">
              <w:rPr>
                <w:sz w:val="16"/>
                <w:szCs w:val="18"/>
              </w:rPr>
              <w:t xml:space="preserve">Concrete Pour Record </w:t>
            </w:r>
          </w:p>
          <w:p w14:paraId="050050CF" w14:textId="049CE64E" w:rsidR="00746623" w:rsidRPr="00845B8F" w:rsidRDefault="008F5DB8" w:rsidP="0074662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34683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 w:rsidRPr="00364ECA">
              <w:rPr>
                <w:sz w:val="16"/>
                <w:szCs w:val="18"/>
              </w:rPr>
              <w:t xml:space="preserve"> Pile Log Sheet</w:t>
            </w:r>
          </w:p>
        </w:tc>
      </w:tr>
      <w:tr w:rsidR="00746623" w:rsidRPr="00741190" w14:paraId="6E0023C4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5BC36356" w14:textId="705BA0BA" w:rsidR="00746623" w:rsidRDefault="00D46F86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3.4</w:t>
            </w:r>
            <w:r w:rsidR="0074662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547" w:type="dxa"/>
            <w:gridSpan w:val="2"/>
            <w:vAlign w:val="center"/>
          </w:tcPr>
          <w:p w14:paraId="71C6AEAF" w14:textId="0A238622" w:rsidR="00746623" w:rsidRPr="006045FC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28649C" w14:textId="75276C25" w:rsidR="00746623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 [Cl 3.9]</w:t>
            </w:r>
          </w:p>
        </w:tc>
        <w:tc>
          <w:tcPr>
            <w:tcW w:w="4964" w:type="dxa"/>
          </w:tcPr>
          <w:p w14:paraId="16BF57E2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to be placed as per the construction drawings in accordance with AS3600.</w:t>
            </w:r>
          </w:p>
          <w:p w14:paraId="730C6B98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the pour ensure there is no water or debris at the base of the pile shaft.</w:t>
            </w:r>
          </w:p>
          <w:p w14:paraId="1EA8AA63" w14:textId="3E888F7E" w:rsidR="00746623" w:rsidRPr="006045FC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 prior to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placing concrete for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test pile</w:t>
            </w:r>
          </w:p>
        </w:tc>
        <w:tc>
          <w:tcPr>
            <w:tcW w:w="1276" w:type="dxa"/>
            <w:vAlign w:val="center"/>
          </w:tcPr>
          <w:p w14:paraId="479D593A" w14:textId="12022754" w:rsidR="00746623" w:rsidRDefault="00746623" w:rsidP="0074662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A54F9">
              <w:rPr>
                <w:sz w:val="16"/>
                <w:szCs w:val="16"/>
              </w:rPr>
              <w:t xml:space="preserve">Yes  </w:t>
            </w:r>
            <w:sdt>
              <w:sdtPr>
                <w:rPr>
                  <w:sz w:val="16"/>
                  <w:szCs w:val="16"/>
                </w:rPr>
                <w:id w:val="-133097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2410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74E7EC" w14:textId="0A570557" w:rsidR="00746623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71F2517A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782CA230" w14:textId="4F6FAD45" w:rsidR="00746623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708CA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1CF9293E" w14:textId="77777777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14:paraId="1DAFECAB" w14:textId="77777777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1717FE" w14:textId="77777777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46623" w:rsidRPr="00741190" w14:paraId="2E4F0BE4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3E114D7F" w14:textId="5F6AE18F" w:rsidR="00D46F86" w:rsidRDefault="00D46F86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DE0C" w14:textId="1BFD952D" w:rsidR="00746623" w:rsidRPr="00164AE8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Pile Cap Installation.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115531" w14:textId="4A3A87D9" w:rsidR="00746623" w:rsidRPr="00DE378C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 [Cl 3.9]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8B86" w14:textId="1CD5CDE1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 for pile cap to conform with drawings and specification. Reinforcement grade to be either 250N or 500N.</w:t>
            </w:r>
          </w:p>
          <w:p w14:paraId="698350BD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034EDC1B" w14:textId="47A6EA9C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 to conform with drawings and specification.</w:t>
            </w:r>
          </w:p>
          <w:p w14:paraId="5B28CF56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686BF22C" w14:textId="7777777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to be vibrated adequately during placement to ensure there are no voids or segregation.</w:t>
            </w:r>
          </w:p>
          <w:p w14:paraId="5F909BB4" w14:textId="69C93E67" w:rsidR="00746623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01FE02AF" w14:textId="3289D6E9" w:rsidR="00746623" w:rsidRPr="00164AE8" w:rsidRDefault="00746623" w:rsidP="00746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working day prior to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placing concrete for</w:t>
            </w:r>
            <w:r w:rsidRPr="005F4C6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test pile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AACD" w14:textId="694887AF" w:rsidR="00746623" w:rsidRPr="00077402" w:rsidRDefault="008F5DB8" w:rsidP="0074662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17480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8610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3277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DA28EE" w14:textId="1E8A33C5" w:rsidR="00746623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2D61149C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00606D48" w14:textId="1B7AD6B2" w:rsidR="00746623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D1703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0AC2E953" w14:textId="77777777" w:rsidR="00746623" w:rsidRDefault="00746623" w:rsidP="00746623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710" w:type="dxa"/>
          </w:tcPr>
          <w:p w14:paraId="09CC49D3" w14:textId="081E3AD0" w:rsidR="00746623" w:rsidRDefault="00746623" w:rsidP="00746623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875E1" w14:textId="120E4750" w:rsidR="00746623" w:rsidRDefault="008F5DB8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6979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 w:rsidRPr="00364ECA">
              <w:rPr>
                <w:sz w:val="16"/>
                <w:szCs w:val="18"/>
              </w:rPr>
              <w:t xml:space="preserve"> Concrete Pour Record &amp; Pile Log Sheet</w:t>
            </w:r>
          </w:p>
        </w:tc>
      </w:tr>
      <w:tr w:rsidR="00746623" w:rsidRPr="00741190" w14:paraId="6A34E423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0C782D7B" w14:textId="57E531C4" w:rsidR="00D46F86" w:rsidRPr="00C120B1" w:rsidRDefault="00D46F86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7756" w14:textId="3734CC74" w:rsidR="00746623" w:rsidRPr="00164AE8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700C2A" w14:textId="77777777" w:rsidR="00746623" w:rsidRPr="00DE378C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2801" w14:textId="77777777" w:rsidR="00746623" w:rsidRPr="00164AE8" w:rsidRDefault="00746623" w:rsidP="00746623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The nominal rate of sampling shall be taken:</w:t>
            </w:r>
          </w:p>
          <w:p w14:paraId="37786463" w14:textId="03E75F2B" w:rsidR="00746623" w:rsidRPr="00164AE8" w:rsidRDefault="00746623" w:rsidP="00746623">
            <w:pPr>
              <w:numPr>
                <w:ilvl w:val="0"/>
                <w:numId w:val="36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Compressive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 xml:space="preserve">trength: One </w:t>
            </w:r>
            <w:r>
              <w:rPr>
                <w:rFonts w:ascii="Arial" w:hAnsi="Arial" w:cs="Arial"/>
                <w:sz w:val="16"/>
                <w:szCs w:val="16"/>
              </w:rPr>
              <w:t>set</w:t>
            </w:r>
            <w:r w:rsidRPr="00164AE8">
              <w:rPr>
                <w:rFonts w:ascii="Arial" w:hAnsi="Arial" w:cs="Arial"/>
                <w:sz w:val="16"/>
                <w:szCs w:val="16"/>
              </w:rPr>
              <w:t xml:space="preserve"> per pour or </w:t>
            </w:r>
            <w:r>
              <w:rPr>
                <w:rFonts w:ascii="Arial" w:hAnsi="Arial" w:cs="Arial"/>
                <w:sz w:val="16"/>
                <w:szCs w:val="16"/>
              </w:rPr>
              <w:t>as otherwise directed by Superintendent</w:t>
            </w:r>
            <w:r w:rsidRPr="00164AE8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20B00262" w14:textId="79F49099" w:rsidR="00746623" w:rsidRPr="00164AE8" w:rsidRDefault="00746623" w:rsidP="00746623">
            <w:pPr>
              <w:numPr>
                <w:ilvl w:val="0"/>
                <w:numId w:val="36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Slump: One per </w:t>
            </w:r>
            <w:r w:rsidRPr="00364ECA">
              <w:rPr>
                <w:rFonts w:ascii="Arial" w:hAnsi="Arial" w:cs="Arial"/>
                <w:sz w:val="16"/>
                <w:szCs w:val="16"/>
              </w:rPr>
              <w:t>batch of concrete (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xxx </w:t>
            </w:r>
            <w:r w:rsidRPr="00364ECA">
              <w:rPr>
                <w:rFonts w:ascii="Arial" w:hAnsi="Arial" w:cs="Arial"/>
                <w:b/>
                <w:bCs/>
                <w:sz w:val="16"/>
                <w:szCs w:val="16"/>
              </w:rPr>
              <w:t>mm)</w:t>
            </w:r>
          </w:p>
          <w:p w14:paraId="278F6CB8" w14:textId="1DD92B6B" w:rsidR="00746623" w:rsidRPr="00164AE8" w:rsidRDefault="00746623" w:rsidP="00746623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Acceptance Testing shall be done at a NATA registered laboratory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90EE" w14:textId="06660951" w:rsidR="00746623" w:rsidRPr="00077402" w:rsidRDefault="008F5DB8" w:rsidP="0074662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A6DC3D" w14:textId="1A3E2224" w:rsidR="00746623" w:rsidRPr="00185258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2628EEBE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0B5BBE9A" w14:textId="5CB0783F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BC9AC" w14:textId="77777777" w:rsidR="00746623" w:rsidRPr="00845B8F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417EEEB2" w14:textId="77777777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</w:tcPr>
          <w:p w14:paraId="0BB85B19" w14:textId="73B6A904" w:rsidR="00746623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64C060" w14:textId="7D38EBBB" w:rsidR="00746623" w:rsidRPr="00845B8F" w:rsidRDefault="008F5DB8" w:rsidP="0074662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50427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>
              <w:rPr>
                <w:sz w:val="16"/>
                <w:szCs w:val="18"/>
              </w:rPr>
              <w:t xml:space="preserve"> Test report</w:t>
            </w:r>
          </w:p>
        </w:tc>
      </w:tr>
      <w:tr w:rsidR="00746623" w:rsidRPr="00741190" w14:paraId="2DB6CEF8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5AA3D167" w14:textId="64FFF84D" w:rsidR="00746623" w:rsidRPr="00B2424A" w:rsidRDefault="00D46F86" w:rsidP="0074662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3.7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59A5423F" w14:textId="18A22531" w:rsidR="00746623" w:rsidRPr="00B2424A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2424A">
              <w:rPr>
                <w:rFonts w:ascii="Arial" w:hAnsi="Arial" w:cs="Arial"/>
                <w:sz w:val="16"/>
                <w:szCs w:val="16"/>
              </w:rPr>
              <w:t>Concrete RL and depth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EB3EF5" w14:textId="6C3AAC8F" w:rsidR="00746623" w:rsidRPr="00B2424A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964" w:type="dxa"/>
            <w:shd w:val="clear" w:color="auto" w:fill="auto"/>
            <w:vAlign w:val="center"/>
          </w:tcPr>
          <w:p w14:paraId="62DB0F33" w14:textId="0F7A0CAB" w:rsidR="00746623" w:rsidRPr="00B2424A" w:rsidRDefault="00746623" w:rsidP="0074662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Screw Piles</w:t>
            </w:r>
            <w:r w:rsidRPr="00B2424A">
              <w:rPr>
                <w:rFonts w:ascii="Arial" w:hAnsi="Arial" w:cs="Arial"/>
                <w:sz w:val="16"/>
                <w:szCs w:val="16"/>
              </w:rPr>
              <w:t xml:space="preserve"> depth,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B2424A">
              <w:rPr>
                <w:rFonts w:ascii="Arial" w:hAnsi="Arial" w:cs="Arial"/>
                <w:sz w:val="16"/>
                <w:szCs w:val="16"/>
              </w:rPr>
              <w:t>ize, position, and concrete RL as per the Piling Pile Log Sheet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2424A">
              <w:rPr>
                <w:rFonts w:ascii="Arial" w:hAnsi="Arial" w:cs="Arial"/>
                <w:sz w:val="16"/>
                <w:szCs w:val="16"/>
              </w:rPr>
              <w:t>and Drawings.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E2FB56" w14:textId="5BEB29E6" w:rsidR="00746623" w:rsidRPr="00B2424A" w:rsidRDefault="008F5DB8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2882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B2424A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B2424A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3139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B2424A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B2424A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421492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B2424A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B2424A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D0C3A0" w14:textId="2F3F3603" w:rsidR="00746623" w:rsidRPr="00B2424A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424A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11ED7924" w14:textId="67206924" w:rsidR="00746623" w:rsidRPr="00B2424A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E4D0D67" w14:textId="65648E17" w:rsidR="00746623" w:rsidRPr="00B2424A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81284" w14:textId="77777777" w:rsidR="00746623" w:rsidRPr="00B2424A" w:rsidRDefault="00746623" w:rsidP="0074662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Align w:val="center"/>
          </w:tcPr>
          <w:p w14:paraId="4EBC5493" w14:textId="77777777" w:rsidR="00746623" w:rsidRDefault="00746623" w:rsidP="00746623">
            <w:pPr>
              <w:pStyle w:val="SymalTableBody"/>
              <w:spacing w:before="20" w:after="20"/>
              <w:rPr>
                <w:color w:val="FF0000"/>
                <w:sz w:val="16"/>
                <w:szCs w:val="18"/>
              </w:rPr>
            </w:pPr>
          </w:p>
        </w:tc>
        <w:tc>
          <w:tcPr>
            <w:tcW w:w="710" w:type="dxa"/>
          </w:tcPr>
          <w:p w14:paraId="6B8B8A07" w14:textId="174F0D42" w:rsidR="00746623" w:rsidRPr="00364ECA" w:rsidRDefault="00746623" w:rsidP="0074662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BB3396" w14:textId="16ABDCCD" w:rsidR="00746623" w:rsidRPr="00364ECA" w:rsidRDefault="008F5DB8" w:rsidP="0074662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10846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46623" w:rsidRPr="00364ECA">
              <w:rPr>
                <w:sz w:val="16"/>
                <w:szCs w:val="18"/>
              </w:rPr>
              <w:t xml:space="preserve"> Pile Log Sheet</w:t>
            </w:r>
          </w:p>
        </w:tc>
      </w:tr>
      <w:tr w:rsidR="00746623" w:rsidRPr="003C1E57" w14:paraId="6EFE0437" w14:textId="77777777" w:rsidTr="00597A05">
        <w:trPr>
          <w:trHeight w:val="20"/>
          <w:jc w:val="center"/>
        </w:trPr>
        <w:tc>
          <w:tcPr>
            <w:tcW w:w="1273" w:type="dxa"/>
            <w:gridSpan w:val="2"/>
            <w:shd w:val="clear" w:color="auto" w:fill="000000" w:themeFill="text2"/>
          </w:tcPr>
          <w:p w14:paraId="4138B557" w14:textId="77777777" w:rsidR="00746623" w:rsidRDefault="00746623" w:rsidP="0074662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3470" w:type="dxa"/>
            <w:gridSpan w:val="11"/>
            <w:shd w:val="clear" w:color="auto" w:fill="000000" w:themeFill="text2"/>
            <w:vAlign w:val="center"/>
          </w:tcPr>
          <w:p w14:paraId="7919D49A" w14:textId="6BA10228" w:rsidR="00746623" w:rsidRPr="003C1E57" w:rsidRDefault="008F5DB8" w:rsidP="0074662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="00746623">
              <w:rPr>
                <w:b/>
                <w:bCs/>
                <w:color w:val="FFFFFF" w:themeColor="background1"/>
                <w:sz w:val="20"/>
              </w:rPr>
              <w:t>.0 Conformance</w:t>
            </w:r>
          </w:p>
        </w:tc>
      </w:tr>
      <w:tr w:rsidR="00746623" w:rsidRPr="00741190" w14:paraId="578435DE" w14:textId="77777777" w:rsidTr="00597A05">
        <w:trPr>
          <w:trHeight w:val="20"/>
          <w:jc w:val="center"/>
        </w:trPr>
        <w:tc>
          <w:tcPr>
            <w:tcW w:w="719" w:type="dxa"/>
            <w:shd w:val="clear" w:color="auto" w:fill="auto"/>
            <w:vAlign w:val="center"/>
          </w:tcPr>
          <w:p w14:paraId="11CC86E6" w14:textId="1BE50CE1" w:rsidR="00746623" w:rsidRPr="00462926" w:rsidRDefault="008F5DB8" w:rsidP="0074662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6974B8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547" w:type="dxa"/>
            <w:gridSpan w:val="2"/>
            <w:shd w:val="clear" w:color="auto" w:fill="auto"/>
            <w:vAlign w:val="center"/>
          </w:tcPr>
          <w:p w14:paraId="6E5FE6E4" w14:textId="767BF641" w:rsidR="00746623" w:rsidRPr="00DE378C" w:rsidRDefault="00746623" w:rsidP="00746623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2B633E" w14:textId="56B7B198" w:rsidR="00746623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 [Cl 3.10]</w:t>
            </w:r>
          </w:p>
          <w:p w14:paraId="7029A1A6" w14:textId="3487D976" w:rsidR="00746623" w:rsidRPr="00DE378C" w:rsidRDefault="00746623" w:rsidP="0074662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4" w:type="dxa"/>
            <w:shd w:val="clear" w:color="auto" w:fill="auto"/>
            <w:vAlign w:val="center"/>
          </w:tcPr>
          <w:p w14:paraId="69F96088" w14:textId="77777777" w:rsidR="00746623" w:rsidRPr="000E4606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All piles shall be constructed within the tolerance specified below: </w:t>
            </w:r>
          </w:p>
          <w:p w14:paraId="1EF93DB7" w14:textId="77777777" w:rsidR="00746623" w:rsidRPr="000E4606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AC15611" w14:textId="774D51D6" w:rsidR="00746623" w:rsidRPr="000E4606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The centreline at the top of the piles shall be within </w:t>
            </w:r>
            <w:r>
              <w:rPr>
                <w:rFonts w:ascii="Arial" w:hAnsi="Arial" w:cs="Arial"/>
                <w:sz w:val="16"/>
                <w:szCs w:val="16"/>
              </w:rPr>
              <w:t>75mm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of the specified position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60FBA0B" w14:textId="1DEC92E7" w:rsidR="00746623" w:rsidRPr="000E4606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>The inclination of the pile shaft shall be within ± 4% of the nominated inclination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461191A" w14:textId="5886F375" w:rsidR="00746623" w:rsidRPr="000E4606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4606">
              <w:rPr>
                <w:rFonts w:ascii="Arial" w:hAnsi="Arial" w:cs="Arial"/>
                <w:sz w:val="16"/>
                <w:szCs w:val="16"/>
              </w:rPr>
              <w:t xml:space="preserve"> The tolerance on the level of the top of the piles shall be ±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E4606">
              <w:rPr>
                <w:rFonts w:ascii="Arial" w:hAnsi="Arial" w:cs="Arial"/>
                <w:sz w:val="16"/>
                <w:szCs w:val="16"/>
              </w:rPr>
              <w:t>0mm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E46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82B6202" w14:textId="256D3790" w:rsidR="00746623" w:rsidRPr="00BD720E" w:rsidRDefault="00746623" w:rsidP="0074662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5B8E38" w14:textId="0C50118C" w:rsidR="00746623" w:rsidRPr="00EE75FA" w:rsidRDefault="008F5DB8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2310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64810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9755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46623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6BA341" w14:textId="67311020" w:rsidR="00746623" w:rsidRPr="00DE378C" w:rsidRDefault="00746623" w:rsidP="0074662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7099BE2C" w14:textId="52B16EA3" w:rsidR="00746623" w:rsidRPr="000B4ACB" w:rsidRDefault="00746623" w:rsidP="0074662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14:paraId="5521841C" w14:textId="0F29AD25" w:rsidR="00746623" w:rsidRPr="000B4ACB" w:rsidRDefault="00746623" w:rsidP="0074662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D61632" w14:textId="77777777" w:rsidR="00746623" w:rsidRPr="00D40594" w:rsidRDefault="00746623" w:rsidP="0074662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15F30B91" w14:textId="77777777" w:rsidR="00746623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</w:tcPr>
          <w:p w14:paraId="6AA90C36" w14:textId="514D1A34" w:rsidR="00746623" w:rsidRDefault="00746623" w:rsidP="0074662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1E7C" w14:textId="3791AD10" w:rsidR="00746623" w:rsidRPr="00190C58" w:rsidRDefault="008F5DB8" w:rsidP="00746623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-109531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23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746623" w:rsidRPr="001E7EC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746623">
              <w:rPr>
                <w:rFonts w:ascii="Arial" w:hAnsi="Arial" w:cs="Arial"/>
                <w:color w:val="000000"/>
                <w:sz w:val="16"/>
                <w:szCs w:val="16"/>
              </w:rPr>
              <w:t>As-Built Survey Conformance</w:t>
            </w:r>
          </w:p>
        </w:tc>
      </w:tr>
    </w:tbl>
    <w:p w14:paraId="3506A1D5" w14:textId="5B66EBA9" w:rsidR="006229BF" w:rsidRDefault="006229BF" w:rsidP="006229BF">
      <w:pPr>
        <w:spacing w:before="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1134"/>
        <w:gridCol w:w="2977"/>
        <w:gridCol w:w="284"/>
        <w:gridCol w:w="3543"/>
        <w:gridCol w:w="709"/>
        <w:gridCol w:w="3078"/>
      </w:tblGrid>
      <w:tr w:rsidR="006F255F" w14:paraId="5E6B08E3" w14:textId="77777777" w:rsidTr="006F255F">
        <w:tc>
          <w:tcPr>
            <w:tcW w:w="14560" w:type="dxa"/>
            <w:gridSpan w:val="8"/>
            <w:tcMar>
              <w:left w:w="0" w:type="dxa"/>
            </w:tcMar>
          </w:tcPr>
          <w:p w14:paraId="67A5CB09" w14:textId="51513213" w:rsidR="006F255F" w:rsidRPr="006F255F" w:rsidRDefault="00462926" w:rsidP="00FB0B3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</w:t>
            </w:r>
            <w:r w:rsidR="006F255F">
              <w:rPr>
                <w:b/>
                <w:bCs/>
              </w:rPr>
              <w:t>:</w:t>
            </w:r>
          </w:p>
        </w:tc>
      </w:tr>
      <w:tr w:rsidR="006F255F" w14:paraId="0A2BB2F1" w14:textId="77777777" w:rsidTr="00BC7E78">
        <w:tc>
          <w:tcPr>
            <w:tcW w:w="2835" w:type="dxa"/>
            <w:gridSpan w:val="2"/>
            <w:tcMar>
              <w:left w:w="0" w:type="dxa"/>
            </w:tcMar>
          </w:tcPr>
          <w:p w14:paraId="4B40C687" w14:textId="3632A50D" w:rsidR="006F255F" w:rsidRPr="00652DA2" w:rsidRDefault="00462926" w:rsidP="00FB0B3C">
            <w:pPr>
              <w:pStyle w:val="SymalBodycopylvl1"/>
              <w:spacing w:before="120" w:after="20"/>
            </w:pPr>
            <w:r>
              <w:t>Piling</w:t>
            </w:r>
            <w:r w:rsidR="006F255F">
              <w:t xml:space="preserve"> representative name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</w:tcPr>
          <w:p w14:paraId="0F0D0FA0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31D13CB" w14:textId="77777777" w:rsidR="006F255F" w:rsidRPr="00652DA2" w:rsidRDefault="006F255F" w:rsidP="00FB0B3C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0D8CFBBC" w14:textId="4FF2C4AE" w:rsidR="006F255F" w:rsidRPr="00652DA2" w:rsidRDefault="00462926" w:rsidP="00FB0B3C">
            <w:pPr>
              <w:pStyle w:val="SymalBodycopylvl1"/>
              <w:spacing w:before="120" w:after="20"/>
            </w:pPr>
            <w:r>
              <w:t>Piling representative signature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74A21C7C" w14:textId="77777777" w:rsidR="006F255F" w:rsidRPr="008B17B0" w:rsidRDefault="006F255F" w:rsidP="00FB0B3C">
            <w:pPr>
              <w:pStyle w:val="SymalBodycopylvl1"/>
              <w:spacing w:before="120" w:after="20"/>
            </w:pPr>
          </w:p>
        </w:tc>
      </w:tr>
      <w:tr w:rsidR="006F255F" w14:paraId="48E189FE" w14:textId="77777777" w:rsidTr="00BC7E78">
        <w:tc>
          <w:tcPr>
            <w:tcW w:w="3969" w:type="dxa"/>
            <w:gridSpan w:val="3"/>
            <w:tcMar>
              <w:left w:w="0" w:type="dxa"/>
            </w:tcMar>
          </w:tcPr>
          <w:p w14:paraId="497C7E9F" w14:textId="55EB58D3" w:rsidR="006F255F" w:rsidRDefault="00462926" w:rsidP="006F255F">
            <w:pPr>
              <w:pStyle w:val="SymalBodycopylvl1"/>
              <w:spacing w:before="120" w:after="20"/>
            </w:pPr>
            <w:r>
              <w:t>Symal Infrastructure</w:t>
            </w:r>
            <w:r w:rsidR="006F255F">
              <w:t xml:space="preserve"> representative </w:t>
            </w:r>
            <w: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48128702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9D22B20" w14:textId="77777777" w:rsidR="006F255F" w:rsidRPr="00652DA2" w:rsidRDefault="006F255F" w:rsidP="006F255F">
            <w:pPr>
              <w:pStyle w:val="SymalBodycopylvl1"/>
              <w:spacing w:before="120" w:after="20"/>
            </w:pPr>
          </w:p>
        </w:tc>
        <w:tc>
          <w:tcPr>
            <w:tcW w:w="4252" w:type="dxa"/>
            <w:gridSpan w:val="2"/>
          </w:tcPr>
          <w:p w14:paraId="5ECD2478" w14:textId="28CB7BE9" w:rsidR="006F255F" w:rsidRDefault="00462926" w:rsidP="006F255F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7EFCF21F" w14:textId="77777777" w:rsidR="006F255F" w:rsidRPr="008B17B0" w:rsidRDefault="006F255F" w:rsidP="006F255F">
            <w:pPr>
              <w:pStyle w:val="SymalBodycopylvl1"/>
              <w:spacing w:before="120" w:after="20"/>
            </w:pPr>
          </w:p>
        </w:tc>
      </w:tr>
      <w:tr w:rsidR="00BC7E78" w14:paraId="5E5578FB" w14:textId="77777777" w:rsidTr="00DA044D">
        <w:tc>
          <w:tcPr>
            <w:tcW w:w="2552" w:type="dxa"/>
            <w:tcMar>
              <w:left w:w="0" w:type="dxa"/>
            </w:tcMar>
          </w:tcPr>
          <w:p w14:paraId="5C9C0F72" w14:textId="7F75ED63" w:rsidR="00BC7E78" w:rsidRDefault="008C3D7A" w:rsidP="006F255F">
            <w:pPr>
              <w:pStyle w:val="SymalBodycopylvl1"/>
              <w:spacing w:before="120" w:after="20"/>
            </w:pPr>
            <w:r>
              <w:t>UGL</w:t>
            </w:r>
            <w:r w:rsidR="00BC7E78">
              <w:t xml:space="preserve"> representative name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6A0974C2" w14:textId="77777777" w:rsidR="00BC7E78" w:rsidRPr="00652DA2" w:rsidRDefault="00BC7E78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07D12958" w14:textId="77777777" w:rsidR="00BC7E78" w:rsidRPr="00652DA2" w:rsidRDefault="00BC7E78" w:rsidP="006F255F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7E2BD9E6" w14:textId="4A5C6DEE" w:rsidR="00BC7E78" w:rsidRDefault="008C3D7A" w:rsidP="006F255F">
            <w:pPr>
              <w:pStyle w:val="SymalBodycopylvl1"/>
              <w:spacing w:before="120" w:after="20"/>
            </w:pPr>
            <w:r>
              <w:t>UGL</w:t>
            </w:r>
            <w:r w:rsidR="00BC7E78">
              <w:t xml:space="preserve"> representative signature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14:paraId="735350F3" w14:textId="77777777" w:rsidR="00BC7E78" w:rsidRPr="008B17B0" w:rsidRDefault="00BC7E78" w:rsidP="006F255F">
            <w:pPr>
              <w:pStyle w:val="SymalBodycopylvl1"/>
              <w:spacing w:before="120" w:after="20"/>
            </w:pPr>
          </w:p>
        </w:tc>
      </w:tr>
      <w:tr w:rsidR="00DA044D" w14:paraId="01C0B7A0" w14:textId="77777777" w:rsidTr="00DA044D">
        <w:tc>
          <w:tcPr>
            <w:tcW w:w="2552" w:type="dxa"/>
            <w:tcMar>
              <w:left w:w="0" w:type="dxa"/>
            </w:tcMar>
          </w:tcPr>
          <w:p w14:paraId="7939D424" w14:textId="3BBC7951" w:rsidR="00DA044D" w:rsidRDefault="00DA044D" w:rsidP="006F255F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8C5979" w14:textId="77777777" w:rsidR="00DA044D" w:rsidRPr="00652DA2" w:rsidRDefault="00DA044D" w:rsidP="006F255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35513C1E" w14:textId="77777777" w:rsidR="00DA044D" w:rsidRPr="00652DA2" w:rsidRDefault="00DA044D" w:rsidP="006F255F">
            <w:pPr>
              <w:pStyle w:val="SymalBodycopylvl1"/>
              <w:spacing w:before="120" w:after="20"/>
            </w:pPr>
          </w:p>
        </w:tc>
        <w:tc>
          <w:tcPr>
            <w:tcW w:w="3543" w:type="dxa"/>
          </w:tcPr>
          <w:p w14:paraId="087C177B" w14:textId="26BBA708" w:rsidR="00DA044D" w:rsidRDefault="00DA044D" w:rsidP="006F255F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9D6F3A" w14:textId="77777777" w:rsidR="00DA044D" w:rsidRPr="008B17B0" w:rsidRDefault="00DA044D" w:rsidP="006F255F">
            <w:pPr>
              <w:pStyle w:val="SymalBodycopylvl1"/>
              <w:spacing w:before="120" w:after="20"/>
            </w:pPr>
          </w:p>
        </w:tc>
      </w:tr>
    </w:tbl>
    <w:p w14:paraId="6E8D78D4" w14:textId="41810B65" w:rsidR="00364ECA" w:rsidRDefault="00364ECA" w:rsidP="003A510B">
      <w:pPr>
        <w:tabs>
          <w:tab w:val="left" w:pos="1230"/>
        </w:tabs>
        <w:rPr>
          <w:rFonts w:ascii="Arial" w:hAnsi="Arial" w:cs="Arial"/>
          <w:sz w:val="18"/>
          <w:szCs w:val="18"/>
        </w:rPr>
      </w:pPr>
    </w:p>
    <w:p w14:paraId="28FCB4AD" w14:textId="1C4FAF8F" w:rsidR="00130052" w:rsidRPr="00BC286A" w:rsidRDefault="00130052" w:rsidP="003A510B">
      <w:pPr>
        <w:tabs>
          <w:tab w:val="left" w:pos="1230"/>
        </w:tabs>
      </w:pPr>
    </w:p>
    <w:sectPr w:rsidR="00130052" w:rsidRPr="00BC286A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10AA" w14:textId="77777777" w:rsidR="00CF0962" w:rsidRDefault="00CF0962" w:rsidP="007617B0">
      <w:pPr>
        <w:spacing w:after="0"/>
      </w:pPr>
      <w:r>
        <w:separator/>
      </w:r>
    </w:p>
  </w:endnote>
  <w:endnote w:type="continuationSeparator" w:id="0">
    <w:p w14:paraId="2CA70046" w14:textId="77777777" w:rsidR="00CF0962" w:rsidRDefault="00CF0962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61A615DF" w:rsidR="00D340C6" w:rsidRPr="00AD0710" w:rsidRDefault="00DA044D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1</w:t>
          </w:r>
          <w:r w:rsidR="00D340C6" w:rsidRPr="00AD0710">
            <w:rPr>
              <w:szCs w:val="16"/>
            </w:rPr>
            <w:t xml:space="preserve">  Issue date 0</w:t>
          </w:r>
          <w:r>
            <w:rPr>
              <w:szCs w:val="16"/>
            </w:rPr>
            <w:t>6</w:t>
          </w:r>
          <w:r w:rsidR="00D340C6" w:rsidRPr="00AD0710">
            <w:rPr>
              <w:szCs w:val="16"/>
            </w:rPr>
            <w:t>/</w:t>
          </w:r>
          <w:r>
            <w:rPr>
              <w:szCs w:val="16"/>
            </w:rPr>
            <w:t>09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1DB53450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364ECA">
            <w:rPr>
              <w:szCs w:val="16"/>
            </w:rPr>
            <w:t>1</w:t>
          </w:r>
          <w:r w:rsidRPr="00AD0710">
            <w:rPr>
              <w:szCs w:val="16"/>
            </w:rPr>
            <w:t xml:space="preserve">  Issue date </w:t>
          </w:r>
          <w:r w:rsidR="00450FAF">
            <w:rPr>
              <w:szCs w:val="16"/>
            </w:rPr>
            <w:t>15/06/2023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AF67" w14:textId="77777777" w:rsidR="00CF0962" w:rsidRDefault="00CF0962" w:rsidP="007617B0">
      <w:pPr>
        <w:spacing w:after="0"/>
      </w:pPr>
      <w:r>
        <w:separator/>
      </w:r>
    </w:p>
  </w:footnote>
  <w:footnote w:type="continuationSeparator" w:id="0">
    <w:p w14:paraId="286E2420" w14:textId="77777777" w:rsidR="00CF0962" w:rsidRDefault="00CF0962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8F5DB8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8F5DB8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299F"/>
    <w:multiLevelType w:val="hybridMultilevel"/>
    <w:tmpl w:val="E668C670"/>
    <w:lvl w:ilvl="0" w:tplc="3F10B348">
      <w:start w:val="1"/>
      <w:numFmt w:val="decimal"/>
      <w:lvlText w:val="%1"/>
      <w:lvlJc w:val="left"/>
      <w:pPr>
        <w:ind w:left="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A6EEE0">
      <w:start w:val="2"/>
      <w:numFmt w:val="decimal"/>
      <w:lvlText w:val="(%2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86F9E">
      <w:start w:val="1"/>
      <w:numFmt w:val="lowerRoman"/>
      <w:lvlText w:val="%3"/>
      <w:lvlJc w:val="left"/>
      <w:pPr>
        <w:ind w:left="2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AA6DA">
      <w:start w:val="1"/>
      <w:numFmt w:val="decimal"/>
      <w:lvlText w:val="%4"/>
      <w:lvlJc w:val="left"/>
      <w:pPr>
        <w:ind w:left="2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2740A">
      <w:start w:val="1"/>
      <w:numFmt w:val="lowerLetter"/>
      <w:lvlText w:val="%5"/>
      <w:lvlJc w:val="left"/>
      <w:pPr>
        <w:ind w:left="3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01F96">
      <w:start w:val="1"/>
      <w:numFmt w:val="lowerRoman"/>
      <w:lvlText w:val="%6"/>
      <w:lvlJc w:val="left"/>
      <w:pPr>
        <w:ind w:left="4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E6502">
      <w:start w:val="1"/>
      <w:numFmt w:val="decimal"/>
      <w:lvlText w:val="%7"/>
      <w:lvlJc w:val="left"/>
      <w:pPr>
        <w:ind w:left="4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E808">
      <w:start w:val="1"/>
      <w:numFmt w:val="lowerLetter"/>
      <w:lvlText w:val="%8"/>
      <w:lvlJc w:val="left"/>
      <w:pPr>
        <w:ind w:left="5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92D330">
      <w:start w:val="1"/>
      <w:numFmt w:val="lowerRoman"/>
      <w:lvlText w:val="%9"/>
      <w:lvlJc w:val="left"/>
      <w:pPr>
        <w:ind w:left="6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C4512"/>
    <w:multiLevelType w:val="hybridMultilevel"/>
    <w:tmpl w:val="EEEA0ACE"/>
    <w:lvl w:ilvl="0" w:tplc="CE3EBB88">
      <w:start w:val="2"/>
      <w:numFmt w:val="decimal"/>
      <w:lvlText w:val="(%1)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68CF0">
      <w:start w:val="1"/>
      <w:numFmt w:val="lowerLetter"/>
      <w:lvlText w:val="%2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029A0">
      <w:start w:val="1"/>
      <w:numFmt w:val="lowerRoman"/>
      <w:lvlText w:val="%3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D61E9E">
      <w:start w:val="1"/>
      <w:numFmt w:val="decimal"/>
      <w:lvlText w:val="%4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05716">
      <w:start w:val="1"/>
      <w:numFmt w:val="lowerLetter"/>
      <w:lvlText w:val="%5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0DF86">
      <w:start w:val="1"/>
      <w:numFmt w:val="lowerRoman"/>
      <w:lvlText w:val="%6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C9B1E">
      <w:start w:val="1"/>
      <w:numFmt w:val="decimal"/>
      <w:lvlText w:val="%7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EC780">
      <w:start w:val="1"/>
      <w:numFmt w:val="lowerLetter"/>
      <w:lvlText w:val="%8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AF8F4">
      <w:start w:val="1"/>
      <w:numFmt w:val="lowerRoman"/>
      <w:lvlText w:val="%9"/>
      <w:lvlJc w:val="left"/>
      <w:pPr>
        <w:ind w:left="7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F1222A"/>
    <w:multiLevelType w:val="hybridMultilevel"/>
    <w:tmpl w:val="C5886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9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1BFD0196"/>
    <w:multiLevelType w:val="hybridMultilevel"/>
    <w:tmpl w:val="F278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4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6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7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8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827CF8"/>
    <w:multiLevelType w:val="hybridMultilevel"/>
    <w:tmpl w:val="09488E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76642D"/>
    <w:multiLevelType w:val="hybridMultilevel"/>
    <w:tmpl w:val="41944D52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4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BE7BFA"/>
    <w:multiLevelType w:val="hybridMultilevel"/>
    <w:tmpl w:val="018463A0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7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30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547FAF"/>
    <w:multiLevelType w:val="hybridMultilevel"/>
    <w:tmpl w:val="D91C9D7E"/>
    <w:lvl w:ilvl="0" w:tplc="1A545510">
      <w:start w:val="3200"/>
      <w:numFmt w:val="bullet"/>
      <w:lvlText w:val="-"/>
      <w:lvlJc w:val="left"/>
      <w:pPr>
        <w:ind w:left="405" w:hanging="360"/>
      </w:pPr>
      <w:rPr>
        <w:rFonts w:ascii="Arial" w:eastAsia="Tahom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5" w15:restartNumberingAfterBreak="0">
    <w:nsid w:val="7EE3122B"/>
    <w:multiLevelType w:val="multilevel"/>
    <w:tmpl w:val="38B6FA6E"/>
    <w:numStyleLink w:val="CivLegal"/>
  </w:abstractNum>
  <w:num w:numId="1" w16cid:durableId="580530009">
    <w:abstractNumId w:val="28"/>
  </w:num>
  <w:num w:numId="2" w16cid:durableId="938830706">
    <w:abstractNumId w:val="17"/>
  </w:num>
  <w:num w:numId="3" w16cid:durableId="1599368342">
    <w:abstractNumId w:val="3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36273182">
    <w:abstractNumId w:val="10"/>
  </w:num>
  <w:num w:numId="5" w16cid:durableId="491801363">
    <w:abstractNumId w:val="29"/>
  </w:num>
  <w:num w:numId="6" w16cid:durableId="1244488834">
    <w:abstractNumId w:val="12"/>
  </w:num>
  <w:num w:numId="7" w16cid:durableId="839151066">
    <w:abstractNumId w:val="13"/>
  </w:num>
  <w:num w:numId="8" w16cid:durableId="704794806">
    <w:abstractNumId w:val="8"/>
  </w:num>
  <w:num w:numId="9" w16cid:durableId="1945452273">
    <w:abstractNumId w:val="14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1168286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9266330">
    <w:abstractNumId w:val="23"/>
  </w:num>
  <w:num w:numId="12" w16cid:durableId="12508492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01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146467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4406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59922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8633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0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30670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716083">
    <w:abstractNumId w:val="6"/>
  </w:num>
  <w:num w:numId="21" w16cid:durableId="398334127">
    <w:abstractNumId w:val="16"/>
  </w:num>
  <w:num w:numId="22" w16cid:durableId="812017029">
    <w:abstractNumId w:val="3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422074204">
    <w:abstractNumId w:val="31"/>
  </w:num>
  <w:num w:numId="24" w16cid:durableId="858858661">
    <w:abstractNumId w:val="3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21767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81348089">
    <w:abstractNumId w:val="2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38565446">
    <w:abstractNumId w:val="3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47145139">
    <w:abstractNumId w:val="30"/>
  </w:num>
  <w:num w:numId="29" w16cid:durableId="303047893">
    <w:abstractNumId w:val="15"/>
  </w:num>
  <w:num w:numId="30" w16cid:durableId="2009166116">
    <w:abstractNumId w:val="14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95052720">
    <w:abstractNumId w:val="34"/>
  </w:num>
  <w:num w:numId="32" w16cid:durableId="2136361661">
    <w:abstractNumId w:val="26"/>
  </w:num>
  <w:num w:numId="33" w16cid:durableId="1899320269">
    <w:abstractNumId w:val="20"/>
  </w:num>
  <w:num w:numId="34" w16cid:durableId="357512111">
    <w:abstractNumId w:val="22"/>
  </w:num>
  <w:num w:numId="35" w16cid:durableId="593324829">
    <w:abstractNumId w:val="1"/>
  </w:num>
  <w:num w:numId="36" w16cid:durableId="1889218229">
    <w:abstractNumId w:val="18"/>
  </w:num>
  <w:num w:numId="37" w16cid:durableId="562645029">
    <w:abstractNumId w:val="25"/>
  </w:num>
  <w:num w:numId="38" w16cid:durableId="25953907">
    <w:abstractNumId w:val="11"/>
  </w:num>
  <w:num w:numId="39" w16cid:durableId="488717459">
    <w:abstractNumId w:val="27"/>
  </w:num>
  <w:num w:numId="40" w16cid:durableId="880244450">
    <w:abstractNumId w:val="19"/>
  </w:num>
  <w:num w:numId="41" w16cid:durableId="662702351">
    <w:abstractNumId w:val="21"/>
  </w:num>
  <w:num w:numId="42" w16cid:durableId="1775782993">
    <w:abstractNumId w:val="5"/>
  </w:num>
  <w:num w:numId="43" w16cid:durableId="2095393780">
    <w:abstractNumId w:val="4"/>
  </w:num>
  <w:num w:numId="44" w16cid:durableId="674846564">
    <w:abstractNumId w:val="9"/>
  </w:num>
  <w:num w:numId="45" w16cid:durableId="2054571743">
    <w:abstractNumId w:val="0"/>
  </w:num>
  <w:num w:numId="46" w16cid:durableId="1120030657">
    <w:abstractNumId w:val="24"/>
  </w:num>
  <w:num w:numId="47" w16cid:durableId="1207451493">
    <w:abstractNumId w:val="7"/>
  </w:num>
  <w:num w:numId="48" w16cid:durableId="1066146080">
    <w:abstractNumId w:val="32"/>
  </w:num>
  <w:num w:numId="49" w16cid:durableId="4138007">
    <w:abstractNumId w:val="2"/>
  </w:num>
  <w:num w:numId="50" w16cid:durableId="1270548100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5988"/>
    <w:rsid w:val="000060BB"/>
    <w:rsid w:val="000125F8"/>
    <w:rsid w:val="00012FBA"/>
    <w:rsid w:val="00013E57"/>
    <w:rsid w:val="000158DC"/>
    <w:rsid w:val="00016188"/>
    <w:rsid w:val="0001687C"/>
    <w:rsid w:val="00021F49"/>
    <w:rsid w:val="000224C9"/>
    <w:rsid w:val="0002615E"/>
    <w:rsid w:val="0003431C"/>
    <w:rsid w:val="00035C95"/>
    <w:rsid w:val="000379AF"/>
    <w:rsid w:val="00037A53"/>
    <w:rsid w:val="00040864"/>
    <w:rsid w:val="00042A87"/>
    <w:rsid w:val="0004421D"/>
    <w:rsid w:val="00046F51"/>
    <w:rsid w:val="00047E09"/>
    <w:rsid w:val="00050D1E"/>
    <w:rsid w:val="000532A0"/>
    <w:rsid w:val="00053BA6"/>
    <w:rsid w:val="00054F12"/>
    <w:rsid w:val="000608A7"/>
    <w:rsid w:val="000628FA"/>
    <w:rsid w:val="000759B7"/>
    <w:rsid w:val="00077402"/>
    <w:rsid w:val="000802C9"/>
    <w:rsid w:val="00080579"/>
    <w:rsid w:val="00080B6F"/>
    <w:rsid w:val="00081261"/>
    <w:rsid w:val="000820F9"/>
    <w:rsid w:val="00086B45"/>
    <w:rsid w:val="00091863"/>
    <w:rsid w:val="000918CF"/>
    <w:rsid w:val="000918D7"/>
    <w:rsid w:val="00093207"/>
    <w:rsid w:val="0009555B"/>
    <w:rsid w:val="000A6A30"/>
    <w:rsid w:val="000B2631"/>
    <w:rsid w:val="000B442F"/>
    <w:rsid w:val="000B4ACB"/>
    <w:rsid w:val="000B669D"/>
    <w:rsid w:val="000B695B"/>
    <w:rsid w:val="000B6CE3"/>
    <w:rsid w:val="000B7AEC"/>
    <w:rsid w:val="000C28DA"/>
    <w:rsid w:val="000C6841"/>
    <w:rsid w:val="000D0E97"/>
    <w:rsid w:val="000E4606"/>
    <w:rsid w:val="000E7D19"/>
    <w:rsid w:val="000F552B"/>
    <w:rsid w:val="000F6406"/>
    <w:rsid w:val="000F6E06"/>
    <w:rsid w:val="001105E1"/>
    <w:rsid w:val="00112853"/>
    <w:rsid w:val="00113FFD"/>
    <w:rsid w:val="001153A9"/>
    <w:rsid w:val="00116198"/>
    <w:rsid w:val="00116C3F"/>
    <w:rsid w:val="0012160E"/>
    <w:rsid w:val="00121E60"/>
    <w:rsid w:val="00123A2C"/>
    <w:rsid w:val="00125D1B"/>
    <w:rsid w:val="00125DAE"/>
    <w:rsid w:val="00130052"/>
    <w:rsid w:val="001329E3"/>
    <w:rsid w:val="0013432E"/>
    <w:rsid w:val="00136359"/>
    <w:rsid w:val="00145C21"/>
    <w:rsid w:val="001463E3"/>
    <w:rsid w:val="001467A8"/>
    <w:rsid w:val="00147F45"/>
    <w:rsid w:val="00150E01"/>
    <w:rsid w:val="00152695"/>
    <w:rsid w:val="00152A1E"/>
    <w:rsid w:val="00157185"/>
    <w:rsid w:val="00164930"/>
    <w:rsid w:val="00164AE8"/>
    <w:rsid w:val="00164D07"/>
    <w:rsid w:val="00171FF4"/>
    <w:rsid w:val="00175E03"/>
    <w:rsid w:val="001811DA"/>
    <w:rsid w:val="0018362E"/>
    <w:rsid w:val="00183A52"/>
    <w:rsid w:val="00183DE5"/>
    <w:rsid w:val="0019036D"/>
    <w:rsid w:val="0019140A"/>
    <w:rsid w:val="00191711"/>
    <w:rsid w:val="00193B7C"/>
    <w:rsid w:val="00195C7E"/>
    <w:rsid w:val="001A5E48"/>
    <w:rsid w:val="001A7888"/>
    <w:rsid w:val="001B062C"/>
    <w:rsid w:val="001B06FE"/>
    <w:rsid w:val="001B4060"/>
    <w:rsid w:val="001B5F55"/>
    <w:rsid w:val="001B6F25"/>
    <w:rsid w:val="001C2875"/>
    <w:rsid w:val="001C6726"/>
    <w:rsid w:val="001C6BA8"/>
    <w:rsid w:val="001D4AFC"/>
    <w:rsid w:val="001D6AD5"/>
    <w:rsid w:val="001E02D6"/>
    <w:rsid w:val="001E239C"/>
    <w:rsid w:val="001E260A"/>
    <w:rsid w:val="001E31A3"/>
    <w:rsid w:val="001E5EB5"/>
    <w:rsid w:val="001E708D"/>
    <w:rsid w:val="001F037F"/>
    <w:rsid w:val="001F3ABC"/>
    <w:rsid w:val="001F4330"/>
    <w:rsid w:val="001F5EAE"/>
    <w:rsid w:val="001F655E"/>
    <w:rsid w:val="001F7C2F"/>
    <w:rsid w:val="0020352B"/>
    <w:rsid w:val="00204FD5"/>
    <w:rsid w:val="002051D1"/>
    <w:rsid w:val="00211D9F"/>
    <w:rsid w:val="002129DE"/>
    <w:rsid w:val="00213887"/>
    <w:rsid w:val="0021665A"/>
    <w:rsid w:val="0022227C"/>
    <w:rsid w:val="00227F86"/>
    <w:rsid w:val="00231EEF"/>
    <w:rsid w:val="00234EB7"/>
    <w:rsid w:val="00234F33"/>
    <w:rsid w:val="00236F54"/>
    <w:rsid w:val="00244167"/>
    <w:rsid w:val="0024627B"/>
    <w:rsid w:val="0024640B"/>
    <w:rsid w:val="002537D9"/>
    <w:rsid w:val="0025506A"/>
    <w:rsid w:val="00256504"/>
    <w:rsid w:val="002608E7"/>
    <w:rsid w:val="00264F3C"/>
    <w:rsid w:val="00266CD6"/>
    <w:rsid w:val="00276E10"/>
    <w:rsid w:val="00280FAE"/>
    <w:rsid w:val="00281140"/>
    <w:rsid w:val="00282680"/>
    <w:rsid w:val="00282C86"/>
    <w:rsid w:val="0028342C"/>
    <w:rsid w:val="00284135"/>
    <w:rsid w:val="0028562B"/>
    <w:rsid w:val="00297D6B"/>
    <w:rsid w:val="002A133F"/>
    <w:rsid w:val="002A208D"/>
    <w:rsid w:val="002B05D0"/>
    <w:rsid w:val="002B0A3D"/>
    <w:rsid w:val="002B33D2"/>
    <w:rsid w:val="002B41B9"/>
    <w:rsid w:val="002B7C52"/>
    <w:rsid w:val="002C128F"/>
    <w:rsid w:val="002C183C"/>
    <w:rsid w:val="002C40D8"/>
    <w:rsid w:val="002C427F"/>
    <w:rsid w:val="002D08B8"/>
    <w:rsid w:val="002D08D8"/>
    <w:rsid w:val="002D716A"/>
    <w:rsid w:val="002E08A0"/>
    <w:rsid w:val="002E1EBA"/>
    <w:rsid w:val="002E46E4"/>
    <w:rsid w:val="002F4020"/>
    <w:rsid w:val="002F7E9F"/>
    <w:rsid w:val="003012BF"/>
    <w:rsid w:val="00301721"/>
    <w:rsid w:val="00301828"/>
    <w:rsid w:val="00305A59"/>
    <w:rsid w:val="00313E05"/>
    <w:rsid w:val="003141E2"/>
    <w:rsid w:val="0031420F"/>
    <w:rsid w:val="003210E2"/>
    <w:rsid w:val="00321DAE"/>
    <w:rsid w:val="00324DE1"/>
    <w:rsid w:val="00337261"/>
    <w:rsid w:val="0033732E"/>
    <w:rsid w:val="003410DF"/>
    <w:rsid w:val="00344A97"/>
    <w:rsid w:val="00345D7B"/>
    <w:rsid w:val="00346FF0"/>
    <w:rsid w:val="00351D72"/>
    <w:rsid w:val="003565D9"/>
    <w:rsid w:val="003567B6"/>
    <w:rsid w:val="00364ECA"/>
    <w:rsid w:val="003701A3"/>
    <w:rsid w:val="003827B1"/>
    <w:rsid w:val="00382E96"/>
    <w:rsid w:val="0038317F"/>
    <w:rsid w:val="003868C5"/>
    <w:rsid w:val="00386D74"/>
    <w:rsid w:val="0039441E"/>
    <w:rsid w:val="00395F0F"/>
    <w:rsid w:val="003A1A4C"/>
    <w:rsid w:val="003A2DF5"/>
    <w:rsid w:val="003A3B9A"/>
    <w:rsid w:val="003A510B"/>
    <w:rsid w:val="003B0732"/>
    <w:rsid w:val="003B0DE4"/>
    <w:rsid w:val="003B1DA5"/>
    <w:rsid w:val="003B26F3"/>
    <w:rsid w:val="003B287A"/>
    <w:rsid w:val="003B361E"/>
    <w:rsid w:val="003B3B14"/>
    <w:rsid w:val="003B66E2"/>
    <w:rsid w:val="003C1E57"/>
    <w:rsid w:val="003C2BA2"/>
    <w:rsid w:val="003C77D9"/>
    <w:rsid w:val="003D6385"/>
    <w:rsid w:val="003E111A"/>
    <w:rsid w:val="003E205E"/>
    <w:rsid w:val="003E2DC6"/>
    <w:rsid w:val="003E2E17"/>
    <w:rsid w:val="003E3204"/>
    <w:rsid w:val="003E4005"/>
    <w:rsid w:val="003F0663"/>
    <w:rsid w:val="003F1AC6"/>
    <w:rsid w:val="003F22E3"/>
    <w:rsid w:val="003F2A7E"/>
    <w:rsid w:val="003F311E"/>
    <w:rsid w:val="003F396E"/>
    <w:rsid w:val="003F6FF2"/>
    <w:rsid w:val="004008B0"/>
    <w:rsid w:val="004110DC"/>
    <w:rsid w:val="004121D0"/>
    <w:rsid w:val="004148B2"/>
    <w:rsid w:val="00414B29"/>
    <w:rsid w:val="00415B37"/>
    <w:rsid w:val="00420996"/>
    <w:rsid w:val="00422652"/>
    <w:rsid w:val="00426CA1"/>
    <w:rsid w:val="00430AC1"/>
    <w:rsid w:val="004310D2"/>
    <w:rsid w:val="00434660"/>
    <w:rsid w:val="004368D4"/>
    <w:rsid w:val="00436A59"/>
    <w:rsid w:val="0044465E"/>
    <w:rsid w:val="004446C0"/>
    <w:rsid w:val="00445DC7"/>
    <w:rsid w:val="00450FAF"/>
    <w:rsid w:val="00454098"/>
    <w:rsid w:val="00455607"/>
    <w:rsid w:val="004564E2"/>
    <w:rsid w:val="00460ED2"/>
    <w:rsid w:val="00461811"/>
    <w:rsid w:val="00462926"/>
    <w:rsid w:val="00463EF2"/>
    <w:rsid w:val="00465C9A"/>
    <w:rsid w:val="004661B2"/>
    <w:rsid w:val="004675C3"/>
    <w:rsid w:val="00475BB5"/>
    <w:rsid w:val="0047722B"/>
    <w:rsid w:val="00481DBA"/>
    <w:rsid w:val="00482D64"/>
    <w:rsid w:val="00482E78"/>
    <w:rsid w:val="00484408"/>
    <w:rsid w:val="004852BC"/>
    <w:rsid w:val="004908DD"/>
    <w:rsid w:val="00492A2D"/>
    <w:rsid w:val="00494068"/>
    <w:rsid w:val="00495B46"/>
    <w:rsid w:val="004A06D6"/>
    <w:rsid w:val="004A0E5D"/>
    <w:rsid w:val="004A3591"/>
    <w:rsid w:val="004A405A"/>
    <w:rsid w:val="004A4EDE"/>
    <w:rsid w:val="004A7E34"/>
    <w:rsid w:val="004B151E"/>
    <w:rsid w:val="004B7DF8"/>
    <w:rsid w:val="004C034E"/>
    <w:rsid w:val="004C0D19"/>
    <w:rsid w:val="004C1C22"/>
    <w:rsid w:val="004C28D2"/>
    <w:rsid w:val="004D1370"/>
    <w:rsid w:val="004D1AFB"/>
    <w:rsid w:val="004D27C0"/>
    <w:rsid w:val="004D39F9"/>
    <w:rsid w:val="004D52E6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077DA"/>
    <w:rsid w:val="0052741B"/>
    <w:rsid w:val="00527AFB"/>
    <w:rsid w:val="0053232B"/>
    <w:rsid w:val="00534122"/>
    <w:rsid w:val="005371C9"/>
    <w:rsid w:val="00537E2F"/>
    <w:rsid w:val="00537E86"/>
    <w:rsid w:val="00541D39"/>
    <w:rsid w:val="00543706"/>
    <w:rsid w:val="00544906"/>
    <w:rsid w:val="005462B0"/>
    <w:rsid w:val="00552FA3"/>
    <w:rsid w:val="00553F21"/>
    <w:rsid w:val="00556A0C"/>
    <w:rsid w:val="00556AD5"/>
    <w:rsid w:val="00562B69"/>
    <w:rsid w:val="00563E6B"/>
    <w:rsid w:val="005661D7"/>
    <w:rsid w:val="00567B07"/>
    <w:rsid w:val="0057088F"/>
    <w:rsid w:val="0057414C"/>
    <w:rsid w:val="00574F06"/>
    <w:rsid w:val="00581148"/>
    <w:rsid w:val="0058363C"/>
    <w:rsid w:val="00587F35"/>
    <w:rsid w:val="0059049B"/>
    <w:rsid w:val="0059509B"/>
    <w:rsid w:val="00596201"/>
    <w:rsid w:val="00596933"/>
    <w:rsid w:val="00597A05"/>
    <w:rsid w:val="005A0E3F"/>
    <w:rsid w:val="005A2DB2"/>
    <w:rsid w:val="005A5171"/>
    <w:rsid w:val="005B7315"/>
    <w:rsid w:val="005C244C"/>
    <w:rsid w:val="005C2DF6"/>
    <w:rsid w:val="005C5C88"/>
    <w:rsid w:val="005C63A5"/>
    <w:rsid w:val="005E1791"/>
    <w:rsid w:val="005E1C0B"/>
    <w:rsid w:val="005E1E7C"/>
    <w:rsid w:val="005E1EEB"/>
    <w:rsid w:val="005E60B8"/>
    <w:rsid w:val="005E6520"/>
    <w:rsid w:val="005E7C7F"/>
    <w:rsid w:val="005F20A8"/>
    <w:rsid w:val="005F2F22"/>
    <w:rsid w:val="005F4C62"/>
    <w:rsid w:val="00600E4F"/>
    <w:rsid w:val="00603FCE"/>
    <w:rsid w:val="006045FC"/>
    <w:rsid w:val="00604AFC"/>
    <w:rsid w:val="00607B0C"/>
    <w:rsid w:val="00610163"/>
    <w:rsid w:val="00612627"/>
    <w:rsid w:val="00613248"/>
    <w:rsid w:val="006206AC"/>
    <w:rsid w:val="00620C56"/>
    <w:rsid w:val="006229BF"/>
    <w:rsid w:val="006239C8"/>
    <w:rsid w:val="00624ADE"/>
    <w:rsid w:val="00626F76"/>
    <w:rsid w:val="0063554E"/>
    <w:rsid w:val="00635B53"/>
    <w:rsid w:val="00640BAA"/>
    <w:rsid w:val="00644773"/>
    <w:rsid w:val="00646B81"/>
    <w:rsid w:val="00652DA2"/>
    <w:rsid w:val="0065381A"/>
    <w:rsid w:val="00653EE2"/>
    <w:rsid w:val="006569D1"/>
    <w:rsid w:val="00657AFA"/>
    <w:rsid w:val="006613A8"/>
    <w:rsid w:val="00663863"/>
    <w:rsid w:val="006660B9"/>
    <w:rsid w:val="00670956"/>
    <w:rsid w:val="00671642"/>
    <w:rsid w:val="006759A7"/>
    <w:rsid w:val="0068107C"/>
    <w:rsid w:val="00684AC4"/>
    <w:rsid w:val="00686643"/>
    <w:rsid w:val="00691F28"/>
    <w:rsid w:val="006920C9"/>
    <w:rsid w:val="00695F40"/>
    <w:rsid w:val="006974B8"/>
    <w:rsid w:val="00697598"/>
    <w:rsid w:val="006A1BCD"/>
    <w:rsid w:val="006A1D49"/>
    <w:rsid w:val="006B0F0D"/>
    <w:rsid w:val="006B7AF5"/>
    <w:rsid w:val="006B7EE7"/>
    <w:rsid w:val="006C1CE9"/>
    <w:rsid w:val="006C6B91"/>
    <w:rsid w:val="006C7DEC"/>
    <w:rsid w:val="006D20EE"/>
    <w:rsid w:val="006D5AF1"/>
    <w:rsid w:val="006E29C0"/>
    <w:rsid w:val="006E6CBC"/>
    <w:rsid w:val="006F255F"/>
    <w:rsid w:val="006F37AC"/>
    <w:rsid w:val="006F6C26"/>
    <w:rsid w:val="007020DA"/>
    <w:rsid w:val="00706B2D"/>
    <w:rsid w:val="007101DE"/>
    <w:rsid w:val="00713840"/>
    <w:rsid w:val="0071393C"/>
    <w:rsid w:val="00717B4E"/>
    <w:rsid w:val="0072127C"/>
    <w:rsid w:val="00723C4C"/>
    <w:rsid w:val="00727D3F"/>
    <w:rsid w:val="007332CD"/>
    <w:rsid w:val="00734BF9"/>
    <w:rsid w:val="00737034"/>
    <w:rsid w:val="00741190"/>
    <w:rsid w:val="00746623"/>
    <w:rsid w:val="007502EC"/>
    <w:rsid w:val="00751550"/>
    <w:rsid w:val="0075283A"/>
    <w:rsid w:val="007531BF"/>
    <w:rsid w:val="00753B1F"/>
    <w:rsid w:val="007604E7"/>
    <w:rsid w:val="007615AC"/>
    <w:rsid w:val="007617B0"/>
    <w:rsid w:val="00763F5E"/>
    <w:rsid w:val="00770D7E"/>
    <w:rsid w:val="007712C2"/>
    <w:rsid w:val="00772043"/>
    <w:rsid w:val="007722A6"/>
    <w:rsid w:val="00772D4E"/>
    <w:rsid w:val="0077636F"/>
    <w:rsid w:val="007802A0"/>
    <w:rsid w:val="00781149"/>
    <w:rsid w:val="00792B80"/>
    <w:rsid w:val="007938C7"/>
    <w:rsid w:val="007942DC"/>
    <w:rsid w:val="00797266"/>
    <w:rsid w:val="007A3D8B"/>
    <w:rsid w:val="007B0705"/>
    <w:rsid w:val="007B1356"/>
    <w:rsid w:val="007B51B3"/>
    <w:rsid w:val="007C1826"/>
    <w:rsid w:val="007C18AE"/>
    <w:rsid w:val="007C5019"/>
    <w:rsid w:val="007D1801"/>
    <w:rsid w:val="007D2294"/>
    <w:rsid w:val="007D25E5"/>
    <w:rsid w:val="007D37BD"/>
    <w:rsid w:val="007D6F17"/>
    <w:rsid w:val="007E19F8"/>
    <w:rsid w:val="007E3209"/>
    <w:rsid w:val="007E5D4D"/>
    <w:rsid w:val="007E618A"/>
    <w:rsid w:val="007E6891"/>
    <w:rsid w:val="007F1D07"/>
    <w:rsid w:val="007F409D"/>
    <w:rsid w:val="007F5D0E"/>
    <w:rsid w:val="007F7B79"/>
    <w:rsid w:val="008042D6"/>
    <w:rsid w:val="00804B35"/>
    <w:rsid w:val="00807516"/>
    <w:rsid w:val="00812D80"/>
    <w:rsid w:val="00815CB5"/>
    <w:rsid w:val="0081771B"/>
    <w:rsid w:val="00817F03"/>
    <w:rsid w:val="00822476"/>
    <w:rsid w:val="00836163"/>
    <w:rsid w:val="00840398"/>
    <w:rsid w:val="00845B8F"/>
    <w:rsid w:val="008460EF"/>
    <w:rsid w:val="00846784"/>
    <w:rsid w:val="00846D58"/>
    <w:rsid w:val="00847B71"/>
    <w:rsid w:val="00850938"/>
    <w:rsid w:val="00854579"/>
    <w:rsid w:val="00857276"/>
    <w:rsid w:val="0085732D"/>
    <w:rsid w:val="008658C5"/>
    <w:rsid w:val="00881208"/>
    <w:rsid w:val="008830B3"/>
    <w:rsid w:val="00890489"/>
    <w:rsid w:val="00892EDB"/>
    <w:rsid w:val="00894071"/>
    <w:rsid w:val="008969A1"/>
    <w:rsid w:val="008A312C"/>
    <w:rsid w:val="008A6FA5"/>
    <w:rsid w:val="008B17B0"/>
    <w:rsid w:val="008B3132"/>
    <w:rsid w:val="008B3A4E"/>
    <w:rsid w:val="008B44D5"/>
    <w:rsid w:val="008B6435"/>
    <w:rsid w:val="008B697D"/>
    <w:rsid w:val="008C0FF3"/>
    <w:rsid w:val="008C3D7A"/>
    <w:rsid w:val="008C64E1"/>
    <w:rsid w:val="008C6610"/>
    <w:rsid w:val="008C7875"/>
    <w:rsid w:val="008D0815"/>
    <w:rsid w:val="008D4FE4"/>
    <w:rsid w:val="008D7258"/>
    <w:rsid w:val="008E0794"/>
    <w:rsid w:val="008E079E"/>
    <w:rsid w:val="008E4DD2"/>
    <w:rsid w:val="008E6715"/>
    <w:rsid w:val="008E7EE7"/>
    <w:rsid w:val="008F15BE"/>
    <w:rsid w:val="008F17D1"/>
    <w:rsid w:val="008F328D"/>
    <w:rsid w:val="008F3946"/>
    <w:rsid w:val="008F52D6"/>
    <w:rsid w:val="008F5DB8"/>
    <w:rsid w:val="008F658D"/>
    <w:rsid w:val="0090133A"/>
    <w:rsid w:val="00902720"/>
    <w:rsid w:val="00905271"/>
    <w:rsid w:val="00905EF8"/>
    <w:rsid w:val="009068E1"/>
    <w:rsid w:val="009113FF"/>
    <w:rsid w:val="009122A5"/>
    <w:rsid w:val="00914808"/>
    <w:rsid w:val="0091567A"/>
    <w:rsid w:val="00915EE3"/>
    <w:rsid w:val="00917340"/>
    <w:rsid w:val="009208A6"/>
    <w:rsid w:val="00930CCE"/>
    <w:rsid w:val="009317A5"/>
    <w:rsid w:val="00934D59"/>
    <w:rsid w:val="009371A3"/>
    <w:rsid w:val="009447BF"/>
    <w:rsid w:val="00947D2E"/>
    <w:rsid w:val="00951AF3"/>
    <w:rsid w:val="009540F0"/>
    <w:rsid w:val="00954C16"/>
    <w:rsid w:val="00955035"/>
    <w:rsid w:val="0095615A"/>
    <w:rsid w:val="0095617A"/>
    <w:rsid w:val="00956461"/>
    <w:rsid w:val="0095774A"/>
    <w:rsid w:val="009612AB"/>
    <w:rsid w:val="009634E7"/>
    <w:rsid w:val="00967143"/>
    <w:rsid w:val="00972CCF"/>
    <w:rsid w:val="00976256"/>
    <w:rsid w:val="009763E3"/>
    <w:rsid w:val="0097797F"/>
    <w:rsid w:val="00986E3C"/>
    <w:rsid w:val="009906AF"/>
    <w:rsid w:val="00992044"/>
    <w:rsid w:val="009922C3"/>
    <w:rsid w:val="00993C46"/>
    <w:rsid w:val="00993E14"/>
    <w:rsid w:val="0099656E"/>
    <w:rsid w:val="00997E2B"/>
    <w:rsid w:val="00997ED4"/>
    <w:rsid w:val="009A2F10"/>
    <w:rsid w:val="009A3D1A"/>
    <w:rsid w:val="009A4487"/>
    <w:rsid w:val="009B08F6"/>
    <w:rsid w:val="009B0F20"/>
    <w:rsid w:val="009B2E94"/>
    <w:rsid w:val="009B2FA3"/>
    <w:rsid w:val="009B6FD8"/>
    <w:rsid w:val="009B773A"/>
    <w:rsid w:val="009B7B58"/>
    <w:rsid w:val="009B7C00"/>
    <w:rsid w:val="009C504B"/>
    <w:rsid w:val="009C6D48"/>
    <w:rsid w:val="009D2A75"/>
    <w:rsid w:val="009D67E4"/>
    <w:rsid w:val="009E2C13"/>
    <w:rsid w:val="009E61A6"/>
    <w:rsid w:val="009E632B"/>
    <w:rsid w:val="009F27E7"/>
    <w:rsid w:val="009F79A4"/>
    <w:rsid w:val="00A037F8"/>
    <w:rsid w:val="00A07CF7"/>
    <w:rsid w:val="00A230A9"/>
    <w:rsid w:val="00A23E46"/>
    <w:rsid w:val="00A263D2"/>
    <w:rsid w:val="00A265F2"/>
    <w:rsid w:val="00A26C07"/>
    <w:rsid w:val="00A332CE"/>
    <w:rsid w:val="00A37F27"/>
    <w:rsid w:val="00A40BDC"/>
    <w:rsid w:val="00A41887"/>
    <w:rsid w:val="00A4264E"/>
    <w:rsid w:val="00A44724"/>
    <w:rsid w:val="00A55A8E"/>
    <w:rsid w:val="00A62A1A"/>
    <w:rsid w:val="00A62AF7"/>
    <w:rsid w:val="00A64F70"/>
    <w:rsid w:val="00A65C9F"/>
    <w:rsid w:val="00A66631"/>
    <w:rsid w:val="00A71811"/>
    <w:rsid w:val="00A76AD2"/>
    <w:rsid w:val="00A82F0E"/>
    <w:rsid w:val="00A85D35"/>
    <w:rsid w:val="00A939A2"/>
    <w:rsid w:val="00AA502E"/>
    <w:rsid w:val="00AA52D9"/>
    <w:rsid w:val="00AB1CA0"/>
    <w:rsid w:val="00AB2FD2"/>
    <w:rsid w:val="00AC5039"/>
    <w:rsid w:val="00AC7D8F"/>
    <w:rsid w:val="00AD2C1A"/>
    <w:rsid w:val="00AD4192"/>
    <w:rsid w:val="00AD4512"/>
    <w:rsid w:val="00AD4DCF"/>
    <w:rsid w:val="00AE1B65"/>
    <w:rsid w:val="00AE1F96"/>
    <w:rsid w:val="00AE4860"/>
    <w:rsid w:val="00AF0F69"/>
    <w:rsid w:val="00AF198A"/>
    <w:rsid w:val="00AF1ECC"/>
    <w:rsid w:val="00AF7009"/>
    <w:rsid w:val="00B052DD"/>
    <w:rsid w:val="00B0558C"/>
    <w:rsid w:val="00B13CAB"/>
    <w:rsid w:val="00B1720B"/>
    <w:rsid w:val="00B2424A"/>
    <w:rsid w:val="00B25ADC"/>
    <w:rsid w:val="00B272DB"/>
    <w:rsid w:val="00B27F39"/>
    <w:rsid w:val="00B324A8"/>
    <w:rsid w:val="00B33088"/>
    <w:rsid w:val="00B338A7"/>
    <w:rsid w:val="00B36C1D"/>
    <w:rsid w:val="00B409C1"/>
    <w:rsid w:val="00B439C6"/>
    <w:rsid w:val="00B52F93"/>
    <w:rsid w:val="00B53353"/>
    <w:rsid w:val="00B57528"/>
    <w:rsid w:val="00B82CEC"/>
    <w:rsid w:val="00B847D3"/>
    <w:rsid w:val="00B85EAC"/>
    <w:rsid w:val="00B864E4"/>
    <w:rsid w:val="00B93D27"/>
    <w:rsid w:val="00B93EC1"/>
    <w:rsid w:val="00B950F8"/>
    <w:rsid w:val="00B965BC"/>
    <w:rsid w:val="00B96C42"/>
    <w:rsid w:val="00B979C9"/>
    <w:rsid w:val="00BA0363"/>
    <w:rsid w:val="00BA0FF7"/>
    <w:rsid w:val="00BA290F"/>
    <w:rsid w:val="00BA5A6B"/>
    <w:rsid w:val="00BA5C1C"/>
    <w:rsid w:val="00BB4E37"/>
    <w:rsid w:val="00BB508E"/>
    <w:rsid w:val="00BC286A"/>
    <w:rsid w:val="00BC6878"/>
    <w:rsid w:val="00BC6BA6"/>
    <w:rsid w:val="00BC7E78"/>
    <w:rsid w:val="00BD00A2"/>
    <w:rsid w:val="00BD0EBD"/>
    <w:rsid w:val="00BD1A88"/>
    <w:rsid w:val="00BD4EBA"/>
    <w:rsid w:val="00BD4F91"/>
    <w:rsid w:val="00BD66CA"/>
    <w:rsid w:val="00BD6AFB"/>
    <w:rsid w:val="00BD720E"/>
    <w:rsid w:val="00BD7B5A"/>
    <w:rsid w:val="00BE22A5"/>
    <w:rsid w:val="00BE3698"/>
    <w:rsid w:val="00BE62B0"/>
    <w:rsid w:val="00BE7AC7"/>
    <w:rsid w:val="00C0210A"/>
    <w:rsid w:val="00C0328A"/>
    <w:rsid w:val="00C05E68"/>
    <w:rsid w:val="00C0626E"/>
    <w:rsid w:val="00C0659D"/>
    <w:rsid w:val="00C06BA8"/>
    <w:rsid w:val="00C10D9F"/>
    <w:rsid w:val="00C120B1"/>
    <w:rsid w:val="00C14D23"/>
    <w:rsid w:val="00C15060"/>
    <w:rsid w:val="00C1631D"/>
    <w:rsid w:val="00C16F2F"/>
    <w:rsid w:val="00C17BFF"/>
    <w:rsid w:val="00C2402D"/>
    <w:rsid w:val="00C32626"/>
    <w:rsid w:val="00C35E2A"/>
    <w:rsid w:val="00C40179"/>
    <w:rsid w:val="00C427D3"/>
    <w:rsid w:val="00C45B1D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6A51"/>
    <w:rsid w:val="00C87E1E"/>
    <w:rsid w:val="00C910F0"/>
    <w:rsid w:val="00C936E3"/>
    <w:rsid w:val="00C950D3"/>
    <w:rsid w:val="00C960DF"/>
    <w:rsid w:val="00CA09B1"/>
    <w:rsid w:val="00CA14F8"/>
    <w:rsid w:val="00CA2371"/>
    <w:rsid w:val="00CA29FD"/>
    <w:rsid w:val="00CA47C1"/>
    <w:rsid w:val="00CA5670"/>
    <w:rsid w:val="00CA5803"/>
    <w:rsid w:val="00CB442F"/>
    <w:rsid w:val="00CB5C8B"/>
    <w:rsid w:val="00CB6E0D"/>
    <w:rsid w:val="00CC15BE"/>
    <w:rsid w:val="00CC3A0E"/>
    <w:rsid w:val="00CC609A"/>
    <w:rsid w:val="00CC61F8"/>
    <w:rsid w:val="00CE09EE"/>
    <w:rsid w:val="00CE33BB"/>
    <w:rsid w:val="00CE5EC5"/>
    <w:rsid w:val="00CE6E5F"/>
    <w:rsid w:val="00CE72C7"/>
    <w:rsid w:val="00CF0962"/>
    <w:rsid w:val="00CF37F0"/>
    <w:rsid w:val="00D013AE"/>
    <w:rsid w:val="00D01BE5"/>
    <w:rsid w:val="00D03241"/>
    <w:rsid w:val="00D044E2"/>
    <w:rsid w:val="00D0746B"/>
    <w:rsid w:val="00D12376"/>
    <w:rsid w:val="00D156BC"/>
    <w:rsid w:val="00D20314"/>
    <w:rsid w:val="00D2101B"/>
    <w:rsid w:val="00D23F2F"/>
    <w:rsid w:val="00D25EE3"/>
    <w:rsid w:val="00D340C6"/>
    <w:rsid w:val="00D3691D"/>
    <w:rsid w:val="00D40594"/>
    <w:rsid w:val="00D44CD7"/>
    <w:rsid w:val="00D46892"/>
    <w:rsid w:val="00D46F86"/>
    <w:rsid w:val="00D5703B"/>
    <w:rsid w:val="00D60E1B"/>
    <w:rsid w:val="00D62C7C"/>
    <w:rsid w:val="00D640F0"/>
    <w:rsid w:val="00D65FB7"/>
    <w:rsid w:val="00D67B67"/>
    <w:rsid w:val="00D705C8"/>
    <w:rsid w:val="00D73579"/>
    <w:rsid w:val="00D73E42"/>
    <w:rsid w:val="00D81159"/>
    <w:rsid w:val="00D812D5"/>
    <w:rsid w:val="00D83807"/>
    <w:rsid w:val="00D83E1A"/>
    <w:rsid w:val="00D84CB2"/>
    <w:rsid w:val="00D87652"/>
    <w:rsid w:val="00D876C1"/>
    <w:rsid w:val="00D91A8F"/>
    <w:rsid w:val="00D928C0"/>
    <w:rsid w:val="00DA044D"/>
    <w:rsid w:val="00DA2F1B"/>
    <w:rsid w:val="00DA696F"/>
    <w:rsid w:val="00DA7C79"/>
    <w:rsid w:val="00DB03AF"/>
    <w:rsid w:val="00DB0BCF"/>
    <w:rsid w:val="00DB2E8D"/>
    <w:rsid w:val="00DC03D8"/>
    <w:rsid w:val="00DC0FBE"/>
    <w:rsid w:val="00DC33F4"/>
    <w:rsid w:val="00DC4011"/>
    <w:rsid w:val="00DC6889"/>
    <w:rsid w:val="00DD4E84"/>
    <w:rsid w:val="00DD7825"/>
    <w:rsid w:val="00DE21F2"/>
    <w:rsid w:val="00DE6930"/>
    <w:rsid w:val="00DE6D31"/>
    <w:rsid w:val="00DE7921"/>
    <w:rsid w:val="00DF0648"/>
    <w:rsid w:val="00DF5FBF"/>
    <w:rsid w:val="00E00F9E"/>
    <w:rsid w:val="00E02EC0"/>
    <w:rsid w:val="00E02F93"/>
    <w:rsid w:val="00E07577"/>
    <w:rsid w:val="00E07FE7"/>
    <w:rsid w:val="00E106BE"/>
    <w:rsid w:val="00E106CA"/>
    <w:rsid w:val="00E26E2F"/>
    <w:rsid w:val="00E30011"/>
    <w:rsid w:val="00E31A35"/>
    <w:rsid w:val="00E32314"/>
    <w:rsid w:val="00E34823"/>
    <w:rsid w:val="00E36C70"/>
    <w:rsid w:val="00E373F3"/>
    <w:rsid w:val="00E42DEF"/>
    <w:rsid w:val="00E52B4F"/>
    <w:rsid w:val="00E55371"/>
    <w:rsid w:val="00E56153"/>
    <w:rsid w:val="00E57CDF"/>
    <w:rsid w:val="00E634AB"/>
    <w:rsid w:val="00E6382E"/>
    <w:rsid w:val="00E657EB"/>
    <w:rsid w:val="00E65C18"/>
    <w:rsid w:val="00E75CA8"/>
    <w:rsid w:val="00E81208"/>
    <w:rsid w:val="00E83298"/>
    <w:rsid w:val="00E850F8"/>
    <w:rsid w:val="00E85AF9"/>
    <w:rsid w:val="00E86D4E"/>
    <w:rsid w:val="00E87747"/>
    <w:rsid w:val="00E90238"/>
    <w:rsid w:val="00E9273C"/>
    <w:rsid w:val="00E938F2"/>
    <w:rsid w:val="00E95B80"/>
    <w:rsid w:val="00EA5D46"/>
    <w:rsid w:val="00EB240D"/>
    <w:rsid w:val="00EC0602"/>
    <w:rsid w:val="00EC78C2"/>
    <w:rsid w:val="00ED03A2"/>
    <w:rsid w:val="00ED07F6"/>
    <w:rsid w:val="00ED14A7"/>
    <w:rsid w:val="00ED26BD"/>
    <w:rsid w:val="00ED28AC"/>
    <w:rsid w:val="00ED3527"/>
    <w:rsid w:val="00ED7E8C"/>
    <w:rsid w:val="00EE2F54"/>
    <w:rsid w:val="00EE5319"/>
    <w:rsid w:val="00EF0267"/>
    <w:rsid w:val="00EF5FB1"/>
    <w:rsid w:val="00EF76FE"/>
    <w:rsid w:val="00F0190C"/>
    <w:rsid w:val="00F04966"/>
    <w:rsid w:val="00F10639"/>
    <w:rsid w:val="00F10C6A"/>
    <w:rsid w:val="00F16A35"/>
    <w:rsid w:val="00F17DB9"/>
    <w:rsid w:val="00F213B2"/>
    <w:rsid w:val="00F22A43"/>
    <w:rsid w:val="00F250EE"/>
    <w:rsid w:val="00F26607"/>
    <w:rsid w:val="00F2679E"/>
    <w:rsid w:val="00F32911"/>
    <w:rsid w:val="00F3483A"/>
    <w:rsid w:val="00F3522A"/>
    <w:rsid w:val="00F3524C"/>
    <w:rsid w:val="00F352A8"/>
    <w:rsid w:val="00F43F08"/>
    <w:rsid w:val="00F45DA9"/>
    <w:rsid w:val="00F47D83"/>
    <w:rsid w:val="00F5260E"/>
    <w:rsid w:val="00F52793"/>
    <w:rsid w:val="00F54238"/>
    <w:rsid w:val="00F561DA"/>
    <w:rsid w:val="00F573AD"/>
    <w:rsid w:val="00F57852"/>
    <w:rsid w:val="00F63AB4"/>
    <w:rsid w:val="00F6730D"/>
    <w:rsid w:val="00F67A25"/>
    <w:rsid w:val="00F67E9F"/>
    <w:rsid w:val="00F71032"/>
    <w:rsid w:val="00F72D14"/>
    <w:rsid w:val="00F745BB"/>
    <w:rsid w:val="00F80CF3"/>
    <w:rsid w:val="00F844D4"/>
    <w:rsid w:val="00F90361"/>
    <w:rsid w:val="00F90A08"/>
    <w:rsid w:val="00FA1CAD"/>
    <w:rsid w:val="00FB1C3B"/>
    <w:rsid w:val="00FB5353"/>
    <w:rsid w:val="00FB57C8"/>
    <w:rsid w:val="00FB676A"/>
    <w:rsid w:val="00FB786E"/>
    <w:rsid w:val="00FC32FB"/>
    <w:rsid w:val="00FC7623"/>
    <w:rsid w:val="00FD0603"/>
    <w:rsid w:val="00FE1A9D"/>
    <w:rsid w:val="00FE7A7B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90133A"/>
  </w:style>
  <w:style w:type="character" w:customStyle="1" w:styleId="eop">
    <w:name w:val="eop"/>
    <w:basedOn w:val="DefaultParagraphFont"/>
    <w:rsid w:val="0090133A"/>
  </w:style>
  <w:style w:type="paragraph" w:customStyle="1" w:styleId="paragraph">
    <w:name w:val="paragraph"/>
    <w:basedOn w:val="Normal"/>
    <w:rsid w:val="009013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ntentcontrolboundarysink">
    <w:name w:val="contentcontrolboundarysink"/>
    <w:basedOn w:val="DefaultParagraphFont"/>
    <w:rsid w:val="00AE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01D2242E-6A44-4DDC-9255-1AD84C129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EBE35F-6660-4AF3-9C81-AF418E54A8EB}"/>
</file>

<file path=customXml/itemProps4.xml><?xml version="1.0" encoding="utf-8"?>
<ds:datastoreItem xmlns:ds="http://schemas.openxmlformats.org/officeDocument/2006/customXml" ds:itemID="{08071AA9-4004-4EC6-BE8F-AE5885410F20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1275</Words>
  <Characters>7270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Yoon Kang</cp:lastModifiedBy>
  <cp:revision>2</cp:revision>
  <dcterms:created xsi:type="dcterms:W3CDTF">2023-08-07T01:02:00Z</dcterms:created>
  <dcterms:modified xsi:type="dcterms:W3CDTF">2023-08-07T01:02:00Z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MediaServiceImageTags">
    <vt:lpwstr/>
  </property>
</Properties>
</file>