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5451" w:type="dxa"/>
        <w:tblInd w:w="-5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2977"/>
        <w:gridCol w:w="4881"/>
        <w:gridCol w:w="2348"/>
        <w:gridCol w:w="1276"/>
        <w:gridCol w:w="1323"/>
        <w:gridCol w:w="1087"/>
        <w:gridCol w:w="1559"/>
      </w:tblGrid>
      <w:tr w:rsidR="00BA3913" w:rsidRPr="00562D2A" w14:paraId="70DEE1E6" w14:textId="77777777" w:rsidTr="00BA3913">
        <w:tc>
          <w:tcPr>
            <w:tcW w:w="2977" w:type="dxa"/>
            <w:vMerge w:val="restart"/>
            <w:shd w:val="clear" w:color="auto" w:fill="D0CECE" w:themeFill="background2" w:themeFillShade="E6"/>
            <w:vAlign w:val="center"/>
          </w:tcPr>
          <w:p w14:paraId="5D02675C" w14:textId="77777777" w:rsidR="00BA3913" w:rsidRPr="00562D2A" w:rsidRDefault="00BA3913" w:rsidP="00E260E9">
            <w:pPr>
              <w:spacing w:before="60" w:after="60"/>
              <w:ind w:right="8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4881" w:type="dxa"/>
            <w:vMerge w:val="restart"/>
            <w:shd w:val="clear" w:color="auto" w:fill="FFFFFF" w:themeFill="background1"/>
            <w:vAlign w:val="center"/>
          </w:tcPr>
          <w:p w14:paraId="40442D6E" w14:textId="77777777" w:rsidR="00BA3913" w:rsidRPr="00562D2A" w:rsidRDefault="00BA3913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24" w:type="dxa"/>
            <w:gridSpan w:val="2"/>
            <w:shd w:val="clear" w:color="auto" w:fill="D9D9D9" w:themeFill="background1" w:themeFillShade="D9"/>
          </w:tcPr>
          <w:p w14:paraId="128FBC37" w14:textId="77777777" w:rsidR="00BA3913" w:rsidRPr="001D6E1D" w:rsidRDefault="00BA3913" w:rsidP="00E260E9">
            <w:pPr>
              <w:spacing w:before="60" w:after="60"/>
              <w:ind w:right="8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6E1D">
              <w:rPr>
                <w:rFonts w:ascii="Arial" w:hAnsi="Arial" w:cs="Arial"/>
                <w:b/>
                <w:bCs/>
                <w:sz w:val="20"/>
                <w:szCs w:val="20"/>
              </w:rPr>
              <w:t>Boundaries</w:t>
            </w:r>
          </w:p>
        </w:tc>
        <w:tc>
          <w:tcPr>
            <w:tcW w:w="2410" w:type="dxa"/>
            <w:gridSpan w:val="2"/>
            <w:shd w:val="clear" w:color="auto" w:fill="FFFFFF" w:themeFill="background1"/>
          </w:tcPr>
          <w:p w14:paraId="2F3448FF" w14:textId="77777777" w:rsidR="00BA3913" w:rsidRPr="00562D2A" w:rsidRDefault="00BA3913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Lower</w:t>
            </w:r>
          </w:p>
        </w:tc>
        <w:tc>
          <w:tcPr>
            <w:tcW w:w="1559" w:type="dxa"/>
            <w:shd w:val="clear" w:color="auto" w:fill="FFFFFF" w:themeFill="background1"/>
          </w:tcPr>
          <w:p w14:paraId="03E12F43" w14:textId="77777777" w:rsidR="00BA3913" w:rsidRPr="00562D2A" w:rsidRDefault="00BA3913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Upper</w:t>
            </w:r>
          </w:p>
        </w:tc>
      </w:tr>
      <w:tr w:rsidR="00BA3913" w:rsidRPr="00562D2A" w14:paraId="6F93EE7A" w14:textId="77777777" w:rsidTr="00BA3913">
        <w:tc>
          <w:tcPr>
            <w:tcW w:w="2977" w:type="dxa"/>
            <w:vMerge/>
            <w:shd w:val="clear" w:color="auto" w:fill="D0CECE" w:themeFill="background2" w:themeFillShade="E6"/>
          </w:tcPr>
          <w:p w14:paraId="318D161D" w14:textId="77777777" w:rsidR="00BA3913" w:rsidRPr="00562D2A" w:rsidRDefault="00BA3913" w:rsidP="00E260E9">
            <w:pPr>
              <w:spacing w:before="60" w:after="60"/>
              <w:ind w:right="8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881" w:type="dxa"/>
            <w:vMerge/>
            <w:shd w:val="clear" w:color="auto" w:fill="FFFFFF" w:themeFill="background1"/>
            <w:vAlign w:val="center"/>
          </w:tcPr>
          <w:p w14:paraId="0C961D32" w14:textId="77777777" w:rsidR="00BA3913" w:rsidRPr="00562D2A" w:rsidRDefault="00BA3913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24" w:type="dxa"/>
            <w:gridSpan w:val="2"/>
            <w:shd w:val="clear" w:color="auto" w:fill="D9D9D9" w:themeFill="background1" w:themeFillShade="D9"/>
          </w:tcPr>
          <w:p w14:paraId="75EAC5A7" w14:textId="77777777" w:rsidR="00BA3913" w:rsidRPr="001D6E1D" w:rsidRDefault="00BA3913" w:rsidP="00E260E9">
            <w:pPr>
              <w:spacing w:before="60" w:after="60"/>
              <w:ind w:right="8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6E1D">
              <w:rPr>
                <w:rFonts w:ascii="Arial" w:hAnsi="Arial" w:cs="Arial"/>
                <w:b/>
                <w:bCs/>
                <w:sz w:val="20"/>
                <w:szCs w:val="20"/>
              </w:rPr>
              <w:t>Chainage</w:t>
            </w:r>
          </w:p>
        </w:tc>
        <w:tc>
          <w:tcPr>
            <w:tcW w:w="2410" w:type="dxa"/>
            <w:gridSpan w:val="2"/>
            <w:shd w:val="clear" w:color="auto" w:fill="FFFFFF" w:themeFill="background1"/>
            <w:vAlign w:val="center"/>
          </w:tcPr>
          <w:p w14:paraId="4AAD843D" w14:textId="77777777" w:rsidR="00BA3913" w:rsidRPr="00562D2A" w:rsidRDefault="00BA3913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DB6F9A3" w14:textId="77777777" w:rsidR="00BA3913" w:rsidRPr="00562D2A" w:rsidRDefault="00BA3913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3913" w:rsidRPr="00562D2A" w14:paraId="680C660F" w14:textId="77777777" w:rsidTr="00BA3913">
        <w:tc>
          <w:tcPr>
            <w:tcW w:w="2977" w:type="dxa"/>
            <w:shd w:val="clear" w:color="auto" w:fill="D0CECE" w:themeFill="background2" w:themeFillShade="E6"/>
          </w:tcPr>
          <w:p w14:paraId="1930BFB9" w14:textId="77777777" w:rsidR="00BA3913" w:rsidRPr="00562D2A" w:rsidRDefault="00BA3913" w:rsidP="00E260E9">
            <w:pPr>
              <w:spacing w:before="60" w:after="60"/>
              <w:ind w:right="8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Lot Number</w:t>
            </w:r>
          </w:p>
        </w:tc>
        <w:tc>
          <w:tcPr>
            <w:tcW w:w="4881" w:type="dxa"/>
            <w:shd w:val="clear" w:color="auto" w:fill="FFFFFF" w:themeFill="background1"/>
            <w:vAlign w:val="center"/>
          </w:tcPr>
          <w:p w14:paraId="7E37EA5B" w14:textId="77777777" w:rsidR="00BA3913" w:rsidRPr="00562D2A" w:rsidRDefault="00BA3913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8" w:type="dxa"/>
            <w:shd w:val="clear" w:color="auto" w:fill="D9D9D9" w:themeFill="background1" w:themeFillShade="D9"/>
          </w:tcPr>
          <w:p w14:paraId="42269035" w14:textId="77777777" w:rsidR="00BA3913" w:rsidRPr="001D6E1D" w:rsidRDefault="00BA3913" w:rsidP="00E260E9">
            <w:pPr>
              <w:spacing w:before="60" w:after="60"/>
              <w:ind w:right="8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6E1D">
              <w:rPr>
                <w:rFonts w:ascii="Arial" w:hAnsi="Arial" w:cs="Arial"/>
                <w:b/>
                <w:bCs/>
                <w:sz w:val="20"/>
                <w:szCs w:val="20"/>
              </w:rPr>
              <w:t>Offsets</w:t>
            </w:r>
          </w:p>
        </w:tc>
        <w:tc>
          <w:tcPr>
            <w:tcW w:w="1276" w:type="dxa"/>
            <w:shd w:val="clear" w:color="auto" w:fill="FFFFFF" w:themeFill="background1"/>
          </w:tcPr>
          <w:p w14:paraId="5C771180" w14:textId="77777777" w:rsidR="00BA3913" w:rsidRPr="009277CC" w:rsidRDefault="00BA3913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  <w:r w:rsidRPr="009277CC">
              <w:rPr>
                <w:rFonts w:ascii="Arial" w:hAnsi="Arial" w:cs="Arial"/>
                <w:sz w:val="20"/>
                <w:szCs w:val="20"/>
              </w:rPr>
              <w:t>Left</w:t>
            </w:r>
          </w:p>
        </w:tc>
        <w:tc>
          <w:tcPr>
            <w:tcW w:w="1323" w:type="dxa"/>
            <w:shd w:val="clear" w:color="auto" w:fill="FFFFFF" w:themeFill="background1"/>
            <w:vAlign w:val="center"/>
          </w:tcPr>
          <w:p w14:paraId="5EE749F1" w14:textId="77777777" w:rsidR="00BA3913" w:rsidRPr="00562D2A" w:rsidRDefault="00BA3913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7" w:type="dxa"/>
            <w:shd w:val="clear" w:color="auto" w:fill="FFFFFF" w:themeFill="background1"/>
          </w:tcPr>
          <w:p w14:paraId="6A0C98B6" w14:textId="77777777" w:rsidR="00BA3913" w:rsidRPr="00562D2A" w:rsidRDefault="00BA3913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Right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004B691E" w14:textId="77777777" w:rsidR="00BA3913" w:rsidRPr="00562D2A" w:rsidRDefault="00BA3913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3913" w:rsidRPr="00562D2A" w14:paraId="6BBAB979" w14:textId="77777777" w:rsidTr="00BA3913">
        <w:tc>
          <w:tcPr>
            <w:tcW w:w="2977" w:type="dxa"/>
            <w:shd w:val="clear" w:color="auto" w:fill="D0CECE" w:themeFill="background2" w:themeFillShade="E6"/>
          </w:tcPr>
          <w:p w14:paraId="3EB43633" w14:textId="77777777" w:rsidR="00BA3913" w:rsidRPr="00562D2A" w:rsidRDefault="00BA3913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MITP Reference</w:t>
            </w:r>
          </w:p>
        </w:tc>
        <w:tc>
          <w:tcPr>
            <w:tcW w:w="4881" w:type="dxa"/>
            <w:shd w:val="clear" w:color="auto" w:fill="FFFFFF" w:themeFill="background1"/>
            <w:vAlign w:val="center"/>
          </w:tcPr>
          <w:p w14:paraId="22902835" w14:textId="77777777" w:rsidR="00BA3913" w:rsidRPr="00562D2A" w:rsidRDefault="00BA3913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24" w:type="dxa"/>
            <w:gridSpan w:val="2"/>
            <w:shd w:val="clear" w:color="auto" w:fill="D0CECE" w:themeFill="background2" w:themeFillShade="E6"/>
          </w:tcPr>
          <w:p w14:paraId="0F633F64" w14:textId="77777777" w:rsidR="00BA3913" w:rsidRPr="00562D2A" w:rsidRDefault="00BA3913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Project Component</w:t>
            </w:r>
          </w:p>
        </w:tc>
        <w:tc>
          <w:tcPr>
            <w:tcW w:w="3969" w:type="dxa"/>
            <w:gridSpan w:val="3"/>
            <w:shd w:val="clear" w:color="auto" w:fill="FFFFFF" w:themeFill="background1"/>
            <w:vAlign w:val="center"/>
          </w:tcPr>
          <w:p w14:paraId="6D839367" w14:textId="77777777" w:rsidR="00BA3913" w:rsidRPr="00562D2A" w:rsidRDefault="00BA3913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3913" w:rsidRPr="00562D2A" w14:paraId="0974286F" w14:textId="77777777" w:rsidTr="00BA3913">
        <w:tc>
          <w:tcPr>
            <w:tcW w:w="2977" w:type="dxa"/>
            <w:shd w:val="clear" w:color="auto" w:fill="D0CECE" w:themeFill="background2" w:themeFillShade="E6"/>
          </w:tcPr>
          <w:p w14:paraId="756A35E3" w14:textId="77777777" w:rsidR="00BA3913" w:rsidRPr="00562D2A" w:rsidRDefault="00BA3913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Client</w:t>
            </w:r>
          </w:p>
        </w:tc>
        <w:tc>
          <w:tcPr>
            <w:tcW w:w="4881" w:type="dxa"/>
            <w:shd w:val="clear" w:color="auto" w:fill="FFFFFF" w:themeFill="background1"/>
            <w:vAlign w:val="center"/>
          </w:tcPr>
          <w:p w14:paraId="06A24B11" w14:textId="77777777" w:rsidR="00BA3913" w:rsidRPr="00562D2A" w:rsidRDefault="00BA3913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24" w:type="dxa"/>
            <w:gridSpan w:val="2"/>
            <w:shd w:val="clear" w:color="auto" w:fill="D0CECE" w:themeFill="background2" w:themeFillShade="E6"/>
          </w:tcPr>
          <w:p w14:paraId="1B26798F" w14:textId="77777777" w:rsidR="00BA3913" w:rsidRPr="00562D2A" w:rsidRDefault="00BA3913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969" w:type="dxa"/>
            <w:gridSpan w:val="3"/>
            <w:shd w:val="clear" w:color="auto" w:fill="FFFFFF" w:themeFill="background1"/>
            <w:vAlign w:val="center"/>
          </w:tcPr>
          <w:p w14:paraId="2E122723" w14:textId="77777777" w:rsidR="00BA3913" w:rsidRPr="00562D2A" w:rsidRDefault="00BA3913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3913" w:rsidRPr="00562D2A" w14:paraId="17842B56" w14:textId="77777777" w:rsidTr="00BA3913">
        <w:tc>
          <w:tcPr>
            <w:tcW w:w="2977" w:type="dxa"/>
            <w:shd w:val="clear" w:color="auto" w:fill="D0CECE" w:themeFill="background2" w:themeFillShade="E6"/>
          </w:tcPr>
          <w:p w14:paraId="483FDF13" w14:textId="77777777" w:rsidR="00BA3913" w:rsidRPr="00562D2A" w:rsidRDefault="00BA3913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Consultant</w:t>
            </w:r>
          </w:p>
        </w:tc>
        <w:tc>
          <w:tcPr>
            <w:tcW w:w="4881" w:type="dxa"/>
            <w:shd w:val="clear" w:color="auto" w:fill="FFFFFF" w:themeFill="background1"/>
            <w:vAlign w:val="center"/>
          </w:tcPr>
          <w:p w14:paraId="555DB0F2" w14:textId="77777777" w:rsidR="00BA3913" w:rsidRPr="00562D2A" w:rsidRDefault="00BA3913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24" w:type="dxa"/>
            <w:gridSpan w:val="2"/>
            <w:shd w:val="clear" w:color="auto" w:fill="D0CECE" w:themeFill="background2" w:themeFillShade="E6"/>
          </w:tcPr>
          <w:p w14:paraId="065A13FA" w14:textId="77777777" w:rsidR="00BA3913" w:rsidRPr="00562D2A" w:rsidRDefault="00BA3913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Bi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ldGroup</w:t>
            </w: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Engineer</w:t>
            </w:r>
          </w:p>
        </w:tc>
        <w:tc>
          <w:tcPr>
            <w:tcW w:w="3969" w:type="dxa"/>
            <w:gridSpan w:val="3"/>
            <w:shd w:val="clear" w:color="auto" w:fill="FFFFFF" w:themeFill="background1"/>
            <w:vAlign w:val="center"/>
          </w:tcPr>
          <w:p w14:paraId="48BD0C0D" w14:textId="77777777" w:rsidR="00BA3913" w:rsidRPr="00562D2A" w:rsidRDefault="00BA3913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3913" w:rsidRPr="00562D2A" w14:paraId="4926EDDB" w14:textId="77777777" w:rsidTr="00BA3913">
        <w:tc>
          <w:tcPr>
            <w:tcW w:w="2977" w:type="dxa"/>
            <w:shd w:val="clear" w:color="auto" w:fill="D0CECE" w:themeFill="background2" w:themeFillShade="E6"/>
          </w:tcPr>
          <w:p w14:paraId="447F4933" w14:textId="77777777" w:rsidR="00BA3913" w:rsidRPr="00562D2A" w:rsidRDefault="00BA3913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Material Source</w:t>
            </w:r>
          </w:p>
        </w:tc>
        <w:tc>
          <w:tcPr>
            <w:tcW w:w="4881" w:type="dxa"/>
            <w:shd w:val="clear" w:color="auto" w:fill="FFFFFF" w:themeFill="background1"/>
            <w:vAlign w:val="center"/>
          </w:tcPr>
          <w:p w14:paraId="622803E4" w14:textId="77777777" w:rsidR="00BA3913" w:rsidRPr="00562D2A" w:rsidRDefault="00BA3913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24" w:type="dxa"/>
            <w:gridSpan w:val="2"/>
            <w:shd w:val="clear" w:color="auto" w:fill="D0CECE" w:themeFill="background2" w:themeFillShade="E6"/>
          </w:tcPr>
          <w:p w14:paraId="342A1DEB" w14:textId="77777777" w:rsidR="00BA3913" w:rsidRPr="00562D2A" w:rsidRDefault="00BA3913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BildGroup</w:t>
            </w: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Supervisor</w:t>
            </w:r>
          </w:p>
        </w:tc>
        <w:tc>
          <w:tcPr>
            <w:tcW w:w="3969" w:type="dxa"/>
            <w:gridSpan w:val="3"/>
            <w:shd w:val="clear" w:color="auto" w:fill="FFFFFF" w:themeFill="background1"/>
            <w:vAlign w:val="center"/>
          </w:tcPr>
          <w:p w14:paraId="4ECA7CEA" w14:textId="77777777" w:rsidR="00BA3913" w:rsidRPr="00562D2A" w:rsidRDefault="00BA3913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3913" w:rsidRPr="00562D2A" w14:paraId="128AE505" w14:textId="77777777" w:rsidTr="00BA3913">
        <w:tc>
          <w:tcPr>
            <w:tcW w:w="2977" w:type="dxa"/>
            <w:shd w:val="clear" w:color="auto" w:fill="D0CECE" w:themeFill="background2" w:themeFillShade="E6"/>
          </w:tcPr>
          <w:p w14:paraId="757FC405" w14:textId="77777777" w:rsidR="00BA3913" w:rsidRPr="00562D2A" w:rsidRDefault="00BA3913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Sub-Contractor Supervisor</w:t>
            </w:r>
          </w:p>
        </w:tc>
        <w:tc>
          <w:tcPr>
            <w:tcW w:w="4881" w:type="dxa"/>
            <w:shd w:val="clear" w:color="auto" w:fill="FFFFFF" w:themeFill="background1"/>
            <w:vAlign w:val="center"/>
          </w:tcPr>
          <w:p w14:paraId="418FEF60" w14:textId="77777777" w:rsidR="00BA3913" w:rsidRPr="00562D2A" w:rsidRDefault="00BA3913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24" w:type="dxa"/>
            <w:gridSpan w:val="2"/>
            <w:shd w:val="clear" w:color="auto" w:fill="D0CECE" w:themeFill="background2" w:themeFillShade="E6"/>
          </w:tcPr>
          <w:p w14:paraId="49DEFD95" w14:textId="77777777" w:rsidR="00BA3913" w:rsidRPr="00562D2A" w:rsidRDefault="00BA3913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Date Opened</w:t>
            </w:r>
          </w:p>
        </w:tc>
        <w:tc>
          <w:tcPr>
            <w:tcW w:w="3969" w:type="dxa"/>
            <w:gridSpan w:val="3"/>
            <w:shd w:val="clear" w:color="auto" w:fill="FFFFFF" w:themeFill="background1"/>
            <w:vAlign w:val="center"/>
          </w:tcPr>
          <w:p w14:paraId="0AB31074" w14:textId="77777777" w:rsidR="00BA3913" w:rsidRPr="00562D2A" w:rsidRDefault="00BA3913" w:rsidP="00E260E9">
            <w:pPr>
              <w:spacing w:before="60" w:after="60"/>
              <w:ind w:right="88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F835D20" w14:textId="77777777" w:rsidR="005B1DDC" w:rsidRPr="00562D2A" w:rsidRDefault="005B1DDC" w:rsidP="007454F7">
      <w:pPr>
        <w:numPr>
          <w:ilvl w:val="0"/>
          <w:numId w:val="1"/>
        </w:numPr>
        <w:spacing w:before="60" w:after="20" w:line="240" w:lineRule="auto"/>
        <w:ind w:left="567"/>
        <w:jc w:val="both"/>
        <w:rPr>
          <w:rFonts w:ascii="Arial" w:hAnsi="Arial" w:cs="Arial"/>
          <w:b/>
          <w:sz w:val="16"/>
          <w:szCs w:val="16"/>
        </w:rPr>
      </w:pPr>
      <w:r w:rsidRPr="00562D2A">
        <w:rPr>
          <w:rFonts w:ascii="Arial" w:hAnsi="Arial" w:cs="Arial"/>
          <w:b/>
          <w:sz w:val="16"/>
          <w:szCs w:val="16"/>
        </w:rPr>
        <w:t>Insert the names and phone numbers of all required persons in the table above. Add NA if not applicable.</w:t>
      </w:r>
    </w:p>
    <w:p w14:paraId="0D986780" w14:textId="0562D718" w:rsidR="005B1DDC" w:rsidRPr="00562D2A" w:rsidRDefault="005B1DDC" w:rsidP="007454F7">
      <w:pPr>
        <w:numPr>
          <w:ilvl w:val="0"/>
          <w:numId w:val="1"/>
        </w:numPr>
        <w:spacing w:after="20" w:line="240" w:lineRule="auto"/>
        <w:ind w:left="567"/>
        <w:jc w:val="both"/>
        <w:rPr>
          <w:rFonts w:ascii="Arial" w:hAnsi="Arial" w:cs="Arial"/>
          <w:b/>
          <w:sz w:val="16"/>
          <w:szCs w:val="16"/>
        </w:rPr>
      </w:pPr>
      <w:r w:rsidRPr="00562D2A">
        <w:rPr>
          <w:rFonts w:ascii="Arial" w:hAnsi="Arial" w:cs="Arial"/>
          <w:b/>
          <w:sz w:val="16"/>
          <w:szCs w:val="16"/>
        </w:rPr>
        <w:t>All requirements within the ITP are to be signed off by the Bi</w:t>
      </w:r>
      <w:r w:rsidR="006E2EF2">
        <w:rPr>
          <w:rFonts w:ascii="Arial" w:hAnsi="Arial" w:cs="Arial"/>
          <w:b/>
          <w:sz w:val="16"/>
          <w:szCs w:val="16"/>
        </w:rPr>
        <w:t>ldGroup</w:t>
      </w:r>
      <w:r w:rsidRPr="00562D2A">
        <w:rPr>
          <w:rFonts w:ascii="Arial" w:hAnsi="Arial" w:cs="Arial"/>
          <w:b/>
          <w:sz w:val="16"/>
          <w:szCs w:val="16"/>
        </w:rPr>
        <w:t xml:space="preserve"> Representative (Mandatory), Contractor &amp; Consultant / Certifier (as required in the Specification).</w:t>
      </w:r>
    </w:p>
    <w:p w14:paraId="2AC748EE" w14:textId="77777777" w:rsidR="005B1DDC" w:rsidRPr="00562D2A" w:rsidRDefault="005B1DDC" w:rsidP="007454F7">
      <w:pPr>
        <w:numPr>
          <w:ilvl w:val="0"/>
          <w:numId w:val="1"/>
        </w:numPr>
        <w:spacing w:after="20" w:line="240" w:lineRule="auto"/>
        <w:ind w:left="567"/>
        <w:jc w:val="both"/>
        <w:rPr>
          <w:rFonts w:ascii="Arial" w:hAnsi="Arial" w:cs="Arial"/>
          <w:b/>
          <w:sz w:val="16"/>
          <w:szCs w:val="16"/>
        </w:rPr>
      </w:pPr>
      <w:r w:rsidRPr="00562D2A">
        <w:rPr>
          <w:rFonts w:ascii="Arial" w:hAnsi="Arial" w:cs="Arial"/>
          <w:b/>
          <w:sz w:val="16"/>
          <w:szCs w:val="16"/>
        </w:rPr>
        <w:t>Ensure to break the project into Job Lots / Areas to guarantee the entire job is documented.</w:t>
      </w:r>
    </w:p>
    <w:p w14:paraId="3A45AB7A" w14:textId="77777777" w:rsidR="005B1DDC" w:rsidRPr="00562D2A" w:rsidRDefault="005B1DDC" w:rsidP="007454F7">
      <w:pPr>
        <w:numPr>
          <w:ilvl w:val="0"/>
          <w:numId w:val="1"/>
        </w:numPr>
        <w:spacing w:after="20" w:line="240" w:lineRule="auto"/>
        <w:ind w:left="567"/>
        <w:jc w:val="both"/>
        <w:rPr>
          <w:rFonts w:ascii="Arial" w:hAnsi="Arial" w:cs="Arial"/>
          <w:b/>
          <w:sz w:val="16"/>
          <w:szCs w:val="16"/>
        </w:rPr>
      </w:pPr>
      <w:r w:rsidRPr="00562D2A">
        <w:rPr>
          <w:rFonts w:ascii="Arial" w:hAnsi="Arial" w:cs="Arial"/>
          <w:b/>
          <w:sz w:val="16"/>
          <w:szCs w:val="16"/>
        </w:rPr>
        <w:t>Detail all Witness &amp; Hold Points as per the Project Specification / Master Inspection &amp; Test Plan.</w:t>
      </w:r>
    </w:p>
    <w:p w14:paraId="1DD03912" w14:textId="77777777" w:rsidR="005B1DDC" w:rsidRPr="00562D2A" w:rsidRDefault="005B1DDC" w:rsidP="007454F7">
      <w:pPr>
        <w:numPr>
          <w:ilvl w:val="0"/>
          <w:numId w:val="2"/>
        </w:numPr>
        <w:spacing w:after="20" w:line="240" w:lineRule="auto"/>
        <w:ind w:left="567"/>
        <w:jc w:val="both"/>
        <w:rPr>
          <w:rFonts w:ascii="Arial" w:hAnsi="Arial" w:cs="Arial"/>
          <w:b/>
          <w:sz w:val="16"/>
          <w:szCs w:val="16"/>
        </w:rPr>
      </w:pPr>
      <w:r w:rsidRPr="00562D2A">
        <w:rPr>
          <w:rFonts w:ascii="Arial" w:hAnsi="Arial" w:cs="Arial"/>
          <w:b/>
          <w:sz w:val="16"/>
          <w:szCs w:val="16"/>
        </w:rPr>
        <w:t>Ensure to allow sufficient notice prior to an inspection to the Client / Representative / Certifier.</w:t>
      </w:r>
    </w:p>
    <w:p w14:paraId="582A2188" w14:textId="77777777" w:rsidR="005B1DDC" w:rsidRPr="00562D2A" w:rsidRDefault="005B1DDC" w:rsidP="007454F7">
      <w:pPr>
        <w:numPr>
          <w:ilvl w:val="0"/>
          <w:numId w:val="3"/>
        </w:numPr>
        <w:spacing w:after="60" w:line="240" w:lineRule="auto"/>
        <w:ind w:left="567"/>
        <w:jc w:val="both"/>
        <w:rPr>
          <w:rFonts w:ascii="Arial" w:hAnsi="Arial" w:cs="Arial"/>
          <w:b/>
          <w:sz w:val="16"/>
          <w:szCs w:val="16"/>
        </w:rPr>
      </w:pPr>
      <w:r w:rsidRPr="00562D2A">
        <w:rPr>
          <w:rFonts w:ascii="Arial" w:hAnsi="Arial" w:cs="Arial"/>
          <w:b/>
          <w:sz w:val="16"/>
          <w:szCs w:val="16"/>
        </w:rPr>
        <w:t>Ensure to provide any notes / comments that may lead to defects or substandard quality of products supplied. Take photographs to support documentation.</w:t>
      </w:r>
    </w:p>
    <w:tbl>
      <w:tblPr>
        <w:tblStyle w:val="TableGrid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587"/>
        <w:gridCol w:w="1777"/>
        <w:gridCol w:w="1887"/>
        <w:gridCol w:w="1698"/>
        <w:gridCol w:w="1559"/>
        <w:gridCol w:w="271"/>
        <w:gridCol w:w="1274"/>
        <w:gridCol w:w="1231"/>
        <w:gridCol w:w="1262"/>
        <w:gridCol w:w="1227"/>
        <w:gridCol w:w="1447"/>
        <w:gridCol w:w="1219"/>
      </w:tblGrid>
      <w:tr w:rsidR="00721CB0" w:rsidRPr="00562D2A" w14:paraId="17FE6885" w14:textId="77777777" w:rsidTr="00596450">
        <w:trPr>
          <w:tblHeader/>
        </w:trPr>
        <w:tc>
          <w:tcPr>
            <w:tcW w:w="58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  <w:vAlign w:val="center"/>
          </w:tcPr>
          <w:p w14:paraId="7423F934" w14:textId="5F6E98D0" w:rsidR="00721CB0" w:rsidRPr="00562D2A" w:rsidRDefault="00721CB0" w:rsidP="006C2968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2D2A">
              <w:rPr>
                <w:rFonts w:ascii="Arial" w:hAnsi="Arial" w:cs="Arial"/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177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  <w:vAlign w:val="center"/>
          </w:tcPr>
          <w:p w14:paraId="231C35E8" w14:textId="301025B8" w:rsidR="00721CB0" w:rsidRPr="00562D2A" w:rsidRDefault="00721CB0" w:rsidP="006C2968">
            <w:pPr>
              <w:spacing w:before="20" w:after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2D2A">
              <w:rPr>
                <w:rFonts w:ascii="Arial" w:hAnsi="Arial" w:cs="Arial"/>
                <w:b/>
                <w:bCs/>
                <w:sz w:val="18"/>
                <w:szCs w:val="18"/>
              </w:rPr>
              <w:t>Sequence of Activities</w:t>
            </w:r>
          </w:p>
        </w:tc>
        <w:tc>
          <w:tcPr>
            <w:tcW w:w="188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  <w:vAlign w:val="center"/>
          </w:tcPr>
          <w:p w14:paraId="0C4CBC0F" w14:textId="4390F6DB" w:rsidR="00721CB0" w:rsidRPr="00562D2A" w:rsidRDefault="00721CB0" w:rsidP="006C2968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2D2A">
              <w:rPr>
                <w:rFonts w:ascii="Arial" w:hAnsi="Arial" w:cs="Arial"/>
                <w:b/>
                <w:bCs/>
                <w:sz w:val="18"/>
                <w:szCs w:val="18"/>
              </w:rPr>
              <w:t>Spec. Reference</w:t>
            </w:r>
          </w:p>
        </w:tc>
        <w:tc>
          <w:tcPr>
            <w:tcW w:w="3528" w:type="dxa"/>
            <w:gridSpan w:val="3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  <w:vAlign w:val="center"/>
          </w:tcPr>
          <w:p w14:paraId="76D73674" w14:textId="384E0C3D" w:rsidR="00721CB0" w:rsidRPr="00562D2A" w:rsidRDefault="00721CB0" w:rsidP="006C2968">
            <w:pPr>
              <w:spacing w:before="20" w:after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2D2A">
              <w:rPr>
                <w:rFonts w:ascii="Arial" w:hAnsi="Arial" w:cs="Arial"/>
                <w:b/>
                <w:bCs/>
                <w:sz w:val="18"/>
                <w:szCs w:val="18"/>
              </w:rPr>
              <w:t>Acceptance Criteria</w:t>
            </w:r>
          </w:p>
        </w:tc>
        <w:tc>
          <w:tcPr>
            <w:tcW w:w="1274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  <w:vAlign w:val="center"/>
          </w:tcPr>
          <w:p w14:paraId="62AEE8D1" w14:textId="2EA6F019" w:rsidR="00721CB0" w:rsidRPr="00562D2A" w:rsidRDefault="00721CB0" w:rsidP="006C2968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2D2A">
              <w:rPr>
                <w:rFonts w:ascii="Arial" w:hAnsi="Arial" w:cs="Arial"/>
                <w:b/>
                <w:bCs/>
                <w:sz w:val="18"/>
                <w:szCs w:val="18"/>
              </w:rPr>
              <w:t>Verification / Record</w:t>
            </w:r>
          </w:p>
        </w:tc>
        <w:tc>
          <w:tcPr>
            <w:tcW w:w="1231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  <w:vAlign w:val="center"/>
          </w:tcPr>
          <w:p w14:paraId="6B268C57" w14:textId="0154CC2F" w:rsidR="00721CB0" w:rsidRPr="00562D2A" w:rsidRDefault="00721CB0" w:rsidP="006C2968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2D2A">
              <w:rPr>
                <w:rFonts w:ascii="Arial" w:hAnsi="Arial" w:cs="Arial"/>
                <w:b/>
                <w:bCs/>
                <w:sz w:val="18"/>
                <w:szCs w:val="18"/>
              </w:rPr>
              <w:t>Witness / Hold Point</w:t>
            </w:r>
          </w:p>
        </w:tc>
        <w:tc>
          <w:tcPr>
            <w:tcW w:w="1262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  <w:vAlign w:val="center"/>
          </w:tcPr>
          <w:p w14:paraId="40E2CD75" w14:textId="54980246" w:rsidR="00721CB0" w:rsidRPr="00562D2A" w:rsidRDefault="00721CB0" w:rsidP="006C2968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2D2A">
              <w:rPr>
                <w:rFonts w:ascii="Arial" w:hAnsi="Arial" w:cs="Arial"/>
                <w:b/>
                <w:bCs/>
                <w:sz w:val="18"/>
                <w:szCs w:val="18"/>
              </w:rPr>
              <w:t>Frequency</w:t>
            </w:r>
          </w:p>
        </w:tc>
        <w:tc>
          <w:tcPr>
            <w:tcW w:w="3893" w:type="dxa"/>
            <w:gridSpan w:val="3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</w:tcPr>
          <w:p w14:paraId="6991C34E" w14:textId="0B03E272" w:rsidR="00721CB0" w:rsidRPr="00562D2A" w:rsidRDefault="00721CB0" w:rsidP="006C2968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2D2A">
              <w:rPr>
                <w:rFonts w:ascii="Arial" w:hAnsi="Arial" w:cs="Arial"/>
                <w:b/>
                <w:bCs/>
                <w:sz w:val="18"/>
                <w:szCs w:val="18"/>
              </w:rPr>
              <w:t>Inspection &amp; Verified by</w:t>
            </w:r>
          </w:p>
        </w:tc>
      </w:tr>
      <w:tr w:rsidR="0093354B" w:rsidRPr="00562D2A" w14:paraId="1EF25A1C" w14:textId="77777777" w:rsidTr="00596450">
        <w:trPr>
          <w:tblHeader/>
        </w:trPr>
        <w:tc>
          <w:tcPr>
            <w:tcW w:w="587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</w:tcPr>
          <w:p w14:paraId="15FC8059" w14:textId="77777777" w:rsidR="00721CB0" w:rsidRPr="00562D2A" w:rsidRDefault="00721CB0" w:rsidP="006C2968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7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</w:tcPr>
          <w:p w14:paraId="12D49B7E" w14:textId="77777777" w:rsidR="00721CB0" w:rsidRPr="00562D2A" w:rsidRDefault="00721CB0" w:rsidP="006C2968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7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</w:tcPr>
          <w:p w14:paraId="015DFD5B" w14:textId="77777777" w:rsidR="00721CB0" w:rsidRPr="00562D2A" w:rsidRDefault="00721CB0" w:rsidP="006C2968">
            <w:pPr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8" w:type="dxa"/>
            <w:gridSpan w:val="3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</w:tcPr>
          <w:p w14:paraId="0DCD319A" w14:textId="77777777" w:rsidR="00721CB0" w:rsidRPr="00562D2A" w:rsidRDefault="00721CB0" w:rsidP="006C2968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4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</w:tcPr>
          <w:p w14:paraId="5014CD84" w14:textId="77777777" w:rsidR="00721CB0" w:rsidRPr="00562D2A" w:rsidRDefault="00721CB0" w:rsidP="006C2968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31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</w:tcPr>
          <w:p w14:paraId="491D1DCA" w14:textId="77777777" w:rsidR="00721CB0" w:rsidRPr="00562D2A" w:rsidRDefault="00721CB0" w:rsidP="006C2968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2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</w:tcPr>
          <w:p w14:paraId="7D0CAA3E" w14:textId="77777777" w:rsidR="00721CB0" w:rsidRPr="00562D2A" w:rsidRDefault="00721CB0" w:rsidP="006C2968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</w:tcPr>
          <w:p w14:paraId="69EC00E3" w14:textId="0B645A9A" w:rsidR="00721CB0" w:rsidRPr="00562D2A" w:rsidRDefault="00721CB0" w:rsidP="006C2968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2D2A">
              <w:rPr>
                <w:rFonts w:ascii="Arial" w:hAnsi="Arial" w:cs="Arial"/>
                <w:b/>
                <w:bCs/>
                <w:sz w:val="18"/>
                <w:szCs w:val="18"/>
              </w:rPr>
              <w:t>Client</w:t>
            </w:r>
          </w:p>
        </w:tc>
        <w:tc>
          <w:tcPr>
            <w:tcW w:w="144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</w:tcPr>
          <w:p w14:paraId="1DEAE1C1" w14:textId="60C2DDED" w:rsidR="00721CB0" w:rsidRPr="00562D2A" w:rsidRDefault="00721CB0" w:rsidP="006C2968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62D2A">
              <w:rPr>
                <w:rFonts w:ascii="Arial" w:hAnsi="Arial" w:cs="Arial"/>
                <w:b/>
                <w:bCs/>
                <w:sz w:val="18"/>
                <w:szCs w:val="18"/>
              </w:rPr>
              <w:t>Subcontractor</w:t>
            </w:r>
          </w:p>
        </w:tc>
        <w:tc>
          <w:tcPr>
            <w:tcW w:w="1219" w:type="dxa"/>
            <w:tcBorders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D0CECE" w:themeFill="background2" w:themeFillShade="E6"/>
          </w:tcPr>
          <w:p w14:paraId="030982FA" w14:textId="283F9E4E" w:rsidR="00721CB0" w:rsidRPr="00562D2A" w:rsidRDefault="006E2EF2" w:rsidP="006C2968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BildGroup</w:t>
            </w:r>
          </w:p>
        </w:tc>
      </w:tr>
      <w:tr w:rsidR="00440CF4" w:rsidRPr="00562D2A" w14:paraId="142F7659" w14:textId="77777777" w:rsidTr="00C4249E">
        <w:trPr>
          <w:trHeight w:val="624"/>
        </w:trPr>
        <w:tc>
          <w:tcPr>
            <w:tcW w:w="58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CDCC62E" w14:textId="02E396A6" w:rsidR="00440CF4" w:rsidRPr="00562D2A" w:rsidRDefault="00596450" w:rsidP="00B71991">
            <w:pPr>
              <w:spacing w:before="6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77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CABD0D0" w14:textId="0B7C5165" w:rsidR="00440CF4" w:rsidRPr="00B71991" w:rsidRDefault="00061D63" w:rsidP="00B71991">
            <w:pPr>
              <w:spacing w:before="6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In-Situ Pits</w:t>
            </w:r>
          </w:p>
        </w:tc>
        <w:tc>
          <w:tcPr>
            <w:tcW w:w="188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1676B061" w14:textId="45DAAADE" w:rsidR="00440CF4" w:rsidRPr="00562D2A" w:rsidRDefault="00061D63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705</w:t>
            </w:r>
          </w:p>
        </w:tc>
        <w:tc>
          <w:tcPr>
            <w:tcW w:w="3528" w:type="dxa"/>
            <w:gridSpan w:val="3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259339B" w14:textId="123FFDCA" w:rsidR="00440CF4" w:rsidRPr="00562D2A" w:rsidRDefault="00AF6029" w:rsidP="00B71991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F6029">
              <w:rPr>
                <w:rFonts w:ascii="Arial" w:hAnsi="Arial" w:cs="Arial"/>
                <w:sz w:val="16"/>
                <w:szCs w:val="16"/>
              </w:rPr>
              <w:t>F92 Mesh installed in accordance with Standard Drawings.</w:t>
            </w:r>
          </w:p>
        </w:tc>
        <w:tc>
          <w:tcPr>
            <w:tcW w:w="1274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131DAE42" w14:textId="77777777" w:rsidR="00440CF4" w:rsidRPr="00562D2A" w:rsidRDefault="00440CF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4B2D17F" w14:textId="14BC60A7" w:rsidR="00440CF4" w:rsidRPr="00562D2A" w:rsidRDefault="00440CF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2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B1BE5D5" w14:textId="77777777" w:rsidR="00440CF4" w:rsidRPr="00562D2A" w:rsidRDefault="00440CF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84CD70C" w14:textId="77777777" w:rsidR="00440CF4" w:rsidRPr="00562D2A" w:rsidRDefault="00440CF4" w:rsidP="00B71991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6E2C9D1" w14:textId="77777777" w:rsidR="00440CF4" w:rsidRPr="00562D2A" w:rsidRDefault="00440CF4" w:rsidP="00B71991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5652455" w14:textId="77777777" w:rsidR="00440CF4" w:rsidRPr="00562D2A" w:rsidRDefault="00440CF4" w:rsidP="00B71991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0CF4" w:rsidRPr="00562D2A" w14:paraId="470CD1F9" w14:textId="77777777" w:rsidTr="00C4249E">
        <w:trPr>
          <w:trHeight w:val="624"/>
        </w:trPr>
        <w:tc>
          <w:tcPr>
            <w:tcW w:w="587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9366D48" w14:textId="77777777" w:rsidR="00440CF4" w:rsidRPr="00562D2A" w:rsidRDefault="00440CF4" w:rsidP="00B71991">
            <w:pPr>
              <w:spacing w:before="6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777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80B3D12" w14:textId="77777777" w:rsidR="00440CF4" w:rsidRPr="00B71991" w:rsidRDefault="00440CF4" w:rsidP="00B71991">
            <w:pPr>
              <w:spacing w:before="6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87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232B42D" w14:textId="77777777" w:rsidR="00440CF4" w:rsidRPr="00562D2A" w:rsidRDefault="00440CF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8" w:type="dxa"/>
            <w:gridSpan w:val="3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1E371DFB" w14:textId="77777777" w:rsidR="00440CF4" w:rsidRPr="00562D2A" w:rsidRDefault="00440CF4" w:rsidP="00B71991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4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385F4EF" w14:textId="77777777" w:rsidR="00440CF4" w:rsidRPr="00562D2A" w:rsidRDefault="00440CF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5124AFF" w14:textId="77777777" w:rsidR="00440CF4" w:rsidRPr="00562D2A" w:rsidRDefault="00440CF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2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9D3C7C5" w14:textId="77777777" w:rsidR="00440CF4" w:rsidRPr="00562D2A" w:rsidRDefault="00440CF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ADBA439" w14:textId="77777777" w:rsidR="00440CF4" w:rsidRPr="00562D2A" w:rsidRDefault="00440CF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3CA38DB5" w14:textId="383881E3" w:rsidR="00440CF4" w:rsidRPr="00562D2A" w:rsidRDefault="00440CF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E1DCCF2" w14:textId="77777777" w:rsidR="00440CF4" w:rsidRPr="00562D2A" w:rsidRDefault="00440CF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69803AFC" w14:textId="073818D8" w:rsidR="00440CF4" w:rsidRPr="00562D2A" w:rsidRDefault="00440CF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9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9DE5183" w14:textId="77777777" w:rsidR="00440CF4" w:rsidRPr="00562D2A" w:rsidRDefault="00440CF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7763B467" w14:textId="284C156A" w:rsidR="00440CF4" w:rsidRPr="00562D2A" w:rsidRDefault="00440CF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0CF4" w:rsidRPr="00562D2A" w14:paraId="4FC8231A" w14:textId="77777777" w:rsidTr="00C4249E">
        <w:trPr>
          <w:trHeight w:val="624"/>
        </w:trPr>
        <w:tc>
          <w:tcPr>
            <w:tcW w:w="58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F85B96E" w14:textId="70171DC4" w:rsidR="00440CF4" w:rsidRPr="00562D2A" w:rsidRDefault="00596450" w:rsidP="00B71991">
            <w:pPr>
              <w:spacing w:before="6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7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38278FE5" w14:textId="4911C1A7" w:rsidR="00440CF4" w:rsidRPr="00B71991" w:rsidRDefault="00061D63" w:rsidP="00B71991">
            <w:pPr>
              <w:spacing w:before="6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In-Situ Pits</w:t>
            </w:r>
          </w:p>
        </w:tc>
        <w:tc>
          <w:tcPr>
            <w:tcW w:w="188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0C82359" w14:textId="7117DBAA" w:rsidR="00440CF4" w:rsidRPr="00562D2A" w:rsidRDefault="00061D63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705</w:t>
            </w:r>
          </w:p>
        </w:tc>
        <w:tc>
          <w:tcPr>
            <w:tcW w:w="3528" w:type="dxa"/>
            <w:gridSpan w:val="3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9010165" w14:textId="5FEA4414" w:rsidR="00440CF4" w:rsidRPr="00562D2A" w:rsidRDefault="002B145E" w:rsidP="00B71991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145E">
              <w:rPr>
                <w:rFonts w:ascii="Arial" w:hAnsi="Arial" w:cs="Arial"/>
                <w:sz w:val="16"/>
                <w:szCs w:val="16"/>
              </w:rPr>
              <w:t>Concrete used to construct pits is 25 MPa concrete as per Standard Drawings and specification.</w:t>
            </w:r>
          </w:p>
        </w:tc>
        <w:tc>
          <w:tcPr>
            <w:tcW w:w="1274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369F6765" w14:textId="77777777" w:rsidR="00440CF4" w:rsidRPr="00562D2A" w:rsidRDefault="00440CF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1C4E5028" w14:textId="77777777" w:rsidR="00440CF4" w:rsidRPr="00562D2A" w:rsidRDefault="00440CF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2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365C66F" w14:textId="77777777" w:rsidR="00440CF4" w:rsidRPr="00562D2A" w:rsidRDefault="00440CF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27A30C4" w14:textId="77777777" w:rsidR="00440CF4" w:rsidRPr="00562D2A" w:rsidRDefault="00440CF4" w:rsidP="00B71991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4ADC1FE" w14:textId="77777777" w:rsidR="00440CF4" w:rsidRPr="00562D2A" w:rsidRDefault="00440CF4" w:rsidP="00B71991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9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8F8119B" w14:textId="77777777" w:rsidR="00440CF4" w:rsidRPr="00562D2A" w:rsidRDefault="00440CF4" w:rsidP="00B71991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5CC4" w:rsidRPr="00562D2A" w14:paraId="232B4BE2" w14:textId="77777777" w:rsidTr="00C4249E">
        <w:trPr>
          <w:trHeight w:val="624"/>
        </w:trPr>
        <w:tc>
          <w:tcPr>
            <w:tcW w:w="587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49ABC8B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777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F3FEA73" w14:textId="77777777" w:rsidR="004C5CC4" w:rsidRPr="00B71991" w:rsidRDefault="004C5CC4" w:rsidP="00B71991">
            <w:pPr>
              <w:spacing w:before="6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87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32122255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8" w:type="dxa"/>
            <w:gridSpan w:val="3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CBBE793" w14:textId="77777777" w:rsidR="004C5CC4" w:rsidRPr="00562D2A" w:rsidRDefault="004C5CC4" w:rsidP="00B71991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4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FAFE44B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9D5EEAF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2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F327676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80C8995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1DF739E7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406CFAF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30750CC4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9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145A19AF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15777760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0CF4" w:rsidRPr="00562D2A" w14:paraId="79393C68" w14:textId="77777777" w:rsidTr="00C4249E">
        <w:trPr>
          <w:trHeight w:val="624"/>
        </w:trPr>
        <w:tc>
          <w:tcPr>
            <w:tcW w:w="58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F2E301E" w14:textId="41DDE2A3" w:rsidR="00440CF4" w:rsidRPr="00562D2A" w:rsidRDefault="00596450" w:rsidP="00B71991">
            <w:pPr>
              <w:spacing w:before="6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7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9F8E510" w14:textId="493EF544" w:rsidR="00440CF4" w:rsidRPr="00B71991" w:rsidRDefault="00061D63" w:rsidP="00B71991">
            <w:pPr>
              <w:spacing w:before="6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In-Situ Pits</w:t>
            </w:r>
          </w:p>
        </w:tc>
        <w:tc>
          <w:tcPr>
            <w:tcW w:w="188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C785B73" w14:textId="11FC21E4" w:rsidR="00440CF4" w:rsidRPr="00562D2A" w:rsidRDefault="00061D63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705</w:t>
            </w:r>
          </w:p>
        </w:tc>
        <w:tc>
          <w:tcPr>
            <w:tcW w:w="3528" w:type="dxa"/>
            <w:gridSpan w:val="3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0590CF1" w14:textId="58020DAB" w:rsidR="00440CF4" w:rsidRPr="00562D2A" w:rsidRDefault="00FA20D5" w:rsidP="00B71991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A20D5">
              <w:rPr>
                <w:rFonts w:ascii="Arial" w:hAnsi="Arial" w:cs="Arial"/>
                <w:sz w:val="16"/>
                <w:szCs w:val="16"/>
              </w:rPr>
              <w:t>Galvanised steel or plastic-coated steel step irons installed in pits greater than 1 meter in depth.</w:t>
            </w:r>
          </w:p>
        </w:tc>
        <w:tc>
          <w:tcPr>
            <w:tcW w:w="1274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13523BF1" w14:textId="77777777" w:rsidR="00440CF4" w:rsidRPr="00562D2A" w:rsidRDefault="00440CF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4D23D7A" w14:textId="77777777" w:rsidR="00440CF4" w:rsidRPr="00562D2A" w:rsidRDefault="00440CF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2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08D629D" w14:textId="77777777" w:rsidR="00440CF4" w:rsidRPr="00562D2A" w:rsidRDefault="00440CF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B0CED16" w14:textId="77777777" w:rsidR="00440CF4" w:rsidRPr="00562D2A" w:rsidRDefault="00440CF4" w:rsidP="00B71991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9F04CD7" w14:textId="77777777" w:rsidR="00440CF4" w:rsidRPr="00562D2A" w:rsidRDefault="00440CF4" w:rsidP="00B71991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9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2C0CB04" w14:textId="77777777" w:rsidR="00440CF4" w:rsidRPr="00562D2A" w:rsidRDefault="00440CF4" w:rsidP="00B71991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5CC4" w:rsidRPr="00562D2A" w14:paraId="56E94847" w14:textId="77777777" w:rsidTr="00C4249E">
        <w:trPr>
          <w:trHeight w:val="624"/>
        </w:trPr>
        <w:tc>
          <w:tcPr>
            <w:tcW w:w="587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6425734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777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A1827FA" w14:textId="77777777" w:rsidR="004C5CC4" w:rsidRPr="00B71991" w:rsidRDefault="004C5CC4" w:rsidP="00B71991">
            <w:pPr>
              <w:spacing w:before="6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87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BC28399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8" w:type="dxa"/>
            <w:gridSpan w:val="3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03F865C" w14:textId="77777777" w:rsidR="004C5CC4" w:rsidRPr="00562D2A" w:rsidRDefault="004C5CC4" w:rsidP="00B71991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4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01241FA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1779E366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2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3A156FC9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B8D001E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636E408B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B4A561D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17AEFC20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9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DD680DB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2F0B131F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0CF4" w:rsidRPr="00562D2A" w14:paraId="35401740" w14:textId="77777777" w:rsidTr="00C4249E">
        <w:trPr>
          <w:trHeight w:val="624"/>
        </w:trPr>
        <w:tc>
          <w:tcPr>
            <w:tcW w:w="58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FCECDE6" w14:textId="784C707C" w:rsidR="00440CF4" w:rsidRPr="00562D2A" w:rsidRDefault="00596450" w:rsidP="00B71991">
            <w:pPr>
              <w:spacing w:before="6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7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3BBDF614" w14:textId="0F540421" w:rsidR="00440CF4" w:rsidRPr="00B71991" w:rsidRDefault="00061D63" w:rsidP="00B71991">
            <w:pPr>
              <w:spacing w:before="6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In-Situ Pits</w:t>
            </w:r>
          </w:p>
        </w:tc>
        <w:tc>
          <w:tcPr>
            <w:tcW w:w="188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1962B1F" w14:textId="01101FE0" w:rsidR="00440CF4" w:rsidRPr="00562D2A" w:rsidRDefault="00061D63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705</w:t>
            </w:r>
          </w:p>
        </w:tc>
        <w:tc>
          <w:tcPr>
            <w:tcW w:w="3528" w:type="dxa"/>
            <w:gridSpan w:val="3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900ED2B" w14:textId="6DBD6ECE" w:rsidR="00440CF4" w:rsidRPr="00562D2A" w:rsidRDefault="007C61D1" w:rsidP="00B71991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C61D1">
              <w:rPr>
                <w:rFonts w:ascii="Arial" w:hAnsi="Arial" w:cs="Arial"/>
                <w:sz w:val="16"/>
                <w:szCs w:val="16"/>
              </w:rPr>
              <w:t>Correct pit lid class in accordance with Standard Drawings and specification.</w:t>
            </w:r>
          </w:p>
        </w:tc>
        <w:tc>
          <w:tcPr>
            <w:tcW w:w="1274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33979192" w14:textId="77777777" w:rsidR="00440CF4" w:rsidRPr="00562D2A" w:rsidRDefault="00440CF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8B8524C" w14:textId="77777777" w:rsidR="00440CF4" w:rsidRPr="00562D2A" w:rsidRDefault="00440CF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2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323A19A8" w14:textId="77777777" w:rsidR="00440CF4" w:rsidRPr="00562D2A" w:rsidRDefault="00440CF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9F71905" w14:textId="77777777" w:rsidR="00440CF4" w:rsidRPr="00562D2A" w:rsidRDefault="00440CF4" w:rsidP="00B71991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1787D09A" w14:textId="77777777" w:rsidR="00440CF4" w:rsidRPr="00562D2A" w:rsidRDefault="00440CF4" w:rsidP="00B71991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9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05A5A1E" w14:textId="77777777" w:rsidR="00440CF4" w:rsidRPr="00562D2A" w:rsidRDefault="00440CF4" w:rsidP="00B71991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5CC4" w:rsidRPr="00562D2A" w14:paraId="11EBCA30" w14:textId="77777777" w:rsidTr="00C4249E">
        <w:trPr>
          <w:trHeight w:val="624"/>
        </w:trPr>
        <w:tc>
          <w:tcPr>
            <w:tcW w:w="587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BD34385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777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2D2333E" w14:textId="77777777" w:rsidR="004C5CC4" w:rsidRPr="00B71991" w:rsidRDefault="004C5CC4" w:rsidP="00B71991">
            <w:pPr>
              <w:spacing w:before="6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87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504708B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8" w:type="dxa"/>
            <w:gridSpan w:val="3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65E65FB" w14:textId="77777777" w:rsidR="004C5CC4" w:rsidRPr="00562D2A" w:rsidRDefault="004C5CC4" w:rsidP="00B71991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4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E7B24BB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53CC58B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2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7733466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FDE8BB8" w14:textId="2B14E155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09ADEACD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7A2C937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7015615C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9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6B0E25BC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7F44EAAC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C2968" w:rsidRPr="00562D2A" w14:paraId="2B8DCA10" w14:textId="77777777" w:rsidTr="00365F4A">
        <w:trPr>
          <w:trHeight w:val="839"/>
        </w:trPr>
        <w:tc>
          <w:tcPr>
            <w:tcW w:w="58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0E6D27D" w14:textId="29709AA5" w:rsidR="006C2968" w:rsidRPr="00562D2A" w:rsidRDefault="00596450" w:rsidP="00B71991">
            <w:pPr>
              <w:spacing w:before="6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5</w:t>
            </w:r>
          </w:p>
        </w:tc>
        <w:tc>
          <w:tcPr>
            <w:tcW w:w="177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225F85A" w14:textId="58BC8175" w:rsidR="006C2968" w:rsidRPr="00B71991" w:rsidRDefault="00061D63" w:rsidP="00B71991">
            <w:pPr>
              <w:spacing w:before="6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Bed</w:t>
            </w:r>
            <w:r w:rsidR="00AE2327"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ing</w:t>
            </w:r>
          </w:p>
        </w:tc>
        <w:tc>
          <w:tcPr>
            <w:tcW w:w="188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5B56099" w14:textId="085EDCBB" w:rsidR="006C2968" w:rsidRPr="00562D2A" w:rsidRDefault="00061D63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701.11</w:t>
            </w:r>
          </w:p>
        </w:tc>
        <w:tc>
          <w:tcPr>
            <w:tcW w:w="3528" w:type="dxa"/>
            <w:gridSpan w:val="3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18F9F65F" w14:textId="77777777" w:rsidR="00E4798A" w:rsidRPr="00E4798A" w:rsidRDefault="00E4798A" w:rsidP="00E4798A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4798A">
              <w:rPr>
                <w:rFonts w:ascii="Arial" w:hAnsi="Arial" w:cs="Arial"/>
                <w:sz w:val="16"/>
                <w:szCs w:val="16"/>
              </w:rPr>
              <w:t>Bedding depth at least 100mm</w:t>
            </w:r>
          </w:p>
          <w:p w14:paraId="5A47A77F" w14:textId="486D6092" w:rsidR="006C2968" w:rsidRPr="00562D2A" w:rsidRDefault="00E4798A" w:rsidP="00E4798A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4798A">
              <w:rPr>
                <w:rFonts w:ascii="Arial" w:hAnsi="Arial" w:cs="Arial"/>
                <w:sz w:val="16"/>
                <w:szCs w:val="16"/>
              </w:rPr>
              <w:t>Bedding class 3 crushed rock.</w:t>
            </w:r>
          </w:p>
        </w:tc>
        <w:tc>
          <w:tcPr>
            <w:tcW w:w="1274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9F18BC8" w14:textId="77777777" w:rsidR="006C2968" w:rsidRPr="00562D2A" w:rsidRDefault="006C2968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128C2691" w14:textId="77777777" w:rsidR="006C2968" w:rsidRPr="00562D2A" w:rsidRDefault="006C2968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2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25B030EA" w14:textId="77777777" w:rsidR="006C2968" w:rsidRPr="00562D2A" w:rsidRDefault="006C2968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7351493C" w14:textId="77777777" w:rsidR="006C2968" w:rsidRPr="00562D2A" w:rsidRDefault="006C2968" w:rsidP="00B71991">
            <w:pPr>
              <w:spacing w:before="60" w:after="16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47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107386E6" w14:textId="77777777" w:rsidR="006C2968" w:rsidRPr="00562D2A" w:rsidRDefault="006C2968" w:rsidP="00B71991">
            <w:pPr>
              <w:spacing w:before="60" w:after="16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19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3B0AE206" w14:textId="77777777" w:rsidR="006C2968" w:rsidRPr="00562D2A" w:rsidRDefault="006C2968" w:rsidP="00B71991">
            <w:pPr>
              <w:spacing w:before="60" w:after="16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4C5CC4" w:rsidRPr="00562D2A" w14:paraId="2C18F344" w14:textId="77777777" w:rsidTr="00365F4A">
        <w:trPr>
          <w:trHeight w:val="839"/>
        </w:trPr>
        <w:tc>
          <w:tcPr>
            <w:tcW w:w="587" w:type="dxa"/>
            <w:vMerge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0E0FBF68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777" w:type="dxa"/>
            <w:vMerge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0D2EA511" w14:textId="77777777" w:rsidR="004C5CC4" w:rsidRPr="00B71991" w:rsidRDefault="004C5CC4" w:rsidP="00B71991">
            <w:pPr>
              <w:spacing w:before="6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87" w:type="dxa"/>
            <w:vMerge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517F3E10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8" w:type="dxa"/>
            <w:gridSpan w:val="3"/>
            <w:vMerge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197CD131" w14:textId="77777777" w:rsidR="004C5CC4" w:rsidRPr="00562D2A" w:rsidRDefault="004C5CC4" w:rsidP="00B71991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4" w:type="dxa"/>
            <w:vMerge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6472156C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07ACBB29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2" w:type="dxa"/>
            <w:vMerge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0894CF17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682C19E7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4FD96BDD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4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7EEA9273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630BD433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19" w:type="dxa"/>
            <w:tcBorders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8013653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57D89D57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156094" w:rsidRPr="00562D2A" w14:paraId="7E255C87" w14:textId="77777777" w:rsidTr="00365F4A">
        <w:trPr>
          <w:trHeight w:val="839"/>
        </w:trPr>
        <w:tc>
          <w:tcPr>
            <w:tcW w:w="58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</w:tcBorders>
          </w:tcPr>
          <w:p w14:paraId="0A8822FE" w14:textId="5FE97B24" w:rsidR="00156094" w:rsidRPr="00562D2A" w:rsidRDefault="00596450" w:rsidP="00B71991">
            <w:pPr>
              <w:spacing w:before="6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777" w:type="dxa"/>
            <w:vMerge w:val="restart"/>
            <w:tcBorders>
              <w:top w:val="single" w:sz="4" w:space="0" w:color="595959" w:themeColor="text1" w:themeTint="A6"/>
            </w:tcBorders>
          </w:tcPr>
          <w:p w14:paraId="23B3289E" w14:textId="631C7AFE" w:rsidR="00156094" w:rsidRPr="00B71991" w:rsidRDefault="00061D63" w:rsidP="00B71991">
            <w:pPr>
              <w:spacing w:before="6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Laying</w:t>
            </w:r>
          </w:p>
        </w:tc>
        <w:tc>
          <w:tcPr>
            <w:tcW w:w="1887" w:type="dxa"/>
            <w:vMerge w:val="restart"/>
            <w:tcBorders>
              <w:top w:val="single" w:sz="4" w:space="0" w:color="595959" w:themeColor="text1" w:themeTint="A6"/>
            </w:tcBorders>
          </w:tcPr>
          <w:p w14:paraId="2B29EDAC" w14:textId="4091E199" w:rsidR="00156094" w:rsidRPr="00562D2A" w:rsidRDefault="00061D63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701.12</w:t>
            </w:r>
          </w:p>
        </w:tc>
        <w:tc>
          <w:tcPr>
            <w:tcW w:w="3528" w:type="dxa"/>
            <w:gridSpan w:val="3"/>
            <w:vMerge w:val="restart"/>
            <w:tcBorders>
              <w:top w:val="single" w:sz="4" w:space="0" w:color="595959" w:themeColor="text1" w:themeTint="A6"/>
            </w:tcBorders>
          </w:tcPr>
          <w:p w14:paraId="3CA19877" w14:textId="5FD0ED8A" w:rsidR="00273C58" w:rsidRPr="00273C58" w:rsidRDefault="00273C58" w:rsidP="00273C58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73C58">
              <w:rPr>
                <w:rFonts w:ascii="Arial" w:hAnsi="Arial" w:cs="Arial"/>
                <w:sz w:val="16"/>
                <w:szCs w:val="16"/>
              </w:rPr>
              <w:t>Socket ends of pipe section facing upstream and fully entered.</w:t>
            </w:r>
          </w:p>
          <w:p w14:paraId="028FA2C6" w14:textId="47EC4013" w:rsidR="00156094" w:rsidRPr="00562D2A" w:rsidRDefault="00273C58" w:rsidP="00B71991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73C58">
              <w:rPr>
                <w:rFonts w:ascii="Arial" w:hAnsi="Arial" w:cs="Arial"/>
                <w:sz w:val="16"/>
                <w:szCs w:val="16"/>
              </w:rPr>
              <w:t>Rubber ring correctly set.</w:t>
            </w:r>
          </w:p>
        </w:tc>
        <w:tc>
          <w:tcPr>
            <w:tcW w:w="1274" w:type="dxa"/>
            <w:vMerge w:val="restart"/>
            <w:tcBorders>
              <w:top w:val="single" w:sz="4" w:space="0" w:color="595959" w:themeColor="text1" w:themeTint="A6"/>
            </w:tcBorders>
          </w:tcPr>
          <w:p w14:paraId="5B643DC0" w14:textId="77777777" w:rsidR="00156094" w:rsidRPr="00562D2A" w:rsidRDefault="0015609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 w:val="restart"/>
            <w:tcBorders>
              <w:top w:val="single" w:sz="4" w:space="0" w:color="595959" w:themeColor="text1" w:themeTint="A6"/>
            </w:tcBorders>
          </w:tcPr>
          <w:p w14:paraId="2FA1D4F5" w14:textId="77777777" w:rsidR="00156094" w:rsidRPr="00562D2A" w:rsidRDefault="0015609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2" w:type="dxa"/>
            <w:vMerge w:val="restart"/>
            <w:tcBorders>
              <w:top w:val="single" w:sz="4" w:space="0" w:color="595959" w:themeColor="text1" w:themeTint="A6"/>
            </w:tcBorders>
          </w:tcPr>
          <w:p w14:paraId="6E737C30" w14:textId="77777777" w:rsidR="00156094" w:rsidRPr="00562D2A" w:rsidRDefault="0015609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5F703EB0" w14:textId="77777777" w:rsidR="00156094" w:rsidRPr="00562D2A" w:rsidRDefault="00156094" w:rsidP="00B71991">
            <w:pPr>
              <w:spacing w:before="60" w:after="16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4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7021CC83" w14:textId="77777777" w:rsidR="00156094" w:rsidRPr="00562D2A" w:rsidRDefault="00156094" w:rsidP="00B71991">
            <w:pPr>
              <w:spacing w:before="60" w:after="16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19" w:type="dxa"/>
            <w:tcBorders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5BAFB0FA" w14:textId="77777777" w:rsidR="00156094" w:rsidRPr="00562D2A" w:rsidRDefault="00156094" w:rsidP="00B71991">
            <w:pPr>
              <w:spacing w:before="60" w:after="16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4C5CC4" w:rsidRPr="00562D2A" w14:paraId="3FF7BB89" w14:textId="77777777" w:rsidTr="00365F4A">
        <w:trPr>
          <w:trHeight w:val="839"/>
        </w:trPr>
        <w:tc>
          <w:tcPr>
            <w:tcW w:w="587" w:type="dxa"/>
            <w:vMerge/>
            <w:tcBorders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4B791FD4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777" w:type="dxa"/>
            <w:vMerge/>
            <w:tcBorders>
              <w:bottom w:val="single" w:sz="4" w:space="0" w:color="595959" w:themeColor="text1" w:themeTint="A6"/>
            </w:tcBorders>
          </w:tcPr>
          <w:p w14:paraId="00C6D33F" w14:textId="77777777" w:rsidR="004C5CC4" w:rsidRPr="00B71991" w:rsidRDefault="004C5CC4" w:rsidP="00B71991">
            <w:pPr>
              <w:spacing w:before="6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87" w:type="dxa"/>
            <w:vMerge/>
            <w:tcBorders>
              <w:bottom w:val="single" w:sz="4" w:space="0" w:color="595959" w:themeColor="text1" w:themeTint="A6"/>
            </w:tcBorders>
          </w:tcPr>
          <w:p w14:paraId="66A2D972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8" w:type="dxa"/>
            <w:gridSpan w:val="3"/>
            <w:vMerge/>
            <w:tcBorders>
              <w:bottom w:val="single" w:sz="4" w:space="0" w:color="595959" w:themeColor="text1" w:themeTint="A6"/>
            </w:tcBorders>
          </w:tcPr>
          <w:p w14:paraId="107CE826" w14:textId="77777777" w:rsidR="004C5CC4" w:rsidRPr="00562D2A" w:rsidRDefault="004C5CC4" w:rsidP="00B71991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4" w:type="dxa"/>
            <w:vMerge/>
            <w:tcBorders>
              <w:bottom w:val="single" w:sz="4" w:space="0" w:color="595959" w:themeColor="text1" w:themeTint="A6"/>
            </w:tcBorders>
          </w:tcPr>
          <w:p w14:paraId="22E2B0CE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/>
            <w:tcBorders>
              <w:bottom w:val="single" w:sz="4" w:space="0" w:color="595959" w:themeColor="text1" w:themeTint="A6"/>
            </w:tcBorders>
          </w:tcPr>
          <w:p w14:paraId="6DA58EBF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2" w:type="dxa"/>
            <w:vMerge/>
            <w:tcBorders>
              <w:bottom w:val="single" w:sz="4" w:space="0" w:color="595959" w:themeColor="text1" w:themeTint="A6"/>
            </w:tcBorders>
          </w:tcPr>
          <w:p w14:paraId="03623345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6DCE8BD4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69559789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4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27D73DB3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13A348D3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19" w:type="dxa"/>
            <w:tcBorders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0766D545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7A2D8943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AE2327" w:rsidRPr="00562D2A" w14:paraId="1F978FFF" w14:textId="77777777" w:rsidTr="00251252">
        <w:trPr>
          <w:trHeight w:val="778"/>
        </w:trPr>
        <w:tc>
          <w:tcPr>
            <w:tcW w:w="587" w:type="dxa"/>
            <w:vMerge w:val="restart"/>
            <w:tcBorders>
              <w:left w:val="single" w:sz="4" w:space="0" w:color="595959" w:themeColor="text1" w:themeTint="A6"/>
            </w:tcBorders>
          </w:tcPr>
          <w:p w14:paraId="1AF58C56" w14:textId="1B25EDB2" w:rsidR="00AE2327" w:rsidRPr="00562D2A" w:rsidRDefault="00AE2327" w:rsidP="00B71991">
            <w:pPr>
              <w:spacing w:before="6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777" w:type="dxa"/>
            <w:vMerge w:val="restart"/>
          </w:tcPr>
          <w:p w14:paraId="59158081" w14:textId="4FD183B1" w:rsidR="00AE2327" w:rsidRPr="00B71991" w:rsidRDefault="00AE2327" w:rsidP="00061D63">
            <w:pPr>
              <w:spacing w:before="6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Backfilling</w:t>
            </w:r>
          </w:p>
        </w:tc>
        <w:tc>
          <w:tcPr>
            <w:tcW w:w="1887" w:type="dxa"/>
            <w:vMerge w:val="restart"/>
          </w:tcPr>
          <w:p w14:paraId="28EFB6B9" w14:textId="5C910590" w:rsidR="00AE2327" w:rsidRPr="00562D2A" w:rsidRDefault="00AE2327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701.15</w:t>
            </w:r>
          </w:p>
        </w:tc>
        <w:tc>
          <w:tcPr>
            <w:tcW w:w="3528" w:type="dxa"/>
            <w:gridSpan w:val="3"/>
            <w:tcBorders>
              <w:bottom w:val="single" w:sz="4" w:space="0" w:color="FFFFFF" w:themeColor="background1"/>
            </w:tcBorders>
          </w:tcPr>
          <w:p w14:paraId="5FA52D38" w14:textId="77777777" w:rsidR="00AE2327" w:rsidRPr="00917A81" w:rsidRDefault="00AE2327" w:rsidP="00917A81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917A81">
              <w:rPr>
                <w:rFonts w:ascii="Arial" w:hAnsi="Arial" w:cs="Arial"/>
                <w:sz w:val="16"/>
                <w:szCs w:val="16"/>
              </w:rPr>
              <w:t>Class 3 Crushed Rock backfill used at detailed on long sections.</w:t>
            </w:r>
          </w:p>
          <w:p w14:paraId="0F41933A" w14:textId="4C81FE5D" w:rsidR="00AE2327" w:rsidRPr="00562D2A" w:rsidRDefault="00AE2327" w:rsidP="00AE2327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917A81">
              <w:rPr>
                <w:rFonts w:ascii="Arial" w:hAnsi="Arial" w:cs="Arial"/>
                <w:sz w:val="16"/>
                <w:szCs w:val="16"/>
              </w:rPr>
              <w:t>Compaction ≥ 97% standard</w:t>
            </w:r>
          </w:p>
        </w:tc>
        <w:tc>
          <w:tcPr>
            <w:tcW w:w="1274" w:type="dxa"/>
            <w:vMerge w:val="restart"/>
          </w:tcPr>
          <w:p w14:paraId="61B9DE80" w14:textId="77777777" w:rsidR="00AE2327" w:rsidRPr="00562D2A" w:rsidRDefault="00AE2327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 w:val="restart"/>
          </w:tcPr>
          <w:p w14:paraId="3299CAD0" w14:textId="77777777" w:rsidR="00AE2327" w:rsidRPr="00562D2A" w:rsidRDefault="00AE2327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2" w:type="dxa"/>
            <w:vMerge w:val="restart"/>
          </w:tcPr>
          <w:p w14:paraId="51066022" w14:textId="77777777" w:rsidR="00AE2327" w:rsidRPr="00562D2A" w:rsidRDefault="00AE2327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7CA2D8A2" w14:textId="77777777" w:rsidR="00AE2327" w:rsidRPr="00562D2A" w:rsidRDefault="00AE2327" w:rsidP="00B71991">
            <w:pPr>
              <w:spacing w:before="60" w:after="16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47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0E5DA85B" w14:textId="77777777" w:rsidR="00AE2327" w:rsidRPr="00562D2A" w:rsidRDefault="00AE2327" w:rsidP="00B71991">
            <w:pPr>
              <w:spacing w:before="60" w:after="16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19" w:type="dxa"/>
            <w:tcBorders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3A1054F2" w14:textId="77777777" w:rsidR="00AE2327" w:rsidRPr="00562D2A" w:rsidRDefault="00AE2327" w:rsidP="00B71991">
            <w:pPr>
              <w:spacing w:before="60" w:after="16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AE2327" w:rsidRPr="00562D2A" w14:paraId="5D7E9483" w14:textId="77777777" w:rsidTr="00251252">
        <w:trPr>
          <w:trHeight w:val="70"/>
        </w:trPr>
        <w:tc>
          <w:tcPr>
            <w:tcW w:w="587" w:type="dxa"/>
            <w:vMerge/>
            <w:tcBorders>
              <w:left w:val="single" w:sz="4" w:space="0" w:color="595959" w:themeColor="text1" w:themeTint="A6"/>
            </w:tcBorders>
          </w:tcPr>
          <w:p w14:paraId="183921DE" w14:textId="77777777" w:rsidR="00AE2327" w:rsidRPr="00562D2A" w:rsidRDefault="00AE2327" w:rsidP="00B71991">
            <w:pPr>
              <w:spacing w:before="6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777" w:type="dxa"/>
            <w:vMerge/>
          </w:tcPr>
          <w:p w14:paraId="62D4F785" w14:textId="77777777" w:rsidR="00AE2327" w:rsidRPr="00B71991" w:rsidRDefault="00AE2327" w:rsidP="00B71991">
            <w:pPr>
              <w:spacing w:before="6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87" w:type="dxa"/>
            <w:vMerge/>
          </w:tcPr>
          <w:p w14:paraId="1F289A29" w14:textId="77777777" w:rsidR="00AE2327" w:rsidRPr="00562D2A" w:rsidRDefault="00AE2327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8" w:type="dxa"/>
            <w:tcBorders>
              <w:top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14:paraId="2E496E59" w14:textId="0BCAB972" w:rsidR="00AE2327" w:rsidRPr="00562D2A" w:rsidRDefault="00AE2327" w:rsidP="00AE232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Test Certificate No.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dotted" w:sz="4" w:space="0" w:color="595959" w:themeColor="text1" w:themeTint="A6"/>
              <w:right w:val="single" w:sz="4" w:space="0" w:color="FFFFFF" w:themeColor="background1"/>
            </w:tcBorders>
          </w:tcPr>
          <w:p w14:paraId="170195A4" w14:textId="77777777" w:rsidR="00AE2327" w:rsidRPr="00562D2A" w:rsidRDefault="00AE2327" w:rsidP="00AE232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</w:tcBorders>
          </w:tcPr>
          <w:p w14:paraId="73AEDF7F" w14:textId="3B5A6C82" w:rsidR="00AE2327" w:rsidRPr="00562D2A" w:rsidRDefault="00AE2327" w:rsidP="00AE232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4" w:type="dxa"/>
            <w:vMerge/>
          </w:tcPr>
          <w:p w14:paraId="16C10BB7" w14:textId="77777777" w:rsidR="00AE2327" w:rsidRPr="00562D2A" w:rsidRDefault="00AE2327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/>
          </w:tcPr>
          <w:p w14:paraId="06EB39A2" w14:textId="77777777" w:rsidR="00AE2327" w:rsidRPr="00562D2A" w:rsidRDefault="00AE2327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2" w:type="dxa"/>
            <w:vMerge/>
          </w:tcPr>
          <w:p w14:paraId="090EC0A4" w14:textId="77777777" w:rsidR="00AE2327" w:rsidRPr="00562D2A" w:rsidRDefault="00AE2327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  <w:vMerge w:val="restart"/>
            <w:tcBorders>
              <w:top w:val="single" w:sz="4" w:space="0" w:color="595959" w:themeColor="text1" w:themeTint="A6"/>
            </w:tcBorders>
          </w:tcPr>
          <w:p w14:paraId="43AE2267" w14:textId="77777777" w:rsidR="00AE2327" w:rsidRPr="00562D2A" w:rsidRDefault="00AE2327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1600FD51" w14:textId="77777777" w:rsidR="00AE2327" w:rsidRPr="00562D2A" w:rsidRDefault="00AE2327" w:rsidP="00B71991">
            <w:pPr>
              <w:spacing w:before="60" w:after="16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47" w:type="dxa"/>
            <w:vMerge w:val="restart"/>
            <w:tcBorders>
              <w:top w:val="single" w:sz="4" w:space="0" w:color="595959" w:themeColor="text1" w:themeTint="A6"/>
            </w:tcBorders>
          </w:tcPr>
          <w:p w14:paraId="0A6A9147" w14:textId="77777777" w:rsidR="00AE2327" w:rsidRPr="00562D2A" w:rsidRDefault="00AE2327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3F02C692" w14:textId="77777777" w:rsidR="00AE2327" w:rsidRPr="00562D2A" w:rsidRDefault="00AE2327" w:rsidP="00B71991">
            <w:pPr>
              <w:spacing w:before="60" w:after="16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19" w:type="dxa"/>
            <w:vMerge w:val="restart"/>
            <w:tcBorders>
              <w:right w:val="single" w:sz="4" w:space="0" w:color="595959" w:themeColor="text1" w:themeTint="A6"/>
            </w:tcBorders>
          </w:tcPr>
          <w:p w14:paraId="35540BB0" w14:textId="77777777" w:rsidR="00AE2327" w:rsidRPr="00562D2A" w:rsidRDefault="00AE2327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6888A714" w14:textId="77777777" w:rsidR="00AE2327" w:rsidRPr="00562D2A" w:rsidRDefault="00AE2327" w:rsidP="00B71991">
            <w:pPr>
              <w:spacing w:before="60" w:after="16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AE2327" w:rsidRPr="00562D2A" w14:paraId="74936914" w14:textId="77777777" w:rsidTr="00251252">
        <w:trPr>
          <w:trHeight w:val="517"/>
        </w:trPr>
        <w:tc>
          <w:tcPr>
            <w:tcW w:w="587" w:type="dxa"/>
            <w:vMerge/>
            <w:tcBorders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14:paraId="32101433" w14:textId="77777777" w:rsidR="00AE2327" w:rsidRPr="00562D2A" w:rsidRDefault="00AE2327" w:rsidP="00B71991">
            <w:pPr>
              <w:spacing w:before="6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777" w:type="dxa"/>
            <w:vMerge/>
            <w:tcBorders>
              <w:bottom w:val="single" w:sz="4" w:space="0" w:color="595959" w:themeColor="text1" w:themeTint="A6"/>
            </w:tcBorders>
          </w:tcPr>
          <w:p w14:paraId="2DE3AD03" w14:textId="77777777" w:rsidR="00AE2327" w:rsidRPr="00B71991" w:rsidRDefault="00AE2327" w:rsidP="00B71991">
            <w:pPr>
              <w:spacing w:before="6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87" w:type="dxa"/>
            <w:vMerge/>
            <w:tcBorders>
              <w:bottom w:val="single" w:sz="4" w:space="0" w:color="595959" w:themeColor="text1" w:themeTint="A6"/>
            </w:tcBorders>
          </w:tcPr>
          <w:p w14:paraId="127126AE" w14:textId="77777777" w:rsidR="00AE2327" w:rsidRPr="00562D2A" w:rsidRDefault="00AE2327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8" w:type="dxa"/>
            <w:gridSpan w:val="3"/>
            <w:tcBorders>
              <w:top w:val="nil"/>
              <w:bottom w:val="single" w:sz="4" w:space="0" w:color="595959" w:themeColor="text1" w:themeTint="A6"/>
            </w:tcBorders>
          </w:tcPr>
          <w:p w14:paraId="3C4689C5" w14:textId="77777777" w:rsidR="00AE2327" w:rsidRPr="00917A81" w:rsidRDefault="00AE2327" w:rsidP="00AE2327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917A81">
              <w:rPr>
                <w:rFonts w:ascii="Arial" w:hAnsi="Arial" w:cs="Arial"/>
                <w:sz w:val="16"/>
                <w:szCs w:val="16"/>
              </w:rPr>
              <w:t>Minimum testing frequency of 20% of all LOTS.</w:t>
            </w:r>
          </w:p>
          <w:p w14:paraId="19E5ABD8" w14:textId="7920180A" w:rsidR="00AE2327" w:rsidRPr="00917A81" w:rsidRDefault="00AE2327" w:rsidP="00AE2327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917A81">
              <w:rPr>
                <w:rFonts w:ascii="Arial" w:hAnsi="Arial" w:cs="Arial"/>
                <w:sz w:val="16"/>
                <w:szCs w:val="16"/>
              </w:rPr>
              <w:t>LOT is defined as from one pit to another for each layer. Typically, 1 LOT between each pit assuming 1m depth of backfill.</w:t>
            </w:r>
          </w:p>
        </w:tc>
        <w:tc>
          <w:tcPr>
            <w:tcW w:w="1274" w:type="dxa"/>
            <w:vMerge/>
            <w:tcBorders>
              <w:bottom w:val="single" w:sz="4" w:space="0" w:color="595959" w:themeColor="text1" w:themeTint="A6"/>
            </w:tcBorders>
          </w:tcPr>
          <w:p w14:paraId="1AFE2DA6" w14:textId="77777777" w:rsidR="00AE2327" w:rsidRPr="00562D2A" w:rsidRDefault="00AE2327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/>
            <w:tcBorders>
              <w:bottom w:val="single" w:sz="4" w:space="0" w:color="595959" w:themeColor="text1" w:themeTint="A6"/>
            </w:tcBorders>
          </w:tcPr>
          <w:p w14:paraId="242A0B47" w14:textId="77777777" w:rsidR="00AE2327" w:rsidRPr="00562D2A" w:rsidRDefault="00AE2327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2" w:type="dxa"/>
            <w:vMerge/>
            <w:tcBorders>
              <w:bottom w:val="single" w:sz="4" w:space="0" w:color="595959" w:themeColor="text1" w:themeTint="A6"/>
            </w:tcBorders>
          </w:tcPr>
          <w:p w14:paraId="7BFF71B0" w14:textId="77777777" w:rsidR="00AE2327" w:rsidRPr="00562D2A" w:rsidRDefault="00AE2327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  <w:vMerge/>
            <w:tcBorders>
              <w:bottom w:val="single" w:sz="4" w:space="0" w:color="595959" w:themeColor="text1" w:themeTint="A6"/>
            </w:tcBorders>
          </w:tcPr>
          <w:p w14:paraId="11B97768" w14:textId="77777777" w:rsidR="00AE2327" w:rsidRPr="00562D2A" w:rsidRDefault="00AE2327" w:rsidP="00B71991">
            <w:pPr>
              <w:spacing w:before="6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47" w:type="dxa"/>
            <w:vMerge/>
            <w:tcBorders>
              <w:bottom w:val="single" w:sz="4" w:space="0" w:color="595959" w:themeColor="text1" w:themeTint="A6"/>
            </w:tcBorders>
          </w:tcPr>
          <w:p w14:paraId="13269E09" w14:textId="77777777" w:rsidR="00AE2327" w:rsidRPr="00562D2A" w:rsidRDefault="00AE2327" w:rsidP="00B71991">
            <w:pPr>
              <w:spacing w:before="6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19" w:type="dxa"/>
            <w:vMerge/>
            <w:tcBorders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4B897D29" w14:textId="77777777" w:rsidR="00AE2327" w:rsidRPr="00562D2A" w:rsidRDefault="00AE2327" w:rsidP="00B71991">
            <w:pPr>
              <w:spacing w:before="6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47714E" w:rsidRPr="00562D2A" w14:paraId="4DADEFE6" w14:textId="77777777" w:rsidTr="00365F4A">
        <w:trPr>
          <w:trHeight w:val="839"/>
        </w:trPr>
        <w:tc>
          <w:tcPr>
            <w:tcW w:w="587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</w:tcBorders>
          </w:tcPr>
          <w:p w14:paraId="5097D682" w14:textId="191C826F" w:rsidR="0047714E" w:rsidRPr="00562D2A" w:rsidRDefault="00596450" w:rsidP="00B71991">
            <w:pPr>
              <w:spacing w:before="6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777" w:type="dxa"/>
            <w:vMerge w:val="restart"/>
            <w:tcBorders>
              <w:top w:val="single" w:sz="4" w:space="0" w:color="595959" w:themeColor="text1" w:themeTint="A6"/>
            </w:tcBorders>
          </w:tcPr>
          <w:p w14:paraId="6C0D2964" w14:textId="57220955" w:rsidR="0047714E" w:rsidRPr="00B71991" w:rsidRDefault="00061D63" w:rsidP="00B71991">
            <w:pPr>
              <w:spacing w:before="6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Final Acceptance</w:t>
            </w:r>
          </w:p>
        </w:tc>
        <w:tc>
          <w:tcPr>
            <w:tcW w:w="1887" w:type="dxa"/>
            <w:vMerge w:val="restart"/>
            <w:tcBorders>
              <w:top w:val="single" w:sz="4" w:space="0" w:color="595959" w:themeColor="text1" w:themeTint="A6"/>
            </w:tcBorders>
          </w:tcPr>
          <w:p w14:paraId="4FF9DE4F" w14:textId="2D393C9F" w:rsidR="0047714E" w:rsidRPr="00562D2A" w:rsidRDefault="00061D63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701</w:t>
            </w:r>
          </w:p>
        </w:tc>
        <w:tc>
          <w:tcPr>
            <w:tcW w:w="3528" w:type="dxa"/>
            <w:gridSpan w:val="3"/>
            <w:vMerge w:val="restart"/>
            <w:tcBorders>
              <w:top w:val="single" w:sz="4" w:space="0" w:color="595959" w:themeColor="text1" w:themeTint="A6"/>
            </w:tcBorders>
          </w:tcPr>
          <w:p w14:paraId="3FD255A4" w14:textId="5EA74147" w:rsidR="0047714E" w:rsidRPr="00562D2A" w:rsidRDefault="00F119F3" w:rsidP="00B71991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119F3">
              <w:rPr>
                <w:rFonts w:ascii="Arial" w:hAnsi="Arial" w:cs="Arial"/>
                <w:sz w:val="16"/>
                <w:szCs w:val="16"/>
              </w:rPr>
              <w:t>Inspection and acceptance of finished pits and pipes.</w:t>
            </w:r>
          </w:p>
        </w:tc>
        <w:tc>
          <w:tcPr>
            <w:tcW w:w="1274" w:type="dxa"/>
            <w:vMerge w:val="restart"/>
            <w:tcBorders>
              <w:top w:val="single" w:sz="4" w:space="0" w:color="595959" w:themeColor="text1" w:themeTint="A6"/>
            </w:tcBorders>
          </w:tcPr>
          <w:p w14:paraId="032C3F5C" w14:textId="77777777" w:rsidR="0047714E" w:rsidRPr="00562D2A" w:rsidRDefault="0047714E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 w:val="restart"/>
            <w:tcBorders>
              <w:top w:val="single" w:sz="4" w:space="0" w:color="595959" w:themeColor="text1" w:themeTint="A6"/>
            </w:tcBorders>
          </w:tcPr>
          <w:p w14:paraId="53876A89" w14:textId="5592984B" w:rsidR="0047714E" w:rsidRPr="00562D2A" w:rsidRDefault="00EF64A5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</w:t>
            </w:r>
          </w:p>
        </w:tc>
        <w:tc>
          <w:tcPr>
            <w:tcW w:w="1262" w:type="dxa"/>
            <w:vMerge w:val="restart"/>
            <w:tcBorders>
              <w:top w:val="single" w:sz="4" w:space="0" w:color="595959" w:themeColor="text1" w:themeTint="A6"/>
            </w:tcBorders>
          </w:tcPr>
          <w:p w14:paraId="0D0EF9DE" w14:textId="77777777" w:rsidR="0047714E" w:rsidRPr="00562D2A" w:rsidRDefault="0047714E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  <w:tcBorders>
              <w:top w:val="single" w:sz="4" w:space="0" w:color="595959" w:themeColor="text1" w:themeTint="A6"/>
            </w:tcBorders>
          </w:tcPr>
          <w:p w14:paraId="129479F1" w14:textId="77777777" w:rsidR="0047714E" w:rsidRPr="00562D2A" w:rsidRDefault="0047714E" w:rsidP="00B71991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  <w:tcBorders>
              <w:top w:val="single" w:sz="4" w:space="0" w:color="595959" w:themeColor="text1" w:themeTint="A6"/>
            </w:tcBorders>
          </w:tcPr>
          <w:p w14:paraId="6516C02E" w14:textId="77777777" w:rsidR="0047714E" w:rsidRPr="00562D2A" w:rsidRDefault="0047714E" w:rsidP="00B71991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9" w:type="dxa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14:paraId="34D7964E" w14:textId="77777777" w:rsidR="0047714E" w:rsidRPr="00562D2A" w:rsidRDefault="0047714E" w:rsidP="00B71991">
            <w:pPr>
              <w:spacing w:before="60" w:after="1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5CC4" w:rsidRPr="00562D2A" w14:paraId="0D9D2478" w14:textId="77777777" w:rsidTr="00365F4A">
        <w:trPr>
          <w:trHeight w:val="839"/>
        </w:trPr>
        <w:tc>
          <w:tcPr>
            <w:tcW w:w="587" w:type="dxa"/>
            <w:vMerge/>
            <w:tcBorders>
              <w:left w:val="single" w:sz="4" w:space="0" w:color="595959" w:themeColor="text1" w:themeTint="A6"/>
            </w:tcBorders>
          </w:tcPr>
          <w:p w14:paraId="53BB3D51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777" w:type="dxa"/>
            <w:vMerge/>
          </w:tcPr>
          <w:p w14:paraId="512C2D3B" w14:textId="77777777" w:rsidR="004C5CC4" w:rsidRPr="00B71991" w:rsidRDefault="004C5CC4" w:rsidP="00B71991">
            <w:pPr>
              <w:spacing w:before="6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887" w:type="dxa"/>
            <w:vMerge/>
          </w:tcPr>
          <w:p w14:paraId="26D02459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28" w:type="dxa"/>
            <w:gridSpan w:val="3"/>
            <w:vMerge/>
          </w:tcPr>
          <w:p w14:paraId="1A0F4419" w14:textId="77777777" w:rsidR="004C5CC4" w:rsidRPr="00562D2A" w:rsidRDefault="004C5CC4" w:rsidP="00B71991">
            <w:pPr>
              <w:spacing w:before="60" w:after="12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4" w:type="dxa"/>
            <w:vMerge/>
          </w:tcPr>
          <w:p w14:paraId="56B43DC9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vMerge/>
          </w:tcPr>
          <w:p w14:paraId="5BB32587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2" w:type="dxa"/>
            <w:vMerge/>
          </w:tcPr>
          <w:p w14:paraId="02B3A043" w14:textId="77777777" w:rsidR="004C5CC4" w:rsidRPr="00562D2A" w:rsidRDefault="004C5CC4" w:rsidP="00B71991">
            <w:pPr>
              <w:spacing w:before="6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7" w:type="dxa"/>
          </w:tcPr>
          <w:p w14:paraId="51800A83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4017D340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7" w:type="dxa"/>
          </w:tcPr>
          <w:p w14:paraId="382030E9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6D101ED5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9" w:type="dxa"/>
            <w:tcBorders>
              <w:right w:val="single" w:sz="4" w:space="0" w:color="595959" w:themeColor="text1" w:themeTint="A6"/>
            </w:tcBorders>
          </w:tcPr>
          <w:p w14:paraId="46013502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  <w:r w:rsidRPr="00562D2A">
              <w:rPr>
                <w:rFonts w:ascii="Arial" w:hAnsi="Arial" w:cs="Arial"/>
                <w:b/>
                <w:bCs/>
                <w:sz w:val="16"/>
                <w:szCs w:val="16"/>
              </w:rPr>
              <w:t>Date</w:t>
            </w:r>
            <w:r w:rsidRPr="00562D2A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1E7BC765" w14:textId="77777777" w:rsidR="004C5CC4" w:rsidRPr="00562D2A" w:rsidRDefault="004C5CC4" w:rsidP="00B71991">
            <w:pPr>
              <w:spacing w:before="60" w:after="16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FA548BB" w14:textId="35F3AE00" w:rsidR="00C4249E" w:rsidRPr="00562D2A" w:rsidRDefault="00C4249E" w:rsidP="007B3334">
      <w:pPr>
        <w:spacing w:after="0"/>
        <w:rPr>
          <w:rFonts w:ascii="Arial" w:hAnsi="Arial" w:cs="Arial"/>
          <w:sz w:val="12"/>
          <w:szCs w:val="12"/>
        </w:rPr>
      </w:pPr>
    </w:p>
    <w:tbl>
      <w:tblPr>
        <w:tblStyle w:val="TableGrid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7726"/>
        <w:gridCol w:w="7713"/>
      </w:tblGrid>
      <w:tr w:rsidR="00F8294E" w:rsidRPr="00562D2A" w14:paraId="25C29C48" w14:textId="77777777" w:rsidTr="002A1E9B">
        <w:tc>
          <w:tcPr>
            <w:tcW w:w="15725" w:type="dxa"/>
            <w:gridSpan w:val="2"/>
            <w:shd w:val="clear" w:color="auto" w:fill="D0CECE" w:themeFill="background2" w:themeFillShade="E6"/>
          </w:tcPr>
          <w:p w14:paraId="51D9A603" w14:textId="025582F8" w:rsidR="00F8294E" w:rsidRPr="00562D2A" w:rsidRDefault="00F8294E" w:rsidP="00F8294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Supporting Documents</w:t>
            </w:r>
          </w:p>
        </w:tc>
      </w:tr>
      <w:tr w:rsidR="00F8294E" w:rsidRPr="00562D2A" w14:paraId="318BD5E6" w14:textId="77777777" w:rsidTr="002A1E9B">
        <w:tc>
          <w:tcPr>
            <w:tcW w:w="7862" w:type="dxa"/>
            <w:shd w:val="clear" w:color="auto" w:fill="F2F2F2" w:themeFill="background1" w:themeFillShade="F2"/>
          </w:tcPr>
          <w:p w14:paraId="35F22BCE" w14:textId="67DB00B8" w:rsidR="00F8294E" w:rsidRPr="00562D2A" w:rsidRDefault="00F8294E" w:rsidP="00F8294E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File Description</w:t>
            </w:r>
          </w:p>
        </w:tc>
        <w:tc>
          <w:tcPr>
            <w:tcW w:w="7863" w:type="dxa"/>
            <w:shd w:val="clear" w:color="auto" w:fill="F2F2F2" w:themeFill="background1" w:themeFillShade="F2"/>
          </w:tcPr>
          <w:p w14:paraId="268759C6" w14:textId="35405706" w:rsidR="00F8294E" w:rsidRPr="00562D2A" w:rsidRDefault="00F8294E" w:rsidP="00F8294E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File Link</w:t>
            </w:r>
          </w:p>
        </w:tc>
      </w:tr>
      <w:tr w:rsidR="00F8294E" w:rsidRPr="00562D2A" w14:paraId="46D10C45" w14:textId="77777777" w:rsidTr="002A1E9B">
        <w:tc>
          <w:tcPr>
            <w:tcW w:w="7862" w:type="dxa"/>
          </w:tcPr>
          <w:p w14:paraId="5C99B1A5" w14:textId="6D6C688C" w:rsidR="00F8294E" w:rsidRPr="00562D2A" w:rsidRDefault="00F8294E" w:rsidP="00F8294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62D2A">
              <w:rPr>
                <w:rFonts w:ascii="Arial" w:hAnsi="Arial" w:cs="Arial"/>
                <w:sz w:val="20"/>
                <w:szCs w:val="20"/>
              </w:rPr>
              <w:t>Site Photos</w:t>
            </w:r>
          </w:p>
        </w:tc>
        <w:tc>
          <w:tcPr>
            <w:tcW w:w="7863" w:type="dxa"/>
          </w:tcPr>
          <w:p w14:paraId="0F40DFA9" w14:textId="77777777" w:rsidR="00F8294E" w:rsidRPr="00562D2A" w:rsidRDefault="00F8294E" w:rsidP="00F8294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4E" w:rsidRPr="00562D2A" w14:paraId="084FAB73" w14:textId="77777777" w:rsidTr="002A1E9B">
        <w:tc>
          <w:tcPr>
            <w:tcW w:w="7862" w:type="dxa"/>
          </w:tcPr>
          <w:p w14:paraId="5CD07D8B" w14:textId="77777777" w:rsidR="00F8294E" w:rsidRPr="00562D2A" w:rsidRDefault="00F8294E" w:rsidP="00F8294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63" w:type="dxa"/>
          </w:tcPr>
          <w:p w14:paraId="456D2C77" w14:textId="77777777" w:rsidR="00F8294E" w:rsidRPr="00562D2A" w:rsidRDefault="00F8294E" w:rsidP="00F8294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5F06F4F" w14:textId="60670AF8" w:rsidR="00F8294E" w:rsidRDefault="00F8294E" w:rsidP="007B3334">
      <w:pPr>
        <w:spacing w:after="0"/>
        <w:rPr>
          <w:rFonts w:ascii="Arial" w:hAnsi="Arial" w:cs="Arial"/>
          <w:sz w:val="12"/>
          <w:szCs w:val="12"/>
        </w:rPr>
      </w:pPr>
    </w:p>
    <w:p w14:paraId="6C1CA52E" w14:textId="77777777" w:rsidR="009257CB" w:rsidRPr="00562D2A" w:rsidRDefault="009257CB" w:rsidP="007B3334">
      <w:pPr>
        <w:spacing w:after="0"/>
        <w:rPr>
          <w:rFonts w:ascii="Arial" w:hAnsi="Arial" w:cs="Arial"/>
          <w:sz w:val="12"/>
          <w:szCs w:val="12"/>
        </w:rPr>
      </w:pPr>
    </w:p>
    <w:tbl>
      <w:tblPr>
        <w:tblStyle w:val="TableGrid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3877"/>
        <w:gridCol w:w="3842"/>
        <w:gridCol w:w="3877"/>
        <w:gridCol w:w="3843"/>
      </w:tblGrid>
      <w:tr w:rsidR="00F8294E" w:rsidRPr="00562D2A" w14:paraId="33C1EE0A" w14:textId="77777777" w:rsidTr="002A1E9B">
        <w:tc>
          <w:tcPr>
            <w:tcW w:w="15725" w:type="dxa"/>
            <w:gridSpan w:val="4"/>
            <w:shd w:val="clear" w:color="auto" w:fill="D0CECE" w:themeFill="background2" w:themeFillShade="E6"/>
          </w:tcPr>
          <w:p w14:paraId="0D66972A" w14:textId="5D098CFD" w:rsidR="00F8294E" w:rsidRPr="00562D2A" w:rsidRDefault="00F8294E" w:rsidP="00F8294E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ITP Completion / Acceptance</w:t>
            </w:r>
          </w:p>
        </w:tc>
      </w:tr>
      <w:tr w:rsidR="00F8294E" w:rsidRPr="00562D2A" w14:paraId="01C44B92" w14:textId="77777777" w:rsidTr="002A1E9B">
        <w:tc>
          <w:tcPr>
            <w:tcW w:w="3931" w:type="dxa"/>
            <w:shd w:val="clear" w:color="auto" w:fill="D0CECE" w:themeFill="background2" w:themeFillShade="E6"/>
          </w:tcPr>
          <w:p w14:paraId="31D5CFEC" w14:textId="185A4FE3" w:rsidR="00F8294E" w:rsidRPr="00562D2A" w:rsidRDefault="00F8294E" w:rsidP="00F8294E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Client Representative Name</w:t>
            </w:r>
          </w:p>
        </w:tc>
        <w:tc>
          <w:tcPr>
            <w:tcW w:w="3931" w:type="dxa"/>
          </w:tcPr>
          <w:p w14:paraId="729665DA" w14:textId="77777777" w:rsidR="00F8294E" w:rsidRPr="00562D2A" w:rsidRDefault="00F8294E" w:rsidP="00F8294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1" w:type="dxa"/>
            <w:shd w:val="clear" w:color="auto" w:fill="D0CECE" w:themeFill="background2" w:themeFillShade="E6"/>
          </w:tcPr>
          <w:p w14:paraId="0ECE433A" w14:textId="50566A9E" w:rsidR="00F8294E" w:rsidRPr="00562D2A" w:rsidRDefault="00684BE1" w:rsidP="00F8294E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BildGroup</w:t>
            </w:r>
            <w:r w:rsidR="00F8294E" w:rsidRPr="00562D2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Representative Name</w:t>
            </w:r>
          </w:p>
        </w:tc>
        <w:tc>
          <w:tcPr>
            <w:tcW w:w="3932" w:type="dxa"/>
          </w:tcPr>
          <w:p w14:paraId="19F5B242" w14:textId="77777777" w:rsidR="00F8294E" w:rsidRPr="00562D2A" w:rsidRDefault="00F8294E" w:rsidP="00F8294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4E" w:rsidRPr="00562D2A" w14:paraId="7D540232" w14:textId="77777777" w:rsidTr="002A1E9B">
        <w:tc>
          <w:tcPr>
            <w:tcW w:w="3931" w:type="dxa"/>
            <w:shd w:val="clear" w:color="auto" w:fill="D0CECE" w:themeFill="background2" w:themeFillShade="E6"/>
          </w:tcPr>
          <w:p w14:paraId="6293DF5A" w14:textId="547DBC1D" w:rsidR="00F8294E" w:rsidRPr="00562D2A" w:rsidRDefault="00F8294E" w:rsidP="00F8294E">
            <w:pPr>
              <w:spacing w:before="60" w:after="4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Client Representative Signature</w:t>
            </w:r>
          </w:p>
        </w:tc>
        <w:tc>
          <w:tcPr>
            <w:tcW w:w="3931" w:type="dxa"/>
          </w:tcPr>
          <w:p w14:paraId="5DEC6C31" w14:textId="77777777" w:rsidR="00F8294E" w:rsidRPr="00562D2A" w:rsidRDefault="00F8294E" w:rsidP="00F8294E">
            <w:pPr>
              <w:spacing w:before="60" w:after="4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1" w:type="dxa"/>
            <w:shd w:val="clear" w:color="auto" w:fill="D0CECE" w:themeFill="background2" w:themeFillShade="E6"/>
          </w:tcPr>
          <w:p w14:paraId="51FF853E" w14:textId="63CE0143" w:rsidR="00F8294E" w:rsidRPr="00562D2A" w:rsidRDefault="00684BE1" w:rsidP="00F8294E">
            <w:pPr>
              <w:spacing w:before="60" w:after="4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BildGroup</w:t>
            </w:r>
            <w:r w:rsidR="00F8294E" w:rsidRPr="00562D2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Representative Signature</w:t>
            </w:r>
          </w:p>
        </w:tc>
        <w:tc>
          <w:tcPr>
            <w:tcW w:w="3932" w:type="dxa"/>
          </w:tcPr>
          <w:p w14:paraId="52A77583" w14:textId="77777777" w:rsidR="00F8294E" w:rsidRPr="00562D2A" w:rsidRDefault="00F8294E" w:rsidP="00F8294E">
            <w:pPr>
              <w:spacing w:before="60" w:after="4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4E" w:rsidRPr="00562D2A" w14:paraId="5C4FDED6" w14:textId="77777777" w:rsidTr="002A1E9B">
        <w:tc>
          <w:tcPr>
            <w:tcW w:w="3931" w:type="dxa"/>
            <w:shd w:val="clear" w:color="auto" w:fill="D0CECE" w:themeFill="background2" w:themeFillShade="E6"/>
          </w:tcPr>
          <w:p w14:paraId="1AE52FAD" w14:textId="4A9E80DC" w:rsidR="00F8294E" w:rsidRPr="00562D2A" w:rsidRDefault="00F8294E" w:rsidP="00F8294E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3931" w:type="dxa"/>
          </w:tcPr>
          <w:p w14:paraId="6562CEE5" w14:textId="77777777" w:rsidR="00F8294E" w:rsidRPr="00562D2A" w:rsidRDefault="00F8294E" w:rsidP="00F8294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1" w:type="dxa"/>
            <w:shd w:val="clear" w:color="auto" w:fill="D0CECE" w:themeFill="background2" w:themeFillShade="E6"/>
          </w:tcPr>
          <w:p w14:paraId="1AA8193C" w14:textId="432997D5" w:rsidR="00F8294E" w:rsidRPr="00562D2A" w:rsidRDefault="00F8294E" w:rsidP="00F8294E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2D2A"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3932" w:type="dxa"/>
          </w:tcPr>
          <w:p w14:paraId="3DDCD7CE" w14:textId="77777777" w:rsidR="00F8294E" w:rsidRPr="00562D2A" w:rsidRDefault="00F8294E" w:rsidP="00F8294E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956C6E5" w14:textId="77777777" w:rsidR="00F8294E" w:rsidRPr="00562D2A" w:rsidRDefault="00F8294E" w:rsidP="00FE3276">
      <w:pPr>
        <w:rPr>
          <w:rFonts w:ascii="Arial" w:hAnsi="Arial" w:cs="Arial"/>
        </w:rPr>
      </w:pPr>
    </w:p>
    <w:sectPr w:rsidR="00F8294E" w:rsidRPr="00562D2A" w:rsidSect="002A1CD4">
      <w:headerReference w:type="default" r:id="rId10"/>
      <w:footerReference w:type="default" r:id="rId11"/>
      <w:pgSz w:w="16838" w:h="11906" w:orient="landscape" w:code="9"/>
      <w:pgMar w:top="284" w:right="680" w:bottom="284" w:left="709" w:header="142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4DDE91" w14:textId="77777777" w:rsidR="00EF0D17" w:rsidRDefault="00EF0D17" w:rsidP="005B1DDC">
      <w:pPr>
        <w:spacing w:after="0" w:line="240" w:lineRule="auto"/>
      </w:pPr>
      <w:r>
        <w:separator/>
      </w:r>
    </w:p>
  </w:endnote>
  <w:endnote w:type="continuationSeparator" w:id="0">
    <w:p w14:paraId="69889408" w14:textId="77777777" w:rsidR="00EF0D17" w:rsidRDefault="00EF0D17" w:rsidP="005B1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F710F" w14:textId="6E5351B9" w:rsidR="00272B01" w:rsidRPr="00F33BAB" w:rsidRDefault="00F33BAB" w:rsidP="00F33BAB">
    <w:pPr>
      <w:pStyle w:val="Footer"/>
      <w:pBdr>
        <w:top w:val="single" w:sz="4" w:space="5" w:color="auto"/>
      </w:pBdr>
      <w:tabs>
        <w:tab w:val="clear" w:pos="9026"/>
        <w:tab w:val="right" w:pos="15449"/>
      </w:tabs>
      <w:rPr>
        <w:rFonts w:ascii="Arial" w:hAnsi="Arial" w:cs="Arial"/>
        <w:sz w:val="14"/>
        <w:szCs w:val="16"/>
      </w:rPr>
    </w:pPr>
    <w:bookmarkStart w:id="4" w:name="_Hlk14692306"/>
    <w:bookmarkStart w:id="5" w:name="_Hlk14692307"/>
    <w:bookmarkStart w:id="6" w:name="_Hlk14692321"/>
    <w:bookmarkStart w:id="7" w:name="_Hlk14692322"/>
    <w:r>
      <w:rPr>
        <w:rFonts w:ascii="Arial" w:hAnsi="Arial" w:cs="Arial"/>
        <w:sz w:val="14"/>
        <w:szCs w:val="16"/>
      </w:rPr>
      <w:t>B</w:t>
    </w:r>
    <w:r w:rsidR="00BA3913">
      <w:rPr>
        <w:rFonts w:ascii="Arial" w:hAnsi="Arial" w:cs="Arial"/>
        <w:sz w:val="14"/>
        <w:szCs w:val="16"/>
      </w:rPr>
      <w:t>GIN</w:t>
    </w:r>
    <w:r>
      <w:rPr>
        <w:rFonts w:ascii="Arial" w:hAnsi="Arial" w:cs="Arial"/>
        <w:sz w:val="14"/>
        <w:szCs w:val="16"/>
      </w:rPr>
      <w:t>_035</w:t>
    </w:r>
    <w:r>
      <w:rPr>
        <w:rFonts w:ascii="Arial" w:hAnsi="Arial" w:cs="Arial"/>
        <w:sz w:val="14"/>
        <w:szCs w:val="16"/>
      </w:rPr>
      <w:t>2</w:t>
    </w:r>
    <w:r>
      <w:rPr>
        <w:rFonts w:ascii="Arial" w:hAnsi="Arial" w:cs="Arial"/>
        <w:sz w:val="14"/>
        <w:szCs w:val="16"/>
      </w:rPr>
      <w:t xml:space="preserve">_V2_08/04/21 </w:t>
    </w:r>
    <w:r w:rsidRPr="009579B0">
      <w:rPr>
        <w:rFonts w:ascii="Arial" w:hAnsi="Arial" w:cs="Arial"/>
        <w:sz w:val="14"/>
        <w:szCs w:val="16"/>
      </w:rPr>
      <w:t>UNCONTROLLED IF PRINTED</w:t>
    </w:r>
    <w:r w:rsidRPr="009579B0">
      <w:rPr>
        <w:rFonts w:ascii="Arial" w:hAnsi="Arial" w:cs="Arial"/>
        <w:sz w:val="14"/>
        <w:szCs w:val="16"/>
      </w:rPr>
      <w:tab/>
    </w:r>
    <w:r>
      <w:rPr>
        <w:rFonts w:ascii="Arial" w:hAnsi="Arial" w:cs="Arial"/>
        <w:sz w:val="14"/>
        <w:szCs w:val="16"/>
      </w:rPr>
      <w:tab/>
    </w:r>
    <w:r w:rsidRPr="009579B0">
      <w:rPr>
        <w:rFonts w:ascii="Arial" w:hAnsi="Arial" w:cs="Arial"/>
        <w:sz w:val="14"/>
        <w:szCs w:val="16"/>
      </w:rPr>
      <w:t xml:space="preserve">Page </w:t>
    </w:r>
    <w:bookmarkEnd w:id="4"/>
    <w:bookmarkEnd w:id="5"/>
    <w:bookmarkEnd w:id="6"/>
    <w:bookmarkEnd w:id="7"/>
    <w:r w:rsidRPr="001F5543">
      <w:rPr>
        <w:rFonts w:ascii="Arial" w:hAnsi="Arial" w:cs="Arial"/>
        <w:sz w:val="14"/>
        <w:szCs w:val="16"/>
      </w:rPr>
      <w:fldChar w:fldCharType="begin"/>
    </w:r>
    <w:r w:rsidRPr="001F5543">
      <w:rPr>
        <w:rFonts w:ascii="Arial" w:hAnsi="Arial" w:cs="Arial"/>
        <w:sz w:val="14"/>
        <w:szCs w:val="16"/>
      </w:rPr>
      <w:instrText xml:space="preserve"> PAGE   \* MERGEFORMAT </w:instrText>
    </w:r>
    <w:r w:rsidRPr="001F5543">
      <w:rPr>
        <w:rFonts w:ascii="Arial" w:hAnsi="Arial" w:cs="Arial"/>
        <w:sz w:val="14"/>
        <w:szCs w:val="16"/>
      </w:rPr>
      <w:fldChar w:fldCharType="separate"/>
    </w:r>
    <w:r>
      <w:rPr>
        <w:rFonts w:ascii="Arial" w:hAnsi="Arial" w:cs="Arial"/>
        <w:sz w:val="14"/>
        <w:szCs w:val="16"/>
      </w:rPr>
      <w:t>1</w:t>
    </w:r>
    <w:r w:rsidRPr="001F5543">
      <w:rPr>
        <w:rFonts w:ascii="Arial" w:hAnsi="Arial" w:cs="Arial"/>
        <w:noProof/>
        <w:sz w:val="14"/>
        <w:szCs w:val="16"/>
      </w:rPr>
      <w:fldChar w:fldCharType="end"/>
    </w:r>
    <w:r>
      <w:rPr>
        <w:rFonts w:ascii="Arial" w:hAnsi="Arial" w:cs="Arial"/>
        <w:noProof/>
        <w:sz w:val="14"/>
        <w:szCs w:val="16"/>
      </w:rPr>
      <w:t xml:space="preserve"> of </w:t>
    </w:r>
    <w:r>
      <w:rPr>
        <w:rFonts w:ascii="Arial" w:hAnsi="Arial" w:cs="Arial"/>
        <w:noProof/>
        <w:sz w:val="14"/>
        <w:szCs w:val="16"/>
      </w:rPr>
      <w:fldChar w:fldCharType="begin"/>
    </w:r>
    <w:r>
      <w:rPr>
        <w:rFonts w:ascii="Arial" w:hAnsi="Arial" w:cs="Arial"/>
        <w:noProof/>
        <w:sz w:val="14"/>
        <w:szCs w:val="16"/>
      </w:rPr>
      <w:instrText xml:space="preserve"> NUMPAGES  \* Arabic  \* MERGEFORMAT </w:instrText>
    </w:r>
    <w:r>
      <w:rPr>
        <w:rFonts w:ascii="Arial" w:hAnsi="Arial" w:cs="Arial"/>
        <w:noProof/>
        <w:sz w:val="14"/>
        <w:szCs w:val="16"/>
      </w:rPr>
      <w:fldChar w:fldCharType="separate"/>
    </w:r>
    <w:r>
      <w:rPr>
        <w:rFonts w:ascii="Arial" w:hAnsi="Arial" w:cs="Arial"/>
        <w:noProof/>
        <w:sz w:val="14"/>
        <w:szCs w:val="16"/>
      </w:rPr>
      <w:t>4</w:t>
    </w:r>
    <w:r>
      <w:rPr>
        <w:rFonts w:ascii="Arial" w:hAnsi="Arial" w:cs="Arial"/>
        <w:noProof/>
        <w:sz w:val="14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1BC52C" w14:textId="77777777" w:rsidR="00EF0D17" w:rsidRDefault="00EF0D17" w:rsidP="005B1DDC">
      <w:pPr>
        <w:spacing w:after="0" w:line="240" w:lineRule="auto"/>
      </w:pPr>
      <w:r>
        <w:separator/>
      </w:r>
    </w:p>
  </w:footnote>
  <w:footnote w:type="continuationSeparator" w:id="0">
    <w:p w14:paraId="11829950" w14:textId="77777777" w:rsidR="00EF0D17" w:rsidRDefault="00EF0D17" w:rsidP="005B1D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0A7A9" w14:textId="188EA775" w:rsidR="00680BCE" w:rsidRPr="00483EBC" w:rsidRDefault="00A0553B" w:rsidP="00AA6F69">
    <w:pPr>
      <w:pStyle w:val="SCOPE"/>
      <w:tabs>
        <w:tab w:val="left" w:pos="3000"/>
        <w:tab w:val="right" w:pos="15451"/>
      </w:tabs>
      <w:spacing w:before="360" w:after="0"/>
      <w:rPr>
        <w:rFonts w:ascii="Arial" w:hAnsi="Arial" w:cs="Arial"/>
        <w:sz w:val="22"/>
        <w:szCs w:val="20"/>
      </w:rPr>
    </w:pPr>
    <w:bookmarkStart w:id="0" w:name="_Hlk530475404"/>
    <w:bookmarkStart w:id="1" w:name="_Hlk530475405"/>
    <w:bookmarkStart w:id="2" w:name="_Hlk19684830"/>
    <w:bookmarkStart w:id="3" w:name="_Hlk19684831"/>
    <w:r>
      <w:rPr>
        <w:noProof/>
      </w:rPr>
      <w:drawing>
        <wp:anchor distT="0" distB="0" distL="114300" distR="114300" simplePos="0" relativeHeight="251659264" behindDoc="0" locked="0" layoutInCell="1" allowOverlap="1" wp14:anchorId="1CBC82B5" wp14:editId="5EA68DDE">
          <wp:simplePos x="0" y="0"/>
          <wp:positionH relativeFrom="margin">
            <wp:posOffset>31115</wp:posOffset>
          </wp:positionH>
          <wp:positionV relativeFrom="paragraph">
            <wp:posOffset>59055</wp:posOffset>
          </wp:positionV>
          <wp:extent cx="1504950" cy="344850"/>
          <wp:effectExtent l="0" t="0" r="0" b="0"/>
          <wp:wrapNone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344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26059">
      <w:rPr>
        <w:rFonts w:ascii="Arial" w:hAnsi="Arial" w:cs="Arial"/>
        <w:sz w:val="22"/>
        <w:szCs w:val="20"/>
      </w:rPr>
      <w:tab/>
    </w:r>
    <w:r w:rsidR="00C26059">
      <w:rPr>
        <w:rFonts w:ascii="Arial" w:hAnsi="Arial" w:cs="Arial"/>
        <w:sz w:val="22"/>
        <w:szCs w:val="20"/>
      </w:rPr>
      <w:tab/>
    </w:r>
    <w:bookmarkEnd w:id="0"/>
    <w:bookmarkEnd w:id="1"/>
    <w:bookmarkEnd w:id="2"/>
    <w:bookmarkEnd w:id="3"/>
    <w:r w:rsidR="00D643ED">
      <w:rPr>
        <w:rFonts w:ascii="Arial" w:hAnsi="Arial" w:cs="Arial"/>
        <w:sz w:val="22"/>
        <w:szCs w:val="20"/>
      </w:rPr>
      <w:t>701.2 STORMWATER DRAINAGE ITP</w:t>
    </w:r>
  </w:p>
  <w:p w14:paraId="3437C776" w14:textId="77777777" w:rsidR="005B1DDC" w:rsidRPr="005B1DDC" w:rsidRDefault="005B1DDC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E162E2"/>
    <w:multiLevelType w:val="hybridMultilevel"/>
    <w:tmpl w:val="D1844A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F3FD6"/>
    <w:multiLevelType w:val="hybridMultilevel"/>
    <w:tmpl w:val="76262D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DC"/>
    <w:rsid w:val="00041585"/>
    <w:rsid w:val="00061D63"/>
    <w:rsid w:val="0009208B"/>
    <w:rsid w:val="00156094"/>
    <w:rsid w:val="00157EFC"/>
    <w:rsid w:val="001C07EC"/>
    <w:rsid w:val="00202BDD"/>
    <w:rsid w:val="00226E5C"/>
    <w:rsid w:val="00251252"/>
    <w:rsid w:val="00272B01"/>
    <w:rsid w:val="00273C58"/>
    <w:rsid w:val="002A1CD4"/>
    <w:rsid w:val="002A1E9B"/>
    <w:rsid w:val="002B145E"/>
    <w:rsid w:val="002B4E5D"/>
    <w:rsid w:val="002C4622"/>
    <w:rsid w:val="00335123"/>
    <w:rsid w:val="00365F4A"/>
    <w:rsid w:val="00440CF4"/>
    <w:rsid w:val="00454CAC"/>
    <w:rsid w:val="0047714E"/>
    <w:rsid w:val="004C5CC4"/>
    <w:rsid w:val="00536EEE"/>
    <w:rsid w:val="00542D3E"/>
    <w:rsid w:val="00547770"/>
    <w:rsid w:val="00562D2A"/>
    <w:rsid w:val="00563D73"/>
    <w:rsid w:val="00596450"/>
    <w:rsid w:val="005B153F"/>
    <w:rsid w:val="005B1DDC"/>
    <w:rsid w:val="005B472C"/>
    <w:rsid w:val="005B7829"/>
    <w:rsid w:val="005C0482"/>
    <w:rsid w:val="00605F90"/>
    <w:rsid w:val="006171E0"/>
    <w:rsid w:val="00640259"/>
    <w:rsid w:val="0066742F"/>
    <w:rsid w:val="00680BCE"/>
    <w:rsid w:val="00684BE1"/>
    <w:rsid w:val="00692DBA"/>
    <w:rsid w:val="00697364"/>
    <w:rsid w:val="006C2968"/>
    <w:rsid w:val="006E2EF2"/>
    <w:rsid w:val="00721CB0"/>
    <w:rsid w:val="0073709B"/>
    <w:rsid w:val="007454F7"/>
    <w:rsid w:val="0076122B"/>
    <w:rsid w:val="0078441D"/>
    <w:rsid w:val="007950ED"/>
    <w:rsid w:val="007B3334"/>
    <w:rsid w:val="007C61D1"/>
    <w:rsid w:val="0086224C"/>
    <w:rsid w:val="00862367"/>
    <w:rsid w:val="00891150"/>
    <w:rsid w:val="008A5C51"/>
    <w:rsid w:val="008B5DCD"/>
    <w:rsid w:val="008C5102"/>
    <w:rsid w:val="008F79EA"/>
    <w:rsid w:val="00917A81"/>
    <w:rsid w:val="009257CB"/>
    <w:rsid w:val="0093354B"/>
    <w:rsid w:val="0096641C"/>
    <w:rsid w:val="009757A3"/>
    <w:rsid w:val="00A0553B"/>
    <w:rsid w:val="00A16D90"/>
    <w:rsid w:val="00AA6F69"/>
    <w:rsid w:val="00AC47C5"/>
    <w:rsid w:val="00AD0B1F"/>
    <w:rsid w:val="00AE2327"/>
    <w:rsid w:val="00AF6029"/>
    <w:rsid w:val="00B25108"/>
    <w:rsid w:val="00B35755"/>
    <w:rsid w:val="00B71991"/>
    <w:rsid w:val="00BA3913"/>
    <w:rsid w:val="00BF23AD"/>
    <w:rsid w:val="00C20DC2"/>
    <w:rsid w:val="00C26059"/>
    <w:rsid w:val="00C4249E"/>
    <w:rsid w:val="00C6500E"/>
    <w:rsid w:val="00D476CC"/>
    <w:rsid w:val="00D643ED"/>
    <w:rsid w:val="00DE0F37"/>
    <w:rsid w:val="00DF4042"/>
    <w:rsid w:val="00DF7677"/>
    <w:rsid w:val="00E00994"/>
    <w:rsid w:val="00E30988"/>
    <w:rsid w:val="00E42830"/>
    <w:rsid w:val="00E4798A"/>
    <w:rsid w:val="00E50A11"/>
    <w:rsid w:val="00EF0D17"/>
    <w:rsid w:val="00EF18FA"/>
    <w:rsid w:val="00EF64A5"/>
    <w:rsid w:val="00F02F0B"/>
    <w:rsid w:val="00F119F3"/>
    <w:rsid w:val="00F17DA6"/>
    <w:rsid w:val="00F33BAB"/>
    <w:rsid w:val="00F50EC5"/>
    <w:rsid w:val="00F804A9"/>
    <w:rsid w:val="00F8294E"/>
    <w:rsid w:val="00F93C7F"/>
    <w:rsid w:val="00FA20D5"/>
    <w:rsid w:val="00FA451B"/>
    <w:rsid w:val="00FD30BA"/>
    <w:rsid w:val="00FE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7A4FB"/>
  <w15:chartTrackingRefBased/>
  <w15:docId w15:val="{65081A91-0769-44FC-B102-2C70A5034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D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DDC"/>
  </w:style>
  <w:style w:type="paragraph" w:styleId="Footer">
    <w:name w:val="footer"/>
    <w:basedOn w:val="Normal"/>
    <w:link w:val="FooterChar"/>
    <w:uiPriority w:val="99"/>
    <w:unhideWhenUsed/>
    <w:qFormat/>
    <w:rsid w:val="005B1D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DDC"/>
  </w:style>
  <w:style w:type="paragraph" w:customStyle="1" w:styleId="SCOPE">
    <w:name w:val="SCOPE"/>
    <w:qFormat/>
    <w:rsid w:val="005B1DDC"/>
    <w:pPr>
      <w:pBdr>
        <w:bottom w:val="single" w:sz="4" w:space="1" w:color="auto"/>
      </w:pBdr>
      <w:spacing w:after="200" w:line="276" w:lineRule="auto"/>
    </w:pPr>
    <w:rPr>
      <w:rFonts w:ascii="Cambria" w:eastAsia="Calibri" w:hAnsi="Cambria" w:cs="Times New Roman"/>
      <w:b/>
      <w:caps/>
      <w:sz w:val="20"/>
      <w:szCs w:val="24"/>
    </w:rPr>
  </w:style>
  <w:style w:type="table" w:styleId="TableGrid">
    <w:name w:val="Table Grid"/>
    <w:basedOn w:val="TableNormal"/>
    <w:uiPriority w:val="39"/>
    <w:rsid w:val="005B1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0042494b-21e0-4579-9e31-81972b5a32be">ITP</Document_x0020_Type>
    <Review_x0020_Requried xmlns="0042494b-21e0-4579-9e31-81972b5a32be">2024-04-06T13:00:00+00:00</Review_x0020_Requried>
    <Sign_x002d_off_x0020_status xmlns="0042494b-21e0-4579-9e31-81972b5a32be">Approved</Sign_x002d_off_x0020_status>
    <Project xmlns="0042494b-21e0-4579-9e31-81972b5a32be" xsi:nil="true"/>
    <Category xmlns="0042494b-21e0-4579-9e31-81972b5a32be" xsi:nil="true"/>
    <Business xmlns="9da6b24a-6ebc-436e-a32f-0a5b61eafaa0">
      <Value>Metro / Regional / Micro</Value>
    </Busines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215A666FF3B34DBD210AB6F0C8C069" ma:contentTypeVersion="13" ma:contentTypeDescription="Create a new document." ma:contentTypeScope="" ma:versionID="2277251aa313fbc5f4ce695a8acd9f66">
  <xsd:schema xmlns:xsd="http://www.w3.org/2001/XMLSchema" xmlns:xs="http://www.w3.org/2001/XMLSchema" xmlns:p="http://schemas.microsoft.com/office/2006/metadata/properties" xmlns:ns2="9da6b24a-6ebc-436e-a32f-0a5b61eafaa0" xmlns:ns3="0042494b-21e0-4579-9e31-81972b5a32be" targetNamespace="http://schemas.microsoft.com/office/2006/metadata/properties" ma:root="true" ma:fieldsID="0fc8d4072b8618c80922ca6442af37a6" ns2:_="" ns3:_="">
    <xsd:import namespace="9da6b24a-6ebc-436e-a32f-0a5b61eafaa0"/>
    <xsd:import namespace="0042494b-21e0-4579-9e31-81972b5a32b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Review_x0020_Requried" minOccurs="0"/>
                <xsd:element ref="ns3:Document_x0020_Type" minOccurs="0"/>
                <xsd:element ref="ns3:Sign_x002d_off_x0020_statu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2:SharedWithUsers" minOccurs="0"/>
                <xsd:element ref="ns2:SharedWithDetails" minOccurs="0"/>
                <xsd:element ref="ns3:Project" minOccurs="0"/>
                <xsd:element ref="ns3:Category" minOccurs="0"/>
                <xsd:element ref="ns3:MediaServiceObjectDetectorVersions" minOccurs="0"/>
                <xsd:element ref="ns2:Busines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6b24a-6ebc-436e-a32f-0a5b61eafaa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Business" ma:index="23" nillable="true" ma:displayName="Business" ma:internalName="Busines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SA Civil"/>
                    <xsd:enumeration value="Urban"/>
                    <xsd:enumeration value="Turf One"/>
                    <xsd:enumeration value="Major Projects"/>
                    <xsd:enumeration value="Paving"/>
                    <xsd:enumeration value="Profiling"/>
                    <xsd:enumeration value="Metro / Regional / Micro"/>
                    <xsd:enumeration value="Landscape"/>
                    <xsd:enumeration value="Infrastructure"/>
                    <xsd:enumeration value="Greenfields"/>
                    <xsd:enumeration value="Bitu-mill"/>
                    <xsd:enumeration value="Services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42494b-21e0-4579-9e31-81972b5a32be" elementFormDefault="qualified">
    <xsd:import namespace="http://schemas.microsoft.com/office/2006/documentManagement/types"/>
    <xsd:import namespace="http://schemas.microsoft.com/office/infopath/2007/PartnerControls"/>
    <xsd:element name="Review_x0020_Requried" ma:index="11" nillable="true" ma:displayName="Review Requried" ma:format="DateOnly" ma:internalName="Review_x0020_Requried">
      <xsd:simpleType>
        <xsd:restriction base="dms:DateTime"/>
      </xsd:simpleType>
    </xsd:element>
    <xsd:element name="Document_x0020_Type" ma:index="12" nillable="true" ma:displayName="Document Type" ma:format="Dropdown" ma:internalName="Document_x0020_Type">
      <xsd:simpleType>
        <xsd:union memberTypes="dms:Text">
          <xsd:simpleType>
            <xsd:restriction base="dms:Choice">
              <xsd:enumeration value="Acts &amp; Regulations"/>
              <xsd:enumeration value="Forms"/>
              <xsd:enumeration value="ITP"/>
              <xsd:enumeration value="Manuals"/>
              <xsd:enumeration value="Policies"/>
              <xsd:enumeration value="Procedures"/>
              <xsd:enumeration value="SWMS"/>
              <xsd:enumeration value="Templates"/>
              <xsd:enumeration value="Training"/>
              <xsd:enumeration value="Work Instruction"/>
              <xsd:enumeration value="Project Specific"/>
              <xsd:enumeration value="Hazard"/>
            </xsd:restriction>
          </xsd:simpleType>
        </xsd:union>
      </xsd:simpleType>
    </xsd:element>
    <xsd:element name="Sign_x002d_off_x0020_status" ma:index="13" nillable="true" ma:displayName="Sign-off status" ma:internalName="Sign_x002d_off_x0020_status">
      <xsd:simpleType>
        <xsd:restriction base="dms:Text">
          <xsd:maxLength value="255"/>
        </xsd:restriction>
      </xsd:simpleType>
    </xsd:element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Project" ma:index="20" nillable="true" ma:displayName="Project" ma:format="Dropdown" ma:indexed="true" ma:internalName="Project">
      <xsd:simpleType>
        <xsd:restriction base="dms:Text">
          <xsd:maxLength value="255"/>
        </xsd:restriction>
      </xsd:simpleType>
    </xsd:element>
    <xsd:element name="Category" ma:index="21" nillable="true" ma:displayName="Category" ma:format="Dropdown" ma:internalName="Category">
      <xsd:simpleType>
        <xsd:restriction base="dms:Choice">
          <xsd:enumeration value="Commercial"/>
          <xsd:enumeration value="Enviro"/>
          <xsd:enumeration value="Finance"/>
          <xsd:enumeration value="HR"/>
          <xsd:enumeration value="Operations"/>
          <xsd:enumeration value="Quality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/>
</file>

<file path=customXml/itemProps1.xml><?xml version="1.0" encoding="utf-8"?>
<ds:datastoreItem xmlns:ds="http://schemas.openxmlformats.org/officeDocument/2006/customXml" ds:itemID="{EE5D58E8-A383-43CA-9345-C431D40A43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86A510-8ADF-4276-9D9D-A7357A3DE3A6}"/>
</file>

<file path=customXml/itemProps3.xml><?xml version="1.0" encoding="utf-8"?>
<ds:datastoreItem xmlns:ds="http://schemas.openxmlformats.org/officeDocument/2006/customXml" ds:itemID="{CF2D9560-BCEE-45E5-9B8A-71DE65175B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462636-598E-4428-83E0-1457852092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Matautia</dc:creator>
  <cp:keywords/>
  <dc:description/>
  <cp:lastModifiedBy>Cameron Andrew</cp:lastModifiedBy>
  <cp:revision>23</cp:revision>
  <cp:lastPrinted>2021-03-23T22:33:00Z</cp:lastPrinted>
  <dcterms:created xsi:type="dcterms:W3CDTF">2021-03-29T22:47:00Z</dcterms:created>
  <dcterms:modified xsi:type="dcterms:W3CDTF">2021-04-08T01:31:00Z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0x01010098215A666FF3B34DBD210AB6F0C8C069</vt:lpwstr>
  </property>
</Properties>
</file>