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2E85" w14:textId="77777777" w:rsidR="005D7CD8" w:rsidRPr="0042036C" w:rsidRDefault="00C24CF6" w:rsidP="0042036C">
      <w:pPr>
        <w:jc w:val="center"/>
        <w:rPr>
          <w:sz w:val="28"/>
          <w:szCs w:val="28"/>
          <w:u w:val="single"/>
        </w:rPr>
      </w:pPr>
      <w:r w:rsidRPr="0042036C">
        <w:rPr>
          <w:sz w:val="28"/>
          <w:szCs w:val="28"/>
          <w:u w:val="single"/>
        </w:rPr>
        <w:t>Tablas de DB</w:t>
      </w:r>
    </w:p>
    <w:p w14:paraId="20B39E4D" w14:textId="77777777" w:rsidR="0042036C" w:rsidRDefault="0042036C" w:rsidP="0038001D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</w:pPr>
    </w:p>
    <w:p w14:paraId="25CCBEB9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users (</w:t>
      </w:r>
    </w:p>
    <w:p w14:paraId="3ABD9560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1618595F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F294EA7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last_name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EBB3EE6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userName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UNIQUE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068DC6A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email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80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UNIQUE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1DCA6B3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avatar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BLOB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8F3F2D9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password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1B85629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subscription_id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7CE28F4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rol_id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1B05EC1D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advertisment_id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4D3FD559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PRIMARY KEY (id),</w:t>
      </w:r>
    </w:p>
    <w:p w14:paraId="24E895BE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FOREIGN KEY (</w:t>
      </w:r>
      <w:proofErr w:type="spell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subscription_id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subscriptions(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09C56EC5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FOREIGN KEY (</w:t>
      </w:r>
      <w:proofErr w:type="spell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rol_id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rols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76373FC0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FOREIGN KEY (</w:t>
      </w:r>
      <w:proofErr w:type="spell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advertisment_id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advertisments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40958DD4" w14:textId="77777777" w:rsidR="005D7CD8" w:rsidRPr="005D672A" w:rsidRDefault="005D7CD8" w:rsidP="0038001D">
      <w:pPr>
        <w:rPr>
          <w:lang w:val="en-US"/>
        </w:rPr>
      </w:pPr>
      <w:r w:rsidRPr="005D672A">
        <w:rPr>
          <w:lang w:val="en-US"/>
        </w:rPr>
        <w:t>);</w:t>
      </w:r>
    </w:p>
    <w:p w14:paraId="446ED934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proofErr w:type="spell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rols</w:t>
      </w:r>
      <w:proofErr w:type="spell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(</w:t>
      </w:r>
    </w:p>
    <w:p w14:paraId="6B8F7BE6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7A9128DA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927A7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DD92E9B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</w:t>
      </w:r>
    </w:p>
    <w:p w14:paraId="7FDDAA13" w14:textId="77777777" w:rsidR="00927A7C" w:rsidRDefault="00927A7C" w:rsidP="00927A7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75D29CD3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proofErr w:type="spell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advertisments</w:t>
      </w:r>
      <w:proofErr w:type="spell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(</w:t>
      </w:r>
    </w:p>
    <w:p w14:paraId="2BD749A8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7D31875F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927A7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0234371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description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927A7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3DF30AD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start_date</w:t>
      </w:r>
      <w:proofErr w:type="spellEnd"/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45B229A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end_date</w:t>
      </w:r>
      <w:proofErr w:type="spellEnd"/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74B7244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cost</w:t>
      </w:r>
      <w:proofErr w:type="gramEnd"/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927A7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46B9283" w14:textId="77777777" w:rsidR="00927A7C" w:rsidRPr="00927A7C" w:rsidRDefault="00927A7C" w:rsidP="00927A7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</w:t>
      </w:r>
    </w:p>
    <w:p w14:paraId="3DE09670" w14:textId="77777777" w:rsidR="005D672A" w:rsidRDefault="00927A7C" w:rsidP="005D672A">
      <w:pPr>
        <w:rPr>
          <w:lang w:val="en-US"/>
        </w:rPr>
      </w:pPr>
      <w:r w:rsidRPr="00927A7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6BF82146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subscriptions (</w:t>
      </w:r>
    </w:p>
    <w:p w14:paraId="29216B6C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0222E4C8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5D672A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0FAF7845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description</w:t>
      </w:r>
      <w:proofErr w:type="gramEnd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5D672A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9A5979B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sub_date</w:t>
      </w:r>
      <w:proofErr w:type="spellEnd"/>
      <w:proofErr w:type="gramEnd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0B5EA0E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duration</w:t>
      </w:r>
      <w:proofErr w:type="gramEnd"/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5D672A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DE0DF46" w14:textId="77777777" w:rsidR="005D672A" w:rsidRPr="005D672A" w:rsidRDefault="005D672A" w:rsidP="005D672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</w:t>
      </w:r>
    </w:p>
    <w:p w14:paraId="56E23F25" w14:textId="77777777" w:rsidR="005D672A" w:rsidRDefault="005D672A" w:rsidP="005D672A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5D672A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409D498E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category (</w:t>
      </w:r>
    </w:p>
    <w:p w14:paraId="6D1BA1A1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58147D8C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521389B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KEY(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0685567F" w14:textId="77777777" w:rsidR="0038001D" w:rsidRDefault="0038001D" w:rsidP="0038001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445404DA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products (</w:t>
      </w:r>
    </w:p>
    <w:p w14:paraId="664AFA4E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65717DBE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name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DF1C215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price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EAF7439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description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VARCHAR(</w:t>
      </w:r>
      <w:r w:rsidRPr="0038001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C0A8B52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stock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38001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B8F8FBE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category_id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4D8A6CC0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27ADDFC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4EA2FD63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category_id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category(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5DDFADEF" w14:textId="77777777" w:rsidR="0038001D" w:rsidRPr="0038001D" w:rsidRDefault="0038001D" w:rsidP="0038001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users(</w:t>
      </w:r>
      <w:proofErr w:type="gramEnd"/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69208409" w14:textId="77777777" w:rsidR="0038001D" w:rsidRDefault="0038001D" w:rsidP="0038001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38001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1F7641C9" w14:textId="77777777" w:rsidR="005D7CD8" w:rsidRPr="005D7CD8" w:rsidRDefault="005D7CD8" w:rsidP="005D7CD8">
      <w:pPr>
        <w:rPr>
          <w:lang w:val="en-US"/>
        </w:rPr>
      </w:pPr>
    </w:p>
    <w:p w14:paraId="16C680CE" w14:textId="77777777" w:rsidR="0042036C" w:rsidRDefault="0042036C" w:rsidP="00BC78CD">
      <w:pPr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</w:pPr>
    </w:p>
    <w:p w14:paraId="58482EEF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rating (</w:t>
      </w:r>
    </w:p>
    <w:p w14:paraId="643D6754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22B1FFEC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value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1B3C49F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088AD0F8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07F7F54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46448D10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4EE46698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2B40AF82" w14:textId="77777777" w:rsidR="00C24CF6" w:rsidRDefault="00BC78CD" w:rsidP="00BC78C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6B99E358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comments (</w:t>
      </w:r>
    </w:p>
    <w:p w14:paraId="09B38E00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485B402F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description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500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FBA2F07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4AB0538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3FF421EA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13C5EF6B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2B7E9472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32119236" w14:textId="77777777" w:rsidR="00BC78CD" w:rsidRDefault="00BC78CD" w:rsidP="00BC78C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6722EF51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carts (</w:t>
      </w:r>
    </w:p>
    <w:p w14:paraId="4243DE20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40AD5A73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amount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573CC09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6676270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738557A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27340DA7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12FC7B77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7B1935C1" w14:textId="77777777" w:rsidR="00BC78CD" w:rsidRDefault="00BC78CD" w:rsidP="00BC78C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11302FCB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orders (</w:t>
      </w:r>
    </w:p>
    <w:p w14:paraId="00A629D6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019F94DE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fecha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21EBCDF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status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040B381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5D332A16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0EE2801C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users(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22597E27" w14:textId="77777777" w:rsidR="00BC78CD" w:rsidRDefault="00BC78CD" w:rsidP="00BC78C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5E4958AF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orderReturn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(</w:t>
      </w:r>
    </w:p>
    <w:p w14:paraId="3EDC2C75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1FA25A26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fecha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32692EE2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status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08386E18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reasons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BC78CD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BC78CD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77E447F6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0BA99FE2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056749CB" w14:textId="77777777" w:rsidR="00BC78CD" w:rsidRPr="00BC78CD" w:rsidRDefault="00BC78CD" w:rsidP="00BC78C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orders(</w:t>
      </w:r>
      <w:proofErr w:type="gramEnd"/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6686960F" w14:textId="77777777" w:rsidR="00BC78CD" w:rsidRDefault="00BC78CD" w:rsidP="00BC78CD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BC78CD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5437A8D2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payments (</w:t>
      </w:r>
    </w:p>
    <w:p w14:paraId="7654654A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1EBEC265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amount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7344F92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method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42036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4CDD5454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fecha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DATE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1F8EE82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statusshipps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VARCHAR (</w:t>
      </w:r>
      <w:r w:rsidRPr="0042036C">
        <w:rPr>
          <w:rFonts w:ascii="Consolas" w:eastAsia="Times New Roman" w:hAnsi="Consolas" w:cs="Times New Roman"/>
          <w:color w:val="008080"/>
          <w:sz w:val="20"/>
          <w:szCs w:val="20"/>
          <w:shd w:val="clear" w:color="auto" w:fill="FFFFFF"/>
          <w:lang w:val="en-US" w:eastAsia="es-AR"/>
        </w:rPr>
        <w:t>255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25E2E2D2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0C2453DB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68B1A98F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orders(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02C2CB37" w14:textId="77777777" w:rsidR="0042036C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);</w:t>
      </w:r>
    </w:p>
    <w:p w14:paraId="05FA9E8D" w14:textId="77777777" w:rsidR="0042036C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</w:p>
    <w:p w14:paraId="7AA14915" w14:textId="77777777" w:rsidR="0042036C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</w:p>
    <w:p w14:paraId="187DB4DD" w14:textId="77777777" w:rsidR="0042036C" w:rsidRPr="0042036C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</w:p>
    <w:p w14:paraId="299051C9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lastRenderedPageBreak/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orderProduct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(</w:t>
      </w:r>
    </w:p>
    <w:p w14:paraId="209E5B25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761B6D16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price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1534CC3F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258C4C0E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124E6D49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65C345D6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orders(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0F5B050D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products(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31DD8330" w14:textId="77777777" w:rsidR="00BC78CD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19FE9C82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CREATE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TABLE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details (</w:t>
      </w:r>
    </w:p>
    <w:p w14:paraId="57C6F96C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AUTO_INCREMENT,</w:t>
      </w:r>
    </w:p>
    <w:p w14:paraId="075B880B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amount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5D7EBF5F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price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 </w:t>
      </w:r>
      <w:r w:rsidRPr="0042036C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es-AR"/>
        </w:rPr>
        <w:t>NOT</w:t>
      </w: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NULL,</w:t>
      </w:r>
    </w:p>
    <w:p w14:paraId="62809440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79C434F0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</w:t>
      </w:r>
      <w:proofErr w:type="spellStart"/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INT,</w:t>
      </w:r>
    </w:p>
    <w:p w14:paraId="772FC548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PRIMARY KEY (id),</w:t>
      </w:r>
    </w:p>
    <w:p w14:paraId="7EB06326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order_id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orders(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id),</w:t>
      </w:r>
    </w:p>
    <w:p w14:paraId="4FD89CB8" w14:textId="77777777" w:rsidR="0042036C" w:rsidRPr="0042036C" w:rsidRDefault="0042036C" w:rsidP="0042036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    FOREIGN KEY (</w:t>
      </w:r>
      <w:proofErr w:type="spell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product_id</w:t>
      </w:r>
      <w:proofErr w:type="spell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 xml:space="preserve">) REFERENCES </w:t>
      </w:r>
      <w:proofErr w:type="gramStart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products(</w:t>
      </w:r>
      <w:proofErr w:type="gramEnd"/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es-AR"/>
        </w:rPr>
        <w:t>id)</w:t>
      </w:r>
    </w:p>
    <w:p w14:paraId="440118AF" w14:textId="77777777" w:rsidR="0042036C" w:rsidRDefault="0042036C" w:rsidP="0042036C">
      <w:pP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</w:pPr>
      <w:r w:rsidRPr="0042036C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es-AR"/>
        </w:rPr>
        <w:t>);</w:t>
      </w:r>
    </w:p>
    <w:p w14:paraId="791CC33E" w14:textId="77777777" w:rsidR="0042036C" w:rsidRPr="005D7CD8" w:rsidRDefault="0042036C" w:rsidP="0042036C">
      <w:pPr>
        <w:rPr>
          <w:lang w:val="en-US"/>
        </w:rPr>
      </w:pPr>
      <w:bookmarkStart w:id="0" w:name="_GoBack"/>
      <w:bookmarkEnd w:id="0"/>
    </w:p>
    <w:sectPr w:rsidR="0042036C" w:rsidRPr="005D7CD8" w:rsidSect="005D6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F6"/>
    <w:rsid w:val="0038001D"/>
    <w:rsid w:val="0042036C"/>
    <w:rsid w:val="005D672A"/>
    <w:rsid w:val="005D7CD8"/>
    <w:rsid w:val="00927A7C"/>
    <w:rsid w:val="009F0BB2"/>
    <w:rsid w:val="00BC78CD"/>
    <w:rsid w:val="00C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765C"/>
  <w15:chartTrackingRefBased/>
  <w15:docId w15:val="{CF70F46A-2C7E-454F-AD56-F0DB5F3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672A"/>
  </w:style>
  <w:style w:type="character" w:customStyle="1" w:styleId="cm-bracket">
    <w:name w:val="cm-bracket"/>
    <w:basedOn w:val="Fuentedeprrafopredeter"/>
    <w:rsid w:val="005D672A"/>
  </w:style>
  <w:style w:type="character" w:customStyle="1" w:styleId="cm-type">
    <w:name w:val="cm-type"/>
    <w:basedOn w:val="Fuentedeprrafopredeter"/>
    <w:rsid w:val="005D672A"/>
  </w:style>
  <w:style w:type="character" w:customStyle="1" w:styleId="cm-punctuation">
    <w:name w:val="cm-punctuation"/>
    <w:basedOn w:val="Fuentedeprrafopredeter"/>
    <w:rsid w:val="005D672A"/>
  </w:style>
  <w:style w:type="character" w:customStyle="1" w:styleId="cm-number">
    <w:name w:val="cm-number"/>
    <w:basedOn w:val="Fuentedeprrafopredeter"/>
    <w:rsid w:val="005D672A"/>
  </w:style>
  <w:style w:type="character" w:customStyle="1" w:styleId="cm-atom">
    <w:name w:val="cm-atom"/>
    <w:basedOn w:val="Fuentedeprrafopredeter"/>
    <w:rsid w:val="005D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2B4455563BE749A0720A887D12C9C5" ma:contentTypeVersion="12" ma:contentTypeDescription="Crear nuevo documento." ma:contentTypeScope="" ma:versionID="6cdc3c3e2ebb5250cf6ff0478d9fdce6">
  <xsd:schema xmlns:xsd="http://www.w3.org/2001/XMLSchema" xmlns:xs="http://www.w3.org/2001/XMLSchema" xmlns:p="http://schemas.microsoft.com/office/2006/metadata/properties" xmlns:ns3="d7b763f0-cc89-403b-8387-d3f31fb5f99b" xmlns:ns4="eab65638-a6df-4873-bcf9-bc489d520f09" targetNamespace="http://schemas.microsoft.com/office/2006/metadata/properties" ma:root="true" ma:fieldsID="405813b17d74383ad0295bd7bc02ae16" ns3:_="" ns4:_="">
    <xsd:import namespace="d7b763f0-cc89-403b-8387-d3f31fb5f99b"/>
    <xsd:import namespace="eab65638-a6df-4873-bcf9-bc489d520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763f0-cc89-403b-8387-d3f31fb5f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5638-a6df-4873-bcf9-bc489d520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b763f0-cc89-403b-8387-d3f31fb5f99b" xsi:nil="true"/>
  </documentManagement>
</p:properties>
</file>

<file path=customXml/itemProps1.xml><?xml version="1.0" encoding="utf-8"?>
<ds:datastoreItem xmlns:ds="http://schemas.openxmlformats.org/officeDocument/2006/customXml" ds:itemID="{D56D3A08-FE17-408A-902C-7E74B8524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763f0-cc89-403b-8387-d3f31fb5f99b"/>
    <ds:schemaRef ds:uri="eab65638-a6df-4873-bcf9-bc489d520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448A3-6106-4670-9BD9-EF8E5A99E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18852-D6DC-4CD9-989C-71F098A7B1D0}">
  <ds:schemaRefs>
    <ds:schemaRef ds:uri="http://www.w3.org/XML/1998/namespace"/>
    <ds:schemaRef ds:uri="http://schemas.microsoft.com/office/2006/metadata/properties"/>
    <ds:schemaRef ds:uri="http://purl.org/dc/terms/"/>
    <ds:schemaRef ds:uri="eab65638-a6df-4873-bcf9-bc489d520f0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7b763f0-cc89-403b-8387-d3f31fb5f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Federico David     [PROV]</dc:creator>
  <cp:keywords/>
  <dc:description/>
  <cp:lastModifiedBy>Federico David Gay</cp:lastModifiedBy>
  <cp:revision>1</cp:revision>
  <dcterms:created xsi:type="dcterms:W3CDTF">2023-03-21T11:04:00Z</dcterms:created>
  <dcterms:modified xsi:type="dcterms:W3CDTF">2023-03-21T13:40:00Z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0x010100F92B4455563BE749A0720A887D12C9C5</vt:lpwstr>
  </property>
</Properties>
</file>