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ECE4" w14:textId="68AE7499" w:rsidR="00354E31" w:rsidRDefault="00354E31">
      <w:r>
        <w:t>Result:</w:t>
      </w:r>
    </w:p>
    <w:p w14:paraId="2E25E066" w14:textId="20C74B06" w:rsidR="00806C98" w:rsidRDefault="00354E31">
      <w:r w:rsidRPr="00354E31">
        <w:drawing>
          <wp:inline distT="0" distB="0" distL="0" distR="0" wp14:anchorId="7766F149" wp14:editId="61A8B8D2">
            <wp:extent cx="5400040" cy="2885440"/>
            <wp:effectExtent l="0" t="0" r="0" b="0"/>
            <wp:docPr id="163692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30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143" w14:textId="286EC324" w:rsidR="008D47DB" w:rsidRDefault="008D47DB">
      <w:r>
        <w:t>Breakpoint set:</w:t>
      </w:r>
    </w:p>
    <w:p w14:paraId="2310424D" w14:textId="765BB7A8" w:rsidR="008D47DB" w:rsidRDefault="008D47DB">
      <w:r w:rsidRPr="008D47DB">
        <w:drawing>
          <wp:inline distT="0" distB="0" distL="0" distR="0" wp14:anchorId="37A18CE3" wp14:editId="6EC45A67">
            <wp:extent cx="5400040" cy="3375025"/>
            <wp:effectExtent l="0" t="0" r="0" b="0"/>
            <wp:docPr id="173365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D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8D"/>
    <w:rsid w:val="001D708D"/>
    <w:rsid w:val="00354E31"/>
    <w:rsid w:val="00806C98"/>
    <w:rsid w:val="00830CFA"/>
    <w:rsid w:val="008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B627"/>
  <w15:chartTrackingRefBased/>
  <w15:docId w15:val="{F0866707-6674-4CC7-A6DA-5C6D18F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Thanh</dc:creator>
  <cp:keywords/>
  <dc:description/>
  <cp:lastModifiedBy>Duong Thanh</cp:lastModifiedBy>
  <cp:revision>3</cp:revision>
  <dcterms:created xsi:type="dcterms:W3CDTF">2024-01-16T07:37:00Z</dcterms:created>
  <dcterms:modified xsi:type="dcterms:W3CDTF">2024-01-16T07:38:00Z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2024-01-16T07:37:36Z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61a2702e-4dbe-4bf3-a922-7e2409f497c1</vt:lpwstr>
  </property>
  <property fmtid="{D5CDD505-2E9C-101B-9397-08002B2CF9AE}" pid="7" name="MSIP_Label_defa4170-0d19-0005-0004-bc88714345d2_ActionId">
    <vt:lpwstr>32a403ba-75aa-4cef-83cf-ae8180cfee89</vt:lpwstr>
  </property>
  <property fmtid="{D5CDD505-2E9C-101B-9397-08002B2CF9AE}" pid="8" name="MSIP_Label_defa4170-0d19-0005-0004-bc88714345d2_ContentBits">
    <vt:lpwstr>0</vt:lpwstr>
  </property>
</Properties>
</file>