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D3416" w:rsidP="007142D7" w:rsidRDefault="007142D7" w14:paraId="65829C31" wp14:textId="77777777">
      <w:pPr>
        <w:widowControl/>
        <w:ind w:left="420" w:firstLine="420"/>
        <w:rPr>
          <w:rFonts w:ascii="黑体" w:hAnsi="黑体" w:eastAsia="黑体" w:cs="Times New Roman"/>
          <w:sz w:val="32"/>
          <w:szCs w:val="32"/>
        </w:rPr>
      </w:pPr>
      <w:r w:rsidRPr="00AC0634">
        <w:rPr>
          <w:rFonts w:hint="eastAsia" w:ascii="黑体" w:hAnsi="黑体" w:eastAsia="黑体" w:cs="Times New Roman"/>
          <w:sz w:val="32"/>
          <w:szCs w:val="32"/>
        </w:rPr>
        <w:t>构建</w:t>
      </w:r>
      <w:proofErr w:type="spellStart"/>
      <w:r w:rsidR="00F90720">
        <w:rPr>
          <w:rFonts w:hint="eastAsia" w:ascii="黑体" w:hAnsi="黑体" w:eastAsia="黑体" w:cs="Times New Roman"/>
          <w:sz w:val="32"/>
          <w:szCs w:val="32"/>
        </w:rPr>
        <w:t>r</w:t>
      </w:r>
      <w:r w:rsidR="00F90720">
        <w:rPr>
          <w:rFonts w:ascii="黑体" w:hAnsi="黑体" w:eastAsia="黑体" w:cs="Times New Roman"/>
          <w:sz w:val="32"/>
          <w:szCs w:val="32"/>
        </w:rPr>
        <w:t>gbd</w:t>
      </w:r>
      <w:proofErr w:type="spellEnd"/>
      <w:r w:rsidRPr="00AC0634">
        <w:rPr>
          <w:rFonts w:hint="eastAsia" w:ascii="黑体" w:hAnsi="黑体" w:eastAsia="黑体" w:cs="Times New Roman"/>
          <w:sz w:val="32"/>
          <w:szCs w:val="32"/>
        </w:rPr>
        <w:t>人脸</w:t>
      </w:r>
      <w:r w:rsidRPr="00AC0634" w:rsidR="008C1E31">
        <w:rPr>
          <w:rFonts w:hint="eastAsia" w:ascii="黑体" w:hAnsi="黑体" w:eastAsia="黑体" w:cs="Times New Roman"/>
          <w:sz w:val="32"/>
          <w:szCs w:val="32"/>
        </w:rPr>
        <w:t>重建</w:t>
      </w:r>
      <w:r w:rsidRPr="00AC0634">
        <w:rPr>
          <w:rFonts w:hint="eastAsia" w:ascii="黑体" w:hAnsi="黑体" w:eastAsia="黑体" w:cs="Times New Roman"/>
          <w:sz w:val="32"/>
          <w:szCs w:val="32"/>
        </w:rPr>
        <w:t>测试</w:t>
      </w:r>
      <w:proofErr w:type="gramStart"/>
      <w:r w:rsidRPr="00AC0634">
        <w:rPr>
          <w:rFonts w:hint="eastAsia" w:ascii="黑体" w:hAnsi="黑体" w:eastAsia="黑体" w:cs="Times New Roman"/>
          <w:sz w:val="32"/>
          <w:szCs w:val="32"/>
        </w:rPr>
        <w:t>集</w:t>
      </w:r>
      <w:r w:rsidR="00E26352">
        <w:rPr>
          <w:rFonts w:hint="eastAsia" w:ascii="黑体" w:hAnsi="黑体" w:eastAsia="黑体" w:cs="Times New Roman"/>
          <w:sz w:val="32"/>
          <w:szCs w:val="32"/>
        </w:rPr>
        <w:t>项目</w:t>
      </w:r>
      <w:proofErr w:type="gramEnd"/>
      <w:r w:rsidR="00861763">
        <w:rPr>
          <w:rFonts w:hint="eastAsia" w:ascii="黑体" w:hAnsi="黑体" w:eastAsia="黑体" w:cs="Times New Roman"/>
          <w:sz w:val="32"/>
          <w:szCs w:val="32"/>
        </w:rPr>
        <w:t>需求文档</w:t>
      </w:r>
    </w:p>
    <w:p xmlns:wp14="http://schemas.microsoft.com/office/word/2010/wordml" w:rsidR="00352F5A" w:rsidRDefault="00352F5A" w14:paraId="672A6659" wp14:textId="77777777">
      <w:pPr>
        <w:widowControl/>
        <w:jc w:val="center"/>
        <w:rPr>
          <w:rFonts w:ascii="黑体" w:hAnsi="黑体" w:eastAsia="黑体" w:cs="Times New Roman"/>
          <w:sz w:val="32"/>
          <w:szCs w:val="32"/>
        </w:rPr>
      </w:pPr>
    </w:p>
    <w:p xmlns:wp14="http://schemas.microsoft.com/office/word/2010/wordml" w:rsidRPr="00352F5A" w:rsidR="00352F5A" w:rsidRDefault="00352F5A" w14:paraId="147D3820" wp14:textId="77777777">
      <w:pPr>
        <w:widowControl/>
        <w:jc w:val="center"/>
        <w:rPr>
          <w:rFonts w:ascii="黑体" w:hAnsi="黑体" w:eastAsia="黑体" w:cs="Times New Roman"/>
          <w:sz w:val="28"/>
          <w:szCs w:val="28"/>
        </w:rPr>
      </w:pPr>
      <w:r w:rsidRPr="00352F5A">
        <w:rPr>
          <w:rFonts w:hint="eastAsia" w:ascii="黑体" w:hAnsi="黑体" w:eastAsia="黑体" w:cs="Times New Roman"/>
          <w:sz w:val="28"/>
          <w:szCs w:val="28"/>
        </w:rPr>
        <w:t>评审记录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117"/>
        <w:gridCol w:w="2463"/>
        <w:gridCol w:w="3948"/>
      </w:tblGrid>
      <w:tr xmlns:wp14="http://schemas.microsoft.com/office/word/2010/wordml" w:rsidRPr="00702822" w:rsidR="00352F5A" w:rsidTr="00352F5A" w14:paraId="19943835" wp14:textId="77777777">
        <w:tc>
          <w:tcPr>
            <w:tcW w:w="1241" w:type="pct"/>
          </w:tcPr>
          <w:p w:rsidRPr="00702822" w:rsidR="00352F5A" w:rsidP="00FF7532" w:rsidRDefault="00352F5A" w14:paraId="472F6170" wp14:textId="77777777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hint="eastAsia" w:ascii="Georgia" w:hAnsi="Georgia"/>
                <w:lang w:eastAsia="zh-CN"/>
              </w:rPr>
              <w:t>部门</w:t>
            </w:r>
          </w:p>
        </w:tc>
        <w:tc>
          <w:tcPr>
            <w:tcW w:w="1444" w:type="pct"/>
          </w:tcPr>
          <w:p w:rsidRPr="00702822" w:rsidR="00352F5A" w:rsidP="00FF7532" w:rsidRDefault="00352F5A" w14:paraId="612F0625" wp14:textId="77777777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hint="eastAsia" w:ascii="Georgia" w:hAnsi="Georgia"/>
                <w:lang w:eastAsia="zh-CN"/>
              </w:rPr>
              <w:t>姓名</w:t>
            </w:r>
          </w:p>
        </w:tc>
        <w:tc>
          <w:tcPr>
            <w:tcW w:w="2315" w:type="pct"/>
          </w:tcPr>
          <w:p w:rsidRPr="00702822" w:rsidR="00352F5A" w:rsidP="00FF7532" w:rsidRDefault="00352F5A" w14:paraId="25CB0652" wp14:textId="77777777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hint="eastAsia" w:ascii="Georgia" w:hAnsi="Georgia"/>
                <w:lang w:eastAsia="zh-CN"/>
              </w:rPr>
              <w:t>批准日期</w:t>
            </w:r>
          </w:p>
        </w:tc>
      </w:tr>
      <w:tr xmlns:wp14="http://schemas.microsoft.com/office/word/2010/wordml" w:rsidR="00352F5A" w:rsidTr="00352F5A" w14:paraId="0A37501D" wp14:textId="77777777">
        <w:tc>
          <w:tcPr>
            <w:tcW w:w="1241" w:type="pct"/>
          </w:tcPr>
          <w:p w:rsidRPr="004B62ED" w:rsidR="00352F5A" w:rsidP="00FF7532" w:rsidRDefault="00352F5A" w14:paraId="5DAB6C7B" wp14:textId="77777777">
            <w:pPr>
              <w:pStyle w:val="TableText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444" w:type="pct"/>
          </w:tcPr>
          <w:p w:rsidRPr="004B62ED" w:rsidR="00352F5A" w:rsidP="00FF7532" w:rsidRDefault="00352F5A" w14:paraId="02EB378F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15" w:type="pct"/>
          </w:tcPr>
          <w:p w:rsidRPr="004B62ED" w:rsidR="00352F5A" w:rsidP="00FF7532" w:rsidRDefault="00352F5A" w14:paraId="6A05A809" wp14:textId="77777777">
            <w:pPr>
              <w:pStyle w:val="TableText"/>
              <w:rPr>
                <w:rFonts w:asciiTheme="minorEastAsia" w:hAnsiTheme="minorEastAsia" w:eastAsiaTheme="minorEastAsia"/>
                <w:lang w:eastAsia="zh-CN"/>
              </w:rPr>
            </w:pPr>
          </w:p>
        </w:tc>
      </w:tr>
      <w:tr xmlns:wp14="http://schemas.microsoft.com/office/word/2010/wordml" w:rsidR="00352F5A" w:rsidTr="00352F5A" w14:paraId="5A39BBE3" wp14:textId="77777777">
        <w:tc>
          <w:tcPr>
            <w:tcW w:w="1241" w:type="pct"/>
          </w:tcPr>
          <w:p w:rsidRPr="004B62ED" w:rsidR="00352F5A" w:rsidP="00FF7532" w:rsidRDefault="00352F5A" w14:paraId="41C8F396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444" w:type="pct"/>
          </w:tcPr>
          <w:p w:rsidRPr="004B62ED" w:rsidR="00352F5A" w:rsidP="00FF7532" w:rsidRDefault="00352F5A" w14:paraId="72A3D3EC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15" w:type="pct"/>
          </w:tcPr>
          <w:p w:rsidRPr="004B62ED" w:rsidR="00352F5A" w:rsidP="00FF7532" w:rsidRDefault="00352F5A" w14:paraId="0D0B940D" wp14:textId="77777777">
            <w:pPr>
              <w:pStyle w:val="TableText"/>
              <w:rPr>
                <w:rFonts w:asciiTheme="minorEastAsia" w:hAnsiTheme="minorEastAsia" w:eastAsiaTheme="minorEastAsia"/>
                <w:lang w:eastAsia="zh-CN"/>
              </w:rPr>
            </w:pPr>
          </w:p>
        </w:tc>
      </w:tr>
      <w:tr xmlns:wp14="http://schemas.microsoft.com/office/word/2010/wordml" w:rsidR="00352F5A" w:rsidTr="00352F5A" w14:paraId="0E27B00A" wp14:textId="77777777">
        <w:tc>
          <w:tcPr>
            <w:tcW w:w="1241" w:type="pct"/>
          </w:tcPr>
          <w:p w:rsidRPr="004B62ED" w:rsidR="00352F5A" w:rsidP="00FF7532" w:rsidRDefault="00352F5A" w14:paraId="60061E4C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444" w:type="pct"/>
          </w:tcPr>
          <w:p w:rsidRPr="004B62ED" w:rsidR="00352F5A" w:rsidP="00FF7532" w:rsidRDefault="00352F5A" w14:paraId="44EAFD9C" wp14:textId="77777777">
            <w:pPr>
              <w:pStyle w:val="TableText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2315" w:type="pct"/>
          </w:tcPr>
          <w:p w:rsidRPr="004B62ED" w:rsidR="00352F5A" w:rsidP="00FF7532" w:rsidRDefault="00352F5A" w14:paraId="4B94D5A5" wp14:textId="77777777">
            <w:pPr>
              <w:pStyle w:val="TableText"/>
              <w:rPr>
                <w:rFonts w:asciiTheme="minorEastAsia" w:hAnsiTheme="minorEastAsia" w:eastAsiaTheme="minorEastAsia"/>
                <w:lang w:eastAsia="zh-CN"/>
              </w:rPr>
            </w:pPr>
          </w:p>
        </w:tc>
      </w:tr>
      <w:tr xmlns:wp14="http://schemas.microsoft.com/office/word/2010/wordml" w:rsidRPr="0004234D" w:rsidR="00352F5A" w:rsidTr="00352F5A" w14:paraId="3DEEC669" wp14:textId="77777777">
        <w:tc>
          <w:tcPr>
            <w:tcW w:w="1241" w:type="pct"/>
          </w:tcPr>
          <w:p w:rsidRPr="004B62ED" w:rsidR="00352F5A" w:rsidP="00FF7532" w:rsidRDefault="00352F5A" w14:paraId="3656B9AB" wp14:textId="77777777">
            <w:pPr>
              <w:pStyle w:val="TableText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1444" w:type="pct"/>
          </w:tcPr>
          <w:p w:rsidRPr="004B62ED" w:rsidR="00352F5A" w:rsidP="00FF7532" w:rsidRDefault="00352F5A" w14:paraId="45FB0818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15" w:type="pct"/>
          </w:tcPr>
          <w:p w:rsidRPr="004B62ED" w:rsidR="00352F5A" w:rsidP="00FF7532" w:rsidRDefault="00352F5A" w14:paraId="049F31CB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</w:tr>
      <w:tr xmlns:wp14="http://schemas.microsoft.com/office/word/2010/wordml" w:rsidRPr="0004234D" w:rsidR="00352F5A" w:rsidTr="00352F5A" w14:paraId="53128261" wp14:textId="77777777">
        <w:tc>
          <w:tcPr>
            <w:tcW w:w="1241" w:type="pct"/>
          </w:tcPr>
          <w:p w:rsidRPr="004B62ED" w:rsidR="00352F5A" w:rsidP="00FF7532" w:rsidRDefault="00352F5A" w14:paraId="62486C05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444" w:type="pct"/>
          </w:tcPr>
          <w:p w:rsidRPr="004B62ED" w:rsidR="00352F5A" w:rsidP="00FF7532" w:rsidRDefault="00352F5A" w14:paraId="4101652C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15" w:type="pct"/>
          </w:tcPr>
          <w:p w:rsidRPr="004B62ED" w:rsidR="00352F5A" w:rsidP="00FF7532" w:rsidRDefault="00352F5A" w14:paraId="4B99056E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</w:tr>
    </w:tbl>
    <w:p xmlns:wp14="http://schemas.microsoft.com/office/word/2010/wordml" w:rsidR="00352F5A" w:rsidRDefault="00352F5A" w14:paraId="1299C43A" wp14:textId="77777777">
      <w:pPr>
        <w:widowControl/>
        <w:jc w:val="center"/>
        <w:rPr>
          <w:rFonts w:ascii="黑体" w:hAnsi="黑体" w:eastAsia="黑体" w:cs="Times New Roman"/>
          <w:sz w:val="32"/>
          <w:szCs w:val="32"/>
        </w:rPr>
      </w:pPr>
    </w:p>
    <w:p xmlns:wp14="http://schemas.microsoft.com/office/word/2010/wordml" w:rsidRPr="00352F5A" w:rsidR="00352F5A" w:rsidRDefault="00352F5A" w14:paraId="19A8D938" wp14:textId="77777777">
      <w:pPr>
        <w:widowControl/>
        <w:jc w:val="center"/>
        <w:rPr>
          <w:rFonts w:ascii="黑体" w:hAnsi="黑体" w:eastAsia="黑体" w:cs="Times New Roman"/>
          <w:sz w:val="28"/>
          <w:szCs w:val="28"/>
        </w:rPr>
      </w:pPr>
      <w:r w:rsidRPr="00352F5A">
        <w:rPr>
          <w:rFonts w:hint="eastAsia" w:ascii="黑体" w:hAnsi="黑体" w:eastAsia="黑体" w:cs="Times New Roman"/>
          <w:sz w:val="28"/>
          <w:szCs w:val="28"/>
        </w:rPr>
        <w:t>修改记录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0"/>
        <w:gridCol w:w="1054"/>
        <w:gridCol w:w="1784"/>
        <w:gridCol w:w="4620"/>
      </w:tblGrid>
      <w:tr xmlns:wp14="http://schemas.microsoft.com/office/word/2010/wordml" w:rsidRPr="00BC059C" w:rsidR="00352F5A" w:rsidTr="00ED15A7" w14:paraId="139DCFAA" wp14:textId="77777777">
        <w:tc>
          <w:tcPr>
            <w:tcW w:w="627" w:type="pct"/>
          </w:tcPr>
          <w:p w:rsidRPr="00BC059C" w:rsidR="00352F5A" w:rsidP="00FF7532" w:rsidRDefault="00352F5A" w14:paraId="26C046C9" wp14:textId="77777777">
            <w:pPr>
              <w:pStyle w:val="TableColumnHead"/>
              <w:rPr>
                <w:rFonts w:ascii="Georgia" w:hAnsi="Georgia"/>
              </w:rPr>
            </w:pPr>
            <w:r>
              <w:rPr>
                <w:rFonts w:hint="eastAsia" w:ascii="Georgia" w:hAnsi="Georgia"/>
                <w:lang w:eastAsia="zh-CN"/>
              </w:rPr>
              <w:t>版本</w:t>
            </w:r>
          </w:p>
        </w:tc>
        <w:tc>
          <w:tcPr>
            <w:tcW w:w="618" w:type="pct"/>
          </w:tcPr>
          <w:p w:rsidRPr="00BC059C" w:rsidR="00352F5A" w:rsidP="00FF7532" w:rsidRDefault="00352F5A" w14:paraId="5A584E1F" wp14:textId="77777777">
            <w:pPr>
              <w:pStyle w:val="TableColumnHead"/>
              <w:rPr>
                <w:rFonts w:ascii="Georgia" w:hAnsi="Georgia"/>
              </w:rPr>
            </w:pPr>
            <w:r>
              <w:rPr>
                <w:rFonts w:hint="eastAsia" w:ascii="Georgia" w:hAnsi="Georgia"/>
                <w:lang w:eastAsia="zh-CN"/>
              </w:rPr>
              <w:t>日期</w:t>
            </w:r>
          </w:p>
        </w:tc>
        <w:tc>
          <w:tcPr>
            <w:tcW w:w="1046" w:type="pct"/>
          </w:tcPr>
          <w:p w:rsidRPr="00BC059C" w:rsidR="00352F5A" w:rsidP="00FF7532" w:rsidRDefault="00352F5A" w14:paraId="3E8F572E" wp14:textId="77777777">
            <w:pPr>
              <w:pStyle w:val="TableColumnHead"/>
              <w:rPr>
                <w:rFonts w:ascii="Georgia" w:hAnsi="Georgia"/>
              </w:rPr>
            </w:pPr>
            <w:r>
              <w:rPr>
                <w:rFonts w:hint="eastAsia" w:ascii="Georgia" w:hAnsi="Georgia"/>
                <w:lang w:eastAsia="zh-CN"/>
              </w:rPr>
              <w:t>修改者</w:t>
            </w:r>
          </w:p>
        </w:tc>
        <w:tc>
          <w:tcPr>
            <w:tcW w:w="2709" w:type="pct"/>
          </w:tcPr>
          <w:p w:rsidRPr="00BC059C" w:rsidR="00352F5A" w:rsidP="00FF7532" w:rsidRDefault="00352F5A" w14:paraId="4A13AF6A" wp14:textId="77777777">
            <w:pPr>
              <w:pStyle w:val="TableColumnHead"/>
              <w:rPr>
                <w:rFonts w:ascii="Georgia" w:hAnsi="Georgia"/>
              </w:rPr>
            </w:pPr>
            <w:r>
              <w:rPr>
                <w:rFonts w:hint="eastAsia" w:ascii="Georgia" w:hAnsi="Georgia"/>
                <w:lang w:eastAsia="zh-CN"/>
              </w:rPr>
              <w:t>修改说明</w:t>
            </w:r>
          </w:p>
        </w:tc>
      </w:tr>
      <w:tr xmlns:wp14="http://schemas.microsoft.com/office/word/2010/wordml" w:rsidRPr="00BC059C" w:rsidR="00352F5A" w:rsidTr="00ED15A7" w14:paraId="066B5BAF" wp14:textId="77777777">
        <w:tc>
          <w:tcPr>
            <w:tcW w:w="627" w:type="pct"/>
          </w:tcPr>
          <w:p w:rsidRPr="004B62ED" w:rsidR="00352F5A" w:rsidP="00FF7532" w:rsidRDefault="00ED15A7" w14:paraId="4B3AA50C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  <w:r w:rsidRPr="004B62ED">
              <w:rPr>
                <w:rFonts w:hint="eastAsia" w:asciiTheme="minorEastAsia" w:hAnsiTheme="minorEastAsia" w:eastAsiaTheme="minorEastAsia"/>
              </w:rPr>
              <w:t>1</w:t>
            </w:r>
            <w:r w:rsidRPr="004B62ED">
              <w:rPr>
                <w:rFonts w:asciiTheme="minorEastAsia" w:hAnsiTheme="minorEastAsia" w:eastAsiaTheme="minorEastAsia"/>
              </w:rPr>
              <w:t>.0</w:t>
            </w:r>
          </w:p>
        </w:tc>
        <w:tc>
          <w:tcPr>
            <w:tcW w:w="618" w:type="pct"/>
          </w:tcPr>
          <w:p w:rsidRPr="004B62ED" w:rsidR="00352F5A" w:rsidP="00FF7532" w:rsidRDefault="000132CF" w14:paraId="6606407D" wp14:textId="77777777">
            <w:pPr>
              <w:pStyle w:val="TableText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lang w:eastAsia="zh-CN"/>
              </w:rPr>
              <w:t>019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/</w:t>
            </w:r>
            <w:r>
              <w:rPr>
                <w:rFonts w:asciiTheme="minorEastAsia" w:hAnsiTheme="minorEastAsia" w:eastAsiaTheme="minorEastAsia"/>
                <w:lang w:eastAsia="zh-CN"/>
              </w:rPr>
              <w:t>3/4</w:t>
            </w:r>
          </w:p>
        </w:tc>
        <w:tc>
          <w:tcPr>
            <w:tcW w:w="1046" w:type="pct"/>
          </w:tcPr>
          <w:p w:rsidRPr="004B62ED" w:rsidR="00352F5A" w:rsidP="00FF7532" w:rsidRDefault="003A6B3A" w14:paraId="7804794F" wp14:textId="77777777">
            <w:pPr>
              <w:pStyle w:val="TableText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保长存</w:t>
            </w:r>
          </w:p>
        </w:tc>
        <w:tc>
          <w:tcPr>
            <w:tcW w:w="2709" w:type="pct"/>
          </w:tcPr>
          <w:p w:rsidRPr="004B62ED" w:rsidR="00352F5A" w:rsidP="00FF7532" w:rsidRDefault="00EC4619" w14:paraId="3EA262F4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初版</w:t>
            </w:r>
          </w:p>
        </w:tc>
      </w:tr>
      <w:tr xmlns:wp14="http://schemas.microsoft.com/office/word/2010/wordml" w:rsidRPr="00BC059C" w:rsidR="00352F5A" w:rsidTr="00ED15A7" w14:paraId="4DDBEF00" wp14:textId="77777777">
        <w:tc>
          <w:tcPr>
            <w:tcW w:w="627" w:type="pct"/>
          </w:tcPr>
          <w:p w:rsidRPr="004B62ED" w:rsidR="00352F5A" w:rsidP="00FF7532" w:rsidRDefault="00352F5A" w14:paraId="3461D779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618" w:type="pct"/>
          </w:tcPr>
          <w:p w:rsidRPr="004B62ED" w:rsidR="00352F5A" w:rsidP="00FF7532" w:rsidRDefault="00352F5A" w14:paraId="3CF2D8B6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46" w:type="pct"/>
          </w:tcPr>
          <w:p w:rsidRPr="004B62ED" w:rsidR="00352F5A" w:rsidP="00FF7532" w:rsidRDefault="00352F5A" w14:paraId="0FB78278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709" w:type="pct"/>
          </w:tcPr>
          <w:p w:rsidRPr="004B62ED" w:rsidR="00352F5A" w:rsidP="00FF7532" w:rsidRDefault="00352F5A" w14:paraId="1FC39945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</w:tr>
      <w:tr xmlns:wp14="http://schemas.microsoft.com/office/word/2010/wordml" w:rsidRPr="00BC059C" w:rsidR="00352F5A" w:rsidTr="00ED15A7" w14:paraId="0562CB0E" wp14:textId="77777777">
        <w:tc>
          <w:tcPr>
            <w:tcW w:w="627" w:type="pct"/>
          </w:tcPr>
          <w:p w:rsidRPr="004B62ED" w:rsidR="00352F5A" w:rsidP="00FF7532" w:rsidRDefault="00352F5A" w14:paraId="34CE0A41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618" w:type="pct"/>
          </w:tcPr>
          <w:p w:rsidRPr="004B62ED" w:rsidR="00352F5A" w:rsidP="00FF7532" w:rsidRDefault="00352F5A" w14:paraId="62EBF3C5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46" w:type="pct"/>
          </w:tcPr>
          <w:p w:rsidRPr="004B62ED" w:rsidR="00352F5A" w:rsidP="00FF7532" w:rsidRDefault="00352F5A" w14:paraId="6D98A12B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709" w:type="pct"/>
          </w:tcPr>
          <w:p w:rsidRPr="004B62ED" w:rsidR="00352F5A" w:rsidP="00FF7532" w:rsidRDefault="00352F5A" w14:paraId="2946DB82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</w:tr>
      <w:tr xmlns:wp14="http://schemas.microsoft.com/office/word/2010/wordml" w:rsidRPr="00BC059C" w:rsidR="00352F5A" w:rsidTr="00ED15A7" w14:paraId="5997CC1D" wp14:textId="77777777">
        <w:tc>
          <w:tcPr>
            <w:tcW w:w="627" w:type="pct"/>
          </w:tcPr>
          <w:p w:rsidRPr="004B62ED" w:rsidR="00352F5A" w:rsidP="00FF7532" w:rsidRDefault="00352F5A" w14:paraId="110FFD37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618" w:type="pct"/>
          </w:tcPr>
          <w:p w:rsidRPr="004B62ED" w:rsidR="00352F5A" w:rsidP="00FF7532" w:rsidRDefault="00352F5A" w14:paraId="6B699379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46" w:type="pct"/>
          </w:tcPr>
          <w:p w:rsidRPr="004B62ED" w:rsidR="00352F5A" w:rsidP="00FF7532" w:rsidRDefault="00352F5A" w14:paraId="3FE9F23F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709" w:type="pct"/>
          </w:tcPr>
          <w:p w:rsidRPr="004B62ED" w:rsidR="00352F5A" w:rsidP="00FF7532" w:rsidRDefault="00352F5A" w14:paraId="1F72F646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</w:tr>
      <w:tr xmlns:wp14="http://schemas.microsoft.com/office/word/2010/wordml" w:rsidRPr="00BC059C" w:rsidR="00352F5A" w:rsidTr="00ED15A7" w14:paraId="08CE6F91" wp14:textId="77777777">
        <w:tc>
          <w:tcPr>
            <w:tcW w:w="627" w:type="pct"/>
          </w:tcPr>
          <w:p w:rsidRPr="004B62ED" w:rsidR="00352F5A" w:rsidP="00FF7532" w:rsidRDefault="00352F5A" w14:paraId="61CDCEAD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618" w:type="pct"/>
          </w:tcPr>
          <w:p w:rsidRPr="004B62ED" w:rsidR="00352F5A" w:rsidP="00FF7532" w:rsidRDefault="00352F5A" w14:paraId="6BB9E253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46" w:type="pct"/>
          </w:tcPr>
          <w:p w:rsidRPr="004B62ED" w:rsidR="00352F5A" w:rsidP="00FF7532" w:rsidRDefault="00352F5A" w14:paraId="23DE523C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709" w:type="pct"/>
          </w:tcPr>
          <w:p w:rsidRPr="004B62ED" w:rsidR="00352F5A" w:rsidP="00FF7532" w:rsidRDefault="00352F5A" w14:paraId="52E56223" wp14:textId="77777777">
            <w:pPr>
              <w:pStyle w:val="TableText"/>
              <w:rPr>
                <w:rFonts w:asciiTheme="minorEastAsia" w:hAnsiTheme="minorEastAsia" w:eastAsiaTheme="minorEastAsia"/>
              </w:rPr>
            </w:pPr>
          </w:p>
        </w:tc>
      </w:tr>
    </w:tbl>
    <w:p xmlns:wp14="http://schemas.microsoft.com/office/word/2010/wordml" w:rsidR="00352F5A" w:rsidRDefault="00352F5A" w14:paraId="07547A01" wp14:textId="77777777">
      <w:pPr>
        <w:widowControl/>
        <w:jc w:val="center"/>
        <w:rPr>
          <w:rFonts w:ascii="黑体" w:hAnsi="黑体" w:eastAsia="黑体" w:cs="Times New Roman"/>
          <w:sz w:val="32"/>
          <w:szCs w:val="32"/>
        </w:rPr>
      </w:pPr>
    </w:p>
    <w:p xmlns:wp14="http://schemas.microsoft.com/office/word/2010/wordml" w:rsidR="00677CEB" w:rsidP="00677CEB" w:rsidRDefault="00677CEB" w14:paraId="18D6D20E" wp14:textId="77777777">
      <w:pPr>
        <w:widowControl/>
        <w:rPr>
          <w:rFonts w:ascii="黑体" w:hAnsi="黑体" w:eastAsia="黑体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文档目的</w:t>
      </w:r>
    </w:p>
    <w:p xmlns:wp14="http://schemas.microsoft.com/office/word/2010/wordml" w:rsidRPr="00677CEB" w:rsidR="00677CEB" w:rsidP="00677CEB" w:rsidRDefault="00677CEB" w14:paraId="445B7BD0" wp14:textId="77777777">
      <w:pPr>
        <w:widowControl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用于明确</w:t>
      </w:r>
      <w:r w:rsidR="00902573">
        <w:rPr>
          <w:rFonts w:hint="eastAsia" w:cs="Times New Roman" w:asciiTheme="minorEastAsia" w:hAnsiTheme="minorEastAsia"/>
          <w:szCs w:val="21"/>
        </w:rPr>
        <w:t>rgb</w:t>
      </w:r>
      <w:r w:rsidR="00902573">
        <w:rPr>
          <w:rFonts w:cs="Times New Roman" w:asciiTheme="minorEastAsia" w:hAnsiTheme="minorEastAsia"/>
          <w:szCs w:val="21"/>
        </w:rPr>
        <w:t>d</w:t>
      </w:r>
      <w:bookmarkStart w:name="_GoBack" w:id="0"/>
      <w:bookmarkEnd w:id="0"/>
      <w:r>
        <w:rPr>
          <w:rFonts w:hint="eastAsia" w:cs="Times New Roman" w:asciiTheme="minorEastAsia" w:hAnsiTheme="minorEastAsia"/>
          <w:szCs w:val="21"/>
        </w:rPr>
        <w:t>人脸重建测试集构建的标准。</w:t>
      </w:r>
    </w:p>
    <w:p xmlns:wp14="http://schemas.microsoft.com/office/word/2010/wordml" w:rsidR="00591B65" w:rsidP="00677CEB" w:rsidRDefault="00677CEB" w14:paraId="5043CB0F" wp14:textId="77777777">
      <w:pPr>
        <w:widowControl/>
        <w:rPr>
          <w:rFonts w:ascii="黑体" w:hAnsi="黑体" w:eastAsia="黑体" w:cs="Times New Roman"/>
          <w:sz w:val="32"/>
          <w:szCs w:val="32"/>
        </w:rPr>
      </w:pPr>
      <w:r>
        <w:rPr>
          <w:rFonts w:ascii="黑体" w:hAnsi="黑体" w:eastAsia="黑体" w:cs="Times New Roman"/>
          <w:sz w:val="32"/>
          <w:szCs w:val="32"/>
        </w:rPr>
        <w:tab/>
      </w:r>
    </w:p>
    <w:p xmlns:wp14="http://schemas.microsoft.com/office/word/2010/wordml" w:rsidRPr="00E870F5" w:rsidR="00CD3416" w:rsidP="00E870F5" w:rsidRDefault="00591B65" w14:paraId="596E2059" wp14:textId="77777777">
      <w:pPr>
        <w:widowControl/>
        <w:rPr>
          <w:rFonts w:ascii="黑体" w:hAnsi="黑体" w:eastAsia="黑体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文档需求描述</w:t>
      </w:r>
      <w:r w:rsidR="00677CEB">
        <w:rPr>
          <w:rFonts w:ascii="黑体" w:hAnsi="黑体" w:eastAsia="黑体" w:cs="Times New Roman"/>
          <w:sz w:val="32"/>
          <w:szCs w:val="32"/>
        </w:rPr>
        <w:tab/>
      </w:r>
    </w:p>
    <w:p xmlns:wp14="http://schemas.microsoft.com/office/word/2010/wordml" w:rsidR="00FE6796" w:rsidP="00FE6796" w:rsidRDefault="00FE6796" w14:paraId="6AF86774" wp14:textId="3B89656A">
      <w:pPr>
        <w:pStyle w:val="a5"/>
        <w:numPr>
          <w:ilvl w:val="0"/>
          <w:numId w:val="2"/>
        </w:numPr>
        <w:ind w:firstLineChars="0"/>
        <w:rPr/>
      </w:pPr>
      <w:r w:rsidR="56550BCE">
        <w:rPr/>
        <w:t>测试集数据中，男女</w:t>
      </w:r>
      <w:r w:rsidR="56550BCE">
        <w:rPr/>
        <w:t>比例</w:t>
      </w:r>
      <w:r w:rsidR="56550BCE">
        <w:rPr/>
        <w:t>要接近</w:t>
      </w:r>
      <w:r w:rsidR="56550BCE">
        <w:rPr/>
        <w:t>1:1</w:t>
      </w:r>
      <w:r w:rsidR="56550BCE">
        <w:rPr/>
        <w:t>,</w:t>
      </w:r>
      <w:r w:rsidR="56550BCE">
        <w:rPr/>
        <w:t>有</w:t>
      </w:r>
      <w:r w:rsidR="56550BCE">
        <w:rPr/>
        <w:t>1/3</w:t>
      </w:r>
      <w:r w:rsidR="56550BCE">
        <w:rPr/>
        <w:t>以上比例是戴眼镜的，覆盖</w:t>
      </w:r>
      <w:r w:rsidR="56550BCE">
        <w:rPr/>
        <w:t>50</w:t>
      </w:r>
      <w:r w:rsidR="56550BCE">
        <w:rPr/>
        <w:t>个</w:t>
      </w:r>
      <w:r w:rsidR="56550BCE">
        <w:rPr/>
        <w:t>id</w:t>
      </w:r>
      <w:r w:rsidR="56550BCE">
        <w:rPr/>
        <w:t>以上。</w:t>
      </w:r>
    </w:p>
    <w:p xmlns:wp14="http://schemas.microsoft.com/office/word/2010/wordml" w:rsidR="00F03D98" w:rsidP="00C430F1" w:rsidRDefault="00FE6796" w14:paraId="16683849" wp14:textId="777777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测试集数据中，包含的脸型</w:t>
      </w:r>
      <w:r w:rsidR="00815676">
        <w:rPr>
          <w:rFonts w:hint="eastAsia"/>
        </w:rPr>
        <w:t>比较</w:t>
      </w:r>
      <w:r w:rsidR="00D821B5">
        <w:rPr>
          <w:rFonts w:hint="eastAsia"/>
        </w:rPr>
        <w:t>丰富</w:t>
      </w:r>
      <w:r w:rsidR="007A46EB">
        <w:rPr>
          <w:rFonts w:hint="eastAsia"/>
        </w:rPr>
        <w:t>:</w:t>
      </w:r>
      <w:r w:rsidR="007A46EB">
        <w:t xml:space="preserve"> </w:t>
      </w:r>
    </w:p>
    <w:p xmlns:wp14="http://schemas.microsoft.com/office/word/2010/wordml" w:rsidR="00412A62" w:rsidP="00F03D98" w:rsidRDefault="007A46EB" w14:paraId="67758CF4" wp14:textId="777777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需要覆盖如下常见的脸型：</w:t>
      </w:r>
      <w:r w:rsidR="00B72A53">
        <w:rPr>
          <w:rFonts w:hint="eastAsia"/>
        </w:rPr>
        <w:t>长脸、圆脸、方脸</w:t>
      </w:r>
      <w:r w:rsidR="00C430F1">
        <w:rPr>
          <w:rFonts w:hint="eastAsia"/>
        </w:rPr>
        <w:t>、</w:t>
      </w:r>
      <w:r w:rsidR="00B72A53">
        <w:rPr>
          <w:rFonts w:hint="eastAsia"/>
        </w:rPr>
        <w:t>瓜子脸</w:t>
      </w:r>
    </w:p>
    <w:p xmlns:wp14="http://schemas.microsoft.com/office/word/2010/wordml" w:rsidR="007A46EB" w:rsidP="00F03D98" w:rsidRDefault="002E6E3D" w14:paraId="1E59C480" wp14:textId="777777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包含</w:t>
      </w:r>
      <w:r w:rsidR="007A46EB">
        <w:rPr>
          <w:rFonts w:hint="eastAsia"/>
        </w:rPr>
        <w:t>正面和侧面的数据</w:t>
      </w:r>
    </w:p>
    <w:p xmlns:wp14="http://schemas.microsoft.com/office/word/2010/wordml" w:rsidR="00584794" w:rsidP="00584794" w:rsidRDefault="00584794" w14:paraId="05758823" wp14:textId="777777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测试集数据中，包含的表情</w:t>
      </w:r>
      <w:r w:rsidR="00815676">
        <w:rPr>
          <w:rFonts w:hint="eastAsia"/>
        </w:rPr>
        <w:t>比较</w:t>
      </w:r>
      <w:r>
        <w:rPr>
          <w:rFonts w:hint="eastAsia"/>
        </w:rPr>
        <w:t>丰富</w:t>
      </w:r>
      <w:r w:rsidR="007A46EB">
        <w:rPr>
          <w:rFonts w:hint="eastAsia"/>
        </w:rPr>
        <w:t>:</w:t>
      </w:r>
    </w:p>
    <w:p xmlns:wp14="http://schemas.microsoft.com/office/word/2010/wordml" w:rsidR="007A46EB" w:rsidP="007A46EB" w:rsidRDefault="007A46EB" w14:paraId="4D6F4962" wp14:textId="777777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需要覆盖如下常见的表情</w:t>
      </w:r>
      <w:r>
        <w:rPr>
          <w:rFonts w:hint="eastAsia"/>
        </w:rPr>
        <w:t>:</w:t>
      </w:r>
      <w:r>
        <w:t xml:space="preserve"> </w:t>
      </w:r>
      <w:r w:rsidR="00C25D03">
        <w:rPr>
          <w:rFonts w:hint="eastAsia"/>
        </w:rPr>
        <w:t>张嘴</w:t>
      </w:r>
      <w:r>
        <w:rPr>
          <w:rFonts w:hint="eastAsia"/>
        </w:rPr>
        <w:t>、</w:t>
      </w:r>
      <w:r w:rsidR="00591B65">
        <w:rPr>
          <w:rFonts w:hint="eastAsia"/>
        </w:rPr>
        <w:t>嘟嘴</w:t>
      </w:r>
      <w:r>
        <w:rPr>
          <w:rFonts w:hint="eastAsia"/>
        </w:rPr>
        <w:t>、</w:t>
      </w:r>
      <w:r w:rsidR="00591B65">
        <w:rPr>
          <w:rFonts w:hint="eastAsia"/>
        </w:rPr>
        <w:t>鼓腮</w:t>
      </w:r>
      <w:r>
        <w:rPr>
          <w:rFonts w:hint="eastAsia"/>
        </w:rPr>
        <w:t>、歪嘴（左歪嘴、右歪嘴）、咧嘴、扬眉、皱眉、闭眼（只闭左眼、只闭右眼、闭双眼）</w:t>
      </w:r>
      <w:r w:rsidR="003C2031">
        <w:rPr>
          <w:rFonts w:hint="eastAsia"/>
        </w:rPr>
        <w:t>。</w:t>
      </w:r>
    </w:p>
    <w:p xmlns:wp14="http://schemas.microsoft.com/office/word/2010/wordml" w:rsidR="007A46EB" w:rsidP="003C2031" w:rsidRDefault="003C2031" w14:paraId="20B24721" wp14:textId="777777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表情数据，最好以片段为主，</w:t>
      </w:r>
      <w:r w:rsidR="007063A0">
        <w:rPr>
          <w:rFonts w:hint="eastAsia"/>
        </w:rPr>
        <w:t>能反映过程变化是否平滑</w:t>
      </w:r>
      <w:r>
        <w:rPr>
          <w:rFonts w:hint="eastAsia"/>
        </w:rPr>
        <w:t>：如缓慢张嘴、缓慢闭眼等。</w:t>
      </w:r>
    </w:p>
    <w:p xmlns:wp14="http://schemas.microsoft.com/office/word/2010/wordml" w:rsidR="007A46EB" w:rsidP="00815676" w:rsidRDefault="00815676" w14:paraId="49E6ECF6" wp14:textId="777777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测试集数据中，覆盖到的</w:t>
      </w:r>
      <w:r w:rsidR="00860198">
        <w:rPr>
          <w:rFonts w:hint="eastAsia"/>
        </w:rPr>
        <w:t>头部</w:t>
      </w:r>
      <w:r>
        <w:rPr>
          <w:rFonts w:hint="eastAsia"/>
        </w:rPr>
        <w:t>姿态</w:t>
      </w:r>
      <w:r w:rsidR="00860198">
        <w:rPr>
          <w:rFonts w:hint="eastAsia"/>
        </w:rPr>
        <w:t>动作较丰富</w:t>
      </w:r>
      <w:r>
        <w:rPr>
          <w:rFonts w:hint="eastAsia"/>
        </w:rPr>
        <w:t>：</w:t>
      </w:r>
    </w:p>
    <w:p xmlns:wp14="http://schemas.microsoft.com/office/word/2010/wordml" w:rsidR="00815676" w:rsidP="00815676" w:rsidRDefault="00860198" w14:paraId="7E206B60" wp14:textId="777777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需要覆盖到如下常见的姿态：抬头</w:t>
      </w:r>
      <w:r w:rsidR="00711965">
        <w:rPr>
          <w:rFonts w:hint="eastAsia"/>
        </w:rPr>
        <w:t>、低头、左右转头、歪头</w:t>
      </w:r>
    </w:p>
    <w:p xmlns:wp14="http://schemas.microsoft.com/office/word/2010/wordml" w:rsidR="00860198" w:rsidP="00711965" w:rsidRDefault="00711965" w14:paraId="2A1E31C9" wp14:textId="777777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头部姿态数据，最好以片段为主，能反映过程变</w:t>
      </w:r>
      <w:r w:rsidR="00F54E6D">
        <w:rPr>
          <w:rFonts w:hint="eastAsia"/>
        </w:rPr>
        <w:t>化</w:t>
      </w:r>
      <w:r>
        <w:rPr>
          <w:rFonts w:hint="eastAsia"/>
        </w:rPr>
        <w:t>是否平滑</w:t>
      </w:r>
    </w:p>
    <w:p xmlns:wp14="http://schemas.microsoft.com/office/word/2010/wordml" w:rsidR="003C2031" w:rsidP="008470E3" w:rsidRDefault="008470E3" w14:paraId="3D24BEAB" wp14:textId="777777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测试集数据</w:t>
      </w:r>
      <w:r w:rsidR="0090386A">
        <w:rPr>
          <w:rFonts w:hint="eastAsia"/>
        </w:rPr>
        <w:t>中，包含以下场景的数据：</w:t>
      </w:r>
      <w:r w:rsidR="0090386A">
        <w:t xml:space="preserve"> </w:t>
      </w:r>
    </w:p>
    <w:p xmlns:wp14="http://schemas.microsoft.com/office/word/2010/wordml" w:rsidR="00C45FFD" w:rsidP="0047309F" w:rsidRDefault="00C45FFD" w14:paraId="4A2C3C48" wp14:textId="777777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不同光照：暗光、正常光、强光</w:t>
      </w:r>
      <w:r w:rsidR="0090386A">
        <w:rPr>
          <w:rFonts w:hint="eastAsia"/>
        </w:rPr>
        <w:t>（过曝</w:t>
      </w:r>
      <w:r w:rsidR="00470B3E">
        <w:rPr>
          <w:rFonts w:hint="eastAsia"/>
        </w:rPr>
        <w:t>）</w:t>
      </w:r>
    </w:p>
    <w:p xmlns:wp14="http://schemas.microsoft.com/office/word/2010/wordml" w:rsidR="00677CEB" w:rsidP="00951D56" w:rsidRDefault="009B3866" w14:paraId="005E99CC" wp14:textId="777777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较大姿态数数据（例如，左右转头超过</w:t>
      </w:r>
      <w:r>
        <w:t>45</w:t>
      </w:r>
      <w:r>
        <w:rPr>
          <w:rFonts w:hint="eastAsia"/>
        </w:rPr>
        <w:t>度以上，上下抬头低头超过</w:t>
      </w:r>
      <w:r>
        <w:t>30</w:t>
      </w:r>
      <w:r>
        <w:rPr>
          <w:rFonts w:hint="eastAsia"/>
        </w:rPr>
        <w:t>度以上）</w:t>
      </w:r>
    </w:p>
    <w:sectPr w:rsidR="00677CEB">
      <w:footerReference w:type="default" r:id="rId11"/>
      <w:pgSz w:w="11906" w:h="16838" w:orient="portrait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1162F" w:rsidRDefault="0051162F" w14:paraId="6537F28F" wp14:textId="77777777">
      <w:r>
        <w:separator/>
      </w:r>
    </w:p>
  </w:endnote>
  <w:endnote w:type="continuationSeparator" w:id="0">
    <w:p xmlns:wp14="http://schemas.microsoft.com/office/word/2010/wordml" w:rsidR="0051162F" w:rsidRDefault="0051162F" w14:paraId="6DFB9E2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767645"/>
      <w:placeholder>
        <w:docPart w:val="DefaultPlaceholder_1081868574"/>
      </w:placeholder>
    </w:sdtPr>
    <w:sdtContent>
      <w:p xmlns:wp14="http://schemas.microsoft.com/office/word/2010/wordml" w:rsidR="00CD3416" w:rsidRDefault="00963BA4" w14:paraId="075C4ADA" wp14:textId="777777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xmlns:wp14="http://schemas.microsoft.com/office/word/2010/wordml" w:rsidR="00CD3416" w:rsidRDefault="00CD3416" w14:paraId="07459315" wp14:textId="777777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1162F" w:rsidRDefault="0051162F" w14:paraId="70DF9E56" wp14:textId="77777777">
      <w:r>
        <w:separator/>
      </w:r>
    </w:p>
  </w:footnote>
  <w:footnote w:type="continuationSeparator" w:id="0">
    <w:p xmlns:wp14="http://schemas.microsoft.com/office/word/2010/wordml" w:rsidR="0051162F" w:rsidRDefault="0051162F" w14:paraId="44E871B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F1C"/>
    <w:multiLevelType w:val="multilevel"/>
    <w:tmpl w:val="0A760F1C"/>
    <w:lvl w:ilvl="0">
      <w:start w:val="1"/>
      <w:numFmt w:val="decimal"/>
      <w:pStyle w:val="1"/>
      <w:suff w:val="space"/>
      <w:lvlText w:val="第%1章"/>
      <w:lvlJc w:val="center"/>
      <w:pPr>
        <w:ind w:left="0" w:firstLine="288"/>
      </w:pPr>
      <w:rPr>
        <w:rFonts w:hint="eastAsia" w:ascii="黑体" w:hAnsi="黑体" w:eastAsia="黑体"/>
        <w:sz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 w:ascii="黑体" w:hAnsi="黑体" w:eastAsia="黑体"/>
        <w:sz w:val="30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eastAsia" w:ascii="黑体" w:hAnsi="黑体" w:eastAsia="黑体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 w:ascii="黑体" w:hAnsi="黑体" w:eastAsia="黑体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BB56E6F"/>
    <w:multiLevelType w:val="hybridMultilevel"/>
    <w:tmpl w:val="F5EAC762"/>
    <w:lvl w:ilvl="0" w:tplc="75189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8DC"/>
    <w:rsid w:val="000132CF"/>
    <w:rsid w:val="00075F8B"/>
    <w:rsid w:val="00121AB0"/>
    <w:rsid w:val="001A6E66"/>
    <w:rsid w:val="001E396F"/>
    <w:rsid w:val="002C2551"/>
    <w:rsid w:val="002E6E3D"/>
    <w:rsid w:val="00303D5A"/>
    <w:rsid w:val="00343988"/>
    <w:rsid w:val="00352F5A"/>
    <w:rsid w:val="003743FE"/>
    <w:rsid w:val="003A6B3A"/>
    <w:rsid w:val="003C2031"/>
    <w:rsid w:val="003D4511"/>
    <w:rsid w:val="003E4090"/>
    <w:rsid w:val="00412A62"/>
    <w:rsid w:val="00470B3E"/>
    <w:rsid w:val="0047309F"/>
    <w:rsid w:val="004A2C93"/>
    <w:rsid w:val="004B62ED"/>
    <w:rsid w:val="004D7854"/>
    <w:rsid w:val="0051162F"/>
    <w:rsid w:val="00536487"/>
    <w:rsid w:val="00584794"/>
    <w:rsid w:val="00591B65"/>
    <w:rsid w:val="00596768"/>
    <w:rsid w:val="005F6D33"/>
    <w:rsid w:val="00677CEB"/>
    <w:rsid w:val="006A411D"/>
    <w:rsid w:val="006B57D2"/>
    <w:rsid w:val="006E68DC"/>
    <w:rsid w:val="007063A0"/>
    <w:rsid w:val="00711965"/>
    <w:rsid w:val="007142D7"/>
    <w:rsid w:val="00787E0E"/>
    <w:rsid w:val="007A08CA"/>
    <w:rsid w:val="007A46EB"/>
    <w:rsid w:val="007B07E8"/>
    <w:rsid w:val="007C3906"/>
    <w:rsid w:val="00815676"/>
    <w:rsid w:val="00834E2E"/>
    <w:rsid w:val="008470E3"/>
    <w:rsid w:val="00860198"/>
    <w:rsid w:val="00861763"/>
    <w:rsid w:val="008819F0"/>
    <w:rsid w:val="00894BAC"/>
    <w:rsid w:val="008C1E31"/>
    <w:rsid w:val="00902573"/>
    <w:rsid w:val="0090386A"/>
    <w:rsid w:val="00951D56"/>
    <w:rsid w:val="00963BA4"/>
    <w:rsid w:val="009B3866"/>
    <w:rsid w:val="009F6A8E"/>
    <w:rsid w:val="009F71C8"/>
    <w:rsid w:val="00A725BB"/>
    <w:rsid w:val="00AC0634"/>
    <w:rsid w:val="00B7182A"/>
    <w:rsid w:val="00B72A53"/>
    <w:rsid w:val="00BD5256"/>
    <w:rsid w:val="00C1175B"/>
    <w:rsid w:val="00C25D03"/>
    <w:rsid w:val="00C430F1"/>
    <w:rsid w:val="00C45FFD"/>
    <w:rsid w:val="00C50CC3"/>
    <w:rsid w:val="00CD3416"/>
    <w:rsid w:val="00CD73EA"/>
    <w:rsid w:val="00D423A7"/>
    <w:rsid w:val="00D42D64"/>
    <w:rsid w:val="00D565CD"/>
    <w:rsid w:val="00D821B5"/>
    <w:rsid w:val="00D931F6"/>
    <w:rsid w:val="00DC331F"/>
    <w:rsid w:val="00E0220D"/>
    <w:rsid w:val="00E203A6"/>
    <w:rsid w:val="00E26352"/>
    <w:rsid w:val="00E47C1C"/>
    <w:rsid w:val="00E676BF"/>
    <w:rsid w:val="00E870F5"/>
    <w:rsid w:val="00EC4619"/>
    <w:rsid w:val="00ED15A7"/>
    <w:rsid w:val="00F03D98"/>
    <w:rsid w:val="00F26F9C"/>
    <w:rsid w:val="00F54E6D"/>
    <w:rsid w:val="00F57C82"/>
    <w:rsid w:val="00F90720"/>
    <w:rsid w:val="00F90DBC"/>
    <w:rsid w:val="00FE6796"/>
    <w:rsid w:val="0C8A39D2"/>
    <w:rsid w:val="10DC46C7"/>
    <w:rsid w:val="15FB492A"/>
    <w:rsid w:val="16527390"/>
    <w:rsid w:val="1E436FBE"/>
    <w:rsid w:val="1E883365"/>
    <w:rsid w:val="21834FDE"/>
    <w:rsid w:val="220247C1"/>
    <w:rsid w:val="228003E3"/>
    <w:rsid w:val="252D791A"/>
    <w:rsid w:val="26677DB4"/>
    <w:rsid w:val="267E3A0E"/>
    <w:rsid w:val="27751EAB"/>
    <w:rsid w:val="31C463A3"/>
    <w:rsid w:val="32ED747E"/>
    <w:rsid w:val="339341EB"/>
    <w:rsid w:val="33DB2129"/>
    <w:rsid w:val="34035158"/>
    <w:rsid w:val="36485595"/>
    <w:rsid w:val="380C2B43"/>
    <w:rsid w:val="3C742286"/>
    <w:rsid w:val="3D113610"/>
    <w:rsid w:val="3ED365ED"/>
    <w:rsid w:val="414A7C09"/>
    <w:rsid w:val="45CB6BF6"/>
    <w:rsid w:val="4BE338D1"/>
    <w:rsid w:val="4CBA30CC"/>
    <w:rsid w:val="4EF9018E"/>
    <w:rsid w:val="4EFA7908"/>
    <w:rsid w:val="51067040"/>
    <w:rsid w:val="545D7AC8"/>
    <w:rsid w:val="56550BCE"/>
    <w:rsid w:val="5A1542C0"/>
    <w:rsid w:val="5D262DF2"/>
    <w:rsid w:val="5DA33037"/>
    <w:rsid w:val="5E2E08B2"/>
    <w:rsid w:val="5F1F7E94"/>
    <w:rsid w:val="63DE29A3"/>
    <w:rsid w:val="67945A21"/>
    <w:rsid w:val="6982589B"/>
    <w:rsid w:val="6A7A39D3"/>
    <w:rsid w:val="6AE63BE8"/>
    <w:rsid w:val="706867BC"/>
    <w:rsid w:val="750D357C"/>
    <w:rsid w:val="764153B8"/>
    <w:rsid w:val="7CD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C1A83"/>
  <w15:docId w15:val="{D4079886-9406-4A59-80BF-09EA2CBEC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Code" w:qFormat="1"/>
    <w:lsdException w:name="HTML Preformatted" w:qFormat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a4">
    <w:name w:val="Table Grid"/>
    <w:basedOn w:val="a1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1" w:customStyle="1">
    <w:name w:val="1级标题"/>
    <w:basedOn w:val="a5"/>
    <w:qFormat/>
    <w:pPr>
      <w:keepLines/>
      <w:numPr>
        <w:numId w:val="1"/>
      </w:numPr>
      <w:spacing w:before="240" w:after="240" w:line="360" w:lineRule="auto"/>
      <w:ind w:firstLine="0" w:firstLineChars="0"/>
      <w:contextualSpacing/>
      <w:jc w:val="left"/>
      <w:outlineLvl w:val="0"/>
    </w:pPr>
    <w:rPr>
      <w:rFonts w:ascii="黑体" w:hAnsi="黑体" w:eastAsia="宋体" w:cs="Times New Roman"/>
      <w:b/>
      <w:kern w:val="0"/>
      <w:sz w:val="30"/>
      <w:szCs w:val="36"/>
      <w:lang w:eastAsia="en-US" w:bidi="en-US"/>
    </w:rPr>
  </w:style>
  <w:style w:type="paragraph" w:styleId="a5">
    <w:name w:val="List Paragraph"/>
    <w:basedOn w:val="a"/>
    <w:uiPriority w:val="34"/>
    <w:qFormat/>
    <w:pPr>
      <w:ind w:firstLine="420" w:firstLineChars="200"/>
    </w:pPr>
  </w:style>
  <w:style w:type="character" w:styleId="11" w:customStyle="1">
    <w:name w:val="标题 1 字符"/>
    <w:link w:val="10"/>
    <w:qFormat/>
    <w:rPr>
      <w:b/>
      <w:kern w:val="44"/>
      <w:sz w:val="44"/>
    </w:rPr>
  </w:style>
  <w:style w:type="character" w:styleId="20" w:customStyle="1">
    <w:name w:val="标题 2 字符"/>
    <w:link w:val="2"/>
    <w:qFormat/>
    <w:rPr>
      <w:rFonts w:ascii="Arial" w:hAnsi="Arial" w:eastAsia="黑体"/>
      <w:b/>
      <w:sz w:val="32"/>
    </w:rPr>
  </w:style>
  <w:style w:type="character" w:styleId="30" w:customStyle="1">
    <w:name w:val="标题 3 字符"/>
    <w:link w:val="3"/>
    <w:qFormat/>
    <w:rPr>
      <w:b/>
      <w:sz w:val="32"/>
    </w:rPr>
  </w:style>
  <w:style w:type="paragraph" w:styleId="TableColumnHead" w:customStyle="1">
    <w:name w:val="Table Column Head"/>
    <w:basedOn w:val="a"/>
    <w:rsid w:val="00352F5A"/>
    <w:pPr>
      <w:spacing w:line="280" w:lineRule="exact"/>
      <w:jc w:val="left"/>
    </w:pPr>
    <w:rPr>
      <w:rFonts w:ascii="Arial Narrow" w:hAnsi="Arial Narrow" w:eastAsia="宋体" w:cs="Times New Roman"/>
      <w:b/>
      <w:bCs/>
      <w:iCs/>
      <w:color w:val="000000"/>
      <w:kern w:val="0"/>
      <w:sz w:val="20"/>
      <w:szCs w:val="20"/>
      <w:lang w:eastAsia="en-US"/>
    </w:rPr>
  </w:style>
  <w:style w:type="paragraph" w:styleId="TableText" w:customStyle="1">
    <w:name w:val="Table Text"/>
    <w:basedOn w:val="a"/>
    <w:rsid w:val="00352F5A"/>
    <w:pPr>
      <w:widowControl/>
      <w:jc w:val="left"/>
    </w:pPr>
    <w:rPr>
      <w:rFonts w:ascii="Arial Narrow" w:hAnsi="Arial Narrow" w:eastAsia="宋体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9ce0ef87696c4d4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bb9f-a061-491d-b0d2-7a00cbfd9e39}"/>
      </w:docPartPr>
      <w:docPartBody>
        <w:p w14:paraId="56550B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BE9F500A731B74D97DAA49C62891660" ma:contentTypeVersion="2" ma:contentTypeDescription="新建文档。" ma:contentTypeScope="" ma:versionID="5733e90487c15f6e492ff9bf1abd6ce1">
  <xsd:schema xmlns:xsd="http://www.w3.org/2001/XMLSchema" xmlns:xs="http://www.w3.org/2001/XMLSchema" xmlns:p="http://schemas.microsoft.com/office/2006/metadata/properties" xmlns:ns2="9a9772b8-fb59-4ad7-b65e-0a56557536b8" targetNamespace="http://schemas.microsoft.com/office/2006/metadata/properties" ma:root="true" ma:fieldsID="1177266bbe90712c602f1a9acc433f87" ns2:_="">
    <xsd:import namespace="9a9772b8-fb59-4ad7-b65e-0a56557536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772b8-fb59-4ad7-b65e-0a5655753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3D5C3-B4EC-4377-9D86-A3380050B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772b8-fb59-4ad7-b65e-0a5655753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FF9669-6C40-48CE-B125-E25775E6AD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3F1D76-E183-45E9-8EDF-DA38E52B48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保长存</lastModifiedBy>
  <revision>73</revision>
  <dcterms:created xsi:type="dcterms:W3CDTF">2014-10-29T12:08:00.0000000Z</dcterms:created>
  <dcterms:modified xsi:type="dcterms:W3CDTF">2019-03-04T10:22:51.3634900Z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ContentTypeId">
    <vt:lpwstr>0x010100EBE9F500A731B74D97DAA49C62891660</vt:lpwstr>
  </property>
</Properties>
</file>