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JSON 실습 및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key 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환 숙제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JSO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N(Java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cript Object Notation)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singl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singl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single"/>
          <w:shd w:fill="auto" w:val="clear"/>
          <w:vertAlign w:val="baseline"/>
          <w:rtl w:val="0"/>
        </w:rPr>
        <w:t xml:space="preserve">json-c.github.io/ison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c/json-c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single"/>
          <w:shd w:fill="auto" w:val="clear"/>
          <w:vertAlign w:val="baseline"/>
          <w:rtl w:val="0"/>
        </w:rPr>
        <w:t xml:space="preserve">0/doc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/html/ison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object 8h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html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Javascri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pt에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서 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체를 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들 때 사용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하는 표현식 - 데이터를 저장하거나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전송할때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용하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는 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준 포맷 -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Key/value의 쌍으로 이루어져 있다.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{"k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y" : "value", "key"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"value"}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설치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sudo apt-get install libjson-c-dev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•JSON 0171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"Name" : "Alice",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ge" : "25", "Country" : "Korea"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•JSON + 18 ||1|||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1.04111 LH0f 20 json_object *object = json_object_new_object();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491425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y"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"value"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json_object_object_add(object, "Name", json_object_new_string("Alice"))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y/v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alue 115 json_object_object_add(object, "Age", json_object_new_string("25")); json_object_object_add(object, "Country", json_object_new_string("Korea"));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U8 * send_data = json_object_to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_j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son_string(object)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LH70 CH 193 93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•JSON + 18 ||1|||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2. ||1|1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 //08 * recv_d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ata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에 메세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지를 받은 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태 json_object * token = json_tokene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r_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parse(recv_data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);//2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2. json 405 parse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 json_object *fi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json_object_object_get(token, "Name");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//k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yzl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og objecte ECH. U8 * name = Json_object_get_string(find);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OLOMA N return Ch.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