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71BF56" w14:textId="77777777" w:rsidR="00BA7989" w:rsidRDefault="00BA7989"/>
    <w:sectPr w:rsidR="00BA798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5888"/>
    <w:rsid w:val="00164B83"/>
    <w:rsid w:val="00BA7989"/>
    <w:rsid w:val="00C558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宏后门.dotm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1464781960@qq.com</dc:creator>
  <cp:keywords/>
  <dc:description/>
  <cp:lastModifiedBy>1464781960@qq.com</cp:lastModifiedBy>
  <cp:revision>2</cp:revision>
  <dcterms:created xsi:type="dcterms:W3CDTF">2022-03-20T02:45:00Z</dcterms:created>
  <dcterms:modified xsi:type="dcterms:W3CDTF">2022-03-20T02:45:00Z</dcterms:modified>
</cp:coreProperties>
</file>