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Machine Operator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4–6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Production / Dairy Processing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Dairy and Yoghurt Manufacturing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Milk Standardization / Mixing Tank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HOL-YG-MIX-01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Local fabricator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MT-5000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LF-2012-018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2012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2013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11–15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Locally manufactured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Blends milk, milk powder, sugar and stabilizers into a uniform mix before heat treatment.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5,000 litres per batch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13–16 hours (representative production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Tank PT100 probe; read on panel/PLC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routinely; checked by touch/listening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Agitator drive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voltmeter / PLC monitoring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Panel ammeter / drive current display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Energy meter / drive data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Sight glass on gearbox/crankcase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 on this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Load cell / level transmitter on tank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Milk/water dosing flow meter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8"/>
                <w:szCs w:val="18"/>
              </w:rPr>
              <w:t>Batch level, powder dosing weight, mixing time</w:t>
            </w:r>
          </w:p>
        </w:tc>
      </w:tr>
    </w:tbl>
    <w:p>
      <w:pPr>
        <w:pStyle w:val="Normal"/>
        <w:bidi w:val="0"/>
        <w:spacing w:before="0" w:after="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45 °C (tank pt100 probe)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55 °C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40 RPM (agitator)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atmospheric tank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measured routinely; about 2.5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Batch level, powder dosing weight, mixing time.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 – recorded manually in the maintenance/production logbook.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manual entry only.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Preventive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2,000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12 August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12 February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and seal inspection; gearbox lubrication; level-sensor checks; cleaning (CIP); electrical inspection.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Company maintenance personnel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seal leakage; level-sensor error; motor overload.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shaft seal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03 September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Worn shaft seal.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1–4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 replaced, tank cleaned (CIP), restarted.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Leakage at shaft, higher motor current, inconsistent mix.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 leakage; higher motor current; uneven mix; unusual noise.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Small leak at agitator seal.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Leakage with rising agitator motor current.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Leaks, uneven mixing, motor noise.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Humming; rattling; whining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Agitator gearbox and motor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Steady low motor and agitator hum.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Labouring hum with rattling.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Never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Operator observation; routine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Operator experience; technician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30 min–1 hour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sensors; lack of historical data.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 – basic gauges and load cell only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load cell; current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 – manual log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Manual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current; speed; operating hours; maintenance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fault detection; continuous monitoring.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 unreliable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03 / 09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Leak at agitator shaft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Shaft seal leakage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Worn seal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Seal replaced, tank cleaned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Shaft seal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3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19 / 05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Level reading unstable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Level-sensor error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Probe fouling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Probe cleaned, recalibrated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None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sz w:val="16"/>
                <w:szCs w:val="16"/>
              </w:rPr>
              <w:t>1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true"/>
        <w:bidi w:val="0"/>
        <w:spacing w:before="0" w:after="60"/>
        <w:jc w:val="start"/>
        <w:rPr/>
      </w:pPr>
      <w:r>
        <w:rPr>
          <w:rFonts w:eastAsia="Arial" w:cs="Arial" w:ascii="Arial" w:hAnsi="Arial"/>
          <w:sz w:val="16"/>
          <w:szCs w:val="16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Worn seals, gearbox wear, motor overload, sensor drift.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 falls, seal leaks appear, current and temperature rise.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Whining or rattling from the agitator gearbox.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Motor current, temperature, vibration, agitator speed.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Manual logs, limited sensors.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Early alerts, trend graphs, simple dashboard.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Cleaning (CIP) frequency affects seal and sensor life.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4</Pages>
  <Words>1283</Words>
  <Characters>7645</Characters>
  <CharactersWithSpaces>8626</CharactersWithSpaces>
  <Paragraphs>307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2026-10-20T01:50:09Z</dcterms:created>
  <dc:creator/>
  <dc:description/>
  <dc:language>en-US</dc:language>
  <cp:lastModifiedBy/>
  <dcterms:modified xsi:type="dcterms:W3CDTF">2026-10-20T01:50:36Z</dcterms:modified>
  <cp:revision>1</cp:revision>
  <dc:subject/>
  <dc:title/>
</cp:coreProperties>
</file>