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C2C4" w14:textId="72185E05" w:rsidR="00D72125" w:rsidRDefault="00E41287">
      <w:r w:rsidRPr="00E41287">
        <w:drawing>
          <wp:inline distT="0" distB="0" distL="0" distR="0" wp14:anchorId="6A18AB42" wp14:editId="2B55D878">
            <wp:extent cx="2286000" cy="2224901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0359" cy="22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287">
        <w:drawing>
          <wp:inline distT="0" distB="0" distL="0" distR="0" wp14:anchorId="09D07CE0" wp14:editId="2AFAC9B1">
            <wp:extent cx="2268520" cy="22521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5538" cy="22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D40A" w14:textId="17E622BB" w:rsidR="00E41287" w:rsidRDefault="00E41287">
      <w:r w:rsidRPr="00E41287">
        <w:drawing>
          <wp:inline distT="0" distB="0" distL="0" distR="0" wp14:anchorId="50F8569B" wp14:editId="1DBF97BB">
            <wp:extent cx="2294467" cy="22538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565" cy="22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287">
        <w:drawing>
          <wp:inline distT="0" distB="0" distL="0" distR="0" wp14:anchorId="048E3426" wp14:editId="37AB0A98">
            <wp:extent cx="2353733" cy="2288556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211" cy="22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216B" w14:textId="0ADF5E8E" w:rsidR="00E41287" w:rsidRDefault="00E41287">
      <w:r w:rsidRPr="00E41287">
        <w:drawing>
          <wp:inline distT="0" distB="0" distL="0" distR="0" wp14:anchorId="031EE45A" wp14:editId="685B1FC9">
            <wp:extent cx="2297997" cy="2150533"/>
            <wp:effectExtent l="0" t="0" r="762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811" cy="21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1CB7" w14:textId="5A76F15B" w:rsidR="00E41287" w:rsidRDefault="00E41287"/>
    <w:p w14:paraId="2016283F" w14:textId="0D12B9DA" w:rsidR="00E41287" w:rsidRDefault="00E41287"/>
    <w:p w14:paraId="2270A62E" w14:textId="56A3FF36" w:rsidR="00E41287" w:rsidRDefault="00E41287"/>
    <w:p w14:paraId="6C82A5E9" w14:textId="6B23E00A" w:rsidR="00E41287" w:rsidRDefault="00E41287"/>
    <w:p w14:paraId="5A56DE56" w14:textId="519C6913" w:rsidR="00E41287" w:rsidRDefault="00E41287"/>
    <w:p w14:paraId="7877E3F4" w14:textId="2A70F09E" w:rsidR="00E41287" w:rsidRDefault="00E41287"/>
    <w:p w14:paraId="49CBA34E" w14:textId="39C8DC05" w:rsidR="00E41287" w:rsidRDefault="00E41287"/>
    <w:p w14:paraId="69AD8D4C" w14:textId="5576E887" w:rsidR="00E41287" w:rsidRDefault="00E41287">
      <w:pPr>
        <w:rPr>
          <w:rFonts w:hint="eastAsia"/>
        </w:rPr>
      </w:pPr>
      <w:r>
        <w:rPr>
          <w:rFonts w:hint="eastAsia"/>
        </w:rPr>
        <w:lastRenderedPageBreak/>
        <w:t>超平面為橢圓：</w:t>
      </w:r>
    </w:p>
    <w:p w14:paraId="7F686DD9" w14:textId="4DC35A42" w:rsidR="00E41287" w:rsidRDefault="00E41287">
      <w:r w:rsidRPr="00E41287">
        <w:drawing>
          <wp:inline distT="0" distB="0" distL="0" distR="0" wp14:anchorId="5B62619E" wp14:editId="7FA81CCF">
            <wp:extent cx="2980267" cy="2435619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586" cy="24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804C" w14:textId="05B4B3FC" w:rsidR="00E41287" w:rsidRDefault="00E41287">
      <w:pPr>
        <w:rPr>
          <w:rFonts w:hint="eastAsia"/>
        </w:rPr>
      </w:pPr>
      <w:r>
        <w:rPr>
          <w:rFonts w:hint="eastAsia"/>
        </w:rPr>
        <w:t>超平面為圓</w:t>
      </w:r>
      <w:r>
        <w:rPr>
          <w:rFonts w:hint="eastAsia"/>
        </w:rPr>
        <w:t>形</w:t>
      </w:r>
      <w:r>
        <w:rPr>
          <w:rFonts w:hint="eastAsia"/>
        </w:rPr>
        <w:t>：</w:t>
      </w:r>
    </w:p>
    <w:p w14:paraId="3EC14B52" w14:textId="16112DE6" w:rsidR="00E41287" w:rsidRDefault="00E41287">
      <w:pPr>
        <w:rPr>
          <w:rFonts w:hint="eastAsia"/>
        </w:rPr>
      </w:pPr>
      <w:r w:rsidRPr="00E41287">
        <w:drawing>
          <wp:inline distT="0" distB="0" distL="0" distR="0" wp14:anchorId="2C1A9B56" wp14:editId="07CF60FF">
            <wp:extent cx="4463918" cy="2167467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61" cy="216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2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25"/>
    <w:rsid w:val="00D72125"/>
    <w:rsid w:val="00E4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EFB4"/>
  <w15:chartTrackingRefBased/>
  <w15:docId w15:val="{4BA3DA23-8886-4993-BEF1-0D2C652C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30</Characters>
  <Application>Microsoft Office Word</Application>
  <DocSecurity>0</DocSecurity>
  <Lines>1</Lines>
  <Paragraphs>1</Paragraphs>
  <ScaleCrop>false</ScaleCrop>
  <Company>National Taipei University of Education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許証曜</dc:creator>
  <cp:keywords/>
  <dc:description/>
  <cp:lastModifiedBy>許証曜</cp:lastModifiedBy>
  <cp:revision>2</cp:revision>
  <dcterms:created xsi:type="dcterms:W3CDTF">2024-10-30T15:03:00Z</dcterms:created>
  <dcterms:modified xsi:type="dcterms:W3CDTF">2024-10-30T15:09:00Z</dcterms:modified>
</cp:coreProperties>
</file>