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5010F0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6B45AD">
        <w:rPr>
          <w:sz w:val="48"/>
        </w:rPr>
        <w:t>)</w:t>
      </w:r>
    </w:p>
    <w:p w:rsidR="006B45AD" w:rsidRDefault="006B45AD"/>
    <w:p w:rsidR="006B45AD" w:rsidRDefault="006B45AD"/>
    <w:p w:rsidR="006B45AD" w:rsidRDefault="006B45AD"/>
    <w:p w:rsidR="006B45AD" w:rsidRDefault="006B45AD" w:rsidP="006B45AD">
      <w:pPr>
        <w:jc w:val="center"/>
        <w:sectPr w:rsidR="006B45AD" w:rsidSect="006B45AD"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B45AD" w:rsidTr="00600D15">
        <w:tc>
          <w:tcPr>
            <w:tcW w:w="8494" w:type="dxa"/>
          </w:tcPr>
          <w:p w:rsidR="006B45AD" w:rsidRPr="00600D15" w:rsidRDefault="00600D15" w:rsidP="009D576E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lastRenderedPageBreak/>
              <w:t>Caso de Uso:</w:t>
            </w:r>
            <w:r>
              <w:rPr>
                <w:sz w:val="32"/>
                <w:szCs w:val="32"/>
              </w:rPr>
              <w:t xml:space="preserve"> </w:t>
            </w:r>
            <w:r w:rsidR="00FD705E">
              <w:rPr>
                <w:sz w:val="32"/>
                <w:szCs w:val="32"/>
              </w:rPr>
              <w:t xml:space="preserve">       </w:t>
            </w:r>
            <w:r w:rsidR="009D576E">
              <w:rPr>
                <w:b/>
                <w:sz w:val="32"/>
                <w:szCs w:val="32"/>
              </w:rPr>
              <w:t>Registrar Inaptidões</w:t>
            </w:r>
          </w:p>
        </w:tc>
      </w:tr>
      <w:tr w:rsidR="006B45AD" w:rsidTr="00600D15">
        <w:tc>
          <w:tcPr>
            <w:tcW w:w="8494" w:type="dxa"/>
          </w:tcPr>
          <w:p w:rsidR="006B45AD" w:rsidRPr="00600D15" w:rsidRDefault="00600D1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</w:t>
            </w:r>
            <w:r w:rsidR="00FD705E">
              <w:rPr>
                <w:sz w:val="32"/>
                <w:szCs w:val="32"/>
              </w:rPr>
              <w:t xml:space="preserve">               </w:t>
            </w:r>
            <w:r w:rsidR="009D576E">
              <w:rPr>
                <w:sz w:val="32"/>
                <w:szCs w:val="32"/>
              </w:rPr>
              <w:t>Funcionário</w:t>
            </w:r>
          </w:p>
        </w:tc>
      </w:tr>
      <w:tr w:rsidR="006B45AD" w:rsidTr="00600D15">
        <w:tc>
          <w:tcPr>
            <w:tcW w:w="8494" w:type="dxa"/>
          </w:tcPr>
          <w:p w:rsidR="006B45AD" w:rsidRPr="00600D15" w:rsidRDefault="00600D1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</w:t>
            </w:r>
            <w:r w:rsidR="00FD705E">
              <w:rPr>
                <w:sz w:val="32"/>
                <w:szCs w:val="32"/>
              </w:rPr>
              <w:t xml:space="preserve">                     Primário </w:t>
            </w:r>
          </w:p>
        </w:tc>
      </w:tr>
      <w:tr w:rsidR="006B45AD" w:rsidTr="00600D15">
        <w:tc>
          <w:tcPr>
            <w:tcW w:w="8494" w:type="dxa"/>
          </w:tcPr>
          <w:p w:rsidR="00E83B25" w:rsidRDefault="00600D15" w:rsidP="009D576E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 w:rsidR="00FD705E">
              <w:rPr>
                <w:sz w:val="32"/>
                <w:szCs w:val="32"/>
              </w:rPr>
              <w:t xml:space="preserve">            </w:t>
            </w:r>
            <w:r w:rsidR="009D576E">
              <w:rPr>
                <w:sz w:val="32"/>
                <w:szCs w:val="32"/>
              </w:rPr>
              <w:t xml:space="preserve">Um funcionário </w:t>
            </w:r>
            <w:r w:rsidR="00D85F46">
              <w:rPr>
                <w:sz w:val="32"/>
                <w:szCs w:val="32"/>
              </w:rPr>
              <w:t>deseja registrar uma inaptidão</w:t>
            </w:r>
            <w:r w:rsidR="008A552E">
              <w:rPr>
                <w:sz w:val="32"/>
                <w:szCs w:val="32"/>
              </w:rPr>
              <w:t xml:space="preserve"> </w:t>
            </w:r>
            <w:r w:rsidR="00E83B25">
              <w:rPr>
                <w:sz w:val="32"/>
                <w:szCs w:val="32"/>
              </w:rPr>
              <w:t xml:space="preserve"> </w:t>
            </w:r>
          </w:p>
          <w:p w:rsidR="00E83B25" w:rsidRDefault="00E83B25" w:rsidP="009D57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r w:rsidR="008A552E">
              <w:rPr>
                <w:sz w:val="32"/>
                <w:szCs w:val="32"/>
              </w:rPr>
              <w:t>(</w:t>
            </w:r>
            <w:proofErr w:type="gramStart"/>
            <w:r w:rsidR="008A552E">
              <w:rPr>
                <w:sz w:val="32"/>
                <w:szCs w:val="32"/>
              </w:rPr>
              <w:t>apto</w:t>
            </w:r>
            <w:proofErr w:type="gramEnd"/>
            <w:r w:rsidR="008A552E">
              <w:rPr>
                <w:sz w:val="32"/>
                <w:szCs w:val="32"/>
              </w:rPr>
              <w:t>, inapto</w:t>
            </w:r>
            <w:r>
              <w:rPr>
                <w:sz w:val="32"/>
                <w:szCs w:val="32"/>
              </w:rPr>
              <w:t xml:space="preserve"> </w:t>
            </w:r>
            <w:r w:rsidR="008A552E">
              <w:rPr>
                <w:sz w:val="32"/>
                <w:szCs w:val="32"/>
              </w:rPr>
              <w:t>definitivo ou inapto t</w:t>
            </w:r>
            <w:r w:rsidR="008A552E" w:rsidRPr="008A552E">
              <w:rPr>
                <w:sz w:val="32"/>
                <w:szCs w:val="32"/>
              </w:rPr>
              <w:t>emporário</w:t>
            </w:r>
            <w:r w:rsidR="008A552E">
              <w:rPr>
                <w:sz w:val="32"/>
                <w:szCs w:val="32"/>
              </w:rPr>
              <w:t>)</w:t>
            </w:r>
            <w:r w:rsidR="00D85F4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</w:p>
          <w:p w:rsidR="00E83B25" w:rsidRDefault="00E83B25" w:rsidP="009D57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D85F46">
              <w:rPr>
                <w:sz w:val="32"/>
                <w:szCs w:val="32"/>
              </w:rPr>
              <w:t>no</w:t>
            </w:r>
            <w:proofErr w:type="gramEnd"/>
            <w:r w:rsidR="00D85F46">
              <w:rPr>
                <w:sz w:val="32"/>
                <w:szCs w:val="32"/>
              </w:rPr>
              <w:t xml:space="preserve"> momento</w:t>
            </w:r>
            <w:r w:rsidR="008A552E">
              <w:rPr>
                <w:sz w:val="32"/>
                <w:szCs w:val="32"/>
              </w:rPr>
              <w:t xml:space="preserve"> </w:t>
            </w:r>
            <w:r w:rsidR="00D85F46">
              <w:rPr>
                <w:sz w:val="32"/>
                <w:szCs w:val="32"/>
              </w:rPr>
              <w:t xml:space="preserve">do registro de exames do </w:t>
            </w:r>
          </w:p>
          <w:p w:rsidR="00E83B25" w:rsidRDefault="00E83B25" w:rsidP="009D57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D85F46">
              <w:rPr>
                <w:sz w:val="32"/>
                <w:szCs w:val="32"/>
              </w:rPr>
              <w:t>doador</w:t>
            </w:r>
            <w:proofErr w:type="gramEnd"/>
            <w:r w:rsidR="00D85F46">
              <w:rPr>
                <w:sz w:val="32"/>
                <w:szCs w:val="32"/>
              </w:rPr>
              <w:t xml:space="preserve">. </w:t>
            </w:r>
            <w:r w:rsidR="008A552E">
              <w:rPr>
                <w:sz w:val="32"/>
                <w:szCs w:val="32"/>
              </w:rPr>
              <w:t xml:space="preserve">Assim que ele recebe os resultados </w:t>
            </w:r>
          </w:p>
          <w:p w:rsidR="00E83B25" w:rsidRDefault="00E83B25" w:rsidP="009D57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8A552E">
              <w:rPr>
                <w:sz w:val="32"/>
                <w:szCs w:val="32"/>
              </w:rPr>
              <w:t>dos</w:t>
            </w:r>
            <w:proofErr w:type="gramEnd"/>
            <w:r w:rsidR="008A552E">
              <w:rPr>
                <w:sz w:val="32"/>
                <w:szCs w:val="32"/>
              </w:rPr>
              <w:t xml:space="preserve"> exames ele regist</w:t>
            </w:r>
            <w:r w:rsidR="00ED5E22">
              <w:rPr>
                <w:sz w:val="32"/>
                <w:szCs w:val="32"/>
              </w:rPr>
              <w:t>r</w:t>
            </w:r>
            <w:r w:rsidR="008A552E">
              <w:rPr>
                <w:sz w:val="32"/>
                <w:szCs w:val="32"/>
              </w:rPr>
              <w:t xml:space="preserve">a a inaptidão ou ele </w:t>
            </w:r>
          </w:p>
          <w:p w:rsidR="00E83B25" w:rsidRDefault="00E83B25" w:rsidP="009D57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8A552E">
              <w:rPr>
                <w:sz w:val="32"/>
                <w:szCs w:val="32"/>
              </w:rPr>
              <w:t>realiza</w:t>
            </w:r>
            <w:proofErr w:type="gramEnd"/>
            <w:r w:rsidR="008A552E">
              <w:rPr>
                <w:sz w:val="32"/>
                <w:szCs w:val="32"/>
              </w:rPr>
              <w:t xml:space="preserve"> uma pesquisa das mesmas no </w:t>
            </w:r>
          </w:p>
          <w:p w:rsidR="006B45AD" w:rsidRPr="00600D15" w:rsidRDefault="00E83B25" w:rsidP="00E83B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8A552E">
              <w:rPr>
                <w:sz w:val="32"/>
                <w:szCs w:val="32"/>
              </w:rPr>
              <w:t>momento</w:t>
            </w:r>
            <w:proofErr w:type="gramEnd"/>
            <w:r w:rsidR="008A552E">
              <w:rPr>
                <w:sz w:val="32"/>
                <w:szCs w:val="32"/>
              </w:rPr>
              <w:t xml:space="preserve"> do</w:t>
            </w:r>
            <w:r>
              <w:rPr>
                <w:sz w:val="32"/>
                <w:szCs w:val="32"/>
              </w:rPr>
              <w:t xml:space="preserve"> </w:t>
            </w:r>
            <w:r w:rsidR="008A552E">
              <w:rPr>
                <w:sz w:val="32"/>
                <w:szCs w:val="32"/>
              </w:rPr>
              <w:t xml:space="preserve">registro dos dados dos exames.  </w:t>
            </w:r>
          </w:p>
        </w:tc>
      </w:tr>
    </w:tbl>
    <w:p w:rsidR="00A7525E" w:rsidRDefault="00A7525E"/>
    <w:p w:rsidR="00FD0A55" w:rsidRDefault="00FD0A55"/>
    <w:p w:rsidR="00FD0A55" w:rsidRDefault="00FD0A55"/>
    <w:p w:rsidR="00E83B25" w:rsidRDefault="00E83B25"/>
    <w:p w:rsidR="00E83B25" w:rsidRDefault="00E83B25"/>
    <w:p w:rsidR="00E83B25" w:rsidRDefault="00E83B25"/>
    <w:p w:rsidR="00FD0A55" w:rsidRDefault="00FD0A55"/>
    <w:p w:rsidR="00FD0A55" w:rsidRDefault="00FD0A5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D0A55" w:rsidRPr="00600D15" w:rsidTr="007D2735">
        <w:tc>
          <w:tcPr>
            <w:tcW w:w="8494" w:type="dxa"/>
          </w:tcPr>
          <w:p w:rsidR="00FD0A55" w:rsidRPr="00600D15" w:rsidRDefault="00FD0A55" w:rsidP="00ED5E22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Caso de Uso:</w:t>
            </w:r>
            <w:r>
              <w:rPr>
                <w:sz w:val="32"/>
                <w:szCs w:val="32"/>
              </w:rPr>
              <w:t xml:space="preserve">        </w:t>
            </w:r>
            <w:r w:rsidR="00ED5E22">
              <w:rPr>
                <w:b/>
                <w:sz w:val="32"/>
                <w:szCs w:val="32"/>
              </w:rPr>
              <w:t>Descartar doações</w:t>
            </w:r>
          </w:p>
        </w:tc>
      </w:tr>
      <w:tr w:rsidR="00FD0A55" w:rsidRPr="00600D15" w:rsidTr="007D2735">
        <w:tc>
          <w:tcPr>
            <w:tcW w:w="8494" w:type="dxa"/>
          </w:tcPr>
          <w:p w:rsidR="00FD0A55" w:rsidRPr="00600D15" w:rsidRDefault="00FD0A5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               Funcionário, Doador</w:t>
            </w:r>
          </w:p>
        </w:tc>
      </w:tr>
      <w:tr w:rsidR="00FD0A55" w:rsidRPr="00600D15" w:rsidTr="007D2735">
        <w:tc>
          <w:tcPr>
            <w:tcW w:w="8494" w:type="dxa"/>
          </w:tcPr>
          <w:p w:rsidR="00FD0A55" w:rsidRPr="00600D15" w:rsidRDefault="00FD0A5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                     Primário </w:t>
            </w:r>
          </w:p>
        </w:tc>
      </w:tr>
      <w:tr w:rsidR="00FD0A55" w:rsidRPr="00600D15" w:rsidTr="007D2735">
        <w:tc>
          <w:tcPr>
            <w:tcW w:w="8494" w:type="dxa"/>
          </w:tcPr>
          <w:p w:rsidR="00FD0A55" w:rsidRDefault="00FD0A5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>
              <w:rPr>
                <w:sz w:val="32"/>
                <w:szCs w:val="32"/>
              </w:rPr>
              <w:t xml:space="preserve">            Um doador chega ao balcão de atendimento     </w:t>
            </w:r>
          </w:p>
          <w:p w:rsidR="00E83B25" w:rsidRDefault="00FD0A55" w:rsidP="00ED5E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desejando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ED5E22">
              <w:rPr>
                <w:sz w:val="32"/>
                <w:szCs w:val="32"/>
              </w:rPr>
              <w:t>desistir de</w:t>
            </w:r>
            <w:r>
              <w:rPr>
                <w:sz w:val="32"/>
                <w:szCs w:val="32"/>
              </w:rPr>
              <w:t xml:space="preserve"> uma doação</w:t>
            </w:r>
            <w:r w:rsidR="00ED5E22">
              <w:rPr>
                <w:sz w:val="32"/>
                <w:szCs w:val="32"/>
              </w:rPr>
              <w:t xml:space="preserve"> antes de </w:t>
            </w:r>
          </w:p>
          <w:p w:rsidR="00E83B25" w:rsidRDefault="00E83B25" w:rsidP="00ED5E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ED5E22">
              <w:rPr>
                <w:sz w:val="32"/>
                <w:szCs w:val="32"/>
              </w:rPr>
              <w:t>iniciar</w:t>
            </w:r>
            <w:proofErr w:type="gramEnd"/>
            <w:r w:rsidR="00ED5E22">
              <w:rPr>
                <w:sz w:val="32"/>
                <w:szCs w:val="32"/>
              </w:rPr>
              <w:t xml:space="preserve"> os procedimentos de triagem</w:t>
            </w:r>
            <w:r w:rsidR="00FD0A55">
              <w:rPr>
                <w:sz w:val="32"/>
                <w:szCs w:val="32"/>
              </w:rPr>
              <w:t xml:space="preserve">. O </w:t>
            </w:r>
          </w:p>
          <w:p w:rsidR="00E83B25" w:rsidRDefault="00E83B25" w:rsidP="00ED5E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FD0A55">
              <w:rPr>
                <w:sz w:val="32"/>
                <w:szCs w:val="32"/>
              </w:rPr>
              <w:t>funcionário</w:t>
            </w:r>
            <w:proofErr w:type="gramEnd"/>
            <w:r w:rsidR="00FD0A55">
              <w:rPr>
                <w:sz w:val="32"/>
                <w:szCs w:val="32"/>
              </w:rPr>
              <w:t xml:space="preserve"> d</w:t>
            </w:r>
            <w:r w:rsidR="00ED5E22">
              <w:rPr>
                <w:sz w:val="32"/>
                <w:szCs w:val="32"/>
              </w:rPr>
              <w:t xml:space="preserve">o balcão de atendimento localiza </w:t>
            </w:r>
          </w:p>
          <w:p w:rsidR="00ED5E22" w:rsidRDefault="00E83B25" w:rsidP="00ED5E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ED5E22">
              <w:rPr>
                <w:sz w:val="32"/>
                <w:szCs w:val="32"/>
              </w:rPr>
              <w:t>o</w:t>
            </w:r>
            <w:proofErr w:type="gramEnd"/>
            <w:r w:rsidR="00ED5E22">
              <w:rPr>
                <w:sz w:val="32"/>
                <w:szCs w:val="32"/>
              </w:rPr>
              <w:t xml:space="preserve"> registro do doador e descarta a doação</w:t>
            </w:r>
            <w:r>
              <w:rPr>
                <w:sz w:val="32"/>
                <w:szCs w:val="32"/>
              </w:rPr>
              <w:t>.</w:t>
            </w:r>
            <w:r w:rsidR="00ED5E22">
              <w:rPr>
                <w:sz w:val="32"/>
                <w:szCs w:val="32"/>
              </w:rPr>
              <w:t xml:space="preserve"> </w:t>
            </w:r>
          </w:p>
          <w:p w:rsidR="00FD0A55" w:rsidRPr="00600D15" w:rsidRDefault="00FD0A55" w:rsidP="00ED5E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FD0A55" w:rsidRDefault="00FD0A55"/>
    <w:p w:rsidR="00442395" w:rsidRDefault="00442395"/>
    <w:p w:rsidR="00442395" w:rsidRDefault="00442395"/>
    <w:p w:rsidR="00442395" w:rsidRDefault="00442395"/>
    <w:p w:rsidR="00442395" w:rsidRDefault="00442395"/>
    <w:p w:rsidR="00442395" w:rsidRDefault="00442395"/>
    <w:p w:rsidR="00442395" w:rsidRDefault="00442395"/>
    <w:p w:rsidR="00442395" w:rsidRDefault="004423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42395" w:rsidRPr="00600D15" w:rsidTr="007D2735">
        <w:tc>
          <w:tcPr>
            <w:tcW w:w="8494" w:type="dxa"/>
          </w:tcPr>
          <w:p w:rsidR="00442395" w:rsidRPr="00600D15" w:rsidRDefault="00442395" w:rsidP="00E83B2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Caso de Uso:</w:t>
            </w:r>
            <w:r>
              <w:rPr>
                <w:sz w:val="32"/>
                <w:szCs w:val="32"/>
              </w:rPr>
              <w:t xml:space="preserve">        </w:t>
            </w:r>
            <w:r w:rsidR="00E83B25">
              <w:rPr>
                <w:b/>
                <w:sz w:val="32"/>
                <w:szCs w:val="32"/>
              </w:rPr>
              <w:t>Registrar bolsas de sangue</w:t>
            </w:r>
          </w:p>
        </w:tc>
      </w:tr>
      <w:tr w:rsidR="00442395" w:rsidRPr="00600D15" w:rsidTr="007D2735">
        <w:tc>
          <w:tcPr>
            <w:tcW w:w="8494" w:type="dxa"/>
          </w:tcPr>
          <w:p w:rsidR="00442395" w:rsidRPr="00600D15" w:rsidRDefault="0044239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               Funcionário</w:t>
            </w:r>
          </w:p>
        </w:tc>
      </w:tr>
      <w:tr w:rsidR="00442395" w:rsidRPr="00600D15" w:rsidTr="007D2735">
        <w:tc>
          <w:tcPr>
            <w:tcW w:w="8494" w:type="dxa"/>
          </w:tcPr>
          <w:p w:rsidR="00442395" w:rsidRPr="00600D15" w:rsidRDefault="0044239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                     Primário </w:t>
            </w:r>
          </w:p>
        </w:tc>
      </w:tr>
      <w:tr w:rsidR="00442395" w:rsidRPr="00600D15" w:rsidTr="007D2735">
        <w:tc>
          <w:tcPr>
            <w:tcW w:w="8494" w:type="dxa"/>
          </w:tcPr>
          <w:p w:rsidR="00CB6DEB" w:rsidRDefault="00442395" w:rsidP="00A56DB9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>
              <w:rPr>
                <w:sz w:val="32"/>
                <w:szCs w:val="32"/>
              </w:rPr>
              <w:t xml:space="preserve">            </w:t>
            </w:r>
            <w:r w:rsidR="0075260D">
              <w:rPr>
                <w:sz w:val="32"/>
                <w:szCs w:val="32"/>
              </w:rPr>
              <w:t>Um</w:t>
            </w:r>
            <w:r>
              <w:rPr>
                <w:sz w:val="32"/>
                <w:szCs w:val="32"/>
              </w:rPr>
              <w:t xml:space="preserve"> funcionário </w:t>
            </w:r>
            <w:r w:rsidR="0075260D">
              <w:rPr>
                <w:sz w:val="32"/>
                <w:szCs w:val="32"/>
              </w:rPr>
              <w:t xml:space="preserve">deseja registrar bolsas de </w:t>
            </w:r>
          </w:p>
          <w:p w:rsidR="00CB6DEB" w:rsidRDefault="00CB6DEB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</w:t>
            </w:r>
            <w:proofErr w:type="gramStart"/>
            <w:r w:rsidR="0075260D">
              <w:rPr>
                <w:sz w:val="32"/>
                <w:szCs w:val="32"/>
              </w:rPr>
              <w:t>sangue</w:t>
            </w:r>
            <w:proofErr w:type="gramEnd"/>
            <w:r w:rsidR="0075260D">
              <w:rPr>
                <w:sz w:val="32"/>
                <w:szCs w:val="32"/>
              </w:rPr>
              <w:t xml:space="preserve"> com o seu respectivo </w:t>
            </w:r>
            <w:r>
              <w:rPr>
                <w:sz w:val="32"/>
                <w:szCs w:val="32"/>
              </w:rPr>
              <w:t xml:space="preserve">tipo sanguíneo. </w:t>
            </w:r>
          </w:p>
          <w:p w:rsidR="00CB6DEB" w:rsidRDefault="00CB6DEB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Assim que os doadores realizarem todos os </w:t>
            </w:r>
          </w:p>
          <w:p w:rsidR="00CB6DEB" w:rsidRDefault="00CB6DEB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</w:t>
            </w:r>
            <w:proofErr w:type="gramStart"/>
            <w:r>
              <w:rPr>
                <w:sz w:val="32"/>
                <w:szCs w:val="32"/>
              </w:rPr>
              <w:t>procedimentos</w:t>
            </w:r>
            <w:proofErr w:type="gramEnd"/>
            <w:r>
              <w:rPr>
                <w:sz w:val="32"/>
                <w:szCs w:val="32"/>
              </w:rPr>
              <w:t xml:space="preserve"> de doação, o funcionário </w:t>
            </w:r>
          </w:p>
          <w:p w:rsidR="00CB6DEB" w:rsidRDefault="00CB6DEB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</w:t>
            </w:r>
            <w:proofErr w:type="gramStart"/>
            <w:r>
              <w:rPr>
                <w:sz w:val="32"/>
                <w:szCs w:val="32"/>
              </w:rPr>
              <w:t>registra</w:t>
            </w:r>
            <w:proofErr w:type="gramEnd"/>
            <w:r>
              <w:rPr>
                <w:sz w:val="32"/>
                <w:szCs w:val="32"/>
              </w:rPr>
              <w:t xml:space="preserve"> as bolsas de sangue com o seu </w:t>
            </w:r>
          </w:p>
          <w:p w:rsidR="002E2416" w:rsidRPr="00CB6DEB" w:rsidRDefault="00CB6DEB" w:rsidP="00A56DB9">
            <w:r>
              <w:rPr>
                <w:sz w:val="32"/>
                <w:szCs w:val="32"/>
              </w:rPr>
              <w:t xml:space="preserve">                              </w:t>
            </w:r>
            <w:proofErr w:type="gramStart"/>
            <w:r>
              <w:rPr>
                <w:sz w:val="32"/>
                <w:szCs w:val="32"/>
              </w:rPr>
              <w:t>respectivo</w:t>
            </w:r>
            <w:proofErr w:type="gramEnd"/>
            <w:r>
              <w:rPr>
                <w:sz w:val="32"/>
                <w:szCs w:val="32"/>
              </w:rPr>
              <w:t xml:space="preserve"> tipo sanguíneo.</w:t>
            </w:r>
            <w:r w:rsidR="002E2416">
              <w:rPr>
                <w:sz w:val="32"/>
                <w:szCs w:val="32"/>
              </w:rPr>
              <w:t xml:space="preserve"> </w:t>
            </w:r>
          </w:p>
          <w:p w:rsidR="00442395" w:rsidRPr="00600D15" w:rsidRDefault="002E2416" w:rsidP="00E83B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A56DB9">
              <w:rPr>
                <w:sz w:val="32"/>
                <w:szCs w:val="32"/>
              </w:rPr>
              <w:t xml:space="preserve"> </w:t>
            </w:r>
          </w:p>
        </w:tc>
      </w:tr>
    </w:tbl>
    <w:p w:rsidR="00442395" w:rsidRDefault="00442395"/>
    <w:p w:rsidR="00F95712" w:rsidRDefault="00F95712"/>
    <w:p w:rsidR="00F95712" w:rsidRDefault="00F95712"/>
    <w:p w:rsidR="00F95712" w:rsidRDefault="00F95712"/>
    <w:p w:rsidR="00F95712" w:rsidRDefault="00F95712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95712" w:rsidRPr="00600D15" w:rsidTr="00267C12">
        <w:tc>
          <w:tcPr>
            <w:tcW w:w="8494" w:type="dxa"/>
          </w:tcPr>
          <w:p w:rsidR="00A41AF5" w:rsidRDefault="00F95712" w:rsidP="00267C12">
            <w:pPr>
              <w:rPr>
                <w:b/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Caso de Uso:</w:t>
            </w:r>
            <w:r>
              <w:rPr>
                <w:sz w:val="32"/>
                <w:szCs w:val="32"/>
              </w:rPr>
              <w:t xml:space="preserve">        </w:t>
            </w:r>
            <w:r w:rsidR="00A41AF5">
              <w:rPr>
                <w:b/>
                <w:sz w:val="32"/>
                <w:szCs w:val="32"/>
              </w:rPr>
              <w:t>I</w:t>
            </w:r>
            <w:r w:rsidR="00A41AF5" w:rsidRPr="00A41AF5">
              <w:rPr>
                <w:b/>
                <w:sz w:val="32"/>
                <w:szCs w:val="32"/>
              </w:rPr>
              <w:t xml:space="preserve">nformar quantidade total de bolsas de </w:t>
            </w:r>
            <w:r w:rsidR="00A41AF5">
              <w:rPr>
                <w:b/>
                <w:sz w:val="32"/>
                <w:szCs w:val="32"/>
              </w:rPr>
              <w:t xml:space="preserve">  </w:t>
            </w:r>
          </w:p>
          <w:p w:rsidR="00F95712" w:rsidRPr="00600D15" w:rsidRDefault="00A41AF5" w:rsidP="00267C1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</w:t>
            </w:r>
            <w:proofErr w:type="gramStart"/>
            <w:r w:rsidRPr="00A41AF5">
              <w:rPr>
                <w:b/>
                <w:sz w:val="32"/>
                <w:szCs w:val="32"/>
              </w:rPr>
              <w:t>sangue</w:t>
            </w:r>
            <w:proofErr w:type="gramEnd"/>
          </w:p>
        </w:tc>
      </w:tr>
      <w:tr w:rsidR="00F95712" w:rsidRPr="00600D15" w:rsidTr="00267C12">
        <w:tc>
          <w:tcPr>
            <w:tcW w:w="8494" w:type="dxa"/>
          </w:tcPr>
          <w:p w:rsidR="00F95712" w:rsidRPr="00600D15" w:rsidRDefault="00F95712" w:rsidP="00267C12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               Funcionário</w:t>
            </w:r>
          </w:p>
        </w:tc>
      </w:tr>
      <w:tr w:rsidR="00F95712" w:rsidRPr="00600D15" w:rsidTr="00267C12">
        <w:tc>
          <w:tcPr>
            <w:tcW w:w="8494" w:type="dxa"/>
          </w:tcPr>
          <w:p w:rsidR="00F95712" w:rsidRPr="00600D15" w:rsidRDefault="00F95712" w:rsidP="00267C12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                     Primário </w:t>
            </w:r>
          </w:p>
        </w:tc>
      </w:tr>
      <w:tr w:rsidR="00F95712" w:rsidRPr="00600D15" w:rsidTr="00267C12">
        <w:tc>
          <w:tcPr>
            <w:tcW w:w="8494" w:type="dxa"/>
          </w:tcPr>
          <w:p w:rsidR="00E06176" w:rsidRDefault="00F95712" w:rsidP="00726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>
              <w:rPr>
                <w:sz w:val="32"/>
                <w:szCs w:val="32"/>
              </w:rPr>
              <w:t xml:space="preserve">            Um funcionário</w:t>
            </w:r>
            <w:r w:rsidR="00726735">
              <w:rPr>
                <w:sz w:val="32"/>
                <w:szCs w:val="32"/>
              </w:rPr>
              <w:t xml:space="preserve"> deseja saber a quantidade </w:t>
            </w:r>
          </w:p>
          <w:p w:rsidR="00E06176" w:rsidRDefault="00E06176" w:rsidP="00726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726735">
              <w:rPr>
                <w:sz w:val="32"/>
                <w:szCs w:val="32"/>
              </w:rPr>
              <w:t>total</w:t>
            </w:r>
            <w:proofErr w:type="gramEnd"/>
            <w:r w:rsidR="00726735">
              <w:rPr>
                <w:sz w:val="32"/>
                <w:szCs w:val="32"/>
              </w:rPr>
              <w:t xml:space="preserve"> de bolsas de sangue que o </w:t>
            </w:r>
          </w:p>
          <w:p w:rsidR="00E06176" w:rsidRDefault="00E06176" w:rsidP="00726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726735">
              <w:rPr>
                <w:sz w:val="32"/>
                <w:szCs w:val="32"/>
              </w:rPr>
              <w:t>estabelecimento</w:t>
            </w:r>
            <w:proofErr w:type="gramEnd"/>
            <w:r w:rsidR="00726735">
              <w:rPr>
                <w:sz w:val="32"/>
                <w:szCs w:val="32"/>
              </w:rPr>
              <w:t xml:space="preserve"> coletou. O </w:t>
            </w:r>
            <w:r>
              <w:rPr>
                <w:sz w:val="32"/>
                <w:szCs w:val="32"/>
              </w:rPr>
              <w:t xml:space="preserve">funcionário utiliza </w:t>
            </w:r>
          </w:p>
          <w:p w:rsidR="00E06176" w:rsidRDefault="00E06176" w:rsidP="00726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o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726735">
              <w:rPr>
                <w:sz w:val="32"/>
                <w:szCs w:val="32"/>
              </w:rPr>
              <w:t xml:space="preserve">sistema </w:t>
            </w:r>
            <w:r>
              <w:rPr>
                <w:sz w:val="32"/>
                <w:szCs w:val="32"/>
              </w:rPr>
              <w:t xml:space="preserve">e ele </w:t>
            </w:r>
            <w:r w:rsidR="00726735">
              <w:rPr>
                <w:sz w:val="32"/>
                <w:szCs w:val="32"/>
              </w:rPr>
              <w:t xml:space="preserve">mostra </w:t>
            </w:r>
            <w:r>
              <w:rPr>
                <w:sz w:val="32"/>
                <w:szCs w:val="32"/>
              </w:rPr>
              <w:t xml:space="preserve">as bolsas de sangue </w:t>
            </w:r>
          </w:p>
          <w:p w:rsidR="00E06176" w:rsidRDefault="00E06176" w:rsidP="00726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classificadas</w:t>
            </w:r>
            <w:proofErr w:type="gramEnd"/>
            <w:r w:rsidRPr="00E06176">
              <w:rPr>
                <w:sz w:val="32"/>
                <w:szCs w:val="32"/>
              </w:rPr>
              <w:t xml:space="preserve"> por tipo sanguíneo exibindo o </w:t>
            </w:r>
          </w:p>
          <w:p w:rsidR="00E06176" w:rsidRDefault="00E06176" w:rsidP="00726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Pr="00E06176">
              <w:rPr>
                <w:sz w:val="32"/>
                <w:szCs w:val="32"/>
              </w:rPr>
              <w:t>total</w:t>
            </w:r>
            <w:proofErr w:type="gramEnd"/>
            <w:r w:rsidRPr="00E06176">
              <w:rPr>
                <w:sz w:val="32"/>
                <w:szCs w:val="32"/>
              </w:rPr>
              <w:t xml:space="preserve"> parcial</w:t>
            </w:r>
            <w:r>
              <w:rPr>
                <w:sz w:val="32"/>
                <w:szCs w:val="32"/>
              </w:rPr>
              <w:t xml:space="preserve">, apenas um informativo. O </w:t>
            </w:r>
          </w:p>
          <w:p w:rsidR="00F95712" w:rsidRPr="00600D15" w:rsidRDefault="00E06176" w:rsidP="00726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bookmarkStart w:id="0" w:name="_GoBack"/>
            <w:bookmarkEnd w:id="0"/>
            <w:proofErr w:type="gramStart"/>
            <w:r>
              <w:rPr>
                <w:sz w:val="32"/>
                <w:szCs w:val="32"/>
              </w:rPr>
              <w:t>sistema</w:t>
            </w:r>
            <w:proofErr w:type="gramEnd"/>
            <w:r>
              <w:rPr>
                <w:sz w:val="32"/>
                <w:szCs w:val="32"/>
              </w:rPr>
              <w:t xml:space="preserve"> não realiza o controle de estoque.</w:t>
            </w:r>
            <w:r w:rsidR="00F95712">
              <w:rPr>
                <w:sz w:val="32"/>
                <w:szCs w:val="32"/>
              </w:rPr>
              <w:t xml:space="preserve">   </w:t>
            </w:r>
          </w:p>
        </w:tc>
      </w:tr>
    </w:tbl>
    <w:p w:rsidR="00F95712" w:rsidRDefault="00F95712"/>
    <w:sectPr w:rsidR="00F95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B207A"/>
    <w:rsid w:val="001D454E"/>
    <w:rsid w:val="00263326"/>
    <w:rsid w:val="002E2416"/>
    <w:rsid w:val="00347CCE"/>
    <w:rsid w:val="003B07EE"/>
    <w:rsid w:val="003D5E9C"/>
    <w:rsid w:val="003F1BE6"/>
    <w:rsid w:val="00442395"/>
    <w:rsid w:val="004A2C2C"/>
    <w:rsid w:val="004B463A"/>
    <w:rsid w:val="005010F0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8014D"/>
    <w:rsid w:val="006B45AD"/>
    <w:rsid w:val="006F47A2"/>
    <w:rsid w:val="00726735"/>
    <w:rsid w:val="0075260D"/>
    <w:rsid w:val="007E7F14"/>
    <w:rsid w:val="00892524"/>
    <w:rsid w:val="008A552E"/>
    <w:rsid w:val="008D7B0D"/>
    <w:rsid w:val="009066BD"/>
    <w:rsid w:val="00912A55"/>
    <w:rsid w:val="00977E05"/>
    <w:rsid w:val="009D576E"/>
    <w:rsid w:val="00A3061D"/>
    <w:rsid w:val="00A41AF5"/>
    <w:rsid w:val="00A56DB9"/>
    <w:rsid w:val="00A6044E"/>
    <w:rsid w:val="00A7525E"/>
    <w:rsid w:val="00AD1E11"/>
    <w:rsid w:val="00AE0E06"/>
    <w:rsid w:val="00AE561C"/>
    <w:rsid w:val="00B15987"/>
    <w:rsid w:val="00B225A7"/>
    <w:rsid w:val="00C032DF"/>
    <w:rsid w:val="00C14611"/>
    <w:rsid w:val="00C25013"/>
    <w:rsid w:val="00C537E2"/>
    <w:rsid w:val="00CB1BD7"/>
    <w:rsid w:val="00CB6DEB"/>
    <w:rsid w:val="00CF4B0A"/>
    <w:rsid w:val="00D33A15"/>
    <w:rsid w:val="00D77AD4"/>
    <w:rsid w:val="00D85F46"/>
    <w:rsid w:val="00DD4B59"/>
    <w:rsid w:val="00DF15CF"/>
    <w:rsid w:val="00E06176"/>
    <w:rsid w:val="00E06733"/>
    <w:rsid w:val="00E62C88"/>
    <w:rsid w:val="00E83B25"/>
    <w:rsid w:val="00ED5E22"/>
    <w:rsid w:val="00F32A6E"/>
    <w:rsid w:val="00F778EE"/>
    <w:rsid w:val="00F91D52"/>
    <w:rsid w:val="00F95712"/>
    <w:rsid w:val="00FB2981"/>
    <w:rsid w:val="00FD0A5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7</cp:revision>
  <dcterms:created xsi:type="dcterms:W3CDTF">2015-01-14T12:55:00Z</dcterms:created>
  <dcterms:modified xsi:type="dcterms:W3CDTF">2015-01-14T14:09:00Z</dcterms:modified>
</cp:coreProperties>
</file>