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11CAD" w14:textId="77777777" w:rsidR="004B0F37" w:rsidRPr="00CB21F8" w:rsidRDefault="004B0F37" w:rsidP="004B0F37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加我微信可进群学习交流：</w:t>
      </w:r>
    </w:p>
    <w:p w14:paraId="55760797" w14:textId="77777777" w:rsidR="004B0F37" w:rsidRPr="00CB21F8" w:rsidRDefault="004B0F37" w:rsidP="004B0F37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2C0E1787" w14:textId="77777777" w:rsidR="004B0F37" w:rsidRPr="00CB21F8" w:rsidRDefault="004B0F37" w:rsidP="004B0F37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33A9708F" w14:textId="77777777" w:rsidR="004B0F37" w:rsidRPr="00CB21F8" w:rsidRDefault="004B0F37" w:rsidP="004B0F37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064FE19D" w14:textId="77777777" w:rsidR="004B0F37" w:rsidRPr="001459D7" w:rsidRDefault="004B0F37" w:rsidP="004B0F37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也可通过扫描下面二维码添加</w:t>
      </w:r>
    </w:p>
    <w:p w14:paraId="418EF856" w14:textId="77777777" w:rsidR="004B0F37" w:rsidRPr="00CB21F8" w:rsidRDefault="004B0F37" w:rsidP="004B0F37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1896DB64" wp14:editId="6E6B56B4">
            <wp:extent cx="2583404" cy="27739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CCD7" w14:textId="77777777" w:rsidR="004B0F37" w:rsidRPr="00CB21F8" w:rsidRDefault="004B0F37" w:rsidP="004B0F37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课程更新的知识点会通过微信公众号免费分享给大家，可以关注我的公众号</w:t>
      </w:r>
    </w:p>
    <w:p w14:paraId="52942687" w14:textId="77777777" w:rsidR="004B0F37" w:rsidRPr="00AE3511" w:rsidRDefault="004B0F37" w:rsidP="004B0F37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26EA2D41" wp14:editId="00D6E5D1">
            <wp:extent cx="2461260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1761" w14:textId="16D4FBD4" w:rsidR="00C75C54" w:rsidRDefault="004E0ED5">
      <w:r>
        <w:rPr>
          <w:rFonts w:hint="eastAsia"/>
        </w:rPr>
        <w:t>对应</w:t>
      </w:r>
      <w:r w:rsidR="00121BEF">
        <w:rPr>
          <w:rFonts w:hint="eastAsia"/>
        </w:rPr>
        <w:t>课件在百度网盘，地址如下：</w:t>
      </w:r>
    </w:p>
    <w:p w14:paraId="4BF80B34" w14:textId="77777777" w:rsidR="00194F0A" w:rsidRDefault="00194F0A">
      <w:pPr>
        <w:rPr>
          <w:rFonts w:hint="eastAsia"/>
        </w:rPr>
      </w:pPr>
    </w:p>
    <w:p w14:paraId="63715B41" w14:textId="77777777" w:rsidR="00F0155A" w:rsidRDefault="00F0155A" w:rsidP="00F0155A">
      <w:r>
        <w:rPr>
          <w:rFonts w:hint="eastAsia"/>
        </w:rPr>
        <w:t>链接：</w:t>
      </w:r>
      <w:r>
        <w:t xml:space="preserve">https://pan.baidu.com/s/1yZNSj-zwPtT37Z6sdTMrIQ </w:t>
      </w:r>
    </w:p>
    <w:p w14:paraId="73A9B271" w14:textId="0EC6BE6F" w:rsidR="00121BEF" w:rsidRDefault="00F0155A" w:rsidP="00F0155A">
      <w:pPr>
        <w:rPr>
          <w:rFonts w:hint="eastAsia"/>
        </w:rPr>
      </w:pPr>
      <w:r>
        <w:rPr>
          <w:rFonts w:hint="eastAsia"/>
        </w:rPr>
        <w:t>提取码：</w:t>
      </w:r>
      <w:r>
        <w:t>zvr6</w:t>
      </w:r>
    </w:p>
    <w:sectPr w:rsidR="00121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1D"/>
    <w:rsid w:val="00121BEF"/>
    <w:rsid w:val="00194F0A"/>
    <w:rsid w:val="004B0F37"/>
    <w:rsid w:val="004E0ED5"/>
    <w:rsid w:val="00580E1D"/>
    <w:rsid w:val="00C75C54"/>
    <w:rsid w:val="00F0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E94F"/>
  <w15:chartTrackingRefBased/>
  <w15:docId w15:val="{3916C556-D960-4A72-B02E-FD16B7BE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F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6</cp:revision>
  <dcterms:created xsi:type="dcterms:W3CDTF">2020-05-31T16:34:00Z</dcterms:created>
  <dcterms:modified xsi:type="dcterms:W3CDTF">2020-05-31T16:35:00Z</dcterms:modified>
</cp:coreProperties>
</file>