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704C" w14:textId="605CC3BF" w:rsidR="00F21CAB" w:rsidRDefault="000F00A5" w:rsidP="000F00A5">
      <w:pPr>
        <w:jc w:val="center"/>
        <w:rPr>
          <w:b/>
          <w:bCs/>
          <w:sz w:val="32"/>
          <w:szCs w:val="32"/>
          <w:lang w:val="en-US"/>
        </w:rPr>
      </w:pPr>
      <w:r w:rsidRPr="000F00A5">
        <w:rPr>
          <w:b/>
          <w:bCs/>
          <w:sz w:val="32"/>
          <w:szCs w:val="32"/>
          <w:lang w:val="en-US"/>
        </w:rPr>
        <w:t>DATA SPLIT AND CROSS VALIDATION</w:t>
      </w:r>
    </w:p>
    <w:p w14:paraId="45471774" w14:textId="77777777" w:rsidR="000F00A5" w:rsidRDefault="000F00A5" w:rsidP="000F00A5">
      <w:pPr>
        <w:jc w:val="center"/>
        <w:rPr>
          <w:b/>
          <w:bCs/>
          <w:sz w:val="32"/>
          <w:szCs w:val="32"/>
          <w:lang w:val="en-US"/>
        </w:rPr>
      </w:pPr>
    </w:p>
    <w:p w14:paraId="6F29062A" w14:textId="7546454B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13DE64EF" w14:textId="77777777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sz w:val="28"/>
          <w:szCs w:val="28"/>
        </w:rPr>
        <w:t xml:space="preserve">To implement a K-Nearest </w:t>
      </w:r>
      <w:proofErr w:type="spellStart"/>
      <w:r w:rsidRPr="000F00A5">
        <w:rPr>
          <w:sz w:val="28"/>
          <w:szCs w:val="28"/>
        </w:rPr>
        <w:t>Neighbors</w:t>
      </w:r>
      <w:proofErr w:type="spellEnd"/>
      <w:r w:rsidRPr="000F00A5">
        <w:rPr>
          <w:sz w:val="28"/>
          <w:szCs w:val="28"/>
        </w:rPr>
        <w:t xml:space="preserve"> (KNN) classification algorithm to predict student results based on hours studied, attendance, and assignments, and evaluate the model using 5-fold cross-validation</w:t>
      </w:r>
      <w:r w:rsidRPr="000F00A5">
        <w:rPr>
          <w:b/>
          <w:bCs/>
          <w:sz w:val="32"/>
          <w:szCs w:val="32"/>
        </w:rPr>
        <w:t>.</w:t>
      </w:r>
    </w:p>
    <w:p w14:paraId="55D2D90C" w14:textId="23DD56D8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b/>
          <w:bCs/>
          <w:sz w:val="32"/>
          <w:szCs w:val="32"/>
        </w:rPr>
        <w:t>ALGORITHM</w:t>
      </w:r>
      <w:r>
        <w:rPr>
          <w:b/>
          <w:bCs/>
          <w:sz w:val="32"/>
          <w:szCs w:val="32"/>
        </w:rPr>
        <w:t>:</w:t>
      </w:r>
    </w:p>
    <w:p w14:paraId="14DD925B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Import the required Python libraries.</w:t>
      </w:r>
    </w:p>
    <w:p w14:paraId="13445D3E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Load the dataset from the CSV file.</w:t>
      </w:r>
    </w:p>
    <w:p w14:paraId="40B9BF22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 xml:space="preserve">Select </w:t>
      </w:r>
      <w:proofErr w:type="spellStart"/>
      <w:r w:rsidRPr="000F00A5">
        <w:rPr>
          <w:sz w:val="28"/>
          <w:szCs w:val="28"/>
        </w:rPr>
        <w:t>Hours_Studied</w:t>
      </w:r>
      <w:proofErr w:type="spellEnd"/>
      <w:r w:rsidRPr="000F00A5">
        <w:rPr>
          <w:sz w:val="28"/>
          <w:szCs w:val="28"/>
        </w:rPr>
        <w:t>, Attendance, and Assignments as input features and Result as the target.</w:t>
      </w:r>
    </w:p>
    <w:p w14:paraId="30E64A41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Split the dataset into 80% training data and 20% testing data.</w:t>
      </w:r>
    </w:p>
    <w:p w14:paraId="0DBB5D5C" w14:textId="09FF161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 xml:space="preserve">Create a KNN classifier with </w:t>
      </w:r>
      <m:oMath>
        <m:r>
          <w:rPr>
            <w:rFonts w:ascii="Cambria Math" w:hAnsi="Cambria Math"/>
            <w:sz w:val="28"/>
            <w:szCs w:val="28"/>
          </w:rPr>
          <m:t>K=3</m:t>
        </m:r>
      </m:oMath>
      <w:r w:rsidRPr="000F00A5">
        <w:rPr>
          <w:sz w:val="28"/>
          <w:szCs w:val="28"/>
        </w:rPr>
        <w:t>.</w:t>
      </w:r>
    </w:p>
    <w:p w14:paraId="67F9394F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Perform 5-fold cross-validation on the training data.</w:t>
      </w:r>
    </w:p>
    <w:p w14:paraId="5F186FF4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Calculate and display the average cross-validation accuracy.</w:t>
      </w:r>
    </w:p>
    <w:p w14:paraId="478BBED4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Train the model using the training data.</w:t>
      </w:r>
    </w:p>
    <w:p w14:paraId="5724A707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Predict the results for the test data.</w:t>
      </w:r>
    </w:p>
    <w:p w14:paraId="0A0D5A4B" w14:textId="1EF4D3B5" w:rsidR="000F00A5" w:rsidRPr="000D5480" w:rsidRDefault="000F00A5" w:rsidP="000F00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00A5">
        <w:rPr>
          <w:sz w:val="28"/>
          <w:szCs w:val="28"/>
        </w:rPr>
        <w:t>Calculate and display the test accuracy.</w:t>
      </w:r>
    </w:p>
    <w:p w14:paraId="09CD7631" w14:textId="3350BB41" w:rsidR="000F00A5" w:rsidRDefault="007C2C9F" w:rsidP="000F00A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2C87A7" wp14:editId="718923E3">
            <wp:extent cx="5731510" cy="3223895"/>
            <wp:effectExtent l="0" t="0" r="2540" b="0"/>
            <wp:docPr id="1402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662" name="Picture 140246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D6F" w14:textId="4403131A" w:rsidR="000D5480" w:rsidRDefault="000D5480" w:rsidP="000F00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00B139" wp14:editId="1203AAEE">
            <wp:extent cx="5731510" cy="3223895"/>
            <wp:effectExtent l="0" t="0" r="2540" b="0"/>
            <wp:docPr id="2046986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86266" name="Picture 20469862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5CD7" w14:textId="77777777" w:rsidR="000F00A5" w:rsidRDefault="000F00A5" w:rsidP="000F00A5">
      <w:pPr>
        <w:rPr>
          <w:sz w:val="28"/>
          <w:szCs w:val="28"/>
        </w:rPr>
      </w:pPr>
    </w:p>
    <w:p w14:paraId="6D316A77" w14:textId="3996EFFE" w:rsidR="000F00A5" w:rsidRPr="000F00A5" w:rsidRDefault="000F00A5" w:rsidP="000F00A5">
      <w:pPr>
        <w:rPr>
          <w:b/>
          <w:bCs/>
          <w:sz w:val="28"/>
          <w:szCs w:val="28"/>
        </w:rPr>
      </w:pPr>
      <w:r w:rsidRPr="000F00A5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1BCE4527" w14:textId="77777777" w:rsidR="000F00A5" w:rsidRPr="000F00A5" w:rsidRDefault="000F00A5" w:rsidP="000F00A5">
      <w:pPr>
        <w:rPr>
          <w:sz w:val="28"/>
          <w:szCs w:val="28"/>
        </w:rPr>
      </w:pPr>
      <w:r w:rsidRPr="000F00A5">
        <w:rPr>
          <w:sz w:val="28"/>
          <w:szCs w:val="28"/>
        </w:rPr>
        <w:t xml:space="preserve">Thus, the K-Nearest </w:t>
      </w:r>
      <w:proofErr w:type="spellStart"/>
      <w:r w:rsidRPr="000F00A5">
        <w:rPr>
          <w:sz w:val="28"/>
          <w:szCs w:val="28"/>
        </w:rPr>
        <w:t>Neighbors</w:t>
      </w:r>
      <w:proofErr w:type="spellEnd"/>
      <w:r w:rsidRPr="000F00A5">
        <w:rPr>
          <w:sz w:val="28"/>
          <w:szCs w:val="28"/>
        </w:rPr>
        <w:t xml:space="preserve"> (KNN) classification algorithm was implemented successfully. The model's performance was evaluated using 5-fold cross-validation and test accuracy.</w:t>
      </w:r>
    </w:p>
    <w:p w14:paraId="51609DAE" w14:textId="77777777" w:rsidR="000F00A5" w:rsidRPr="000F00A5" w:rsidRDefault="000F00A5" w:rsidP="000F00A5">
      <w:pPr>
        <w:rPr>
          <w:sz w:val="28"/>
          <w:szCs w:val="28"/>
        </w:rPr>
      </w:pPr>
    </w:p>
    <w:p w14:paraId="2ED5A1C2" w14:textId="26C1D648" w:rsidR="000F00A5" w:rsidRPr="000F00A5" w:rsidRDefault="000F00A5" w:rsidP="000F00A5">
      <w:pPr>
        <w:rPr>
          <w:sz w:val="28"/>
          <w:szCs w:val="28"/>
        </w:rPr>
      </w:pPr>
    </w:p>
    <w:p w14:paraId="7D963783" w14:textId="77777777" w:rsidR="000F00A5" w:rsidRPr="000F00A5" w:rsidRDefault="000F00A5" w:rsidP="000F00A5">
      <w:pPr>
        <w:rPr>
          <w:sz w:val="28"/>
          <w:szCs w:val="28"/>
          <w:lang w:val="en-US"/>
        </w:rPr>
      </w:pPr>
    </w:p>
    <w:sectPr w:rsidR="000F00A5" w:rsidRPr="000F00A5" w:rsidSect="000F00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F71"/>
    <w:multiLevelType w:val="multilevel"/>
    <w:tmpl w:val="618E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66298"/>
    <w:multiLevelType w:val="multilevel"/>
    <w:tmpl w:val="5264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A1C7A"/>
    <w:multiLevelType w:val="hybridMultilevel"/>
    <w:tmpl w:val="9BDCB7B6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565492">
    <w:abstractNumId w:val="1"/>
  </w:num>
  <w:num w:numId="2" w16cid:durableId="751707026">
    <w:abstractNumId w:val="2"/>
  </w:num>
  <w:num w:numId="3" w16cid:durableId="66771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A5"/>
    <w:rsid w:val="000D5480"/>
    <w:rsid w:val="000F00A5"/>
    <w:rsid w:val="004A1906"/>
    <w:rsid w:val="006A35B0"/>
    <w:rsid w:val="007C2C9F"/>
    <w:rsid w:val="00884E4F"/>
    <w:rsid w:val="00F21CAB"/>
    <w:rsid w:val="00F5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0AA6"/>
  <w15:chartTrackingRefBased/>
  <w15:docId w15:val="{1F940C94-85F2-4337-AAEF-99A68385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3</cp:revision>
  <dcterms:created xsi:type="dcterms:W3CDTF">2026-10-15T19:21:00Z</dcterms:created>
  <dcterms:modified xsi:type="dcterms:W3CDTF">2026-10-24T12:34:00Z</dcterms:modified>
</cp:coreProperties>
</file>