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7AAF" w14:textId="12165951" w:rsidR="002F6E32" w:rsidRPr="000B5E7E" w:rsidRDefault="009E27E7" w:rsidP="000B5E7E">
      <w:pPr>
        <w:rPr>
          <w:rFonts w:ascii="標楷體" w:eastAsia="標楷體" w:hAnsi="標楷體"/>
          <w:sz w:val="28"/>
          <w:szCs w:val="28"/>
        </w:rPr>
      </w:pPr>
      <w:r w:rsidRPr="000B5E7E">
        <w:rPr>
          <w:rFonts w:ascii="標楷體" w:eastAsia="標楷體" w:hAnsi="標楷體" w:hint="eastAsia"/>
          <w:sz w:val="28"/>
          <w:szCs w:val="28"/>
        </w:rPr>
        <w:t>感想:</w:t>
      </w:r>
    </w:p>
    <w:p w14:paraId="7E6D45F9" w14:textId="78936A6E" w:rsidR="009E27E7" w:rsidRPr="000B5E7E" w:rsidRDefault="000B5E7E" w:rsidP="000B5E7E">
      <w:pPr>
        <w:rPr>
          <w:rFonts w:ascii="標楷體" w:eastAsia="標楷體" w:hAnsi="標楷體"/>
          <w:sz w:val="28"/>
          <w:szCs w:val="28"/>
        </w:rPr>
      </w:pPr>
      <w:r w:rsidRPr="000B5E7E">
        <w:rPr>
          <w:rFonts w:ascii="標楷體" w:eastAsia="標楷體" w:hAnsi="標楷體" w:hint="eastAsia"/>
          <w:sz w:val="28"/>
          <w:szCs w:val="28"/>
        </w:rPr>
        <w:t>這是我第一次做專題系統，</w:t>
      </w:r>
      <w:r w:rsidRPr="000B5E7E">
        <w:rPr>
          <w:rFonts w:ascii="標楷體" w:eastAsia="標楷體" w:hAnsi="標楷體"/>
          <w:sz w:val="28"/>
          <w:szCs w:val="28"/>
        </w:rPr>
        <w:t>在完成「環保回收兌換系統」專題的過程中，我深刻體會到從理論走向實務的挑戰。從需求分析、系統設計到程式撰寫與測試，每一個環節都需要不斷嘗試與修正，過程中我學會如何將課堂上所學的程式設計、資料庫管理與使用者介面設計實際應用。同時，團隊合作也讓我認識到溝通與分工的重要性，遇到問題時必須彼此協調並找出最佳解決方式。這個專題不僅讓我累積了系統開發的實務經驗，也加深了我對資訊管理的理解與興趣。我意識到技術的價值在於如何解決問題並創造社會效益，未來我希望能持續精進相關能力，結合資訊與管理知識，開發更多能真正改善生活與推動永續發展的應用。</w:t>
      </w:r>
    </w:p>
    <w:sectPr w:rsidR="009E27E7" w:rsidRPr="000B5E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E7"/>
    <w:rsid w:val="000B5E7E"/>
    <w:rsid w:val="002F6E32"/>
    <w:rsid w:val="009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E5E7"/>
  <w15:chartTrackingRefBased/>
  <w15:docId w15:val="{50921D49-AB09-4703-B138-34188608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2</cp:revision>
  <dcterms:created xsi:type="dcterms:W3CDTF">2025-09-18T08:35:00Z</dcterms:created>
  <dcterms:modified xsi:type="dcterms:W3CDTF">2025-09-18T08:44:00Z</dcterms:modified>
</cp:coreProperties>
</file>