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C4DD" w14:textId="77777777" w:rsidR="006A7C4F" w:rsidRDefault="00D209A7">
      <w:r>
        <w:rPr>
          <w:rFonts w:hint="eastAsia"/>
        </w:rPr>
        <w:t>题目：PCA模型实验</w:t>
      </w:r>
    </w:p>
    <w:p w14:paraId="1CD4399D" w14:textId="77777777" w:rsidR="00D209A7" w:rsidRDefault="00D209A7"/>
    <w:p w14:paraId="14B30205" w14:textId="77777777" w:rsidR="00D209A7" w:rsidRDefault="00D209A7">
      <w:r>
        <w:rPr>
          <w:rFonts w:hint="eastAsia"/>
        </w:rPr>
        <w:t>目标：实现一个PCA模型，能够对给定数据进行降维（即找到其中的主成分）</w:t>
      </w:r>
    </w:p>
    <w:p w14:paraId="32614652" w14:textId="77777777" w:rsidR="00D209A7" w:rsidRDefault="00D209A7"/>
    <w:p w14:paraId="58D37CB9" w14:textId="77777777" w:rsidR="00D209A7" w:rsidRDefault="00D209A7"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 w14:paraId="63D759C9" w14:textId="68FFE7E2" w:rsidR="00D209A7" w:rsidRDefault="00D209A7">
      <w:pPr>
        <w:rPr>
          <w:rFonts w:hint="eastAsia"/>
        </w:rPr>
      </w:pPr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sectPr w:rsidR="00D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C12E" w14:textId="77777777" w:rsidR="0022333A" w:rsidRDefault="0022333A" w:rsidP="00442535">
      <w:r>
        <w:separator/>
      </w:r>
    </w:p>
  </w:endnote>
  <w:endnote w:type="continuationSeparator" w:id="0">
    <w:p w14:paraId="5BE09264" w14:textId="77777777" w:rsidR="0022333A" w:rsidRDefault="0022333A" w:rsidP="0044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7888" w14:textId="77777777" w:rsidR="0022333A" w:rsidRDefault="0022333A" w:rsidP="00442535">
      <w:r>
        <w:separator/>
      </w:r>
    </w:p>
  </w:footnote>
  <w:footnote w:type="continuationSeparator" w:id="0">
    <w:p w14:paraId="72D11E52" w14:textId="77777777" w:rsidR="0022333A" w:rsidRDefault="0022333A" w:rsidP="00442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38"/>
    <w:rsid w:val="001D5D38"/>
    <w:rsid w:val="002060C4"/>
    <w:rsid w:val="0022333A"/>
    <w:rsid w:val="00442535"/>
    <w:rsid w:val="006A7C4F"/>
    <w:rsid w:val="00D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6934F"/>
  <w15:chartTrackingRefBased/>
  <w15:docId w15:val="{3B2890C1-7D14-4EE8-A4DF-D369569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Xiao Zeqiang</cp:lastModifiedBy>
  <cp:revision>4</cp:revision>
  <dcterms:created xsi:type="dcterms:W3CDTF">2016-11-21T11:32:00Z</dcterms:created>
  <dcterms:modified xsi:type="dcterms:W3CDTF">2021-11-09T15:13:00Z</dcterms:modified>
</cp:coreProperties>
</file>