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2A39" w14:textId="77777777" w:rsidR="009615A3" w:rsidRDefault="003D4244">
      <w:pPr>
        <w:spacing w:after="23"/>
        <w:ind w:left="126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B95856D" w14:textId="77777777" w:rsidR="009615A3" w:rsidRDefault="003D4244">
      <w:pPr>
        <w:spacing w:after="23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22C93B2" w14:textId="77777777" w:rsidR="009615A3" w:rsidRDefault="003D4244">
      <w:pPr>
        <w:spacing w:after="4" w:line="282" w:lineRule="auto"/>
        <w:ind w:left="338" w:hanging="182"/>
      </w:pPr>
      <w:r>
        <w:rPr>
          <w:rFonts w:ascii="Times New Roman" w:eastAsia="Times New Roman" w:hAnsi="Times New Roman" w:cs="Times New Roman"/>
          <w:sz w:val="28"/>
        </w:rPr>
        <w:t xml:space="preserve">“БРЕСТСКИЙ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УНИВЕРСИТЕТ” </w:t>
      </w:r>
      <w:r>
        <w:rPr>
          <w:rFonts w:ascii="Times New Roman" w:eastAsia="Times New Roman" w:hAnsi="Times New Roman" w:cs="Times New Roman"/>
          <w:b/>
          <w:sz w:val="24"/>
        </w:rPr>
        <w:t xml:space="preserve"> КАФЕДРА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D91F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62B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FC20D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2FB5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1B6E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426E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51A8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75FC6" w14:textId="77777777" w:rsidR="009615A3" w:rsidRDefault="003D4244">
      <w:pPr>
        <w:spacing w:after="108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1E148" w14:textId="77777777" w:rsidR="009615A3" w:rsidRDefault="003D4244">
      <w:pPr>
        <w:spacing w:after="52"/>
        <w:ind w:left="1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</w:t>
      </w:r>
    </w:p>
    <w:p w14:paraId="755C6364" w14:textId="563036F8" w:rsidR="009615A3" w:rsidRPr="00A33A77" w:rsidRDefault="003D4244">
      <w:pPr>
        <w:spacing w:after="0"/>
        <w:ind w:left="122" w:right="1"/>
        <w:jc w:val="center"/>
      </w:pPr>
      <w:r>
        <w:rPr>
          <w:rFonts w:ascii="Times New Roman" w:eastAsia="Times New Roman" w:hAnsi="Times New Roman" w:cs="Times New Roman"/>
          <w:sz w:val="32"/>
        </w:rPr>
        <w:t>по лабораторной работе №</w:t>
      </w:r>
      <w:r w:rsidR="00A33A77" w:rsidRPr="00A33A77">
        <w:rPr>
          <w:rFonts w:ascii="Times New Roman" w:eastAsia="Times New Roman" w:hAnsi="Times New Roman" w:cs="Times New Roman"/>
          <w:sz w:val="32"/>
        </w:rPr>
        <w:t>6</w:t>
      </w:r>
    </w:p>
    <w:p w14:paraId="745DE42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734BD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1EE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0B757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66C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8B50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5CE0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698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C26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B924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C7E1C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EBE8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030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7D1CA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138F0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23C36" w14:textId="77777777" w:rsidR="009615A3" w:rsidRDefault="003D424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CA21C" w14:textId="77777777" w:rsidR="009615A3" w:rsidRDefault="003D4244">
      <w:pPr>
        <w:spacing w:after="23"/>
        <w:ind w:left="20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443B12" w14:textId="77777777" w:rsidR="00AC362A" w:rsidRDefault="003D4244">
      <w:pPr>
        <w:spacing w:after="4" w:line="282" w:lineRule="auto"/>
        <w:ind w:left="49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ПО-9 </w:t>
      </w:r>
    </w:p>
    <w:p w14:paraId="20A3D262" w14:textId="553B0D10" w:rsidR="009615A3" w:rsidRPr="00AC362A" w:rsidRDefault="00AC362A">
      <w:pPr>
        <w:spacing w:after="4" w:line="282" w:lineRule="auto"/>
        <w:ind w:left="4959"/>
      </w:pPr>
      <w:r>
        <w:rPr>
          <w:rFonts w:ascii="Times New Roman" w:eastAsia="Times New Roman" w:hAnsi="Times New Roman" w:cs="Times New Roman"/>
          <w:sz w:val="28"/>
        </w:rPr>
        <w:t>Солышко Дмитрий Андреевич</w:t>
      </w:r>
    </w:p>
    <w:p w14:paraId="47CAB4A5" w14:textId="77777777" w:rsidR="009615A3" w:rsidRDefault="003D4244">
      <w:pPr>
        <w:spacing w:after="25"/>
        <w:ind w:left="7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FEB91" w14:textId="77777777" w:rsidR="00AC362A" w:rsidRDefault="003D4244">
      <w:pPr>
        <w:spacing w:after="4" w:line="282" w:lineRule="auto"/>
        <w:ind w:left="4959" w:right="16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80FCE0" w14:textId="303165EC" w:rsidR="009615A3" w:rsidRDefault="003D4244">
      <w:pPr>
        <w:spacing w:after="4" w:line="282" w:lineRule="auto"/>
        <w:ind w:left="4959" w:right="1655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  </w:t>
      </w:r>
    </w:p>
    <w:p w14:paraId="5D71FC8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8F1E17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63A04B" w14:textId="77777777" w:rsidR="009615A3" w:rsidRDefault="003D4244">
      <w:pPr>
        <w:spacing w:after="1673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73094611" w14:textId="77777777" w:rsidR="009615A3" w:rsidRDefault="003D4244">
      <w:pPr>
        <w:spacing w:after="0"/>
        <w:ind w:left="120"/>
        <w:jc w:val="center"/>
      </w:pPr>
      <w:r>
        <w:rPr>
          <w:rFonts w:ascii="Arial" w:eastAsia="Arial" w:hAnsi="Arial" w:cs="Arial"/>
          <w:sz w:val="28"/>
        </w:rPr>
        <w:t xml:space="preserve">Брест 2024 </w:t>
      </w:r>
    </w:p>
    <w:p w14:paraId="45D1FEE0" w14:textId="77777777" w:rsidR="009615A3" w:rsidRDefault="003D4244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944D1F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7EFB8605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5A43F88F" w14:textId="26B20B1C" w:rsidR="003D4244" w:rsidRPr="003D4244" w:rsidRDefault="003D4244" w:rsidP="003D4244">
      <w:pPr>
        <w:spacing w:after="4"/>
        <w:ind w:left="-5"/>
        <w:jc w:val="center"/>
      </w:pPr>
      <w:r>
        <w:rPr>
          <w:rFonts w:ascii="Calibri" w:eastAsia="Calibri" w:hAnsi="Calibri" w:cs="Calibri"/>
          <w:b/>
        </w:rPr>
        <w:t>Вариант 6</w:t>
      </w:r>
    </w:p>
    <w:p w14:paraId="660C9F8B" w14:textId="7239069D" w:rsidR="00A33A77" w:rsidRDefault="003D4244" w:rsidP="00A33A77">
      <w:pPr>
        <w:spacing w:after="4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работы</w:t>
      </w:r>
      <w:r>
        <w:rPr>
          <w:rFonts w:ascii="Calibri" w:eastAsia="Calibri" w:hAnsi="Calibri" w:cs="Calibri"/>
        </w:rPr>
        <w:t xml:space="preserve">: </w:t>
      </w:r>
      <w:r w:rsidR="00A33A77" w:rsidRPr="00A33A77">
        <w:rPr>
          <w:rFonts w:ascii="Calibri" w:eastAsia="Calibri" w:hAnsi="Calibri" w:cs="Calibri"/>
        </w:rPr>
        <w:t>приобрести навыки применения паттернов проектирования при решении практических задач с использованием языка Java</w:t>
      </w:r>
    </w:p>
    <w:p w14:paraId="7671D034" w14:textId="77777777" w:rsidR="00A33A77" w:rsidRPr="00A33A77" w:rsidRDefault="00A33A77" w:rsidP="00A33A77">
      <w:pPr>
        <w:pStyle w:val="2"/>
        <w:jc w:val="center"/>
        <w:rPr>
          <w:rFonts w:eastAsia="Calibri"/>
        </w:rPr>
      </w:pPr>
      <w:r w:rsidRPr="00A33A77">
        <w:rPr>
          <w:rFonts w:eastAsia="Calibri"/>
        </w:rPr>
        <w:t>Общее задание</w:t>
      </w:r>
    </w:p>
    <w:p w14:paraId="074D509B" w14:textId="77777777" w:rsidR="00A33A77" w:rsidRPr="00A33A77" w:rsidRDefault="00A33A77" w:rsidP="00A33A77">
      <w:pPr>
        <w:spacing w:after="4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• Прочитать задания, взятые из каждой группы.</w:t>
      </w:r>
    </w:p>
    <w:p w14:paraId="3C1A0B92" w14:textId="77777777" w:rsidR="00A33A77" w:rsidRPr="00A33A77" w:rsidRDefault="00A33A77" w:rsidP="00A33A77">
      <w:pPr>
        <w:spacing w:after="4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• Определить паттерн проектирования, который может использоваться при реализации задания.</w:t>
      </w:r>
    </w:p>
    <w:p w14:paraId="4E3AC1E5" w14:textId="77777777" w:rsidR="00A33A77" w:rsidRPr="00A33A77" w:rsidRDefault="00A33A77" w:rsidP="00A33A77">
      <w:pPr>
        <w:spacing w:after="4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Пояснить свой выбор.</w:t>
      </w:r>
    </w:p>
    <w:p w14:paraId="3F2D5093" w14:textId="77777777" w:rsidR="00A33A77" w:rsidRPr="00A33A77" w:rsidRDefault="00A33A77" w:rsidP="00A33A77">
      <w:pPr>
        <w:spacing w:after="4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• Реализовать фрагмент программной системы, используя выбранный паттерн. Реализовать все</w:t>
      </w:r>
    </w:p>
    <w:p w14:paraId="10BFAB0D" w14:textId="4878DDD6" w:rsidR="00A33A77" w:rsidRDefault="00A33A77" w:rsidP="00A33A77">
      <w:pPr>
        <w:spacing w:after="0" w:line="240" w:lineRule="auto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необходимые дополнительные классы.</w:t>
      </w:r>
    </w:p>
    <w:p w14:paraId="396E7158" w14:textId="485AFF9A" w:rsidR="009615A3" w:rsidRPr="00A33A77" w:rsidRDefault="003D4244" w:rsidP="00A33A77">
      <w:pPr>
        <w:pStyle w:val="1"/>
        <w:spacing w:line="240" w:lineRule="auto"/>
        <w:jc w:val="center"/>
        <w:rPr>
          <w:rFonts w:ascii="Calibri" w:eastAsia="Calibri" w:hAnsi="Calibri" w:cs="Calibri"/>
        </w:rPr>
      </w:pPr>
      <w:r>
        <w:t>Задание 1</w:t>
      </w:r>
    </w:p>
    <w:p w14:paraId="45C83D20" w14:textId="0B5A88C4" w:rsidR="00A33A77" w:rsidRDefault="00A33A77" w:rsidP="00A33A7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Музыкальный магазин. Должно обеспечиваться одновременное обслуживание нескольких покупателей. Магазин должен предоставлять широкий выбор товаров.</w:t>
      </w:r>
    </w:p>
    <w:p w14:paraId="6491FE98" w14:textId="695B0F92" w:rsidR="00A33A77" w:rsidRPr="00A33A77" w:rsidRDefault="00A33A77" w:rsidP="00A33A7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Выбранный Паттерн</w:t>
      </w:r>
      <w:r w:rsidRPr="00A33A77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Наблюдатель.</w:t>
      </w:r>
      <w:r w:rsidRPr="00A33A77">
        <w:t xml:space="preserve"> </w:t>
      </w:r>
      <w:r w:rsidR="007A63C4">
        <w:rPr>
          <w:rFonts w:ascii="Calibri" w:eastAsia="Calibri" w:hAnsi="Calibri" w:cs="Calibri"/>
        </w:rPr>
        <w:t>О</w:t>
      </w:r>
      <w:r w:rsidRPr="00A33A77">
        <w:rPr>
          <w:rFonts w:ascii="Calibri" w:eastAsia="Calibri" w:hAnsi="Calibri" w:cs="Calibri"/>
        </w:rPr>
        <w:t xml:space="preserve">н позволяет реализовать механизм уведомления об изменениях в состоянии объекта одному или нескольким зависимым объектам. </w:t>
      </w:r>
      <w:r w:rsidR="007A63C4">
        <w:rPr>
          <w:rFonts w:ascii="Calibri" w:eastAsia="Calibri" w:hAnsi="Calibri" w:cs="Calibri"/>
        </w:rPr>
        <w:t>У</w:t>
      </w:r>
      <w:r w:rsidRPr="00A33A77">
        <w:rPr>
          <w:rFonts w:ascii="Calibri" w:eastAsia="Calibri" w:hAnsi="Calibri" w:cs="Calibri"/>
        </w:rPr>
        <w:t xml:space="preserve"> нас есть несколько покупателей, которые должны быть уведомлены об изменениях в ассортименте товаров (новые альбомы, специальные предложения и т. д.).</w:t>
      </w:r>
    </w:p>
    <w:p w14:paraId="0889AD04" w14:textId="0D16FBD8" w:rsidR="00AC362A" w:rsidRPr="0034766F" w:rsidRDefault="003D4244" w:rsidP="00A33A7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34766F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="007035CC" w:rsidRPr="0034766F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71BA89D1" w14:textId="76E462C1" w:rsidR="00A33A77" w:rsidRDefault="00A33A7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Main.java:</w:t>
      </w:r>
    </w:p>
    <w:p w14:paraId="32AD8DCF" w14:textId="29E3D976" w:rsidR="00A33A77" w:rsidRPr="00A33A77" w:rsidRDefault="00A33A77" w:rsidP="00A33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A33A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MusicStore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store = </w:t>
      </w: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MusicStore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Customer customer1 = </w:t>
      </w: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Customer(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"Dima"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Customer customer2 = </w:t>
      </w: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Customer(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"Zakhar"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store.addObserver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(customer1);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store.addObserver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(customer2);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1"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20.0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2"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30.0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3"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30.0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store.addNews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"New albums added to the store!"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store.purchaseAlbum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(customer1, 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1"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store.purchaseAlbum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(customer2, 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2"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store.purchaseAlbum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(customer1, 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2"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BB53578" w14:textId="2B3D8240" w:rsidR="00046A87" w:rsidRDefault="00A33A7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Customer</w:t>
      </w:r>
      <w:r w:rsidR="00046A87" w:rsidRPr="00A33A77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 w:rsidR="00046A87"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 w:rsidR="00046A87" w:rsidRPr="00A33A77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2C3A4D3D" w14:textId="7A48FA95" w:rsidR="00A33A77" w:rsidRPr="00A33A77" w:rsidRDefault="00A33A77" w:rsidP="00A33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Customer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Observer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name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double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Customer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 name,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balance)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name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name;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proofErr w:type="spellEnd"/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balance;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A33A77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update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(News news)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A33A77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name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A33A77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learned about news: "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news.getText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getName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name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double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getBalance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boolean</w:t>
      </w:r>
      <w:proofErr w:type="spellEnd"/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hasEnoughBalance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balance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&gt;= amount;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deductBalance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balance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-= amount;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5EC6C083" w14:textId="359038D9" w:rsidR="00A33A77" w:rsidRDefault="00A33A77" w:rsidP="00A33A77">
      <w:pPr>
        <w:spacing w:after="1" w:line="274" w:lineRule="auto"/>
        <w:ind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MusicStore.java:</w:t>
      </w:r>
    </w:p>
    <w:p w14:paraId="3720069E" w14:textId="3E4CD8FE" w:rsidR="00A33A77" w:rsidRPr="00A33A77" w:rsidRDefault="00A33A77" w:rsidP="00A33A77">
      <w:pPr>
        <w:pStyle w:val="HTML"/>
        <w:shd w:val="clear" w:color="auto" w:fill="1E1F22"/>
        <w:rPr>
          <w:rFonts w:ascii="Courier New" w:hAnsi="Courier New" w:cs="Courier New"/>
          <w:color w:val="BCBEC4"/>
          <w:lang w:val="en-US"/>
        </w:rPr>
      </w:pP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java.util.ArrayList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java.util.HashMap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java.util.List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java.util.Map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MusicStore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private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List&lt;Observer&gt; </w:t>
      </w:r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 xml:space="preserve">observers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=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&lt;&gt;();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private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Map&lt;String, Double&gt;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proofErr w:type="spellEnd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 xml:space="preserve">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=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new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HashMap&lt;&gt;();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addObserver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(Observer observer)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observers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.add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(observer);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notifyObservers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(News news)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(Observer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observer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: </w:t>
      </w:r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observers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observer.update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(news);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addNews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(String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newsText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News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news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new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News(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newsText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notifyObservers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(news);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addAlbum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(String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price)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.put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, price);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purchaseAlbum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(Customer customer, String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.containsKey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price =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.get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customer.hasEnoughBalance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(price))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customer.deductBalance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(price);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.remove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System.</w:t>
      </w:r>
      <w:r w:rsidRPr="00A33A77">
        <w:rPr>
          <w:rFonts w:ascii="Courier New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customer.getName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() + 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 purchased "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 for $"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+ price);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}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else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System.</w:t>
      </w:r>
      <w:r w:rsidRPr="00A33A77">
        <w:rPr>
          <w:rFonts w:ascii="Courier New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customer.getName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() + 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 does not have enough balance to purchase "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else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System.</w:t>
      </w:r>
      <w:r w:rsidRPr="00A33A77">
        <w:rPr>
          <w:rFonts w:ascii="Courier New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"Album "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>" is not available in the store."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lang w:val="en-US"/>
        </w:rPr>
        <w:br/>
        <w:t>}</w:t>
      </w:r>
    </w:p>
    <w:p w14:paraId="0E4B5D00" w14:textId="1D81A6C6" w:rsidR="00A33A77" w:rsidRDefault="00A33A77" w:rsidP="00A33A77">
      <w:pPr>
        <w:spacing w:after="1" w:line="274" w:lineRule="auto"/>
        <w:ind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News.java:</w:t>
      </w:r>
    </w:p>
    <w:p w14:paraId="7BFDE784" w14:textId="65713C1D" w:rsidR="00A33A77" w:rsidRPr="007A63C4" w:rsidRDefault="00A33A77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News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text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gram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News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String text)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text</w:t>
      </w:r>
      <w:proofErr w:type="spellEnd"/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text;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getText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text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0E651FC5" w14:textId="4A68A624" w:rsidR="009615A3" w:rsidRDefault="00AC362A" w:rsidP="00A33A77">
      <w:pPr>
        <w:pStyle w:val="1"/>
      </w:pPr>
      <w:r w:rsidRPr="00AC362A">
        <w:rPr>
          <w:bCs/>
        </w:rPr>
        <w:lastRenderedPageBreak/>
        <w:t>Результат работы программы</w:t>
      </w:r>
      <w:r w:rsidRPr="00AC362A">
        <w:t>:</w:t>
      </w:r>
    </w:p>
    <w:p w14:paraId="1494B1DC" w14:textId="1EA13F78" w:rsidR="00046A87" w:rsidRPr="00046A87" w:rsidRDefault="007A63C4" w:rsidP="00046A87">
      <w:r w:rsidRPr="007A63C4">
        <w:rPr>
          <w:noProof/>
        </w:rPr>
        <w:drawing>
          <wp:inline distT="0" distB="0" distL="0" distR="0" wp14:anchorId="2B0CA5A1" wp14:editId="5B4CAAF7">
            <wp:extent cx="4587835" cy="116089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333" cy="11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5B" w14:textId="2B9411C2" w:rsidR="009615A3" w:rsidRDefault="003D4244" w:rsidP="00E12EE5">
      <w:pPr>
        <w:pStyle w:val="1"/>
        <w:ind w:left="-5"/>
        <w:jc w:val="center"/>
      </w:pPr>
      <w:r>
        <w:t>Задание 2</w:t>
      </w:r>
    </w:p>
    <w:p w14:paraId="6677C454" w14:textId="2874C65F" w:rsidR="007A63C4" w:rsidRPr="00922BA3" w:rsidRDefault="007A63C4" w:rsidP="007A63C4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7A63C4">
        <w:rPr>
          <w:rFonts w:ascii="Calibri" w:eastAsia="Calibri" w:hAnsi="Calibri" w:cs="Calibri"/>
        </w:rPr>
        <w:t>Учетная запись покупателя книжного интернет-магазина. Предусмотреть различные уровни</w:t>
      </w:r>
      <w:r>
        <w:rPr>
          <w:rFonts w:ascii="Calibri" w:eastAsia="Calibri" w:hAnsi="Calibri" w:cs="Calibri"/>
        </w:rPr>
        <w:t xml:space="preserve"> </w:t>
      </w:r>
      <w:proofErr w:type="spellStart"/>
      <w:r w:rsidRPr="007A63C4">
        <w:rPr>
          <w:rFonts w:ascii="Calibri" w:eastAsia="Calibri" w:hAnsi="Calibri" w:cs="Calibri"/>
        </w:rPr>
        <w:t>учетки</w:t>
      </w:r>
      <w:proofErr w:type="spellEnd"/>
      <w:r w:rsidRPr="007A63C4">
        <w:rPr>
          <w:rFonts w:ascii="Calibri" w:eastAsia="Calibri" w:hAnsi="Calibri" w:cs="Calibri"/>
        </w:rPr>
        <w:t xml:space="preserve"> в зависимости от активности покупателя. Дополнительные уровни</w:t>
      </w:r>
      <w:r>
        <w:rPr>
          <w:rFonts w:ascii="Calibri" w:eastAsia="Calibri" w:hAnsi="Calibri" w:cs="Calibri"/>
        </w:rPr>
        <w:t xml:space="preserve"> </w:t>
      </w:r>
      <w:r w:rsidRPr="007A63C4">
        <w:rPr>
          <w:rFonts w:ascii="Calibri" w:eastAsia="Calibri" w:hAnsi="Calibri" w:cs="Calibri"/>
        </w:rPr>
        <w:t>добавляют функциональные возможности и открывают доступ к уникальным предложениям.</w:t>
      </w:r>
      <w:r>
        <w:rPr>
          <w:rFonts w:ascii="Calibri" w:eastAsia="Calibri" w:hAnsi="Calibri" w:cs="Calibri"/>
        </w:rPr>
        <w:br/>
        <w:t xml:space="preserve">Я здесь выбрал </w:t>
      </w:r>
      <w:r w:rsidR="0034766F" w:rsidRPr="0034766F">
        <w:rPr>
          <w:rFonts w:ascii="Calibri" w:eastAsia="Calibri" w:hAnsi="Calibri" w:cs="Calibri"/>
        </w:rPr>
        <w:t>паттерн "Декоратор"</w:t>
      </w:r>
      <w:r w:rsidR="0034766F">
        <w:rPr>
          <w:rFonts w:ascii="Calibri" w:eastAsia="Calibri" w:hAnsi="Calibri" w:cs="Calibri"/>
        </w:rPr>
        <w:t>, так как он</w:t>
      </w:r>
      <w:r w:rsidR="0034766F" w:rsidRPr="0034766F">
        <w:rPr>
          <w:rFonts w:ascii="Calibri" w:eastAsia="Calibri" w:hAnsi="Calibri" w:cs="Calibri"/>
        </w:rPr>
        <w:t xml:space="preserve"> подходит лучше для ситуаций, когда требуется добавить дополнительную функциональность к объекту, сохраняя его базовый интерфейс и структуру.</w:t>
      </w:r>
      <w:r w:rsidR="00922BA3">
        <w:rPr>
          <w:rFonts w:ascii="Calibri" w:eastAsia="Calibri" w:hAnsi="Calibri" w:cs="Calibri"/>
        </w:rPr>
        <w:t xml:space="preserve"> Базовый уровень учетной записи может только получать очки и </w:t>
      </w:r>
      <w:proofErr w:type="spellStart"/>
      <w:r w:rsidR="00922BA3">
        <w:rPr>
          <w:rFonts w:ascii="Calibri" w:eastAsia="Calibri" w:hAnsi="Calibri" w:cs="Calibri"/>
        </w:rPr>
        <w:t>апгрейдится</w:t>
      </w:r>
      <w:proofErr w:type="spellEnd"/>
      <w:r w:rsidR="00922BA3">
        <w:rPr>
          <w:rFonts w:ascii="Calibri" w:eastAsia="Calibri" w:hAnsi="Calibri" w:cs="Calibri"/>
        </w:rPr>
        <w:t xml:space="preserve"> до премиума, премиум может </w:t>
      </w:r>
      <w:proofErr w:type="spellStart"/>
      <w:r w:rsidR="00922BA3">
        <w:rPr>
          <w:rFonts w:ascii="Calibri" w:eastAsia="Calibri" w:hAnsi="Calibri" w:cs="Calibri"/>
        </w:rPr>
        <w:t>учавствовать</w:t>
      </w:r>
      <w:proofErr w:type="spellEnd"/>
      <w:r w:rsidR="00922BA3">
        <w:rPr>
          <w:rFonts w:ascii="Calibri" w:eastAsia="Calibri" w:hAnsi="Calibri" w:cs="Calibri"/>
        </w:rPr>
        <w:t xml:space="preserve"> в  розыгрыше с призом в </w:t>
      </w:r>
      <w:r w:rsidR="00922BA3" w:rsidRPr="00922BA3">
        <w:rPr>
          <w:rFonts w:ascii="Calibri" w:eastAsia="Calibri" w:hAnsi="Calibri" w:cs="Calibri"/>
        </w:rPr>
        <w:t>$</w:t>
      </w:r>
      <w:r w:rsidR="00922BA3">
        <w:rPr>
          <w:rFonts w:ascii="Calibri" w:eastAsia="Calibri" w:hAnsi="Calibri" w:cs="Calibri"/>
        </w:rPr>
        <w:t>5</w:t>
      </w:r>
      <w:r w:rsidR="00922BA3" w:rsidRPr="00922BA3">
        <w:rPr>
          <w:rFonts w:ascii="Calibri" w:eastAsia="Calibri" w:hAnsi="Calibri" w:cs="Calibri"/>
        </w:rPr>
        <w:t xml:space="preserve">, </w:t>
      </w:r>
      <w:r w:rsidR="00922BA3">
        <w:rPr>
          <w:rFonts w:ascii="Calibri" w:eastAsia="Calibri" w:hAnsi="Calibri" w:cs="Calibri"/>
        </w:rPr>
        <w:t xml:space="preserve">а также получить элитный уровень, а элитный, имеет функционал розыгрыша с призом в </w:t>
      </w:r>
      <w:r w:rsidR="00922BA3" w:rsidRPr="00922BA3">
        <w:rPr>
          <w:rFonts w:ascii="Calibri" w:eastAsia="Calibri" w:hAnsi="Calibri" w:cs="Calibri"/>
        </w:rPr>
        <w:t>$</w:t>
      </w:r>
      <w:r w:rsidR="00922BA3">
        <w:rPr>
          <w:rFonts w:ascii="Calibri" w:eastAsia="Calibri" w:hAnsi="Calibri" w:cs="Calibri"/>
        </w:rPr>
        <w:t xml:space="preserve">10, а также </w:t>
      </w:r>
      <w:proofErr w:type="spellStart"/>
      <w:r w:rsidR="00922BA3">
        <w:rPr>
          <w:rFonts w:ascii="Calibri" w:eastAsia="Calibri" w:hAnsi="Calibri" w:cs="Calibri"/>
        </w:rPr>
        <w:t>кэшбэк</w:t>
      </w:r>
      <w:proofErr w:type="spellEnd"/>
      <w:r w:rsidR="00922BA3">
        <w:rPr>
          <w:rFonts w:ascii="Calibri" w:eastAsia="Calibri" w:hAnsi="Calibri" w:cs="Calibri"/>
        </w:rPr>
        <w:t xml:space="preserve"> с каждой купленной книги в виде 10</w:t>
      </w:r>
      <w:r w:rsidR="00922BA3" w:rsidRPr="00922BA3">
        <w:rPr>
          <w:rFonts w:ascii="Calibri" w:eastAsia="Calibri" w:hAnsi="Calibri" w:cs="Calibri"/>
        </w:rPr>
        <w:t>%</w:t>
      </w:r>
      <w:r w:rsidR="00922BA3">
        <w:rPr>
          <w:rFonts w:ascii="Calibri" w:eastAsia="Calibri" w:hAnsi="Calibri" w:cs="Calibri"/>
        </w:rPr>
        <w:t xml:space="preserve"> от стоимости книги. </w:t>
      </w:r>
    </w:p>
    <w:p w14:paraId="55D59024" w14:textId="4C0B3EDF" w:rsidR="009615A3" w:rsidRPr="00922BA3" w:rsidRDefault="003D4244" w:rsidP="007A63C4">
      <w:pPr>
        <w:spacing w:after="4"/>
        <w:ind w:left="-5" w:right="752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922BA3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922BA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1619D8DD" w14:textId="28680A54" w:rsidR="00C316EB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ActivityLevel</w:t>
      </w:r>
      <w:r w:rsidR="00C316EB" w:rsidRPr="00A33A77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 w:rsidR="00C316EB"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(interface)</w:t>
      </w:r>
      <w:r w:rsidR="00C316EB" w:rsidRPr="00A33A77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6BA68AAE" w14:textId="77777777" w:rsidR="00922BA3" w:rsidRPr="00922BA3" w:rsidRDefault="00922BA3" w:rsidP="00922B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interface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void </w:t>
      </w:r>
      <w:proofErr w:type="spellStart"/>
      <w:proofErr w:type="gram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Book book,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checkUpgrade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6ACB2C85" w14:textId="61FD9117" w:rsidR="007A63C4" w:rsidRPr="00922BA3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BasicLevel</w:t>
      </w:r>
      <w:r w:rsidR="00922BA3">
        <w:rPr>
          <w:rFonts w:ascii="Calibri" w:eastAsia="Calibri" w:hAnsi="Calibri" w:cs="Calibri"/>
          <w:b/>
          <w:sz w:val="28"/>
          <w:szCs w:val="28"/>
          <w:lang w:val="en-US"/>
        </w:rPr>
        <w:t>Decorator</w:t>
      </w:r>
      <w:r w:rsidRPr="00922BA3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java:</w:t>
      </w:r>
    </w:p>
    <w:p w14:paraId="791937E0" w14:textId="77777777" w:rsidR="00922BA3" w:rsidRPr="00922BA3" w:rsidRDefault="00922BA3" w:rsidP="00922B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BasicLevelDecorator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 book,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"Purchasing book: 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customer.incrementPoints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book.getPoints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checkUpgrade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(customer);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checkUpgrade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customer.getPoints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&gt;=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customer.setActivityLevel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PremiumLevelDecorator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"Congratulations! You have been upgraded to Premium Level."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</w:t>
      </w:r>
      <w:proofErr w:type="gram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"Contest participation is not available for the current activity level."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0164FC01" w14:textId="3C06102C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PremiumLevel</w:t>
      </w:r>
      <w:r w:rsidR="00922BA3">
        <w:rPr>
          <w:rFonts w:ascii="Calibri" w:eastAsia="Calibri" w:hAnsi="Calibri" w:cs="Calibri"/>
          <w:b/>
          <w:sz w:val="28"/>
          <w:szCs w:val="28"/>
          <w:lang w:val="en-US"/>
        </w:rPr>
        <w:t>Decorator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.java:</w:t>
      </w:r>
    </w:p>
    <w:p w14:paraId="723ECA16" w14:textId="77777777" w:rsidR="00922BA3" w:rsidRPr="00922BA3" w:rsidRDefault="00922BA3" w:rsidP="00922B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</w:t>
      </w:r>
      <w:proofErr w:type="gram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.Random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PremiumLevelDecorator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extends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BasicLevelDecorator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 book,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super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.purchaseBook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(book, customer);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checkUpgrade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customer.getPoints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&gt;=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customer.setActivityLevel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EliteLevelDecorator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"Congratulations! You have been upgraded to Elite Level."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</w:t>
      </w:r>
      <w:proofErr w:type="gram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Random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Random();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result =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random.nextInt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(result &lt;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"You won the contest"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customer.addBalance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"Better luck next time! No prize this time."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</w:t>
      </w:r>
      <w:proofErr w:type="gram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1A72021D" w14:textId="71AA5B31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EliteLevel</w:t>
      </w:r>
      <w:r w:rsidR="00922BA3">
        <w:rPr>
          <w:rFonts w:ascii="Calibri" w:eastAsia="Calibri" w:hAnsi="Calibri" w:cs="Calibri"/>
          <w:b/>
          <w:sz w:val="28"/>
          <w:szCs w:val="28"/>
          <w:lang w:val="en-US"/>
        </w:rPr>
        <w:t>Decorator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.java:</w:t>
      </w:r>
    </w:p>
    <w:p w14:paraId="298F6874" w14:textId="77777777" w:rsidR="00922BA3" w:rsidRPr="00922BA3" w:rsidRDefault="00922BA3" w:rsidP="00922B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java.util.Random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EliteLevelDecorator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extends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PremiumLevelDecorator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 book,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"Purchasing book: 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customer.incrementPoints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book.getPoints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discount =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book.getPrice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*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0.1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; </w:t>
      </w:r>
      <w:r w:rsidRPr="00922BA3">
        <w:rPr>
          <w:rFonts w:ascii="Courier New" w:eastAsia="Times New Roman" w:hAnsi="Courier New" w:cs="Courier New"/>
          <w:color w:val="7A7E85"/>
          <w:sz w:val="16"/>
          <w:szCs w:val="16"/>
          <w:lang w:val="en-US"/>
        </w:rPr>
        <w:t xml:space="preserve">// 10% </w:t>
      </w:r>
      <w:r w:rsidRPr="00922BA3">
        <w:rPr>
          <w:rFonts w:ascii="Courier New" w:eastAsia="Times New Roman" w:hAnsi="Courier New" w:cs="Courier New"/>
          <w:color w:val="7A7E85"/>
          <w:sz w:val="16"/>
          <w:szCs w:val="16"/>
        </w:rPr>
        <w:t>скидка</w:t>
      </w:r>
      <w:r w:rsidRPr="00922BA3">
        <w:rPr>
          <w:rFonts w:ascii="Courier New" w:eastAsia="Times New Roman" w:hAnsi="Courier New" w:cs="Courier New"/>
          <w:color w:val="7A7E85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7A7E85"/>
          <w:sz w:val="16"/>
          <w:szCs w:val="16"/>
        </w:rPr>
        <w:t>для</w:t>
      </w:r>
      <w:r w:rsidRPr="00922BA3">
        <w:rPr>
          <w:rFonts w:ascii="Courier New" w:eastAsia="Times New Roman" w:hAnsi="Courier New" w:cs="Courier New"/>
          <w:color w:val="7A7E85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7A7E85"/>
          <w:sz w:val="16"/>
          <w:szCs w:val="16"/>
        </w:rPr>
        <w:t>элиты</w:t>
      </w:r>
      <w:r w:rsidRPr="00922BA3">
        <w:rPr>
          <w:rFonts w:ascii="Courier New" w:eastAsia="Times New Roman" w:hAnsi="Courier New" w:cs="Courier New"/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customer.addBalance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(discount);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"You received a cashback of $"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discount + 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 for your elite level."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922BA3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Random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Random();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result =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random.nextInt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(result &lt;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"You won the contest"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customer.addBalance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"Better luck next time! 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No prize </w:t>
      </w:r>
      <w:proofErr w:type="spellStart"/>
      <w:r w:rsidRPr="00922BA3">
        <w:rPr>
          <w:rFonts w:ascii="Courier New" w:eastAsia="Times New Roman" w:hAnsi="Courier New" w:cs="Courier New"/>
          <w:color w:val="6AAB73"/>
          <w:sz w:val="16"/>
          <w:szCs w:val="16"/>
        </w:rPr>
        <w:t>this</w:t>
      </w:r>
      <w:proofErr w:type="spellEnd"/>
      <w:r w:rsidRPr="00922BA3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</w:t>
      </w:r>
      <w:proofErr w:type="spellStart"/>
      <w:r w:rsidRPr="00922BA3">
        <w:rPr>
          <w:rFonts w:ascii="Courier New" w:eastAsia="Times New Roman" w:hAnsi="Courier New" w:cs="Courier New"/>
          <w:color w:val="6AAB73"/>
          <w:sz w:val="16"/>
          <w:szCs w:val="16"/>
        </w:rPr>
        <w:t>time</w:t>
      </w:r>
      <w:proofErr w:type="spellEnd"/>
      <w:r w:rsidRPr="00922BA3">
        <w:rPr>
          <w:rFonts w:ascii="Courier New" w:eastAsia="Times New Roman" w:hAnsi="Courier New" w:cs="Courier New"/>
          <w:color w:val="6AAB73"/>
          <w:sz w:val="16"/>
          <w:szCs w:val="16"/>
        </w:rPr>
        <w:t>."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</w:t>
      </w:r>
      <w:proofErr w:type="gramStart"/>
      <w:r w:rsidRPr="00922BA3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 }</w:t>
      </w:r>
      <w:proofErr w:type="gramEnd"/>
      <w:r w:rsidRPr="00922BA3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</w:rPr>
        <w:br/>
        <w:t>}</w:t>
      </w:r>
    </w:p>
    <w:p w14:paraId="3EA0D612" w14:textId="58D790D6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Book.java:</w:t>
      </w:r>
    </w:p>
    <w:p w14:paraId="3505380A" w14:textId="77777777" w:rsidR="007A63C4" w:rsidRPr="007A63C4" w:rsidRDefault="007A63C4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title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double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gram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Book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title,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points,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price)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title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title;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points;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price;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getTitle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title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double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getPrice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60DC3B94" w14:textId="739896A5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CustomerAccount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6E05F3E2" w14:textId="77777777" w:rsidR="00922BA3" w:rsidRPr="00922BA3" w:rsidRDefault="00922BA3" w:rsidP="00922B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double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BasicLevelDecorator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proofErr w:type="spellEnd"/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proofErr w:type="spellEnd"/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incrementPoints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points)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proofErr w:type="spellEnd"/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+= points;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getPoints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double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getBalance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 book)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book.getPrice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&lt;=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"Purchasing book: 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+ 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for $"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book.getPrice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balance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-=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book.getPrice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"Remaining balance: $"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.purchaseBook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(book,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"Not enough balance to purchase 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.participateInContest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addBalance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balance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+= amount;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"Added $"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amount + 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to your balance. Current balance: $"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922BA3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</w:t>
      </w:r>
      <w:proofErr w:type="gram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3FD81A7A" w14:textId="195D70A7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Main.java:</w:t>
      </w:r>
    </w:p>
    <w:p w14:paraId="5EFE8680" w14:textId="77777777" w:rsidR="00922BA3" w:rsidRPr="00922BA3" w:rsidRDefault="00922BA3" w:rsidP="00922B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Main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static void </w:t>
      </w:r>
      <w:r w:rsidRPr="00922BA3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main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(String[]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args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customer1 =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book1 =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"Book 1"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2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10.0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book2 =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"Book 2"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15.0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book3 =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"Book 3"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4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20.0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book4 = </w:t>
      </w:r>
      <w:r w:rsidRPr="00922BA3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"Book 4"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2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30.0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customer1.addBalance(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100.0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customer1.purchaseBook(book1);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customer1.purchaseBook(book2);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customer1.purchaseBook(book3);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"Customer points: 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 customer1.getPoints());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922BA3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922BA3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"Customer balance: $" 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 customer1.getBalance());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customer1.addBalance(</w:t>
      </w:r>
      <w:r w:rsidRPr="00922BA3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50.0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customer1.participateInContest();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customer1.purchaseBook(book2);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customer1.purchaseBook(book4);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customer1.participateInContest();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922BA3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2E9032EE" w14:textId="4DFDE1B6" w:rsidR="007A63C4" w:rsidRPr="0034766F" w:rsidRDefault="007A63C4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7608E55F" w14:textId="25A6104F" w:rsidR="002332E2" w:rsidRDefault="002332E2" w:rsidP="00922BA3">
      <w:pPr>
        <w:tabs>
          <w:tab w:val="center" w:pos="8342"/>
        </w:tabs>
        <w:spacing w:after="0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6ECC7BE4" w14:textId="77777777" w:rsidR="00922BA3" w:rsidRPr="0034766F" w:rsidRDefault="00922BA3" w:rsidP="00922BA3">
      <w:pPr>
        <w:tabs>
          <w:tab w:val="center" w:pos="8342"/>
        </w:tabs>
        <w:spacing w:after="0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26FCE4B5" w14:textId="39365FE0" w:rsidR="00606F3A" w:rsidRDefault="00AC362A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  <w:r w:rsidRPr="00606F3A">
        <w:rPr>
          <w:rFonts w:ascii="Calibri" w:eastAsia="Calibri" w:hAnsi="Calibri" w:cs="Calibri"/>
          <w:b/>
          <w:sz w:val="28"/>
          <w:szCs w:val="28"/>
        </w:rPr>
        <w:t>Результат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работы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54182">
        <w:rPr>
          <w:rFonts w:ascii="Calibri" w:eastAsia="Calibri" w:hAnsi="Calibri" w:cs="Calibri"/>
          <w:b/>
          <w:sz w:val="28"/>
          <w:szCs w:val="28"/>
        </w:rPr>
        <w:t>:</w:t>
      </w:r>
    </w:p>
    <w:p w14:paraId="43D29695" w14:textId="1AAC9121" w:rsidR="00055CEB" w:rsidRPr="00276AD0" w:rsidRDefault="00276AD0" w:rsidP="00C316EB">
      <w:pPr>
        <w:spacing w:after="0"/>
        <w:rPr>
          <w:rFonts w:ascii="Calibri" w:eastAsia="Calibri" w:hAnsi="Calibri" w:cs="Calibri"/>
          <w:b/>
        </w:rPr>
      </w:pPr>
      <w:r w:rsidRPr="00276AD0">
        <w:rPr>
          <w:rFonts w:ascii="Calibri" w:eastAsia="Calibri" w:hAnsi="Calibri" w:cs="Calibri"/>
          <w:b/>
        </w:rPr>
        <w:drawing>
          <wp:inline distT="0" distB="0" distL="0" distR="0" wp14:anchorId="69486412" wp14:editId="1933F283">
            <wp:extent cx="3977985" cy="43818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64CD" w14:textId="29903A0D" w:rsidR="00C316EB" w:rsidRDefault="00C316EB" w:rsidP="00C316EB">
      <w:pPr>
        <w:pStyle w:val="1"/>
        <w:ind w:left="-5"/>
        <w:jc w:val="center"/>
      </w:pPr>
      <w:r>
        <w:t>Задание 3</w:t>
      </w:r>
    </w:p>
    <w:p w14:paraId="6E619152" w14:textId="677323C1" w:rsidR="007A63C4" w:rsidRDefault="007A63C4" w:rsidP="007A63C4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7A63C4">
        <w:rPr>
          <w:rFonts w:ascii="Calibri" w:eastAsia="Calibri" w:hAnsi="Calibri" w:cs="Calibri"/>
        </w:rPr>
        <w:t>Проект «Принтер». Предусмотреть выполнение операций (печать, загрузка бумаги, извлечение</w:t>
      </w:r>
      <w:r>
        <w:rPr>
          <w:rFonts w:ascii="Calibri" w:eastAsia="Calibri" w:hAnsi="Calibri" w:cs="Calibri"/>
        </w:rPr>
        <w:t xml:space="preserve"> </w:t>
      </w:r>
      <w:r w:rsidRPr="007A63C4">
        <w:rPr>
          <w:rFonts w:ascii="Calibri" w:eastAsia="Calibri" w:hAnsi="Calibri" w:cs="Calibri"/>
        </w:rPr>
        <w:t>зажатой бумаги, заправка картриджа), режимы – ожидание, печать документа, зажатие бумаги, отказ – при отсутствии бумаги или краски, атрибуты – модель, количество листов в лотке,</w:t>
      </w:r>
      <w:r>
        <w:rPr>
          <w:rFonts w:ascii="Calibri" w:eastAsia="Calibri" w:hAnsi="Calibri" w:cs="Calibri"/>
        </w:rPr>
        <w:t xml:space="preserve"> </w:t>
      </w:r>
      <w:r w:rsidRPr="007A63C4">
        <w:rPr>
          <w:rFonts w:ascii="Calibri" w:eastAsia="Calibri" w:hAnsi="Calibri" w:cs="Calibri"/>
        </w:rPr>
        <w:t>% краски в картридже, вероятность зажатия.</w:t>
      </w:r>
    </w:p>
    <w:p w14:paraId="767B4EE5" w14:textId="34F93628" w:rsidR="00FB391D" w:rsidRDefault="00FB391D" w:rsidP="00FB391D">
      <w:pPr>
        <w:spacing w:after="4"/>
        <w:ind w:right="7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</w:t>
      </w:r>
      <w:r w:rsidRPr="00FB391D">
        <w:rPr>
          <w:rFonts w:ascii="Calibri" w:eastAsia="Calibri" w:hAnsi="Calibri" w:cs="Calibri"/>
        </w:rPr>
        <w:t xml:space="preserve"> выбрал</w:t>
      </w:r>
      <w:r>
        <w:rPr>
          <w:rFonts w:ascii="Calibri" w:eastAsia="Calibri" w:hAnsi="Calibri" w:cs="Calibri"/>
        </w:rPr>
        <w:t xml:space="preserve"> паттерн</w:t>
      </w:r>
      <w:r w:rsidRPr="00FB391D">
        <w:rPr>
          <w:rFonts w:ascii="Calibri" w:eastAsia="Calibri" w:hAnsi="Calibri" w:cs="Calibri"/>
        </w:rPr>
        <w:t xml:space="preserve"> состояни</w:t>
      </w:r>
      <w:r>
        <w:rPr>
          <w:rFonts w:ascii="Calibri" w:eastAsia="Calibri" w:hAnsi="Calibri" w:cs="Calibri"/>
        </w:rPr>
        <w:t>й</w:t>
      </w:r>
      <w:r w:rsidRPr="00FB391D">
        <w:rPr>
          <w:rFonts w:ascii="Calibri" w:eastAsia="Calibri" w:hAnsi="Calibri" w:cs="Calibri"/>
        </w:rPr>
        <w:t xml:space="preserve"> (State) для реализации проекта "Принтер". Паттерн состояний позволяет объекту изменять свое поведение в зависимости от внутреннего состояния, причем выглядит так, что объект меняет свой класс. </w:t>
      </w:r>
    </w:p>
    <w:p w14:paraId="217379F1" w14:textId="0AEC6B8A" w:rsidR="00C316EB" w:rsidRDefault="00C316EB" w:rsidP="007A63C4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7A63C4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7A63C4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74C0868" w14:textId="5156AE5B" w:rsidR="00FB391D" w:rsidRPr="00FB391D" w:rsidRDefault="00FB391D" w:rsidP="00FB391D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PrinterState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249FE3F8" w14:textId="00DA71CA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interface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proofErr w:type="gram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Printer printer);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(Printer printer);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(Printer printer);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FFFC611" w14:textId="77777777" w:rsidR="00FB391D" w:rsidRPr="00FB391D" w:rsidRDefault="00FB391D" w:rsidP="007A63C4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650640B9" w14:textId="32E7C4E1" w:rsidR="00C316EB" w:rsidRPr="00FB391D" w:rsidRDefault="00FB391D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IdleState</w:t>
      </w:r>
      <w:r w:rsidR="00C316EB" w:rsidRPr="00FB391D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 w:rsidR="00C316EB"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 w:rsidR="00C316EB" w:rsidRPr="00FB391D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7F5E1AAC" w14:textId="77777777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java.util.Random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lastRenderedPageBreak/>
        <w:t xml:space="preserve">public class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"Switching to Printing state..."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PrintingState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"No paper jam to remove."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+ count);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"Loaded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count +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 sheets of paper."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"Ink refilled to 100%."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56D9D989" w14:textId="630D9868" w:rsidR="008336E7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OutOfPaperOrInkState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4DA5CCAC" w14:textId="77777777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OutOfPaperOrInkState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print. Out of paper or ink."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</w:t>
      </w:r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"No paper jam to remove."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+ count);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"Paper and ink refilled. Printer ready."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</w:t>
      </w:r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printer.getCurrentState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"Paper and ink refilled. Printer ready."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</w:t>
      </w:r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printer.getCurrentState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OutOfPaperOrInkState</w:t>
      </w:r>
      <w:proofErr w:type="spellEnd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1B9CAF57" w14:textId="6CF6BDC2" w:rsidR="00FB391D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PaperJamState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6D773980" w14:textId="7DA23580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PaperJamState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print. Paper jammed."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"Removing paper jam..."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+ count);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"Loaded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count +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 sheets of paper."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"Ink refilled to 100%."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PaperJamState</w:t>
      </w:r>
      <w:proofErr w:type="spellEnd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50DAB755" w14:textId="7BC3C299" w:rsidR="00FB391D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PrintingState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39F93BCE" w14:textId="77777777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java.util.Random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PrintingState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Random().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nextInt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) +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&lt;=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"Paper jammed!"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PaperJamState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if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&lt;=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 xml:space="preserve">0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||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&lt;=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"Out of paper or ink. Printing stopped."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OutOfPaperOrInkState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"Already printing..."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-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-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remove paper jam while printing."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load paper while printing."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refill ink while printing."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PrintingState</w:t>
      </w:r>
      <w:proofErr w:type="spellEnd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200D5C9F" w14:textId="3A7EB10E" w:rsidR="00FB391D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Printer:</w:t>
      </w:r>
    </w:p>
    <w:p w14:paraId="447116EB" w14:textId="13093480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model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Printer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 model,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model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model;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, count);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getModel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model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printStatus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"Printer Model: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model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"Paper Count: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"Ink Level: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"%"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"Current State: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295B3C08" w14:textId="052CC7AF" w:rsidR="00FB391D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Main:</w:t>
      </w:r>
    </w:p>
    <w:p w14:paraId="0FBA5741" w14:textId="77777777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.Scanner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Main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static void </w:t>
      </w:r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main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(String[]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args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Scanner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Scanner(System.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in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Printer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"HP LaserJet Pro"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boolean</w:t>
      </w:r>
      <w:proofErr w:type="spellEnd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isRunning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true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while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isRunning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"========== Printer Menu =========="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"1. Print Document"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"2. Load Paper"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"3. Remove Paper Jam"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"4. Refill Ink"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"5. Check Printer Status"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"0. Exit"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"Enter your choice: 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choice 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scanner.nextInt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switch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(choice)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2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"Enter number of sheets to load: 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sheets 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scanner.nextInt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(sheets);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4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printer.printStatus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isRunning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false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"Exit..."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default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"Invalid choice. Please enter a valid option."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</w:t>
      </w:r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scanner.close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48E72E84" w14:textId="2EF0CD1A" w:rsidR="00C316EB" w:rsidRPr="00FB391D" w:rsidRDefault="00C316EB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  <w:r w:rsidRPr="00606F3A">
        <w:rPr>
          <w:rFonts w:ascii="Calibri" w:eastAsia="Calibri" w:hAnsi="Calibri" w:cs="Calibri"/>
          <w:b/>
          <w:sz w:val="28"/>
          <w:szCs w:val="28"/>
        </w:rPr>
        <w:t>Результат</w:t>
      </w:r>
      <w:r w:rsidRPr="00FB391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работы</w:t>
      </w:r>
      <w:r w:rsidRPr="00FB391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FB391D">
        <w:rPr>
          <w:rFonts w:ascii="Calibri" w:eastAsia="Calibri" w:hAnsi="Calibri" w:cs="Calibri"/>
          <w:b/>
          <w:sz w:val="28"/>
          <w:szCs w:val="28"/>
        </w:rPr>
        <w:t>:</w:t>
      </w:r>
    </w:p>
    <w:p w14:paraId="291FCFE8" w14:textId="77777777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Проверяем состояние принтера, а после печатаем безошибочно</w:t>
      </w:r>
      <w:r w:rsidRPr="008336E7">
        <w:rPr>
          <w:rFonts w:ascii="Calibri" w:eastAsia="Calibri" w:hAnsi="Calibri" w:cs="Calibri"/>
          <w:bCs/>
          <w:sz w:val="24"/>
          <w:szCs w:val="24"/>
        </w:rPr>
        <w:t>:</w:t>
      </w:r>
      <w:r w:rsidRPr="008336E7">
        <w:rPr>
          <w:rFonts w:ascii="Calibri" w:eastAsia="Calibri" w:hAnsi="Calibri" w:cs="Calibri"/>
          <w:bCs/>
          <w:noProof/>
          <w:lang w:val="en-US"/>
        </w:rPr>
        <w:drawing>
          <wp:inline distT="0" distB="0" distL="0" distR="0" wp14:anchorId="24DA7DB9" wp14:editId="4A079C8F">
            <wp:extent cx="2975955" cy="2838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584" cy="28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F6F" w14:textId="77777777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Далее уже краска заканчивается, так как она была заполнена на 10</w:t>
      </w:r>
      <w:r w:rsidRPr="008336E7">
        <w:rPr>
          <w:rFonts w:ascii="Calibri" w:eastAsia="Calibri" w:hAnsi="Calibri" w:cs="Calibri"/>
          <w:bCs/>
          <w:sz w:val="24"/>
          <w:szCs w:val="24"/>
        </w:rPr>
        <w:t>%</w:t>
      </w:r>
      <w:r>
        <w:rPr>
          <w:rFonts w:ascii="Calibri" w:eastAsia="Calibri" w:hAnsi="Calibri" w:cs="Calibri"/>
          <w:bCs/>
          <w:sz w:val="24"/>
          <w:szCs w:val="24"/>
        </w:rPr>
        <w:t>, и при печати у нас происходит сбой</w:t>
      </w:r>
      <w:r w:rsidRPr="008336E7">
        <w:rPr>
          <w:rFonts w:ascii="Calibri" w:eastAsia="Calibri" w:hAnsi="Calibri" w:cs="Calibri"/>
          <w:bCs/>
          <w:sz w:val="24"/>
          <w:szCs w:val="24"/>
        </w:rPr>
        <w:t>:</w:t>
      </w:r>
    </w:p>
    <w:p w14:paraId="53941E94" w14:textId="77777777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8336E7">
        <w:rPr>
          <w:rFonts w:ascii="Calibri" w:eastAsia="Calibri" w:hAnsi="Calibri" w:cs="Calibri"/>
          <w:bCs/>
          <w:noProof/>
        </w:rPr>
        <w:lastRenderedPageBreak/>
        <w:drawing>
          <wp:inline distT="0" distB="0" distL="0" distR="0" wp14:anchorId="7126ACD5" wp14:editId="4021F145">
            <wp:extent cx="2969133" cy="337930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621" cy="34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CEBA" w14:textId="77777777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8336E7">
        <w:rPr>
          <w:rFonts w:ascii="Calibri" w:eastAsia="Calibri" w:hAnsi="Calibri" w:cs="Calibri"/>
          <w:bCs/>
          <w:sz w:val="24"/>
          <w:szCs w:val="24"/>
        </w:rPr>
        <w:t>Теперь заполняем краску, и выводим состояние принтера</w:t>
      </w:r>
      <w:r>
        <w:rPr>
          <w:rFonts w:ascii="Calibri" w:eastAsia="Calibri" w:hAnsi="Calibri" w:cs="Calibri"/>
          <w:bCs/>
        </w:rPr>
        <w:br/>
      </w:r>
      <w:r w:rsidRPr="008336E7">
        <w:rPr>
          <w:rFonts w:ascii="Calibri" w:eastAsia="Calibri" w:hAnsi="Calibri" w:cs="Calibri"/>
          <w:bCs/>
          <w:noProof/>
        </w:rPr>
        <w:drawing>
          <wp:inline distT="0" distB="0" distL="0" distR="0" wp14:anchorId="645EC758" wp14:editId="04F42DEB">
            <wp:extent cx="3832529" cy="3909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72" cy="39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197B" w14:textId="6F6F82FD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8336E7">
        <w:rPr>
          <w:rFonts w:ascii="Calibri" w:eastAsia="Calibri" w:hAnsi="Calibri" w:cs="Calibri"/>
          <w:bCs/>
          <w:sz w:val="24"/>
          <w:szCs w:val="24"/>
        </w:rPr>
        <w:lastRenderedPageBreak/>
        <w:t>Спустя несколько попыток, мне не везет, и Бумага зажимается:</w:t>
      </w:r>
      <w:r>
        <w:rPr>
          <w:rFonts w:ascii="Calibri" w:eastAsia="Calibri" w:hAnsi="Calibri" w:cs="Calibri"/>
          <w:bCs/>
        </w:rPr>
        <w:br/>
      </w:r>
      <w:r w:rsidRPr="008336E7">
        <w:rPr>
          <w:rFonts w:ascii="Calibri" w:eastAsia="Calibri" w:hAnsi="Calibri" w:cs="Calibri"/>
          <w:bCs/>
          <w:noProof/>
        </w:rPr>
        <w:drawing>
          <wp:inline distT="0" distB="0" distL="0" distR="0" wp14:anchorId="60623577" wp14:editId="6F64857F">
            <wp:extent cx="3832225" cy="4236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469" cy="42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61F6" w14:textId="77777777" w:rsidR="002332E2" w:rsidRDefault="002332E2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</w:p>
    <w:p w14:paraId="11B3A510" w14:textId="77777777" w:rsidR="002332E2" w:rsidRDefault="002332E2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</w:p>
    <w:p w14:paraId="4F416964" w14:textId="77777777" w:rsidR="002332E2" w:rsidRDefault="002332E2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</w:p>
    <w:p w14:paraId="71F410DE" w14:textId="77777777" w:rsidR="002332E2" w:rsidRDefault="002332E2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</w:p>
    <w:p w14:paraId="19D87E56" w14:textId="1B74FBFE" w:rsidR="00C316EB" w:rsidRP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Далее пытаемся еще раз распечатать с зажатой бумагой, и видим, что из-за состояния зажатой бумаги печать невозможна. Поэтому достаём зажатую бумагу.</w:t>
      </w:r>
      <w:r w:rsidRPr="008336E7">
        <w:rPr>
          <w:rFonts w:ascii="Calibri" w:eastAsia="Calibri" w:hAnsi="Calibri" w:cs="Calibri"/>
          <w:bCs/>
        </w:rPr>
        <w:br/>
      </w:r>
      <w:r w:rsidRPr="008336E7">
        <w:rPr>
          <w:rFonts w:ascii="Calibri" w:eastAsia="Calibri" w:hAnsi="Calibri" w:cs="Calibri"/>
          <w:bCs/>
          <w:noProof/>
        </w:rPr>
        <w:drawing>
          <wp:inline distT="0" distB="0" distL="0" distR="0" wp14:anchorId="41B22B03" wp14:editId="39910733">
            <wp:extent cx="3888188" cy="3573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320" cy="35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</w:rPr>
        <w:br/>
      </w:r>
      <w:r>
        <w:rPr>
          <w:rFonts w:ascii="Calibri" w:eastAsia="Calibri" w:hAnsi="Calibri" w:cs="Calibri"/>
          <w:bCs/>
        </w:rPr>
        <w:lastRenderedPageBreak/>
        <w:t>Всё хорошо печатается</w:t>
      </w:r>
      <w:r>
        <w:rPr>
          <w:rFonts w:ascii="Calibri" w:eastAsia="Calibri" w:hAnsi="Calibri" w:cs="Calibri"/>
          <w:bCs/>
        </w:rPr>
        <w:br/>
      </w:r>
      <w:r w:rsidRPr="008336E7">
        <w:rPr>
          <w:rFonts w:ascii="Calibri" w:eastAsia="Calibri" w:hAnsi="Calibri" w:cs="Calibri"/>
          <w:bCs/>
          <w:noProof/>
        </w:rPr>
        <w:drawing>
          <wp:inline distT="0" distB="0" distL="0" distR="0" wp14:anchorId="0D9BE3F4" wp14:editId="6E341907">
            <wp:extent cx="3888105" cy="2026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623" cy="20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3DA" w14:textId="7F7451DD" w:rsidR="003D4244" w:rsidRPr="008336E7" w:rsidRDefault="003D4244" w:rsidP="003D4244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Вывод</w:t>
      </w:r>
      <w:r w:rsidRPr="008336E7">
        <w:rPr>
          <w:rFonts w:ascii="Calibri" w:eastAsia="Calibri" w:hAnsi="Calibri" w:cs="Calibri"/>
          <w:b/>
        </w:rPr>
        <w:t xml:space="preserve">: </w:t>
      </w:r>
      <w:r w:rsidR="00606F3A">
        <w:rPr>
          <w:rFonts w:ascii="Calibri" w:eastAsia="Calibri" w:hAnsi="Calibri" w:cs="Calibri"/>
          <w:bCs/>
        </w:rPr>
        <w:t>я</w:t>
      </w:r>
      <w:r w:rsidR="00606F3A" w:rsidRPr="008336E7">
        <w:rPr>
          <w:rFonts w:ascii="Calibri" w:eastAsia="Calibri" w:hAnsi="Calibri" w:cs="Calibri"/>
          <w:b/>
        </w:rPr>
        <w:t xml:space="preserve"> </w:t>
      </w:r>
      <w:r w:rsidR="008336E7" w:rsidRPr="00A33A77">
        <w:rPr>
          <w:rFonts w:ascii="Calibri" w:eastAsia="Calibri" w:hAnsi="Calibri" w:cs="Calibri"/>
        </w:rPr>
        <w:t>приобре</w:t>
      </w:r>
      <w:r w:rsidR="008336E7">
        <w:rPr>
          <w:rFonts w:ascii="Calibri" w:eastAsia="Calibri" w:hAnsi="Calibri" w:cs="Calibri"/>
        </w:rPr>
        <w:t>л</w:t>
      </w:r>
      <w:r w:rsidR="008336E7" w:rsidRPr="00A33A77">
        <w:rPr>
          <w:rFonts w:ascii="Calibri" w:eastAsia="Calibri" w:hAnsi="Calibri" w:cs="Calibri"/>
        </w:rPr>
        <w:t xml:space="preserve"> навыки применения паттернов проектирования при решении практических задач с использованием языка Java</w:t>
      </w:r>
    </w:p>
    <w:sectPr w:rsidR="003D4244" w:rsidRPr="008336E7">
      <w:pgSz w:w="11906" w:h="16838"/>
      <w:pgMar w:top="1176" w:right="965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A3"/>
    <w:rsid w:val="00010361"/>
    <w:rsid w:val="00046A87"/>
    <w:rsid w:val="00055CEB"/>
    <w:rsid w:val="0022476D"/>
    <w:rsid w:val="002332E2"/>
    <w:rsid w:val="00276AD0"/>
    <w:rsid w:val="0034766F"/>
    <w:rsid w:val="00385276"/>
    <w:rsid w:val="003D4244"/>
    <w:rsid w:val="00457E7A"/>
    <w:rsid w:val="00521A44"/>
    <w:rsid w:val="0058769F"/>
    <w:rsid w:val="005D7AFB"/>
    <w:rsid w:val="00606F3A"/>
    <w:rsid w:val="00654182"/>
    <w:rsid w:val="006A1248"/>
    <w:rsid w:val="007035CC"/>
    <w:rsid w:val="007A63C4"/>
    <w:rsid w:val="008336E7"/>
    <w:rsid w:val="00922BA3"/>
    <w:rsid w:val="009615A3"/>
    <w:rsid w:val="00A33A77"/>
    <w:rsid w:val="00AB0C12"/>
    <w:rsid w:val="00AC362A"/>
    <w:rsid w:val="00C316EB"/>
    <w:rsid w:val="00E12EE5"/>
    <w:rsid w:val="00FB391D"/>
    <w:rsid w:val="00F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4E"/>
  <w15:docId w15:val="{BE86E38D-73DC-462A-B2AF-1221F74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6EB"/>
  </w:style>
  <w:style w:type="paragraph" w:styleId="1">
    <w:name w:val="heading 1"/>
    <w:basedOn w:val="a"/>
    <w:next w:val="a"/>
    <w:link w:val="10"/>
    <w:uiPriority w:val="9"/>
    <w:qFormat/>
    <w:rsid w:val="00E1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EE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EE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E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E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E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0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035CC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12EE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2E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EE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EE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EE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12E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12EE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2E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E12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1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2E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2E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12EE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E12EE5"/>
    <w:rPr>
      <w:b/>
      <w:bCs/>
      <w:color w:val="auto"/>
    </w:rPr>
  </w:style>
  <w:style w:type="character" w:styleId="aa">
    <w:name w:val="Emphasis"/>
    <w:basedOn w:val="a0"/>
    <w:uiPriority w:val="20"/>
    <w:qFormat/>
    <w:rsid w:val="00E12EE5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E12E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EE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1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12EE5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12E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2EE5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12EE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12EE5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12EE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12E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3022</Words>
  <Characters>17229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dkach</dc:creator>
  <cp:keywords/>
  <cp:lastModifiedBy>Дмитрий Солышко</cp:lastModifiedBy>
  <cp:revision>5</cp:revision>
  <dcterms:created xsi:type="dcterms:W3CDTF">2024-04-21T17:27:00Z</dcterms:created>
  <dcterms:modified xsi:type="dcterms:W3CDTF">2024-05-02T21:28:00Z</dcterms:modified>
</cp:coreProperties>
</file>