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 : 1905373</w:t>
      </w:r>
    </w:p>
    <w:p/>
    <w:p>
      <w:p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T&amp;T Lab Assignment of Day 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6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6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6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6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6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6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6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6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7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6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7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6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7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6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7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6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7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6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67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26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67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26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67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26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67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A71C98"/>
    <w:rsid w:val="01A7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2022-03-02T08:07:00Z</dcterms:created>
  <dc:creator>KIIT</dc:creator>
  <cp:lastModifiedBy>akanksha11052000</cp:lastModifiedBy>
  <dcterms:modified xsi:type="dcterms:W3CDTF">2022-03-02T08:28:41Z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1FCBCC08986D43DC81421DD0056824A4</vt:lpwstr>
  </property>
</Properties>
</file>